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616B53" w:rsidRPr="00D94196" w:rsidTr="00174AEC">
        <w:tc>
          <w:tcPr>
            <w:tcW w:w="4955" w:type="dxa"/>
          </w:tcPr>
          <w:p w:rsidR="00DA14B8" w:rsidRPr="00D94196" w:rsidRDefault="00817706" w:rsidP="00DA14B8">
            <w:pPr>
              <w:rPr>
                <w:rFonts w:ascii="Times New Roman" w:hAnsi="Times New Roman" w:cs="Times New Roman"/>
              </w:rPr>
            </w:pPr>
            <w:r w:rsidRPr="00D94196">
              <w:rPr>
                <w:rFonts w:ascii="Times New Roman" w:hAnsi="Times New Roman" w:cs="Times New Roman"/>
              </w:rPr>
              <w:t xml:space="preserve">Кому: </w:t>
            </w:r>
            <w:r w:rsidR="00DA14B8" w:rsidRPr="00D94196">
              <w:rPr>
                <w:rFonts w:ascii="Times New Roman" w:hAnsi="Times New Roman" w:cs="Times New Roman"/>
              </w:rPr>
              <w:t>Муниципальное казенное дошкольное</w:t>
            </w:r>
          </w:p>
          <w:p w:rsidR="00462793" w:rsidRPr="00D94196" w:rsidRDefault="00DA14B8" w:rsidP="00DA14B8">
            <w:pPr>
              <w:rPr>
                <w:rFonts w:ascii="Times New Roman" w:hAnsi="Times New Roman" w:cs="Times New Roman"/>
              </w:rPr>
            </w:pPr>
            <w:r w:rsidRPr="00D94196">
              <w:rPr>
                <w:rFonts w:ascii="Times New Roman" w:hAnsi="Times New Roman" w:cs="Times New Roman"/>
              </w:rPr>
              <w:t xml:space="preserve">образовательное учреждение «Детский сад № </w:t>
            </w:r>
            <w:r w:rsidR="00783D02" w:rsidRPr="00D94196">
              <w:rPr>
                <w:rFonts w:ascii="Times New Roman" w:hAnsi="Times New Roman" w:cs="Times New Roman"/>
              </w:rPr>
              <w:t>129</w:t>
            </w:r>
            <w:r w:rsidRPr="00D94196">
              <w:rPr>
                <w:rFonts w:ascii="Times New Roman" w:hAnsi="Times New Roman" w:cs="Times New Roman"/>
              </w:rPr>
              <w:t>» города Кирова</w:t>
            </w:r>
          </w:p>
          <w:p w:rsidR="00616B53" w:rsidRPr="00D94196" w:rsidRDefault="00616B53" w:rsidP="00462793">
            <w:pPr>
              <w:tabs>
                <w:tab w:val="left" w:pos="2685"/>
              </w:tabs>
              <w:rPr>
                <w:rFonts w:ascii="Times New Roman" w:hAnsi="Times New Roman" w:cs="Times New Roman"/>
              </w:rPr>
            </w:pPr>
          </w:p>
          <w:p w:rsidR="00616B53" w:rsidRPr="00D94196" w:rsidRDefault="00616B53" w:rsidP="00616B53">
            <w:pPr>
              <w:tabs>
                <w:tab w:val="left" w:pos="26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16B53" w:rsidRDefault="007749B7" w:rsidP="007749B7">
      <w:pPr>
        <w:tabs>
          <w:tab w:val="left" w:pos="2685"/>
        </w:tabs>
      </w:pPr>
      <w:r w:rsidRPr="00D94196">
        <w:rPr>
          <w:rFonts w:ascii="Times New Roman" w:hAnsi="Times New Roman" w:cs="Times New Roman"/>
        </w:rPr>
        <w:tab/>
        <w:t xml:space="preserve">                                </w:t>
      </w:r>
      <w:r w:rsidR="00616B53" w:rsidRPr="00D94196">
        <w:rPr>
          <w:rFonts w:ascii="Times New Roman" w:hAnsi="Times New Roman" w:cs="Times New Roman"/>
        </w:rPr>
        <w:t xml:space="preserve">                   </w:t>
      </w:r>
      <w:r w:rsidR="00616B53">
        <w:t xml:space="preserve">            </w:t>
      </w:r>
    </w:p>
    <w:p w:rsidR="007749B7" w:rsidRDefault="007749B7" w:rsidP="007749B7">
      <w:pPr>
        <w:tabs>
          <w:tab w:val="left" w:pos="2685"/>
        </w:tabs>
      </w:pPr>
    </w:p>
    <w:p w:rsidR="007749B7" w:rsidRDefault="007749B7" w:rsidP="007749B7">
      <w:pPr>
        <w:tabs>
          <w:tab w:val="left" w:pos="2685"/>
        </w:tabs>
      </w:pPr>
      <w:r>
        <w:t xml:space="preserve">                                                   </w:t>
      </w:r>
    </w:p>
    <w:p w:rsidR="00AB3FFB" w:rsidRDefault="00AB3FFB" w:rsidP="007749B7">
      <w:pPr>
        <w:tabs>
          <w:tab w:val="left" w:pos="2685"/>
        </w:tabs>
      </w:pPr>
    </w:p>
    <w:p w:rsidR="00462793" w:rsidRDefault="00462793" w:rsidP="007749B7">
      <w:pPr>
        <w:tabs>
          <w:tab w:val="left" w:pos="2685"/>
        </w:tabs>
      </w:pPr>
    </w:p>
    <w:p w:rsidR="00462793" w:rsidRPr="00D94196" w:rsidRDefault="00462793" w:rsidP="007749B7">
      <w:pPr>
        <w:tabs>
          <w:tab w:val="left" w:pos="2685"/>
        </w:tabs>
        <w:rPr>
          <w:rFonts w:ascii="Times New Roman" w:hAnsi="Times New Roman" w:cs="Times New Roman"/>
        </w:rPr>
      </w:pPr>
    </w:p>
    <w:p w:rsidR="009337D9" w:rsidRPr="00D94196" w:rsidRDefault="00462793" w:rsidP="00267714">
      <w:pPr>
        <w:tabs>
          <w:tab w:val="left" w:pos="2685"/>
        </w:tabs>
        <w:jc w:val="center"/>
        <w:rPr>
          <w:rFonts w:ascii="Times New Roman" w:hAnsi="Times New Roman" w:cs="Times New Roman"/>
        </w:rPr>
      </w:pPr>
      <w:r w:rsidRPr="00D94196">
        <w:rPr>
          <w:rFonts w:ascii="Times New Roman" w:hAnsi="Times New Roman" w:cs="Times New Roman"/>
        </w:rPr>
        <w:t>Коммерческое пр</w:t>
      </w:r>
      <w:r w:rsidR="00817706" w:rsidRPr="00D94196">
        <w:rPr>
          <w:rFonts w:ascii="Times New Roman" w:hAnsi="Times New Roman" w:cs="Times New Roman"/>
        </w:rPr>
        <w:t xml:space="preserve">едложение от ИП </w:t>
      </w:r>
      <w:r w:rsidR="003F34E8" w:rsidRPr="00D94196">
        <w:rPr>
          <w:rFonts w:ascii="Times New Roman" w:hAnsi="Times New Roman" w:cs="Times New Roman"/>
        </w:rPr>
        <w:t>Богданова Татьяна Александровна</w:t>
      </w:r>
      <w:r w:rsidR="00DA14B8" w:rsidRPr="00D94196">
        <w:rPr>
          <w:rFonts w:ascii="Times New Roman" w:hAnsi="Times New Roman" w:cs="Times New Roman"/>
        </w:rPr>
        <w:t xml:space="preserve"> от</w:t>
      </w:r>
      <w:r w:rsidR="000C79C1" w:rsidRPr="00D94196">
        <w:rPr>
          <w:rFonts w:ascii="Times New Roman" w:hAnsi="Times New Roman" w:cs="Times New Roman"/>
        </w:rPr>
        <w:t xml:space="preserve"> </w:t>
      </w:r>
      <w:r w:rsidR="00C85ECA" w:rsidRPr="00D94196">
        <w:rPr>
          <w:rFonts w:ascii="Times New Roman" w:hAnsi="Times New Roman" w:cs="Times New Roman"/>
        </w:rPr>
        <w:t>15.06.2026</w:t>
      </w:r>
      <w:r w:rsidR="00783D02" w:rsidRPr="00D94196">
        <w:rPr>
          <w:rFonts w:ascii="Times New Roman" w:hAnsi="Times New Roman" w:cs="Times New Roman"/>
        </w:rPr>
        <w:t xml:space="preserve"> </w:t>
      </w:r>
      <w:r w:rsidR="00817706" w:rsidRPr="00D94196">
        <w:rPr>
          <w:rFonts w:ascii="Times New Roman" w:hAnsi="Times New Roman" w:cs="Times New Roman"/>
        </w:rPr>
        <w:t>г</w:t>
      </w:r>
    </w:p>
    <w:p w:rsidR="00456FA1" w:rsidRDefault="00B73C09" w:rsidP="00456FA1">
      <w: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97"/>
        <w:gridCol w:w="1586"/>
        <w:gridCol w:w="2336"/>
        <w:gridCol w:w="2336"/>
      </w:tblGrid>
      <w:tr w:rsidR="00A31521" w:rsidRPr="0085036B" w:rsidTr="0045423E">
        <w:tc>
          <w:tcPr>
            <w:tcW w:w="3397" w:type="dxa"/>
            <w:hideMark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  <w:r w:rsidRPr="0085036B">
              <w:t>Наименование товара</w:t>
            </w:r>
          </w:p>
        </w:tc>
        <w:tc>
          <w:tcPr>
            <w:tcW w:w="1586" w:type="dxa"/>
            <w:hideMark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  <w:r w:rsidRPr="0085036B">
              <w:t>Количество, шт.</w:t>
            </w:r>
          </w:p>
        </w:tc>
        <w:tc>
          <w:tcPr>
            <w:tcW w:w="2336" w:type="dxa"/>
            <w:hideMark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  <w:r w:rsidRPr="0085036B">
              <w:t>Цена за единицу, руб.</w:t>
            </w:r>
          </w:p>
        </w:tc>
        <w:tc>
          <w:tcPr>
            <w:tcW w:w="2336" w:type="dxa"/>
            <w:hideMark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  <w:r w:rsidRPr="0085036B">
              <w:t>Стоимость, руб.</w:t>
            </w:r>
          </w:p>
        </w:tc>
      </w:tr>
      <w:tr w:rsidR="00A31521" w:rsidRPr="0085036B" w:rsidTr="0045423E">
        <w:tc>
          <w:tcPr>
            <w:tcW w:w="3397" w:type="dxa"/>
          </w:tcPr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Пододеяльник детский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Ткань: бязь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Плотность: 140 г/м</w:t>
            </w:r>
            <w:proofErr w:type="gramStart"/>
            <w:r w:rsidRPr="0045423E">
              <w:rPr>
                <w:color w:val="000000"/>
              </w:rPr>
              <w:t>2</w:t>
            </w:r>
            <w:proofErr w:type="gramEnd"/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Размер 110*147 см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 xml:space="preserve">Цвет: </w:t>
            </w:r>
            <w:r w:rsidR="00C85ECA">
              <w:rPr>
                <w:color w:val="000000"/>
              </w:rPr>
              <w:t>серый «звёзды»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Производство: ИП Козлов Н.Н., г. Иваново</w:t>
            </w:r>
          </w:p>
          <w:p w:rsidR="0045423E" w:rsidRPr="0085036B" w:rsidRDefault="0045423E" w:rsidP="0045423E">
            <w:pPr>
              <w:rPr>
                <w:color w:val="000000"/>
              </w:rPr>
            </w:pPr>
          </w:p>
        </w:tc>
        <w:tc>
          <w:tcPr>
            <w:tcW w:w="1586" w:type="dxa"/>
          </w:tcPr>
          <w:p w:rsidR="00456FA1" w:rsidRPr="0085036B" w:rsidRDefault="00C85ECA" w:rsidP="00D47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36" w:type="dxa"/>
          </w:tcPr>
          <w:p w:rsidR="000C79C1" w:rsidRPr="0085036B" w:rsidRDefault="00EA5F21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85ECA">
              <w:rPr>
                <w:color w:val="000000"/>
              </w:rPr>
              <w:t>7</w:t>
            </w:r>
            <w:r>
              <w:rPr>
                <w:color w:val="000000"/>
              </w:rPr>
              <w:t>0,00</w:t>
            </w:r>
          </w:p>
        </w:tc>
        <w:tc>
          <w:tcPr>
            <w:tcW w:w="2336" w:type="dxa"/>
          </w:tcPr>
          <w:p w:rsidR="00456FA1" w:rsidRPr="0085036B" w:rsidRDefault="00C85ECA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9400,00</w:t>
            </w:r>
          </w:p>
        </w:tc>
      </w:tr>
      <w:tr w:rsidR="00A31521" w:rsidRPr="0085036B" w:rsidTr="0045423E">
        <w:tc>
          <w:tcPr>
            <w:tcW w:w="3397" w:type="dxa"/>
          </w:tcPr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Простынь детская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Ткань: бязь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Плотность: 140 г/м</w:t>
            </w:r>
            <w:proofErr w:type="gramStart"/>
            <w:r w:rsidRPr="0045423E">
              <w:rPr>
                <w:color w:val="000000"/>
              </w:rPr>
              <w:t>2</w:t>
            </w:r>
            <w:proofErr w:type="gramEnd"/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Размер 110*150 см</w:t>
            </w:r>
          </w:p>
          <w:p w:rsidR="0045423E" w:rsidRPr="0045423E" w:rsidRDefault="00C85ECA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 xml:space="preserve">Цвет: </w:t>
            </w:r>
            <w:r>
              <w:t>серый</w:t>
            </w:r>
            <w:r w:rsidRPr="00C85ECA">
              <w:rPr>
                <w:color w:val="000000"/>
              </w:rPr>
              <w:t xml:space="preserve"> «звёзды»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Производство: ИП Козлов Н.Н., г. Иваново</w:t>
            </w:r>
          </w:p>
          <w:p w:rsidR="0045423E" w:rsidRPr="0085036B" w:rsidRDefault="0045423E" w:rsidP="0045423E">
            <w:pPr>
              <w:rPr>
                <w:color w:val="000000"/>
              </w:rPr>
            </w:pPr>
          </w:p>
        </w:tc>
        <w:tc>
          <w:tcPr>
            <w:tcW w:w="1586" w:type="dxa"/>
          </w:tcPr>
          <w:p w:rsidR="0045423E" w:rsidRPr="0085036B" w:rsidRDefault="00EA5F21" w:rsidP="00D47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5ECA">
              <w:rPr>
                <w:color w:val="000000"/>
              </w:rPr>
              <w:t>0</w:t>
            </w:r>
          </w:p>
        </w:tc>
        <w:tc>
          <w:tcPr>
            <w:tcW w:w="2336" w:type="dxa"/>
          </w:tcPr>
          <w:p w:rsidR="0045423E" w:rsidRPr="0085036B" w:rsidRDefault="00EA5F21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2336" w:type="dxa"/>
          </w:tcPr>
          <w:p w:rsidR="0045423E" w:rsidRPr="0085036B" w:rsidRDefault="00C85ECA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6400,00</w:t>
            </w:r>
          </w:p>
        </w:tc>
      </w:tr>
      <w:tr w:rsidR="00A31521" w:rsidRPr="0085036B" w:rsidTr="0045423E">
        <w:tc>
          <w:tcPr>
            <w:tcW w:w="3397" w:type="dxa"/>
          </w:tcPr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Наволочка детская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Ткань: бязь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Плотность: 140 г/м</w:t>
            </w:r>
            <w:proofErr w:type="gramStart"/>
            <w:r w:rsidRPr="0045423E">
              <w:rPr>
                <w:color w:val="000000"/>
              </w:rPr>
              <w:t>2</w:t>
            </w:r>
            <w:proofErr w:type="gramEnd"/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Размер 60*60</w:t>
            </w:r>
            <w:r w:rsidR="00EA5F21">
              <w:rPr>
                <w:color w:val="000000"/>
              </w:rPr>
              <w:t xml:space="preserve"> </w:t>
            </w:r>
            <w:r w:rsidRPr="0045423E">
              <w:rPr>
                <w:color w:val="000000"/>
              </w:rPr>
              <w:t>см</w:t>
            </w:r>
          </w:p>
          <w:p w:rsidR="0045423E" w:rsidRPr="0045423E" w:rsidRDefault="00C85ECA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 xml:space="preserve">Цвет: </w:t>
            </w:r>
            <w:r>
              <w:t>серый</w:t>
            </w:r>
            <w:r w:rsidRPr="00C85ECA">
              <w:rPr>
                <w:color w:val="000000"/>
              </w:rPr>
              <w:t xml:space="preserve"> «звёзды»</w:t>
            </w:r>
          </w:p>
          <w:p w:rsidR="0045423E" w:rsidRPr="0045423E" w:rsidRDefault="0045423E" w:rsidP="0045423E">
            <w:pPr>
              <w:rPr>
                <w:color w:val="000000"/>
              </w:rPr>
            </w:pPr>
            <w:r w:rsidRPr="0045423E">
              <w:rPr>
                <w:color w:val="000000"/>
              </w:rPr>
              <w:t>Производство: ИП Козлов Н.Н., г. Иваново</w:t>
            </w:r>
          </w:p>
          <w:p w:rsidR="0045423E" w:rsidRPr="00D94196" w:rsidRDefault="0045423E" w:rsidP="004542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</w:tcPr>
          <w:p w:rsidR="0045423E" w:rsidRPr="0085036B" w:rsidRDefault="00EA5F21" w:rsidP="00D47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5ECA">
              <w:rPr>
                <w:color w:val="000000"/>
              </w:rPr>
              <w:t>0</w:t>
            </w:r>
          </w:p>
        </w:tc>
        <w:tc>
          <w:tcPr>
            <w:tcW w:w="2336" w:type="dxa"/>
          </w:tcPr>
          <w:p w:rsidR="0045423E" w:rsidRPr="0085036B" w:rsidRDefault="00EA5F21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2336" w:type="dxa"/>
          </w:tcPr>
          <w:p w:rsidR="0045423E" w:rsidRPr="0085036B" w:rsidRDefault="00C85ECA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</w:tr>
      <w:tr w:rsidR="00A31521" w:rsidRPr="0085036B" w:rsidTr="0045423E">
        <w:tc>
          <w:tcPr>
            <w:tcW w:w="3397" w:type="dxa"/>
            <w:hideMark/>
          </w:tcPr>
          <w:p w:rsidR="00456FA1" w:rsidRPr="0085036B" w:rsidRDefault="00456FA1" w:rsidP="00D4738B">
            <w:pPr>
              <w:rPr>
                <w:color w:val="000000"/>
              </w:rPr>
            </w:pPr>
            <w:r w:rsidRPr="0085036B">
              <w:rPr>
                <w:color w:val="000000"/>
              </w:rPr>
              <w:t>Итого</w:t>
            </w:r>
          </w:p>
        </w:tc>
        <w:tc>
          <w:tcPr>
            <w:tcW w:w="1586" w:type="dxa"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456FA1" w:rsidRPr="0085036B" w:rsidRDefault="00456FA1" w:rsidP="00D4738B">
            <w:pPr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456FA1" w:rsidRPr="0085036B" w:rsidRDefault="00C85ECA" w:rsidP="000C7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18800,00</w:t>
            </w:r>
          </w:p>
        </w:tc>
      </w:tr>
    </w:tbl>
    <w:p w:rsidR="006F3000" w:rsidRDefault="006F3000" w:rsidP="00FB5031">
      <w:pPr>
        <w:tabs>
          <w:tab w:val="left" w:pos="2685"/>
        </w:tabs>
      </w:pPr>
    </w:p>
    <w:p w:rsidR="00FB5031" w:rsidRDefault="00FB5031" w:rsidP="00FB5031">
      <w:pPr>
        <w:tabs>
          <w:tab w:val="left" w:pos="2685"/>
        </w:tabs>
      </w:pPr>
    </w:p>
    <w:p w:rsidR="006F3000" w:rsidRDefault="006F3000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AB3FFB" w:rsidRDefault="00AB3FFB" w:rsidP="00EA5F21">
      <w:pPr>
        <w:tabs>
          <w:tab w:val="left" w:pos="2685"/>
        </w:tabs>
      </w:pPr>
    </w:p>
    <w:p w:rsidR="00EA5F21" w:rsidRPr="00D94196" w:rsidRDefault="00EA5F21" w:rsidP="00EA5F21">
      <w:pPr>
        <w:tabs>
          <w:tab w:val="left" w:pos="2685"/>
        </w:tabs>
        <w:rPr>
          <w:rFonts w:ascii="Times New Roman" w:hAnsi="Times New Roman" w:cs="Times New Roman"/>
        </w:rPr>
      </w:pPr>
    </w:p>
    <w:p w:rsidR="00B73C09" w:rsidRPr="00D94196" w:rsidRDefault="00B73C09" w:rsidP="000D708D">
      <w:pPr>
        <w:tabs>
          <w:tab w:val="left" w:pos="2685"/>
        </w:tabs>
        <w:jc w:val="right"/>
        <w:rPr>
          <w:rFonts w:ascii="Times New Roman" w:hAnsi="Times New Roman" w:cs="Times New Roman"/>
        </w:rPr>
      </w:pPr>
      <w:r w:rsidRPr="00D94196">
        <w:rPr>
          <w:rFonts w:ascii="Times New Roman" w:hAnsi="Times New Roman" w:cs="Times New Roman"/>
        </w:rPr>
        <w:t xml:space="preserve">  С уважением,</w:t>
      </w:r>
      <w:r w:rsidR="007A591E" w:rsidRPr="00D94196">
        <w:rPr>
          <w:rFonts w:ascii="Times New Roman" w:hAnsi="Times New Roman" w:cs="Times New Roman"/>
        </w:rPr>
        <w:t xml:space="preserve"> </w:t>
      </w:r>
      <w:r w:rsidR="003F34E8" w:rsidRPr="00D94196">
        <w:rPr>
          <w:rFonts w:ascii="Times New Roman" w:hAnsi="Times New Roman" w:cs="Times New Roman"/>
        </w:rPr>
        <w:t>Богданова Татьяна Александровна, ИП Богданова Татьяна Александровна</w:t>
      </w:r>
    </w:p>
    <w:sectPr w:rsidR="00B73C09" w:rsidRPr="00D94196" w:rsidSect="00EA00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73850"/>
    <w:multiLevelType w:val="hybridMultilevel"/>
    <w:tmpl w:val="032606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9B7"/>
    <w:rsid w:val="00036E09"/>
    <w:rsid w:val="000B56DC"/>
    <w:rsid w:val="000C1D0A"/>
    <w:rsid w:val="000C79C1"/>
    <w:rsid w:val="000D708D"/>
    <w:rsid w:val="001078E5"/>
    <w:rsid w:val="00124828"/>
    <w:rsid w:val="00174AEC"/>
    <w:rsid w:val="0018197B"/>
    <w:rsid w:val="00192E43"/>
    <w:rsid w:val="00267714"/>
    <w:rsid w:val="00326942"/>
    <w:rsid w:val="003A0B18"/>
    <w:rsid w:val="003F34E8"/>
    <w:rsid w:val="003F6BFD"/>
    <w:rsid w:val="00426155"/>
    <w:rsid w:val="0045423E"/>
    <w:rsid w:val="00456FA1"/>
    <w:rsid w:val="00462793"/>
    <w:rsid w:val="00477C7A"/>
    <w:rsid w:val="00496591"/>
    <w:rsid w:val="004A734F"/>
    <w:rsid w:val="004E3350"/>
    <w:rsid w:val="00540643"/>
    <w:rsid w:val="00543C58"/>
    <w:rsid w:val="00591399"/>
    <w:rsid w:val="00592549"/>
    <w:rsid w:val="00602F21"/>
    <w:rsid w:val="00616B53"/>
    <w:rsid w:val="00684482"/>
    <w:rsid w:val="006D0845"/>
    <w:rsid w:val="006F3000"/>
    <w:rsid w:val="00724CFE"/>
    <w:rsid w:val="007478B9"/>
    <w:rsid w:val="00751084"/>
    <w:rsid w:val="00764926"/>
    <w:rsid w:val="007749B7"/>
    <w:rsid w:val="00783D02"/>
    <w:rsid w:val="007A591E"/>
    <w:rsid w:val="007E2CA0"/>
    <w:rsid w:val="0081182F"/>
    <w:rsid w:val="008168BE"/>
    <w:rsid w:val="00817706"/>
    <w:rsid w:val="00867627"/>
    <w:rsid w:val="008C07F8"/>
    <w:rsid w:val="008C3549"/>
    <w:rsid w:val="008C5071"/>
    <w:rsid w:val="00901997"/>
    <w:rsid w:val="009337D9"/>
    <w:rsid w:val="0094427C"/>
    <w:rsid w:val="00954A54"/>
    <w:rsid w:val="009668B3"/>
    <w:rsid w:val="009D5F8B"/>
    <w:rsid w:val="00A21572"/>
    <w:rsid w:val="00A240EF"/>
    <w:rsid w:val="00A31521"/>
    <w:rsid w:val="00A54D66"/>
    <w:rsid w:val="00A80417"/>
    <w:rsid w:val="00AA4158"/>
    <w:rsid w:val="00AB3FFB"/>
    <w:rsid w:val="00AB47E1"/>
    <w:rsid w:val="00AC0946"/>
    <w:rsid w:val="00AE0247"/>
    <w:rsid w:val="00AE0758"/>
    <w:rsid w:val="00B23B51"/>
    <w:rsid w:val="00B73C09"/>
    <w:rsid w:val="00BC107F"/>
    <w:rsid w:val="00C15EF9"/>
    <w:rsid w:val="00C841F9"/>
    <w:rsid w:val="00C85DC4"/>
    <w:rsid w:val="00C85ECA"/>
    <w:rsid w:val="00CE0F9B"/>
    <w:rsid w:val="00D94196"/>
    <w:rsid w:val="00DA14B8"/>
    <w:rsid w:val="00DB1D1F"/>
    <w:rsid w:val="00DD64C0"/>
    <w:rsid w:val="00E2459C"/>
    <w:rsid w:val="00EA00C5"/>
    <w:rsid w:val="00EA5F21"/>
    <w:rsid w:val="00EF0A08"/>
    <w:rsid w:val="00F308B6"/>
    <w:rsid w:val="00F556DB"/>
    <w:rsid w:val="00F64EEC"/>
    <w:rsid w:val="00FB5031"/>
    <w:rsid w:val="00FB5805"/>
    <w:rsid w:val="00FD0A3B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FD"/>
  </w:style>
  <w:style w:type="paragraph" w:styleId="1">
    <w:name w:val="heading 1"/>
    <w:basedOn w:val="a"/>
    <w:next w:val="a"/>
    <w:link w:val="10"/>
    <w:uiPriority w:val="9"/>
    <w:qFormat/>
    <w:rsid w:val="0077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99"/>
    <w:rsid w:val="00774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uiPriority w:val="99"/>
    <w:unhideWhenUsed/>
    <w:rsid w:val="00C85DC4"/>
    <w:pPr>
      <w:spacing w:line="240" w:lineRule="exact"/>
    </w:pPr>
    <w:rPr>
      <w:rFonts w:ascii="Verdana" w:eastAsia="SimSun" w:hAnsi="Times New Roman" w:cs="SimSu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129 DOU</cp:lastModifiedBy>
  <cp:revision>65</cp:revision>
  <dcterms:created xsi:type="dcterms:W3CDTF">2021-06-15T13:06:00Z</dcterms:created>
  <dcterms:modified xsi:type="dcterms:W3CDTF">2026-06-16T11:19:00Z</dcterms:modified>
</cp:coreProperties>
</file>