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4B7BA" w14:textId="2C6DF445" w:rsidR="009C73F0" w:rsidRDefault="004F2C97" w:rsidP="00F96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14:paraId="7941D926" w14:textId="7F4BF0F0" w:rsidR="004F2C97" w:rsidRDefault="004F2C97" w:rsidP="00F96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(Задание на оказание услуг)</w:t>
      </w:r>
    </w:p>
    <w:p w14:paraId="5159905A" w14:textId="77777777" w:rsidR="004F2C97" w:rsidRDefault="004F2C97" w:rsidP="00F967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DF6376" w14:textId="017D1B10" w:rsidR="004F2C97" w:rsidRDefault="004F2C97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</w:rPr>
      </w:pPr>
      <w:r w:rsidRPr="004F2C97">
        <w:rPr>
          <w:rFonts w:ascii="Times New Roman" w:hAnsi="Times New Roman" w:cs="Times New Roman"/>
          <w:b/>
        </w:rPr>
        <w:t>Общие условия:</w:t>
      </w:r>
    </w:p>
    <w:p w14:paraId="6DC67D58" w14:textId="5F24B903" w:rsidR="004F2C97" w:rsidRPr="004F2C97" w:rsidRDefault="004F2C97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</w:rPr>
      </w:pPr>
      <w:r w:rsidRPr="004F2C97">
        <w:rPr>
          <w:rFonts w:ascii="Times New Roman" w:hAnsi="Times New Roman" w:cs="Times New Roman"/>
          <w:b/>
          <w:bCs/>
        </w:rPr>
        <w:t>Наименование объекта закупки:</w:t>
      </w:r>
      <w:r>
        <w:rPr>
          <w:rFonts w:ascii="Times New Roman" w:hAnsi="Times New Roman" w:cs="Times New Roman"/>
          <w:b/>
          <w:bCs/>
        </w:rPr>
        <w:t xml:space="preserve"> </w:t>
      </w:r>
      <w:r w:rsidRPr="004F2C97">
        <w:rPr>
          <w:rFonts w:ascii="Times New Roman" w:hAnsi="Times New Roman" w:cs="Times New Roman"/>
        </w:rPr>
        <w:t xml:space="preserve">оказание услуг по </w:t>
      </w:r>
      <w:r w:rsidR="0087381A">
        <w:rPr>
          <w:rFonts w:ascii="Times New Roman" w:hAnsi="Times New Roman" w:cs="Times New Roman"/>
        </w:rPr>
        <w:t>п</w:t>
      </w:r>
      <w:r w:rsidR="0087381A" w:rsidRPr="0087381A">
        <w:rPr>
          <w:rFonts w:ascii="Times New Roman" w:hAnsi="Times New Roman" w:cs="Times New Roman"/>
        </w:rPr>
        <w:t>ередач</w:t>
      </w:r>
      <w:r w:rsidR="0087381A">
        <w:rPr>
          <w:rFonts w:ascii="Times New Roman" w:hAnsi="Times New Roman" w:cs="Times New Roman"/>
        </w:rPr>
        <w:t>е</w:t>
      </w:r>
      <w:r w:rsidR="0087381A" w:rsidRPr="0087381A">
        <w:rPr>
          <w:rFonts w:ascii="Times New Roman" w:hAnsi="Times New Roman" w:cs="Times New Roman"/>
        </w:rPr>
        <w:t xml:space="preserve"> неисключительных прав использования программ</w:t>
      </w:r>
      <w:r w:rsidR="006C2613">
        <w:rPr>
          <w:rFonts w:ascii="Times New Roman" w:hAnsi="Times New Roman" w:cs="Times New Roman"/>
        </w:rPr>
        <w:t>ы</w:t>
      </w:r>
      <w:r w:rsidR="0087381A" w:rsidRPr="0087381A">
        <w:rPr>
          <w:rFonts w:ascii="Times New Roman" w:hAnsi="Times New Roman" w:cs="Times New Roman"/>
        </w:rPr>
        <w:t xml:space="preserve"> для ЭВМ</w:t>
      </w:r>
      <w:r w:rsidR="006C2613">
        <w:rPr>
          <w:rFonts w:ascii="Times New Roman" w:hAnsi="Times New Roman" w:cs="Times New Roman"/>
        </w:rPr>
        <w:t xml:space="preserve"> «Контур.Толк»</w:t>
      </w:r>
      <w:r w:rsidR="0087381A" w:rsidRPr="0087381A">
        <w:rPr>
          <w:rFonts w:ascii="Times New Roman" w:hAnsi="Times New Roman" w:cs="Times New Roman"/>
        </w:rPr>
        <w:t>, предназначенн</w:t>
      </w:r>
      <w:r w:rsidR="0087381A">
        <w:rPr>
          <w:rFonts w:ascii="Times New Roman" w:hAnsi="Times New Roman" w:cs="Times New Roman"/>
        </w:rPr>
        <w:t>ых</w:t>
      </w:r>
      <w:r w:rsidR="0087381A" w:rsidRPr="0087381A">
        <w:rPr>
          <w:rFonts w:ascii="Times New Roman" w:hAnsi="Times New Roman" w:cs="Times New Roman"/>
        </w:rPr>
        <w:t xml:space="preserve"> для проведения видеоконференций</w:t>
      </w:r>
      <w:r w:rsidR="0087381A">
        <w:rPr>
          <w:rFonts w:ascii="Times New Roman" w:hAnsi="Times New Roman" w:cs="Times New Roman"/>
        </w:rPr>
        <w:t>,</w:t>
      </w:r>
      <w:r w:rsidR="0087381A" w:rsidRPr="0087381A">
        <w:rPr>
          <w:rFonts w:ascii="Times New Roman" w:hAnsi="Times New Roman" w:cs="Times New Roman"/>
        </w:rPr>
        <w:t xml:space="preserve"> на условиях простой (неисключительной) лицензии </w:t>
      </w:r>
      <w:r w:rsidRPr="004F2C97">
        <w:rPr>
          <w:rFonts w:ascii="Times New Roman" w:hAnsi="Times New Roman" w:cs="Times New Roman"/>
        </w:rPr>
        <w:t>(далее – Услуга/Услуги).</w:t>
      </w:r>
    </w:p>
    <w:p w14:paraId="3E7AB918" w14:textId="4AD65A94" w:rsidR="004F2C97" w:rsidRDefault="004F2C97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4F2C97">
        <w:rPr>
          <w:rFonts w:ascii="Times New Roman" w:hAnsi="Times New Roman" w:cs="Times New Roman"/>
          <w:b/>
          <w:bCs/>
        </w:rPr>
        <w:t xml:space="preserve">Код </w:t>
      </w:r>
      <w:r w:rsidR="008511E3">
        <w:rPr>
          <w:rFonts w:ascii="Times New Roman" w:hAnsi="Times New Roman" w:cs="Times New Roman"/>
          <w:b/>
          <w:bCs/>
        </w:rPr>
        <w:t>ОКПД2</w:t>
      </w:r>
      <w:r w:rsidR="00F5519B">
        <w:rPr>
          <w:rFonts w:ascii="Times New Roman" w:hAnsi="Times New Roman" w:cs="Times New Roman"/>
          <w:b/>
          <w:bCs/>
        </w:rPr>
        <w:t>/ КТРУ</w:t>
      </w:r>
      <w:r>
        <w:rPr>
          <w:rFonts w:ascii="Times New Roman" w:hAnsi="Times New Roman" w:cs="Times New Roman"/>
          <w:b/>
          <w:bCs/>
        </w:rPr>
        <w:t>:</w:t>
      </w:r>
      <w:r w:rsidR="008511E3">
        <w:rPr>
          <w:rFonts w:ascii="Times New Roman" w:hAnsi="Times New Roman" w:cs="Times New Roman"/>
          <w:b/>
          <w:bCs/>
        </w:rPr>
        <w:t xml:space="preserve"> </w:t>
      </w:r>
      <w:r w:rsidR="008511E3" w:rsidRPr="008511E3">
        <w:rPr>
          <w:rFonts w:ascii="Times New Roman" w:hAnsi="Times New Roman" w:cs="Times New Roman"/>
        </w:rPr>
        <w:t>58.29.50.000</w:t>
      </w:r>
      <w:r w:rsidR="00F5519B">
        <w:rPr>
          <w:rFonts w:ascii="Times New Roman" w:hAnsi="Times New Roman" w:cs="Times New Roman"/>
        </w:rPr>
        <w:t>/</w:t>
      </w:r>
      <w:r w:rsidR="00F5519B" w:rsidRPr="00F5519B">
        <w:t xml:space="preserve"> </w:t>
      </w:r>
      <w:r w:rsidR="00F5519B" w:rsidRPr="00F5519B">
        <w:rPr>
          <w:rFonts w:ascii="Times New Roman" w:hAnsi="Times New Roman" w:cs="Times New Roman"/>
        </w:rPr>
        <w:t>58.29.11.000-00000004</w:t>
      </w:r>
      <w:r w:rsidR="00F5519B">
        <w:rPr>
          <w:rFonts w:ascii="Times New Roman" w:hAnsi="Times New Roman" w:cs="Times New Roman"/>
        </w:rPr>
        <w:t>.</w:t>
      </w:r>
    </w:p>
    <w:p w14:paraId="6C3BDD9B" w14:textId="77777777" w:rsidR="00173869" w:rsidRDefault="00173869" w:rsidP="00173869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Объем Услуг: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4577"/>
        <w:gridCol w:w="2928"/>
        <w:gridCol w:w="1843"/>
      </w:tblGrid>
      <w:tr w:rsidR="00173869" w:rsidRPr="00173869" w14:paraId="068F824D" w14:textId="77777777" w:rsidTr="00173869">
        <w:tc>
          <w:tcPr>
            <w:tcW w:w="284" w:type="pct"/>
            <w:vAlign w:val="center"/>
          </w:tcPr>
          <w:p w14:paraId="6463148D" w14:textId="77777777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lang w:eastAsia="ru-RU" w:bidi="ru-RU"/>
              </w:rPr>
            </w:pPr>
            <w:r w:rsidRPr="00173869">
              <w:rPr>
                <w:rFonts w:ascii="Times New Roman" w:eastAsia="Times New Roman" w:hAnsi="Times New Roman" w:cs="Times New Roman"/>
                <w:b/>
                <w:color w:val="000000"/>
                <w:kern w:val="28"/>
                <w:lang w:eastAsia="ru-RU" w:bidi="ru-RU"/>
              </w:rPr>
              <w:t>№</w:t>
            </w:r>
          </w:p>
        </w:tc>
        <w:tc>
          <w:tcPr>
            <w:tcW w:w="2309" w:type="pct"/>
            <w:vAlign w:val="center"/>
          </w:tcPr>
          <w:p w14:paraId="4818437B" w14:textId="77777777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lang w:eastAsia="ru-RU" w:bidi="ru-RU"/>
              </w:rPr>
            </w:pPr>
            <w:r w:rsidRPr="00173869">
              <w:rPr>
                <w:rFonts w:ascii="Times New Roman" w:eastAsia="Times New Roman" w:hAnsi="Times New Roman" w:cs="Times New Roman"/>
                <w:b/>
                <w:color w:val="000000"/>
                <w:kern w:val="28"/>
                <w:lang w:eastAsia="ru-RU" w:bidi="ru-RU"/>
              </w:rPr>
              <w:t>Наименование лицензии</w:t>
            </w:r>
          </w:p>
        </w:tc>
        <w:tc>
          <w:tcPr>
            <w:tcW w:w="1477" w:type="pct"/>
            <w:vAlign w:val="center"/>
          </w:tcPr>
          <w:p w14:paraId="65E1B2DA" w14:textId="77777777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lang w:eastAsia="ru-RU" w:bidi="ru-RU"/>
              </w:rPr>
            </w:pPr>
            <w:r w:rsidRPr="00173869">
              <w:rPr>
                <w:rFonts w:ascii="Times New Roman" w:eastAsia="Times New Roman" w:hAnsi="Times New Roman" w:cs="Times New Roman"/>
                <w:b/>
                <w:color w:val="000000"/>
                <w:kern w:val="28"/>
                <w:lang w:eastAsia="ru-RU" w:bidi="ru-RU"/>
              </w:rPr>
              <w:t>Единица измерения</w:t>
            </w:r>
          </w:p>
        </w:tc>
        <w:tc>
          <w:tcPr>
            <w:tcW w:w="930" w:type="pct"/>
            <w:vAlign w:val="center"/>
          </w:tcPr>
          <w:p w14:paraId="1E9747FD" w14:textId="77777777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lang w:eastAsia="ru-RU" w:bidi="ru-RU"/>
              </w:rPr>
            </w:pPr>
            <w:r w:rsidRPr="00173869">
              <w:rPr>
                <w:rFonts w:ascii="Times New Roman" w:eastAsia="Times New Roman" w:hAnsi="Times New Roman" w:cs="Times New Roman"/>
                <w:b/>
                <w:color w:val="000000"/>
                <w:kern w:val="28"/>
                <w:lang w:eastAsia="ru-RU" w:bidi="ru-RU"/>
              </w:rPr>
              <w:t xml:space="preserve">Количество   </w:t>
            </w:r>
          </w:p>
        </w:tc>
      </w:tr>
      <w:tr w:rsidR="00173869" w:rsidRPr="00173869" w14:paraId="59598B13" w14:textId="77777777" w:rsidTr="00173869">
        <w:tc>
          <w:tcPr>
            <w:tcW w:w="284" w:type="pct"/>
            <w:vAlign w:val="center"/>
          </w:tcPr>
          <w:p w14:paraId="4A8679EC" w14:textId="77777777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</w:pPr>
            <w:r w:rsidRPr="0017386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  <w:t>1.</w:t>
            </w:r>
          </w:p>
        </w:tc>
        <w:tc>
          <w:tcPr>
            <w:tcW w:w="2309" w:type="pct"/>
            <w:vAlign w:val="center"/>
          </w:tcPr>
          <w:p w14:paraId="1CBEBF8A" w14:textId="142B455C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</w:pPr>
            <w:r w:rsidRPr="0017386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  <w:t>Лицензия на право использования программы для ЭВМ «Контур.Толк» по тарифному плану «Бизнес плюс» для одной виртуальной комнаты</w:t>
            </w:r>
            <w:r w:rsidRPr="00173869">
              <w:t xml:space="preserve"> </w:t>
            </w:r>
            <w:r w:rsidRPr="0017386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  <w:t>сроком на 12 месяцев</w:t>
            </w:r>
          </w:p>
        </w:tc>
        <w:tc>
          <w:tcPr>
            <w:tcW w:w="1477" w:type="pct"/>
            <w:vAlign w:val="center"/>
          </w:tcPr>
          <w:p w14:paraId="5CC6DBC3" w14:textId="77777777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</w:pPr>
            <w:bookmarkStart w:id="0" w:name="_Hlk235632195"/>
            <w:r w:rsidRPr="0017386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  <w:t>Шт.</w:t>
            </w:r>
            <w:bookmarkEnd w:id="0"/>
          </w:p>
        </w:tc>
        <w:tc>
          <w:tcPr>
            <w:tcW w:w="930" w:type="pct"/>
            <w:vAlign w:val="center"/>
          </w:tcPr>
          <w:p w14:paraId="53E99E62" w14:textId="4F36506D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</w:pPr>
            <w:r w:rsidRPr="0017386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  <w:t>5</w:t>
            </w:r>
          </w:p>
        </w:tc>
      </w:tr>
      <w:tr w:rsidR="00173869" w:rsidRPr="00173869" w14:paraId="57064751" w14:textId="77777777" w:rsidTr="00173869">
        <w:tc>
          <w:tcPr>
            <w:tcW w:w="284" w:type="pct"/>
            <w:vAlign w:val="center"/>
          </w:tcPr>
          <w:p w14:paraId="7C67B9F8" w14:textId="38BB19C3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</w:pPr>
            <w:r w:rsidRPr="0017386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  <w:t>2.</w:t>
            </w:r>
          </w:p>
        </w:tc>
        <w:tc>
          <w:tcPr>
            <w:tcW w:w="2309" w:type="pct"/>
            <w:vAlign w:val="center"/>
          </w:tcPr>
          <w:p w14:paraId="32565E53" w14:textId="15A38423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</w:pPr>
            <w:r w:rsidRPr="0017386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  <w:t>Лицензия на право использования программы для ЭВМ «Контур.Толк» модуль «SIP-Коннектор»</w:t>
            </w:r>
          </w:p>
        </w:tc>
        <w:tc>
          <w:tcPr>
            <w:tcW w:w="1477" w:type="pct"/>
            <w:vAlign w:val="center"/>
          </w:tcPr>
          <w:p w14:paraId="366D5A1D" w14:textId="05EB3B10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</w:pPr>
            <w:r w:rsidRPr="0017386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  <w:t>Шт.</w:t>
            </w:r>
          </w:p>
        </w:tc>
        <w:tc>
          <w:tcPr>
            <w:tcW w:w="930" w:type="pct"/>
            <w:vAlign w:val="center"/>
          </w:tcPr>
          <w:p w14:paraId="1C26DAB6" w14:textId="551AD0DC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</w:pPr>
            <w:r w:rsidRPr="0017386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  <w:t>1</w:t>
            </w:r>
          </w:p>
        </w:tc>
      </w:tr>
      <w:tr w:rsidR="00173869" w:rsidRPr="00173869" w14:paraId="17FAB625" w14:textId="77777777" w:rsidTr="00173869">
        <w:tc>
          <w:tcPr>
            <w:tcW w:w="284" w:type="pct"/>
            <w:vAlign w:val="center"/>
          </w:tcPr>
          <w:p w14:paraId="7D5A998A" w14:textId="0B8F7EC0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</w:pPr>
            <w:r w:rsidRPr="0017386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  <w:t>3.</w:t>
            </w:r>
          </w:p>
        </w:tc>
        <w:tc>
          <w:tcPr>
            <w:tcW w:w="2309" w:type="pct"/>
            <w:vAlign w:val="center"/>
          </w:tcPr>
          <w:p w14:paraId="17C140A4" w14:textId="1FFBA9EB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</w:pPr>
            <w:r w:rsidRPr="0017386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  <w:t>Лицензия на право использования программы для ЭВМ «Контур.Толк» сервис «Вебинары» по тарифному плану «Трансляция 2000» для одной виртуальной комнаты</w:t>
            </w:r>
            <w:r w:rsidRPr="00173869">
              <w:t xml:space="preserve"> </w:t>
            </w:r>
            <w:r w:rsidRPr="0017386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  <w:t>сроком на 12 месяцев</w:t>
            </w:r>
          </w:p>
        </w:tc>
        <w:tc>
          <w:tcPr>
            <w:tcW w:w="1477" w:type="pct"/>
            <w:vAlign w:val="center"/>
          </w:tcPr>
          <w:p w14:paraId="6BD990A4" w14:textId="17313068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</w:pPr>
            <w:r w:rsidRPr="0017386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  <w:t>Шт.</w:t>
            </w:r>
          </w:p>
        </w:tc>
        <w:tc>
          <w:tcPr>
            <w:tcW w:w="930" w:type="pct"/>
            <w:vAlign w:val="center"/>
          </w:tcPr>
          <w:p w14:paraId="148EE535" w14:textId="00CB61EA" w:rsidR="00173869" w:rsidRPr="00173869" w:rsidRDefault="00173869" w:rsidP="00173869">
            <w:pPr>
              <w:widowControl w:val="0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</w:pPr>
            <w:r w:rsidRPr="0017386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eastAsia="ru-RU" w:bidi="ru-RU"/>
              </w:rPr>
              <w:t>1</w:t>
            </w:r>
          </w:p>
        </w:tc>
      </w:tr>
    </w:tbl>
    <w:p w14:paraId="472EA0CB" w14:textId="5CB7AD80" w:rsidR="008511E3" w:rsidRDefault="008511E3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511E3">
        <w:rPr>
          <w:rFonts w:ascii="Times New Roman" w:hAnsi="Times New Roman" w:cs="Times New Roman"/>
          <w:b/>
          <w:bCs/>
        </w:rPr>
        <w:t>Срок оказания Услуг:</w:t>
      </w:r>
      <w:r w:rsidRPr="008511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течение </w:t>
      </w:r>
      <w:r w:rsidR="0095795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(</w:t>
      </w:r>
      <w:r w:rsidR="0095795E">
        <w:rPr>
          <w:rFonts w:ascii="Times New Roman" w:hAnsi="Times New Roman" w:cs="Times New Roman"/>
        </w:rPr>
        <w:t>Пяти</w:t>
      </w:r>
      <w:r>
        <w:rPr>
          <w:rFonts w:ascii="Times New Roman" w:hAnsi="Times New Roman" w:cs="Times New Roman"/>
        </w:rPr>
        <w:t xml:space="preserve">) </w:t>
      </w:r>
      <w:r w:rsidR="0095795E">
        <w:rPr>
          <w:rFonts w:ascii="Times New Roman" w:hAnsi="Times New Roman" w:cs="Times New Roman"/>
        </w:rPr>
        <w:t>календарных</w:t>
      </w:r>
      <w:r>
        <w:rPr>
          <w:rFonts w:ascii="Times New Roman" w:hAnsi="Times New Roman" w:cs="Times New Roman"/>
        </w:rPr>
        <w:t xml:space="preserve"> дней с даты заключения Договора.</w:t>
      </w:r>
    </w:p>
    <w:p w14:paraId="319D2F9D" w14:textId="5784AFF8" w:rsidR="0095795E" w:rsidRDefault="0095795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95795E">
        <w:rPr>
          <w:rFonts w:ascii="Times New Roman" w:hAnsi="Times New Roman" w:cs="Times New Roman"/>
          <w:b/>
          <w:bCs/>
        </w:rPr>
        <w:t>Срок действия лицензий:</w:t>
      </w:r>
      <w:r>
        <w:rPr>
          <w:rFonts w:ascii="Times New Roman" w:hAnsi="Times New Roman" w:cs="Times New Roman"/>
          <w:b/>
          <w:bCs/>
        </w:rPr>
        <w:t xml:space="preserve"> </w:t>
      </w:r>
      <w:r w:rsidRPr="0095795E">
        <w:rPr>
          <w:rFonts w:ascii="Times New Roman" w:hAnsi="Times New Roman" w:cs="Times New Roman"/>
        </w:rPr>
        <w:t xml:space="preserve">12 </w:t>
      </w:r>
      <w:r>
        <w:rPr>
          <w:rFonts w:ascii="Times New Roman" w:hAnsi="Times New Roman" w:cs="Times New Roman"/>
        </w:rPr>
        <w:t xml:space="preserve">(Двенадцать) </w:t>
      </w:r>
      <w:r w:rsidRPr="0095795E">
        <w:rPr>
          <w:rFonts w:ascii="Times New Roman" w:hAnsi="Times New Roman" w:cs="Times New Roman"/>
        </w:rPr>
        <w:t>месяцев</w:t>
      </w:r>
      <w:r w:rsidR="004F5DD9">
        <w:rPr>
          <w:rFonts w:ascii="Times New Roman" w:hAnsi="Times New Roman" w:cs="Times New Roman"/>
        </w:rPr>
        <w:t>.</w:t>
      </w:r>
    </w:p>
    <w:p w14:paraId="1E37B190" w14:textId="32C7A67B" w:rsidR="004F5DD9" w:rsidRDefault="004F5DD9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4F5DD9">
        <w:rPr>
          <w:rFonts w:ascii="Times New Roman" w:hAnsi="Times New Roman" w:cs="Times New Roman"/>
        </w:rPr>
        <w:t xml:space="preserve">Лицензия на право использования программы для ЭВМ «Контур.Толк» по тарифному плану «Бизнес плюс» для одной виртуальной комнаты </w:t>
      </w:r>
      <w:r>
        <w:rPr>
          <w:rFonts w:ascii="Times New Roman" w:hAnsi="Times New Roman" w:cs="Times New Roman"/>
        </w:rPr>
        <w:t>- с 06.09.2026.</w:t>
      </w:r>
    </w:p>
    <w:p w14:paraId="1B88B977" w14:textId="749DE318" w:rsidR="004F5DD9" w:rsidRPr="004F5DD9" w:rsidRDefault="004F5DD9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Pr="004F5DD9">
        <w:rPr>
          <w:rFonts w:ascii="Times New Roman" w:hAnsi="Times New Roman" w:cs="Times New Roman"/>
        </w:rPr>
        <w:t>ицензия на право использования программы для ЭВМ «Контур.Толк» сервис «Вебинары» по тарифному плану «Трансляция 2000» для одной виртуальной комнаты</w:t>
      </w:r>
      <w:r>
        <w:rPr>
          <w:rFonts w:ascii="Times New Roman" w:hAnsi="Times New Roman" w:cs="Times New Roman"/>
        </w:rPr>
        <w:t xml:space="preserve"> – с 20.08.2026.</w:t>
      </w:r>
    </w:p>
    <w:p w14:paraId="55D18C72" w14:textId="39E0E644" w:rsidR="00636A14" w:rsidRPr="00636A14" w:rsidRDefault="00636A14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636A14">
        <w:rPr>
          <w:rFonts w:ascii="Times New Roman" w:eastAsia="Calibri" w:hAnsi="Times New Roman" w:cs="Times New Roman"/>
          <w:b/>
          <w:bCs/>
          <w:color w:val="0F1115"/>
        </w:rPr>
        <w:t>Место оказания Услуг:</w:t>
      </w:r>
      <w:r w:rsidRPr="00636A14">
        <w:rPr>
          <w:rFonts w:ascii="Times New Roman" w:eastAsia="Calibri" w:hAnsi="Times New Roman" w:cs="Times New Roman"/>
          <w:color w:val="0F1115"/>
        </w:rPr>
        <w:t> услуги оказываются дистанционно.</w:t>
      </w:r>
    </w:p>
    <w:p w14:paraId="1FF6CE05" w14:textId="77777777" w:rsidR="00BA45D1" w:rsidRDefault="00BA45D1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</w:p>
    <w:p w14:paraId="6A5B08ED" w14:textId="72D3AB92" w:rsidR="00BA45D1" w:rsidRDefault="00BA45D1" w:rsidP="00F967AE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</w:rPr>
      </w:pPr>
      <w:bookmarkStart w:id="1" w:name="_Hlk235621080"/>
      <w:r w:rsidRPr="00BA45D1">
        <w:rPr>
          <w:rFonts w:ascii="Times New Roman" w:hAnsi="Times New Roman" w:cs="Times New Roman"/>
          <w:b/>
        </w:rPr>
        <w:t>О</w:t>
      </w:r>
      <w:r w:rsidR="001F2340" w:rsidRPr="00BA45D1">
        <w:rPr>
          <w:rFonts w:ascii="Times New Roman" w:hAnsi="Times New Roman" w:cs="Times New Roman"/>
          <w:b/>
        </w:rPr>
        <w:t xml:space="preserve">казание услуг по </w:t>
      </w:r>
      <w:r w:rsidR="0087381A" w:rsidRPr="0087381A">
        <w:rPr>
          <w:rFonts w:ascii="Times New Roman" w:hAnsi="Times New Roman" w:cs="Times New Roman"/>
          <w:b/>
        </w:rPr>
        <w:t xml:space="preserve">передаче неисключительных прав использования </w:t>
      </w:r>
      <w:r w:rsidRPr="00BA45D1">
        <w:rPr>
          <w:rFonts w:ascii="Times New Roman" w:hAnsi="Times New Roman" w:cs="Times New Roman"/>
          <w:b/>
        </w:rPr>
        <w:t>программы для ЭВМ «Контур.Толк» по тарифному плану «Бизнес плюс» для одной виртуальной комнаты и программы для ЭВМ «Контур.Толк» модуль «SIP-Коннектор»</w:t>
      </w:r>
      <w:r w:rsidR="00CA74DA">
        <w:rPr>
          <w:rFonts w:ascii="Times New Roman" w:hAnsi="Times New Roman" w:cs="Times New Roman"/>
          <w:b/>
        </w:rPr>
        <w:t xml:space="preserve">, </w:t>
      </w:r>
      <w:r w:rsidR="00CA74DA" w:rsidRPr="00CA74DA">
        <w:rPr>
          <w:rFonts w:ascii="Times New Roman" w:hAnsi="Times New Roman" w:cs="Times New Roman"/>
          <w:b/>
        </w:rPr>
        <w:t>предназначенных для проведения видеоконференций, на условиях простой (неисключительной) лицензии</w:t>
      </w:r>
      <w:r w:rsidR="00AC7EF6">
        <w:rPr>
          <w:rFonts w:ascii="Times New Roman" w:hAnsi="Times New Roman" w:cs="Times New Roman"/>
          <w:b/>
        </w:rPr>
        <w:t>.</w:t>
      </w:r>
    </w:p>
    <w:bookmarkEnd w:id="1"/>
    <w:p w14:paraId="118C067F" w14:textId="77777777" w:rsidR="00BA45D1" w:rsidRDefault="00BA45D1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</w:rPr>
      </w:pPr>
    </w:p>
    <w:p w14:paraId="6C78B484" w14:textId="35ED5CC4" w:rsidR="00A9312C" w:rsidRPr="00BA45D1" w:rsidRDefault="00A9312C" w:rsidP="00F967AE">
      <w:pPr>
        <w:pStyle w:val="a3"/>
        <w:numPr>
          <w:ilvl w:val="1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</w:rPr>
      </w:pPr>
      <w:r w:rsidRPr="00BA45D1">
        <w:rPr>
          <w:rFonts w:ascii="Times New Roman" w:hAnsi="Times New Roman" w:cs="Times New Roman"/>
          <w:b/>
        </w:rPr>
        <w:t>Термины и определения</w:t>
      </w:r>
    </w:p>
    <w:p w14:paraId="6DB2202A" w14:textId="2124B60A" w:rsidR="00A9312C" w:rsidRDefault="00A9312C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9D2647">
        <w:rPr>
          <w:rFonts w:ascii="Times New Roman" w:hAnsi="Times New Roman" w:cs="Times New Roman"/>
        </w:rPr>
        <w:t>Программа для ЭВМ – программа для ЭВМ, предназначенная для проведения видеоконференций</w:t>
      </w:r>
      <w:r>
        <w:rPr>
          <w:rFonts w:ascii="Times New Roman" w:hAnsi="Times New Roman" w:cs="Times New Roman"/>
        </w:rPr>
        <w:t xml:space="preserve"> в Виртуальных комнатах.</w:t>
      </w:r>
    </w:p>
    <w:p w14:paraId="39511144" w14:textId="300DC4EE" w:rsidR="00E8273F" w:rsidRDefault="00E8273F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Пользователь – </w:t>
      </w:r>
      <w:r w:rsidRPr="00A9312C">
        <w:rPr>
          <w:rFonts w:ascii="Times New Roman" w:hAnsi="Times New Roman" w:cs="Times New Roman"/>
        </w:rPr>
        <w:t xml:space="preserve">физическое лицо, использующее </w:t>
      </w:r>
      <w:r w:rsidRPr="009D2647">
        <w:rPr>
          <w:rFonts w:ascii="Times New Roman" w:hAnsi="Times New Roman" w:cs="Times New Roman"/>
        </w:rPr>
        <w:t>Программ</w:t>
      </w:r>
      <w:r>
        <w:rPr>
          <w:rFonts w:ascii="Times New Roman" w:hAnsi="Times New Roman" w:cs="Times New Roman"/>
        </w:rPr>
        <w:t>у</w:t>
      </w:r>
      <w:r w:rsidRPr="009D2647">
        <w:rPr>
          <w:rFonts w:ascii="Times New Roman" w:hAnsi="Times New Roman" w:cs="Times New Roman"/>
        </w:rPr>
        <w:t xml:space="preserve"> для ЭВМ</w:t>
      </w:r>
      <w:r>
        <w:rPr>
          <w:rFonts w:ascii="Times New Roman" w:hAnsi="Times New Roman" w:cs="Times New Roman"/>
        </w:rPr>
        <w:t>.</w:t>
      </w:r>
    </w:p>
    <w:p w14:paraId="1B48BBD3" w14:textId="511AD559" w:rsidR="00E8273F" w:rsidRPr="00E8273F" w:rsidRDefault="00E8273F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D54B6B">
        <w:rPr>
          <w:rFonts w:ascii="Times New Roman" w:hAnsi="Times New Roman" w:cs="Times New Roman"/>
        </w:rPr>
        <w:t>Внешний пользователь – неавторизованный Пользователь, подключившийся к Программе для ЭВМ по ссылке, полученной от Внутреннего пользователя.</w:t>
      </w:r>
    </w:p>
    <w:p w14:paraId="7610428E" w14:textId="795CBC8D" w:rsidR="00E8273F" w:rsidRDefault="00E8273F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9D2647">
        <w:rPr>
          <w:rFonts w:ascii="Times New Roman" w:hAnsi="Times New Roman" w:cs="Times New Roman"/>
        </w:rPr>
        <w:t xml:space="preserve">Внутренний пользователь – </w:t>
      </w:r>
      <w:r>
        <w:rPr>
          <w:rFonts w:ascii="Times New Roman" w:hAnsi="Times New Roman" w:cs="Times New Roman"/>
        </w:rPr>
        <w:t>П</w:t>
      </w:r>
      <w:r w:rsidRPr="009D2647">
        <w:rPr>
          <w:rFonts w:ascii="Times New Roman" w:hAnsi="Times New Roman" w:cs="Times New Roman"/>
        </w:rPr>
        <w:t xml:space="preserve">ользователь, авторизованный в </w:t>
      </w:r>
      <w:r>
        <w:rPr>
          <w:rFonts w:ascii="Times New Roman" w:hAnsi="Times New Roman" w:cs="Times New Roman"/>
        </w:rPr>
        <w:t>Программе для ЭВМ</w:t>
      </w:r>
      <w:r w:rsidRPr="009D2647">
        <w:rPr>
          <w:rFonts w:ascii="Times New Roman" w:hAnsi="Times New Roman" w:cs="Times New Roman"/>
        </w:rPr>
        <w:t xml:space="preserve"> и о</w:t>
      </w:r>
      <w:r>
        <w:rPr>
          <w:rFonts w:ascii="Times New Roman" w:hAnsi="Times New Roman" w:cs="Times New Roman"/>
        </w:rPr>
        <w:t xml:space="preserve">бладающий расширенными правами: </w:t>
      </w:r>
      <w:r w:rsidRPr="009D2647">
        <w:rPr>
          <w:rFonts w:ascii="Times New Roman" w:hAnsi="Times New Roman" w:cs="Times New Roman"/>
        </w:rPr>
        <w:t>создание</w:t>
      </w:r>
      <w:r>
        <w:rPr>
          <w:rFonts w:ascii="Times New Roman" w:hAnsi="Times New Roman" w:cs="Times New Roman"/>
        </w:rPr>
        <w:t xml:space="preserve"> В</w:t>
      </w:r>
      <w:r w:rsidRPr="009D2647">
        <w:rPr>
          <w:rFonts w:ascii="Times New Roman" w:hAnsi="Times New Roman" w:cs="Times New Roman"/>
        </w:rPr>
        <w:t xml:space="preserve">иртуальных комнат, запись видеоконференций, трансляция видеоконференции в стриминговые сервисы, подключение </w:t>
      </w:r>
      <w:r>
        <w:rPr>
          <w:rFonts w:ascii="Times New Roman" w:hAnsi="Times New Roman" w:cs="Times New Roman"/>
        </w:rPr>
        <w:t>В</w:t>
      </w:r>
      <w:r w:rsidRPr="009D2647">
        <w:rPr>
          <w:rFonts w:ascii="Times New Roman" w:hAnsi="Times New Roman" w:cs="Times New Roman"/>
        </w:rPr>
        <w:t>нешних</w:t>
      </w:r>
      <w:r>
        <w:rPr>
          <w:rFonts w:ascii="Times New Roman" w:hAnsi="Times New Roman" w:cs="Times New Roman"/>
        </w:rPr>
        <w:t xml:space="preserve"> </w:t>
      </w:r>
      <w:r w:rsidRPr="009D2647">
        <w:rPr>
          <w:rFonts w:ascii="Times New Roman" w:hAnsi="Times New Roman" w:cs="Times New Roman"/>
        </w:rPr>
        <w:t>пользователей</w:t>
      </w:r>
      <w:r>
        <w:rPr>
          <w:rFonts w:ascii="Times New Roman" w:hAnsi="Times New Roman" w:cs="Times New Roman"/>
        </w:rPr>
        <w:t xml:space="preserve"> и т.д.</w:t>
      </w:r>
    </w:p>
    <w:p w14:paraId="6588E0F8" w14:textId="1FB8D757" w:rsidR="00A9312C" w:rsidRDefault="00A9312C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9D2647">
        <w:rPr>
          <w:rFonts w:ascii="Times New Roman" w:hAnsi="Times New Roman" w:cs="Times New Roman"/>
        </w:rPr>
        <w:t xml:space="preserve">Виртуальная комната – </w:t>
      </w:r>
      <w:r>
        <w:rPr>
          <w:rFonts w:ascii="Times New Roman" w:hAnsi="Times New Roman" w:cs="Times New Roman"/>
        </w:rPr>
        <w:t xml:space="preserve">функциональная часть в </w:t>
      </w:r>
      <w:r w:rsidR="00995C02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рограмме для ЭВМ, позволяющая</w:t>
      </w:r>
      <w:r w:rsidRPr="009D2647">
        <w:rPr>
          <w:rFonts w:ascii="Times New Roman" w:hAnsi="Times New Roman" w:cs="Times New Roman"/>
        </w:rPr>
        <w:t xml:space="preserve"> осу</w:t>
      </w:r>
      <w:r>
        <w:rPr>
          <w:rFonts w:ascii="Times New Roman" w:hAnsi="Times New Roman" w:cs="Times New Roman"/>
        </w:rPr>
        <w:t xml:space="preserve">ществить дистанционную встречу </w:t>
      </w:r>
      <w:r w:rsidR="00547B9B">
        <w:rPr>
          <w:rFonts w:ascii="Times New Roman" w:hAnsi="Times New Roman" w:cs="Times New Roman"/>
        </w:rPr>
        <w:t xml:space="preserve">Внутренних </w:t>
      </w:r>
      <w:r>
        <w:rPr>
          <w:rFonts w:ascii="Times New Roman" w:hAnsi="Times New Roman" w:cs="Times New Roman"/>
        </w:rPr>
        <w:t>П</w:t>
      </w:r>
      <w:r w:rsidRPr="009D2647">
        <w:rPr>
          <w:rFonts w:ascii="Times New Roman" w:hAnsi="Times New Roman" w:cs="Times New Roman"/>
        </w:rPr>
        <w:t xml:space="preserve">ользователей или дистанционную встречу </w:t>
      </w:r>
      <w:r w:rsidR="00547B9B">
        <w:rPr>
          <w:rFonts w:ascii="Times New Roman" w:hAnsi="Times New Roman" w:cs="Times New Roman"/>
        </w:rPr>
        <w:t xml:space="preserve">Внутренних </w:t>
      </w:r>
      <w:r>
        <w:rPr>
          <w:rFonts w:ascii="Times New Roman" w:hAnsi="Times New Roman" w:cs="Times New Roman"/>
        </w:rPr>
        <w:t>П</w:t>
      </w:r>
      <w:r w:rsidRPr="009D2647">
        <w:rPr>
          <w:rFonts w:ascii="Times New Roman" w:hAnsi="Times New Roman" w:cs="Times New Roman"/>
        </w:rPr>
        <w:t xml:space="preserve">ользователей </w:t>
      </w:r>
      <w:r>
        <w:rPr>
          <w:rFonts w:ascii="Times New Roman" w:hAnsi="Times New Roman" w:cs="Times New Roman"/>
        </w:rPr>
        <w:t>с В</w:t>
      </w:r>
      <w:r w:rsidRPr="009D2647">
        <w:rPr>
          <w:rFonts w:ascii="Times New Roman" w:hAnsi="Times New Roman" w:cs="Times New Roman"/>
        </w:rPr>
        <w:t>нешними пользователями.</w:t>
      </w:r>
    </w:p>
    <w:p w14:paraId="5AD7BFBA" w14:textId="2653686B" w:rsidR="00E8273F" w:rsidRPr="00E8273F" w:rsidRDefault="00E8273F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Пространство – совокупность Виртуальных комнат в Программе для ЭВМ.</w:t>
      </w:r>
    </w:p>
    <w:p w14:paraId="58D2973A" w14:textId="50F1986F" w:rsidR="000F6EC2" w:rsidRDefault="000F6EC2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815DF">
        <w:rPr>
          <w:rFonts w:ascii="Times New Roman" w:hAnsi="Times New Roman" w:cs="Times New Roman"/>
        </w:rPr>
        <w:t>Участник</w:t>
      </w:r>
      <w:r w:rsidR="001815DF" w:rsidRPr="001815DF">
        <w:rPr>
          <w:rFonts w:ascii="Times New Roman" w:hAnsi="Times New Roman" w:cs="Times New Roman"/>
        </w:rPr>
        <w:t xml:space="preserve"> видеоконференции </w:t>
      </w:r>
      <w:r w:rsidRPr="001815DF">
        <w:rPr>
          <w:rFonts w:ascii="Times New Roman" w:hAnsi="Times New Roman" w:cs="Times New Roman"/>
        </w:rPr>
        <w:t>– Пользователь, находящийся в настоящий момент в Виртуальной комнате.</w:t>
      </w:r>
    </w:p>
    <w:p w14:paraId="5F71B3A3" w14:textId="49FEE708" w:rsidR="00D63B66" w:rsidRPr="001815DF" w:rsidRDefault="00D63B66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– Участник видеоконференции, обладающий правами на управление Виртуальными комнатами.</w:t>
      </w:r>
    </w:p>
    <w:p w14:paraId="6E1A6ADC" w14:textId="1E1732E5" w:rsidR="00995C02" w:rsidRPr="00435CC6" w:rsidRDefault="00995C02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BA45D1">
        <w:rPr>
          <w:rFonts w:ascii="Times New Roman" w:hAnsi="Times New Roman" w:cs="Times New Roman"/>
        </w:rPr>
        <w:t>SIP</w:t>
      </w:r>
      <w:r w:rsidRPr="00435CC6">
        <w:rPr>
          <w:rFonts w:ascii="Times New Roman" w:hAnsi="Times New Roman" w:cs="Times New Roman"/>
        </w:rPr>
        <w:t xml:space="preserve">-коннектор – модуль Программы для ЭВМ, позволяющий совершать входящие видео-звонки в Виртуальную комнату с помощью протокола </w:t>
      </w:r>
      <w:r w:rsidRPr="00BA45D1">
        <w:rPr>
          <w:rFonts w:ascii="Times New Roman" w:hAnsi="Times New Roman" w:cs="Times New Roman"/>
        </w:rPr>
        <w:t>SIP</w:t>
      </w:r>
      <w:r w:rsidR="001F2340">
        <w:rPr>
          <w:rFonts w:ascii="Times New Roman" w:hAnsi="Times New Roman" w:cs="Times New Roman"/>
        </w:rPr>
        <w:t>.</w:t>
      </w:r>
    </w:p>
    <w:p w14:paraId="5523FFED" w14:textId="77777777" w:rsidR="00A9312C" w:rsidRDefault="00A9312C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</w:p>
    <w:p w14:paraId="611DFDDD" w14:textId="77777777" w:rsidR="00A9312C" w:rsidRDefault="00A9312C" w:rsidP="00F967AE">
      <w:pPr>
        <w:pStyle w:val="a3"/>
        <w:numPr>
          <w:ilvl w:val="1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Порядок предоставления доступа</w:t>
      </w:r>
      <w:r w:rsidR="004442E1" w:rsidRPr="004442E1">
        <w:rPr>
          <w:rFonts w:ascii="Times New Roman" w:hAnsi="Times New Roman" w:cs="Times New Roman"/>
          <w:b/>
        </w:rPr>
        <w:t xml:space="preserve"> </w:t>
      </w:r>
      <w:r w:rsidR="004442E1">
        <w:rPr>
          <w:rFonts w:ascii="Times New Roman" w:hAnsi="Times New Roman" w:cs="Times New Roman"/>
          <w:b/>
        </w:rPr>
        <w:t>к Программе для ЭВМ</w:t>
      </w:r>
    </w:p>
    <w:p w14:paraId="56A0EE29" w14:textId="02844C7E" w:rsidR="00B2079E" w:rsidRPr="00435CC6" w:rsidRDefault="00B2079E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435CC6">
        <w:rPr>
          <w:rFonts w:ascii="Times New Roman" w:hAnsi="Times New Roman" w:cs="Times New Roman"/>
        </w:rPr>
        <w:t>Доступ к Программе для ЭВМ должен предоставляться</w:t>
      </w:r>
      <w:r w:rsidR="00A9312C" w:rsidRPr="00435CC6">
        <w:rPr>
          <w:rFonts w:ascii="Times New Roman" w:hAnsi="Times New Roman" w:cs="Times New Roman"/>
        </w:rPr>
        <w:t xml:space="preserve"> Заказчику удаленно через сеть Интернет, путем предоставления доступа к серверу </w:t>
      </w:r>
      <w:r w:rsidRPr="00435CC6">
        <w:rPr>
          <w:rFonts w:ascii="Times New Roman" w:hAnsi="Times New Roman" w:cs="Times New Roman"/>
        </w:rPr>
        <w:t>Исполнителя</w:t>
      </w:r>
      <w:r w:rsidR="00A139A6">
        <w:rPr>
          <w:rFonts w:ascii="Times New Roman" w:hAnsi="Times New Roman" w:cs="Times New Roman"/>
        </w:rPr>
        <w:t>.</w:t>
      </w:r>
    </w:p>
    <w:p w14:paraId="2B15E7FA" w14:textId="45EEE3BF" w:rsidR="004442E1" w:rsidRPr="00435CC6" w:rsidRDefault="00B2079E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435CC6">
        <w:rPr>
          <w:rFonts w:ascii="Times New Roman" w:hAnsi="Times New Roman" w:cs="Times New Roman"/>
        </w:rPr>
        <w:lastRenderedPageBreak/>
        <w:t>Д</w:t>
      </w:r>
      <w:r w:rsidR="00A9312C" w:rsidRPr="00435CC6">
        <w:rPr>
          <w:rFonts w:ascii="Times New Roman" w:hAnsi="Times New Roman" w:cs="Times New Roman"/>
        </w:rPr>
        <w:t xml:space="preserve">ля осуществления </w:t>
      </w:r>
      <w:r w:rsidRPr="00435CC6">
        <w:rPr>
          <w:rFonts w:ascii="Times New Roman" w:hAnsi="Times New Roman" w:cs="Times New Roman"/>
        </w:rPr>
        <w:t>доступа</w:t>
      </w:r>
      <w:r w:rsidR="00A9312C" w:rsidRPr="00435CC6">
        <w:rPr>
          <w:rFonts w:ascii="Times New Roman" w:hAnsi="Times New Roman" w:cs="Times New Roman"/>
        </w:rPr>
        <w:t xml:space="preserve"> </w:t>
      </w:r>
      <w:r w:rsidRPr="00435CC6">
        <w:rPr>
          <w:rFonts w:ascii="Times New Roman" w:hAnsi="Times New Roman" w:cs="Times New Roman"/>
        </w:rPr>
        <w:t>к</w:t>
      </w:r>
      <w:r w:rsidR="00A9312C" w:rsidRPr="00435CC6">
        <w:rPr>
          <w:rFonts w:ascii="Times New Roman" w:hAnsi="Times New Roman" w:cs="Times New Roman"/>
        </w:rPr>
        <w:t xml:space="preserve"> П</w:t>
      </w:r>
      <w:r w:rsidRPr="00435CC6">
        <w:rPr>
          <w:rFonts w:ascii="Times New Roman" w:hAnsi="Times New Roman" w:cs="Times New Roman"/>
        </w:rPr>
        <w:t>рограмме для ЭВМ Заказчик должен осуществить регистрацию на сервере Исполнителя.</w:t>
      </w:r>
    </w:p>
    <w:p w14:paraId="64DB9A37" w14:textId="77777777" w:rsidR="00110D55" w:rsidRDefault="00110D55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bookmarkStart w:id="2" w:name="_Ref120756783"/>
      <w:r w:rsidRPr="00B2079E">
        <w:rPr>
          <w:rFonts w:ascii="Times New Roman" w:hAnsi="Times New Roman" w:cs="Times New Roman"/>
        </w:rPr>
        <w:t xml:space="preserve">Доступ в Программу для ЭВМ для Пользователей Заказчика должен быть </w:t>
      </w:r>
      <w:r>
        <w:rPr>
          <w:rFonts w:ascii="Times New Roman" w:hAnsi="Times New Roman" w:cs="Times New Roman"/>
        </w:rPr>
        <w:t>возможен</w:t>
      </w:r>
      <w:r w:rsidRPr="00B207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следующими способами:</w:t>
      </w:r>
      <w:bookmarkEnd w:id="2"/>
    </w:p>
    <w:p w14:paraId="57B80D44" w14:textId="77777777" w:rsidR="00110D55" w:rsidRDefault="00110D55" w:rsidP="00F967AE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bookmarkStart w:id="3" w:name="_Ref120763190"/>
      <w:r>
        <w:rPr>
          <w:rFonts w:ascii="Times New Roman" w:hAnsi="Times New Roman" w:cs="Times New Roman"/>
        </w:rPr>
        <w:t xml:space="preserve">С </w:t>
      </w:r>
      <w:r w:rsidRPr="00636A14">
        <w:rPr>
          <w:rFonts w:ascii="Times New Roman" w:hAnsi="Times New Roman" w:cs="Times New Roman"/>
        </w:rPr>
        <w:t>помощью</w:t>
      </w:r>
      <w:r>
        <w:rPr>
          <w:rFonts w:ascii="Times New Roman" w:hAnsi="Times New Roman" w:cs="Times New Roman"/>
        </w:rPr>
        <w:t xml:space="preserve"> интернет</w:t>
      </w:r>
      <w:r w:rsidRPr="00B2079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браузера на персональном компьютере:</w:t>
      </w:r>
      <w:bookmarkEnd w:id="3"/>
    </w:p>
    <w:p w14:paraId="7944F540" w14:textId="77777777" w:rsidR="00BA45D1" w:rsidRDefault="00BA45D1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0D55" w:rsidRPr="00B2079E">
        <w:rPr>
          <w:rFonts w:ascii="Times New Roman" w:hAnsi="Times New Roman" w:cs="Times New Roman"/>
          <w:lang w:val="en-US"/>
        </w:rPr>
        <w:t>Google</w:t>
      </w:r>
      <w:r w:rsidR="00110D55" w:rsidRPr="00E55067">
        <w:rPr>
          <w:rFonts w:ascii="Times New Roman" w:hAnsi="Times New Roman" w:cs="Times New Roman"/>
        </w:rPr>
        <w:t xml:space="preserve"> </w:t>
      </w:r>
      <w:r w:rsidR="00110D55" w:rsidRPr="00B2079E">
        <w:rPr>
          <w:rFonts w:ascii="Times New Roman" w:hAnsi="Times New Roman" w:cs="Times New Roman"/>
          <w:lang w:val="en-US"/>
        </w:rPr>
        <w:t>Chrome</w:t>
      </w:r>
      <w:r w:rsidR="00D63B66">
        <w:rPr>
          <w:rFonts w:ascii="Times New Roman" w:hAnsi="Times New Roman" w:cs="Times New Roman"/>
        </w:rPr>
        <w:t xml:space="preserve"> версии 85</w:t>
      </w:r>
      <w:r w:rsidR="00110D55" w:rsidRPr="00E55067">
        <w:rPr>
          <w:rFonts w:ascii="Times New Roman" w:hAnsi="Times New Roman" w:cs="Times New Roman"/>
        </w:rPr>
        <w:t xml:space="preserve"> и выше;</w:t>
      </w:r>
    </w:p>
    <w:p w14:paraId="634B6FFD" w14:textId="77777777" w:rsidR="00BA45D1" w:rsidRDefault="00BA45D1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0D55" w:rsidRPr="00BA45D1">
        <w:rPr>
          <w:rFonts w:ascii="Times New Roman" w:hAnsi="Times New Roman" w:cs="Times New Roman"/>
          <w:lang w:val="en-US"/>
        </w:rPr>
        <w:t>Firefox</w:t>
      </w:r>
      <w:r w:rsidR="00110D55" w:rsidRPr="00BA45D1">
        <w:rPr>
          <w:rFonts w:ascii="Times New Roman" w:hAnsi="Times New Roman" w:cs="Times New Roman"/>
        </w:rPr>
        <w:t xml:space="preserve"> </w:t>
      </w:r>
      <w:r w:rsidR="00C117C3" w:rsidRPr="00BA45D1">
        <w:rPr>
          <w:rFonts w:ascii="Times New Roman" w:hAnsi="Times New Roman" w:cs="Times New Roman"/>
        </w:rPr>
        <w:t>версии</w:t>
      </w:r>
      <w:r w:rsidR="00110D55" w:rsidRPr="00BA45D1">
        <w:rPr>
          <w:rFonts w:ascii="Times New Roman" w:hAnsi="Times New Roman" w:cs="Times New Roman"/>
        </w:rPr>
        <w:t xml:space="preserve"> </w:t>
      </w:r>
      <w:r w:rsidR="009C02F1" w:rsidRPr="00BA45D1">
        <w:rPr>
          <w:rFonts w:ascii="Times New Roman" w:hAnsi="Times New Roman" w:cs="Times New Roman"/>
        </w:rPr>
        <w:t>110</w:t>
      </w:r>
      <w:r w:rsidR="00110D55" w:rsidRPr="00BA45D1">
        <w:rPr>
          <w:rFonts w:ascii="Times New Roman" w:hAnsi="Times New Roman" w:cs="Times New Roman"/>
        </w:rPr>
        <w:t xml:space="preserve"> и </w:t>
      </w:r>
      <w:r w:rsidR="00C117C3" w:rsidRPr="00BA45D1">
        <w:rPr>
          <w:rFonts w:ascii="Times New Roman" w:hAnsi="Times New Roman" w:cs="Times New Roman"/>
        </w:rPr>
        <w:t>выше</w:t>
      </w:r>
      <w:r w:rsidR="00110D55" w:rsidRPr="00BA45D1">
        <w:rPr>
          <w:rFonts w:ascii="Times New Roman" w:hAnsi="Times New Roman" w:cs="Times New Roman"/>
        </w:rPr>
        <w:t>;</w:t>
      </w:r>
    </w:p>
    <w:p w14:paraId="5C3DE607" w14:textId="7FB37EA8" w:rsidR="00110D55" w:rsidRPr="00BA45D1" w:rsidRDefault="00BA45D1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0D55" w:rsidRPr="00BA45D1">
        <w:rPr>
          <w:rFonts w:ascii="Times New Roman" w:hAnsi="Times New Roman" w:cs="Times New Roman"/>
          <w:lang w:val="en-US"/>
        </w:rPr>
        <w:t>Safari</w:t>
      </w:r>
      <w:r w:rsidR="008A1F5F" w:rsidRPr="00BA45D1">
        <w:rPr>
          <w:rFonts w:ascii="Times New Roman" w:hAnsi="Times New Roman" w:cs="Times New Roman"/>
        </w:rPr>
        <w:t xml:space="preserve"> версии</w:t>
      </w:r>
      <w:r w:rsidR="00110D55" w:rsidRPr="00BA45D1">
        <w:rPr>
          <w:rFonts w:ascii="Times New Roman" w:hAnsi="Times New Roman" w:cs="Times New Roman"/>
        </w:rPr>
        <w:t xml:space="preserve"> 1</w:t>
      </w:r>
      <w:r w:rsidR="003A3FB0" w:rsidRPr="00BA45D1">
        <w:rPr>
          <w:rFonts w:ascii="Times New Roman" w:hAnsi="Times New Roman" w:cs="Times New Roman"/>
        </w:rPr>
        <w:t>5</w:t>
      </w:r>
      <w:r w:rsidR="008A1F5F" w:rsidRPr="00BA45D1">
        <w:rPr>
          <w:rFonts w:ascii="Times New Roman" w:hAnsi="Times New Roman" w:cs="Times New Roman"/>
        </w:rPr>
        <w:t>.0 и</w:t>
      </w:r>
      <w:r w:rsidR="00110D55" w:rsidRPr="00BA45D1">
        <w:rPr>
          <w:rFonts w:ascii="Times New Roman" w:hAnsi="Times New Roman" w:cs="Times New Roman"/>
        </w:rPr>
        <w:t xml:space="preserve"> выше;</w:t>
      </w:r>
    </w:p>
    <w:p w14:paraId="4DAE841E" w14:textId="1200AE99" w:rsidR="00110D55" w:rsidRPr="00E55067" w:rsidRDefault="00BA45D1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0D55" w:rsidRPr="00E55067">
        <w:rPr>
          <w:rFonts w:ascii="Times New Roman" w:hAnsi="Times New Roman" w:cs="Times New Roman"/>
        </w:rPr>
        <w:t>Яндекс.</w:t>
      </w:r>
      <w:r w:rsidR="00636A14">
        <w:rPr>
          <w:rFonts w:ascii="Times New Roman" w:hAnsi="Times New Roman" w:cs="Times New Roman"/>
        </w:rPr>
        <w:t xml:space="preserve"> </w:t>
      </w:r>
      <w:r w:rsidR="00110D55" w:rsidRPr="00E55067">
        <w:rPr>
          <w:rFonts w:ascii="Times New Roman" w:hAnsi="Times New Roman" w:cs="Times New Roman"/>
        </w:rPr>
        <w:t xml:space="preserve">Браузер на основе </w:t>
      </w:r>
      <w:r w:rsidR="00110D55">
        <w:rPr>
          <w:rFonts w:ascii="Times New Roman" w:hAnsi="Times New Roman" w:cs="Times New Roman"/>
          <w:lang w:val="en-US"/>
        </w:rPr>
        <w:t>Chromium</w:t>
      </w:r>
      <w:r w:rsidR="00110D55" w:rsidRPr="00E55067">
        <w:rPr>
          <w:rFonts w:ascii="Times New Roman" w:hAnsi="Times New Roman" w:cs="Times New Roman"/>
        </w:rPr>
        <w:t xml:space="preserve"> версии </w:t>
      </w:r>
      <w:r w:rsidR="008A1F5F">
        <w:rPr>
          <w:rFonts w:ascii="Times New Roman" w:hAnsi="Times New Roman" w:cs="Times New Roman"/>
        </w:rPr>
        <w:t>8</w:t>
      </w:r>
      <w:r w:rsidR="00D63B66">
        <w:rPr>
          <w:rFonts w:ascii="Times New Roman" w:hAnsi="Times New Roman" w:cs="Times New Roman"/>
        </w:rPr>
        <w:t>5</w:t>
      </w:r>
      <w:r w:rsidR="00110D55" w:rsidRPr="00E55067">
        <w:rPr>
          <w:rFonts w:ascii="Times New Roman" w:hAnsi="Times New Roman" w:cs="Times New Roman"/>
        </w:rPr>
        <w:t xml:space="preserve"> и выше;</w:t>
      </w:r>
    </w:p>
    <w:p w14:paraId="3B0F4A1E" w14:textId="3005E4F0" w:rsidR="00110D55" w:rsidRPr="00E55067" w:rsidRDefault="00BA45D1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0D55" w:rsidRPr="00E55067">
        <w:rPr>
          <w:rFonts w:ascii="Times New Roman" w:hAnsi="Times New Roman" w:cs="Times New Roman"/>
        </w:rPr>
        <w:t xml:space="preserve">любого другого интернет-браузера на основе </w:t>
      </w:r>
      <w:r w:rsidR="00110D55" w:rsidRPr="00B2079E">
        <w:rPr>
          <w:rFonts w:ascii="Times New Roman" w:hAnsi="Times New Roman" w:cs="Times New Roman"/>
          <w:lang w:val="en-US"/>
        </w:rPr>
        <w:t>Chromium</w:t>
      </w:r>
      <w:r w:rsidR="00D63B66">
        <w:rPr>
          <w:rFonts w:ascii="Times New Roman" w:hAnsi="Times New Roman" w:cs="Times New Roman"/>
        </w:rPr>
        <w:t xml:space="preserve"> версии 85</w:t>
      </w:r>
      <w:r w:rsidR="00110D55" w:rsidRPr="00E55067">
        <w:rPr>
          <w:rFonts w:ascii="Times New Roman" w:hAnsi="Times New Roman" w:cs="Times New Roman"/>
        </w:rPr>
        <w:t xml:space="preserve"> и выше.</w:t>
      </w:r>
    </w:p>
    <w:p w14:paraId="549B24DC" w14:textId="77777777" w:rsidR="00110D55" w:rsidRDefault="00110D55" w:rsidP="00F967AE">
      <w:pPr>
        <w:pStyle w:val="a3"/>
        <w:numPr>
          <w:ilvl w:val="2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bookmarkStart w:id="4" w:name="_Ref120759339"/>
      <w:r>
        <w:rPr>
          <w:rFonts w:ascii="Times New Roman" w:hAnsi="Times New Roman" w:cs="Times New Roman"/>
        </w:rPr>
        <w:t>С помощью специального приложения, устанавливаемого на персональный компьютер под управлением любой из операционных систем:</w:t>
      </w:r>
      <w:bookmarkEnd w:id="4"/>
    </w:p>
    <w:p w14:paraId="5EE1DC18" w14:textId="63737E58" w:rsidR="00110D55" w:rsidRPr="00BA45D1" w:rsidRDefault="00BA45D1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0D55" w:rsidRPr="00C326AC">
        <w:rPr>
          <w:rFonts w:ascii="Times New Roman" w:hAnsi="Times New Roman" w:cs="Times New Roman"/>
          <w:lang w:val="en-US"/>
        </w:rPr>
        <w:t>Windows</w:t>
      </w:r>
      <w:r w:rsidR="00110D55" w:rsidRPr="00BA45D1">
        <w:rPr>
          <w:rFonts w:ascii="Times New Roman" w:hAnsi="Times New Roman" w:cs="Times New Roman"/>
        </w:rPr>
        <w:t xml:space="preserve"> 7 и </w:t>
      </w:r>
      <w:r w:rsidR="00C117C3">
        <w:rPr>
          <w:rFonts w:ascii="Times New Roman" w:hAnsi="Times New Roman" w:cs="Times New Roman"/>
        </w:rPr>
        <w:t>выше</w:t>
      </w:r>
      <w:r w:rsidR="00110D55" w:rsidRPr="00BA45D1">
        <w:rPr>
          <w:rFonts w:ascii="Times New Roman" w:hAnsi="Times New Roman" w:cs="Times New Roman"/>
        </w:rPr>
        <w:t>;</w:t>
      </w:r>
    </w:p>
    <w:p w14:paraId="19C56C33" w14:textId="2FE124E3" w:rsidR="00110D55" w:rsidRPr="00BA45D1" w:rsidRDefault="00BA45D1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0D55" w:rsidRPr="00C326AC">
        <w:rPr>
          <w:rFonts w:ascii="Times New Roman" w:hAnsi="Times New Roman" w:cs="Times New Roman"/>
          <w:lang w:val="en-US"/>
        </w:rPr>
        <w:t>MacOS</w:t>
      </w:r>
      <w:r w:rsidR="00110D55" w:rsidRPr="00BA45D1">
        <w:rPr>
          <w:rFonts w:ascii="Times New Roman" w:hAnsi="Times New Roman" w:cs="Times New Roman"/>
        </w:rPr>
        <w:t xml:space="preserve"> 10.1</w:t>
      </w:r>
      <w:r w:rsidR="009C02F1">
        <w:rPr>
          <w:rFonts w:ascii="Times New Roman" w:hAnsi="Times New Roman" w:cs="Times New Roman"/>
        </w:rPr>
        <w:t>5</w:t>
      </w:r>
      <w:r w:rsidR="00110D55" w:rsidRPr="00BA45D1">
        <w:rPr>
          <w:rFonts w:ascii="Times New Roman" w:hAnsi="Times New Roman" w:cs="Times New Roman"/>
        </w:rPr>
        <w:t xml:space="preserve"> и </w:t>
      </w:r>
      <w:r w:rsidR="00C117C3">
        <w:rPr>
          <w:rFonts w:ascii="Times New Roman" w:hAnsi="Times New Roman" w:cs="Times New Roman"/>
        </w:rPr>
        <w:t>выше</w:t>
      </w:r>
      <w:r w:rsidR="00110D55" w:rsidRPr="00BA45D1">
        <w:rPr>
          <w:rFonts w:ascii="Times New Roman" w:hAnsi="Times New Roman" w:cs="Times New Roman"/>
        </w:rPr>
        <w:t>;</w:t>
      </w:r>
    </w:p>
    <w:p w14:paraId="45D48E15" w14:textId="17339CA3" w:rsidR="00110D55" w:rsidRPr="00E55067" w:rsidRDefault="00BA45D1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0D55" w:rsidRPr="00E55067">
        <w:rPr>
          <w:rFonts w:ascii="Times New Roman" w:hAnsi="Times New Roman" w:cs="Times New Roman"/>
        </w:rPr>
        <w:t xml:space="preserve">основанные на </w:t>
      </w:r>
      <w:r w:rsidR="00110D55" w:rsidRPr="00C326AC">
        <w:rPr>
          <w:rFonts w:ascii="Times New Roman" w:hAnsi="Times New Roman" w:cs="Times New Roman"/>
          <w:lang w:val="en-US"/>
        </w:rPr>
        <w:t>Linux</w:t>
      </w:r>
      <w:r w:rsidR="00110D55" w:rsidRPr="00E55067">
        <w:rPr>
          <w:rFonts w:ascii="Times New Roman" w:hAnsi="Times New Roman" w:cs="Times New Roman"/>
        </w:rPr>
        <w:t xml:space="preserve"> х64 операционные системы.</w:t>
      </w:r>
    </w:p>
    <w:p w14:paraId="065BA641" w14:textId="77777777" w:rsidR="00110D55" w:rsidRDefault="00110D55" w:rsidP="00F967AE">
      <w:pPr>
        <w:pStyle w:val="a3"/>
        <w:numPr>
          <w:ilvl w:val="2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помощью</w:t>
      </w:r>
      <w:r w:rsidRPr="000335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интернет-браузера на мобильном устройстве (смартфоне, планшетном компьютере и т.д.):</w:t>
      </w:r>
    </w:p>
    <w:p w14:paraId="0505D14D" w14:textId="3248DAA0" w:rsidR="00110D55" w:rsidRPr="00E55067" w:rsidRDefault="00BA45D1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0D55" w:rsidRPr="00B2079E">
        <w:rPr>
          <w:rFonts w:ascii="Times New Roman" w:hAnsi="Times New Roman" w:cs="Times New Roman"/>
          <w:lang w:val="en-US"/>
        </w:rPr>
        <w:t>Google</w:t>
      </w:r>
      <w:r w:rsidR="00110D55" w:rsidRPr="00E55067">
        <w:rPr>
          <w:rFonts w:ascii="Times New Roman" w:hAnsi="Times New Roman" w:cs="Times New Roman"/>
        </w:rPr>
        <w:t xml:space="preserve"> </w:t>
      </w:r>
      <w:r w:rsidR="00110D55" w:rsidRPr="00B2079E">
        <w:rPr>
          <w:rFonts w:ascii="Times New Roman" w:hAnsi="Times New Roman" w:cs="Times New Roman"/>
          <w:lang w:val="en-US"/>
        </w:rPr>
        <w:t>Chrome</w:t>
      </w:r>
      <w:r w:rsidR="00D63B66">
        <w:rPr>
          <w:rFonts w:ascii="Times New Roman" w:hAnsi="Times New Roman" w:cs="Times New Roman"/>
        </w:rPr>
        <w:t xml:space="preserve"> версии 85</w:t>
      </w:r>
      <w:r w:rsidR="00110D55" w:rsidRPr="00E55067">
        <w:rPr>
          <w:rFonts w:ascii="Times New Roman" w:hAnsi="Times New Roman" w:cs="Times New Roman"/>
        </w:rPr>
        <w:t xml:space="preserve"> и выше;</w:t>
      </w:r>
    </w:p>
    <w:p w14:paraId="4B3B279A" w14:textId="58A7EACC" w:rsidR="00110D55" w:rsidRPr="00BA45D1" w:rsidRDefault="00BA45D1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0D55" w:rsidRPr="00B2079E">
        <w:rPr>
          <w:rFonts w:ascii="Times New Roman" w:hAnsi="Times New Roman" w:cs="Times New Roman"/>
          <w:lang w:val="en-US"/>
        </w:rPr>
        <w:t>Firefox</w:t>
      </w:r>
      <w:r w:rsidR="00110D55" w:rsidRPr="00BA45D1">
        <w:rPr>
          <w:rFonts w:ascii="Times New Roman" w:hAnsi="Times New Roman" w:cs="Times New Roman"/>
        </w:rPr>
        <w:t xml:space="preserve"> </w:t>
      </w:r>
      <w:r w:rsidR="00C117C3" w:rsidRPr="008A1F5F">
        <w:rPr>
          <w:rFonts w:ascii="Times New Roman" w:hAnsi="Times New Roman" w:cs="Times New Roman"/>
        </w:rPr>
        <w:t xml:space="preserve">версии </w:t>
      </w:r>
      <w:r w:rsidR="009C02F1">
        <w:rPr>
          <w:rFonts w:ascii="Times New Roman" w:hAnsi="Times New Roman" w:cs="Times New Roman"/>
        </w:rPr>
        <w:t>110</w:t>
      </w:r>
      <w:r w:rsidR="00110D55" w:rsidRPr="00BA45D1">
        <w:rPr>
          <w:rFonts w:ascii="Times New Roman" w:hAnsi="Times New Roman" w:cs="Times New Roman"/>
        </w:rPr>
        <w:t xml:space="preserve"> и </w:t>
      </w:r>
      <w:r w:rsidR="00C117C3">
        <w:rPr>
          <w:rFonts w:ascii="Times New Roman" w:hAnsi="Times New Roman" w:cs="Times New Roman"/>
        </w:rPr>
        <w:t>выше</w:t>
      </w:r>
      <w:r w:rsidR="00110D55" w:rsidRPr="00BA45D1">
        <w:rPr>
          <w:rFonts w:ascii="Times New Roman" w:hAnsi="Times New Roman" w:cs="Times New Roman"/>
        </w:rPr>
        <w:t>;</w:t>
      </w:r>
    </w:p>
    <w:p w14:paraId="376B145D" w14:textId="1920AA88" w:rsidR="00110D55" w:rsidRPr="008A1F5F" w:rsidRDefault="00BA45D1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0D55" w:rsidRPr="00B2079E">
        <w:rPr>
          <w:rFonts w:ascii="Times New Roman" w:hAnsi="Times New Roman" w:cs="Times New Roman"/>
          <w:lang w:val="en-US"/>
        </w:rPr>
        <w:t>Safari</w:t>
      </w:r>
      <w:r w:rsidR="00110D55" w:rsidRPr="008A1F5F">
        <w:rPr>
          <w:rFonts w:ascii="Times New Roman" w:hAnsi="Times New Roman" w:cs="Times New Roman"/>
        </w:rPr>
        <w:t xml:space="preserve"> версии </w:t>
      </w:r>
      <w:r w:rsidR="00896F34">
        <w:rPr>
          <w:rFonts w:ascii="Times New Roman" w:hAnsi="Times New Roman" w:cs="Times New Roman"/>
        </w:rPr>
        <w:t>15.5</w:t>
      </w:r>
      <w:r w:rsidR="008A1F5F">
        <w:rPr>
          <w:rFonts w:ascii="Times New Roman" w:hAnsi="Times New Roman" w:cs="Times New Roman"/>
        </w:rPr>
        <w:t xml:space="preserve"> и</w:t>
      </w:r>
      <w:r w:rsidR="00110D55" w:rsidRPr="008A1F5F">
        <w:rPr>
          <w:rFonts w:ascii="Times New Roman" w:hAnsi="Times New Roman" w:cs="Times New Roman"/>
        </w:rPr>
        <w:t xml:space="preserve"> выше;</w:t>
      </w:r>
    </w:p>
    <w:p w14:paraId="21F91053" w14:textId="11A7FBDB" w:rsidR="00110D55" w:rsidRPr="00E55067" w:rsidRDefault="00BA45D1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0D55" w:rsidRPr="00E55067">
        <w:rPr>
          <w:rFonts w:ascii="Times New Roman" w:hAnsi="Times New Roman" w:cs="Times New Roman"/>
        </w:rPr>
        <w:t xml:space="preserve">Яндекс.Браузер на основе </w:t>
      </w:r>
      <w:r w:rsidR="00110D55">
        <w:rPr>
          <w:rFonts w:ascii="Times New Roman" w:hAnsi="Times New Roman" w:cs="Times New Roman"/>
          <w:lang w:val="en-US"/>
        </w:rPr>
        <w:t>Chromium</w:t>
      </w:r>
      <w:r w:rsidR="00110D55" w:rsidRPr="00E55067">
        <w:rPr>
          <w:rFonts w:ascii="Times New Roman" w:hAnsi="Times New Roman" w:cs="Times New Roman"/>
        </w:rPr>
        <w:t xml:space="preserve"> версии </w:t>
      </w:r>
      <w:r w:rsidR="00D63B66">
        <w:rPr>
          <w:rFonts w:ascii="Times New Roman" w:hAnsi="Times New Roman" w:cs="Times New Roman"/>
        </w:rPr>
        <w:t>85</w:t>
      </w:r>
      <w:r w:rsidR="00110D55" w:rsidRPr="00E55067">
        <w:rPr>
          <w:rFonts w:ascii="Times New Roman" w:hAnsi="Times New Roman" w:cs="Times New Roman"/>
        </w:rPr>
        <w:t xml:space="preserve"> и выше;</w:t>
      </w:r>
    </w:p>
    <w:p w14:paraId="6AF40024" w14:textId="658AEC48" w:rsidR="00110D55" w:rsidRPr="00E55067" w:rsidRDefault="00BA45D1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0D55" w:rsidRPr="00E55067">
        <w:rPr>
          <w:rFonts w:ascii="Times New Roman" w:hAnsi="Times New Roman" w:cs="Times New Roman"/>
        </w:rPr>
        <w:t xml:space="preserve">любого другого интернет-браузера на основе </w:t>
      </w:r>
      <w:r w:rsidR="00110D55" w:rsidRPr="00B2079E">
        <w:rPr>
          <w:rFonts w:ascii="Times New Roman" w:hAnsi="Times New Roman" w:cs="Times New Roman"/>
          <w:lang w:val="en-US"/>
        </w:rPr>
        <w:t>Chromium</w:t>
      </w:r>
      <w:r w:rsidR="00110D55" w:rsidRPr="00E55067">
        <w:rPr>
          <w:rFonts w:ascii="Times New Roman" w:hAnsi="Times New Roman" w:cs="Times New Roman"/>
        </w:rPr>
        <w:t xml:space="preserve"> версии 8</w:t>
      </w:r>
      <w:r w:rsidR="007640BF">
        <w:rPr>
          <w:rFonts w:ascii="Times New Roman" w:hAnsi="Times New Roman" w:cs="Times New Roman"/>
        </w:rPr>
        <w:t>5</w:t>
      </w:r>
      <w:r w:rsidR="00110D55" w:rsidRPr="00E55067">
        <w:rPr>
          <w:rFonts w:ascii="Times New Roman" w:hAnsi="Times New Roman" w:cs="Times New Roman"/>
        </w:rPr>
        <w:t xml:space="preserve"> и выше.</w:t>
      </w:r>
    </w:p>
    <w:p w14:paraId="2DB64390" w14:textId="77777777" w:rsidR="00110D55" w:rsidRDefault="00110D55" w:rsidP="00F967AE">
      <w:pPr>
        <w:pStyle w:val="a3"/>
        <w:numPr>
          <w:ilvl w:val="2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bookmarkStart w:id="5" w:name="_Ref120759777"/>
      <w:r>
        <w:rPr>
          <w:rFonts w:ascii="Times New Roman" w:hAnsi="Times New Roman" w:cs="Times New Roman"/>
        </w:rPr>
        <w:t>С помощью</w:t>
      </w:r>
      <w:r w:rsidRPr="000335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специального приложения для мобильного устройства (смартфона, планшетного компьютера и т.д.)</w:t>
      </w:r>
      <w:r w:rsidRPr="009D44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 управлением любой из операционных систем:</w:t>
      </w:r>
      <w:bookmarkEnd w:id="5"/>
    </w:p>
    <w:p w14:paraId="7100388A" w14:textId="54757DDC" w:rsidR="009D4202" w:rsidRPr="009D4202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D4202" w:rsidRPr="009D4202">
        <w:rPr>
          <w:rFonts w:ascii="Times New Roman" w:hAnsi="Times New Roman" w:cs="Times New Roman"/>
        </w:rPr>
        <w:t>iOS 15.5 и выше;</w:t>
      </w:r>
    </w:p>
    <w:p w14:paraId="3085F9C7" w14:textId="174EE8AC" w:rsidR="009D4202" w:rsidRPr="009D4202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D4202" w:rsidRPr="009D4202">
        <w:rPr>
          <w:rFonts w:ascii="Times New Roman" w:hAnsi="Times New Roman" w:cs="Times New Roman"/>
        </w:rPr>
        <w:t xml:space="preserve">Android </w:t>
      </w:r>
      <w:r w:rsidR="003A3FB0">
        <w:rPr>
          <w:rFonts w:ascii="Times New Roman" w:hAnsi="Times New Roman" w:cs="Times New Roman"/>
        </w:rPr>
        <w:t>9</w:t>
      </w:r>
      <w:r w:rsidR="009D4202" w:rsidRPr="009D4202">
        <w:rPr>
          <w:rFonts w:ascii="Times New Roman" w:hAnsi="Times New Roman" w:cs="Times New Roman"/>
        </w:rPr>
        <w:t>.0 и выше</w:t>
      </w:r>
      <w:r w:rsidR="009D4202">
        <w:rPr>
          <w:rFonts w:ascii="Times New Roman" w:hAnsi="Times New Roman" w:cs="Times New Roman"/>
        </w:rPr>
        <w:t>.</w:t>
      </w:r>
    </w:p>
    <w:p w14:paraId="46FEB76D" w14:textId="5ED3EAE0" w:rsidR="00942807" w:rsidRDefault="00942807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программные компоненты серверной части Программы для ЭВМ должны располагаться</w:t>
      </w:r>
      <w:r w:rsidR="00110D55">
        <w:rPr>
          <w:rFonts w:ascii="Times New Roman" w:hAnsi="Times New Roman" w:cs="Times New Roman"/>
        </w:rPr>
        <w:t xml:space="preserve"> на серверах Исполнителя в Российской Федерации.</w:t>
      </w:r>
    </w:p>
    <w:p w14:paraId="5D107996" w14:textId="6DB230AB" w:rsidR="00110D55" w:rsidRDefault="00110D55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10D55">
        <w:rPr>
          <w:rFonts w:ascii="Times New Roman" w:hAnsi="Times New Roman" w:cs="Times New Roman"/>
        </w:rPr>
        <w:t>Программа для ЭВМ должна быть включена в Единый реестр российских программ для электронных вычислительных машин и баз данных</w:t>
      </w:r>
      <w:r>
        <w:rPr>
          <w:rFonts w:ascii="Times New Roman" w:hAnsi="Times New Roman" w:cs="Times New Roman"/>
        </w:rPr>
        <w:t>.</w:t>
      </w:r>
    </w:p>
    <w:p w14:paraId="1A67D37C" w14:textId="2E905E5F" w:rsidR="00CF0BA0" w:rsidRDefault="00DE3E6F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Рабочие места Пользователей Заказчика должны соответствовать минимальным техническим требованиям</w:t>
      </w:r>
      <w:r w:rsidR="00CF0BA0">
        <w:rPr>
          <w:rFonts w:ascii="Times New Roman" w:hAnsi="Times New Roman" w:cs="Times New Roman"/>
        </w:rPr>
        <w:t xml:space="preserve"> к рабочим местам Пользователей:</w:t>
      </w:r>
    </w:p>
    <w:p w14:paraId="35CCEF29" w14:textId="3AA0DE37" w:rsidR="00CF0BA0" w:rsidRPr="00CF0BA0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F0BA0">
        <w:rPr>
          <w:rFonts w:ascii="Times New Roman" w:hAnsi="Times New Roman" w:cs="Times New Roman"/>
        </w:rPr>
        <w:t>п</w:t>
      </w:r>
      <w:r w:rsidR="00CF0BA0" w:rsidRPr="00CF0BA0">
        <w:rPr>
          <w:rFonts w:ascii="Times New Roman" w:hAnsi="Times New Roman" w:cs="Times New Roman"/>
        </w:rPr>
        <w:t>роцессор: Intel Core i3</w:t>
      </w:r>
      <w:r w:rsidR="00CF0BA0">
        <w:rPr>
          <w:rFonts w:ascii="Times New Roman" w:hAnsi="Times New Roman" w:cs="Times New Roman"/>
        </w:rPr>
        <w:t>-9ххх</w:t>
      </w:r>
      <w:r w:rsidR="00A4569C">
        <w:rPr>
          <w:rFonts w:ascii="Times New Roman" w:hAnsi="Times New Roman" w:cs="Times New Roman"/>
        </w:rPr>
        <w:t xml:space="preserve"> или аналогичный;</w:t>
      </w:r>
    </w:p>
    <w:p w14:paraId="11FFC643" w14:textId="7F81395C" w:rsidR="00CF0BA0" w:rsidRPr="00CF0BA0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F0BA0">
        <w:rPr>
          <w:rFonts w:ascii="Times New Roman" w:hAnsi="Times New Roman" w:cs="Times New Roman"/>
        </w:rPr>
        <w:t>о</w:t>
      </w:r>
      <w:r w:rsidR="00CF0BA0" w:rsidRPr="00CF0BA0">
        <w:rPr>
          <w:rFonts w:ascii="Times New Roman" w:hAnsi="Times New Roman" w:cs="Times New Roman"/>
        </w:rPr>
        <w:t xml:space="preserve">бъем оперативной </w:t>
      </w:r>
      <w:r w:rsidR="00A4569C">
        <w:rPr>
          <w:rFonts w:ascii="Times New Roman" w:hAnsi="Times New Roman" w:cs="Times New Roman"/>
        </w:rPr>
        <w:t>памяти: 4 ГБ и выше;</w:t>
      </w:r>
    </w:p>
    <w:p w14:paraId="1C65C2BF" w14:textId="759470A6" w:rsidR="00CF0BA0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F0BA0">
        <w:rPr>
          <w:rFonts w:ascii="Times New Roman" w:hAnsi="Times New Roman" w:cs="Times New Roman"/>
        </w:rPr>
        <w:t>н</w:t>
      </w:r>
      <w:r w:rsidR="00CF0BA0" w:rsidRPr="00CF0BA0">
        <w:rPr>
          <w:rFonts w:ascii="Times New Roman" w:hAnsi="Times New Roman" w:cs="Times New Roman"/>
        </w:rPr>
        <w:t>аличие микрофона и камеры.</w:t>
      </w:r>
    </w:p>
    <w:p w14:paraId="4BB43EAF" w14:textId="77777777" w:rsidR="00110D55" w:rsidRDefault="00110D55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</w:rPr>
      </w:pPr>
    </w:p>
    <w:p w14:paraId="49953BE6" w14:textId="2DD1263A" w:rsidR="00995C02" w:rsidRDefault="004442E1" w:rsidP="00F967AE">
      <w:pPr>
        <w:pStyle w:val="a3"/>
        <w:numPr>
          <w:ilvl w:val="1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Количественные требования</w:t>
      </w:r>
      <w:r w:rsidRPr="004442E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 Программе для ЭВМ</w:t>
      </w:r>
    </w:p>
    <w:p w14:paraId="50DE06A4" w14:textId="5DBD1484" w:rsidR="00DA0106" w:rsidRPr="00DA0106" w:rsidRDefault="004C3332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bookmarkStart w:id="6" w:name="_Ref120756039"/>
      <w:r>
        <w:rPr>
          <w:rFonts w:ascii="Times New Roman" w:hAnsi="Times New Roman" w:cs="Times New Roman"/>
        </w:rPr>
        <w:t xml:space="preserve">Срок действия лицензий на право использования Программы для ЭВМ должен составлять </w:t>
      </w:r>
      <w:r w:rsidR="008C1730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 месяцев.</w:t>
      </w:r>
      <w:bookmarkEnd w:id="6"/>
    </w:p>
    <w:p w14:paraId="7D27C33D" w14:textId="1B8A0F9D" w:rsidR="00FA7EFF" w:rsidRDefault="004442E1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Максимальное количество </w:t>
      </w:r>
      <w:r w:rsidR="008908A2">
        <w:rPr>
          <w:rFonts w:ascii="Times New Roman" w:hAnsi="Times New Roman" w:cs="Times New Roman"/>
        </w:rPr>
        <w:t xml:space="preserve">зарегистрированных </w:t>
      </w:r>
      <w:r>
        <w:rPr>
          <w:rFonts w:ascii="Times New Roman" w:hAnsi="Times New Roman" w:cs="Times New Roman"/>
        </w:rPr>
        <w:t xml:space="preserve">Внутренних пользователей </w:t>
      </w:r>
      <w:r w:rsidR="004C3332">
        <w:rPr>
          <w:rFonts w:ascii="Times New Roman" w:hAnsi="Times New Roman" w:cs="Times New Roman"/>
        </w:rPr>
        <w:t xml:space="preserve">Программы для ЭВМ </w:t>
      </w:r>
      <w:r>
        <w:rPr>
          <w:rFonts w:ascii="Times New Roman" w:hAnsi="Times New Roman" w:cs="Times New Roman"/>
        </w:rPr>
        <w:t>не должно быть ограничено.</w:t>
      </w:r>
    </w:p>
    <w:p w14:paraId="255C2973" w14:textId="3F141B6A" w:rsidR="00363F12" w:rsidRDefault="00363F12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Максимальное количество </w:t>
      </w:r>
      <w:r w:rsidR="00712552">
        <w:rPr>
          <w:rFonts w:ascii="Times New Roman" w:hAnsi="Times New Roman" w:cs="Times New Roman"/>
        </w:rPr>
        <w:t xml:space="preserve">зарегистрированных </w:t>
      </w:r>
      <w:r>
        <w:rPr>
          <w:rFonts w:ascii="Times New Roman" w:hAnsi="Times New Roman" w:cs="Times New Roman"/>
        </w:rPr>
        <w:t>Внутренних пользователей с правами администратора не должно быть ограничено.</w:t>
      </w:r>
    </w:p>
    <w:p w14:paraId="0620E0E1" w14:textId="01FCCEBC" w:rsidR="003314A5" w:rsidRDefault="00110D55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создаваемых</w:t>
      </w:r>
      <w:r w:rsidR="0093235A">
        <w:rPr>
          <w:rFonts w:ascii="Times New Roman" w:hAnsi="Times New Roman" w:cs="Times New Roman"/>
        </w:rPr>
        <w:t xml:space="preserve"> </w:t>
      </w:r>
      <w:r w:rsidR="00073A72">
        <w:rPr>
          <w:rFonts w:ascii="Times New Roman" w:hAnsi="Times New Roman" w:cs="Times New Roman"/>
        </w:rPr>
        <w:t xml:space="preserve">Внутренними пользователями </w:t>
      </w:r>
      <w:r w:rsidR="0093235A">
        <w:rPr>
          <w:rFonts w:ascii="Times New Roman" w:hAnsi="Times New Roman" w:cs="Times New Roman"/>
        </w:rPr>
        <w:t>Заказчик</w:t>
      </w:r>
      <w:r w:rsidR="00073A7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Виртуальных комнат по уникальным ссылкам не должно быть ограничено.</w:t>
      </w:r>
    </w:p>
    <w:p w14:paraId="6826799B" w14:textId="603323A7" w:rsidR="000667AF" w:rsidRPr="003314A5" w:rsidRDefault="000667AF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Длительность видеоконференции в Виртуальной комнате не должн</w:t>
      </w:r>
      <w:r w:rsidR="0018748C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быть ограничен</w:t>
      </w:r>
      <w:r w:rsidR="0018748C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</w:p>
    <w:p w14:paraId="6CDFBF10" w14:textId="4E0FE378" w:rsidR="00073A72" w:rsidRPr="00073A72" w:rsidRDefault="004442E1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bookmarkStart w:id="7" w:name="_Ref120753607"/>
      <w:r>
        <w:rPr>
          <w:rFonts w:ascii="Times New Roman" w:hAnsi="Times New Roman" w:cs="Times New Roman"/>
        </w:rPr>
        <w:t xml:space="preserve">Максимальное количество Пользователей в одной Виртуальной комнате должно быть не менее </w:t>
      </w:r>
      <w:r w:rsidR="00435CC6">
        <w:rPr>
          <w:rFonts w:ascii="Times New Roman" w:hAnsi="Times New Roman" w:cs="Times New Roman"/>
        </w:rPr>
        <w:t>400</w:t>
      </w:r>
      <w:r w:rsidR="00073A72">
        <w:rPr>
          <w:rFonts w:ascii="Times New Roman" w:hAnsi="Times New Roman" w:cs="Times New Roman"/>
        </w:rPr>
        <w:t>.</w:t>
      </w:r>
      <w:bookmarkEnd w:id="7"/>
    </w:p>
    <w:p w14:paraId="5A0C6EC9" w14:textId="5C593A5C" w:rsidR="00881DCE" w:rsidRDefault="00D63B66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М</w:t>
      </w:r>
      <w:r w:rsidR="00881DCE" w:rsidRPr="00881DCE">
        <w:rPr>
          <w:rFonts w:ascii="Times New Roman" w:hAnsi="Times New Roman" w:cs="Times New Roman"/>
        </w:rPr>
        <w:t xml:space="preserve">одераторов </w:t>
      </w:r>
      <w:r w:rsidR="00881DCE">
        <w:rPr>
          <w:rFonts w:ascii="Times New Roman" w:hAnsi="Times New Roman" w:cs="Times New Roman"/>
        </w:rPr>
        <w:t xml:space="preserve">в </w:t>
      </w:r>
      <w:r w:rsidR="00881DCE" w:rsidRPr="00881DCE">
        <w:rPr>
          <w:rFonts w:ascii="Times New Roman" w:hAnsi="Times New Roman" w:cs="Times New Roman"/>
        </w:rPr>
        <w:t xml:space="preserve">одной </w:t>
      </w:r>
      <w:r w:rsidR="00881DCE">
        <w:rPr>
          <w:rFonts w:ascii="Times New Roman" w:hAnsi="Times New Roman" w:cs="Times New Roman"/>
        </w:rPr>
        <w:t xml:space="preserve">Виртуальное комнате должно быть не менее </w:t>
      </w:r>
      <w:r w:rsidR="003314A5">
        <w:rPr>
          <w:rFonts w:ascii="Times New Roman" w:hAnsi="Times New Roman" w:cs="Times New Roman"/>
        </w:rPr>
        <w:t xml:space="preserve">суммарного </w:t>
      </w:r>
      <w:r w:rsidR="00881DCE">
        <w:rPr>
          <w:rFonts w:ascii="Times New Roman" w:hAnsi="Times New Roman" w:cs="Times New Roman"/>
        </w:rPr>
        <w:t>максимального количества Пользователей в одной Виртуально</w:t>
      </w:r>
      <w:r w:rsidR="003314A5">
        <w:rPr>
          <w:rFonts w:ascii="Times New Roman" w:hAnsi="Times New Roman" w:cs="Times New Roman"/>
        </w:rPr>
        <w:t>й</w:t>
      </w:r>
      <w:r w:rsidR="00881DCE">
        <w:rPr>
          <w:rFonts w:ascii="Times New Roman" w:hAnsi="Times New Roman" w:cs="Times New Roman"/>
        </w:rPr>
        <w:t xml:space="preserve"> комнате, указанного в п.</w:t>
      </w:r>
      <w:r w:rsidR="009C02E3">
        <w:rPr>
          <w:rFonts w:ascii="Times New Roman" w:hAnsi="Times New Roman" w:cs="Times New Roman"/>
        </w:rPr>
        <w:t xml:space="preserve"> </w:t>
      </w:r>
      <w:r w:rsidR="009C02E3">
        <w:rPr>
          <w:rFonts w:ascii="Times New Roman" w:hAnsi="Times New Roman" w:cs="Times New Roman"/>
        </w:rPr>
        <w:fldChar w:fldCharType="begin"/>
      </w:r>
      <w:r w:rsidR="009C02E3">
        <w:rPr>
          <w:rFonts w:ascii="Times New Roman" w:hAnsi="Times New Roman" w:cs="Times New Roman"/>
        </w:rPr>
        <w:instrText xml:space="preserve"> REF _Ref120753607 \r \h </w:instrText>
      </w:r>
      <w:r w:rsidR="00BA45D1">
        <w:rPr>
          <w:rFonts w:ascii="Times New Roman" w:hAnsi="Times New Roman" w:cs="Times New Roman"/>
        </w:rPr>
        <w:instrText xml:space="preserve"> \* MERGEFORMAT </w:instrText>
      </w:r>
      <w:r w:rsidR="009C02E3">
        <w:rPr>
          <w:rFonts w:ascii="Times New Roman" w:hAnsi="Times New Roman" w:cs="Times New Roman"/>
        </w:rPr>
      </w:r>
      <w:r w:rsidR="009C02E3">
        <w:rPr>
          <w:rFonts w:ascii="Times New Roman" w:hAnsi="Times New Roman" w:cs="Times New Roman"/>
        </w:rPr>
        <w:fldChar w:fldCharType="separate"/>
      </w:r>
      <w:r w:rsidR="00AB1956">
        <w:rPr>
          <w:rFonts w:ascii="Times New Roman" w:hAnsi="Times New Roman" w:cs="Times New Roman"/>
        </w:rPr>
        <w:t>3.6</w:t>
      </w:r>
      <w:r w:rsidR="009C02E3">
        <w:rPr>
          <w:rFonts w:ascii="Times New Roman" w:hAnsi="Times New Roman" w:cs="Times New Roman"/>
        </w:rPr>
        <w:fldChar w:fldCharType="end"/>
      </w:r>
      <w:r w:rsidR="00881DCE">
        <w:rPr>
          <w:rFonts w:ascii="Times New Roman" w:hAnsi="Times New Roman" w:cs="Times New Roman"/>
        </w:rPr>
        <w:t>.</w:t>
      </w:r>
    </w:p>
    <w:p w14:paraId="12CD85C8" w14:textId="6620C811" w:rsidR="003314A5" w:rsidRPr="003314A5" w:rsidRDefault="003314A5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Внешних пользователей в одной Виртуальной комнате должно быть не менее суммарного максимального количества Пользователей в одной Виртуальной комнате, указанного в п.</w:t>
      </w:r>
      <w:r w:rsidRPr="00881DCE">
        <w:rPr>
          <w:rFonts w:ascii="Times New Roman" w:hAnsi="Times New Roman" w:cs="Times New Roman"/>
        </w:rPr>
        <w:t xml:space="preserve"> </w:t>
      </w:r>
      <w:r w:rsidR="00605727">
        <w:rPr>
          <w:rFonts w:ascii="Times New Roman" w:hAnsi="Times New Roman" w:cs="Times New Roman"/>
        </w:rPr>
        <w:fldChar w:fldCharType="begin"/>
      </w:r>
      <w:r w:rsidR="00605727">
        <w:rPr>
          <w:rFonts w:ascii="Times New Roman" w:hAnsi="Times New Roman" w:cs="Times New Roman"/>
        </w:rPr>
        <w:instrText xml:space="preserve"> REF _Ref120753607 \r \h </w:instrText>
      </w:r>
      <w:r w:rsidR="00BA45D1">
        <w:rPr>
          <w:rFonts w:ascii="Times New Roman" w:hAnsi="Times New Roman" w:cs="Times New Roman"/>
        </w:rPr>
        <w:instrText xml:space="preserve"> \* MERGEFORMAT </w:instrText>
      </w:r>
      <w:r w:rsidR="00605727">
        <w:rPr>
          <w:rFonts w:ascii="Times New Roman" w:hAnsi="Times New Roman" w:cs="Times New Roman"/>
        </w:rPr>
      </w:r>
      <w:r w:rsidR="00605727">
        <w:rPr>
          <w:rFonts w:ascii="Times New Roman" w:hAnsi="Times New Roman" w:cs="Times New Roman"/>
        </w:rPr>
        <w:fldChar w:fldCharType="separate"/>
      </w:r>
      <w:r w:rsidR="00AB1956">
        <w:rPr>
          <w:rFonts w:ascii="Times New Roman" w:hAnsi="Times New Roman" w:cs="Times New Roman"/>
        </w:rPr>
        <w:t>3.6</w:t>
      </w:r>
      <w:r w:rsidR="00605727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14:paraId="59565D64" w14:textId="69FC5BA2" w:rsidR="004442E1" w:rsidRPr="00435CC6" w:rsidRDefault="004442E1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435CC6">
        <w:rPr>
          <w:rFonts w:ascii="Times New Roman" w:hAnsi="Times New Roman" w:cs="Times New Roman"/>
        </w:rPr>
        <w:t xml:space="preserve">Максимальное количество единовременно идущих видеоконференций в Виртуальных комнатах должно быть не менее </w:t>
      </w:r>
      <w:r w:rsidR="00435CC6" w:rsidRPr="00435CC6">
        <w:rPr>
          <w:rFonts w:ascii="Times New Roman" w:hAnsi="Times New Roman" w:cs="Times New Roman"/>
        </w:rPr>
        <w:t>5</w:t>
      </w:r>
      <w:r w:rsidRPr="00435CC6">
        <w:rPr>
          <w:rFonts w:ascii="Times New Roman" w:hAnsi="Times New Roman" w:cs="Times New Roman"/>
        </w:rPr>
        <w:t>.</w:t>
      </w:r>
    </w:p>
    <w:p w14:paraId="6A25088C" w14:textId="697C3F84" w:rsidR="00CF076A" w:rsidRPr="00435CC6" w:rsidRDefault="00CF076A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435CC6">
        <w:rPr>
          <w:rFonts w:ascii="Times New Roman" w:hAnsi="Times New Roman" w:cs="Times New Roman"/>
        </w:rPr>
        <w:t xml:space="preserve">Максимальное количество единовременно активных видео- или аудио-вызовов в Виртуальные комнаты по протоколу </w:t>
      </w:r>
      <w:r w:rsidRPr="00BA45D1">
        <w:rPr>
          <w:rFonts w:ascii="Times New Roman" w:hAnsi="Times New Roman" w:cs="Times New Roman"/>
        </w:rPr>
        <w:t>SIP</w:t>
      </w:r>
      <w:r w:rsidRPr="00435CC6">
        <w:rPr>
          <w:rFonts w:ascii="Times New Roman" w:hAnsi="Times New Roman" w:cs="Times New Roman"/>
        </w:rPr>
        <w:t xml:space="preserve"> должно быть не менее </w:t>
      </w:r>
      <w:r w:rsidR="00435CC6" w:rsidRPr="00435CC6">
        <w:rPr>
          <w:rFonts w:ascii="Times New Roman" w:hAnsi="Times New Roman" w:cs="Times New Roman"/>
        </w:rPr>
        <w:t>1</w:t>
      </w:r>
      <w:r w:rsidRPr="00435CC6">
        <w:rPr>
          <w:rFonts w:ascii="Times New Roman" w:hAnsi="Times New Roman" w:cs="Times New Roman"/>
        </w:rPr>
        <w:t>.</w:t>
      </w:r>
    </w:p>
    <w:p w14:paraId="48EC7C79" w14:textId="4F20613E" w:rsidR="00942807" w:rsidRDefault="00942807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435CC6">
        <w:rPr>
          <w:rFonts w:ascii="Times New Roman" w:hAnsi="Times New Roman" w:cs="Times New Roman"/>
        </w:rPr>
        <w:lastRenderedPageBreak/>
        <w:t>Объем файлового хранилища для записей видеоконференций не должен быть ограничен.</w:t>
      </w:r>
    </w:p>
    <w:p w14:paraId="283F724C" w14:textId="58713AE8" w:rsidR="00BF4B92" w:rsidRDefault="00BF4B92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хранения записей видеоконференций на сервере Исполнителя должен быть не менее, чем срок действия лицензий согласно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_Ref120756039 \r \h  \* MERGEFORMAT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AB1956">
        <w:rPr>
          <w:rFonts w:ascii="Times New Roman" w:hAnsi="Times New Roman" w:cs="Times New Roman"/>
        </w:rPr>
        <w:t>3.1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плюс три месяца.</w:t>
      </w:r>
    </w:p>
    <w:p w14:paraId="61FE7430" w14:textId="77777777" w:rsidR="004442E1" w:rsidRDefault="004442E1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</w:rPr>
      </w:pPr>
    </w:p>
    <w:p w14:paraId="58A710E0" w14:textId="7C24D0C1" w:rsidR="00110D55" w:rsidRPr="00110D55" w:rsidRDefault="00110D55" w:rsidP="00F967AE">
      <w:pPr>
        <w:pStyle w:val="a3"/>
        <w:numPr>
          <w:ilvl w:val="1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Функциональные</w:t>
      </w:r>
      <w:r w:rsidR="0003355A">
        <w:rPr>
          <w:rFonts w:ascii="Times New Roman" w:hAnsi="Times New Roman" w:cs="Times New Roman"/>
          <w:b/>
        </w:rPr>
        <w:t xml:space="preserve"> т</w:t>
      </w:r>
      <w:r w:rsidR="00A9312C">
        <w:rPr>
          <w:rFonts w:ascii="Times New Roman" w:hAnsi="Times New Roman" w:cs="Times New Roman"/>
          <w:b/>
        </w:rPr>
        <w:t>ребования к Программе для ЭВМ</w:t>
      </w:r>
    </w:p>
    <w:p w14:paraId="6CA3C6A5" w14:textId="77B655BE" w:rsidR="00110D55" w:rsidRDefault="00110D55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предоставлять Внутренним пользователям </w:t>
      </w:r>
      <w:r w:rsidR="00CB5A75">
        <w:rPr>
          <w:rFonts w:ascii="Times New Roman" w:hAnsi="Times New Roman" w:cs="Times New Roman"/>
        </w:rPr>
        <w:t>следующие</w:t>
      </w:r>
      <w:r>
        <w:rPr>
          <w:rFonts w:ascii="Times New Roman" w:hAnsi="Times New Roman" w:cs="Times New Roman"/>
        </w:rPr>
        <w:t xml:space="preserve"> возможности</w:t>
      </w:r>
      <w:r w:rsidR="00CB5A75">
        <w:rPr>
          <w:rFonts w:ascii="Times New Roman" w:hAnsi="Times New Roman" w:cs="Times New Roman"/>
        </w:rPr>
        <w:t xml:space="preserve"> для организации видеоконференций в Виртуальных комнатах</w:t>
      </w:r>
      <w:r>
        <w:rPr>
          <w:rFonts w:ascii="Times New Roman" w:hAnsi="Times New Roman" w:cs="Times New Roman"/>
        </w:rPr>
        <w:t>.</w:t>
      </w:r>
    </w:p>
    <w:p w14:paraId="255DAE0E" w14:textId="1B99AE8C" w:rsidR="00110D55" w:rsidRDefault="00110D55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110D55">
        <w:rPr>
          <w:rFonts w:ascii="Times New Roman" w:hAnsi="Times New Roman" w:cs="Times New Roman"/>
        </w:rPr>
        <w:t>оздание Виртуальных комнат по уникальной ссылке</w:t>
      </w:r>
      <w:r w:rsidR="004C3332">
        <w:rPr>
          <w:rFonts w:ascii="Times New Roman" w:hAnsi="Times New Roman" w:cs="Times New Roman"/>
        </w:rPr>
        <w:t>, генерируемой автоматически</w:t>
      </w:r>
      <w:r>
        <w:rPr>
          <w:rFonts w:ascii="Times New Roman" w:hAnsi="Times New Roman" w:cs="Times New Roman"/>
        </w:rPr>
        <w:t>.</w:t>
      </w:r>
    </w:p>
    <w:p w14:paraId="71C9EE3A" w14:textId="1B20B507" w:rsidR="004C3332" w:rsidRDefault="004C3332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110D55">
        <w:rPr>
          <w:rFonts w:ascii="Times New Roman" w:hAnsi="Times New Roman" w:cs="Times New Roman"/>
        </w:rPr>
        <w:t xml:space="preserve">оздание Виртуальных комнат </w:t>
      </w:r>
      <w:r>
        <w:rPr>
          <w:rFonts w:ascii="Times New Roman" w:hAnsi="Times New Roman" w:cs="Times New Roman"/>
        </w:rPr>
        <w:t>с ручным заданием идентификатора</w:t>
      </w:r>
      <w:r w:rsidRPr="00110D55">
        <w:rPr>
          <w:rFonts w:ascii="Times New Roman" w:hAnsi="Times New Roman" w:cs="Times New Roman"/>
        </w:rPr>
        <w:t xml:space="preserve"> по уникальной ссылке</w:t>
      </w:r>
      <w:r>
        <w:rPr>
          <w:rFonts w:ascii="Times New Roman" w:hAnsi="Times New Roman" w:cs="Times New Roman"/>
        </w:rPr>
        <w:t>, вводимой Внутренним пользователем вручную в адресной строке интернет-браузера.</w:t>
      </w:r>
    </w:p>
    <w:p w14:paraId="226EFEB5" w14:textId="64E8FA14" w:rsidR="00110D55" w:rsidRDefault="00881DC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110D55" w:rsidRPr="00110D55">
        <w:rPr>
          <w:rFonts w:ascii="Times New Roman" w:hAnsi="Times New Roman" w:cs="Times New Roman"/>
        </w:rPr>
        <w:t>оздание запланированных встреч в Виртуальных комнатах по уникальной ссылке с во</w:t>
      </w:r>
      <w:r w:rsidR="00110D55">
        <w:rPr>
          <w:rFonts w:ascii="Times New Roman" w:hAnsi="Times New Roman" w:cs="Times New Roman"/>
        </w:rPr>
        <w:t>зможностью задать:</w:t>
      </w:r>
    </w:p>
    <w:p w14:paraId="4451CF7F" w14:textId="23C13024" w:rsidR="00110D55" w:rsidRPr="00C117C3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17C3">
        <w:rPr>
          <w:rFonts w:ascii="Times New Roman" w:hAnsi="Times New Roman" w:cs="Times New Roman"/>
        </w:rPr>
        <w:t>дату</w:t>
      </w:r>
      <w:r w:rsidR="00110D55" w:rsidRPr="00C117C3">
        <w:rPr>
          <w:rFonts w:ascii="Times New Roman" w:hAnsi="Times New Roman" w:cs="Times New Roman"/>
        </w:rPr>
        <w:t xml:space="preserve"> и </w:t>
      </w:r>
      <w:r w:rsidR="00C117C3">
        <w:rPr>
          <w:rFonts w:ascii="Times New Roman" w:hAnsi="Times New Roman" w:cs="Times New Roman"/>
        </w:rPr>
        <w:t>время встречи</w:t>
      </w:r>
      <w:r w:rsidR="00110D55" w:rsidRPr="00C117C3">
        <w:rPr>
          <w:rFonts w:ascii="Times New Roman" w:hAnsi="Times New Roman" w:cs="Times New Roman"/>
        </w:rPr>
        <w:t>;</w:t>
      </w:r>
    </w:p>
    <w:p w14:paraId="119224AD" w14:textId="24C5115A" w:rsidR="00110D55" w:rsidRPr="00C117C3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0D55" w:rsidRPr="00C117C3">
        <w:rPr>
          <w:rFonts w:ascii="Times New Roman" w:hAnsi="Times New Roman" w:cs="Times New Roman"/>
        </w:rPr>
        <w:t>тему встречи;</w:t>
      </w:r>
    </w:p>
    <w:p w14:paraId="2E95C170" w14:textId="66735F50" w:rsidR="00110D55" w:rsidRPr="00C117C3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0D55" w:rsidRPr="00C117C3">
        <w:rPr>
          <w:rFonts w:ascii="Times New Roman" w:hAnsi="Times New Roman" w:cs="Times New Roman"/>
        </w:rPr>
        <w:t>описание встречи;</w:t>
      </w:r>
    </w:p>
    <w:p w14:paraId="1D6A1F67" w14:textId="23A8CDF6" w:rsidR="00881DCE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667AF">
        <w:rPr>
          <w:rFonts w:ascii="Times New Roman" w:hAnsi="Times New Roman" w:cs="Times New Roman"/>
        </w:rPr>
        <w:t>включение разрешения на вход для Внешних пользователей;</w:t>
      </w:r>
    </w:p>
    <w:p w14:paraId="56B58803" w14:textId="6A8A2877" w:rsidR="000667AF" w:rsidRPr="005B096A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667AF">
        <w:rPr>
          <w:rFonts w:ascii="Times New Roman" w:hAnsi="Times New Roman" w:cs="Times New Roman"/>
        </w:rPr>
        <w:t>включение и выключение разрешения на подключение Пользователей к Виртуальной комнате с помощью звонка по телефонной сети общего пользования</w:t>
      </w:r>
      <w:r w:rsidR="000667AF" w:rsidRPr="00435CC6">
        <w:rPr>
          <w:rFonts w:ascii="Times New Roman" w:hAnsi="Times New Roman" w:cs="Times New Roman"/>
        </w:rPr>
        <w:t xml:space="preserve"> и видео-звонка по протоколу </w:t>
      </w:r>
      <w:r w:rsidR="000667AF" w:rsidRPr="00435CC6">
        <w:rPr>
          <w:rFonts w:ascii="Times New Roman" w:hAnsi="Times New Roman" w:cs="Times New Roman"/>
          <w:lang w:val="en-US"/>
        </w:rPr>
        <w:t>SIP</w:t>
      </w:r>
      <w:r w:rsidR="000667AF" w:rsidRPr="00435CC6">
        <w:rPr>
          <w:rFonts w:ascii="Times New Roman" w:hAnsi="Times New Roman" w:cs="Times New Roman"/>
        </w:rPr>
        <w:t>;</w:t>
      </w:r>
    </w:p>
    <w:p w14:paraId="46D44BD5" w14:textId="03D6E0B2" w:rsidR="000667AF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667AF" w:rsidRPr="005B096A">
        <w:rPr>
          <w:rFonts w:ascii="Times New Roman" w:hAnsi="Times New Roman" w:cs="Times New Roman"/>
        </w:rPr>
        <w:t>включение</w:t>
      </w:r>
      <w:r w:rsidR="000667AF">
        <w:rPr>
          <w:rFonts w:ascii="Times New Roman" w:hAnsi="Times New Roman" w:cs="Times New Roman"/>
        </w:rPr>
        <w:t xml:space="preserve"> и выключение</w:t>
      </w:r>
      <w:r w:rsidR="000667AF" w:rsidRPr="005B096A">
        <w:rPr>
          <w:rFonts w:ascii="Times New Roman" w:hAnsi="Times New Roman" w:cs="Times New Roman"/>
        </w:rPr>
        <w:t xml:space="preserve"> </w:t>
      </w:r>
      <w:r w:rsidR="000667AF">
        <w:rPr>
          <w:rFonts w:ascii="Times New Roman" w:hAnsi="Times New Roman" w:cs="Times New Roman"/>
        </w:rPr>
        <w:t>требования</w:t>
      </w:r>
      <w:r w:rsidR="000667AF" w:rsidRPr="005B096A">
        <w:rPr>
          <w:rFonts w:ascii="Times New Roman" w:hAnsi="Times New Roman" w:cs="Times New Roman"/>
        </w:rPr>
        <w:t xml:space="preserve"> дл</w:t>
      </w:r>
      <w:r w:rsidR="00D63B66">
        <w:rPr>
          <w:rFonts w:ascii="Times New Roman" w:hAnsi="Times New Roman" w:cs="Times New Roman"/>
        </w:rPr>
        <w:t>я Пользователей, не являющихся М</w:t>
      </w:r>
      <w:r w:rsidR="000667AF" w:rsidRPr="005B096A">
        <w:rPr>
          <w:rFonts w:ascii="Times New Roman" w:hAnsi="Times New Roman" w:cs="Times New Roman"/>
        </w:rPr>
        <w:t xml:space="preserve">одераторами, ввести </w:t>
      </w:r>
      <w:r w:rsidR="007E0E38">
        <w:rPr>
          <w:rFonts w:ascii="Times New Roman" w:hAnsi="Times New Roman" w:cs="Times New Roman"/>
          <w:lang w:val="en-US"/>
        </w:rPr>
        <w:t>PIN</w:t>
      </w:r>
      <w:r w:rsidR="000667AF" w:rsidRPr="005B096A">
        <w:rPr>
          <w:rFonts w:ascii="Times New Roman" w:hAnsi="Times New Roman" w:cs="Times New Roman"/>
        </w:rPr>
        <w:t>-код для входа в Виртуальную комнату;</w:t>
      </w:r>
    </w:p>
    <w:p w14:paraId="43D1C4CE" w14:textId="3AFCFD8B" w:rsidR="00E459B7" w:rsidRDefault="00E459B7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Создание повторяющихся запланированных встреч в Виртуальных комнатах по одной и той же уникальной ссылке, с возможностью задать периодичность повтора встречи из следующих вариантов, при наличии настроенной администратором Пространства интеграции с сервером </w:t>
      </w:r>
      <w:r w:rsidRPr="00BA45D1">
        <w:rPr>
          <w:rFonts w:ascii="Times New Roman" w:hAnsi="Times New Roman" w:cs="Times New Roman"/>
        </w:rPr>
        <w:t>Exchange</w:t>
      </w:r>
      <w:r w:rsidRPr="00E459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Заказчика:</w:t>
      </w:r>
    </w:p>
    <w:p w14:paraId="63A1EDC0" w14:textId="0EA08451" w:rsidR="00E459B7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59B7">
        <w:rPr>
          <w:rFonts w:ascii="Times New Roman" w:hAnsi="Times New Roman" w:cs="Times New Roman"/>
        </w:rPr>
        <w:t>по будням;</w:t>
      </w:r>
    </w:p>
    <w:p w14:paraId="61214CA7" w14:textId="1EC7D6D2" w:rsidR="00E459B7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59B7">
        <w:rPr>
          <w:rFonts w:ascii="Times New Roman" w:hAnsi="Times New Roman" w:cs="Times New Roman"/>
        </w:rPr>
        <w:t>ежедневно;</w:t>
      </w:r>
    </w:p>
    <w:p w14:paraId="1686D6E4" w14:textId="6ACF8415" w:rsidR="00E459B7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59B7">
        <w:rPr>
          <w:rFonts w:ascii="Times New Roman" w:hAnsi="Times New Roman" w:cs="Times New Roman"/>
        </w:rPr>
        <w:t>еженедельно в текущий день недели;</w:t>
      </w:r>
    </w:p>
    <w:p w14:paraId="35A142FC" w14:textId="60CE6A70" w:rsidR="00E459B7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59B7">
        <w:rPr>
          <w:rFonts w:ascii="Times New Roman" w:hAnsi="Times New Roman" w:cs="Times New Roman"/>
        </w:rPr>
        <w:t>ежемесячно в выбранное число месяца;</w:t>
      </w:r>
    </w:p>
    <w:p w14:paraId="51817AA1" w14:textId="595DA888" w:rsidR="00BD2C4A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D2C4A">
        <w:rPr>
          <w:rFonts w:ascii="Times New Roman" w:hAnsi="Times New Roman" w:cs="Times New Roman"/>
        </w:rPr>
        <w:t>ежемесячно в выбранный день недели с возможностью задать порядковый номер дня недели в месяце из вариантов: первый, второй, третий, четвертый, последний;</w:t>
      </w:r>
    </w:p>
    <w:p w14:paraId="7EAA893F" w14:textId="0BE90028" w:rsidR="00E459B7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59B7">
        <w:rPr>
          <w:rFonts w:ascii="Times New Roman" w:hAnsi="Times New Roman" w:cs="Times New Roman"/>
        </w:rPr>
        <w:t xml:space="preserve">раз в заданное количество месяцев с возможностью задать </w:t>
      </w:r>
      <w:r w:rsidR="00BD2C4A">
        <w:rPr>
          <w:rFonts w:ascii="Times New Roman" w:hAnsi="Times New Roman" w:cs="Times New Roman"/>
        </w:rPr>
        <w:t xml:space="preserve">повторение </w:t>
      </w:r>
      <w:r w:rsidR="00E459B7">
        <w:rPr>
          <w:rFonts w:ascii="Times New Roman" w:hAnsi="Times New Roman" w:cs="Times New Roman"/>
        </w:rPr>
        <w:t xml:space="preserve">не </w:t>
      </w:r>
      <w:r w:rsidR="00BD2C4A">
        <w:rPr>
          <w:rFonts w:ascii="Times New Roman" w:hAnsi="Times New Roman" w:cs="Times New Roman"/>
        </w:rPr>
        <w:t>чаще</w:t>
      </w:r>
      <w:r w:rsidR="00E459B7">
        <w:rPr>
          <w:rFonts w:ascii="Times New Roman" w:hAnsi="Times New Roman" w:cs="Times New Roman"/>
        </w:rPr>
        <w:t xml:space="preserve"> чем раз в 99 месяцев в выбранное число месяца;</w:t>
      </w:r>
    </w:p>
    <w:p w14:paraId="092263E9" w14:textId="18E6A95D" w:rsidR="00BD2C4A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D2C4A">
        <w:rPr>
          <w:rFonts w:ascii="Times New Roman" w:hAnsi="Times New Roman" w:cs="Times New Roman"/>
        </w:rPr>
        <w:t>раз в заданное количество месяцев с возможностью задать повторение не чаще чем раз в 99 месяцев в выбранный день недели с возможностью задать порядковый номер дня недели в месяце из вариантов: первый, второй, третий, четвертый, последний;</w:t>
      </w:r>
    </w:p>
    <w:p w14:paraId="0F49A0E1" w14:textId="5806764D" w:rsidR="00E459B7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D2C4A">
        <w:rPr>
          <w:rFonts w:ascii="Times New Roman" w:hAnsi="Times New Roman" w:cs="Times New Roman"/>
        </w:rPr>
        <w:t>необходима возможность задать дату окончания данной повторяющейся встречи, после которой экземпляры повторяющейся встречи не будут созданы;</w:t>
      </w:r>
    </w:p>
    <w:p w14:paraId="116EB1B7" w14:textId="015FF268" w:rsidR="00BD2C4A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D2C4A">
        <w:rPr>
          <w:rFonts w:ascii="Times New Roman" w:hAnsi="Times New Roman" w:cs="Times New Roman"/>
        </w:rPr>
        <w:t>необходима возможность задать число повторений данной повторяющейся встречи с возможностью создать не более чем 100 экземпляров.</w:t>
      </w:r>
    </w:p>
    <w:p w14:paraId="297C5BD0" w14:textId="349DE50D" w:rsidR="00110D55" w:rsidRPr="00881DCE" w:rsidRDefault="00881DC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110D55" w:rsidRPr="00881DCE">
        <w:rPr>
          <w:rFonts w:ascii="Times New Roman" w:hAnsi="Times New Roman" w:cs="Times New Roman"/>
        </w:rPr>
        <w:t xml:space="preserve">риглашение Внутренних пользователей </w:t>
      </w:r>
      <w:r w:rsidR="00AB230A">
        <w:rPr>
          <w:rFonts w:ascii="Times New Roman" w:hAnsi="Times New Roman" w:cs="Times New Roman"/>
        </w:rPr>
        <w:t>П</w:t>
      </w:r>
      <w:r w:rsidR="00110D55" w:rsidRPr="00881DCE">
        <w:rPr>
          <w:rFonts w:ascii="Times New Roman" w:hAnsi="Times New Roman" w:cs="Times New Roman"/>
        </w:rPr>
        <w:t>ространства на запланированные встречи по фамилии и имени</w:t>
      </w:r>
      <w:r>
        <w:rPr>
          <w:rFonts w:ascii="Times New Roman" w:hAnsi="Times New Roman" w:cs="Times New Roman"/>
        </w:rPr>
        <w:t xml:space="preserve"> </w:t>
      </w:r>
      <w:r w:rsidR="005C1128">
        <w:rPr>
          <w:rFonts w:ascii="Times New Roman" w:hAnsi="Times New Roman" w:cs="Times New Roman"/>
        </w:rPr>
        <w:t xml:space="preserve">с автоматической отправкой приглашения на электронную почту выбранных Пользователей </w:t>
      </w:r>
      <w:r>
        <w:rPr>
          <w:rFonts w:ascii="Times New Roman" w:hAnsi="Times New Roman" w:cs="Times New Roman"/>
        </w:rPr>
        <w:t>или электронной почте с автоматической отправкой приглашения на электронную почту выбранных Пользователей.</w:t>
      </w:r>
    </w:p>
    <w:p w14:paraId="3BC4F40B" w14:textId="6A41253D" w:rsidR="005B096A" w:rsidRDefault="00881DC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110D55" w:rsidRPr="00110D55">
        <w:rPr>
          <w:rFonts w:ascii="Times New Roman" w:hAnsi="Times New Roman" w:cs="Times New Roman"/>
        </w:rPr>
        <w:t xml:space="preserve">риглашение Внешних пользователей на запланированные встречи по </w:t>
      </w:r>
      <w:r w:rsidR="005C1128">
        <w:rPr>
          <w:rFonts w:ascii="Times New Roman" w:hAnsi="Times New Roman" w:cs="Times New Roman"/>
        </w:rPr>
        <w:t xml:space="preserve">введенной Пользователем </w:t>
      </w:r>
      <w:r w:rsidR="00110D55" w:rsidRPr="00110D55">
        <w:rPr>
          <w:rFonts w:ascii="Times New Roman" w:hAnsi="Times New Roman" w:cs="Times New Roman"/>
        </w:rPr>
        <w:t>электронной почте</w:t>
      </w:r>
      <w:r w:rsidRPr="00881D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 автоматической отправкой приглашения на электронную почту выбранных Пользователей.</w:t>
      </w:r>
    </w:p>
    <w:p w14:paraId="559F7A5A" w14:textId="77777777" w:rsidR="00F61311" w:rsidRPr="00F61311" w:rsidRDefault="00F61311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61311">
        <w:rPr>
          <w:rFonts w:ascii="Times New Roman" w:hAnsi="Times New Roman" w:cs="Times New Roman"/>
        </w:rPr>
        <w:t>Совершение звонка одному или группе выбранных Внутренних пользователей путем единичного или множественного выбора из книги контактов. Выбранные пользователи должны получить звонок и/или уведомление в приложениях для ПК и мобильных устройств.</w:t>
      </w:r>
    </w:p>
    <w:p w14:paraId="36359F1F" w14:textId="44F6003F" w:rsidR="00CB5A75" w:rsidRPr="00CB5A75" w:rsidRDefault="00CB5A75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создаваемые Внутренними пользователями Виртуальные комнаты должны обладать следующими функциями</w:t>
      </w:r>
      <w:r w:rsidR="00BA45D1">
        <w:rPr>
          <w:rFonts w:ascii="Times New Roman" w:hAnsi="Times New Roman" w:cs="Times New Roman"/>
        </w:rPr>
        <w:t>:</w:t>
      </w:r>
    </w:p>
    <w:p w14:paraId="730916CF" w14:textId="290455E2" w:rsidR="001F3380" w:rsidRDefault="001F3380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входа в любую Виртуальную комнату неограниченное количество раз на неограниченное время.</w:t>
      </w:r>
    </w:p>
    <w:p w14:paraId="4C2C5DA1" w14:textId="6D80AF21" w:rsidR="000667AF" w:rsidRDefault="000667AF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Виртуальные комнаты должны быть доступны для входа Внутренних Пользователей бе</w:t>
      </w:r>
      <w:r w:rsidR="00D63B66">
        <w:rPr>
          <w:rFonts w:ascii="Times New Roman" w:hAnsi="Times New Roman" w:cs="Times New Roman"/>
        </w:rPr>
        <w:t>з присутствия организатора или М</w:t>
      </w:r>
      <w:r>
        <w:rPr>
          <w:rFonts w:ascii="Times New Roman" w:hAnsi="Times New Roman" w:cs="Times New Roman"/>
        </w:rPr>
        <w:t xml:space="preserve">одератора, если не включена опция допуска только с разрешения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одератора.</w:t>
      </w:r>
    </w:p>
    <w:p w14:paraId="00FBD8B3" w14:textId="686E64D5" w:rsidR="000667AF" w:rsidRDefault="000667AF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Виртуальные комнаты должны быть доступны для входа Внешних Пользователей без присутствия организатора или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одератора, если не включена опц</w:t>
      </w:r>
      <w:r w:rsidR="00D63B66">
        <w:rPr>
          <w:rFonts w:ascii="Times New Roman" w:hAnsi="Times New Roman" w:cs="Times New Roman"/>
        </w:rPr>
        <w:t>ия допуска только с разрешения М</w:t>
      </w:r>
      <w:r>
        <w:rPr>
          <w:rFonts w:ascii="Times New Roman" w:hAnsi="Times New Roman" w:cs="Times New Roman"/>
        </w:rPr>
        <w:t>одератора и включено разрешение на вход для Внешних пользователей.</w:t>
      </w:r>
    </w:p>
    <w:p w14:paraId="16091E95" w14:textId="27804226" w:rsidR="005933AA" w:rsidRDefault="005933AA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Разрешение видеопотоков, передаваемых Программой для ЭВМ от каждого Пользователя каждому, должно автоматически динамически подбираться на основе оценки пропускной способности интернет-каналов Пользователей и ее изменения.</w:t>
      </w:r>
    </w:p>
    <w:p w14:paraId="7E768591" w14:textId="4867821B" w:rsidR="005C1128" w:rsidRDefault="005C1128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оценки Программой для ЭВМ пропускной способности интернет-канала Пользователя как недостаточной для пропускания видеопотоков от других Пользователей Виртуальной комнаты Программа для ЭВМ должна автоматически прерывать передачу видеопотока и передавать только аудиопоток от других Пользователей.</w:t>
      </w:r>
    </w:p>
    <w:p w14:paraId="1D1B5D39" w14:textId="46751DE8" w:rsidR="00CB5A75" w:rsidRDefault="00CB5A75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Пользователям «поднять руку» нажатием кнопки на панели управления Виртуальной комнатой.</w:t>
      </w:r>
    </w:p>
    <w:p w14:paraId="38E86F77" w14:textId="528DB602" w:rsidR="00CB5A75" w:rsidRDefault="00CB5A75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Пользователям должен быть доступен список всех присутствующих в Виртуальной комнате Пользователей, содержащий</w:t>
      </w:r>
      <w:r w:rsidR="005C1128">
        <w:rPr>
          <w:rFonts w:ascii="Times New Roman" w:hAnsi="Times New Roman" w:cs="Times New Roman"/>
        </w:rPr>
        <w:t xml:space="preserve"> при наличии</w:t>
      </w:r>
      <w:r>
        <w:rPr>
          <w:rFonts w:ascii="Times New Roman" w:hAnsi="Times New Roman" w:cs="Times New Roman"/>
        </w:rPr>
        <w:t>:</w:t>
      </w:r>
    </w:p>
    <w:p w14:paraId="6B87254B" w14:textId="6E339297" w:rsidR="00CB5A75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B5A75">
        <w:rPr>
          <w:rFonts w:ascii="Times New Roman" w:hAnsi="Times New Roman" w:cs="Times New Roman"/>
        </w:rPr>
        <w:t>фамилии и имена каждого Пользователя;</w:t>
      </w:r>
    </w:p>
    <w:p w14:paraId="3F78DC70" w14:textId="46F1FE6C" w:rsidR="00CB5A75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B5A75">
        <w:rPr>
          <w:rFonts w:ascii="Times New Roman" w:hAnsi="Times New Roman" w:cs="Times New Roman"/>
        </w:rPr>
        <w:t>фотографии и должности при наличии;</w:t>
      </w:r>
    </w:p>
    <w:p w14:paraId="12C308C7" w14:textId="22643E7B" w:rsidR="00CB5A75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B5A75">
        <w:rPr>
          <w:rFonts w:ascii="Times New Roman" w:hAnsi="Times New Roman" w:cs="Times New Roman"/>
        </w:rPr>
        <w:t>индикацию «поднятых рук» с отображением их в начале списка Пользователей и сортировкой по очередности «поднятия руки»;</w:t>
      </w:r>
    </w:p>
    <w:p w14:paraId="52B647FD" w14:textId="5D2A6D8D" w:rsidR="00F61311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61311">
        <w:rPr>
          <w:rFonts w:ascii="Times New Roman" w:hAnsi="Times New Roman" w:cs="Times New Roman"/>
        </w:rPr>
        <w:t xml:space="preserve">индикацию выключенных микрофонов </w:t>
      </w:r>
      <w:r w:rsidR="00F61311" w:rsidRPr="001815DF">
        <w:rPr>
          <w:rFonts w:ascii="Times New Roman" w:hAnsi="Times New Roman" w:cs="Times New Roman"/>
        </w:rPr>
        <w:t xml:space="preserve">у </w:t>
      </w:r>
      <w:r w:rsidR="001815DF" w:rsidRPr="001815DF">
        <w:rPr>
          <w:rFonts w:ascii="Times New Roman" w:hAnsi="Times New Roman" w:cs="Times New Roman"/>
        </w:rPr>
        <w:t>Участников видеоконференции</w:t>
      </w:r>
      <w:r w:rsidR="00F61311">
        <w:rPr>
          <w:rFonts w:ascii="Times New Roman" w:hAnsi="Times New Roman" w:cs="Times New Roman"/>
        </w:rPr>
        <w:t>;</w:t>
      </w:r>
    </w:p>
    <w:p w14:paraId="02C8B5D6" w14:textId="4F0A291F" w:rsidR="00F61311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61311">
        <w:rPr>
          <w:rFonts w:ascii="Times New Roman" w:hAnsi="Times New Roman" w:cs="Times New Roman"/>
        </w:rPr>
        <w:t xml:space="preserve">индикацию говорящих </w:t>
      </w:r>
      <w:r w:rsidR="001815DF" w:rsidRPr="001815DF">
        <w:rPr>
          <w:rFonts w:ascii="Times New Roman" w:hAnsi="Times New Roman" w:cs="Times New Roman"/>
        </w:rPr>
        <w:t>Участников видеоконференции</w:t>
      </w:r>
      <w:r w:rsidR="001815DF">
        <w:rPr>
          <w:rFonts w:ascii="Times New Roman" w:hAnsi="Times New Roman" w:cs="Times New Roman"/>
        </w:rPr>
        <w:t xml:space="preserve"> </w:t>
      </w:r>
      <w:r w:rsidR="00F61311">
        <w:rPr>
          <w:rFonts w:ascii="Times New Roman" w:hAnsi="Times New Roman" w:cs="Times New Roman"/>
        </w:rPr>
        <w:t>с разделением уровня сигнала на слабый и сильный.</w:t>
      </w:r>
    </w:p>
    <w:p w14:paraId="7203A4A4" w14:textId="6AA691A6" w:rsidR="00CB5A75" w:rsidRDefault="00667217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Пользователям должен быть доступен чат Виртуальной комнаты, обладающий следующим функционалом:</w:t>
      </w:r>
    </w:p>
    <w:p w14:paraId="118EF24C" w14:textId="2DFE1CB5" w:rsidR="00667217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33AA">
        <w:rPr>
          <w:rFonts w:ascii="Times New Roman" w:hAnsi="Times New Roman" w:cs="Times New Roman"/>
        </w:rPr>
        <w:t>отправка текстовых сообщений;</w:t>
      </w:r>
    </w:p>
    <w:p w14:paraId="4E56AFCA" w14:textId="007EE489" w:rsidR="005933AA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33AA">
        <w:rPr>
          <w:rFonts w:ascii="Times New Roman" w:hAnsi="Times New Roman" w:cs="Times New Roman"/>
        </w:rPr>
        <w:t>отправка файлов</w:t>
      </w:r>
      <w:r w:rsidR="00F61311">
        <w:rPr>
          <w:rFonts w:ascii="Times New Roman" w:hAnsi="Times New Roman" w:cs="Times New Roman"/>
        </w:rPr>
        <w:t xml:space="preserve"> любых форматов</w:t>
      </w:r>
      <w:r w:rsidR="005933AA">
        <w:rPr>
          <w:rFonts w:ascii="Times New Roman" w:hAnsi="Times New Roman" w:cs="Times New Roman"/>
        </w:rPr>
        <w:t xml:space="preserve">, предельный размер которых должен быть не </w:t>
      </w:r>
      <w:r w:rsidR="00DC222B">
        <w:rPr>
          <w:rFonts w:ascii="Times New Roman" w:hAnsi="Times New Roman" w:cs="Times New Roman"/>
        </w:rPr>
        <w:t>более</w:t>
      </w:r>
      <w:r w:rsidR="005933AA">
        <w:rPr>
          <w:rFonts w:ascii="Times New Roman" w:hAnsi="Times New Roman" w:cs="Times New Roman"/>
        </w:rPr>
        <w:t xml:space="preserve"> 50 Мб;</w:t>
      </w:r>
    </w:p>
    <w:p w14:paraId="3DDE4D61" w14:textId="138C2DCE" w:rsidR="005933AA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33AA">
        <w:rPr>
          <w:rFonts w:ascii="Times New Roman" w:hAnsi="Times New Roman" w:cs="Times New Roman"/>
        </w:rPr>
        <w:t>ответы на сообщения в чате (цитирование);</w:t>
      </w:r>
    </w:p>
    <w:p w14:paraId="3A52B8FF" w14:textId="59F9C825" w:rsidR="005933AA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33AA">
        <w:rPr>
          <w:rFonts w:ascii="Times New Roman" w:hAnsi="Times New Roman" w:cs="Times New Roman"/>
        </w:rPr>
        <w:t>отправка быстрых</w:t>
      </w:r>
      <w:r w:rsidR="00416208">
        <w:rPr>
          <w:rFonts w:ascii="Times New Roman" w:hAnsi="Times New Roman" w:cs="Times New Roman"/>
        </w:rPr>
        <w:t xml:space="preserve"> эмоциональных реакций (эмодзи);</w:t>
      </w:r>
    </w:p>
    <w:p w14:paraId="07DA878C" w14:textId="72521BE0" w:rsidR="00416208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2B48">
        <w:rPr>
          <w:rFonts w:ascii="Times New Roman" w:hAnsi="Times New Roman" w:cs="Times New Roman"/>
        </w:rPr>
        <w:t>создание голосований (опросов)</w:t>
      </w:r>
      <w:r w:rsidR="00457356">
        <w:rPr>
          <w:rFonts w:ascii="Times New Roman" w:hAnsi="Times New Roman" w:cs="Times New Roman"/>
        </w:rPr>
        <w:t xml:space="preserve"> в чате</w:t>
      </w:r>
      <w:r w:rsidR="000F6EC2">
        <w:rPr>
          <w:rFonts w:ascii="Times New Roman" w:hAnsi="Times New Roman" w:cs="Times New Roman"/>
        </w:rPr>
        <w:t>;</w:t>
      </w:r>
    </w:p>
    <w:p w14:paraId="1504C570" w14:textId="67C0B91E" w:rsidR="00457356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57356">
        <w:rPr>
          <w:rFonts w:ascii="Times New Roman" w:hAnsi="Times New Roman" w:cs="Times New Roman"/>
        </w:rPr>
        <w:t>участие в голосованиях.</w:t>
      </w:r>
    </w:p>
    <w:p w14:paraId="20D4F7AC" w14:textId="1F6C5767" w:rsidR="00592B48" w:rsidRDefault="00592B48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bookmarkStart w:id="8" w:name="_Ref167807170"/>
      <w:r>
        <w:rPr>
          <w:rFonts w:ascii="Times New Roman" w:hAnsi="Times New Roman" w:cs="Times New Roman"/>
        </w:rPr>
        <w:t>Пользователи должны иметь возможность созд</w:t>
      </w:r>
      <w:r w:rsidR="001815DF">
        <w:rPr>
          <w:rFonts w:ascii="Times New Roman" w:hAnsi="Times New Roman" w:cs="Times New Roman"/>
        </w:rPr>
        <w:t>авать голосования (опросы) для У</w:t>
      </w:r>
      <w:r>
        <w:rPr>
          <w:rFonts w:ascii="Times New Roman" w:hAnsi="Times New Roman" w:cs="Times New Roman"/>
        </w:rPr>
        <w:t>частников видеоконференции, состоящие из вопроса с заданными инициатором вариантами ответов. Голосования должны обладать следующими характеристиками:</w:t>
      </w:r>
      <w:bookmarkEnd w:id="8"/>
    </w:p>
    <w:p w14:paraId="3CAD17A5" w14:textId="067A3B31" w:rsidR="00592B48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2B48">
        <w:rPr>
          <w:rFonts w:ascii="Times New Roman" w:hAnsi="Times New Roman" w:cs="Times New Roman"/>
        </w:rPr>
        <w:t>Количество вариантов ответов не должно быть менее 20.</w:t>
      </w:r>
    </w:p>
    <w:p w14:paraId="62DCEC03" w14:textId="439446F3" w:rsidR="00592B48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2B48">
        <w:rPr>
          <w:rFonts w:ascii="Times New Roman" w:hAnsi="Times New Roman" w:cs="Times New Roman"/>
        </w:rPr>
        <w:t>Должна быть возможность сделать голосование анонимным.</w:t>
      </w:r>
    </w:p>
    <w:p w14:paraId="57AF7647" w14:textId="0A9E57CD" w:rsidR="00592B48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2B48">
        <w:rPr>
          <w:rFonts w:ascii="Times New Roman" w:hAnsi="Times New Roman" w:cs="Times New Roman"/>
        </w:rPr>
        <w:t>Должна быть возможность предоставить участникам опроса право выбора нескольких вариантов.</w:t>
      </w:r>
    </w:p>
    <w:p w14:paraId="46DE4431" w14:textId="12ED585D" w:rsidR="00592B48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2B48">
        <w:rPr>
          <w:rFonts w:ascii="Times New Roman" w:hAnsi="Times New Roman" w:cs="Times New Roman"/>
        </w:rPr>
        <w:t xml:space="preserve">Должна быть возможность </w:t>
      </w:r>
      <w:r w:rsidR="000F477A">
        <w:rPr>
          <w:rFonts w:ascii="Times New Roman" w:hAnsi="Times New Roman" w:cs="Times New Roman"/>
        </w:rPr>
        <w:t>определить</w:t>
      </w:r>
      <w:r w:rsidR="00592B48">
        <w:rPr>
          <w:rFonts w:ascii="Times New Roman" w:hAnsi="Times New Roman" w:cs="Times New Roman"/>
        </w:rPr>
        <w:t xml:space="preserve"> правильный ответ из заданных вариантов</w:t>
      </w:r>
      <w:r w:rsidR="000F477A">
        <w:rPr>
          <w:rFonts w:ascii="Times New Roman" w:hAnsi="Times New Roman" w:cs="Times New Roman"/>
        </w:rPr>
        <w:t xml:space="preserve"> (режим викторины)</w:t>
      </w:r>
      <w:r w:rsidR="00592B48">
        <w:rPr>
          <w:rFonts w:ascii="Times New Roman" w:hAnsi="Times New Roman" w:cs="Times New Roman"/>
        </w:rPr>
        <w:t>.</w:t>
      </w:r>
    </w:p>
    <w:p w14:paraId="611A3996" w14:textId="287B91AA" w:rsidR="00592B48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2B48">
        <w:rPr>
          <w:rFonts w:ascii="Times New Roman" w:hAnsi="Times New Roman" w:cs="Times New Roman"/>
        </w:rPr>
        <w:t>В случае, если в голосовании инициатором не определен заране</w:t>
      </w:r>
      <w:r w:rsidR="001815DF">
        <w:rPr>
          <w:rFonts w:ascii="Times New Roman" w:hAnsi="Times New Roman" w:cs="Times New Roman"/>
        </w:rPr>
        <w:t>е правильный вариант ответа, у У</w:t>
      </w:r>
      <w:r w:rsidR="00592B48">
        <w:rPr>
          <w:rFonts w:ascii="Times New Roman" w:hAnsi="Times New Roman" w:cs="Times New Roman"/>
        </w:rPr>
        <w:t xml:space="preserve">частников </w:t>
      </w:r>
      <w:r w:rsidR="001815DF">
        <w:rPr>
          <w:rFonts w:ascii="Times New Roman" w:hAnsi="Times New Roman" w:cs="Times New Roman"/>
        </w:rPr>
        <w:t xml:space="preserve">видеоконференции </w:t>
      </w:r>
      <w:r w:rsidR="00592B48">
        <w:rPr>
          <w:rFonts w:ascii="Times New Roman" w:hAnsi="Times New Roman" w:cs="Times New Roman"/>
        </w:rPr>
        <w:t>должна быть возможность изменить выбор варианта до окончания голосования.</w:t>
      </w:r>
    </w:p>
    <w:p w14:paraId="5C123BEC" w14:textId="5A1203A6" w:rsidR="00592B48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F477A">
        <w:rPr>
          <w:rFonts w:ascii="Times New Roman" w:hAnsi="Times New Roman" w:cs="Times New Roman"/>
        </w:rPr>
        <w:t xml:space="preserve">Модератор или инициатор должны иметь возможность </w:t>
      </w:r>
      <w:r w:rsidR="00592B48">
        <w:rPr>
          <w:rFonts w:ascii="Times New Roman" w:hAnsi="Times New Roman" w:cs="Times New Roman"/>
        </w:rPr>
        <w:t xml:space="preserve">завершить голосование, при этом сбор </w:t>
      </w:r>
      <w:r w:rsidR="000F477A">
        <w:rPr>
          <w:rFonts w:ascii="Times New Roman" w:hAnsi="Times New Roman" w:cs="Times New Roman"/>
        </w:rPr>
        <w:t>ответов должен быть прекращен.</w:t>
      </w:r>
    </w:p>
    <w:p w14:paraId="5B9F8377" w14:textId="566D1FB1" w:rsidR="000F477A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F477A">
        <w:rPr>
          <w:rFonts w:ascii="Times New Roman" w:hAnsi="Times New Roman" w:cs="Times New Roman"/>
        </w:rPr>
        <w:t>Модератор или инициатор должны иметь возможность скачать файл отчета по опросу в формате</w:t>
      </w:r>
      <w:r w:rsidR="007E0E38">
        <w:rPr>
          <w:rFonts w:ascii="Times New Roman" w:hAnsi="Times New Roman" w:cs="Times New Roman"/>
        </w:rPr>
        <w:t xml:space="preserve"> </w:t>
      </w:r>
      <w:r w:rsidR="000F477A">
        <w:rPr>
          <w:rFonts w:ascii="Times New Roman" w:hAnsi="Times New Roman" w:cs="Times New Roman"/>
          <w:lang w:val="en-US"/>
        </w:rPr>
        <w:t>xlsx</w:t>
      </w:r>
      <w:r w:rsidR="000F477A" w:rsidRPr="000F477A">
        <w:rPr>
          <w:rFonts w:ascii="Times New Roman" w:hAnsi="Times New Roman" w:cs="Times New Roman"/>
        </w:rPr>
        <w:t xml:space="preserve">, </w:t>
      </w:r>
      <w:r w:rsidR="000F477A">
        <w:rPr>
          <w:rFonts w:ascii="Times New Roman" w:hAnsi="Times New Roman" w:cs="Times New Roman"/>
        </w:rPr>
        <w:t>содержащий:</w:t>
      </w:r>
    </w:p>
    <w:p w14:paraId="0C65A25C" w14:textId="5A9226DB" w:rsidR="000F477A" w:rsidRDefault="000F477A" w:rsidP="00F967AE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голосования – опрос или викторина;</w:t>
      </w:r>
    </w:p>
    <w:p w14:paraId="33E97D85" w14:textId="4C8FE463" w:rsidR="000F477A" w:rsidRDefault="000F477A" w:rsidP="00F967AE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индикацию возможности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>выбирать несколько вариантов ответа;</w:t>
      </w:r>
    </w:p>
    <w:p w14:paraId="742444E8" w14:textId="11F70A9E" w:rsidR="000F477A" w:rsidRDefault="000F477A" w:rsidP="00F967AE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индикацию анонимности голосования;</w:t>
      </w:r>
    </w:p>
    <w:p w14:paraId="4D5F105C" w14:textId="5A62E9CF" w:rsidR="000F477A" w:rsidRDefault="000F477A" w:rsidP="00F967AE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вариантов ответов, включающий в себя номер ответа, текст ответа, количество голосов и процентную долю голосов за каждый из вариантов ответа;</w:t>
      </w:r>
    </w:p>
    <w:p w14:paraId="1FB08BD5" w14:textId="79E499AE" w:rsidR="000F477A" w:rsidRDefault="000F477A" w:rsidP="00F967AE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голосов каждого пользователя в случае, если не была активирована опция анонимного голосования.</w:t>
      </w:r>
    </w:p>
    <w:p w14:paraId="51E89322" w14:textId="61860A37" w:rsidR="000F477A" w:rsidRDefault="00BA45D1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F477A">
        <w:rPr>
          <w:rFonts w:ascii="Times New Roman" w:hAnsi="Times New Roman" w:cs="Times New Roman"/>
        </w:rPr>
        <w:t>Модератор или инициатор должны иметь возможность удалить голосование.</w:t>
      </w:r>
    </w:p>
    <w:p w14:paraId="139BE863" w14:textId="1FCCFD6D" w:rsidR="005933AA" w:rsidRDefault="005933AA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Пользователи должны иметь возможность демонстрации контента в Виртуальную комнату, при наличии такого разрешения от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одератора. Функция </w:t>
      </w:r>
      <w:r w:rsidR="00DC222B">
        <w:rPr>
          <w:rFonts w:ascii="Times New Roman" w:hAnsi="Times New Roman" w:cs="Times New Roman"/>
        </w:rPr>
        <w:t xml:space="preserve">демонстрации </w:t>
      </w:r>
      <w:r>
        <w:rPr>
          <w:rFonts w:ascii="Times New Roman" w:hAnsi="Times New Roman" w:cs="Times New Roman"/>
        </w:rPr>
        <w:t>должна обладать следующими возможностями:</w:t>
      </w:r>
    </w:p>
    <w:p w14:paraId="22D0D3D1" w14:textId="3D0DFCAA" w:rsidR="00750217" w:rsidRDefault="00FC67D3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33AA">
        <w:rPr>
          <w:rFonts w:ascii="Times New Roman" w:hAnsi="Times New Roman" w:cs="Times New Roman"/>
        </w:rPr>
        <w:t>д</w:t>
      </w:r>
      <w:r w:rsidR="005933AA" w:rsidRPr="005933AA">
        <w:rPr>
          <w:rFonts w:ascii="Times New Roman" w:hAnsi="Times New Roman" w:cs="Times New Roman"/>
        </w:rPr>
        <w:t xml:space="preserve">емонстрация </w:t>
      </w:r>
      <w:r w:rsidR="005933AA">
        <w:rPr>
          <w:rFonts w:ascii="Times New Roman" w:hAnsi="Times New Roman" w:cs="Times New Roman"/>
        </w:rPr>
        <w:t xml:space="preserve">на выбор всего </w:t>
      </w:r>
      <w:r w:rsidR="005933AA" w:rsidRPr="005933AA">
        <w:rPr>
          <w:rFonts w:ascii="Times New Roman" w:hAnsi="Times New Roman" w:cs="Times New Roman"/>
        </w:rPr>
        <w:t>экрана</w:t>
      </w:r>
      <w:r w:rsidR="00750217">
        <w:rPr>
          <w:rFonts w:ascii="Times New Roman" w:hAnsi="Times New Roman" w:cs="Times New Roman"/>
        </w:rPr>
        <w:t>;</w:t>
      </w:r>
    </w:p>
    <w:p w14:paraId="36EA2E35" w14:textId="717401B8" w:rsidR="00750217" w:rsidRDefault="00FC67D3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50217">
        <w:rPr>
          <w:rFonts w:ascii="Times New Roman" w:hAnsi="Times New Roman" w:cs="Times New Roman"/>
        </w:rPr>
        <w:t xml:space="preserve">демонстрация </w:t>
      </w:r>
      <w:r w:rsidR="005933AA">
        <w:rPr>
          <w:rFonts w:ascii="Times New Roman" w:hAnsi="Times New Roman" w:cs="Times New Roman"/>
        </w:rPr>
        <w:t>отдельного окна</w:t>
      </w:r>
      <w:r w:rsidR="00750217">
        <w:rPr>
          <w:rFonts w:ascii="Times New Roman" w:hAnsi="Times New Roman" w:cs="Times New Roman"/>
        </w:rPr>
        <w:t xml:space="preserve"> открытой программы;</w:t>
      </w:r>
    </w:p>
    <w:p w14:paraId="666B719A" w14:textId="71D82313" w:rsidR="00750217" w:rsidRDefault="00FC67D3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50217">
        <w:rPr>
          <w:rFonts w:ascii="Times New Roman" w:hAnsi="Times New Roman" w:cs="Times New Roman"/>
        </w:rPr>
        <w:t xml:space="preserve">демонстрация </w:t>
      </w:r>
      <w:r w:rsidR="005933AA" w:rsidRPr="005933AA">
        <w:rPr>
          <w:rFonts w:ascii="Times New Roman" w:hAnsi="Times New Roman" w:cs="Times New Roman"/>
        </w:rPr>
        <w:t xml:space="preserve">вкладки </w:t>
      </w:r>
      <w:r w:rsidR="005933AA">
        <w:rPr>
          <w:rFonts w:ascii="Times New Roman" w:hAnsi="Times New Roman" w:cs="Times New Roman"/>
        </w:rPr>
        <w:t xml:space="preserve">интернет-браузера (при подключении к Виртуальной комнате через интернет-браузер </w:t>
      </w:r>
      <w:r w:rsidR="00DC222B">
        <w:rPr>
          <w:rFonts w:ascii="Times New Roman" w:hAnsi="Times New Roman" w:cs="Times New Roman"/>
        </w:rPr>
        <w:t>персонального компьютера</w:t>
      </w:r>
      <w:r w:rsidR="005933AA">
        <w:rPr>
          <w:rFonts w:ascii="Times New Roman" w:hAnsi="Times New Roman" w:cs="Times New Roman"/>
        </w:rPr>
        <w:t xml:space="preserve"> согласно п.</w:t>
      </w:r>
      <w:r w:rsidR="00AB1956">
        <w:rPr>
          <w:rFonts w:ascii="Times New Roman" w:hAnsi="Times New Roman" w:cs="Times New Roman"/>
        </w:rPr>
        <w:t xml:space="preserve"> 2.3)</w:t>
      </w:r>
      <w:r w:rsidR="00750217">
        <w:rPr>
          <w:rFonts w:ascii="Times New Roman" w:hAnsi="Times New Roman" w:cs="Times New Roman"/>
        </w:rPr>
        <w:t>;</w:t>
      </w:r>
    </w:p>
    <w:p w14:paraId="3E05CB38" w14:textId="5779FCD5" w:rsidR="005933AA" w:rsidRPr="005933AA" w:rsidRDefault="00FC67D3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750217">
        <w:rPr>
          <w:rFonts w:ascii="Times New Roman" w:hAnsi="Times New Roman" w:cs="Times New Roman"/>
        </w:rPr>
        <w:t xml:space="preserve">демонстрация выделенной области экрана (при подключении к Виртуальной комнате с использованием приложения для ПК согласно п. </w:t>
      </w:r>
      <w:r w:rsidR="00AB1956" w:rsidRPr="00AB1956">
        <w:rPr>
          <w:rFonts w:ascii="Times New Roman" w:hAnsi="Times New Roman" w:cs="Times New Roman"/>
        </w:rPr>
        <w:t>2.3</w:t>
      </w:r>
      <w:r w:rsidR="00750217">
        <w:rPr>
          <w:rFonts w:ascii="Times New Roman" w:hAnsi="Times New Roman" w:cs="Times New Roman"/>
        </w:rPr>
        <w:t>)</w:t>
      </w:r>
      <w:r w:rsidR="005933AA">
        <w:rPr>
          <w:rFonts w:ascii="Times New Roman" w:hAnsi="Times New Roman" w:cs="Times New Roman"/>
        </w:rPr>
        <w:t>;</w:t>
      </w:r>
    </w:p>
    <w:p w14:paraId="09872D70" w14:textId="64A29DE6" w:rsidR="005933AA" w:rsidRDefault="00FC67D3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33AA">
        <w:rPr>
          <w:rFonts w:ascii="Times New Roman" w:hAnsi="Times New Roman" w:cs="Times New Roman"/>
        </w:rPr>
        <w:t xml:space="preserve">демонстрация изображения с дополнительной камеры (при подключении к Виртуальной комнате через приложение для </w:t>
      </w:r>
      <w:r w:rsidR="00DC222B">
        <w:rPr>
          <w:rFonts w:ascii="Times New Roman" w:hAnsi="Times New Roman" w:cs="Times New Roman"/>
        </w:rPr>
        <w:t>персонального компьютера</w:t>
      </w:r>
      <w:r w:rsidR="005933AA">
        <w:rPr>
          <w:rFonts w:ascii="Times New Roman" w:hAnsi="Times New Roman" w:cs="Times New Roman"/>
        </w:rPr>
        <w:t xml:space="preserve"> согласно п. </w:t>
      </w:r>
      <w:r w:rsidR="00AB1956" w:rsidRPr="00AB1956">
        <w:rPr>
          <w:rFonts w:ascii="Times New Roman" w:hAnsi="Times New Roman" w:cs="Times New Roman"/>
        </w:rPr>
        <w:t>2.3</w:t>
      </w:r>
      <w:r w:rsidR="005933AA">
        <w:rPr>
          <w:rFonts w:ascii="Times New Roman" w:hAnsi="Times New Roman" w:cs="Times New Roman"/>
        </w:rPr>
        <w:t>);</w:t>
      </w:r>
    </w:p>
    <w:p w14:paraId="0B43DF91" w14:textId="36D45BC2" w:rsidR="00750217" w:rsidRPr="005933AA" w:rsidRDefault="00FC67D3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50217">
        <w:rPr>
          <w:rFonts w:ascii="Times New Roman" w:hAnsi="Times New Roman" w:cs="Times New Roman"/>
        </w:rPr>
        <w:t>разрешение демонстрируемого контента должно быть исходным и не должно быть ограничено Программой для ЭВМ в том случае, если не используется режим плавной демонстрации, – при использовании данного режима разрешение демонстрируемого контента должно быть не более, чем 1920х1080 пикселей;</w:t>
      </w:r>
    </w:p>
    <w:p w14:paraId="2E618B62" w14:textId="770FA220" w:rsidR="005933AA" w:rsidRPr="005933AA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33AA">
        <w:rPr>
          <w:rFonts w:ascii="Times New Roman" w:hAnsi="Times New Roman" w:cs="Times New Roman"/>
        </w:rPr>
        <w:t>о</w:t>
      </w:r>
      <w:r w:rsidR="005933AA" w:rsidRPr="005933AA">
        <w:rPr>
          <w:rFonts w:ascii="Times New Roman" w:hAnsi="Times New Roman" w:cs="Times New Roman"/>
        </w:rPr>
        <w:t>пция демонстрации с транслированием звука компьютера</w:t>
      </w:r>
      <w:r w:rsidR="005933AA">
        <w:rPr>
          <w:rFonts w:ascii="Times New Roman" w:hAnsi="Times New Roman" w:cs="Times New Roman"/>
        </w:rPr>
        <w:t>;</w:t>
      </w:r>
    </w:p>
    <w:p w14:paraId="6F2CE838" w14:textId="7D89E8DD" w:rsidR="005933AA" w:rsidRPr="005933AA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796C">
        <w:rPr>
          <w:rFonts w:ascii="Times New Roman" w:hAnsi="Times New Roman" w:cs="Times New Roman"/>
        </w:rPr>
        <w:t>должна быть в</w:t>
      </w:r>
      <w:r w:rsidR="005933AA" w:rsidRPr="005933AA">
        <w:rPr>
          <w:rFonts w:ascii="Times New Roman" w:hAnsi="Times New Roman" w:cs="Times New Roman"/>
        </w:rPr>
        <w:t xml:space="preserve">озможность одновременной демонстрации экрана </w:t>
      </w:r>
      <w:r w:rsidR="001815DF">
        <w:rPr>
          <w:rFonts w:ascii="Times New Roman" w:hAnsi="Times New Roman" w:cs="Times New Roman"/>
        </w:rPr>
        <w:t xml:space="preserve">Участниками видеоконференций </w:t>
      </w:r>
      <w:r w:rsidR="00F5796C">
        <w:rPr>
          <w:rFonts w:ascii="Times New Roman" w:hAnsi="Times New Roman" w:cs="Times New Roman"/>
        </w:rPr>
        <w:t xml:space="preserve">без ограничения их количества в рамках суммарного максимального количества Пользователей в Виртуальной комнате согласно п. </w:t>
      </w:r>
      <w:r w:rsidR="00F5796C">
        <w:rPr>
          <w:rFonts w:ascii="Times New Roman" w:hAnsi="Times New Roman" w:cs="Times New Roman"/>
        </w:rPr>
        <w:fldChar w:fldCharType="begin"/>
      </w:r>
      <w:r w:rsidR="00F5796C">
        <w:rPr>
          <w:rFonts w:ascii="Times New Roman" w:hAnsi="Times New Roman" w:cs="Times New Roman"/>
        </w:rPr>
        <w:instrText xml:space="preserve"> REF _Ref120753607 \r \h </w:instrText>
      </w:r>
      <w:r w:rsidR="00526DAF">
        <w:rPr>
          <w:rFonts w:ascii="Times New Roman" w:hAnsi="Times New Roman" w:cs="Times New Roman"/>
        </w:rPr>
        <w:instrText xml:space="preserve"> \* MERGEFORMAT </w:instrText>
      </w:r>
      <w:r w:rsidR="00F5796C">
        <w:rPr>
          <w:rFonts w:ascii="Times New Roman" w:hAnsi="Times New Roman" w:cs="Times New Roman"/>
        </w:rPr>
      </w:r>
      <w:r w:rsidR="00F5796C">
        <w:rPr>
          <w:rFonts w:ascii="Times New Roman" w:hAnsi="Times New Roman" w:cs="Times New Roman"/>
        </w:rPr>
        <w:fldChar w:fldCharType="separate"/>
      </w:r>
      <w:r w:rsidR="00AB1956">
        <w:rPr>
          <w:rFonts w:ascii="Times New Roman" w:hAnsi="Times New Roman" w:cs="Times New Roman"/>
        </w:rPr>
        <w:t>3.6</w:t>
      </w:r>
      <w:r w:rsidR="00F5796C">
        <w:rPr>
          <w:rFonts w:ascii="Times New Roman" w:hAnsi="Times New Roman" w:cs="Times New Roman"/>
        </w:rPr>
        <w:fldChar w:fldCharType="end"/>
      </w:r>
      <w:r w:rsidR="00F5796C">
        <w:rPr>
          <w:rFonts w:ascii="Times New Roman" w:hAnsi="Times New Roman" w:cs="Times New Roman"/>
        </w:rPr>
        <w:t>;</w:t>
      </w:r>
    </w:p>
    <w:p w14:paraId="24E6B4B3" w14:textId="01B2A4AA" w:rsidR="005933AA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796C">
        <w:rPr>
          <w:rFonts w:ascii="Times New Roman" w:hAnsi="Times New Roman" w:cs="Times New Roman"/>
        </w:rPr>
        <w:t>должен быть предусмотрен р</w:t>
      </w:r>
      <w:r w:rsidR="005933AA" w:rsidRPr="005933AA">
        <w:rPr>
          <w:rFonts w:ascii="Times New Roman" w:hAnsi="Times New Roman" w:cs="Times New Roman"/>
        </w:rPr>
        <w:t xml:space="preserve">ежим плавной демонстрации экрана </w:t>
      </w:r>
      <w:r w:rsidR="00F5796C">
        <w:rPr>
          <w:rFonts w:ascii="Times New Roman" w:hAnsi="Times New Roman" w:cs="Times New Roman"/>
        </w:rPr>
        <w:t xml:space="preserve">с приоритетом на частоту кадров </w:t>
      </w:r>
      <w:r w:rsidR="005933AA" w:rsidRPr="005933AA">
        <w:rPr>
          <w:rFonts w:ascii="Times New Roman" w:hAnsi="Times New Roman" w:cs="Times New Roman"/>
        </w:rPr>
        <w:t>для показа динамичного контента</w:t>
      </w:r>
      <w:r w:rsidR="00F5796C">
        <w:rPr>
          <w:rFonts w:ascii="Times New Roman" w:hAnsi="Times New Roman" w:cs="Times New Roman"/>
        </w:rPr>
        <w:t>;</w:t>
      </w:r>
    </w:p>
    <w:p w14:paraId="19EA0FDC" w14:textId="35639EB5" w:rsidR="00EC5EFF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C5EFF">
        <w:rPr>
          <w:rFonts w:ascii="Times New Roman" w:hAnsi="Times New Roman" w:cs="Times New Roman"/>
        </w:rPr>
        <w:t xml:space="preserve">должна быть предусмотрена возможность включить или выключить опцию рисования </w:t>
      </w:r>
      <w:r w:rsidR="001815DF">
        <w:rPr>
          <w:rFonts w:ascii="Times New Roman" w:hAnsi="Times New Roman" w:cs="Times New Roman"/>
        </w:rPr>
        <w:t xml:space="preserve">Участниками видеоконференций </w:t>
      </w:r>
      <w:r w:rsidR="00EC5EFF">
        <w:rPr>
          <w:rFonts w:ascii="Times New Roman" w:hAnsi="Times New Roman" w:cs="Times New Roman"/>
        </w:rPr>
        <w:t>на демонстрируемом экране при ее начале.</w:t>
      </w:r>
    </w:p>
    <w:p w14:paraId="6A003D11" w14:textId="33C9B221" w:rsidR="00F5796C" w:rsidRDefault="00F5796C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Модераторы должны иметь возможность разделить Виртуальную комнату на несколько отдельных сессионных залов со следующими возможностями:</w:t>
      </w:r>
    </w:p>
    <w:p w14:paraId="6B58EC29" w14:textId="6E2BEAAF" w:rsidR="00F5796C" w:rsidRPr="005933AA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796C">
        <w:rPr>
          <w:rFonts w:ascii="Times New Roman" w:hAnsi="Times New Roman" w:cs="Times New Roman"/>
        </w:rPr>
        <w:t xml:space="preserve">максимальное количество создаваемых сессионных залов не </w:t>
      </w:r>
      <w:r w:rsidR="008A1F5F">
        <w:rPr>
          <w:rFonts w:ascii="Times New Roman" w:hAnsi="Times New Roman" w:cs="Times New Roman"/>
        </w:rPr>
        <w:t>менее</w:t>
      </w:r>
      <w:r w:rsidR="00F5796C">
        <w:rPr>
          <w:rFonts w:ascii="Times New Roman" w:hAnsi="Times New Roman" w:cs="Times New Roman"/>
        </w:rPr>
        <w:t xml:space="preserve"> </w:t>
      </w:r>
      <w:r w:rsidR="008A1F5F">
        <w:rPr>
          <w:rFonts w:ascii="Times New Roman" w:hAnsi="Times New Roman" w:cs="Times New Roman"/>
        </w:rPr>
        <w:t>50</w:t>
      </w:r>
      <w:r w:rsidR="00F5796C">
        <w:rPr>
          <w:rFonts w:ascii="Times New Roman" w:hAnsi="Times New Roman" w:cs="Times New Roman"/>
        </w:rPr>
        <w:t>;</w:t>
      </w:r>
    </w:p>
    <w:p w14:paraId="1748B29E" w14:textId="4A3D3426" w:rsidR="00F5796C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796C">
        <w:rPr>
          <w:rFonts w:ascii="Times New Roman" w:hAnsi="Times New Roman" w:cs="Times New Roman"/>
        </w:rPr>
        <w:t>наличие возможности случайного распределения Пользователей по сессионным залам;</w:t>
      </w:r>
    </w:p>
    <w:p w14:paraId="6650B02D" w14:textId="75101477" w:rsidR="00F5796C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63B66">
        <w:rPr>
          <w:rFonts w:ascii="Times New Roman" w:hAnsi="Times New Roman" w:cs="Times New Roman"/>
        </w:rPr>
        <w:t>М</w:t>
      </w:r>
      <w:r w:rsidR="00F5796C">
        <w:rPr>
          <w:rFonts w:ascii="Times New Roman" w:hAnsi="Times New Roman" w:cs="Times New Roman"/>
        </w:rPr>
        <w:t>одератор должен иметь возможность р</w:t>
      </w:r>
      <w:r w:rsidR="00F5796C" w:rsidRPr="00F5796C">
        <w:rPr>
          <w:rFonts w:ascii="Times New Roman" w:hAnsi="Times New Roman" w:cs="Times New Roman"/>
        </w:rPr>
        <w:t>учно</w:t>
      </w:r>
      <w:r w:rsidR="00F5796C">
        <w:rPr>
          <w:rFonts w:ascii="Times New Roman" w:hAnsi="Times New Roman" w:cs="Times New Roman"/>
        </w:rPr>
        <w:t>го</w:t>
      </w:r>
      <w:r w:rsidR="00F5796C" w:rsidRPr="00F5796C">
        <w:rPr>
          <w:rFonts w:ascii="Times New Roman" w:hAnsi="Times New Roman" w:cs="Times New Roman"/>
        </w:rPr>
        <w:t xml:space="preserve"> перемещени</w:t>
      </w:r>
      <w:r w:rsidR="00F5796C">
        <w:rPr>
          <w:rFonts w:ascii="Times New Roman" w:hAnsi="Times New Roman" w:cs="Times New Roman"/>
        </w:rPr>
        <w:t>я</w:t>
      </w:r>
      <w:r w:rsidR="00F5796C" w:rsidRPr="00F5796C">
        <w:rPr>
          <w:rFonts w:ascii="Times New Roman" w:hAnsi="Times New Roman" w:cs="Times New Roman"/>
        </w:rPr>
        <w:t xml:space="preserve"> </w:t>
      </w:r>
      <w:r w:rsidR="00F5796C">
        <w:rPr>
          <w:rFonts w:ascii="Times New Roman" w:hAnsi="Times New Roman" w:cs="Times New Roman"/>
        </w:rPr>
        <w:t>Пользователей</w:t>
      </w:r>
      <w:r w:rsidR="00F5796C" w:rsidRPr="00F5796C">
        <w:rPr>
          <w:rFonts w:ascii="Times New Roman" w:hAnsi="Times New Roman" w:cs="Times New Roman"/>
        </w:rPr>
        <w:t xml:space="preserve"> </w:t>
      </w:r>
      <w:r w:rsidR="00F5796C">
        <w:rPr>
          <w:rFonts w:ascii="Times New Roman" w:hAnsi="Times New Roman" w:cs="Times New Roman"/>
        </w:rPr>
        <w:t>между основным залом Виртуальной комнаты и</w:t>
      </w:r>
      <w:r w:rsidR="00F5796C" w:rsidRPr="00F5796C">
        <w:rPr>
          <w:rFonts w:ascii="Times New Roman" w:hAnsi="Times New Roman" w:cs="Times New Roman"/>
        </w:rPr>
        <w:t xml:space="preserve"> </w:t>
      </w:r>
      <w:r w:rsidR="00F5796C">
        <w:rPr>
          <w:rFonts w:ascii="Times New Roman" w:hAnsi="Times New Roman" w:cs="Times New Roman"/>
        </w:rPr>
        <w:t xml:space="preserve">разными </w:t>
      </w:r>
      <w:r w:rsidR="00F5796C" w:rsidRPr="00F5796C">
        <w:rPr>
          <w:rFonts w:ascii="Times New Roman" w:hAnsi="Times New Roman" w:cs="Times New Roman"/>
        </w:rPr>
        <w:t>сессионным</w:t>
      </w:r>
      <w:r w:rsidR="00F5796C">
        <w:rPr>
          <w:rFonts w:ascii="Times New Roman" w:hAnsi="Times New Roman" w:cs="Times New Roman"/>
        </w:rPr>
        <w:t>и</w:t>
      </w:r>
      <w:r w:rsidR="00F5796C" w:rsidRPr="00F5796C">
        <w:rPr>
          <w:rFonts w:ascii="Times New Roman" w:hAnsi="Times New Roman" w:cs="Times New Roman"/>
        </w:rPr>
        <w:t xml:space="preserve"> залам</w:t>
      </w:r>
      <w:r w:rsidR="00F5796C">
        <w:rPr>
          <w:rFonts w:ascii="Times New Roman" w:hAnsi="Times New Roman" w:cs="Times New Roman"/>
        </w:rPr>
        <w:t>и;</w:t>
      </w:r>
    </w:p>
    <w:p w14:paraId="32428746" w14:textId="3E245F8E" w:rsidR="00F5796C" w:rsidRPr="00F5796C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796C">
        <w:rPr>
          <w:rFonts w:ascii="Times New Roman" w:hAnsi="Times New Roman" w:cs="Times New Roman"/>
        </w:rPr>
        <w:t xml:space="preserve">Пользователи должны иметь возможность самостоятельного </w:t>
      </w:r>
      <w:r w:rsidR="00F5796C" w:rsidRPr="00F5796C">
        <w:rPr>
          <w:rFonts w:ascii="Times New Roman" w:hAnsi="Times New Roman" w:cs="Times New Roman"/>
        </w:rPr>
        <w:t>перемещени</w:t>
      </w:r>
      <w:r w:rsidR="00F5796C">
        <w:rPr>
          <w:rFonts w:ascii="Times New Roman" w:hAnsi="Times New Roman" w:cs="Times New Roman"/>
        </w:rPr>
        <w:t>я</w:t>
      </w:r>
      <w:r w:rsidR="00F5796C" w:rsidRPr="00F5796C">
        <w:rPr>
          <w:rFonts w:ascii="Times New Roman" w:hAnsi="Times New Roman" w:cs="Times New Roman"/>
        </w:rPr>
        <w:t xml:space="preserve"> </w:t>
      </w:r>
      <w:r w:rsidR="00F5796C">
        <w:rPr>
          <w:rFonts w:ascii="Times New Roman" w:hAnsi="Times New Roman" w:cs="Times New Roman"/>
        </w:rPr>
        <w:t>между основным залом Виртуальной комнаты и</w:t>
      </w:r>
      <w:r w:rsidR="00F5796C" w:rsidRPr="00F5796C">
        <w:rPr>
          <w:rFonts w:ascii="Times New Roman" w:hAnsi="Times New Roman" w:cs="Times New Roman"/>
        </w:rPr>
        <w:t xml:space="preserve"> </w:t>
      </w:r>
      <w:r w:rsidR="00F5796C">
        <w:rPr>
          <w:rFonts w:ascii="Times New Roman" w:hAnsi="Times New Roman" w:cs="Times New Roman"/>
        </w:rPr>
        <w:t xml:space="preserve">разными </w:t>
      </w:r>
      <w:r w:rsidR="00F5796C" w:rsidRPr="00F5796C">
        <w:rPr>
          <w:rFonts w:ascii="Times New Roman" w:hAnsi="Times New Roman" w:cs="Times New Roman"/>
        </w:rPr>
        <w:t>сессионным</w:t>
      </w:r>
      <w:r w:rsidR="00F5796C">
        <w:rPr>
          <w:rFonts w:ascii="Times New Roman" w:hAnsi="Times New Roman" w:cs="Times New Roman"/>
        </w:rPr>
        <w:t>и</w:t>
      </w:r>
      <w:r w:rsidR="00F5796C" w:rsidRPr="00F5796C">
        <w:rPr>
          <w:rFonts w:ascii="Times New Roman" w:hAnsi="Times New Roman" w:cs="Times New Roman"/>
        </w:rPr>
        <w:t xml:space="preserve"> залам</w:t>
      </w:r>
      <w:r w:rsidR="00F5796C">
        <w:rPr>
          <w:rFonts w:ascii="Times New Roman" w:hAnsi="Times New Roman" w:cs="Times New Roman"/>
        </w:rPr>
        <w:t>и;</w:t>
      </w:r>
    </w:p>
    <w:p w14:paraId="40838989" w14:textId="0DF25193" w:rsidR="00F5796C" w:rsidRPr="00F5796C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796C">
        <w:rPr>
          <w:rFonts w:ascii="Times New Roman" w:hAnsi="Times New Roman" w:cs="Times New Roman"/>
        </w:rPr>
        <w:t>в</w:t>
      </w:r>
      <w:r w:rsidR="00D63B66">
        <w:rPr>
          <w:rFonts w:ascii="Times New Roman" w:hAnsi="Times New Roman" w:cs="Times New Roman"/>
        </w:rPr>
        <w:t>озможность М</w:t>
      </w:r>
      <w:r w:rsidR="00F5796C" w:rsidRPr="00F5796C">
        <w:rPr>
          <w:rFonts w:ascii="Times New Roman" w:hAnsi="Times New Roman" w:cs="Times New Roman"/>
        </w:rPr>
        <w:t>одератору транслировать голос во все сессионные залы (режим «рупор»)</w:t>
      </w:r>
      <w:r w:rsidR="00F5796C">
        <w:rPr>
          <w:rFonts w:ascii="Times New Roman" w:hAnsi="Times New Roman" w:cs="Times New Roman"/>
        </w:rPr>
        <w:t>;</w:t>
      </w:r>
    </w:p>
    <w:p w14:paraId="114028C9" w14:textId="661218EF" w:rsidR="00F5796C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796C">
        <w:rPr>
          <w:rFonts w:ascii="Times New Roman" w:hAnsi="Times New Roman" w:cs="Times New Roman"/>
        </w:rPr>
        <w:t>в</w:t>
      </w:r>
      <w:r w:rsidR="00F5796C" w:rsidRPr="00F5796C">
        <w:rPr>
          <w:rFonts w:ascii="Times New Roman" w:hAnsi="Times New Roman" w:cs="Times New Roman"/>
        </w:rPr>
        <w:t xml:space="preserve">озможность показа экрана </w:t>
      </w:r>
      <w:r w:rsidR="00F5796C">
        <w:rPr>
          <w:rFonts w:ascii="Times New Roman" w:hAnsi="Times New Roman" w:cs="Times New Roman"/>
        </w:rPr>
        <w:t>Пользователями</w:t>
      </w:r>
      <w:r w:rsidR="00F5796C" w:rsidRPr="00F5796C">
        <w:rPr>
          <w:rFonts w:ascii="Times New Roman" w:hAnsi="Times New Roman" w:cs="Times New Roman"/>
        </w:rPr>
        <w:t xml:space="preserve"> в сессионных залах</w:t>
      </w:r>
      <w:r w:rsidR="00F5796C">
        <w:rPr>
          <w:rFonts w:ascii="Times New Roman" w:hAnsi="Times New Roman" w:cs="Times New Roman"/>
        </w:rPr>
        <w:t>;</w:t>
      </w:r>
    </w:p>
    <w:p w14:paraId="2AF7D6E5" w14:textId="2149D3E6" w:rsidR="000667AF" w:rsidRPr="008B53EE" w:rsidRDefault="00ED00C9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796C" w:rsidRPr="00F5796C">
        <w:rPr>
          <w:rFonts w:ascii="Times New Roman" w:hAnsi="Times New Roman" w:cs="Times New Roman"/>
        </w:rPr>
        <w:t>возможность включения записи в сессионном зале;</w:t>
      </w:r>
    </w:p>
    <w:p w14:paraId="74DFFE12" w14:textId="597D2BB8" w:rsidR="009B5435" w:rsidRDefault="009B5435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Видеоконференции в Виртуальной комнате должна обладать следующими функциональными особенностями</w:t>
      </w:r>
      <w:r w:rsidR="00ED00C9">
        <w:rPr>
          <w:rFonts w:ascii="Times New Roman" w:hAnsi="Times New Roman" w:cs="Times New Roman"/>
        </w:rPr>
        <w:t>:</w:t>
      </w:r>
    </w:p>
    <w:p w14:paraId="44FCACA2" w14:textId="3B151EAD" w:rsidR="009B5435" w:rsidRPr="009B5435" w:rsidRDefault="00A56E32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</w:t>
      </w:r>
      <w:r w:rsidR="009B5435" w:rsidRPr="009B5435">
        <w:rPr>
          <w:rFonts w:ascii="Times New Roman" w:hAnsi="Times New Roman" w:cs="Times New Roman"/>
        </w:rPr>
        <w:t xml:space="preserve">оличество изображений </w:t>
      </w:r>
      <w:r w:rsidR="001815DF">
        <w:rPr>
          <w:rFonts w:ascii="Times New Roman" w:hAnsi="Times New Roman" w:cs="Times New Roman"/>
        </w:rPr>
        <w:t>Участников видеоконференции</w:t>
      </w:r>
      <w:r w:rsidR="001815DF" w:rsidRPr="009B5435">
        <w:rPr>
          <w:rFonts w:ascii="Times New Roman" w:hAnsi="Times New Roman" w:cs="Times New Roman"/>
        </w:rPr>
        <w:t xml:space="preserve"> </w:t>
      </w:r>
      <w:r w:rsidR="009B5435" w:rsidRPr="009B5435">
        <w:rPr>
          <w:rFonts w:ascii="Times New Roman" w:hAnsi="Times New Roman" w:cs="Times New Roman"/>
        </w:rPr>
        <w:t>на главном экране</w:t>
      </w:r>
      <w:r w:rsidR="009B5435">
        <w:rPr>
          <w:rFonts w:ascii="Times New Roman" w:hAnsi="Times New Roman" w:cs="Times New Roman"/>
        </w:rPr>
        <w:t xml:space="preserve"> Виртуальной комнаты должно быть не </w:t>
      </w:r>
      <w:r w:rsidR="00DC222B">
        <w:rPr>
          <w:rFonts w:ascii="Times New Roman" w:hAnsi="Times New Roman" w:cs="Times New Roman"/>
        </w:rPr>
        <w:t>более</w:t>
      </w:r>
      <w:r w:rsidR="009B5435">
        <w:rPr>
          <w:rFonts w:ascii="Times New Roman" w:hAnsi="Times New Roman" w:cs="Times New Roman"/>
        </w:rPr>
        <w:t xml:space="preserve"> 25.</w:t>
      </w:r>
    </w:p>
    <w:p w14:paraId="2C77A216" w14:textId="07CA7047" w:rsidR="009B5435" w:rsidRDefault="009B5435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9B5435">
        <w:rPr>
          <w:rFonts w:ascii="Times New Roman" w:hAnsi="Times New Roman" w:cs="Times New Roman"/>
        </w:rPr>
        <w:t>Д</w:t>
      </w:r>
      <w:r w:rsidR="00A56E32">
        <w:rPr>
          <w:rFonts w:ascii="Times New Roman" w:hAnsi="Times New Roman" w:cs="Times New Roman"/>
        </w:rPr>
        <w:t>олжно обеспечиваться д</w:t>
      </w:r>
      <w:r w:rsidRPr="009B5435">
        <w:rPr>
          <w:rFonts w:ascii="Times New Roman" w:hAnsi="Times New Roman" w:cs="Times New Roman"/>
        </w:rPr>
        <w:t>инамическое изменение количества изображений на главном экране на основе р</w:t>
      </w:r>
      <w:r w:rsidR="00A56E32">
        <w:rPr>
          <w:rFonts w:ascii="Times New Roman" w:hAnsi="Times New Roman" w:cs="Times New Roman"/>
        </w:rPr>
        <w:t>азмера окна, разрешения экрана П</w:t>
      </w:r>
      <w:r w:rsidRPr="009B5435">
        <w:rPr>
          <w:rFonts w:ascii="Times New Roman" w:hAnsi="Times New Roman" w:cs="Times New Roman"/>
        </w:rPr>
        <w:t>ользователя, соотношения сторон демонстри</w:t>
      </w:r>
      <w:r w:rsidR="00A56E32">
        <w:rPr>
          <w:rFonts w:ascii="Times New Roman" w:hAnsi="Times New Roman" w:cs="Times New Roman"/>
        </w:rPr>
        <w:t>руемого видео с камер Пользователей.</w:t>
      </w:r>
    </w:p>
    <w:p w14:paraId="7C421653" w14:textId="124A59E5" w:rsidR="003C11DC" w:rsidRPr="003C11DC" w:rsidRDefault="003C11DC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возможность перелистывания «страниц», содержащих изображения Пользователей, не поместившихся на главном экране Виртуальной комнаты.</w:t>
      </w:r>
    </w:p>
    <w:p w14:paraId="6F4A08F9" w14:textId="762DA569" w:rsidR="009B5435" w:rsidRDefault="009B5435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9B5435">
        <w:rPr>
          <w:rFonts w:ascii="Times New Roman" w:hAnsi="Times New Roman" w:cs="Times New Roman"/>
        </w:rPr>
        <w:t xml:space="preserve">Отображение имени говорящего </w:t>
      </w:r>
      <w:r w:rsidR="00DC222B">
        <w:rPr>
          <w:rFonts w:ascii="Times New Roman" w:hAnsi="Times New Roman" w:cs="Times New Roman"/>
        </w:rPr>
        <w:t>Пользователя</w:t>
      </w:r>
      <w:r w:rsidRPr="009B5435">
        <w:rPr>
          <w:rFonts w:ascii="Times New Roman" w:hAnsi="Times New Roman" w:cs="Times New Roman"/>
        </w:rPr>
        <w:t xml:space="preserve"> без видео</w:t>
      </w:r>
      <w:r w:rsidR="00A56E32">
        <w:rPr>
          <w:rFonts w:ascii="Times New Roman" w:hAnsi="Times New Roman" w:cs="Times New Roman"/>
        </w:rPr>
        <w:t>.</w:t>
      </w:r>
    </w:p>
    <w:p w14:paraId="4410FF6F" w14:textId="71CA4A4E" w:rsidR="00A56E32" w:rsidRPr="009B5435" w:rsidRDefault="00A56E32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Должны поддерживаться следующие режимы отображения изображений Пользователей:</w:t>
      </w:r>
    </w:p>
    <w:p w14:paraId="064721A9" w14:textId="579A0B9C" w:rsidR="009B5435" w:rsidRPr="009B5435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B5435" w:rsidRPr="009B5435">
        <w:rPr>
          <w:rFonts w:ascii="Times New Roman" w:hAnsi="Times New Roman" w:cs="Times New Roman"/>
        </w:rPr>
        <w:t>в виде плиток-миниатюр</w:t>
      </w:r>
      <w:r w:rsidR="00DC222B">
        <w:rPr>
          <w:rFonts w:ascii="Times New Roman" w:hAnsi="Times New Roman" w:cs="Times New Roman"/>
        </w:rPr>
        <w:t>;</w:t>
      </w:r>
    </w:p>
    <w:p w14:paraId="71E304C4" w14:textId="12837F66" w:rsidR="009B5435" w:rsidRPr="009B5435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B5435" w:rsidRPr="009B5435">
        <w:rPr>
          <w:rFonts w:ascii="Times New Roman" w:hAnsi="Times New Roman" w:cs="Times New Roman"/>
        </w:rPr>
        <w:t>в виде</w:t>
      </w:r>
      <w:r w:rsidR="003C11DC">
        <w:rPr>
          <w:rFonts w:ascii="Times New Roman" w:hAnsi="Times New Roman" w:cs="Times New Roman"/>
        </w:rPr>
        <w:t xml:space="preserve"> выбранного</w:t>
      </w:r>
      <w:r w:rsidR="009B5435" w:rsidRPr="009B5435">
        <w:rPr>
          <w:rFonts w:ascii="Times New Roman" w:hAnsi="Times New Roman" w:cs="Times New Roman"/>
        </w:rPr>
        <w:t xml:space="preserve"> увеличенного</w:t>
      </w:r>
      <w:r w:rsidR="00DC222B">
        <w:rPr>
          <w:rFonts w:ascii="Times New Roman" w:hAnsi="Times New Roman" w:cs="Times New Roman"/>
        </w:rPr>
        <w:t xml:space="preserve"> </w:t>
      </w:r>
      <w:r w:rsidR="003C11DC">
        <w:rPr>
          <w:rFonts w:ascii="Times New Roman" w:hAnsi="Times New Roman" w:cs="Times New Roman"/>
        </w:rPr>
        <w:t xml:space="preserve">конкретного </w:t>
      </w:r>
      <w:r w:rsidR="001815DF">
        <w:rPr>
          <w:rFonts w:ascii="Times New Roman" w:hAnsi="Times New Roman" w:cs="Times New Roman"/>
        </w:rPr>
        <w:t>Участника видеоконференций</w:t>
      </w:r>
      <w:r w:rsidR="003C11DC">
        <w:rPr>
          <w:rFonts w:ascii="Times New Roman" w:hAnsi="Times New Roman" w:cs="Times New Roman"/>
        </w:rPr>
        <w:t>;</w:t>
      </w:r>
    </w:p>
    <w:p w14:paraId="2D3AD222" w14:textId="7AF4B33B" w:rsidR="009B5435" w:rsidRPr="009B5435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56E32">
        <w:rPr>
          <w:rFonts w:ascii="Times New Roman" w:hAnsi="Times New Roman" w:cs="Times New Roman"/>
        </w:rPr>
        <w:t>р</w:t>
      </w:r>
      <w:r w:rsidR="009B5435" w:rsidRPr="009B5435">
        <w:rPr>
          <w:rFonts w:ascii="Times New Roman" w:hAnsi="Times New Roman" w:cs="Times New Roman"/>
        </w:rPr>
        <w:t xml:space="preserve">ежим автоматического увеличения говорящего </w:t>
      </w:r>
      <w:r w:rsidR="001815DF">
        <w:rPr>
          <w:rFonts w:ascii="Times New Roman" w:hAnsi="Times New Roman" w:cs="Times New Roman"/>
        </w:rPr>
        <w:t>Участника видеоконференций</w:t>
      </w:r>
      <w:r w:rsidR="00DC222B">
        <w:rPr>
          <w:rFonts w:ascii="Times New Roman" w:hAnsi="Times New Roman" w:cs="Times New Roman"/>
        </w:rPr>
        <w:t>;</w:t>
      </w:r>
    </w:p>
    <w:p w14:paraId="449C30CD" w14:textId="6D1DFDCA" w:rsidR="009B5435" w:rsidRPr="009B5435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B5435" w:rsidRPr="009B5435">
        <w:rPr>
          <w:rFonts w:ascii="Times New Roman" w:hAnsi="Times New Roman" w:cs="Times New Roman"/>
        </w:rPr>
        <w:t>на весь экран</w:t>
      </w:r>
      <w:r w:rsidR="00DC222B">
        <w:rPr>
          <w:rFonts w:ascii="Times New Roman" w:hAnsi="Times New Roman" w:cs="Times New Roman"/>
        </w:rPr>
        <w:t>;</w:t>
      </w:r>
    </w:p>
    <w:p w14:paraId="10F0ED96" w14:textId="7D075F9C" w:rsidR="00750217" w:rsidRDefault="009B5435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50217">
        <w:rPr>
          <w:rFonts w:ascii="Times New Roman" w:hAnsi="Times New Roman" w:cs="Times New Roman"/>
        </w:rPr>
        <w:t xml:space="preserve">Отображение выбранного </w:t>
      </w:r>
      <w:r w:rsidR="00A56E32" w:rsidRPr="00750217">
        <w:rPr>
          <w:rFonts w:ascii="Times New Roman" w:hAnsi="Times New Roman" w:cs="Times New Roman"/>
        </w:rPr>
        <w:t>П</w:t>
      </w:r>
      <w:r w:rsidRPr="00750217">
        <w:rPr>
          <w:rFonts w:ascii="Times New Roman" w:hAnsi="Times New Roman" w:cs="Times New Roman"/>
        </w:rPr>
        <w:t xml:space="preserve">ользователя или демонстрации экрана в отдельном окне </w:t>
      </w:r>
      <w:r w:rsidR="00A56E32" w:rsidRPr="00750217">
        <w:rPr>
          <w:rFonts w:ascii="Times New Roman" w:hAnsi="Times New Roman" w:cs="Times New Roman"/>
        </w:rPr>
        <w:t xml:space="preserve">при использовании приложения для </w:t>
      </w:r>
      <w:r w:rsidR="00DC222B" w:rsidRPr="00750217">
        <w:rPr>
          <w:rFonts w:ascii="Times New Roman" w:hAnsi="Times New Roman" w:cs="Times New Roman"/>
        </w:rPr>
        <w:t>персонального компьютера</w:t>
      </w:r>
      <w:r w:rsidR="00750217" w:rsidRPr="00750217">
        <w:rPr>
          <w:rFonts w:ascii="Times New Roman" w:hAnsi="Times New Roman" w:cs="Times New Roman"/>
        </w:rPr>
        <w:t xml:space="preserve"> согласно </w:t>
      </w:r>
      <w:r w:rsidR="00750217">
        <w:rPr>
          <w:rFonts w:ascii="Times New Roman" w:hAnsi="Times New Roman" w:cs="Times New Roman"/>
        </w:rPr>
        <w:t xml:space="preserve">п. </w:t>
      </w:r>
      <w:r w:rsidR="003132CD">
        <w:rPr>
          <w:rFonts w:ascii="Times New Roman" w:hAnsi="Times New Roman" w:cs="Times New Roman"/>
        </w:rPr>
        <w:t>1.</w:t>
      </w:r>
      <w:r w:rsidR="00AB1956">
        <w:rPr>
          <w:rFonts w:ascii="Times New Roman" w:hAnsi="Times New Roman" w:cs="Times New Roman"/>
        </w:rPr>
        <w:t>2.3</w:t>
      </w:r>
      <w:r w:rsidR="00750217">
        <w:rPr>
          <w:rFonts w:ascii="Times New Roman" w:hAnsi="Times New Roman" w:cs="Times New Roman"/>
        </w:rPr>
        <w:t>.</w:t>
      </w:r>
    </w:p>
    <w:p w14:paraId="488B8014" w14:textId="588F5132" w:rsidR="00A56E32" w:rsidRPr="00750217" w:rsidRDefault="009B5435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50217">
        <w:rPr>
          <w:rFonts w:ascii="Times New Roman" w:hAnsi="Times New Roman" w:cs="Times New Roman"/>
        </w:rPr>
        <w:t xml:space="preserve">Автоматическое отображение демонстрации экрана на втором мониторе </w:t>
      </w:r>
      <w:r w:rsidR="00A56E32" w:rsidRPr="00750217">
        <w:rPr>
          <w:rFonts w:ascii="Times New Roman" w:hAnsi="Times New Roman" w:cs="Times New Roman"/>
        </w:rPr>
        <w:t xml:space="preserve">при использовании приложения для </w:t>
      </w:r>
      <w:r w:rsidR="00DC222B" w:rsidRPr="00750217">
        <w:rPr>
          <w:rFonts w:ascii="Times New Roman" w:hAnsi="Times New Roman" w:cs="Times New Roman"/>
        </w:rPr>
        <w:t xml:space="preserve">персонального </w:t>
      </w:r>
      <w:r w:rsidR="00AB1956" w:rsidRPr="00750217">
        <w:rPr>
          <w:rFonts w:ascii="Times New Roman" w:hAnsi="Times New Roman" w:cs="Times New Roman"/>
        </w:rPr>
        <w:t>компьютера согласно</w:t>
      </w:r>
      <w:r w:rsidR="00750217" w:rsidRPr="00750217">
        <w:rPr>
          <w:rFonts w:ascii="Times New Roman" w:hAnsi="Times New Roman" w:cs="Times New Roman"/>
        </w:rPr>
        <w:t xml:space="preserve"> п. </w:t>
      </w:r>
      <w:r w:rsidR="003132CD">
        <w:rPr>
          <w:rFonts w:ascii="Times New Roman" w:hAnsi="Times New Roman" w:cs="Times New Roman"/>
        </w:rPr>
        <w:t>1.</w:t>
      </w:r>
      <w:r w:rsidR="00AB1956">
        <w:rPr>
          <w:rFonts w:ascii="Times New Roman" w:hAnsi="Times New Roman" w:cs="Times New Roman"/>
        </w:rPr>
        <w:t>2.3</w:t>
      </w:r>
      <w:r w:rsidR="00750217" w:rsidRPr="00750217">
        <w:rPr>
          <w:rFonts w:ascii="Times New Roman" w:hAnsi="Times New Roman" w:cs="Times New Roman"/>
        </w:rPr>
        <w:t xml:space="preserve"> </w:t>
      </w:r>
      <w:r w:rsidR="003C11DC" w:rsidRPr="00750217">
        <w:rPr>
          <w:rFonts w:ascii="Times New Roman" w:hAnsi="Times New Roman" w:cs="Times New Roman"/>
        </w:rPr>
        <w:t>и при включении соответствующей настройки</w:t>
      </w:r>
      <w:r w:rsidR="00A56E32" w:rsidRPr="00750217">
        <w:rPr>
          <w:rFonts w:ascii="Times New Roman" w:hAnsi="Times New Roman" w:cs="Times New Roman"/>
        </w:rPr>
        <w:t>.</w:t>
      </w:r>
    </w:p>
    <w:p w14:paraId="4739499D" w14:textId="4C312628" w:rsidR="009B5435" w:rsidRDefault="009B5435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A56E32">
        <w:rPr>
          <w:rFonts w:ascii="Times New Roman" w:hAnsi="Times New Roman" w:cs="Times New Roman"/>
        </w:rPr>
        <w:t xml:space="preserve">Отображение </w:t>
      </w:r>
      <w:r w:rsidR="001815DF">
        <w:rPr>
          <w:rFonts w:ascii="Times New Roman" w:hAnsi="Times New Roman" w:cs="Times New Roman"/>
        </w:rPr>
        <w:t>Участников видеоконференции</w:t>
      </w:r>
      <w:r w:rsidR="001815DF" w:rsidRPr="00A56E32">
        <w:rPr>
          <w:rFonts w:ascii="Times New Roman" w:hAnsi="Times New Roman" w:cs="Times New Roman"/>
        </w:rPr>
        <w:t xml:space="preserve"> </w:t>
      </w:r>
      <w:r w:rsidRPr="00A56E32">
        <w:rPr>
          <w:rFonts w:ascii="Times New Roman" w:hAnsi="Times New Roman" w:cs="Times New Roman"/>
        </w:rPr>
        <w:t>в миниатюре при свернутом окне (режим «картинка-в-картинке</w:t>
      </w:r>
      <w:r w:rsidR="003C11DC">
        <w:rPr>
          <w:rFonts w:ascii="Times New Roman" w:hAnsi="Times New Roman" w:cs="Times New Roman"/>
        </w:rPr>
        <w:t xml:space="preserve">»), обладающем функциональными возможностями в соответствии с п. </w:t>
      </w:r>
      <w:r w:rsidR="003C11DC">
        <w:rPr>
          <w:rFonts w:ascii="Times New Roman" w:hAnsi="Times New Roman" w:cs="Times New Roman"/>
        </w:rPr>
        <w:fldChar w:fldCharType="begin"/>
      </w:r>
      <w:r w:rsidR="003C11DC">
        <w:rPr>
          <w:rFonts w:ascii="Times New Roman" w:hAnsi="Times New Roman" w:cs="Times New Roman"/>
        </w:rPr>
        <w:instrText xml:space="preserve"> REF _Ref167235956 \r \h </w:instrText>
      </w:r>
      <w:r w:rsidR="00ED00C9">
        <w:rPr>
          <w:rFonts w:ascii="Times New Roman" w:hAnsi="Times New Roman" w:cs="Times New Roman"/>
        </w:rPr>
        <w:instrText xml:space="preserve"> \* MERGEFORMAT </w:instrText>
      </w:r>
      <w:r w:rsidR="003C11DC">
        <w:rPr>
          <w:rFonts w:ascii="Times New Roman" w:hAnsi="Times New Roman" w:cs="Times New Roman"/>
        </w:rPr>
      </w:r>
      <w:r w:rsidR="003C11DC">
        <w:rPr>
          <w:rFonts w:ascii="Times New Roman" w:hAnsi="Times New Roman" w:cs="Times New Roman"/>
        </w:rPr>
        <w:fldChar w:fldCharType="separate"/>
      </w:r>
      <w:r w:rsidR="003132CD">
        <w:rPr>
          <w:rFonts w:ascii="Times New Roman" w:hAnsi="Times New Roman" w:cs="Times New Roman"/>
        </w:rPr>
        <w:t>1.4.4</w:t>
      </w:r>
      <w:r w:rsidR="003C11DC">
        <w:rPr>
          <w:rFonts w:ascii="Times New Roman" w:hAnsi="Times New Roman" w:cs="Times New Roman"/>
        </w:rPr>
        <w:fldChar w:fldCharType="end"/>
      </w:r>
      <w:r w:rsidR="00416208">
        <w:rPr>
          <w:rFonts w:ascii="Times New Roman" w:hAnsi="Times New Roman" w:cs="Times New Roman"/>
        </w:rPr>
        <w:t xml:space="preserve">, </w:t>
      </w:r>
      <w:r w:rsidR="00416208">
        <w:rPr>
          <w:rFonts w:ascii="Times New Roman" w:hAnsi="Times New Roman" w:cs="Times New Roman"/>
        </w:rPr>
        <w:fldChar w:fldCharType="begin"/>
      </w:r>
      <w:r w:rsidR="00416208">
        <w:rPr>
          <w:rFonts w:ascii="Times New Roman" w:hAnsi="Times New Roman" w:cs="Times New Roman"/>
        </w:rPr>
        <w:instrText xml:space="preserve"> REF _Ref167236264 \r \h </w:instrText>
      </w:r>
      <w:r w:rsidR="00ED00C9">
        <w:rPr>
          <w:rFonts w:ascii="Times New Roman" w:hAnsi="Times New Roman" w:cs="Times New Roman"/>
        </w:rPr>
        <w:instrText xml:space="preserve"> \* MERGEFORMAT </w:instrText>
      </w:r>
      <w:r w:rsidR="00416208">
        <w:rPr>
          <w:rFonts w:ascii="Times New Roman" w:hAnsi="Times New Roman" w:cs="Times New Roman"/>
        </w:rPr>
      </w:r>
      <w:r w:rsidR="00416208">
        <w:rPr>
          <w:rFonts w:ascii="Times New Roman" w:hAnsi="Times New Roman" w:cs="Times New Roman"/>
        </w:rPr>
        <w:fldChar w:fldCharType="separate"/>
      </w:r>
      <w:r w:rsidR="003132CD">
        <w:rPr>
          <w:rFonts w:ascii="Times New Roman" w:hAnsi="Times New Roman" w:cs="Times New Roman"/>
        </w:rPr>
        <w:t>1.4.5</w:t>
      </w:r>
      <w:r w:rsidR="00416208">
        <w:rPr>
          <w:rFonts w:ascii="Times New Roman" w:hAnsi="Times New Roman" w:cs="Times New Roman"/>
        </w:rPr>
        <w:fldChar w:fldCharType="end"/>
      </w:r>
      <w:r w:rsidR="00416208">
        <w:rPr>
          <w:rFonts w:ascii="Times New Roman" w:hAnsi="Times New Roman" w:cs="Times New Roman"/>
        </w:rPr>
        <w:t>.</w:t>
      </w:r>
    </w:p>
    <w:p w14:paraId="224166E4" w14:textId="3E139AAE" w:rsidR="003C11DC" w:rsidRDefault="003C11DC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bookmarkStart w:id="9" w:name="_Ref167235956"/>
      <w:r>
        <w:rPr>
          <w:rFonts w:ascii="Times New Roman" w:hAnsi="Times New Roman" w:cs="Times New Roman"/>
        </w:rPr>
        <w:t xml:space="preserve">Перечень требуемых функциональных возможностей компактного отображения конференции (режим «картинка-в-картинке») при использовании браузера в соответствии с п. </w:t>
      </w:r>
      <w:bookmarkEnd w:id="9"/>
      <w:r w:rsidR="003132CD">
        <w:rPr>
          <w:rFonts w:ascii="Times New Roman" w:hAnsi="Times New Roman" w:cs="Times New Roman"/>
        </w:rPr>
        <w:t>1.</w:t>
      </w:r>
      <w:r w:rsidR="00AB1956">
        <w:rPr>
          <w:rFonts w:ascii="Times New Roman" w:hAnsi="Times New Roman" w:cs="Times New Roman"/>
        </w:rPr>
        <w:t>2.3</w:t>
      </w:r>
      <w:r w:rsidR="00416208">
        <w:rPr>
          <w:rFonts w:ascii="Times New Roman" w:hAnsi="Times New Roman" w:cs="Times New Roman"/>
        </w:rPr>
        <w:t>:</w:t>
      </w:r>
    </w:p>
    <w:p w14:paraId="47B1B9B5" w14:textId="2B7D3BF3" w:rsidR="003C11DC" w:rsidRPr="00A56E32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16208">
        <w:rPr>
          <w:rFonts w:ascii="Times New Roman" w:hAnsi="Times New Roman" w:cs="Times New Roman"/>
        </w:rPr>
        <w:t>в</w:t>
      </w:r>
      <w:r w:rsidR="003C11DC" w:rsidRPr="009B5435">
        <w:rPr>
          <w:rFonts w:ascii="Times New Roman" w:hAnsi="Times New Roman" w:cs="Times New Roman"/>
        </w:rPr>
        <w:t>ключени</w:t>
      </w:r>
      <w:r w:rsidR="00416208">
        <w:rPr>
          <w:rFonts w:ascii="Times New Roman" w:hAnsi="Times New Roman" w:cs="Times New Roman"/>
        </w:rPr>
        <w:t>е</w:t>
      </w:r>
      <w:r w:rsidR="003C11DC" w:rsidRPr="009B5435">
        <w:rPr>
          <w:rFonts w:ascii="Times New Roman" w:hAnsi="Times New Roman" w:cs="Times New Roman"/>
        </w:rPr>
        <w:t xml:space="preserve"> и выключени</w:t>
      </w:r>
      <w:r w:rsidR="00416208">
        <w:rPr>
          <w:rFonts w:ascii="Times New Roman" w:hAnsi="Times New Roman" w:cs="Times New Roman"/>
        </w:rPr>
        <w:t>е</w:t>
      </w:r>
      <w:r w:rsidR="003C11DC" w:rsidRPr="009B5435">
        <w:rPr>
          <w:rFonts w:ascii="Times New Roman" w:hAnsi="Times New Roman" w:cs="Times New Roman"/>
        </w:rPr>
        <w:t xml:space="preserve"> микрофона и камеры</w:t>
      </w:r>
      <w:r w:rsidR="00416208">
        <w:rPr>
          <w:rFonts w:ascii="Times New Roman" w:hAnsi="Times New Roman" w:cs="Times New Roman"/>
        </w:rPr>
        <w:t>;</w:t>
      </w:r>
    </w:p>
    <w:p w14:paraId="706C2CD3" w14:textId="6964A96A" w:rsidR="003C11DC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16208">
        <w:rPr>
          <w:rFonts w:ascii="Times New Roman" w:hAnsi="Times New Roman" w:cs="Times New Roman"/>
        </w:rPr>
        <w:t>выход из Виртуальной комнаты;</w:t>
      </w:r>
    </w:p>
    <w:p w14:paraId="76885BCE" w14:textId="64EBEF34" w:rsidR="00416208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16208">
        <w:rPr>
          <w:rFonts w:ascii="Times New Roman" w:hAnsi="Times New Roman" w:cs="Times New Roman"/>
        </w:rPr>
        <w:t>возврат на вкладку браузера к основному окну видеоконференции.</w:t>
      </w:r>
    </w:p>
    <w:p w14:paraId="64EC59AA" w14:textId="00407FF7" w:rsidR="003C11DC" w:rsidRDefault="003C11DC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bookmarkStart w:id="10" w:name="_Ref167236264"/>
      <w:r>
        <w:rPr>
          <w:rFonts w:ascii="Times New Roman" w:hAnsi="Times New Roman" w:cs="Times New Roman"/>
        </w:rPr>
        <w:t>Перечень требуемых функциональных возможностей компактного отображения конференции (режим «картинка-в-картинке») при использовании приложения для ПК в соответствии с п.</w:t>
      </w:r>
      <w:r w:rsidR="003132CD">
        <w:rPr>
          <w:rFonts w:ascii="Times New Roman" w:hAnsi="Times New Roman" w:cs="Times New Roman"/>
        </w:rPr>
        <w:t xml:space="preserve"> 1.2.3.</w:t>
      </w:r>
      <w:bookmarkEnd w:id="10"/>
      <w:r w:rsidR="00ED00C9">
        <w:rPr>
          <w:rFonts w:ascii="Times New Roman" w:hAnsi="Times New Roman" w:cs="Times New Roman"/>
        </w:rPr>
        <w:t>:</w:t>
      </w:r>
    </w:p>
    <w:p w14:paraId="375286DC" w14:textId="5E7D0E6C" w:rsidR="003C11DC" w:rsidRDefault="00416208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Отображение изображений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 xml:space="preserve">в количестве не более 6 с отображением имени </w:t>
      </w:r>
      <w:r w:rsidR="001815DF">
        <w:rPr>
          <w:rFonts w:ascii="Times New Roman" w:hAnsi="Times New Roman" w:cs="Times New Roman"/>
        </w:rPr>
        <w:t>Участников видеоконференции</w:t>
      </w:r>
      <w:r>
        <w:rPr>
          <w:rFonts w:ascii="Times New Roman" w:hAnsi="Times New Roman" w:cs="Times New Roman"/>
        </w:rPr>
        <w:t xml:space="preserve">, состояния микрофона и выделением рамкой говорящих </w:t>
      </w:r>
      <w:r w:rsidR="001815DF">
        <w:rPr>
          <w:rFonts w:ascii="Times New Roman" w:hAnsi="Times New Roman" w:cs="Times New Roman"/>
        </w:rPr>
        <w:t>Участников видеоконференции</w:t>
      </w:r>
      <w:r>
        <w:rPr>
          <w:rFonts w:ascii="Times New Roman" w:hAnsi="Times New Roman" w:cs="Times New Roman"/>
        </w:rPr>
        <w:t>.</w:t>
      </w:r>
    </w:p>
    <w:p w14:paraId="7B896C75" w14:textId="3B7F3CC8" w:rsidR="00457356" w:rsidRDefault="00457356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активной демонстрации контента другим Пользователем она должна отображаться в режиме «картинка-в-картинке».</w:t>
      </w:r>
    </w:p>
    <w:p w14:paraId="324D5C54" w14:textId="59F987E7" w:rsidR="00457356" w:rsidRDefault="00457356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активной демонстрации контента другим Пользователем должна быть возможность приближать и отдалять просматриваемую демонстрацию контента соответствующими кнопками и колесиком мыши ПК.</w:t>
      </w:r>
    </w:p>
    <w:p w14:paraId="1B4BA637" w14:textId="54299A8A" w:rsidR="00457356" w:rsidRDefault="00457356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наличии активной демонстрации контента другим Пользователем должна быть возможность переключения между режимом отображения изображений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>и режимом отображения демонстрации контента.</w:t>
      </w:r>
    </w:p>
    <w:p w14:paraId="5A2DE3DB" w14:textId="27959F99" w:rsidR="00416208" w:rsidRDefault="00416208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Отображение списка всех присутствующих в Виртуальной комнате Пользователей, содержащий при наличии:</w:t>
      </w:r>
    </w:p>
    <w:p w14:paraId="2D8B417F" w14:textId="3E7AEA63" w:rsidR="00416208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16208">
        <w:rPr>
          <w:rFonts w:ascii="Times New Roman" w:hAnsi="Times New Roman" w:cs="Times New Roman"/>
        </w:rPr>
        <w:t>фамилии и имена каждого Пользователя;</w:t>
      </w:r>
    </w:p>
    <w:p w14:paraId="525C5F0E" w14:textId="73723DC3" w:rsidR="00416208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16208">
        <w:rPr>
          <w:rFonts w:ascii="Times New Roman" w:hAnsi="Times New Roman" w:cs="Times New Roman"/>
        </w:rPr>
        <w:t>фотографии и должности при наличии;</w:t>
      </w:r>
    </w:p>
    <w:p w14:paraId="3CB78596" w14:textId="7EB7C841" w:rsidR="00416208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16208">
        <w:rPr>
          <w:rFonts w:ascii="Times New Roman" w:hAnsi="Times New Roman" w:cs="Times New Roman"/>
        </w:rPr>
        <w:t>индикацию «поднятых рук» с отображением их в начале списка Пользователей и</w:t>
      </w:r>
      <w:r>
        <w:rPr>
          <w:rFonts w:ascii="Times New Roman" w:hAnsi="Times New Roman" w:cs="Times New Roman"/>
        </w:rPr>
        <w:t xml:space="preserve"> </w:t>
      </w:r>
      <w:r w:rsidR="00416208">
        <w:rPr>
          <w:rFonts w:ascii="Times New Roman" w:hAnsi="Times New Roman" w:cs="Times New Roman"/>
        </w:rPr>
        <w:t>сортировкой по очередности «поднятия руки»;</w:t>
      </w:r>
    </w:p>
    <w:p w14:paraId="678C9BBD" w14:textId="36CA1C2D" w:rsidR="00416208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16208">
        <w:rPr>
          <w:rFonts w:ascii="Times New Roman" w:hAnsi="Times New Roman" w:cs="Times New Roman"/>
        </w:rPr>
        <w:t xml:space="preserve">индикацию выключенных микрофонов у </w:t>
      </w:r>
      <w:r w:rsidR="001815DF">
        <w:rPr>
          <w:rFonts w:ascii="Times New Roman" w:hAnsi="Times New Roman" w:cs="Times New Roman"/>
        </w:rPr>
        <w:t>Участников видеоконференции</w:t>
      </w:r>
      <w:r w:rsidR="00416208">
        <w:rPr>
          <w:rFonts w:ascii="Times New Roman" w:hAnsi="Times New Roman" w:cs="Times New Roman"/>
        </w:rPr>
        <w:t>;</w:t>
      </w:r>
    </w:p>
    <w:p w14:paraId="183F901B" w14:textId="75AE9EAE" w:rsidR="00416208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16208">
        <w:rPr>
          <w:rFonts w:ascii="Times New Roman" w:hAnsi="Times New Roman" w:cs="Times New Roman"/>
        </w:rPr>
        <w:t xml:space="preserve">индикацию говорящих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 w:rsidR="00416208">
        <w:rPr>
          <w:rFonts w:ascii="Times New Roman" w:hAnsi="Times New Roman" w:cs="Times New Roman"/>
        </w:rPr>
        <w:t>с разделением уровня сигнала на слабый и сильный.</w:t>
      </w:r>
    </w:p>
    <w:p w14:paraId="7D400C3A" w14:textId="7A4B13FA" w:rsidR="00457356" w:rsidRDefault="00457356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Отображение чата Виртуальной комнаты с возможностями:</w:t>
      </w:r>
    </w:p>
    <w:p w14:paraId="17599146" w14:textId="356A3A45" w:rsidR="00457356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57356">
        <w:rPr>
          <w:rFonts w:ascii="Times New Roman" w:hAnsi="Times New Roman" w:cs="Times New Roman"/>
        </w:rPr>
        <w:t>чтение сообщений и просмотр изображений, скачивание файлов;</w:t>
      </w:r>
    </w:p>
    <w:p w14:paraId="1D2203D6" w14:textId="080C636A" w:rsidR="00457356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57356">
        <w:rPr>
          <w:rFonts w:ascii="Times New Roman" w:hAnsi="Times New Roman" w:cs="Times New Roman"/>
        </w:rPr>
        <w:t>отправка текстовых сообщений;</w:t>
      </w:r>
    </w:p>
    <w:p w14:paraId="0E3ADCE8" w14:textId="04082DCE" w:rsidR="00457356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57356">
        <w:rPr>
          <w:rFonts w:ascii="Times New Roman" w:hAnsi="Times New Roman" w:cs="Times New Roman"/>
        </w:rPr>
        <w:t>отправка изображений;</w:t>
      </w:r>
    </w:p>
    <w:p w14:paraId="3CF9D879" w14:textId="36AD9FB6" w:rsidR="00457356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57356">
        <w:rPr>
          <w:rFonts w:ascii="Times New Roman" w:hAnsi="Times New Roman" w:cs="Times New Roman"/>
        </w:rPr>
        <w:t>отправка файлов любых форматов, предельный размер которых должен быть не более 50 Мб;</w:t>
      </w:r>
    </w:p>
    <w:p w14:paraId="57F2687B" w14:textId="2A9DC7FB" w:rsidR="00457356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57356">
        <w:rPr>
          <w:rFonts w:ascii="Times New Roman" w:hAnsi="Times New Roman" w:cs="Times New Roman"/>
        </w:rPr>
        <w:t>ответы на сообщения в чате (цитирование);</w:t>
      </w:r>
    </w:p>
    <w:p w14:paraId="07818FF8" w14:textId="615B3A12" w:rsidR="00457356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57356">
        <w:rPr>
          <w:rFonts w:ascii="Times New Roman" w:hAnsi="Times New Roman" w:cs="Times New Roman"/>
        </w:rPr>
        <w:t>участие в голосованиях;</w:t>
      </w:r>
    </w:p>
    <w:p w14:paraId="0F69303F" w14:textId="51435DA9" w:rsidR="00457356" w:rsidRDefault="00ED00C9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63B66">
        <w:rPr>
          <w:rFonts w:ascii="Times New Roman" w:hAnsi="Times New Roman" w:cs="Times New Roman"/>
        </w:rPr>
        <w:t>для М</w:t>
      </w:r>
      <w:r w:rsidR="00457356">
        <w:rPr>
          <w:rFonts w:ascii="Times New Roman" w:hAnsi="Times New Roman" w:cs="Times New Roman"/>
        </w:rPr>
        <w:t>одераторов необходима возможность удаления сообщений из чата.</w:t>
      </w:r>
    </w:p>
    <w:p w14:paraId="657789FD" w14:textId="38731EEA" w:rsidR="006D4F6D" w:rsidRDefault="006D4F6D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Отключение микрофона всем </w:t>
      </w:r>
      <w:r w:rsidR="001815DF">
        <w:rPr>
          <w:rFonts w:ascii="Times New Roman" w:hAnsi="Times New Roman" w:cs="Times New Roman"/>
        </w:rPr>
        <w:t xml:space="preserve">Участникам видеоконференции </w:t>
      </w:r>
      <w:r w:rsidR="00D63B66">
        <w:rPr>
          <w:rFonts w:ascii="Times New Roman" w:hAnsi="Times New Roman" w:cs="Times New Roman"/>
        </w:rPr>
        <w:t>при наличии прав М</w:t>
      </w:r>
      <w:r>
        <w:rPr>
          <w:rFonts w:ascii="Times New Roman" w:hAnsi="Times New Roman" w:cs="Times New Roman"/>
        </w:rPr>
        <w:t>одератора.</w:t>
      </w:r>
    </w:p>
    <w:p w14:paraId="6B2053C5" w14:textId="1F967BE1" w:rsidR="006D4F6D" w:rsidRDefault="006D4F6D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Копирование ссылки на активную Виртуальную комнату.</w:t>
      </w:r>
    </w:p>
    <w:p w14:paraId="6B1B37CF" w14:textId="733E5E20" w:rsidR="006D4F6D" w:rsidRDefault="006D4F6D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Поднятие виртуальной «руки».</w:t>
      </w:r>
    </w:p>
    <w:p w14:paraId="3AADF221" w14:textId="1006F0BE" w:rsidR="006D4F6D" w:rsidRDefault="006D4F6D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Запуск демонстрации контента.</w:t>
      </w:r>
    </w:p>
    <w:p w14:paraId="754E5335" w14:textId="0CAB6325" w:rsidR="006D4F6D" w:rsidRDefault="006D4F6D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Выключение и включение микрофона.</w:t>
      </w:r>
    </w:p>
    <w:p w14:paraId="260745F4" w14:textId="5B141822" w:rsidR="006D4F6D" w:rsidRDefault="006D4F6D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Выключение и включение камеры.</w:t>
      </w:r>
    </w:p>
    <w:p w14:paraId="2CEEB788" w14:textId="14EE3C37" w:rsidR="006D4F6D" w:rsidRDefault="006D4F6D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Выход из конференции.</w:t>
      </w:r>
    </w:p>
    <w:p w14:paraId="267D7804" w14:textId="1A149268" w:rsidR="008B53EE" w:rsidRDefault="008B53EE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Внутренний пользователь должен иметь возможность персональных настроек Программы для ЭВМ</w:t>
      </w:r>
      <w:r w:rsidR="00DC222B">
        <w:rPr>
          <w:rFonts w:ascii="Times New Roman" w:hAnsi="Times New Roman" w:cs="Times New Roman"/>
        </w:rPr>
        <w:t>;</w:t>
      </w:r>
    </w:p>
    <w:p w14:paraId="405BAEB4" w14:textId="2540C04C" w:rsidR="00947669" w:rsidRDefault="00947669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устройства ввода звука (микрофона).</w:t>
      </w:r>
    </w:p>
    <w:p w14:paraId="401DE46C" w14:textId="5A9077C7" w:rsidR="00947669" w:rsidRDefault="00947669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программного шумоподавления сигнала с микрофона.</w:t>
      </w:r>
    </w:p>
    <w:p w14:paraId="4DA3DB15" w14:textId="094BE9F9" w:rsidR="008B53EE" w:rsidRPr="008B53EE" w:rsidRDefault="008B53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Опция авторегулировки громкости сигнала с микрофона</w:t>
      </w:r>
      <w:r>
        <w:rPr>
          <w:rFonts w:ascii="Times New Roman" w:hAnsi="Times New Roman" w:cs="Times New Roman"/>
        </w:rPr>
        <w:t>.</w:t>
      </w:r>
    </w:p>
    <w:p w14:paraId="34860A68" w14:textId="518A8E66" w:rsidR="008B53EE" w:rsidRDefault="008B53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Выбор устройства вывода звука</w:t>
      </w:r>
      <w:r>
        <w:rPr>
          <w:rFonts w:ascii="Times New Roman" w:hAnsi="Times New Roman" w:cs="Times New Roman"/>
        </w:rPr>
        <w:t xml:space="preserve"> (динамиков).</w:t>
      </w:r>
    </w:p>
    <w:p w14:paraId="0970EA30" w14:textId="4981C5E8" w:rsidR="00250EB9" w:rsidRDefault="00250EB9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проверить выбранное устройство без необходимости подключаться к конференции с помощью воспроизведения звука через данное устройство Программой для ЭВМ.</w:t>
      </w:r>
    </w:p>
    <w:p w14:paraId="376E7845" w14:textId="77777777" w:rsidR="00250EB9" w:rsidRDefault="00250EB9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устройства ввода изображения (камеры).</w:t>
      </w:r>
    </w:p>
    <w:p w14:paraId="0FE9AA1F" w14:textId="4F441B83" w:rsidR="00250EB9" w:rsidRDefault="00250EB9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просмотреть изображение, поступающее с данного устройства без необходимости подключаться к конференции.</w:t>
      </w:r>
    </w:p>
    <w:p w14:paraId="71D64CA8" w14:textId="77777777" w:rsidR="00250EB9" w:rsidRDefault="00250EB9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Варианты соотношения сторон изображения с камеры</w:t>
      </w:r>
      <w:r>
        <w:rPr>
          <w:rFonts w:ascii="Times New Roman" w:hAnsi="Times New Roman" w:cs="Times New Roman"/>
        </w:rPr>
        <w:t xml:space="preserve"> на выбор:</w:t>
      </w:r>
    </w:p>
    <w:p w14:paraId="4547B6BB" w14:textId="47EE72DB" w:rsidR="00250EB9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0EB9">
        <w:rPr>
          <w:rFonts w:ascii="Times New Roman" w:hAnsi="Times New Roman" w:cs="Times New Roman"/>
        </w:rPr>
        <w:t>16:9;</w:t>
      </w:r>
    </w:p>
    <w:p w14:paraId="02E04C28" w14:textId="54C1785D" w:rsidR="00250EB9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0EB9">
        <w:rPr>
          <w:rFonts w:ascii="Times New Roman" w:hAnsi="Times New Roman" w:cs="Times New Roman"/>
        </w:rPr>
        <w:t>4:3.</w:t>
      </w:r>
    </w:p>
    <w:p w14:paraId="2814A1B7" w14:textId="77777777" w:rsidR="00250EB9" w:rsidRPr="008B53EE" w:rsidRDefault="00250EB9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Опция </w:t>
      </w:r>
      <w:r>
        <w:rPr>
          <w:rFonts w:ascii="Times New Roman" w:hAnsi="Times New Roman" w:cs="Times New Roman"/>
        </w:rPr>
        <w:t>зеркального отображения</w:t>
      </w:r>
      <w:r w:rsidRPr="008B53EE">
        <w:rPr>
          <w:rFonts w:ascii="Times New Roman" w:hAnsi="Times New Roman" w:cs="Times New Roman"/>
        </w:rPr>
        <w:t xml:space="preserve"> собственного видео для </w:t>
      </w:r>
      <w:r>
        <w:rPr>
          <w:rFonts w:ascii="Times New Roman" w:hAnsi="Times New Roman" w:cs="Times New Roman"/>
        </w:rPr>
        <w:t xml:space="preserve">самого </w:t>
      </w:r>
      <w:r w:rsidRPr="008B53EE">
        <w:rPr>
          <w:rFonts w:ascii="Times New Roman" w:hAnsi="Times New Roman" w:cs="Times New Roman"/>
        </w:rPr>
        <w:t>себя</w:t>
      </w:r>
      <w:r>
        <w:rPr>
          <w:rFonts w:ascii="Times New Roman" w:hAnsi="Times New Roman" w:cs="Times New Roman"/>
        </w:rPr>
        <w:t>.</w:t>
      </w:r>
    </w:p>
    <w:p w14:paraId="154A0183" w14:textId="552C0979" w:rsidR="008B53EE" w:rsidRPr="008B53EE" w:rsidRDefault="008B53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Возможность изменения имени и фамилии, должности, телефона</w:t>
      </w:r>
      <w:r>
        <w:rPr>
          <w:rFonts w:ascii="Times New Roman" w:hAnsi="Times New Roman" w:cs="Times New Roman"/>
        </w:rPr>
        <w:t>, в</w:t>
      </w:r>
      <w:r w:rsidRPr="008B53EE">
        <w:rPr>
          <w:rFonts w:ascii="Times New Roman" w:hAnsi="Times New Roman" w:cs="Times New Roman"/>
        </w:rPr>
        <w:t>озможность загрузки фотографии</w:t>
      </w:r>
      <w:r w:rsidR="00DC222B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при наличии разрешения на редактирование данных параметров от администратора Пространства.</w:t>
      </w:r>
    </w:p>
    <w:p w14:paraId="5F7CD738" w14:textId="413F214B" w:rsidR="008B53EE" w:rsidRPr="008B53EE" w:rsidRDefault="008B53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Подключение персональных календарей в формате iCal</w:t>
      </w:r>
      <w:r>
        <w:rPr>
          <w:rFonts w:ascii="Times New Roman" w:hAnsi="Times New Roman" w:cs="Times New Roman"/>
        </w:rPr>
        <w:t>.</w:t>
      </w:r>
    </w:p>
    <w:p w14:paraId="292ECA2D" w14:textId="3C1025E1" w:rsidR="008B53EE" w:rsidRDefault="008B53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Опци</w:t>
      </w:r>
      <w:r w:rsidR="00250EB9">
        <w:rPr>
          <w:rFonts w:ascii="Times New Roman" w:hAnsi="Times New Roman" w:cs="Times New Roman"/>
        </w:rPr>
        <w:t>и включения и отключения</w:t>
      </w:r>
      <w:r w:rsidRPr="008B53EE">
        <w:rPr>
          <w:rFonts w:ascii="Times New Roman" w:hAnsi="Times New Roman" w:cs="Times New Roman"/>
        </w:rPr>
        <w:t xml:space="preserve"> дополнительн</w:t>
      </w:r>
      <w:r w:rsidR="00250EB9">
        <w:rPr>
          <w:rFonts w:ascii="Times New Roman" w:hAnsi="Times New Roman" w:cs="Times New Roman"/>
        </w:rPr>
        <w:t xml:space="preserve">ых </w:t>
      </w:r>
      <w:r w:rsidRPr="008B53EE">
        <w:rPr>
          <w:rFonts w:ascii="Times New Roman" w:hAnsi="Times New Roman" w:cs="Times New Roman"/>
        </w:rPr>
        <w:t>уведомлени</w:t>
      </w:r>
      <w:r w:rsidR="00250EB9">
        <w:rPr>
          <w:rFonts w:ascii="Times New Roman" w:hAnsi="Times New Roman" w:cs="Times New Roman"/>
        </w:rPr>
        <w:t>й</w:t>
      </w:r>
      <w:r w:rsidR="005C1128">
        <w:rPr>
          <w:rFonts w:ascii="Times New Roman" w:hAnsi="Times New Roman" w:cs="Times New Roman"/>
        </w:rPr>
        <w:t xml:space="preserve"> Пользователю</w:t>
      </w:r>
      <w:r w:rsidR="00250EB9">
        <w:rPr>
          <w:rFonts w:ascii="Times New Roman" w:hAnsi="Times New Roman" w:cs="Times New Roman"/>
        </w:rPr>
        <w:t xml:space="preserve"> внутри Программы для ЭВМ или операционной системы:</w:t>
      </w:r>
    </w:p>
    <w:p w14:paraId="179F1509" w14:textId="1F9E8ACC" w:rsidR="00250EB9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0EB9">
        <w:rPr>
          <w:rFonts w:ascii="Times New Roman" w:hAnsi="Times New Roman" w:cs="Times New Roman"/>
        </w:rPr>
        <w:t>об идущей записи;</w:t>
      </w:r>
    </w:p>
    <w:p w14:paraId="53834913" w14:textId="3C672C4D" w:rsidR="00250EB9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250EB9">
        <w:rPr>
          <w:rFonts w:ascii="Times New Roman" w:hAnsi="Times New Roman" w:cs="Times New Roman"/>
        </w:rPr>
        <w:t xml:space="preserve">о подключении и отключении </w:t>
      </w:r>
      <w:r w:rsidR="001815DF">
        <w:rPr>
          <w:rFonts w:ascii="Times New Roman" w:hAnsi="Times New Roman" w:cs="Times New Roman"/>
        </w:rPr>
        <w:t>Участников видеоконференции</w:t>
      </w:r>
      <w:r w:rsidR="00250EB9">
        <w:rPr>
          <w:rFonts w:ascii="Times New Roman" w:hAnsi="Times New Roman" w:cs="Times New Roman"/>
        </w:rPr>
        <w:t>;</w:t>
      </w:r>
    </w:p>
    <w:p w14:paraId="599983C9" w14:textId="7E03C28F" w:rsidR="00250EB9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0EB9">
        <w:rPr>
          <w:rFonts w:ascii="Times New Roman" w:hAnsi="Times New Roman" w:cs="Times New Roman"/>
        </w:rPr>
        <w:t>в моменты, когда Пользователь говорит с выключенным микрофоном;</w:t>
      </w:r>
    </w:p>
    <w:p w14:paraId="7402FF47" w14:textId="07A2F717" w:rsidR="00250EB9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0EB9">
        <w:rPr>
          <w:rFonts w:ascii="Times New Roman" w:hAnsi="Times New Roman" w:cs="Times New Roman"/>
        </w:rPr>
        <w:t xml:space="preserve">об ожидании Пользователя в начавшейся встрече другими </w:t>
      </w:r>
      <w:r w:rsidR="001815DF">
        <w:rPr>
          <w:rFonts w:ascii="Times New Roman" w:hAnsi="Times New Roman" w:cs="Times New Roman"/>
        </w:rPr>
        <w:t>Участниками видеоконференции</w:t>
      </w:r>
      <w:r w:rsidR="00250EB9">
        <w:rPr>
          <w:rFonts w:ascii="Times New Roman" w:hAnsi="Times New Roman" w:cs="Times New Roman"/>
        </w:rPr>
        <w:t>;</w:t>
      </w:r>
    </w:p>
    <w:p w14:paraId="540A5079" w14:textId="7088FE03" w:rsidR="00250EB9" w:rsidRPr="008B53EE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50EB9">
        <w:rPr>
          <w:rFonts w:ascii="Times New Roman" w:hAnsi="Times New Roman" w:cs="Times New Roman"/>
        </w:rPr>
        <w:t>о том, что доступны для просмотра записи пропущенных Пользователем встреч.</w:t>
      </w:r>
    </w:p>
    <w:p w14:paraId="030ED853" w14:textId="04AB3161" w:rsidR="008B53EE" w:rsidRDefault="00EC7B55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включения виртуального фона со следующими параметрами:</w:t>
      </w:r>
    </w:p>
    <w:p w14:paraId="08ADCBD9" w14:textId="305020AA" w:rsidR="00EC7B55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C7B55">
        <w:rPr>
          <w:rFonts w:ascii="Times New Roman" w:hAnsi="Times New Roman" w:cs="Times New Roman"/>
        </w:rPr>
        <w:t>выбор изображения в качестве виртуального фона из списка предустановленных;</w:t>
      </w:r>
    </w:p>
    <w:p w14:paraId="205EACC8" w14:textId="1AA6B766" w:rsidR="00EC7B55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C7B55">
        <w:rPr>
          <w:rFonts w:ascii="Times New Roman" w:hAnsi="Times New Roman" w:cs="Times New Roman"/>
        </w:rPr>
        <w:t>выбор видеозаписи в качестве виртуального фона из списка предустановленных;</w:t>
      </w:r>
    </w:p>
    <w:p w14:paraId="5D480D01" w14:textId="2B5A788A" w:rsidR="00EC7B55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C7B55">
        <w:rPr>
          <w:rFonts w:ascii="Times New Roman" w:hAnsi="Times New Roman" w:cs="Times New Roman"/>
        </w:rPr>
        <w:t>опция размытия фона с возможностью выбора двух вариантов – сильное и слабое размытие;</w:t>
      </w:r>
    </w:p>
    <w:p w14:paraId="349F2791" w14:textId="4A418534" w:rsidR="009B5435" w:rsidRPr="009B5435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C7B55" w:rsidRPr="009B5435">
        <w:rPr>
          <w:rFonts w:ascii="Times New Roman" w:hAnsi="Times New Roman" w:cs="Times New Roman"/>
        </w:rPr>
        <w:t xml:space="preserve">возможность загрузки собственных файлов для использования в качестве виртуального фона в форматах </w:t>
      </w:r>
      <w:r w:rsidR="009B5435">
        <w:rPr>
          <w:rFonts w:ascii="Times New Roman" w:hAnsi="Times New Roman" w:cs="Times New Roman"/>
        </w:rPr>
        <w:t>jpg, jpeg, jfif, pjpeg, pjp.</w:t>
      </w:r>
    </w:p>
    <w:p w14:paraId="53AE1565" w14:textId="05369116" w:rsidR="008B53EE" w:rsidRDefault="008B53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Доступные языки интерфейса</w:t>
      </w:r>
      <w:r w:rsidR="009B5435">
        <w:rPr>
          <w:rFonts w:ascii="Times New Roman" w:hAnsi="Times New Roman" w:cs="Times New Roman"/>
        </w:rPr>
        <w:t xml:space="preserve"> Программы для ЭВМ:</w:t>
      </w:r>
    </w:p>
    <w:p w14:paraId="0E01C7BD" w14:textId="7548ADDD" w:rsidR="009B5435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B5435">
        <w:rPr>
          <w:rFonts w:ascii="Times New Roman" w:hAnsi="Times New Roman" w:cs="Times New Roman"/>
        </w:rPr>
        <w:t>русский;</w:t>
      </w:r>
    </w:p>
    <w:p w14:paraId="77541E2C" w14:textId="2536FB7C" w:rsidR="009B5435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B5435">
        <w:rPr>
          <w:rFonts w:ascii="Times New Roman" w:hAnsi="Times New Roman" w:cs="Times New Roman"/>
        </w:rPr>
        <w:t>а</w:t>
      </w:r>
      <w:r w:rsidR="009B5435" w:rsidRPr="009B5435">
        <w:rPr>
          <w:rFonts w:ascii="Times New Roman" w:hAnsi="Times New Roman" w:cs="Times New Roman"/>
        </w:rPr>
        <w:t>нглийск</w:t>
      </w:r>
      <w:r w:rsidR="009B5435">
        <w:rPr>
          <w:rFonts w:ascii="Times New Roman" w:hAnsi="Times New Roman" w:cs="Times New Roman"/>
        </w:rPr>
        <w:t>ий;</w:t>
      </w:r>
    </w:p>
    <w:p w14:paraId="55A23015" w14:textId="3259E531" w:rsidR="009B5435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B5435">
        <w:rPr>
          <w:rFonts w:ascii="Times New Roman" w:hAnsi="Times New Roman" w:cs="Times New Roman"/>
        </w:rPr>
        <w:t>китайский;</w:t>
      </w:r>
    </w:p>
    <w:p w14:paraId="42A43227" w14:textId="2FA6BEF0" w:rsidR="009B5435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B5435">
        <w:rPr>
          <w:rFonts w:ascii="Times New Roman" w:hAnsi="Times New Roman" w:cs="Times New Roman"/>
        </w:rPr>
        <w:t>испанский;</w:t>
      </w:r>
    </w:p>
    <w:p w14:paraId="196899F7" w14:textId="48F3AEE8" w:rsidR="009B5435" w:rsidRPr="008B53EE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</w:t>
      </w:r>
      <w:r w:rsidR="009B5435">
        <w:rPr>
          <w:rFonts w:ascii="Times New Roman" w:hAnsi="Times New Roman" w:cs="Times New Roman"/>
        </w:rPr>
        <w:t>емец</w:t>
      </w:r>
      <w:r w:rsidR="009B5435" w:rsidRPr="009B5435">
        <w:rPr>
          <w:rFonts w:ascii="Times New Roman" w:hAnsi="Times New Roman" w:cs="Times New Roman"/>
        </w:rPr>
        <w:t>к</w:t>
      </w:r>
      <w:r w:rsidR="009B5435">
        <w:rPr>
          <w:rFonts w:ascii="Times New Roman" w:hAnsi="Times New Roman" w:cs="Times New Roman"/>
        </w:rPr>
        <w:t>и</w:t>
      </w:r>
      <w:r w:rsidR="009B5435" w:rsidRPr="009B5435">
        <w:rPr>
          <w:rFonts w:ascii="Times New Roman" w:hAnsi="Times New Roman" w:cs="Times New Roman"/>
        </w:rPr>
        <w:t>й</w:t>
      </w:r>
      <w:r w:rsidR="009B5435">
        <w:rPr>
          <w:rFonts w:ascii="Times New Roman" w:hAnsi="Times New Roman" w:cs="Times New Roman"/>
        </w:rPr>
        <w:t>.</w:t>
      </w:r>
    </w:p>
    <w:p w14:paraId="2C89B4F3" w14:textId="3131AD58" w:rsidR="009B5435" w:rsidRDefault="008B53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Настройка </w:t>
      </w:r>
      <w:r w:rsidR="009B5435">
        <w:rPr>
          <w:rFonts w:ascii="Times New Roman" w:hAnsi="Times New Roman" w:cs="Times New Roman"/>
        </w:rPr>
        <w:t>максимального разрешения</w:t>
      </w:r>
      <w:r w:rsidRPr="008B53EE">
        <w:rPr>
          <w:rFonts w:ascii="Times New Roman" w:hAnsi="Times New Roman" w:cs="Times New Roman"/>
        </w:rPr>
        <w:t xml:space="preserve"> получаемого </w:t>
      </w:r>
      <w:r w:rsidR="00692B95" w:rsidRPr="008B53EE">
        <w:rPr>
          <w:rFonts w:ascii="Times New Roman" w:hAnsi="Times New Roman" w:cs="Times New Roman"/>
        </w:rPr>
        <w:t xml:space="preserve">от других </w:t>
      </w:r>
      <w:r w:rsidR="00692B95">
        <w:rPr>
          <w:rFonts w:ascii="Times New Roman" w:hAnsi="Times New Roman" w:cs="Times New Roman"/>
        </w:rPr>
        <w:t>Пользователей</w:t>
      </w:r>
      <w:r w:rsidR="00692B95" w:rsidRPr="008B53EE">
        <w:rPr>
          <w:rFonts w:ascii="Times New Roman" w:hAnsi="Times New Roman" w:cs="Times New Roman"/>
        </w:rPr>
        <w:t xml:space="preserve"> </w:t>
      </w:r>
      <w:r w:rsidRPr="008B53EE">
        <w:rPr>
          <w:rFonts w:ascii="Times New Roman" w:hAnsi="Times New Roman" w:cs="Times New Roman"/>
        </w:rPr>
        <w:t>видео во всех конференциях</w:t>
      </w:r>
      <w:r w:rsidR="009B5435">
        <w:rPr>
          <w:rFonts w:ascii="Times New Roman" w:hAnsi="Times New Roman" w:cs="Times New Roman"/>
        </w:rPr>
        <w:t>:</w:t>
      </w:r>
      <w:r w:rsidR="00947669">
        <w:rPr>
          <w:rFonts w:ascii="Times New Roman" w:hAnsi="Times New Roman" w:cs="Times New Roman"/>
        </w:rPr>
        <w:t xml:space="preserve"> наивысшее,</w:t>
      </w:r>
      <w:r w:rsidR="009B5435">
        <w:rPr>
          <w:rFonts w:ascii="Times New Roman" w:hAnsi="Times New Roman" w:cs="Times New Roman"/>
        </w:rPr>
        <w:t xml:space="preserve"> </w:t>
      </w:r>
      <w:r w:rsidR="00947669">
        <w:rPr>
          <w:rFonts w:ascii="Times New Roman" w:hAnsi="Times New Roman" w:cs="Times New Roman"/>
        </w:rPr>
        <w:t>среднее (</w:t>
      </w:r>
      <w:r w:rsidR="009B5435" w:rsidRPr="009B5435">
        <w:rPr>
          <w:rFonts w:ascii="Times New Roman" w:hAnsi="Times New Roman" w:cs="Times New Roman"/>
        </w:rPr>
        <w:t>360</w:t>
      </w:r>
      <w:r w:rsidR="009B5435" w:rsidRPr="0006613E">
        <w:rPr>
          <w:rFonts w:ascii="Times New Roman" w:hAnsi="Times New Roman" w:cs="Times New Roman"/>
        </w:rPr>
        <w:t>p</w:t>
      </w:r>
      <w:r w:rsidR="00947669">
        <w:rPr>
          <w:rFonts w:ascii="Times New Roman" w:hAnsi="Times New Roman" w:cs="Times New Roman"/>
        </w:rPr>
        <w:t>)</w:t>
      </w:r>
      <w:r w:rsidR="009B5435" w:rsidRPr="009B5435">
        <w:rPr>
          <w:rFonts w:ascii="Times New Roman" w:hAnsi="Times New Roman" w:cs="Times New Roman"/>
        </w:rPr>
        <w:t xml:space="preserve">, </w:t>
      </w:r>
      <w:r w:rsidR="00947669">
        <w:rPr>
          <w:rFonts w:ascii="Times New Roman" w:hAnsi="Times New Roman" w:cs="Times New Roman"/>
        </w:rPr>
        <w:t>низкое (18</w:t>
      </w:r>
      <w:r w:rsidR="009B5435" w:rsidRPr="009B5435">
        <w:rPr>
          <w:rFonts w:ascii="Times New Roman" w:hAnsi="Times New Roman" w:cs="Times New Roman"/>
        </w:rPr>
        <w:t>0</w:t>
      </w:r>
      <w:r w:rsidR="009B5435" w:rsidRPr="0006613E">
        <w:rPr>
          <w:rFonts w:ascii="Times New Roman" w:hAnsi="Times New Roman" w:cs="Times New Roman"/>
        </w:rPr>
        <w:t>p</w:t>
      </w:r>
      <w:r w:rsidR="00947669">
        <w:rPr>
          <w:rFonts w:ascii="Times New Roman" w:hAnsi="Times New Roman" w:cs="Times New Roman"/>
        </w:rPr>
        <w:t>)</w:t>
      </w:r>
      <w:r w:rsidR="009B5435" w:rsidRPr="009B5435">
        <w:rPr>
          <w:rFonts w:ascii="Times New Roman" w:hAnsi="Times New Roman" w:cs="Times New Roman"/>
        </w:rPr>
        <w:t xml:space="preserve">, </w:t>
      </w:r>
      <w:r w:rsidR="009B5435">
        <w:rPr>
          <w:rFonts w:ascii="Times New Roman" w:hAnsi="Times New Roman" w:cs="Times New Roman"/>
        </w:rPr>
        <w:t>режим «только звук».</w:t>
      </w:r>
    </w:p>
    <w:p w14:paraId="6C947861" w14:textId="6031E180" w:rsidR="008B53EE" w:rsidRDefault="008B53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Настройка </w:t>
      </w:r>
      <w:r w:rsidR="00526DAF" w:rsidRPr="008B53EE">
        <w:rPr>
          <w:rFonts w:ascii="Times New Roman" w:hAnsi="Times New Roman" w:cs="Times New Roman"/>
        </w:rPr>
        <w:t>максимального разрешения,</w:t>
      </w:r>
      <w:r w:rsidRPr="008B53EE">
        <w:rPr>
          <w:rFonts w:ascii="Times New Roman" w:hAnsi="Times New Roman" w:cs="Times New Roman"/>
        </w:rPr>
        <w:t xml:space="preserve"> передаваемого </w:t>
      </w:r>
      <w:r w:rsidR="00692B95" w:rsidRPr="008B53EE">
        <w:rPr>
          <w:rFonts w:ascii="Times New Roman" w:hAnsi="Times New Roman" w:cs="Times New Roman"/>
        </w:rPr>
        <w:t xml:space="preserve">другим </w:t>
      </w:r>
      <w:r w:rsidR="00692B95">
        <w:rPr>
          <w:rFonts w:ascii="Times New Roman" w:hAnsi="Times New Roman" w:cs="Times New Roman"/>
        </w:rPr>
        <w:t>Участникам видеоконференций</w:t>
      </w:r>
      <w:r w:rsidR="00692B95" w:rsidRPr="008B53EE">
        <w:rPr>
          <w:rFonts w:ascii="Times New Roman" w:hAnsi="Times New Roman" w:cs="Times New Roman"/>
        </w:rPr>
        <w:t xml:space="preserve"> </w:t>
      </w:r>
      <w:r w:rsidRPr="008B53EE">
        <w:rPr>
          <w:rFonts w:ascii="Times New Roman" w:hAnsi="Times New Roman" w:cs="Times New Roman"/>
        </w:rPr>
        <w:t>видео</w:t>
      </w:r>
      <w:r w:rsidR="009B5435">
        <w:rPr>
          <w:rFonts w:ascii="Times New Roman" w:hAnsi="Times New Roman" w:cs="Times New Roman"/>
        </w:rPr>
        <w:t xml:space="preserve">: </w:t>
      </w:r>
      <w:r w:rsidR="00947669">
        <w:rPr>
          <w:rFonts w:ascii="Times New Roman" w:hAnsi="Times New Roman" w:cs="Times New Roman"/>
        </w:rPr>
        <w:t>2160</w:t>
      </w:r>
      <w:r w:rsidR="00947669" w:rsidRPr="0006613E">
        <w:rPr>
          <w:rFonts w:ascii="Times New Roman" w:hAnsi="Times New Roman" w:cs="Times New Roman"/>
        </w:rPr>
        <w:t>p</w:t>
      </w:r>
      <w:r w:rsidR="00947669" w:rsidRPr="00947669">
        <w:rPr>
          <w:rFonts w:ascii="Times New Roman" w:hAnsi="Times New Roman" w:cs="Times New Roman"/>
        </w:rPr>
        <w:t xml:space="preserve"> (4</w:t>
      </w:r>
      <w:r w:rsidR="00947669" w:rsidRPr="0006613E">
        <w:rPr>
          <w:rFonts w:ascii="Times New Roman" w:hAnsi="Times New Roman" w:cs="Times New Roman"/>
        </w:rPr>
        <w:t>K</w:t>
      </w:r>
      <w:r w:rsidR="00947669" w:rsidRPr="00947669">
        <w:rPr>
          <w:rFonts w:ascii="Times New Roman" w:hAnsi="Times New Roman" w:cs="Times New Roman"/>
        </w:rPr>
        <w:t>), 1080</w:t>
      </w:r>
      <w:r w:rsidR="00947669" w:rsidRPr="0006613E">
        <w:rPr>
          <w:rFonts w:ascii="Times New Roman" w:hAnsi="Times New Roman" w:cs="Times New Roman"/>
        </w:rPr>
        <w:t>p</w:t>
      </w:r>
      <w:r w:rsidR="00947669" w:rsidRPr="00947669">
        <w:rPr>
          <w:rFonts w:ascii="Times New Roman" w:hAnsi="Times New Roman" w:cs="Times New Roman"/>
        </w:rPr>
        <w:t xml:space="preserve"> (</w:t>
      </w:r>
      <w:r w:rsidR="00947669" w:rsidRPr="0006613E">
        <w:rPr>
          <w:rFonts w:ascii="Times New Roman" w:hAnsi="Times New Roman" w:cs="Times New Roman"/>
        </w:rPr>
        <w:t>FullHD</w:t>
      </w:r>
      <w:r w:rsidR="00947669" w:rsidRPr="00947669">
        <w:rPr>
          <w:rFonts w:ascii="Times New Roman" w:hAnsi="Times New Roman" w:cs="Times New Roman"/>
        </w:rPr>
        <w:t xml:space="preserve">), </w:t>
      </w:r>
      <w:r w:rsidR="009B5435">
        <w:rPr>
          <w:rFonts w:ascii="Times New Roman" w:hAnsi="Times New Roman" w:cs="Times New Roman"/>
        </w:rPr>
        <w:t>720</w:t>
      </w:r>
      <w:r w:rsidR="009B5435" w:rsidRPr="0006613E">
        <w:rPr>
          <w:rFonts w:ascii="Times New Roman" w:hAnsi="Times New Roman" w:cs="Times New Roman"/>
        </w:rPr>
        <w:t>p</w:t>
      </w:r>
      <w:r w:rsidR="009B5435" w:rsidRPr="009B5435">
        <w:rPr>
          <w:rFonts w:ascii="Times New Roman" w:hAnsi="Times New Roman" w:cs="Times New Roman"/>
        </w:rPr>
        <w:t>, 360</w:t>
      </w:r>
      <w:r w:rsidR="009B5435" w:rsidRPr="0006613E">
        <w:rPr>
          <w:rFonts w:ascii="Times New Roman" w:hAnsi="Times New Roman" w:cs="Times New Roman"/>
        </w:rPr>
        <w:t>p</w:t>
      </w:r>
      <w:r w:rsidR="009B5435" w:rsidRPr="009B5435">
        <w:rPr>
          <w:rFonts w:ascii="Times New Roman" w:hAnsi="Times New Roman" w:cs="Times New Roman"/>
        </w:rPr>
        <w:t xml:space="preserve">, </w:t>
      </w:r>
      <w:r w:rsidR="00947669" w:rsidRPr="00947669">
        <w:rPr>
          <w:rFonts w:ascii="Times New Roman" w:hAnsi="Times New Roman" w:cs="Times New Roman"/>
        </w:rPr>
        <w:t>18</w:t>
      </w:r>
      <w:r w:rsidR="009B5435" w:rsidRPr="009B5435">
        <w:rPr>
          <w:rFonts w:ascii="Times New Roman" w:hAnsi="Times New Roman" w:cs="Times New Roman"/>
        </w:rPr>
        <w:t>0</w:t>
      </w:r>
      <w:r w:rsidR="009B5435" w:rsidRPr="0006613E">
        <w:rPr>
          <w:rFonts w:ascii="Times New Roman" w:hAnsi="Times New Roman" w:cs="Times New Roman"/>
        </w:rPr>
        <w:t>p</w:t>
      </w:r>
      <w:r w:rsidR="009B5435">
        <w:rPr>
          <w:rFonts w:ascii="Times New Roman" w:hAnsi="Times New Roman" w:cs="Times New Roman"/>
        </w:rPr>
        <w:t>.</w:t>
      </w:r>
    </w:p>
    <w:p w14:paraId="38679467" w14:textId="49AC1804" w:rsidR="00250EB9" w:rsidRPr="008B53EE" w:rsidRDefault="00250EB9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увеличения частоты кадров транслируемого контента при использовании Программы для ЭВМ в браузере для ПК.</w:t>
      </w:r>
    </w:p>
    <w:p w14:paraId="6ED87DB9" w14:textId="7806277F" w:rsidR="008B53EE" w:rsidRPr="008B53EE" w:rsidRDefault="008B53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Опция автоматического включения режима «картинка-в-картинке» при сворачивании окна </w:t>
      </w:r>
      <w:r w:rsidR="009B5435">
        <w:rPr>
          <w:rFonts w:ascii="Times New Roman" w:hAnsi="Times New Roman" w:cs="Times New Roman"/>
        </w:rPr>
        <w:t>Программы для ЭВМ.</w:t>
      </w:r>
    </w:p>
    <w:p w14:paraId="5E05B2F5" w14:textId="77777777" w:rsidR="00947669" w:rsidRDefault="008B53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Опция быстрого входа в </w:t>
      </w:r>
      <w:r w:rsidR="0012150D">
        <w:rPr>
          <w:rFonts w:ascii="Times New Roman" w:hAnsi="Times New Roman" w:cs="Times New Roman"/>
        </w:rPr>
        <w:t>видео</w:t>
      </w:r>
      <w:r w:rsidRPr="008B53EE">
        <w:rPr>
          <w:rFonts w:ascii="Times New Roman" w:hAnsi="Times New Roman" w:cs="Times New Roman"/>
        </w:rPr>
        <w:t>конференцию без</w:t>
      </w:r>
      <w:r w:rsidR="009B5435">
        <w:rPr>
          <w:rFonts w:ascii="Times New Roman" w:hAnsi="Times New Roman" w:cs="Times New Roman"/>
        </w:rPr>
        <w:t xml:space="preserve"> отображения экрана подключения.</w:t>
      </w:r>
    </w:p>
    <w:p w14:paraId="3225A9E8" w14:textId="312A0D63" w:rsidR="00947669" w:rsidRPr="00947669" w:rsidRDefault="00947669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947669">
        <w:rPr>
          <w:rFonts w:ascii="Times New Roman" w:hAnsi="Times New Roman" w:cs="Times New Roman"/>
        </w:rPr>
        <w:t>Опция разрешения или запрета запросов на удаленное управление рабочим столом Пользователя</w:t>
      </w:r>
      <w:r w:rsidR="00250EB9">
        <w:rPr>
          <w:rFonts w:ascii="Times New Roman" w:hAnsi="Times New Roman" w:cs="Times New Roman"/>
        </w:rPr>
        <w:t xml:space="preserve"> при использовании приложения для ПК</w:t>
      </w:r>
      <w:r w:rsidR="00750217">
        <w:rPr>
          <w:rFonts w:ascii="Times New Roman" w:hAnsi="Times New Roman" w:cs="Times New Roman"/>
        </w:rPr>
        <w:t xml:space="preserve"> согласно п. </w:t>
      </w:r>
      <w:r w:rsidR="003132CD">
        <w:rPr>
          <w:rFonts w:ascii="Times New Roman" w:hAnsi="Times New Roman" w:cs="Times New Roman"/>
        </w:rPr>
        <w:t>1.</w:t>
      </w:r>
      <w:r w:rsidR="00AB1956">
        <w:rPr>
          <w:rFonts w:ascii="Times New Roman" w:hAnsi="Times New Roman" w:cs="Times New Roman"/>
        </w:rPr>
        <w:t>2.3</w:t>
      </w:r>
      <w:r w:rsidRPr="00947669">
        <w:rPr>
          <w:rFonts w:ascii="Times New Roman" w:hAnsi="Times New Roman" w:cs="Times New Roman"/>
        </w:rPr>
        <w:t>.</w:t>
      </w:r>
    </w:p>
    <w:p w14:paraId="22031FB8" w14:textId="43761F3F" w:rsidR="00947669" w:rsidRDefault="00947669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автоматического отображения демонстрируемого в конференции контента другим Пользователем на втором мониторе ПК при использовании приложения для ПК.</w:t>
      </w:r>
    </w:p>
    <w:p w14:paraId="26F0B7A0" w14:textId="4C7F5FEF" w:rsidR="00947669" w:rsidRPr="00947669" w:rsidRDefault="00947669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автоматического запуска приложения для ПК при его использовании.</w:t>
      </w:r>
    </w:p>
    <w:p w14:paraId="1FDDF325" w14:textId="4D902FD6" w:rsidR="008B53EE" w:rsidRDefault="008B53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Опция скрытия имен </w:t>
      </w:r>
      <w:r w:rsidR="009B5435">
        <w:rPr>
          <w:rFonts w:ascii="Times New Roman" w:hAnsi="Times New Roman" w:cs="Times New Roman"/>
        </w:rPr>
        <w:t>Пользователей</w:t>
      </w:r>
      <w:r w:rsidRPr="008B53EE">
        <w:rPr>
          <w:rFonts w:ascii="Times New Roman" w:hAnsi="Times New Roman" w:cs="Times New Roman"/>
        </w:rPr>
        <w:t xml:space="preserve"> на </w:t>
      </w:r>
      <w:r w:rsidR="009B5435">
        <w:rPr>
          <w:rFonts w:ascii="Times New Roman" w:hAnsi="Times New Roman" w:cs="Times New Roman"/>
        </w:rPr>
        <w:t>их и</w:t>
      </w:r>
      <w:r w:rsidRPr="008B53EE">
        <w:rPr>
          <w:rFonts w:ascii="Times New Roman" w:hAnsi="Times New Roman" w:cs="Times New Roman"/>
        </w:rPr>
        <w:t xml:space="preserve">зображениях в </w:t>
      </w:r>
      <w:r w:rsidR="009B5435">
        <w:rPr>
          <w:rFonts w:ascii="Times New Roman" w:hAnsi="Times New Roman" w:cs="Times New Roman"/>
        </w:rPr>
        <w:t>Виртуальной Комнате.</w:t>
      </w:r>
    </w:p>
    <w:p w14:paraId="2F8800AE" w14:textId="435191AE" w:rsidR="00947669" w:rsidRDefault="00947669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отображения окна видеоконференции в новом окне с возможностью использовать Программу для ЭВМ на ПК параллельно с участием в Видеоконференции для планирования встреч в календаре</w:t>
      </w:r>
      <w:r w:rsidR="00250EB9">
        <w:rPr>
          <w:rFonts w:ascii="Times New Roman" w:hAnsi="Times New Roman" w:cs="Times New Roman"/>
        </w:rPr>
        <w:t xml:space="preserve"> при использовании приложения для ПК</w:t>
      </w:r>
      <w:r>
        <w:rPr>
          <w:rFonts w:ascii="Times New Roman" w:hAnsi="Times New Roman" w:cs="Times New Roman"/>
        </w:rPr>
        <w:t>.</w:t>
      </w:r>
    </w:p>
    <w:p w14:paraId="5FC0FA37" w14:textId="77777777" w:rsidR="00947669" w:rsidRPr="007630B2" w:rsidRDefault="00947669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светлой, темной или системной темы</w:t>
      </w:r>
      <w:r w:rsidRPr="008B53EE">
        <w:rPr>
          <w:rFonts w:ascii="Times New Roman" w:hAnsi="Times New Roman" w:cs="Times New Roman"/>
        </w:rPr>
        <w:t xml:space="preserve"> оформления </w:t>
      </w:r>
      <w:r>
        <w:rPr>
          <w:rFonts w:ascii="Times New Roman" w:hAnsi="Times New Roman" w:cs="Times New Roman"/>
        </w:rPr>
        <w:t>интерфейса Программы для ЭВМ.</w:t>
      </w:r>
    </w:p>
    <w:p w14:paraId="20C6B7A1" w14:textId="5B76019A" w:rsidR="005C1128" w:rsidRPr="005C1128" w:rsidRDefault="008B53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Опция выбора канала обновлений приложения</w:t>
      </w:r>
      <w:r w:rsidR="009B5435">
        <w:rPr>
          <w:rFonts w:ascii="Times New Roman" w:hAnsi="Times New Roman" w:cs="Times New Roman"/>
        </w:rPr>
        <w:t xml:space="preserve"> для </w:t>
      </w:r>
      <w:r w:rsidR="0012150D">
        <w:rPr>
          <w:rFonts w:ascii="Times New Roman" w:hAnsi="Times New Roman" w:cs="Times New Roman"/>
        </w:rPr>
        <w:t>персонального компьютера</w:t>
      </w:r>
      <w:r w:rsidR="005C1128">
        <w:rPr>
          <w:rFonts w:ascii="Times New Roman" w:hAnsi="Times New Roman" w:cs="Times New Roman"/>
        </w:rPr>
        <w:t xml:space="preserve"> Программы для ЭВМ из списка: стабильный, бета, альфа</w:t>
      </w:r>
      <w:r w:rsidR="00250EB9">
        <w:rPr>
          <w:rFonts w:ascii="Times New Roman" w:hAnsi="Times New Roman" w:cs="Times New Roman"/>
        </w:rPr>
        <w:t>, при использовании приложения для ПК</w:t>
      </w:r>
      <w:r w:rsidR="005C1128">
        <w:rPr>
          <w:rFonts w:ascii="Times New Roman" w:hAnsi="Times New Roman" w:cs="Times New Roman"/>
        </w:rPr>
        <w:t>.</w:t>
      </w:r>
    </w:p>
    <w:p w14:paraId="11D44FEE" w14:textId="690B3B62" w:rsidR="00101087" w:rsidRDefault="00363F12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отображать встроенный календарь для каждого Внутреннего пользователя, содержащий запланированные встречи, которые он инициировал или на которые был приглашен </w:t>
      </w:r>
      <w:r w:rsidR="00101087">
        <w:rPr>
          <w:rFonts w:ascii="Times New Roman" w:hAnsi="Times New Roman" w:cs="Times New Roman"/>
        </w:rPr>
        <w:t>другим Внутренним пользователем</w:t>
      </w:r>
      <w:r w:rsidR="00526DAF">
        <w:rPr>
          <w:rFonts w:ascii="Times New Roman" w:hAnsi="Times New Roman" w:cs="Times New Roman"/>
        </w:rPr>
        <w:t>:</w:t>
      </w:r>
    </w:p>
    <w:p w14:paraId="39CAA989" w14:textId="7BACF27B" w:rsidR="001F3380" w:rsidRDefault="001F3380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Внутреннему пользователю должна быть предоставлена возможность просмотра расписания запланированных </w:t>
      </w:r>
      <w:r w:rsidR="000F6EC2">
        <w:rPr>
          <w:rFonts w:ascii="Times New Roman" w:hAnsi="Times New Roman" w:cs="Times New Roman"/>
        </w:rPr>
        <w:t>событий</w:t>
      </w:r>
      <w:r>
        <w:rPr>
          <w:rFonts w:ascii="Times New Roman" w:hAnsi="Times New Roman" w:cs="Times New Roman"/>
        </w:rPr>
        <w:t xml:space="preserve"> на любой выбранный день.</w:t>
      </w:r>
    </w:p>
    <w:p w14:paraId="716A5EDD" w14:textId="170A069F" w:rsidR="00101087" w:rsidRDefault="00101087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Каждое событие встроенного календаря Программы для ЭВМ должно содержать:</w:t>
      </w:r>
    </w:p>
    <w:p w14:paraId="76ACBF20" w14:textId="6684BBCD" w:rsidR="00101087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01087">
        <w:rPr>
          <w:rFonts w:ascii="Times New Roman" w:hAnsi="Times New Roman" w:cs="Times New Roman"/>
        </w:rPr>
        <w:t>на</w:t>
      </w:r>
      <w:r w:rsidR="00101087" w:rsidRPr="00101087">
        <w:rPr>
          <w:rFonts w:ascii="Times New Roman" w:hAnsi="Times New Roman" w:cs="Times New Roman"/>
        </w:rPr>
        <w:t>звание события;</w:t>
      </w:r>
    </w:p>
    <w:p w14:paraId="02C6C972" w14:textId="7795F56A" w:rsidR="00101087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01087">
        <w:rPr>
          <w:rFonts w:ascii="Times New Roman" w:hAnsi="Times New Roman" w:cs="Times New Roman"/>
        </w:rPr>
        <w:t>индикатор доступности Виртуальной комнаты для Внешних пользователей при соответствующей настройке Виртуальной комнаты;</w:t>
      </w:r>
    </w:p>
    <w:p w14:paraId="2528FB1D" w14:textId="742A988E" w:rsidR="00101087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01087">
        <w:rPr>
          <w:rFonts w:ascii="Times New Roman" w:hAnsi="Times New Roman" w:cs="Times New Roman"/>
        </w:rPr>
        <w:t xml:space="preserve">отображение количества приглашенных </w:t>
      </w:r>
      <w:r w:rsidR="001815DF">
        <w:rPr>
          <w:rFonts w:ascii="Times New Roman" w:hAnsi="Times New Roman" w:cs="Times New Roman"/>
        </w:rPr>
        <w:t xml:space="preserve">Пользователей </w:t>
      </w:r>
      <w:r w:rsidR="00101087">
        <w:rPr>
          <w:rFonts w:ascii="Times New Roman" w:hAnsi="Times New Roman" w:cs="Times New Roman"/>
        </w:rPr>
        <w:t xml:space="preserve">или отображение количества присутствующих в Виртуальной комнате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 w:rsidR="00101087">
        <w:rPr>
          <w:rFonts w:ascii="Times New Roman" w:hAnsi="Times New Roman" w:cs="Times New Roman"/>
        </w:rPr>
        <w:t>с изображениями части из них;</w:t>
      </w:r>
    </w:p>
    <w:p w14:paraId="7A31F46F" w14:textId="1AB5D272" w:rsidR="00101087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01087">
        <w:rPr>
          <w:rFonts w:ascii="Times New Roman" w:hAnsi="Times New Roman" w:cs="Times New Roman"/>
        </w:rPr>
        <w:t>время начала события;</w:t>
      </w:r>
    </w:p>
    <w:p w14:paraId="29D544D8" w14:textId="45960E51" w:rsidR="00101087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01087">
        <w:rPr>
          <w:rFonts w:ascii="Times New Roman" w:hAnsi="Times New Roman" w:cs="Times New Roman"/>
        </w:rPr>
        <w:t>опция открытия окна с деталями встречи;</w:t>
      </w:r>
    </w:p>
    <w:p w14:paraId="5711024D" w14:textId="054D4FF9" w:rsidR="00101087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01087">
        <w:rPr>
          <w:rFonts w:ascii="Times New Roman" w:hAnsi="Times New Roman" w:cs="Times New Roman"/>
        </w:rPr>
        <w:t>опция копирования ссылки на Виртуальную комнату;</w:t>
      </w:r>
    </w:p>
    <w:p w14:paraId="28DE2BD2" w14:textId="1982C197" w:rsidR="00EF5C3C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F5C3C">
        <w:rPr>
          <w:rFonts w:ascii="Times New Roman" w:hAnsi="Times New Roman" w:cs="Times New Roman"/>
        </w:rPr>
        <w:t xml:space="preserve">опция копирования приглашения в Виртуальную комнату, содержащую помимо ссылки </w:t>
      </w:r>
      <w:r w:rsidR="00EF5C3C">
        <w:rPr>
          <w:rFonts w:ascii="Times New Roman" w:hAnsi="Times New Roman" w:cs="Times New Roman"/>
          <w:lang w:val="en-US"/>
        </w:rPr>
        <w:t>PIN</w:t>
      </w:r>
      <w:r w:rsidR="00EF5C3C" w:rsidRPr="00EF5C3C">
        <w:rPr>
          <w:rFonts w:ascii="Times New Roman" w:hAnsi="Times New Roman" w:cs="Times New Roman"/>
        </w:rPr>
        <w:t>-</w:t>
      </w:r>
      <w:r w:rsidR="00EF5C3C">
        <w:rPr>
          <w:rFonts w:ascii="Times New Roman" w:hAnsi="Times New Roman" w:cs="Times New Roman"/>
        </w:rPr>
        <w:t>код для подключения к Виртуальной комнате в случае соответствующей настройки Виртуальной комнаты.</w:t>
      </w:r>
    </w:p>
    <w:p w14:paraId="07DCABAD" w14:textId="465C7DBB" w:rsidR="00101087" w:rsidRPr="00206FC7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01087">
        <w:rPr>
          <w:rFonts w:ascii="Times New Roman" w:hAnsi="Times New Roman" w:cs="Times New Roman"/>
        </w:rPr>
        <w:t>опция копирования приглашения в Виртуальную комнату, содержащую помимо ссылки информацию</w:t>
      </w:r>
      <w:r w:rsidR="00EF5C3C" w:rsidRPr="00EF5C3C">
        <w:rPr>
          <w:rFonts w:ascii="Times New Roman" w:hAnsi="Times New Roman" w:cs="Times New Roman"/>
        </w:rPr>
        <w:t xml:space="preserve"> </w:t>
      </w:r>
      <w:r w:rsidR="00EF5C3C">
        <w:rPr>
          <w:rFonts w:ascii="Times New Roman" w:hAnsi="Times New Roman" w:cs="Times New Roman"/>
        </w:rPr>
        <w:t xml:space="preserve">об альтернативных методах и опциях подключения к Виртуальной комнате в случае их наличия и соответствующих настроек </w:t>
      </w:r>
      <w:r w:rsidR="00EF5C3C" w:rsidRPr="00435CC6">
        <w:rPr>
          <w:rFonts w:ascii="Times New Roman" w:hAnsi="Times New Roman" w:cs="Times New Roman"/>
        </w:rPr>
        <w:t>Виртуальной комнаты:</w:t>
      </w:r>
      <w:r w:rsidR="00101087" w:rsidRPr="00435CC6">
        <w:rPr>
          <w:rFonts w:ascii="Times New Roman" w:hAnsi="Times New Roman" w:cs="Times New Roman"/>
        </w:rPr>
        <w:t xml:space="preserve"> </w:t>
      </w:r>
      <w:r w:rsidR="00101087" w:rsidRPr="00435CC6">
        <w:rPr>
          <w:rFonts w:ascii="Times New Roman" w:hAnsi="Times New Roman" w:cs="Times New Roman"/>
          <w:lang w:val="en-US"/>
        </w:rPr>
        <w:t>PIN</w:t>
      </w:r>
      <w:r w:rsidR="00101087" w:rsidRPr="00435CC6">
        <w:rPr>
          <w:rFonts w:ascii="Times New Roman" w:hAnsi="Times New Roman" w:cs="Times New Roman"/>
        </w:rPr>
        <w:t>-код</w:t>
      </w:r>
      <w:r w:rsidR="00EF5C3C" w:rsidRPr="00435CC6">
        <w:rPr>
          <w:rFonts w:ascii="Times New Roman" w:hAnsi="Times New Roman" w:cs="Times New Roman"/>
        </w:rPr>
        <w:t xml:space="preserve">, номер телефона сети общего пользования, адрес для подключения по протоколу </w:t>
      </w:r>
      <w:r w:rsidR="00EF5C3C" w:rsidRPr="00435CC6">
        <w:rPr>
          <w:rFonts w:ascii="Times New Roman" w:hAnsi="Times New Roman" w:cs="Times New Roman"/>
          <w:lang w:val="en-US"/>
        </w:rPr>
        <w:t>SIP</w:t>
      </w:r>
      <w:r w:rsidR="00EF5C3C" w:rsidRPr="00435CC6">
        <w:rPr>
          <w:rFonts w:ascii="Times New Roman" w:hAnsi="Times New Roman" w:cs="Times New Roman"/>
        </w:rPr>
        <w:t>.</w:t>
      </w:r>
    </w:p>
    <w:p w14:paraId="1E3B7B4A" w14:textId="02A62889" w:rsidR="00363F12" w:rsidRDefault="005C1CB9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Должна быть предусмотрена возможность </w:t>
      </w:r>
      <w:r w:rsidR="001F3380">
        <w:rPr>
          <w:rFonts w:ascii="Times New Roman" w:hAnsi="Times New Roman" w:cs="Times New Roman"/>
        </w:rPr>
        <w:t>сохранения</w:t>
      </w:r>
      <w:r>
        <w:rPr>
          <w:rFonts w:ascii="Times New Roman" w:hAnsi="Times New Roman" w:cs="Times New Roman"/>
        </w:rPr>
        <w:t xml:space="preserve"> Внутренними пользователями отдельных </w:t>
      </w:r>
      <w:r w:rsidR="001F3380">
        <w:rPr>
          <w:rFonts w:ascii="Times New Roman" w:hAnsi="Times New Roman" w:cs="Times New Roman"/>
        </w:rPr>
        <w:t xml:space="preserve">Виртуальных комнат </w:t>
      </w:r>
      <w:r w:rsidR="00206FC7">
        <w:rPr>
          <w:rFonts w:ascii="Times New Roman" w:hAnsi="Times New Roman" w:cs="Times New Roman"/>
        </w:rPr>
        <w:t>в раздел «Избранное» или аналог.</w:t>
      </w:r>
    </w:p>
    <w:p w14:paraId="36F36AC4" w14:textId="46CEE98D" w:rsidR="005B096A" w:rsidRDefault="005B096A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предоставлять возможность назначения Пользователям роли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 в Виртуальной комнате.</w:t>
      </w:r>
    </w:p>
    <w:p w14:paraId="1C170EBF" w14:textId="3D6F2C0D" w:rsidR="00E459B7" w:rsidRDefault="004C3332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Роль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одератора при создании Виртуальной комнаты </w:t>
      </w:r>
      <w:r w:rsidR="00D134BB">
        <w:rPr>
          <w:rFonts w:ascii="Times New Roman" w:hAnsi="Times New Roman" w:cs="Times New Roman"/>
        </w:rPr>
        <w:t>в зависимости от настройки, выполненной администратором Пространства, может</w:t>
      </w:r>
      <w:r>
        <w:rPr>
          <w:rFonts w:ascii="Times New Roman" w:hAnsi="Times New Roman" w:cs="Times New Roman"/>
        </w:rPr>
        <w:t xml:space="preserve"> автоматически назначатьс</w:t>
      </w:r>
      <w:r w:rsidR="00D134BB">
        <w:rPr>
          <w:rFonts w:ascii="Times New Roman" w:hAnsi="Times New Roman" w:cs="Times New Roman"/>
        </w:rPr>
        <w:t xml:space="preserve">я всем Внутренним пользователям или только организатору </w:t>
      </w:r>
      <w:r w:rsidR="00E459B7">
        <w:rPr>
          <w:rFonts w:ascii="Times New Roman" w:hAnsi="Times New Roman" w:cs="Times New Roman"/>
        </w:rPr>
        <w:t>(создателю) Виртуальной комнаты.</w:t>
      </w:r>
    </w:p>
    <w:p w14:paraId="76D4A9C9" w14:textId="25F53833" w:rsidR="004C3332" w:rsidRDefault="00E459B7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bookmarkStart w:id="11" w:name="_Ref167875726"/>
      <w:r>
        <w:rPr>
          <w:rFonts w:ascii="Times New Roman" w:hAnsi="Times New Roman" w:cs="Times New Roman"/>
        </w:rPr>
        <w:t xml:space="preserve">В случае создания Виртуальной комнаты Внутренним пользователем методом перехода по </w:t>
      </w:r>
      <w:r w:rsidRPr="00526DAF">
        <w:rPr>
          <w:rFonts w:ascii="Times New Roman" w:hAnsi="Times New Roman" w:cs="Times New Roman"/>
        </w:rPr>
        <w:t>URL</w:t>
      </w:r>
      <w:r w:rsidRPr="00E459B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адресу не существовавшей ра</w:t>
      </w:r>
      <w:r w:rsidR="00D63B66">
        <w:rPr>
          <w:rFonts w:ascii="Times New Roman" w:hAnsi="Times New Roman" w:cs="Times New Roman"/>
        </w:rPr>
        <w:t>нее Виртуальной комнаты, ролью М</w:t>
      </w:r>
      <w:r>
        <w:rPr>
          <w:rFonts w:ascii="Times New Roman" w:hAnsi="Times New Roman" w:cs="Times New Roman"/>
        </w:rPr>
        <w:t>одератора в ней должны обладать все Внутренние пользователи.</w:t>
      </w:r>
      <w:bookmarkEnd w:id="11"/>
    </w:p>
    <w:p w14:paraId="0203690E" w14:textId="4B0D629A" w:rsidR="00F42673" w:rsidRDefault="004C3332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Любой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одератор Виртуальной комнаты </w:t>
      </w:r>
      <w:r w:rsidR="00750217">
        <w:rPr>
          <w:rFonts w:ascii="Times New Roman" w:hAnsi="Times New Roman" w:cs="Times New Roman"/>
        </w:rPr>
        <w:t xml:space="preserve">из числа Внутренних пользователей </w:t>
      </w:r>
      <w:r>
        <w:rPr>
          <w:rFonts w:ascii="Times New Roman" w:hAnsi="Times New Roman" w:cs="Times New Roman"/>
        </w:rPr>
        <w:t xml:space="preserve">должен иметь возможность добавлять или удалять других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одераторов этой Виртуальной комнаты</w:t>
      </w:r>
      <w:r w:rsidR="000667AF">
        <w:rPr>
          <w:rFonts w:ascii="Times New Roman" w:hAnsi="Times New Roman" w:cs="Times New Roman"/>
        </w:rPr>
        <w:t xml:space="preserve"> в любое время</w:t>
      </w:r>
      <w:bookmarkStart w:id="12" w:name="_Ref120754931"/>
      <w:r w:rsidR="004A69EA">
        <w:rPr>
          <w:rFonts w:ascii="Times New Roman" w:hAnsi="Times New Roman" w:cs="Times New Roman"/>
        </w:rPr>
        <w:t>, включая периоды, когда в Виртуальной комнате отсутствуют другие Пользователи.</w:t>
      </w:r>
    </w:p>
    <w:p w14:paraId="13452A46" w14:textId="3AFBA61E" w:rsidR="005B096A" w:rsidRPr="00F42673" w:rsidRDefault="00F42673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Виртуальной комнаты</w:t>
      </w:r>
      <w:r w:rsidR="00750217" w:rsidRPr="00750217">
        <w:rPr>
          <w:rFonts w:ascii="Times New Roman" w:hAnsi="Times New Roman" w:cs="Times New Roman"/>
        </w:rPr>
        <w:t xml:space="preserve"> </w:t>
      </w:r>
      <w:r w:rsidR="00750217">
        <w:rPr>
          <w:rFonts w:ascii="Times New Roman" w:hAnsi="Times New Roman" w:cs="Times New Roman"/>
        </w:rPr>
        <w:t>из числа Внутренних пользователей</w:t>
      </w:r>
      <w:r>
        <w:rPr>
          <w:rFonts w:ascii="Times New Roman" w:hAnsi="Times New Roman" w:cs="Times New Roman"/>
        </w:rPr>
        <w:t xml:space="preserve"> должен иметь возможность з</w:t>
      </w:r>
      <w:r w:rsidR="005B096A" w:rsidRPr="00F42673">
        <w:rPr>
          <w:rFonts w:ascii="Times New Roman" w:hAnsi="Times New Roman" w:cs="Times New Roman"/>
        </w:rPr>
        <w:t>ада</w:t>
      </w:r>
      <w:r>
        <w:rPr>
          <w:rFonts w:ascii="Times New Roman" w:hAnsi="Times New Roman" w:cs="Times New Roman"/>
        </w:rPr>
        <w:t>вать</w:t>
      </w:r>
      <w:r w:rsidR="005B096A" w:rsidRPr="00F42673">
        <w:rPr>
          <w:rFonts w:ascii="Times New Roman" w:hAnsi="Times New Roman" w:cs="Times New Roman"/>
        </w:rPr>
        <w:t xml:space="preserve"> и и</w:t>
      </w:r>
      <w:r w:rsidR="008840FB">
        <w:rPr>
          <w:rFonts w:ascii="Times New Roman" w:hAnsi="Times New Roman" w:cs="Times New Roman"/>
        </w:rPr>
        <w:t>зме</w:t>
      </w:r>
      <w:r w:rsidR="005B096A" w:rsidRPr="00F42673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ять</w:t>
      </w:r>
      <w:r w:rsidR="005B096A" w:rsidRPr="00F42673">
        <w:rPr>
          <w:rFonts w:ascii="Times New Roman" w:hAnsi="Times New Roman" w:cs="Times New Roman"/>
        </w:rPr>
        <w:t xml:space="preserve"> настро</w:t>
      </w:r>
      <w:r>
        <w:rPr>
          <w:rFonts w:ascii="Times New Roman" w:hAnsi="Times New Roman" w:cs="Times New Roman"/>
        </w:rPr>
        <w:t>й</w:t>
      </w:r>
      <w:r w:rsidR="005B096A" w:rsidRPr="00F42673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и</w:t>
      </w:r>
      <w:r w:rsidR="005B096A" w:rsidRPr="00F42673">
        <w:rPr>
          <w:rFonts w:ascii="Times New Roman" w:hAnsi="Times New Roman" w:cs="Times New Roman"/>
        </w:rPr>
        <w:t xml:space="preserve"> Виртуальной комнаты в любое время в процессе или после ее создания:</w:t>
      </w:r>
      <w:bookmarkEnd w:id="12"/>
    </w:p>
    <w:p w14:paraId="549A185E" w14:textId="7CA622F8" w:rsidR="004A69E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A69EA">
        <w:rPr>
          <w:rFonts w:ascii="Times New Roman" w:hAnsi="Times New Roman" w:cs="Times New Roman"/>
        </w:rPr>
        <w:t>название Виртуальной комнаты;</w:t>
      </w:r>
    </w:p>
    <w:p w14:paraId="5C0042A6" w14:textId="5023FFDC" w:rsidR="004A69E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A69EA">
        <w:rPr>
          <w:rFonts w:ascii="Times New Roman" w:hAnsi="Times New Roman" w:cs="Times New Roman"/>
        </w:rPr>
        <w:t>описание Виртуальной комнаты;</w:t>
      </w:r>
    </w:p>
    <w:p w14:paraId="5558D767" w14:textId="078F17B3" w:rsidR="005B096A" w:rsidRPr="00881DCE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B096A">
        <w:rPr>
          <w:rFonts w:ascii="Times New Roman" w:hAnsi="Times New Roman" w:cs="Times New Roman"/>
        </w:rPr>
        <w:t>включение разрешения на вход для Внешних пользователей;</w:t>
      </w:r>
    </w:p>
    <w:p w14:paraId="4C4C7B1C" w14:textId="107D9D04" w:rsidR="005B096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B096A">
        <w:rPr>
          <w:rFonts w:ascii="Times New Roman" w:hAnsi="Times New Roman" w:cs="Times New Roman"/>
        </w:rPr>
        <w:t>задание срока действия разрешения на вход для Внешних пользователей, по истечению которого разрешение будет автоматически выключено;</w:t>
      </w:r>
    </w:p>
    <w:p w14:paraId="5C770B57" w14:textId="3BB3B32D" w:rsidR="007E0E38" w:rsidRPr="005B096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E0E38">
        <w:rPr>
          <w:rFonts w:ascii="Times New Roman" w:hAnsi="Times New Roman" w:cs="Times New Roman"/>
        </w:rPr>
        <w:t xml:space="preserve">включение и выключение разрешения на подключение Пользователей к Виртуальной комнате с помощью звонка по телефонной сети общего </w:t>
      </w:r>
      <w:r w:rsidR="007E0E38" w:rsidRPr="00435CC6">
        <w:rPr>
          <w:rFonts w:ascii="Times New Roman" w:hAnsi="Times New Roman" w:cs="Times New Roman"/>
        </w:rPr>
        <w:t xml:space="preserve">пользования и видео-звонка по протоколу </w:t>
      </w:r>
      <w:r w:rsidR="007E0E38" w:rsidRPr="00435CC6">
        <w:rPr>
          <w:rFonts w:ascii="Times New Roman" w:hAnsi="Times New Roman" w:cs="Times New Roman"/>
          <w:lang w:val="en-US"/>
        </w:rPr>
        <w:t>SIP</w:t>
      </w:r>
      <w:r w:rsidR="007E0E38" w:rsidRPr="00435CC6">
        <w:rPr>
          <w:rFonts w:ascii="Times New Roman" w:hAnsi="Times New Roman" w:cs="Times New Roman"/>
        </w:rPr>
        <w:t>;</w:t>
      </w:r>
    </w:p>
    <w:p w14:paraId="3A0D80E7" w14:textId="705FF8DC" w:rsidR="0007318B" w:rsidRPr="005B096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B096A" w:rsidRPr="005B096A">
        <w:rPr>
          <w:rFonts w:ascii="Times New Roman" w:hAnsi="Times New Roman" w:cs="Times New Roman"/>
        </w:rPr>
        <w:t xml:space="preserve">включение </w:t>
      </w:r>
      <w:r w:rsidR="008840FB">
        <w:rPr>
          <w:rFonts w:ascii="Times New Roman" w:hAnsi="Times New Roman" w:cs="Times New Roman"/>
        </w:rPr>
        <w:t xml:space="preserve">и выключение </w:t>
      </w:r>
      <w:r w:rsidR="005B096A" w:rsidRPr="005B096A">
        <w:rPr>
          <w:rFonts w:ascii="Times New Roman" w:hAnsi="Times New Roman" w:cs="Times New Roman"/>
        </w:rPr>
        <w:t>опции в</w:t>
      </w:r>
      <w:r w:rsidR="0007318B" w:rsidRPr="005B096A">
        <w:rPr>
          <w:rFonts w:ascii="Times New Roman" w:hAnsi="Times New Roman" w:cs="Times New Roman"/>
        </w:rPr>
        <w:t>ход</w:t>
      </w:r>
      <w:r w:rsidR="008840FB">
        <w:rPr>
          <w:rFonts w:ascii="Times New Roman" w:hAnsi="Times New Roman" w:cs="Times New Roman"/>
        </w:rPr>
        <w:t>а</w:t>
      </w:r>
      <w:r w:rsidR="0007318B" w:rsidRPr="005B096A">
        <w:rPr>
          <w:rFonts w:ascii="Times New Roman" w:hAnsi="Times New Roman" w:cs="Times New Roman"/>
        </w:rPr>
        <w:t xml:space="preserve"> </w:t>
      </w:r>
      <w:r w:rsidR="005B096A" w:rsidRPr="005B096A">
        <w:rPr>
          <w:rFonts w:ascii="Times New Roman" w:hAnsi="Times New Roman" w:cs="Times New Roman"/>
        </w:rPr>
        <w:t>Пользователей в Виртуальную комнату</w:t>
      </w:r>
      <w:r w:rsidR="0007318B" w:rsidRPr="005B096A">
        <w:rPr>
          <w:rFonts w:ascii="Times New Roman" w:hAnsi="Times New Roman" w:cs="Times New Roman"/>
        </w:rPr>
        <w:t xml:space="preserve"> </w:t>
      </w:r>
      <w:r w:rsidR="005B096A" w:rsidRPr="005B096A">
        <w:rPr>
          <w:rFonts w:ascii="Times New Roman" w:hAnsi="Times New Roman" w:cs="Times New Roman"/>
        </w:rPr>
        <w:t xml:space="preserve">только </w:t>
      </w:r>
      <w:r w:rsidR="00D63B66">
        <w:rPr>
          <w:rFonts w:ascii="Times New Roman" w:hAnsi="Times New Roman" w:cs="Times New Roman"/>
        </w:rPr>
        <w:t>после одобрения М</w:t>
      </w:r>
      <w:r w:rsidR="0007318B" w:rsidRPr="005B096A">
        <w:rPr>
          <w:rFonts w:ascii="Times New Roman" w:hAnsi="Times New Roman" w:cs="Times New Roman"/>
        </w:rPr>
        <w:t>одератора</w:t>
      </w:r>
      <w:r w:rsidR="008840FB">
        <w:rPr>
          <w:rFonts w:ascii="Times New Roman" w:hAnsi="Times New Roman" w:cs="Times New Roman"/>
        </w:rPr>
        <w:t xml:space="preserve"> (зал ожидания)</w:t>
      </w:r>
      <w:r w:rsidR="005B096A" w:rsidRPr="005B096A">
        <w:rPr>
          <w:rFonts w:ascii="Times New Roman" w:hAnsi="Times New Roman" w:cs="Times New Roman"/>
        </w:rPr>
        <w:t>;</w:t>
      </w:r>
    </w:p>
    <w:p w14:paraId="55AA1CCF" w14:textId="3786691A" w:rsidR="005B096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B096A" w:rsidRPr="005B096A">
        <w:rPr>
          <w:rFonts w:ascii="Times New Roman" w:hAnsi="Times New Roman" w:cs="Times New Roman"/>
        </w:rPr>
        <w:t>включение</w:t>
      </w:r>
      <w:r w:rsidR="008840FB">
        <w:rPr>
          <w:rFonts w:ascii="Times New Roman" w:hAnsi="Times New Roman" w:cs="Times New Roman"/>
        </w:rPr>
        <w:t xml:space="preserve"> и выключение</w:t>
      </w:r>
      <w:r w:rsidR="005B096A" w:rsidRPr="005B096A">
        <w:rPr>
          <w:rFonts w:ascii="Times New Roman" w:hAnsi="Times New Roman" w:cs="Times New Roman"/>
        </w:rPr>
        <w:t xml:space="preserve"> </w:t>
      </w:r>
      <w:r w:rsidR="008840FB">
        <w:rPr>
          <w:rFonts w:ascii="Times New Roman" w:hAnsi="Times New Roman" w:cs="Times New Roman"/>
        </w:rPr>
        <w:t>требования</w:t>
      </w:r>
      <w:r w:rsidR="005B096A" w:rsidRPr="005B096A">
        <w:rPr>
          <w:rFonts w:ascii="Times New Roman" w:hAnsi="Times New Roman" w:cs="Times New Roman"/>
        </w:rPr>
        <w:t xml:space="preserve"> дл</w:t>
      </w:r>
      <w:r w:rsidR="00D63B66">
        <w:rPr>
          <w:rFonts w:ascii="Times New Roman" w:hAnsi="Times New Roman" w:cs="Times New Roman"/>
        </w:rPr>
        <w:t>я Пользователей, не являющихся М</w:t>
      </w:r>
      <w:r w:rsidR="005B096A" w:rsidRPr="005B096A">
        <w:rPr>
          <w:rFonts w:ascii="Times New Roman" w:hAnsi="Times New Roman" w:cs="Times New Roman"/>
        </w:rPr>
        <w:t xml:space="preserve">одераторами, ввести </w:t>
      </w:r>
      <w:r w:rsidR="007E0E38">
        <w:rPr>
          <w:rFonts w:ascii="Times New Roman" w:hAnsi="Times New Roman" w:cs="Times New Roman"/>
          <w:lang w:val="en-US"/>
        </w:rPr>
        <w:t>PIN</w:t>
      </w:r>
      <w:r w:rsidR="005B096A" w:rsidRPr="005B096A">
        <w:rPr>
          <w:rFonts w:ascii="Times New Roman" w:hAnsi="Times New Roman" w:cs="Times New Roman"/>
        </w:rPr>
        <w:t>-код для входа в Виртуальную комнату;</w:t>
      </w:r>
      <w:r w:rsidR="002B1CD9">
        <w:rPr>
          <w:rFonts w:ascii="Times New Roman" w:hAnsi="Times New Roman" w:cs="Times New Roman"/>
        </w:rPr>
        <w:t xml:space="preserve"> при включении данного требования </w:t>
      </w:r>
      <w:r w:rsidR="002B1CD9">
        <w:rPr>
          <w:rFonts w:ascii="Times New Roman" w:hAnsi="Times New Roman" w:cs="Times New Roman"/>
          <w:lang w:val="en-US"/>
        </w:rPr>
        <w:t>PIN</w:t>
      </w:r>
      <w:r w:rsidR="002B1CD9" w:rsidRPr="002B1CD9">
        <w:rPr>
          <w:rFonts w:ascii="Times New Roman" w:hAnsi="Times New Roman" w:cs="Times New Roman"/>
        </w:rPr>
        <w:t>-</w:t>
      </w:r>
      <w:r w:rsidR="002B1CD9">
        <w:rPr>
          <w:rFonts w:ascii="Times New Roman" w:hAnsi="Times New Roman" w:cs="Times New Roman"/>
        </w:rPr>
        <w:t>код должен генерироваться Программой для ЭВМ автоматически с возможностью ввести собственный произвольный код длительностью от 4 до 6 цифр; должна быть возможность скопировать сгенерированный автоматически или введ</w:t>
      </w:r>
      <w:r w:rsidR="000F6EC2">
        <w:rPr>
          <w:rFonts w:ascii="Times New Roman" w:hAnsi="Times New Roman" w:cs="Times New Roman"/>
        </w:rPr>
        <w:t>енный вручную код в буфер обмена</w:t>
      </w:r>
      <w:r w:rsidR="002B1CD9">
        <w:rPr>
          <w:rFonts w:ascii="Times New Roman" w:hAnsi="Times New Roman" w:cs="Times New Roman"/>
        </w:rPr>
        <w:t>.</w:t>
      </w:r>
    </w:p>
    <w:p w14:paraId="689F6D00" w14:textId="77593BFC" w:rsidR="005B096A" w:rsidRPr="005B096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5B096A">
        <w:rPr>
          <w:rFonts w:ascii="Times New Roman" w:hAnsi="Times New Roman" w:cs="Times New Roman"/>
        </w:rPr>
        <w:t>з</w:t>
      </w:r>
      <w:r w:rsidR="0007318B" w:rsidRPr="005B096A">
        <w:rPr>
          <w:rFonts w:ascii="Times New Roman" w:hAnsi="Times New Roman" w:cs="Times New Roman"/>
        </w:rPr>
        <w:t xml:space="preserve">апрет включения микрофона </w:t>
      </w:r>
      <w:r w:rsidR="005B096A" w:rsidRPr="005B096A">
        <w:rPr>
          <w:rFonts w:ascii="Times New Roman" w:hAnsi="Times New Roman" w:cs="Times New Roman"/>
        </w:rPr>
        <w:t xml:space="preserve">для Пользователей, не являющихся </w:t>
      </w:r>
      <w:r w:rsidR="00D63B66">
        <w:rPr>
          <w:rFonts w:ascii="Times New Roman" w:hAnsi="Times New Roman" w:cs="Times New Roman"/>
        </w:rPr>
        <w:t>М</w:t>
      </w:r>
      <w:r w:rsidR="005B096A" w:rsidRPr="005B096A">
        <w:rPr>
          <w:rFonts w:ascii="Times New Roman" w:hAnsi="Times New Roman" w:cs="Times New Roman"/>
        </w:rPr>
        <w:t>одераторами</w:t>
      </w:r>
      <w:r w:rsidR="005B096A">
        <w:rPr>
          <w:rFonts w:ascii="Times New Roman" w:hAnsi="Times New Roman" w:cs="Times New Roman"/>
        </w:rPr>
        <w:t>;</w:t>
      </w:r>
    </w:p>
    <w:p w14:paraId="4AF18238" w14:textId="1F0B4E6F" w:rsidR="005B096A" w:rsidRPr="005B096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B096A">
        <w:rPr>
          <w:rFonts w:ascii="Times New Roman" w:hAnsi="Times New Roman" w:cs="Times New Roman"/>
        </w:rPr>
        <w:t>з</w:t>
      </w:r>
      <w:r w:rsidR="0007318B" w:rsidRPr="005B096A">
        <w:rPr>
          <w:rFonts w:ascii="Times New Roman" w:hAnsi="Times New Roman" w:cs="Times New Roman"/>
        </w:rPr>
        <w:t>апрет включени</w:t>
      </w:r>
      <w:r w:rsidR="002B1CD9">
        <w:rPr>
          <w:rFonts w:ascii="Times New Roman" w:hAnsi="Times New Roman" w:cs="Times New Roman"/>
        </w:rPr>
        <w:t>я</w:t>
      </w:r>
      <w:r w:rsidR="0007318B" w:rsidRPr="005B096A">
        <w:rPr>
          <w:rFonts w:ascii="Times New Roman" w:hAnsi="Times New Roman" w:cs="Times New Roman"/>
        </w:rPr>
        <w:t xml:space="preserve"> камеры </w:t>
      </w:r>
      <w:r w:rsidR="005B096A" w:rsidRPr="005B096A">
        <w:rPr>
          <w:rFonts w:ascii="Times New Roman" w:hAnsi="Times New Roman" w:cs="Times New Roman"/>
        </w:rPr>
        <w:t xml:space="preserve">для Пользователей, не являющихся </w:t>
      </w:r>
      <w:r w:rsidR="00D63B66">
        <w:rPr>
          <w:rFonts w:ascii="Times New Roman" w:hAnsi="Times New Roman" w:cs="Times New Roman"/>
        </w:rPr>
        <w:t>М</w:t>
      </w:r>
      <w:r w:rsidR="005B096A" w:rsidRPr="005B096A">
        <w:rPr>
          <w:rFonts w:ascii="Times New Roman" w:hAnsi="Times New Roman" w:cs="Times New Roman"/>
        </w:rPr>
        <w:t>одераторами</w:t>
      </w:r>
      <w:r w:rsidR="005B096A">
        <w:rPr>
          <w:rFonts w:ascii="Times New Roman" w:hAnsi="Times New Roman" w:cs="Times New Roman"/>
        </w:rPr>
        <w:t>;</w:t>
      </w:r>
    </w:p>
    <w:p w14:paraId="7FE31854" w14:textId="39664EF7" w:rsidR="005B096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B096A">
        <w:rPr>
          <w:rFonts w:ascii="Times New Roman" w:hAnsi="Times New Roman" w:cs="Times New Roman"/>
        </w:rPr>
        <w:t>з</w:t>
      </w:r>
      <w:r w:rsidR="0007318B" w:rsidRPr="005B096A">
        <w:rPr>
          <w:rFonts w:ascii="Times New Roman" w:hAnsi="Times New Roman" w:cs="Times New Roman"/>
        </w:rPr>
        <w:t xml:space="preserve">апрет показа экрана </w:t>
      </w:r>
      <w:r w:rsidR="005B096A" w:rsidRPr="005B096A">
        <w:rPr>
          <w:rFonts w:ascii="Times New Roman" w:hAnsi="Times New Roman" w:cs="Times New Roman"/>
        </w:rPr>
        <w:t>дл</w:t>
      </w:r>
      <w:r w:rsidR="00D63B66">
        <w:rPr>
          <w:rFonts w:ascii="Times New Roman" w:hAnsi="Times New Roman" w:cs="Times New Roman"/>
        </w:rPr>
        <w:t>я Пользователей, не являющихся М</w:t>
      </w:r>
      <w:r w:rsidR="005B096A" w:rsidRPr="005B096A">
        <w:rPr>
          <w:rFonts w:ascii="Times New Roman" w:hAnsi="Times New Roman" w:cs="Times New Roman"/>
        </w:rPr>
        <w:t>одераторами</w:t>
      </w:r>
      <w:r w:rsidR="005B096A">
        <w:rPr>
          <w:rFonts w:ascii="Times New Roman" w:hAnsi="Times New Roman" w:cs="Times New Roman"/>
        </w:rPr>
        <w:t>;</w:t>
      </w:r>
    </w:p>
    <w:p w14:paraId="7E975F21" w14:textId="55AC3154" w:rsidR="001F3380" w:rsidRDefault="007E0E38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выгрузить</w:t>
      </w:r>
      <w:r w:rsidR="001F3380" w:rsidRPr="001F3380">
        <w:rPr>
          <w:rFonts w:ascii="Times New Roman" w:hAnsi="Times New Roman" w:cs="Times New Roman"/>
        </w:rPr>
        <w:t xml:space="preserve"> отчет </w:t>
      </w:r>
      <w:r>
        <w:rPr>
          <w:rFonts w:ascii="Times New Roman" w:hAnsi="Times New Roman" w:cs="Times New Roman"/>
        </w:rPr>
        <w:t xml:space="preserve">в формате </w:t>
      </w:r>
      <w:r w:rsidRPr="00526DAF">
        <w:rPr>
          <w:rFonts w:ascii="Times New Roman" w:hAnsi="Times New Roman" w:cs="Times New Roman"/>
        </w:rPr>
        <w:t>xlsx</w:t>
      </w:r>
      <w:r w:rsidRPr="001F3380">
        <w:rPr>
          <w:rFonts w:ascii="Times New Roman" w:hAnsi="Times New Roman" w:cs="Times New Roman"/>
        </w:rPr>
        <w:t xml:space="preserve"> </w:t>
      </w:r>
      <w:r w:rsidR="001F3380" w:rsidRPr="001F3380">
        <w:rPr>
          <w:rFonts w:ascii="Times New Roman" w:hAnsi="Times New Roman" w:cs="Times New Roman"/>
        </w:rPr>
        <w:t>об</w:t>
      </w:r>
      <w:r w:rsidR="001F3380">
        <w:rPr>
          <w:rFonts w:ascii="Times New Roman" w:hAnsi="Times New Roman" w:cs="Times New Roman"/>
        </w:rPr>
        <w:t xml:space="preserve">о всех Пользователях, входивших в </w:t>
      </w:r>
      <w:r w:rsidR="001F3380" w:rsidRPr="001F3380">
        <w:rPr>
          <w:rFonts w:ascii="Times New Roman" w:hAnsi="Times New Roman" w:cs="Times New Roman"/>
        </w:rPr>
        <w:t>данн</w:t>
      </w:r>
      <w:r w:rsidR="001F3380">
        <w:rPr>
          <w:rFonts w:ascii="Times New Roman" w:hAnsi="Times New Roman" w:cs="Times New Roman"/>
        </w:rPr>
        <w:t>ую</w:t>
      </w:r>
      <w:r w:rsidR="001F3380" w:rsidRPr="001F3380">
        <w:rPr>
          <w:rFonts w:ascii="Times New Roman" w:hAnsi="Times New Roman" w:cs="Times New Roman"/>
        </w:rPr>
        <w:t xml:space="preserve"> Виртуальн</w:t>
      </w:r>
      <w:r w:rsidR="001F3380">
        <w:rPr>
          <w:rFonts w:ascii="Times New Roman" w:hAnsi="Times New Roman" w:cs="Times New Roman"/>
        </w:rPr>
        <w:t>ую</w:t>
      </w:r>
      <w:r w:rsidR="001F3380" w:rsidRPr="001F3380">
        <w:rPr>
          <w:rFonts w:ascii="Times New Roman" w:hAnsi="Times New Roman" w:cs="Times New Roman"/>
        </w:rPr>
        <w:t xml:space="preserve"> комнат</w:t>
      </w:r>
      <w:r w:rsidR="001F3380">
        <w:rPr>
          <w:rFonts w:ascii="Times New Roman" w:hAnsi="Times New Roman" w:cs="Times New Roman"/>
        </w:rPr>
        <w:t>у</w:t>
      </w:r>
      <w:r w:rsidR="001F3380" w:rsidRPr="001F3380">
        <w:rPr>
          <w:rFonts w:ascii="Times New Roman" w:hAnsi="Times New Roman" w:cs="Times New Roman"/>
        </w:rPr>
        <w:t xml:space="preserve"> за выбранный период</w:t>
      </w:r>
      <w:r w:rsidR="001F3380">
        <w:rPr>
          <w:rFonts w:ascii="Times New Roman" w:hAnsi="Times New Roman" w:cs="Times New Roman"/>
        </w:rPr>
        <w:t xml:space="preserve"> времени</w:t>
      </w:r>
      <w:r>
        <w:rPr>
          <w:rFonts w:ascii="Times New Roman" w:hAnsi="Times New Roman" w:cs="Times New Roman"/>
        </w:rPr>
        <w:t>, содержащий при наличии соответствующей информации в профилях Пользователей:</w:t>
      </w:r>
    </w:p>
    <w:p w14:paraId="1F703208" w14:textId="130BAB74" w:rsidR="007E0E38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E0E38">
        <w:rPr>
          <w:rFonts w:ascii="Times New Roman" w:hAnsi="Times New Roman" w:cs="Times New Roman"/>
        </w:rPr>
        <w:t>идентификатор Виртуальной комнаты;</w:t>
      </w:r>
    </w:p>
    <w:p w14:paraId="0221A56C" w14:textId="131C9D20" w:rsidR="007E0E38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E0E38">
        <w:rPr>
          <w:rFonts w:ascii="Times New Roman" w:hAnsi="Times New Roman" w:cs="Times New Roman"/>
        </w:rPr>
        <w:t>период выгрузки отчета;</w:t>
      </w:r>
    </w:p>
    <w:p w14:paraId="0A74620E" w14:textId="4DEB1C03" w:rsidR="007E0E38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E0E38">
        <w:rPr>
          <w:rFonts w:ascii="Times New Roman" w:hAnsi="Times New Roman" w:cs="Times New Roman"/>
        </w:rPr>
        <w:t xml:space="preserve">суммарное количество </w:t>
      </w:r>
      <w:r w:rsidR="001815DF">
        <w:rPr>
          <w:rFonts w:ascii="Times New Roman" w:hAnsi="Times New Roman" w:cs="Times New Roman"/>
        </w:rPr>
        <w:t xml:space="preserve">Участников видеоконференций </w:t>
      </w:r>
      <w:r w:rsidR="007E0E38">
        <w:rPr>
          <w:rFonts w:ascii="Times New Roman" w:hAnsi="Times New Roman" w:cs="Times New Roman"/>
        </w:rPr>
        <w:t>за период;</w:t>
      </w:r>
    </w:p>
    <w:p w14:paraId="16F9A9E2" w14:textId="0FEDB8FA" w:rsidR="007E0E38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E0E38">
        <w:rPr>
          <w:rFonts w:ascii="Times New Roman" w:hAnsi="Times New Roman" w:cs="Times New Roman"/>
        </w:rPr>
        <w:t xml:space="preserve">имена и фамилии </w:t>
      </w:r>
      <w:r w:rsidR="001815DF">
        <w:rPr>
          <w:rFonts w:ascii="Times New Roman" w:hAnsi="Times New Roman" w:cs="Times New Roman"/>
        </w:rPr>
        <w:t>Участников видеоконференций</w:t>
      </w:r>
      <w:r w:rsidR="007E0E38">
        <w:rPr>
          <w:rFonts w:ascii="Times New Roman" w:hAnsi="Times New Roman" w:cs="Times New Roman"/>
        </w:rPr>
        <w:t>;</w:t>
      </w:r>
    </w:p>
    <w:p w14:paraId="65F27841" w14:textId="3B8352D5" w:rsidR="007E0E38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E0E38">
        <w:rPr>
          <w:rFonts w:ascii="Times New Roman" w:hAnsi="Times New Roman" w:cs="Times New Roman"/>
        </w:rPr>
        <w:t xml:space="preserve">индикацию для каждого </w:t>
      </w:r>
      <w:r w:rsidR="001815DF">
        <w:rPr>
          <w:rFonts w:ascii="Times New Roman" w:hAnsi="Times New Roman" w:cs="Times New Roman"/>
        </w:rPr>
        <w:t>Участника видеоконференций</w:t>
      </w:r>
      <w:r w:rsidR="007E0E38">
        <w:rPr>
          <w:rFonts w:ascii="Times New Roman" w:hAnsi="Times New Roman" w:cs="Times New Roman"/>
        </w:rPr>
        <w:t>, являлся он Внутренним или Внешним пользователем;</w:t>
      </w:r>
    </w:p>
    <w:p w14:paraId="2D7D0F21" w14:textId="778793B1" w:rsidR="007E0E38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E0E38">
        <w:rPr>
          <w:rFonts w:ascii="Times New Roman" w:hAnsi="Times New Roman" w:cs="Times New Roman"/>
        </w:rPr>
        <w:t>электронную почту;</w:t>
      </w:r>
    </w:p>
    <w:p w14:paraId="38EC9BE7" w14:textId="711D64DA" w:rsidR="007E0E38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E0E38">
        <w:rPr>
          <w:rFonts w:ascii="Times New Roman" w:hAnsi="Times New Roman" w:cs="Times New Roman"/>
        </w:rPr>
        <w:t>общую продолжительность нахождения Пользователей в Виртуальных комнатах;</w:t>
      </w:r>
    </w:p>
    <w:p w14:paraId="021952C2" w14:textId="619AD6C3" w:rsidR="007E0E38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E0E38">
        <w:rPr>
          <w:rFonts w:ascii="Times New Roman" w:hAnsi="Times New Roman" w:cs="Times New Roman"/>
        </w:rPr>
        <w:t>время каждого входа и выхода каждого Пользователя в Виртуальную комнату;</w:t>
      </w:r>
    </w:p>
    <w:p w14:paraId="0FBA9960" w14:textId="48B3FBCC" w:rsidR="00881DCE" w:rsidRDefault="008840FB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bookmarkStart w:id="13" w:name="_Ref167242202"/>
      <w:r>
        <w:rPr>
          <w:rFonts w:ascii="Times New Roman" w:hAnsi="Times New Roman" w:cs="Times New Roman"/>
        </w:rPr>
        <w:t>Модератор должен иметь возможность и</w:t>
      </w:r>
      <w:r w:rsidR="0007318B" w:rsidRPr="008840FB">
        <w:rPr>
          <w:rFonts w:ascii="Times New Roman" w:hAnsi="Times New Roman" w:cs="Times New Roman"/>
        </w:rPr>
        <w:t>сключ</w:t>
      </w:r>
      <w:r>
        <w:rPr>
          <w:rFonts w:ascii="Times New Roman" w:hAnsi="Times New Roman" w:cs="Times New Roman"/>
        </w:rPr>
        <w:t>ать</w:t>
      </w:r>
      <w:r w:rsidR="0007318B" w:rsidRPr="008840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Пользователя</w:t>
      </w:r>
      <w:r w:rsidR="0007318B" w:rsidRPr="008840FB">
        <w:rPr>
          <w:rFonts w:ascii="Times New Roman" w:hAnsi="Times New Roman" w:cs="Times New Roman"/>
        </w:rPr>
        <w:t xml:space="preserve"> из конференции</w:t>
      </w:r>
      <w:r>
        <w:rPr>
          <w:rFonts w:ascii="Times New Roman" w:hAnsi="Times New Roman" w:cs="Times New Roman"/>
        </w:rPr>
        <w:t>.</w:t>
      </w:r>
      <w:bookmarkEnd w:id="13"/>
    </w:p>
    <w:p w14:paraId="3BCF9002" w14:textId="06E7D0B8" w:rsidR="00BF4B92" w:rsidRDefault="00BF4B92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переименовывать Внешнего п</w:t>
      </w:r>
      <w:r w:rsidR="00C8539C">
        <w:rPr>
          <w:rFonts w:ascii="Times New Roman" w:hAnsi="Times New Roman" w:cs="Times New Roman"/>
        </w:rPr>
        <w:t>ользователя Виртуальной комнаты.</w:t>
      </w:r>
    </w:p>
    <w:p w14:paraId="203A7ACF" w14:textId="481A1CC5" w:rsidR="000667AF" w:rsidRDefault="000667AF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выключать камеру, микрофон и демонстрацию экрана Пользователям Виртуальной комнаты.</w:t>
      </w:r>
    </w:p>
    <w:p w14:paraId="2CCE96A5" w14:textId="5A589F49" w:rsidR="000667AF" w:rsidRDefault="00CB5A75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возможность для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 выключить микрофон всем Пользователям в Виртуальной комнате кроме одного.</w:t>
      </w:r>
    </w:p>
    <w:p w14:paraId="72728B82" w14:textId="08C3B038" w:rsidR="00CB5A75" w:rsidRDefault="00CB5A75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bookmarkStart w:id="14" w:name="_Ref167242216"/>
      <w:r>
        <w:rPr>
          <w:rFonts w:ascii="Times New Roman" w:hAnsi="Times New Roman" w:cs="Times New Roman"/>
        </w:rPr>
        <w:t xml:space="preserve">Необходима возможность для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 изменить режим отображения для всех Пользователей Виртуальной комнаты на режим отображения одного увеличенного Пользователя и нескольких уменьшенных, с возможностью менять увеличенного Пользователя.</w:t>
      </w:r>
      <w:bookmarkEnd w:id="14"/>
    </w:p>
    <w:p w14:paraId="15D77598" w14:textId="22CE4995" w:rsidR="00CB5A75" w:rsidRDefault="00CB5A75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удалять отдельные сообщения и файлы из чата Виртуальной комнаты.</w:t>
      </w:r>
    </w:p>
    <w:p w14:paraId="51F3BD1D" w14:textId="72EEFF28" w:rsidR="00CB5A75" w:rsidRDefault="00CB5A75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Модератор должен иметь возможность завершить конференцию для всех Пользователей, отключив тем самым их всех от Виртуальной комнаты.</w:t>
      </w:r>
    </w:p>
    <w:p w14:paraId="55BFA33B" w14:textId="077A15CA" w:rsidR="00C8539C" w:rsidRPr="00CB5A75" w:rsidRDefault="00C8539C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выключить микрофоны всем Пользователям Виртуальной комнаты сразу нажатием одного пункта меню.</w:t>
      </w:r>
    </w:p>
    <w:p w14:paraId="395BABC3" w14:textId="2690E8FC" w:rsidR="00BF4B92" w:rsidRDefault="00BF4B92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должна предоставлять возможность Внутренним пользователям записывать видеоконференции, проходящие в Виртуальных комнатах.</w:t>
      </w:r>
    </w:p>
    <w:p w14:paraId="2046CB8A" w14:textId="76A2AC16" w:rsidR="00BF4B92" w:rsidRDefault="00141E14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Должна быть возможность осуществлять </w:t>
      </w:r>
      <w:r w:rsidR="00BF4B92">
        <w:rPr>
          <w:rFonts w:ascii="Times New Roman" w:hAnsi="Times New Roman" w:cs="Times New Roman"/>
        </w:rPr>
        <w:t xml:space="preserve">Записи видеоконференций на стороне сервера </w:t>
      </w:r>
      <w:r w:rsidR="001B211C" w:rsidRPr="00435CC6">
        <w:rPr>
          <w:rFonts w:ascii="Times New Roman" w:hAnsi="Times New Roman" w:cs="Times New Roman"/>
        </w:rPr>
        <w:t xml:space="preserve">Исполнителя </w:t>
      </w:r>
      <w:r w:rsidR="00761693" w:rsidRPr="00435CC6">
        <w:rPr>
          <w:rFonts w:ascii="Times New Roman" w:hAnsi="Times New Roman" w:cs="Times New Roman"/>
        </w:rPr>
        <w:t>или на</w:t>
      </w:r>
      <w:r w:rsidR="00761693">
        <w:rPr>
          <w:rFonts w:ascii="Times New Roman" w:hAnsi="Times New Roman" w:cs="Times New Roman"/>
        </w:rPr>
        <w:t xml:space="preserve"> стороне локального ПК Пользователя при использовании приложения для ПК на выбор Пользователя</w:t>
      </w:r>
      <w:r w:rsidR="00BF4B92">
        <w:rPr>
          <w:rFonts w:ascii="Times New Roman" w:hAnsi="Times New Roman" w:cs="Times New Roman"/>
        </w:rPr>
        <w:t>.</w:t>
      </w:r>
    </w:p>
    <w:p w14:paraId="6A548926" w14:textId="096E74C5" w:rsidR="00BF4B92" w:rsidRDefault="00BF4B92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Записи видеоконференций </w:t>
      </w:r>
      <w:r w:rsidR="001B211C">
        <w:rPr>
          <w:rFonts w:ascii="Times New Roman" w:hAnsi="Times New Roman" w:cs="Times New Roman"/>
        </w:rPr>
        <w:t xml:space="preserve">по умолчанию </w:t>
      </w:r>
      <w:r>
        <w:rPr>
          <w:rFonts w:ascii="Times New Roman" w:hAnsi="Times New Roman" w:cs="Times New Roman"/>
        </w:rPr>
        <w:t>должны сохраняться на сервере Исполнителя.</w:t>
      </w:r>
    </w:p>
    <w:p w14:paraId="13EB786E" w14:textId="2A3CEB3A" w:rsidR="00E7642D" w:rsidRDefault="00E7642D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Записи видеоконференций по умолчанию должны быть доступны только Внутренним пользователям Пространства Заказчика.</w:t>
      </w:r>
    </w:p>
    <w:p w14:paraId="4E2A3AD5" w14:textId="19A573F9" w:rsidR="00BF4B92" w:rsidRDefault="00BF4B92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Записи видеоконференций</w:t>
      </w:r>
      <w:r w:rsidR="001B211C">
        <w:rPr>
          <w:rFonts w:ascii="Times New Roman" w:hAnsi="Times New Roman" w:cs="Times New Roman"/>
        </w:rPr>
        <w:t>, осуществленные на стороне сервера,</w:t>
      </w:r>
      <w:r>
        <w:rPr>
          <w:rFonts w:ascii="Times New Roman" w:hAnsi="Times New Roman" w:cs="Times New Roman"/>
        </w:rPr>
        <w:t xml:space="preserve"> должны располагаться в специальном разделе в Программе для ЭВМ в виде каталога, </w:t>
      </w:r>
      <w:r w:rsidR="00B90690">
        <w:rPr>
          <w:rFonts w:ascii="Times New Roman" w:hAnsi="Times New Roman" w:cs="Times New Roman"/>
        </w:rPr>
        <w:t>индивидуальном для каждого Внутреннего пользователя и включающего в себя</w:t>
      </w:r>
      <w:r>
        <w:rPr>
          <w:rFonts w:ascii="Times New Roman" w:hAnsi="Times New Roman" w:cs="Times New Roman"/>
        </w:rPr>
        <w:t>:</w:t>
      </w:r>
    </w:p>
    <w:p w14:paraId="47E4F205" w14:textId="3C0642F3" w:rsidR="00B9069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90690">
        <w:rPr>
          <w:rFonts w:ascii="Times New Roman" w:hAnsi="Times New Roman" w:cs="Times New Roman"/>
        </w:rPr>
        <w:t>список всех записей видеоконференций, которые инициировал Внутренний пользователь и тех, на которые он был приглашен;</w:t>
      </w:r>
    </w:p>
    <w:p w14:paraId="4808D6F9" w14:textId="4A484FD8" w:rsidR="00BF4B92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90690">
        <w:rPr>
          <w:rFonts w:ascii="Times New Roman" w:hAnsi="Times New Roman" w:cs="Times New Roman"/>
        </w:rPr>
        <w:t>сортировку по месяцу и году совершения записи;</w:t>
      </w:r>
    </w:p>
    <w:p w14:paraId="0D235D97" w14:textId="593F2CBB" w:rsidR="00B9069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90690">
        <w:rPr>
          <w:rFonts w:ascii="Times New Roman" w:hAnsi="Times New Roman" w:cs="Times New Roman"/>
        </w:rPr>
        <w:t>возможность фильтрации записей по признаку «только мои» для отображения только тех записей, которые были инициированы данным Внутренним пользователем.</w:t>
      </w:r>
    </w:p>
    <w:p w14:paraId="65DDC496" w14:textId="5DDE1944" w:rsidR="00B9069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90690">
        <w:rPr>
          <w:rFonts w:ascii="Times New Roman" w:hAnsi="Times New Roman" w:cs="Times New Roman"/>
        </w:rPr>
        <w:t>возможность фильтрации записей по названию;</w:t>
      </w:r>
    </w:p>
    <w:p w14:paraId="1BC8EC65" w14:textId="354AF5B2" w:rsidR="00B9069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90690">
        <w:rPr>
          <w:rFonts w:ascii="Times New Roman" w:hAnsi="Times New Roman" w:cs="Times New Roman"/>
        </w:rPr>
        <w:t xml:space="preserve">миниатюры с изображениями или аватарами </w:t>
      </w:r>
      <w:r w:rsidR="001815DF">
        <w:rPr>
          <w:rFonts w:ascii="Times New Roman" w:hAnsi="Times New Roman" w:cs="Times New Roman"/>
        </w:rPr>
        <w:t xml:space="preserve">Участников </w:t>
      </w:r>
      <w:r w:rsidR="00B90690">
        <w:rPr>
          <w:rFonts w:ascii="Times New Roman" w:hAnsi="Times New Roman" w:cs="Times New Roman"/>
        </w:rPr>
        <w:t>записанных видеоконференций;</w:t>
      </w:r>
    </w:p>
    <w:p w14:paraId="7BAFEBDB" w14:textId="51742204" w:rsidR="00B9069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90690">
        <w:rPr>
          <w:rFonts w:ascii="Times New Roman" w:hAnsi="Times New Roman" w:cs="Times New Roman"/>
        </w:rPr>
        <w:t>даты, названия и длительность каждой записи.</w:t>
      </w:r>
    </w:p>
    <w:p w14:paraId="3B3259A2" w14:textId="02685778" w:rsidR="00B90690" w:rsidRPr="008A1F5F" w:rsidRDefault="00B90690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Записи видеоконференци</w:t>
      </w:r>
      <w:r w:rsidR="001B211C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должны сохр</w:t>
      </w:r>
      <w:r w:rsidR="008A1F5F">
        <w:rPr>
          <w:rFonts w:ascii="Times New Roman" w:hAnsi="Times New Roman" w:cs="Times New Roman"/>
        </w:rPr>
        <w:t xml:space="preserve">аняться в качестве </w:t>
      </w:r>
      <w:r w:rsidR="00291AA2">
        <w:rPr>
          <w:rFonts w:ascii="Times New Roman" w:hAnsi="Times New Roman" w:cs="Times New Roman"/>
        </w:rPr>
        <w:t>900р.</w:t>
      </w:r>
    </w:p>
    <w:p w14:paraId="66D9C597" w14:textId="18BB77EE" w:rsidR="00B90690" w:rsidRDefault="00B90690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возможность</w:t>
      </w:r>
      <w:r w:rsidR="0048179E">
        <w:rPr>
          <w:rFonts w:ascii="Times New Roman" w:hAnsi="Times New Roman" w:cs="Times New Roman"/>
        </w:rPr>
        <w:t xml:space="preserve"> у Пользователя</w:t>
      </w:r>
      <w:r>
        <w:rPr>
          <w:rFonts w:ascii="Times New Roman" w:hAnsi="Times New Roman" w:cs="Times New Roman"/>
        </w:rPr>
        <w:t xml:space="preserve"> просмотреть запись видеоконференции без ее скачивания с использованием любого способа доступа к Программе для ЭВМ из указанных в п.</w:t>
      </w:r>
      <w:r w:rsidR="003132CD">
        <w:rPr>
          <w:rFonts w:ascii="Times New Roman" w:hAnsi="Times New Roman" w:cs="Times New Roman"/>
        </w:rPr>
        <w:t xml:space="preserve"> 1.2.3</w:t>
      </w:r>
      <w:r>
        <w:rPr>
          <w:rFonts w:ascii="Times New Roman" w:hAnsi="Times New Roman" w:cs="Times New Roman"/>
        </w:rPr>
        <w:t>.</w:t>
      </w:r>
    </w:p>
    <w:p w14:paraId="5E6BC88F" w14:textId="57347053" w:rsidR="00E7642D" w:rsidRDefault="00E7642D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Пользователь, просматривающий запись, должен иметь возможность выбрать скорость ее воспроизведения из вариантов:</w:t>
      </w:r>
    </w:p>
    <w:p w14:paraId="40C02EC6" w14:textId="4B3533E8" w:rsidR="00E7642D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642D">
        <w:rPr>
          <w:rFonts w:ascii="Times New Roman" w:hAnsi="Times New Roman" w:cs="Times New Roman"/>
        </w:rPr>
        <w:t>0,5х;</w:t>
      </w:r>
    </w:p>
    <w:p w14:paraId="27CF3EEB" w14:textId="6E579B42" w:rsidR="00E7642D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642D">
        <w:rPr>
          <w:rFonts w:ascii="Times New Roman" w:hAnsi="Times New Roman" w:cs="Times New Roman"/>
        </w:rPr>
        <w:t>нормальная;</w:t>
      </w:r>
    </w:p>
    <w:p w14:paraId="05532F27" w14:textId="4A5AE127" w:rsidR="00E7642D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642D">
        <w:rPr>
          <w:rFonts w:ascii="Times New Roman" w:hAnsi="Times New Roman" w:cs="Times New Roman"/>
        </w:rPr>
        <w:t>1,25х;</w:t>
      </w:r>
    </w:p>
    <w:p w14:paraId="5C9C66FD" w14:textId="0EB01D6E" w:rsidR="00E7642D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642D">
        <w:rPr>
          <w:rFonts w:ascii="Times New Roman" w:hAnsi="Times New Roman" w:cs="Times New Roman"/>
        </w:rPr>
        <w:t>1,5х;</w:t>
      </w:r>
    </w:p>
    <w:p w14:paraId="0200891B" w14:textId="7A41D3C7" w:rsidR="00E7642D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642D">
        <w:rPr>
          <w:rFonts w:ascii="Times New Roman" w:hAnsi="Times New Roman" w:cs="Times New Roman"/>
        </w:rPr>
        <w:t>1,75х;</w:t>
      </w:r>
    </w:p>
    <w:p w14:paraId="7A3C43A6" w14:textId="5949E3B5" w:rsidR="00E7642D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642D">
        <w:rPr>
          <w:rFonts w:ascii="Times New Roman" w:hAnsi="Times New Roman" w:cs="Times New Roman"/>
        </w:rPr>
        <w:t>2х.</w:t>
      </w:r>
    </w:p>
    <w:p w14:paraId="6F78D625" w14:textId="5FC41710" w:rsidR="00E7642D" w:rsidRPr="00E7642D" w:rsidRDefault="00E7642D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для ЭВМ должна предоставлять возможность сформировать ссылку на конкретную секунду записи видеоконференции.</w:t>
      </w:r>
    </w:p>
    <w:p w14:paraId="41A8B354" w14:textId="12EC5692" w:rsidR="00E7642D" w:rsidRPr="00B90690" w:rsidRDefault="00E7642D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Должна быть предусмотрена возможность скачать запись видеоконференции в формате </w:t>
      </w:r>
      <w:r w:rsidR="0048179E" w:rsidRPr="00526DAF">
        <w:rPr>
          <w:rFonts w:ascii="Times New Roman" w:hAnsi="Times New Roman" w:cs="Times New Roman"/>
        </w:rPr>
        <w:t>mp</w:t>
      </w:r>
      <w:r w:rsidRPr="00B90690">
        <w:rPr>
          <w:rFonts w:ascii="Times New Roman" w:hAnsi="Times New Roman" w:cs="Times New Roman"/>
        </w:rPr>
        <w:t>4.</w:t>
      </w:r>
    </w:p>
    <w:p w14:paraId="7D9B9945" w14:textId="77777777" w:rsidR="001F3380" w:rsidRDefault="00E7642D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Инициатор записи должен иметь возможность</w:t>
      </w:r>
      <w:r w:rsidR="001F3380">
        <w:rPr>
          <w:rFonts w:ascii="Times New Roman" w:hAnsi="Times New Roman" w:cs="Times New Roman"/>
        </w:rPr>
        <w:t>:</w:t>
      </w:r>
    </w:p>
    <w:p w14:paraId="0D51BDEA" w14:textId="14DC99A9" w:rsidR="001F338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642D">
        <w:rPr>
          <w:rFonts w:ascii="Times New Roman" w:hAnsi="Times New Roman" w:cs="Times New Roman"/>
        </w:rPr>
        <w:t xml:space="preserve">разрешить </w:t>
      </w:r>
      <w:r w:rsidR="001F3380">
        <w:rPr>
          <w:rFonts w:ascii="Times New Roman" w:hAnsi="Times New Roman" w:cs="Times New Roman"/>
        </w:rPr>
        <w:t>просмотр записи</w:t>
      </w:r>
      <w:r w:rsidR="00E7642D">
        <w:rPr>
          <w:rFonts w:ascii="Times New Roman" w:hAnsi="Times New Roman" w:cs="Times New Roman"/>
        </w:rPr>
        <w:t xml:space="preserve"> любы</w:t>
      </w:r>
      <w:r w:rsidR="001F3380">
        <w:rPr>
          <w:rFonts w:ascii="Times New Roman" w:hAnsi="Times New Roman" w:cs="Times New Roman"/>
        </w:rPr>
        <w:t>ми</w:t>
      </w:r>
      <w:r w:rsidR="00E7642D">
        <w:rPr>
          <w:rFonts w:ascii="Times New Roman" w:hAnsi="Times New Roman" w:cs="Times New Roman"/>
        </w:rPr>
        <w:t xml:space="preserve"> Пользоват</w:t>
      </w:r>
      <w:r w:rsidR="001F3380">
        <w:rPr>
          <w:rFonts w:ascii="Times New Roman" w:hAnsi="Times New Roman" w:cs="Times New Roman"/>
        </w:rPr>
        <w:t>елями по прямой ссылке на запись;</w:t>
      </w:r>
    </w:p>
    <w:p w14:paraId="3643BD09" w14:textId="0242293B" w:rsidR="001F338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642D" w:rsidRPr="001F3380">
        <w:rPr>
          <w:rFonts w:ascii="Times New Roman" w:hAnsi="Times New Roman" w:cs="Times New Roman"/>
        </w:rPr>
        <w:t xml:space="preserve">задать </w:t>
      </w:r>
      <w:r w:rsidR="001F3380" w:rsidRPr="001F3380">
        <w:rPr>
          <w:rFonts w:ascii="Times New Roman" w:hAnsi="Times New Roman" w:cs="Times New Roman"/>
        </w:rPr>
        <w:t>ее название;</w:t>
      </w:r>
    </w:p>
    <w:p w14:paraId="462CA951" w14:textId="596B52AE" w:rsidR="00E7642D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642D" w:rsidRPr="001F3380">
        <w:rPr>
          <w:rFonts w:ascii="Times New Roman" w:hAnsi="Times New Roman" w:cs="Times New Roman"/>
        </w:rPr>
        <w:t>задать ее описание, поддерживающее формат разметки Markdown</w:t>
      </w:r>
      <w:r w:rsidR="001F3380">
        <w:rPr>
          <w:rFonts w:ascii="Times New Roman" w:hAnsi="Times New Roman" w:cs="Times New Roman"/>
        </w:rPr>
        <w:t>;</w:t>
      </w:r>
    </w:p>
    <w:p w14:paraId="36365D79" w14:textId="605EC62D" w:rsidR="001F3380" w:rsidRPr="001F338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F3380">
        <w:rPr>
          <w:rFonts w:ascii="Times New Roman" w:hAnsi="Times New Roman" w:cs="Times New Roman"/>
        </w:rPr>
        <w:t>удалить запись.</w:t>
      </w:r>
    </w:p>
    <w:p w14:paraId="5D3CA3EB" w14:textId="1480B80B" w:rsidR="00E77E00" w:rsidRDefault="00E77E00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всех записей видеоконференций в Программе для ЭВМ должна быть выполнена автоматическая расшифровка в текст с разбиением по говорящим Пользователям, доступная на странице просмотра записи.</w:t>
      </w:r>
    </w:p>
    <w:p w14:paraId="0EE1C329" w14:textId="7271904E" w:rsidR="00E77E00" w:rsidRDefault="00E77E00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когда в ходе записываемой видеоконференции в Виртуальной комнате производился обмен текстовыми сообщениями и файлами, они должны быть сохранены </w:t>
      </w:r>
      <w:r w:rsidR="005007A7">
        <w:rPr>
          <w:rFonts w:ascii="Times New Roman" w:hAnsi="Times New Roman" w:cs="Times New Roman"/>
        </w:rPr>
        <w:t xml:space="preserve">и доступны для просмотра и скачивания на странице просмотра </w:t>
      </w:r>
      <w:r>
        <w:rPr>
          <w:rFonts w:ascii="Times New Roman" w:hAnsi="Times New Roman" w:cs="Times New Roman"/>
        </w:rPr>
        <w:t>записи.</w:t>
      </w:r>
    </w:p>
    <w:p w14:paraId="09B9EA4A" w14:textId="3C4C7C8C" w:rsidR="005007A7" w:rsidRDefault="005007A7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странице просмотра записи видеоконференции должен быть доступен список приглашенных на нее Пользователей.</w:t>
      </w:r>
    </w:p>
    <w:p w14:paraId="5D52E7AA" w14:textId="1EC348DB" w:rsidR="0048179E" w:rsidRDefault="0048179E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программе для ЭВМ должен быть предусмотрен специальный раздел, содержащий историю всех видеоконференций</w:t>
      </w:r>
      <w:r w:rsidR="00112263">
        <w:rPr>
          <w:rFonts w:ascii="Times New Roman" w:hAnsi="Times New Roman" w:cs="Times New Roman"/>
        </w:rPr>
        <w:t xml:space="preserve"> (встреч в Виртуальных комнатах)</w:t>
      </w:r>
      <w:r>
        <w:rPr>
          <w:rFonts w:ascii="Times New Roman" w:hAnsi="Times New Roman" w:cs="Times New Roman"/>
        </w:rPr>
        <w:t>, посещенных Пользователем.</w:t>
      </w:r>
    </w:p>
    <w:p w14:paraId="3ED4BB26" w14:textId="38BBA27F" w:rsidR="0048179E" w:rsidRDefault="0048179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предусмотрена фильтрация видеоконференций по временному периоду, включающая заданные варианты:</w:t>
      </w:r>
    </w:p>
    <w:p w14:paraId="126A4F6F" w14:textId="79745778" w:rsidR="0048179E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179E">
        <w:rPr>
          <w:rFonts w:ascii="Times New Roman" w:hAnsi="Times New Roman" w:cs="Times New Roman"/>
        </w:rPr>
        <w:t>за все время;</w:t>
      </w:r>
    </w:p>
    <w:p w14:paraId="4A855BED" w14:textId="370E4F9F" w:rsidR="0048179E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179E">
        <w:rPr>
          <w:rFonts w:ascii="Times New Roman" w:hAnsi="Times New Roman" w:cs="Times New Roman"/>
        </w:rPr>
        <w:t>за выбранный Пользователем период, задаваемый датой начала и датой конца;</w:t>
      </w:r>
    </w:p>
    <w:p w14:paraId="6FE3A5C6" w14:textId="21BCE7C3" w:rsidR="0048179E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179E">
        <w:rPr>
          <w:rFonts w:ascii="Times New Roman" w:hAnsi="Times New Roman" w:cs="Times New Roman"/>
        </w:rPr>
        <w:t>за текущий календарный месяц;</w:t>
      </w:r>
    </w:p>
    <w:p w14:paraId="3002EB6F" w14:textId="0137B915" w:rsidR="0048179E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48179E">
        <w:rPr>
          <w:rFonts w:ascii="Times New Roman" w:hAnsi="Times New Roman" w:cs="Times New Roman"/>
        </w:rPr>
        <w:t>за прошедший календарный месяц;</w:t>
      </w:r>
    </w:p>
    <w:p w14:paraId="1DFA1B72" w14:textId="689A7C46" w:rsidR="0048179E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179E">
        <w:rPr>
          <w:rFonts w:ascii="Times New Roman" w:hAnsi="Times New Roman" w:cs="Times New Roman"/>
        </w:rPr>
        <w:t>за календарный месяц, предшествующий прошедшему;</w:t>
      </w:r>
    </w:p>
    <w:p w14:paraId="6D6E43FF" w14:textId="1FBA188E" w:rsidR="0048179E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179E">
        <w:rPr>
          <w:rFonts w:ascii="Times New Roman" w:hAnsi="Times New Roman" w:cs="Times New Roman"/>
        </w:rPr>
        <w:t>за текущий календарный год;</w:t>
      </w:r>
    </w:p>
    <w:p w14:paraId="2C097D1C" w14:textId="39050163" w:rsidR="0048179E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179E">
        <w:rPr>
          <w:rFonts w:ascii="Times New Roman" w:hAnsi="Times New Roman" w:cs="Times New Roman"/>
        </w:rPr>
        <w:t>за предыдущий календарный год.</w:t>
      </w:r>
    </w:p>
    <w:p w14:paraId="561354F1" w14:textId="6713E641" w:rsidR="0048179E" w:rsidRDefault="0048179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предусмотрена фильтрация видеоконференций по названию встречи.</w:t>
      </w:r>
    </w:p>
    <w:p w14:paraId="0175295A" w14:textId="2B86AE4C" w:rsidR="0048179E" w:rsidRDefault="0048179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каждой посещенной Пользователем видеоконференции в данном разделе должны быть доступны следующие возможности и информация</w:t>
      </w:r>
      <w:r w:rsidR="00112263">
        <w:rPr>
          <w:rFonts w:ascii="Times New Roman" w:hAnsi="Times New Roman" w:cs="Times New Roman"/>
        </w:rPr>
        <w:t>, при наличии</w:t>
      </w:r>
      <w:r>
        <w:rPr>
          <w:rFonts w:ascii="Times New Roman" w:hAnsi="Times New Roman" w:cs="Times New Roman"/>
        </w:rPr>
        <w:t>:</w:t>
      </w:r>
    </w:p>
    <w:p w14:paraId="5300CC65" w14:textId="4AF7944E" w:rsidR="0048179E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179E">
        <w:rPr>
          <w:rFonts w:ascii="Times New Roman" w:hAnsi="Times New Roman" w:cs="Times New Roman"/>
        </w:rPr>
        <w:t>название встречи;</w:t>
      </w:r>
    </w:p>
    <w:p w14:paraId="597ED0CB" w14:textId="29CA52E2" w:rsidR="0048179E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179E">
        <w:rPr>
          <w:rFonts w:ascii="Times New Roman" w:hAnsi="Times New Roman" w:cs="Times New Roman"/>
        </w:rPr>
        <w:t>день и временной промежуток, в который фактически началась и окончилась встреча, где началом встречи должен быть момент входа в Виртуальную комнату второго Пользователя, а концом – момент выхода предпоследнего Пользователя;</w:t>
      </w:r>
    </w:p>
    <w:p w14:paraId="168D17DB" w14:textId="417C487D" w:rsidR="0048179E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2263">
        <w:rPr>
          <w:rFonts w:ascii="Times New Roman" w:hAnsi="Times New Roman" w:cs="Times New Roman"/>
        </w:rPr>
        <w:t>возможность скопировать ссылку на указанную в данном пункте информацию о конкретной выбранной встрече;</w:t>
      </w:r>
    </w:p>
    <w:p w14:paraId="397E6FD4" w14:textId="09AF0ED2" w:rsidR="00112263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2263">
        <w:rPr>
          <w:rFonts w:ascii="Times New Roman" w:hAnsi="Times New Roman" w:cs="Times New Roman"/>
        </w:rPr>
        <w:t>запись видеоконференции, если она осуществлялась на стороне сервера;</w:t>
      </w:r>
    </w:p>
    <w:p w14:paraId="3A57CFAC" w14:textId="54BB72B7" w:rsidR="00112263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2263">
        <w:rPr>
          <w:rFonts w:ascii="Times New Roman" w:hAnsi="Times New Roman" w:cs="Times New Roman"/>
        </w:rPr>
        <w:t xml:space="preserve">список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 w:rsidR="00112263">
        <w:rPr>
          <w:rFonts w:ascii="Times New Roman" w:hAnsi="Times New Roman" w:cs="Times New Roman"/>
        </w:rPr>
        <w:t>с указанием для каждого, при наличии данной информации:</w:t>
      </w:r>
    </w:p>
    <w:p w14:paraId="68107F1C" w14:textId="2820E561" w:rsidR="00112263" w:rsidRDefault="00112263" w:rsidP="00F967AE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имени и фамилии,</w:t>
      </w:r>
    </w:p>
    <w:p w14:paraId="110C8A0A" w14:textId="748F0621" w:rsidR="00112263" w:rsidRDefault="00112263" w:rsidP="00F967AE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должности,</w:t>
      </w:r>
    </w:p>
    <w:p w14:paraId="2DEB20CB" w14:textId="58D24BC7" w:rsidR="00112263" w:rsidRDefault="00112263" w:rsidP="00F967AE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фотографии,</w:t>
      </w:r>
    </w:p>
    <w:p w14:paraId="16B1F301" w14:textId="4E100F10" w:rsidR="00112263" w:rsidRDefault="00112263" w:rsidP="00F967AE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индикации Внешнего или Внутреннего пользователя;</w:t>
      </w:r>
    </w:p>
    <w:p w14:paraId="7A0A0146" w14:textId="6DED6F02" w:rsidR="00112263" w:rsidRPr="00112263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2263">
        <w:rPr>
          <w:rFonts w:ascii="Times New Roman" w:hAnsi="Times New Roman" w:cs="Times New Roman"/>
        </w:rPr>
        <w:t xml:space="preserve">текстовые сообщения и файлы </w:t>
      </w:r>
      <w:r w:rsidR="00112263" w:rsidRPr="00112263">
        <w:rPr>
          <w:rFonts w:ascii="Times New Roman" w:hAnsi="Times New Roman" w:cs="Times New Roman"/>
        </w:rPr>
        <w:t>должны быть доступны для просмотра и скачивания</w:t>
      </w:r>
      <w:r w:rsidR="00112263">
        <w:rPr>
          <w:rFonts w:ascii="Times New Roman" w:hAnsi="Times New Roman" w:cs="Times New Roman"/>
        </w:rPr>
        <w:t>, а в случае, если просмат</w:t>
      </w:r>
      <w:r w:rsidR="00D63B66">
        <w:rPr>
          <w:rFonts w:ascii="Times New Roman" w:hAnsi="Times New Roman" w:cs="Times New Roman"/>
        </w:rPr>
        <w:t>ривающий Пользователь является М</w:t>
      </w:r>
      <w:r w:rsidR="00112263">
        <w:rPr>
          <w:rFonts w:ascii="Times New Roman" w:hAnsi="Times New Roman" w:cs="Times New Roman"/>
        </w:rPr>
        <w:t>одератором Виртуальной комнаты, в которой проходила встреча, у него должна быть возможность удаления текстовых сообщений и файлов.</w:t>
      </w:r>
    </w:p>
    <w:p w14:paraId="447A114F" w14:textId="5D3955B4" w:rsidR="00FA7EFF" w:rsidRDefault="00FA7EFF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для ЭВМ должна интегрироваться с существующей инфраструктурой Заказчика.</w:t>
      </w:r>
    </w:p>
    <w:p w14:paraId="19F6E376" w14:textId="77777777" w:rsidR="00FA7EFF" w:rsidRDefault="00FA7EFF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подключения Программы для ЭВМ к единой системе входа (</w:t>
      </w:r>
      <w:r w:rsidRPr="00526DAF">
        <w:rPr>
          <w:rFonts w:ascii="Times New Roman" w:hAnsi="Times New Roman" w:cs="Times New Roman"/>
        </w:rPr>
        <w:t>SSO</w:t>
      </w:r>
      <w:r>
        <w:rPr>
          <w:rFonts w:ascii="Times New Roman" w:hAnsi="Times New Roman" w:cs="Times New Roman"/>
        </w:rPr>
        <w:t>)</w:t>
      </w:r>
      <w:r w:rsidRPr="00FA7E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Заказчика по протоколу </w:t>
      </w:r>
      <w:r w:rsidRPr="00FA7EFF">
        <w:rPr>
          <w:rFonts w:ascii="Times New Roman" w:hAnsi="Times New Roman" w:cs="Times New Roman"/>
        </w:rPr>
        <w:t>OpenID Connect</w:t>
      </w:r>
      <w:r>
        <w:rPr>
          <w:rFonts w:ascii="Times New Roman" w:hAnsi="Times New Roman" w:cs="Times New Roman"/>
        </w:rPr>
        <w:t xml:space="preserve"> с возможностью синхронизации данных профилей Внутренних пользователей:</w:t>
      </w:r>
    </w:p>
    <w:p w14:paraId="2F80DE97" w14:textId="2AE3AB5E" w:rsidR="00FA7EFF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A7EFF">
        <w:rPr>
          <w:rFonts w:ascii="Times New Roman" w:hAnsi="Times New Roman" w:cs="Times New Roman"/>
        </w:rPr>
        <w:t>имя и фамилия;</w:t>
      </w:r>
    </w:p>
    <w:p w14:paraId="7DE80D96" w14:textId="466B0024" w:rsidR="00FA7EFF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A7EFF">
        <w:rPr>
          <w:rFonts w:ascii="Times New Roman" w:hAnsi="Times New Roman" w:cs="Times New Roman"/>
        </w:rPr>
        <w:t>должность;</w:t>
      </w:r>
    </w:p>
    <w:p w14:paraId="4A5E1F50" w14:textId="6D192549" w:rsidR="00FA7EFF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A7EFF">
        <w:rPr>
          <w:rFonts w:ascii="Times New Roman" w:hAnsi="Times New Roman" w:cs="Times New Roman"/>
        </w:rPr>
        <w:t>электронная почта;</w:t>
      </w:r>
    </w:p>
    <w:p w14:paraId="17E42897" w14:textId="51762B63" w:rsidR="00FA7EFF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A7EFF">
        <w:rPr>
          <w:rFonts w:ascii="Times New Roman" w:hAnsi="Times New Roman" w:cs="Times New Roman"/>
        </w:rPr>
        <w:t>мобильный телефон;</w:t>
      </w:r>
    </w:p>
    <w:p w14:paraId="26F5EB3E" w14:textId="5C361E6A" w:rsidR="00FA7EFF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A7EFF">
        <w:rPr>
          <w:rFonts w:ascii="Times New Roman" w:hAnsi="Times New Roman" w:cs="Times New Roman"/>
        </w:rPr>
        <w:t>ссылка на фотографию;</w:t>
      </w:r>
    </w:p>
    <w:p w14:paraId="434E80D1" w14:textId="7909D47A" w:rsidR="00FA7EFF" w:rsidRPr="00FA7EFF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A7EFF">
        <w:rPr>
          <w:rFonts w:ascii="Times New Roman" w:hAnsi="Times New Roman" w:cs="Times New Roman"/>
        </w:rPr>
        <w:t>ссылка на профиль Пользователя во внутренней сети Заказчика</w:t>
      </w:r>
    </w:p>
    <w:p w14:paraId="35B09CDB" w14:textId="526DE477" w:rsidR="00FA7EFF" w:rsidRDefault="00FA7EFF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bookmarkStart w:id="15" w:name="_Ref167793252"/>
      <w:r>
        <w:rPr>
          <w:rFonts w:ascii="Times New Roman" w:hAnsi="Times New Roman" w:cs="Times New Roman"/>
        </w:rPr>
        <w:t xml:space="preserve">Необходима </w:t>
      </w:r>
      <w:bookmarkStart w:id="16" w:name="_Hlk234414083"/>
      <w:r>
        <w:rPr>
          <w:rFonts w:ascii="Times New Roman" w:hAnsi="Times New Roman" w:cs="Times New Roman"/>
        </w:rPr>
        <w:t xml:space="preserve">возможность настройки двусторонней синхронизации встроенных календарей </w:t>
      </w:r>
      <w:bookmarkEnd w:id="16"/>
      <w:r>
        <w:rPr>
          <w:rFonts w:ascii="Times New Roman" w:hAnsi="Times New Roman" w:cs="Times New Roman"/>
        </w:rPr>
        <w:t xml:space="preserve">Программы для ЭВМ каждого Внутреннего пользователя с его календарем из </w:t>
      </w:r>
      <w:r w:rsidRPr="00FA7EFF">
        <w:rPr>
          <w:rFonts w:ascii="Times New Roman" w:hAnsi="Times New Roman" w:cs="Times New Roman"/>
        </w:rPr>
        <w:t>MS Exchange</w:t>
      </w:r>
      <w:r>
        <w:rPr>
          <w:rFonts w:ascii="Times New Roman" w:hAnsi="Times New Roman" w:cs="Times New Roman"/>
        </w:rPr>
        <w:t>. П</w:t>
      </w:r>
      <w:r w:rsidR="002A09E3">
        <w:rPr>
          <w:rFonts w:ascii="Times New Roman" w:hAnsi="Times New Roman" w:cs="Times New Roman"/>
        </w:rPr>
        <w:t>осле</w:t>
      </w:r>
      <w:r>
        <w:rPr>
          <w:rFonts w:ascii="Times New Roman" w:hAnsi="Times New Roman" w:cs="Times New Roman"/>
        </w:rPr>
        <w:t xml:space="preserve"> настройк</w:t>
      </w:r>
      <w:r w:rsidR="002A09E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такой интеграции для каждого создаваемого события в календаре Внутреннего пользователя в </w:t>
      </w:r>
      <w:r w:rsidRPr="00A41159">
        <w:rPr>
          <w:rFonts w:ascii="Times New Roman" w:hAnsi="Times New Roman" w:cs="Times New Roman"/>
        </w:rPr>
        <w:t>MS</w:t>
      </w:r>
      <w:r w:rsidRPr="00FA7EFF">
        <w:rPr>
          <w:rFonts w:ascii="Times New Roman" w:hAnsi="Times New Roman" w:cs="Times New Roman"/>
        </w:rPr>
        <w:t xml:space="preserve"> </w:t>
      </w:r>
      <w:r w:rsidRPr="00A41159">
        <w:rPr>
          <w:rFonts w:ascii="Times New Roman" w:hAnsi="Times New Roman" w:cs="Times New Roman"/>
        </w:rPr>
        <w:t>Exchange</w:t>
      </w:r>
      <w:r w:rsidRPr="00FA7E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должно автоматически создаваться событие </w:t>
      </w:r>
      <w:r w:rsidR="00306A3A">
        <w:rPr>
          <w:rFonts w:ascii="Times New Roman" w:hAnsi="Times New Roman" w:cs="Times New Roman"/>
        </w:rPr>
        <w:t>во встроенном календаре Программы для ЭВМ создателя события и каждого приглашенного Внутреннего пользователя</w:t>
      </w:r>
      <w:r>
        <w:rPr>
          <w:rFonts w:ascii="Times New Roman" w:hAnsi="Times New Roman" w:cs="Times New Roman"/>
        </w:rPr>
        <w:t>, содержащее:</w:t>
      </w:r>
      <w:bookmarkEnd w:id="15"/>
    </w:p>
    <w:p w14:paraId="537E499C" w14:textId="0C8E1000" w:rsidR="00306A3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06A3A">
        <w:rPr>
          <w:rFonts w:ascii="Times New Roman" w:hAnsi="Times New Roman" w:cs="Times New Roman"/>
        </w:rPr>
        <w:t>время встречи;</w:t>
      </w:r>
    </w:p>
    <w:p w14:paraId="2EDACD86" w14:textId="7D751ED4" w:rsidR="00FA7EFF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A7EFF">
        <w:rPr>
          <w:rFonts w:ascii="Times New Roman" w:hAnsi="Times New Roman" w:cs="Times New Roman"/>
        </w:rPr>
        <w:t>тему встречи;</w:t>
      </w:r>
    </w:p>
    <w:p w14:paraId="1B0B5E15" w14:textId="76B7976F" w:rsidR="00FA7EFF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A7EFF">
        <w:rPr>
          <w:rFonts w:ascii="Times New Roman" w:hAnsi="Times New Roman" w:cs="Times New Roman"/>
        </w:rPr>
        <w:t>описание встречи;</w:t>
      </w:r>
    </w:p>
    <w:p w14:paraId="1E24FB49" w14:textId="438621E4" w:rsidR="00FA7EFF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A7EFF">
        <w:rPr>
          <w:rFonts w:ascii="Times New Roman" w:hAnsi="Times New Roman" w:cs="Times New Roman"/>
        </w:rPr>
        <w:t xml:space="preserve">список приглашенных </w:t>
      </w:r>
      <w:r w:rsidR="009F6FB3">
        <w:rPr>
          <w:rFonts w:ascii="Times New Roman" w:hAnsi="Times New Roman" w:cs="Times New Roman"/>
        </w:rPr>
        <w:t>Внутренних и Внешних пользователей</w:t>
      </w:r>
      <w:r w:rsidR="00FA7EFF">
        <w:rPr>
          <w:rFonts w:ascii="Times New Roman" w:hAnsi="Times New Roman" w:cs="Times New Roman"/>
        </w:rPr>
        <w:t>;</w:t>
      </w:r>
    </w:p>
    <w:p w14:paraId="0BC8E714" w14:textId="2179B809" w:rsidR="00306A3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A7EFF">
        <w:rPr>
          <w:rFonts w:ascii="Times New Roman" w:hAnsi="Times New Roman" w:cs="Times New Roman"/>
        </w:rPr>
        <w:t>уникальну</w:t>
      </w:r>
      <w:r w:rsidR="00306A3A">
        <w:rPr>
          <w:rFonts w:ascii="Times New Roman" w:hAnsi="Times New Roman" w:cs="Times New Roman"/>
        </w:rPr>
        <w:t>ю ссылку на Виртуальную комнату.</w:t>
      </w:r>
    </w:p>
    <w:p w14:paraId="7C297469" w14:textId="2D09B153" w:rsidR="00C875C0" w:rsidRDefault="00526DAF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AB1956" w:rsidRPr="00AB1956">
        <w:rPr>
          <w:rFonts w:ascii="Times New Roman" w:hAnsi="Times New Roman" w:cs="Times New Roman"/>
        </w:rPr>
        <w:t>озможность настройки двусторонней синхронизации встроенных календарей</w:t>
      </w:r>
      <w:r w:rsidR="00C875C0">
        <w:rPr>
          <w:rFonts w:ascii="Times New Roman" w:hAnsi="Times New Roman" w:cs="Times New Roman"/>
        </w:rPr>
        <w:t xml:space="preserve"> необходима для следующих версий </w:t>
      </w:r>
      <w:r w:rsidR="00C875C0" w:rsidRPr="00526DAF">
        <w:rPr>
          <w:rFonts w:ascii="Times New Roman" w:hAnsi="Times New Roman" w:cs="Times New Roman"/>
        </w:rPr>
        <w:t>MS</w:t>
      </w:r>
      <w:r w:rsidR="00C875C0" w:rsidRPr="00C875C0">
        <w:rPr>
          <w:rFonts w:ascii="Times New Roman" w:hAnsi="Times New Roman" w:cs="Times New Roman"/>
        </w:rPr>
        <w:t xml:space="preserve"> </w:t>
      </w:r>
      <w:r w:rsidR="00C875C0" w:rsidRPr="00526DAF">
        <w:rPr>
          <w:rFonts w:ascii="Times New Roman" w:hAnsi="Times New Roman" w:cs="Times New Roman"/>
        </w:rPr>
        <w:t>Exchange</w:t>
      </w:r>
      <w:r w:rsidR="00C875C0">
        <w:rPr>
          <w:rFonts w:ascii="Times New Roman" w:hAnsi="Times New Roman" w:cs="Times New Roman"/>
        </w:rPr>
        <w:t>:</w:t>
      </w:r>
    </w:p>
    <w:p w14:paraId="7B0FFCC5" w14:textId="28E0F2F1" w:rsidR="00C875C0" w:rsidRPr="00C875C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875C0">
        <w:rPr>
          <w:rFonts w:ascii="Times New Roman" w:hAnsi="Times New Roman" w:cs="Times New Roman"/>
        </w:rPr>
        <w:t xml:space="preserve">2007 </w:t>
      </w:r>
      <w:r w:rsidR="00C875C0">
        <w:rPr>
          <w:rFonts w:ascii="Times New Roman" w:hAnsi="Times New Roman" w:cs="Times New Roman"/>
          <w:lang w:val="en-US"/>
        </w:rPr>
        <w:t>SP1;</w:t>
      </w:r>
    </w:p>
    <w:p w14:paraId="7E334B83" w14:textId="78C39769" w:rsidR="00C875C0" w:rsidRPr="00C875C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875C0">
        <w:rPr>
          <w:rFonts w:ascii="Times New Roman" w:hAnsi="Times New Roman" w:cs="Times New Roman"/>
          <w:lang w:val="en-US"/>
        </w:rPr>
        <w:t>2010;</w:t>
      </w:r>
    </w:p>
    <w:p w14:paraId="58CA1430" w14:textId="1B39AF2A" w:rsidR="00C875C0" w:rsidRPr="00C875C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875C0">
        <w:rPr>
          <w:rFonts w:ascii="Times New Roman" w:hAnsi="Times New Roman" w:cs="Times New Roman"/>
          <w:lang w:val="en-US"/>
        </w:rPr>
        <w:t>2010 SP1;</w:t>
      </w:r>
    </w:p>
    <w:p w14:paraId="520E3737" w14:textId="439A2961" w:rsidR="00C875C0" w:rsidRPr="00C875C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875C0">
        <w:rPr>
          <w:rFonts w:ascii="Times New Roman" w:hAnsi="Times New Roman" w:cs="Times New Roman"/>
          <w:lang w:val="en-US"/>
        </w:rPr>
        <w:t>2010 SP2;</w:t>
      </w:r>
    </w:p>
    <w:p w14:paraId="10FBBC1D" w14:textId="7F60204E" w:rsidR="00C875C0" w:rsidRPr="00C875C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875C0">
        <w:rPr>
          <w:rFonts w:ascii="Times New Roman" w:hAnsi="Times New Roman" w:cs="Times New Roman"/>
          <w:lang w:val="en-US"/>
        </w:rPr>
        <w:t>2013;</w:t>
      </w:r>
    </w:p>
    <w:p w14:paraId="16B274B8" w14:textId="77F6686E" w:rsidR="00C875C0" w:rsidRPr="00C875C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875C0">
        <w:rPr>
          <w:rFonts w:ascii="Times New Roman" w:hAnsi="Times New Roman" w:cs="Times New Roman"/>
          <w:lang w:val="en-US"/>
        </w:rPr>
        <w:t>2015;</w:t>
      </w:r>
    </w:p>
    <w:p w14:paraId="45135215" w14:textId="07AA7A02" w:rsidR="00C875C0" w:rsidRPr="00C875C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875C0">
        <w:rPr>
          <w:rFonts w:ascii="Times New Roman" w:hAnsi="Times New Roman" w:cs="Times New Roman"/>
          <w:lang w:val="en-US"/>
        </w:rPr>
        <w:t>2015.10.05;</w:t>
      </w:r>
    </w:p>
    <w:p w14:paraId="63A86EE8" w14:textId="425D9636" w:rsidR="00C875C0" w:rsidRPr="00C875C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875C0">
        <w:rPr>
          <w:rFonts w:ascii="Times New Roman" w:hAnsi="Times New Roman" w:cs="Times New Roman"/>
          <w:lang w:val="en-US"/>
        </w:rPr>
        <w:t>2016;</w:t>
      </w:r>
    </w:p>
    <w:p w14:paraId="54DBA6BB" w14:textId="2AA48E15" w:rsidR="00C875C0" w:rsidRPr="00C875C0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875C0">
        <w:rPr>
          <w:rFonts w:ascii="Times New Roman" w:hAnsi="Times New Roman" w:cs="Times New Roman"/>
          <w:lang w:val="en-US"/>
        </w:rPr>
        <w:t>2019.</w:t>
      </w:r>
    </w:p>
    <w:p w14:paraId="27C42BFF" w14:textId="2B76A6D7" w:rsidR="00C875C0" w:rsidRDefault="00C875C0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функция автоматического определения версии </w:t>
      </w:r>
      <w:r w:rsidRPr="00C875C0">
        <w:rPr>
          <w:rFonts w:ascii="Times New Roman" w:hAnsi="Times New Roman" w:cs="Times New Roman"/>
        </w:rPr>
        <w:t>MS Exchange</w:t>
      </w:r>
      <w:r>
        <w:rPr>
          <w:rFonts w:ascii="Times New Roman" w:hAnsi="Times New Roman" w:cs="Times New Roman"/>
        </w:rPr>
        <w:t xml:space="preserve"> в целях реализации </w:t>
      </w:r>
      <w:r w:rsidR="00AB1956" w:rsidRPr="00AB1956">
        <w:rPr>
          <w:rFonts w:ascii="Times New Roman" w:hAnsi="Times New Roman" w:cs="Times New Roman"/>
        </w:rPr>
        <w:t>возможност</w:t>
      </w:r>
      <w:r w:rsidR="00AB1956">
        <w:rPr>
          <w:rFonts w:ascii="Times New Roman" w:hAnsi="Times New Roman" w:cs="Times New Roman"/>
        </w:rPr>
        <w:t xml:space="preserve">и </w:t>
      </w:r>
      <w:r w:rsidR="00AB1956" w:rsidRPr="00AB1956">
        <w:rPr>
          <w:rFonts w:ascii="Times New Roman" w:hAnsi="Times New Roman" w:cs="Times New Roman"/>
        </w:rPr>
        <w:t>настройки двусторонней синхронизации встроенных календарей</w:t>
      </w:r>
      <w:r>
        <w:rPr>
          <w:rFonts w:ascii="Times New Roman" w:hAnsi="Times New Roman" w:cs="Times New Roman"/>
        </w:rPr>
        <w:t>.</w:t>
      </w:r>
    </w:p>
    <w:p w14:paraId="1E442C6F" w14:textId="21174E01" w:rsidR="00C875C0" w:rsidRPr="00C875C0" w:rsidRDefault="00C875C0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Необходима возможность автоматической загрузки фотографий Внутренних пользователей, имеющих учетную запись в </w:t>
      </w:r>
      <w:r w:rsidRPr="00526DAF">
        <w:rPr>
          <w:rFonts w:ascii="Times New Roman" w:hAnsi="Times New Roman" w:cs="Times New Roman"/>
        </w:rPr>
        <w:t>MS</w:t>
      </w:r>
      <w:r w:rsidRPr="00C875C0">
        <w:rPr>
          <w:rFonts w:ascii="Times New Roman" w:hAnsi="Times New Roman" w:cs="Times New Roman"/>
        </w:rPr>
        <w:t xml:space="preserve"> </w:t>
      </w:r>
      <w:r w:rsidRPr="00526DAF">
        <w:rPr>
          <w:rFonts w:ascii="Times New Roman" w:hAnsi="Times New Roman" w:cs="Times New Roman"/>
        </w:rPr>
        <w:t>Exchange</w:t>
      </w:r>
      <w:r w:rsidRPr="00C875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Заказчика, с Программой для ЭВМ.</w:t>
      </w:r>
    </w:p>
    <w:p w14:paraId="3555AFA6" w14:textId="449C7847" w:rsidR="00306A3A" w:rsidRDefault="00306A3A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возможность настройки двусторонней синхронизации встроенных календарей Программы для ЭВМ каждого Внутреннего пользователя со сторонним сервисом календарей по протоколу </w:t>
      </w:r>
      <w:r w:rsidRPr="00A41159">
        <w:rPr>
          <w:rFonts w:ascii="Times New Roman" w:hAnsi="Times New Roman" w:cs="Times New Roman"/>
        </w:rPr>
        <w:t>CalDav</w:t>
      </w:r>
      <w:r w:rsidR="008F730F">
        <w:rPr>
          <w:rFonts w:ascii="Times New Roman" w:hAnsi="Times New Roman" w:cs="Times New Roman"/>
        </w:rPr>
        <w:t xml:space="preserve"> при наличии возможности создания учетной записи с правами олицетворения на стороне почтового сервиса Заказчика</w:t>
      </w:r>
      <w:r>
        <w:rPr>
          <w:rFonts w:ascii="Times New Roman" w:hAnsi="Times New Roman" w:cs="Times New Roman"/>
        </w:rPr>
        <w:t>. После настройки такой интеграции для каждого создаваемого события в календаре Внутреннего пользователя в сторонн</w:t>
      </w:r>
      <w:r w:rsidRPr="00306A3A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м сервисе календарей должно автоматически создаваться событие во встроенном календаре Программы для ЭВМ создателя события и каждого приглашенного Внутреннего пользователя, содержащее:</w:t>
      </w:r>
    </w:p>
    <w:p w14:paraId="334054CA" w14:textId="70944B42" w:rsidR="00306A3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06A3A">
        <w:rPr>
          <w:rFonts w:ascii="Times New Roman" w:hAnsi="Times New Roman" w:cs="Times New Roman"/>
        </w:rPr>
        <w:t>время встречи;</w:t>
      </w:r>
    </w:p>
    <w:p w14:paraId="460188EC" w14:textId="2B69A049" w:rsidR="00306A3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06A3A">
        <w:rPr>
          <w:rFonts w:ascii="Times New Roman" w:hAnsi="Times New Roman" w:cs="Times New Roman"/>
        </w:rPr>
        <w:t>тему встречи;</w:t>
      </w:r>
    </w:p>
    <w:p w14:paraId="43EEA0C6" w14:textId="6B5F41E0" w:rsidR="00306A3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06A3A">
        <w:rPr>
          <w:rFonts w:ascii="Times New Roman" w:hAnsi="Times New Roman" w:cs="Times New Roman"/>
        </w:rPr>
        <w:t>описание встречи;</w:t>
      </w:r>
    </w:p>
    <w:p w14:paraId="349A9A02" w14:textId="042417E6" w:rsidR="00306A3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06A3A">
        <w:rPr>
          <w:rFonts w:ascii="Times New Roman" w:hAnsi="Times New Roman" w:cs="Times New Roman"/>
        </w:rPr>
        <w:t>список приглашенных Внутренних и Внешних пользователей;</w:t>
      </w:r>
    </w:p>
    <w:p w14:paraId="2A12FC8B" w14:textId="0A0ED0A4" w:rsidR="00306A3A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06A3A">
        <w:rPr>
          <w:rFonts w:ascii="Times New Roman" w:hAnsi="Times New Roman" w:cs="Times New Roman"/>
        </w:rPr>
        <w:t>уникальную ссылку на Виртуальную комнату.</w:t>
      </w:r>
    </w:p>
    <w:p w14:paraId="1005565B" w14:textId="4AEED634" w:rsidR="00A41159" w:rsidRDefault="00A41159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возможность интеграции сторонних календарей со встроенным календарем Программы для ЭВМ отдельных пользователей по протоколу </w:t>
      </w:r>
      <w:r w:rsidR="007A3DCD">
        <w:rPr>
          <w:rFonts w:ascii="Times New Roman" w:hAnsi="Times New Roman" w:cs="Times New Roman"/>
        </w:rPr>
        <w:t>iCal.</w:t>
      </w:r>
    </w:p>
    <w:p w14:paraId="76350CA7" w14:textId="008CEEFA" w:rsidR="00A41159" w:rsidRDefault="00A41159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возможность добавления </w:t>
      </w:r>
      <w:r w:rsidR="007A3DCD">
        <w:rPr>
          <w:rFonts w:ascii="Times New Roman" w:hAnsi="Times New Roman" w:cs="Times New Roman"/>
        </w:rPr>
        <w:t>надстройки Программы для ЭВМ для</w:t>
      </w:r>
      <w:r>
        <w:rPr>
          <w:rFonts w:ascii="Times New Roman" w:hAnsi="Times New Roman" w:cs="Times New Roman"/>
        </w:rPr>
        <w:t xml:space="preserve"> создания </w:t>
      </w:r>
      <w:r w:rsidR="007A3DCD">
        <w:rPr>
          <w:rFonts w:ascii="Times New Roman" w:hAnsi="Times New Roman" w:cs="Times New Roman"/>
        </w:rPr>
        <w:t xml:space="preserve">и надстройки </w:t>
      </w:r>
      <w:r>
        <w:rPr>
          <w:rFonts w:ascii="Times New Roman" w:hAnsi="Times New Roman" w:cs="Times New Roman"/>
        </w:rPr>
        <w:t xml:space="preserve">встречи в Программе для ЭВМ для почтового клиента </w:t>
      </w:r>
      <w:r w:rsidRPr="00A41159">
        <w:rPr>
          <w:rFonts w:ascii="Times New Roman" w:hAnsi="Times New Roman" w:cs="Times New Roman"/>
        </w:rPr>
        <w:t xml:space="preserve">Microsoft Outlook </w:t>
      </w:r>
      <w:r>
        <w:rPr>
          <w:rFonts w:ascii="Times New Roman" w:hAnsi="Times New Roman" w:cs="Times New Roman"/>
        </w:rPr>
        <w:t>версии 2013 и выше.</w:t>
      </w:r>
      <w:r w:rsidR="007A3DCD">
        <w:rPr>
          <w:rFonts w:ascii="Times New Roman" w:hAnsi="Times New Roman" w:cs="Times New Roman"/>
        </w:rPr>
        <w:t xml:space="preserve"> Надстройка должна предоставлять возможность пользователю:</w:t>
      </w:r>
    </w:p>
    <w:p w14:paraId="39B88DCA" w14:textId="648C18AB" w:rsidR="007A3DCD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A3DCD">
        <w:rPr>
          <w:rFonts w:ascii="Times New Roman" w:hAnsi="Times New Roman" w:cs="Times New Roman"/>
        </w:rPr>
        <w:t xml:space="preserve">авторизоваться в Программе для ЭВМ с использованием почтового клиента </w:t>
      </w:r>
      <w:r w:rsidR="007A3DCD" w:rsidRPr="00A41159">
        <w:rPr>
          <w:rFonts w:ascii="Times New Roman" w:hAnsi="Times New Roman" w:cs="Times New Roman"/>
        </w:rPr>
        <w:t>Microsoft Outlook</w:t>
      </w:r>
      <w:r w:rsidR="001223EA">
        <w:rPr>
          <w:rFonts w:ascii="Times New Roman" w:hAnsi="Times New Roman" w:cs="Times New Roman"/>
        </w:rPr>
        <w:t xml:space="preserve"> и выйти из учетной записи;</w:t>
      </w:r>
    </w:p>
    <w:p w14:paraId="37F560F7" w14:textId="10822706" w:rsidR="007A3DCD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A3DCD">
        <w:rPr>
          <w:rFonts w:ascii="Times New Roman" w:hAnsi="Times New Roman" w:cs="Times New Roman"/>
        </w:rPr>
        <w:t>создать ссылку на Виртуальную комнату и автоматически поместить ее в создаваемое приглашение и поле «Место»</w:t>
      </w:r>
      <w:r w:rsidR="00016CF1">
        <w:rPr>
          <w:rFonts w:ascii="Times New Roman" w:hAnsi="Times New Roman" w:cs="Times New Roman"/>
        </w:rPr>
        <w:t>;</w:t>
      </w:r>
    </w:p>
    <w:p w14:paraId="13470EC0" w14:textId="12726A11" w:rsidR="007A3DCD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A3DCD">
        <w:rPr>
          <w:rFonts w:ascii="Times New Roman" w:hAnsi="Times New Roman" w:cs="Times New Roman"/>
        </w:rPr>
        <w:t>включить доступ в Виртуальную комнату Внешних пользователей;</w:t>
      </w:r>
    </w:p>
    <w:p w14:paraId="4F130859" w14:textId="3D7CF134" w:rsidR="00016CF1" w:rsidRPr="00016CF1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A3DCD" w:rsidRPr="00016CF1">
        <w:rPr>
          <w:rFonts w:ascii="Times New Roman" w:hAnsi="Times New Roman" w:cs="Times New Roman"/>
        </w:rPr>
        <w:t xml:space="preserve">включить возможность </w:t>
      </w:r>
      <w:r w:rsidR="00016CF1" w:rsidRPr="00016CF1">
        <w:rPr>
          <w:rFonts w:ascii="Times New Roman" w:hAnsi="Times New Roman" w:cs="Times New Roman"/>
        </w:rPr>
        <w:t>совершения Пользователями входящих аудио-подключений к Виртуальным комнатам Заказчика с помощью звонка посредством телефонной сети общего пользования</w:t>
      </w:r>
      <w:r w:rsidR="00016CF1" w:rsidRPr="00A82396">
        <w:rPr>
          <w:rFonts w:ascii="Times New Roman" w:hAnsi="Times New Roman" w:cs="Times New Roman"/>
        </w:rPr>
        <w:t>, входящих видео-подключений к Виртуальным комнатам Заказчика посредством звонка по протоколу SIP;</w:t>
      </w:r>
    </w:p>
    <w:p w14:paraId="6430191C" w14:textId="53718259" w:rsidR="007A3DCD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16CF1" w:rsidRPr="005B096A">
        <w:rPr>
          <w:rFonts w:ascii="Times New Roman" w:hAnsi="Times New Roman" w:cs="Times New Roman"/>
        </w:rPr>
        <w:t>включ</w:t>
      </w:r>
      <w:r w:rsidR="00016CF1">
        <w:rPr>
          <w:rFonts w:ascii="Times New Roman" w:hAnsi="Times New Roman" w:cs="Times New Roman"/>
        </w:rPr>
        <w:t>ать</w:t>
      </w:r>
      <w:r w:rsidR="00016CF1" w:rsidRPr="005B096A">
        <w:rPr>
          <w:rFonts w:ascii="Times New Roman" w:hAnsi="Times New Roman" w:cs="Times New Roman"/>
        </w:rPr>
        <w:t xml:space="preserve"> </w:t>
      </w:r>
      <w:r w:rsidR="00016CF1">
        <w:rPr>
          <w:rFonts w:ascii="Times New Roman" w:hAnsi="Times New Roman" w:cs="Times New Roman"/>
        </w:rPr>
        <w:t xml:space="preserve">и выключать </w:t>
      </w:r>
      <w:r w:rsidR="00016CF1" w:rsidRPr="005B096A">
        <w:rPr>
          <w:rFonts w:ascii="Times New Roman" w:hAnsi="Times New Roman" w:cs="Times New Roman"/>
        </w:rPr>
        <w:t>опци</w:t>
      </w:r>
      <w:r w:rsidR="00016CF1">
        <w:rPr>
          <w:rFonts w:ascii="Times New Roman" w:hAnsi="Times New Roman" w:cs="Times New Roman"/>
        </w:rPr>
        <w:t>ю</w:t>
      </w:r>
      <w:r w:rsidR="00016CF1" w:rsidRPr="005B096A">
        <w:rPr>
          <w:rFonts w:ascii="Times New Roman" w:hAnsi="Times New Roman" w:cs="Times New Roman"/>
        </w:rPr>
        <w:t xml:space="preserve"> вход</w:t>
      </w:r>
      <w:r w:rsidR="00016CF1">
        <w:rPr>
          <w:rFonts w:ascii="Times New Roman" w:hAnsi="Times New Roman" w:cs="Times New Roman"/>
        </w:rPr>
        <w:t>а</w:t>
      </w:r>
      <w:r w:rsidR="00016CF1" w:rsidRPr="005B096A">
        <w:rPr>
          <w:rFonts w:ascii="Times New Roman" w:hAnsi="Times New Roman" w:cs="Times New Roman"/>
        </w:rPr>
        <w:t xml:space="preserve"> Пользователей в Виртуальную </w:t>
      </w:r>
      <w:r w:rsidR="00D63B66">
        <w:rPr>
          <w:rFonts w:ascii="Times New Roman" w:hAnsi="Times New Roman" w:cs="Times New Roman"/>
        </w:rPr>
        <w:t>комнату только после одобрения М</w:t>
      </w:r>
      <w:r w:rsidR="00016CF1" w:rsidRPr="005B096A">
        <w:rPr>
          <w:rFonts w:ascii="Times New Roman" w:hAnsi="Times New Roman" w:cs="Times New Roman"/>
        </w:rPr>
        <w:t>одератора</w:t>
      </w:r>
      <w:r w:rsidR="00016CF1">
        <w:rPr>
          <w:rFonts w:ascii="Times New Roman" w:hAnsi="Times New Roman" w:cs="Times New Roman"/>
        </w:rPr>
        <w:t xml:space="preserve"> (зал ожидания)</w:t>
      </w:r>
      <w:r w:rsidR="00016CF1" w:rsidRPr="005B096A">
        <w:rPr>
          <w:rFonts w:ascii="Times New Roman" w:hAnsi="Times New Roman" w:cs="Times New Roman"/>
        </w:rPr>
        <w:t>;</w:t>
      </w:r>
    </w:p>
    <w:p w14:paraId="74C50326" w14:textId="29CF3D9E" w:rsidR="00016CF1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16CF1" w:rsidRPr="005B096A">
        <w:rPr>
          <w:rFonts w:ascii="Times New Roman" w:hAnsi="Times New Roman" w:cs="Times New Roman"/>
        </w:rPr>
        <w:t>включ</w:t>
      </w:r>
      <w:r w:rsidR="00016CF1">
        <w:rPr>
          <w:rFonts w:ascii="Times New Roman" w:hAnsi="Times New Roman" w:cs="Times New Roman"/>
        </w:rPr>
        <w:t>ать</w:t>
      </w:r>
      <w:r w:rsidR="00016CF1" w:rsidRPr="005B096A">
        <w:rPr>
          <w:rFonts w:ascii="Times New Roman" w:hAnsi="Times New Roman" w:cs="Times New Roman"/>
        </w:rPr>
        <w:t xml:space="preserve"> </w:t>
      </w:r>
      <w:r w:rsidR="00016CF1">
        <w:rPr>
          <w:rFonts w:ascii="Times New Roman" w:hAnsi="Times New Roman" w:cs="Times New Roman"/>
        </w:rPr>
        <w:t>и выключать</w:t>
      </w:r>
      <w:r w:rsidR="00016CF1" w:rsidRPr="005B096A">
        <w:rPr>
          <w:rFonts w:ascii="Times New Roman" w:hAnsi="Times New Roman" w:cs="Times New Roman"/>
        </w:rPr>
        <w:t xml:space="preserve"> </w:t>
      </w:r>
      <w:r w:rsidR="00016CF1">
        <w:rPr>
          <w:rFonts w:ascii="Times New Roman" w:hAnsi="Times New Roman" w:cs="Times New Roman"/>
        </w:rPr>
        <w:t>требование</w:t>
      </w:r>
      <w:r w:rsidR="00016CF1" w:rsidRPr="005B096A">
        <w:rPr>
          <w:rFonts w:ascii="Times New Roman" w:hAnsi="Times New Roman" w:cs="Times New Roman"/>
        </w:rPr>
        <w:t xml:space="preserve"> дл</w:t>
      </w:r>
      <w:r w:rsidR="00D63B66">
        <w:rPr>
          <w:rFonts w:ascii="Times New Roman" w:hAnsi="Times New Roman" w:cs="Times New Roman"/>
        </w:rPr>
        <w:t>я Пользователей, не являющихся М</w:t>
      </w:r>
      <w:r w:rsidR="00016CF1" w:rsidRPr="005B096A">
        <w:rPr>
          <w:rFonts w:ascii="Times New Roman" w:hAnsi="Times New Roman" w:cs="Times New Roman"/>
        </w:rPr>
        <w:t xml:space="preserve">одераторами, ввести </w:t>
      </w:r>
      <w:r w:rsidR="00016CF1">
        <w:rPr>
          <w:rFonts w:ascii="Times New Roman" w:hAnsi="Times New Roman" w:cs="Times New Roman"/>
          <w:lang w:val="en-US"/>
        </w:rPr>
        <w:t>PIN</w:t>
      </w:r>
      <w:r w:rsidR="00016CF1" w:rsidRPr="005B096A">
        <w:rPr>
          <w:rFonts w:ascii="Times New Roman" w:hAnsi="Times New Roman" w:cs="Times New Roman"/>
        </w:rPr>
        <w:t>-код для входа в Виртуальную комнату;</w:t>
      </w:r>
    </w:p>
    <w:p w14:paraId="3223130E" w14:textId="38AF36A5" w:rsidR="00016CF1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16CF1">
        <w:rPr>
          <w:rFonts w:ascii="Times New Roman" w:hAnsi="Times New Roman" w:cs="Times New Roman"/>
        </w:rPr>
        <w:t>выбрать язык текстового блока, вставляемого в текст приглашения</w:t>
      </w:r>
      <w:r w:rsidR="001223EA">
        <w:rPr>
          <w:rFonts w:ascii="Times New Roman" w:hAnsi="Times New Roman" w:cs="Times New Roman"/>
        </w:rPr>
        <w:t>;</w:t>
      </w:r>
      <w:r w:rsidR="00016CF1">
        <w:rPr>
          <w:rFonts w:ascii="Times New Roman" w:hAnsi="Times New Roman" w:cs="Times New Roman"/>
        </w:rPr>
        <w:t xml:space="preserve"> выбор должен содержать русский и английский языки.</w:t>
      </w:r>
    </w:p>
    <w:p w14:paraId="356F34B7" w14:textId="60F4E6EA" w:rsidR="00306A3A" w:rsidRDefault="00306A3A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позволять Внутренним пользователям совершать исходящие вызовы на телефонные номера телефонной сети общего пользования с помощью интеграции с АТС Заказчика по протоколу </w:t>
      </w:r>
      <w:r w:rsidRPr="00306A3A">
        <w:rPr>
          <w:rFonts w:ascii="Times New Roman" w:hAnsi="Times New Roman" w:cs="Times New Roman"/>
        </w:rPr>
        <w:t>SIP</w:t>
      </w:r>
      <w:r>
        <w:rPr>
          <w:rFonts w:ascii="Times New Roman" w:hAnsi="Times New Roman" w:cs="Times New Roman"/>
        </w:rPr>
        <w:t>.</w:t>
      </w:r>
    </w:p>
    <w:p w14:paraId="441F1545" w14:textId="26D347B6" w:rsidR="00A82396" w:rsidRPr="00A82396" w:rsidRDefault="00A82396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A82396">
        <w:rPr>
          <w:rFonts w:ascii="Times New Roman" w:hAnsi="Times New Roman" w:cs="Times New Roman"/>
        </w:rPr>
        <w:t>Программа для ЭВМ должна позволять Пользователям совершать видео-вызовы</w:t>
      </w:r>
      <w:r>
        <w:rPr>
          <w:rFonts w:ascii="Times New Roman" w:hAnsi="Times New Roman" w:cs="Times New Roman"/>
        </w:rPr>
        <w:t xml:space="preserve"> </w:t>
      </w:r>
      <w:r w:rsidRPr="00A82396">
        <w:rPr>
          <w:rFonts w:ascii="Times New Roman" w:hAnsi="Times New Roman" w:cs="Times New Roman"/>
        </w:rPr>
        <w:t xml:space="preserve">Виртуальную комнату по протоколу SIP. </w:t>
      </w:r>
    </w:p>
    <w:p w14:paraId="22EE8E8C" w14:textId="77777777" w:rsidR="00131694" w:rsidRPr="00306A3A" w:rsidRDefault="00131694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иметь </w:t>
      </w:r>
      <w:r w:rsidRPr="00A41159">
        <w:rPr>
          <w:rFonts w:ascii="Times New Roman" w:hAnsi="Times New Roman" w:cs="Times New Roman"/>
        </w:rPr>
        <w:t>API</w:t>
      </w:r>
      <w:r>
        <w:rPr>
          <w:rFonts w:ascii="Times New Roman" w:hAnsi="Times New Roman" w:cs="Times New Roman"/>
        </w:rPr>
        <w:t xml:space="preserve"> для интеграции со сторонними ИТ-системами заказчика, позволяющее:</w:t>
      </w:r>
    </w:p>
    <w:p w14:paraId="34DF629B" w14:textId="0ABD2BE7" w:rsidR="00131694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1694">
        <w:rPr>
          <w:rFonts w:ascii="Times New Roman" w:hAnsi="Times New Roman" w:cs="Times New Roman"/>
        </w:rPr>
        <w:t>читать, создавать, редактировать, блокировать и удалять учетные записи Внутренних пользователей;</w:t>
      </w:r>
    </w:p>
    <w:p w14:paraId="78D6B4AA" w14:textId="2C7E710A" w:rsidR="00131694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1694">
        <w:rPr>
          <w:rFonts w:ascii="Times New Roman" w:hAnsi="Times New Roman" w:cs="Times New Roman"/>
        </w:rPr>
        <w:t>изменять изображения Внутренних пользователей;</w:t>
      </w:r>
    </w:p>
    <w:p w14:paraId="5FDDCE39" w14:textId="257621B4" w:rsidR="00131694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1694">
        <w:rPr>
          <w:rFonts w:ascii="Times New Roman" w:hAnsi="Times New Roman" w:cs="Times New Roman"/>
        </w:rPr>
        <w:t>создавать Виртуальные комнаты, читать и редактировать их параметры;</w:t>
      </w:r>
    </w:p>
    <w:p w14:paraId="5B3D5345" w14:textId="1EDA11AE" w:rsidR="00131694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1694">
        <w:rPr>
          <w:rFonts w:ascii="Times New Roman" w:hAnsi="Times New Roman" w:cs="Times New Roman"/>
        </w:rPr>
        <w:t>инициировать вызов Пользователя в Виртуальную комнату, направляемый на телефон, указанный в его профиле; в приложение для ПК или мобильных устройств; на электронную почту; отменять оповещение о вызове;</w:t>
      </w:r>
    </w:p>
    <w:p w14:paraId="5AB073DA" w14:textId="22AFDE3B" w:rsidR="00131694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1694">
        <w:rPr>
          <w:rFonts w:ascii="Times New Roman" w:hAnsi="Times New Roman" w:cs="Times New Roman"/>
        </w:rPr>
        <w:t>читать события из встроенных в Программу для ЭВМ календарей Внутренних пользователей;</w:t>
      </w:r>
    </w:p>
    <w:p w14:paraId="3E5960B7" w14:textId="2C928B7B" w:rsidR="00131694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1694">
        <w:rPr>
          <w:rFonts w:ascii="Times New Roman" w:hAnsi="Times New Roman" w:cs="Times New Roman"/>
        </w:rPr>
        <w:t>читать статистику по текущему количеству Пользователей, находящихся в Виртуальных комнатах в настоящий момент и количеству активных Виртуальных комнат;</w:t>
      </w:r>
    </w:p>
    <w:p w14:paraId="05E02340" w14:textId="7DBCBE48" w:rsidR="00131694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1694">
        <w:rPr>
          <w:rFonts w:ascii="Times New Roman" w:hAnsi="Times New Roman" w:cs="Times New Roman"/>
        </w:rPr>
        <w:t>читать статистику по общему количеству зарегистрированных Внутренних пользователей в Пространстве;</w:t>
      </w:r>
    </w:p>
    <w:p w14:paraId="02B50EC4" w14:textId="4CA57D04" w:rsidR="00131694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1694">
        <w:rPr>
          <w:rFonts w:ascii="Times New Roman" w:hAnsi="Times New Roman" w:cs="Times New Roman"/>
        </w:rPr>
        <w:t>читать статистику по идущим записям видеоконференций в Виртуальных комнатах;</w:t>
      </w:r>
    </w:p>
    <w:p w14:paraId="770437BD" w14:textId="0C3C5B4F" w:rsidR="00131694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1694">
        <w:rPr>
          <w:rFonts w:ascii="Times New Roman" w:hAnsi="Times New Roman" w:cs="Times New Roman"/>
        </w:rPr>
        <w:t>читать статистику по общему объему хранимых записей видеоконференций;</w:t>
      </w:r>
    </w:p>
    <w:p w14:paraId="77DB32E3" w14:textId="28D53075" w:rsidR="00131694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1694">
        <w:rPr>
          <w:rFonts w:ascii="Times New Roman" w:hAnsi="Times New Roman" w:cs="Times New Roman"/>
        </w:rPr>
        <w:t>получать данные о дате окончания действия лицензии на Программу для ЭВМ;</w:t>
      </w:r>
    </w:p>
    <w:p w14:paraId="2F3C2E85" w14:textId="3AFB48B9" w:rsidR="00131694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1694">
        <w:rPr>
          <w:rFonts w:ascii="Times New Roman" w:hAnsi="Times New Roman" w:cs="Times New Roman"/>
        </w:rPr>
        <w:t>получать отчеты о посещаемости всех Виртуальных комнат Пространства;</w:t>
      </w:r>
    </w:p>
    <w:p w14:paraId="32D16821" w14:textId="08EC5A3A" w:rsidR="00131694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1694">
        <w:rPr>
          <w:rFonts w:ascii="Times New Roman" w:hAnsi="Times New Roman" w:cs="Times New Roman"/>
        </w:rPr>
        <w:t xml:space="preserve">получать информацию об </w:t>
      </w:r>
      <w:r w:rsidR="00131694" w:rsidRPr="00131694">
        <w:rPr>
          <w:rFonts w:ascii="Times New Roman" w:hAnsi="Times New Roman" w:cs="Times New Roman"/>
        </w:rPr>
        <w:t>API</w:t>
      </w:r>
      <w:r w:rsidR="00131694" w:rsidRPr="00EA158B">
        <w:rPr>
          <w:rFonts w:ascii="Times New Roman" w:hAnsi="Times New Roman" w:cs="Times New Roman"/>
        </w:rPr>
        <w:t>-</w:t>
      </w:r>
      <w:r w:rsidR="00131694">
        <w:rPr>
          <w:rFonts w:ascii="Times New Roman" w:hAnsi="Times New Roman" w:cs="Times New Roman"/>
        </w:rPr>
        <w:t>ключах Пространства;</w:t>
      </w:r>
    </w:p>
    <w:p w14:paraId="26947C3A" w14:textId="44734E27" w:rsidR="00131694" w:rsidRDefault="00526DAF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131694">
        <w:rPr>
          <w:rFonts w:ascii="Times New Roman" w:hAnsi="Times New Roman" w:cs="Times New Roman"/>
        </w:rPr>
        <w:t xml:space="preserve">получать отчет, содержащий информацию о нижеперечисленных событиях, содержащую тип события, тип и идентификатор Пользователя, выполнившего действие, время действия в часовом поясе </w:t>
      </w:r>
      <w:r w:rsidR="00131694" w:rsidRPr="00131694">
        <w:rPr>
          <w:rFonts w:ascii="Times New Roman" w:hAnsi="Times New Roman" w:cs="Times New Roman"/>
        </w:rPr>
        <w:t>UTC</w:t>
      </w:r>
      <w:r w:rsidR="00131694">
        <w:rPr>
          <w:rFonts w:ascii="Times New Roman" w:hAnsi="Times New Roman" w:cs="Times New Roman"/>
        </w:rPr>
        <w:t xml:space="preserve">, </w:t>
      </w:r>
      <w:r w:rsidR="00131694" w:rsidRPr="00131694">
        <w:rPr>
          <w:rFonts w:ascii="Times New Roman" w:hAnsi="Times New Roman" w:cs="Times New Roman"/>
        </w:rPr>
        <w:t>IP</w:t>
      </w:r>
      <w:r w:rsidR="00131694" w:rsidRPr="00EA158B">
        <w:rPr>
          <w:rFonts w:ascii="Times New Roman" w:hAnsi="Times New Roman" w:cs="Times New Roman"/>
        </w:rPr>
        <w:t>-</w:t>
      </w:r>
      <w:r w:rsidR="00131694">
        <w:rPr>
          <w:rFonts w:ascii="Times New Roman" w:hAnsi="Times New Roman" w:cs="Times New Roman"/>
        </w:rPr>
        <w:t xml:space="preserve">адрес Пользователя, выполнившего действие, идентификатор сессии подключения Пользователя к программе для ЭВМ, в рамках которой было выполнено действие или </w:t>
      </w:r>
      <w:r w:rsidR="00131694" w:rsidRPr="00131694">
        <w:rPr>
          <w:rFonts w:ascii="Times New Roman" w:hAnsi="Times New Roman" w:cs="Times New Roman"/>
        </w:rPr>
        <w:t>API</w:t>
      </w:r>
      <w:r w:rsidR="00131694" w:rsidRPr="00EA158B">
        <w:rPr>
          <w:rFonts w:ascii="Times New Roman" w:hAnsi="Times New Roman" w:cs="Times New Roman"/>
        </w:rPr>
        <w:t>-</w:t>
      </w:r>
      <w:r w:rsidR="00131694">
        <w:rPr>
          <w:rFonts w:ascii="Times New Roman" w:hAnsi="Times New Roman" w:cs="Times New Roman"/>
        </w:rPr>
        <w:t>ключа, с помощью которого оно совершено, и дополнительную информацию о совершенном действии:</w:t>
      </w:r>
    </w:p>
    <w:p w14:paraId="296E866D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вход в учетную запись Пользователя,</w:t>
      </w:r>
    </w:p>
    <w:p w14:paraId="1027D6C5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выход из учетной записи Пользователя,</w:t>
      </w:r>
    </w:p>
    <w:p w14:paraId="63670EDE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роли Пользователя в пространстве,</w:t>
      </w:r>
    </w:p>
    <w:p w14:paraId="03B2498C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создание API-ключа,</w:t>
      </w:r>
    </w:p>
    <w:p w14:paraId="69BC2CBD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настроек API-ключа,</w:t>
      </w:r>
    </w:p>
    <w:p w14:paraId="730D474B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API-ключа,</w:t>
      </w:r>
    </w:p>
    <w:p w14:paraId="5F74F304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продление срока действия API-ключа,</w:t>
      </w:r>
    </w:p>
    <w:p w14:paraId="249BDA83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перевыпуск API-ключа,</w:t>
      </w:r>
    </w:p>
    <w:p w14:paraId="0A1AA950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запрос отчета по Пространству,</w:t>
      </w:r>
    </w:p>
    <w:p w14:paraId="3BDE0DBF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запрос отчета по Виртуальной комнате,</w:t>
      </w:r>
    </w:p>
    <w:p w14:paraId="50C22E41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создание новой роли,</w:t>
      </w:r>
    </w:p>
    <w:p w14:paraId="44755399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настроек роли,</w:t>
      </w:r>
    </w:p>
    <w:p w14:paraId="6414E235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роли,</w:t>
      </w:r>
    </w:p>
    <w:p w14:paraId="1036EBFD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добавление Пользователя в пространство,</w:t>
      </w:r>
    </w:p>
    <w:p w14:paraId="26080F7F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обновление параметров Пользователя Пространства,</w:t>
      </w:r>
    </w:p>
    <w:p w14:paraId="1E4732A9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Пользователя из Пространства,</w:t>
      </w:r>
    </w:p>
    <w:p w14:paraId="2C6F47BA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Пользователем своей учетной записи из Пространства,</w:t>
      </w:r>
    </w:p>
    <w:p w14:paraId="441F653D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разблокировка Пользователя, удалившего учетную запись,</w:t>
      </w:r>
    </w:p>
    <w:p w14:paraId="037BB79F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параметров Пространства,</w:t>
      </w:r>
    </w:p>
    <w:p w14:paraId="3C3FF5CD" w14:textId="77777777" w:rsidR="00131694" w:rsidRP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Пространства,</w:t>
      </w:r>
    </w:p>
    <w:p w14:paraId="7CC5854C" w14:textId="7D5BEF92" w:rsidR="00131694" w:rsidRDefault="00131694" w:rsidP="00F967AE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настроек фу</w:t>
      </w:r>
      <w:r w:rsidR="0095450A">
        <w:rPr>
          <w:rFonts w:ascii="Times New Roman" w:hAnsi="Times New Roman" w:cs="Times New Roman"/>
        </w:rPr>
        <w:t>нкциональности для Пространства</w:t>
      </w:r>
      <w:r w:rsidR="00435CC6">
        <w:rPr>
          <w:rFonts w:ascii="Times New Roman" w:hAnsi="Times New Roman" w:cs="Times New Roman"/>
        </w:rPr>
        <w:t>.</w:t>
      </w:r>
    </w:p>
    <w:p w14:paraId="70E5B1AC" w14:textId="3CE69406" w:rsidR="00C326AC" w:rsidRDefault="007268CE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268CE">
        <w:rPr>
          <w:rFonts w:ascii="Times New Roman" w:hAnsi="Times New Roman" w:cs="Times New Roman"/>
        </w:rPr>
        <w:t>Должно быть предусмотрено разграничение прав пользователей на администратора</w:t>
      </w:r>
      <w:r w:rsidR="00435CC6">
        <w:rPr>
          <w:rFonts w:ascii="Times New Roman" w:hAnsi="Times New Roman" w:cs="Times New Roman"/>
        </w:rPr>
        <w:t xml:space="preserve"> </w:t>
      </w:r>
      <w:r w:rsidRPr="007268CE">
        <w:rPr>
          <w:rFonts w:ascii="Times New Roman" w:hAnsi="Times New Roman" w:cs="Times New Roman"/>
        </w:rPr>
        <w:t xml:space="preserve">и </w:t>
      </w:r>
      <w:r w:rsidR="00C326AC">
        <w:rPr>
          <w:rFonts w:ascii="Times New Roman" w:hAnsi="Times New Roman" w:cs="Times New Roman"/>
        </w:rPr>
        <w:t>пользователя Программы для ЭВМ.</w:t>
      </w:r>
    </w:p>
    <w:p w14:paraId="36DDF904" w14:textId="77777777" w:rsidR="007268CE" w:rsidRDefault="00C326AC" w:rsidP="00F967AE">
      <w:pPr>
        <w:pStyle w:val="a3"/>
        <w:numPr>
          <w:ilvl w:val="2"/>
          <w:numId w:val="37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7268CE" w:rsidRPr="007268CE">
        <w:rPr>
          <w:rFonts w:ascii="Times New Roman" w:hAnsi="Times New Roman" w:cs="Times New Roman"/>
        </w:rPr>
        <w:t>дминистратору должны быть доступны следу</w:t>
      </w:r>
      <w:r w:rsidR="0038767F">
        <w:rPr>
          <w:rFonts w:ascii="Times New Roman" w:hAnsi="Times New Roman" w:cs="Times New Roman"/>
        </w:rPr>
        <w:t>ющие функциональные возможности.</w:t>
      </w:r>
    </w:p>
    <w:p w14:paraId="7CA6DDA6" w14:textId="77777777" w:rsidR="0038767F" w:rsidRDefault="0038767F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возможности:</w:t>
      </w:r>
    </w:p>
    <w:p w14:paraId="28922949" w14:textId="33EF6EC6" w:rsidR="00C326AC" w:rsidRPr="0038767F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326AC" w:rsidRPr="0038767F">
        <w:rPr>
          <w:rFonts w:ascii="Times New Roman" w:hAnsi="Times New Roman" w:cs="Times New Roman"/>
        </w:rPr>
        <w:t>редактирование названия</w:t>
      </w:r>
      <w:r w:rsidR="00284520">
        <w:rPr>
          <w:rFonts w:ascii="Times New Roman" w:hAnsi="Times New Roman" w:cs="Times New Roman"/>
        </w:rPr>
        <w:t xml:space="preserve"> организации</w:t>
      </w:r>
      <w:r w:rsidR="00C326AC" w:rsidRPr="0038767F">
        <w:rPr>
          <w:rFonts w:ascii="Times New Roman" w:hAnsi="Times New Roman" w:cs="Times New Roman"/>
        </w:rPr>
        <w:t xml:space="preserve"> Заказчика в Программе для ЭВМ;</w:t>
      </w:r>
    </w:p>
    <w:p w14:paraId="0A46924A" w14:textId="65887201" w:rsidR="00C326AC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326AC">
        <w:rPr>
          <w:rFonts w:ascii="Times New Roman" w:hAnsi="Times New Roman" w:cs="Times New Roman"/>
        </w:rPr>
        <w:t>разрешение или запрет редактирования Пользователями информации о себе;</w:t>
      </w:r>
    </w:p>
    <w:p w14:paraId="5066E045" w14:textId="637D0BFF" w:rsidR="00C326AC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326AC">
        <w:rPr>
          <w:rFonts w:ascii="Times New Roman" w:hAnsi="Times New Roman" w:cs="Times New Roman"/>
        </w:rPr>
        <w:t>разр</w:t>
      </w:r>
      <w:r w:rsidR="0038767F">
        <w:rPr>
          <w:rFonts w:ascii="Times New Roman" w:hAnsi="Times New Roman" w:cs="Times New Roman"/>
        </w:rPr>
        <w:t>еш</w:t>
      </w:r>
      <w:r w:rsidR="00C326AC">
        <w:rPr>
          <w:rFonts w:ascii="Times New Roman" w:hAnsi="Times New Roman" w:cs="Times New Roman"/>
        </w:rPr>
        <w:t>ение или запрет регистрации в Пространстве любых пользователей;</w:t>
      </w:r>
    </w:p>
    <w:p w14:paraId="15B6AA89" w14:textId="45020C9B" w:rsidR="00C326AC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02E9F" w:rsidRPr="00C326AC">
        <w:rPr>
          <w:rFonts w:ascii="Times New Roman" w:hAnsi="Times New Roman" w:cs="Times New Roman"/>
        </w:rPr>
        <w:t>приглашение пользователей в Пространство по адресу электронной почты;</w:t>
      </w:r>
    </w:p>
    <w:p w14:paraId="1BB8F9BA" w14:textId="76B45DF3" w:rsidR="00F02E9F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02E9F" w:rsidRPr="00C326AC">
        <w:rPr>
          <w:rFonts w:ascii="Times New Roman" w:hAnsi="Times New Roman" w:cs="Times New Roman"/>
        </w:rPr>
        <w:t>добавление правил</w:t>
      </w:r>
      <w:r w:rsidR="00C326AC">
        <w:rPr>
          <w:rFonts w:ascii="Times New Roman" w:hAnsi="Times New Roman" w:cs="Times New Roman"/>
        </w:rPr>
        <w:t>, разрешающ</w:t>
      </w:r>
      <w:r w:rsidR="0038767F">
        <w:rPr>
          <w:rFonts w:ascii="Times New Roman" w:hAnsi="Times New Roman" w:cs="Times New Roman"/>
        </w:rPr>
        <w:t>и</w:t>
      </w:r>
      <w:r w:rsidR="00C326AC">
        <w:rPr>
          <w:rFonts w:ascii="Times New Roman" w:hAnsi="Times New Roman" w:cs="Times New Roman"/>
        </w:rPr>
        <w:t>х регистрацию</w:t>
      </w:r>
      <w:r w:rsidR="00F02E9F" w:rsidRPr="00C326AC">
        <w:rPr>
          <w:rFonts w:ascii="Times New Roman" w:hAnsi="Times New Roman" w:cs="Times New Roman"/>
        </w:rPr>
        <w:t xml:space="preserve"> в Пространств</w:t>
      </w:r>
      <w:r w:rsidR="00C326AC">
        <w:rPr>
          <w:rFonts w:ascii="Times New Roman" w:hAnsi="Times New Roman" w:cs="Times New Roman"/>
        </w:rPr>
        <w:t>е</w:t>
      </w:r>
      <w:r w:rsidR="00F02E9F" w:rsidRPr="00C326AC">
        <w:rPr>
          <w:rFonts w:ascii="Times New Roman" w:hAnsi="Times New Roman" w:cs="Times New Roman"/>
        </w:rPr>
        <w:t xml:space="preserve"> </w:t>
      </w:r>
      <w:r w:rsidR="00C326AC">
        <w:rPr>
          <w:rFonts w:ascii="Times New Roman" w:hAnsi="Times New Roman" w:cs="Times New Roman"/>
        </w:rPr>
        <w:t>любых пользователей с электронной почтой в указанных администратором доменах</w:t>
      </w:r>
      <w:r w:rsidR="00F02E9F" w:rsidRPr="00C326AC">
        <w:rPr>
          <w:rFonts w:ascii="Times New Roman" w:hAnsi="Times New Roman" w:cs="Times New Roman"/>
        </w:rPr>
        <w:t>;</w:t>
      </w:r>
    </w:p>
    <w:p w14:paraId="225111A4" w14:textId="0F4E9BDE" w:rsidR="00C326AC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326AC">
        <w:rPr>
          <w:rFonts w:ascii="Times New Roman" w:hAnsi="Times New Roman" w:cs="Times New Roman"/>
        </w:rPr>
        <w:t>удаление Пространства;</w:t>
      </w:r>
    </w:p>
    <w:p w14:paraId="1B1E757B" w14:textId="7B506BF2" w:rsidR="0038767F" w:rsidRDefault="0038767F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записи видеоконфере</w:t>
      </w:r>
      <w:r w:rsidR="00E02ED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ций:</w:t>
      </w:r>
    </w:p>
    <w:p w14:paraId="7A8DAC4C" w14:textId="157F8617" w:rsidR="00C326AC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326AC">
        <w:rPr>
          <w:rFonts w:ascii="Times New Roman" w:hAnsi="Times New Roman" w:cs="Times New Roman"/>
        </w:rPr>
        <w:t>разрешение или запрет на о</w:t>
      </w:r>
      <w:r w:rsidR="007A0544">
        <w:rPr>
          <w:rFonts w:ascii="Times New Roman" w:hAnsi="Times New Roman" w:cs="Times New Roman"/>
        </w:rPr>
        <w:t>существление П</w:t>
      </w:r>
      <w:r w:rsidR="00C326AC">
        <w:rPr>
          <w:rFonts w:ascii="Times New Roman" w:hAnsi="Times New Roman" w:cs="Times New Roman"/>
        </w:rPr>
        <w:t>ользователями записи видеоконференций;</w:t>
      </w:r>
    </w:p>
    <w:p w14:paraId="2817DDCA" w14:textId="598A6209" w:rsidR="00C326AC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326AC">
        <w:rPr>
          <w:rFonts w:ascii="Times New Roman" w:hAnsi="Times New Roman" w:cs="Times New Roman"/>
        </w:rPr>
        <w:t xml:space="preserve">выбор ограниченного перечня </w:t>
      </w:r>
      <w:r w:rsidR="007A0544">
        <w:rPr>
          <w:rFonts w:ascii="Times New Roman" w:hAnsi="Times New Roman" w:cs="Times New Roman"/>
        </w:rPr>
        <w:t>П</w:t>
      </w:r>
      <w:r w:rsidR="00C326AC">
        <w:rPr>
          <w:rFonts w:ascii="Times New Roman" w:hAnsi="Times New Roman" w:cs="Times New Roman"/>
        </w:rPr>
        <w:t>ользователей, которым разрешена запись видеоконференций;</w:t>
      </w:r>
    </w:p>
    <w:p w14:paraId="36A463BA" w14:textId="77777777" w:rsidR="0038767F" w:rsidRPr="0038767F" w:rsidRDefault="0038767F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календарей:</w:t>
      </w:r>
    </w:p>
    <w:p w14:paraId="5B92AC23" w14:textId="298A90C4" w:rsidR="00C326AC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326AC">
        <w:rPr>
          <w:rFonts w:ascii="Times New Roman" w:hAnsi="Times New Roman" w:cs="Times New Roman"/>
        </w:rPr>
        <w:t>включение и выключение встроенного календаря встреч для всех Пользователей Пространства Программы для ЭВМ;</w:t>
      </w:r>
    </w:p>
    <w:p w14:paraId="24E2A531" w14:textId="17F63CAC" w:rsidR="0038767F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326AC" w:rsidRPr="00C326AC">
        <w:rPr>
          <w:rFonts w:ascii="Times New Roman" w:hAnsi="Times New Roman" w:cs="Times New Roman"/>
        </w:rPr>
        <w:t xml:space="preserve">включение и выключение </w:t>
      </w:r>
      <w:r w:rsidR="00C326AC">
        <w:rPr>
          <w:rFonts w:ascii="Times New Roman" w:hAnsi="Times New Roman" w:cs="Times New Roman"/>
        </w:rPr>
        <w:t>синхронизации в</w:t>
      </w:r>
      <w:r w:rsidR="0038767F">
        <w:rPr>
          <w:rFonts w:ascii="Times New Roman" w:hAnsi="Times New Roman" w:cs="Times New Roman"/>
        </w:rPr>
        <w:t xml:space="preserve">строенного календаря встреч с календарем </w:t>
      </w:r>
      <w:r w:rsidR="0038767F">
        <w:rPr>
          <w:rFonts w:ascii="Times New Roman" w:hAnsi="Times New Roman" w:cs="Times New Roman"/>
          <w:lang w:val="en-US"/>
        </w:rPr>
        <w:t>Exchange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  <w:lang w:val="en-US"/>
        </w:rPr>
        <w:t>Web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  <w:lang w:val="en-US"/>
        </w:rPr>
        <w:t>Services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</w:rPr>
        <w:t xml:space="preserve">и другими календарями по протоколу </w:t>
      </w:r>
      <w:r w:rsidR="00C117C3">
        <w:rPr>
          <w:rFonts w:ascii="Times New Roman" w:hAnsi="Times New Roman" w:cs="Times New Roman"/>
          <w:lang w:val="en-US"/>
        </w:rPr>
        <w:t>CalDav</w:t>
      </w:r>
      <w:r w:rsidR="0038767F">
        <w:rPr>
          <w:rFonts w:ascii="Times New Roman" w:hAnsi="Times New Roman" w:cs="Times New Roman"/>
        </w:rPr>
        <w:t>;</w:t>
      </w:r>
    </w:p>
    <w:p w14:paraId="25E8008D" w14:textId="0CB180D2" w:rsidR="00C326AC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767F">
        <w:rPr>
          <w:rFonts w:ascii="Times New Roman" w:hAnsi="Times New Roman" w:cs="Times New Roman"/>
        </w:rPr>
        <w:t xml:space="preserve">настройка необходимых параметров в Программе для ЭВМ для работы синхронизации встроенного календаря встреч с календарем </w:t>
      </w:r>
      <w:r w:rsidR="0038767F">
        <w:rPr>
          <w:rFonts w:ascii="Times New Roman" w:hAnsi="Times New Roman" w:cs="Times New Roman"/>
          <w:lang w:val="en-US"/>
        </w:rPr>
        <w:t>Exchange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  <w:lang w:val="en-US"/>
        </w:rPr>
        <w:t>Web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  <w:lang w:val="en-US"/>
        </w:rPr>
        <w:t>Services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</w:rPr>
        <w:t xml:space="preserve">и другими календарями по протоколу </w:t>
      </w:r>
      <w:r w:rsidR="0038767F">
        <w:rPr>
          <w:rFonts w:ascii="Times New Roman" w:hAnsi="Times New Roman" w:cs="Times New Roman"/>
          <w:lang w:val="en-US"/>
        </w:rPr>
        <w:t>CalDav</w:t>
      </w:r>
      <w:r w:rsidR="0038767F">
        <w:rPr>
          <w:rFonts w:ascii="Times New Roman" w:hAnsi="Times New Roman" w:cs="Times New Roman"/>
        </w:rPr>
        <w:t>;</w:t>
      </w:r>
    </w:p>
    <w:p w14:paraId="5069DA18" w14:textId="0958E831" w:rsidR="0038767F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767F">
        <w:rPr>
          <w:rFonts w:ascii="Times New Roman" w:hAnsi="Times New Roman" w:cs="Times New Roman"/>
        </w:rPr>
        <w:t xml:space="preserve">включение или выключение синхронизации фотографий пользователей в Программе для ЭВМ с фотографиями Пользователей в </w:t>
      </w:r>
      <w:r w:rsidR="0038767F">
        <w:rPr>
          <w:rFonts w:ascii="Times New Roman" w:hAnsi="Times New Roman" w:cs="Times New Roman"/>
          <w:lang w:val="en-US"/>
        </w:rPr>
        <w:t>Exchange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  <w:lang w:val="en-US"/>
        </w:rPr>
        <w:t>Web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  <w:lang w:val="en-US"/>
        </w:rPr>
        <w:t>Services</w:t>
      </w:r>
      <w:r w:rsidR="0038767F">
        <w:rPr>
          <w:rFonts w:ascii="Times New Roman" w:hAnsi="Times New Roman" w:cs="Times New Roman"/>
        </w:rPr>
        <w:t>;</w:t>
      </w:r>
    </w:p>
    <w:p w14:paraId="07E09F64" w14:textId="7E25D04E" w:rsidR="0038767F" w:rsidRPr="00C326AC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767F">
        <w:rPr>
          <w:rFonts w:ascii="Times New Roman" w:hAnsi="Times New Roman" w:cs="Times New Roman"/>
        </w:rPr>
        <w:t xml:space="preserve">загрузка надстройки для </w:t>
      </w:r>
      <w:r w:rsidR="0038767F">
        <w:rPr>
          <w:rFonts w:ascii="Times New Roman" w:hAnsi="Times New Roman" w:cs="Times New Roman"/>
          <w:lang w:val="en-US"/>
        </w:rPr>
        <w:t>Microsoft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  <w:lang w:val="en-US"/>
        </w:rPr>
        <w:t>Outlook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</w:rPr>
        <w:t>и копирование ссылки на нее;</w:t>
      </w:r>
    </w:p>
    <w:p w14:paraId="4F4F7C8B" w14:textId="77777777" w:rsidR="0038767F" w:rsidRDefault="0038767F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телефонии:</w:t>
      </w:r>
    </w:p>
    <w:p w14:paraId="3769C9B2" w14:textId="38840FA2" w:rsidR="00C326AC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767F" w:rsidRPr="0038767F">
        <w:rPr>
          <w:rFonts w:ascii="Times New Roman" w:hAnsi="Times New Roman" w:cs="Times New Roman"/>
        </w:rPr>
        <w:t xml:space="preserve">разрешение или запрет </w:t>
      </w:r>
      <w:r w:rsidR="00714D1E">
        <w:rPr>
          <w:rFonts w:ascii="Times New Roman" w:hAnsi="Times New Roman" w:cs="Times New Roman"/>
        </w:rPr>
        <w:t>совершения Пользователями исходящих вызовов</w:t>
      </w:r>
      <w:r w:rsidR="0038767F">
        <w:rPr>
          <w:rFonts w:ascii="Times New Roman" w:hAnsi="Times New Roman" w:cs="Times New Roman"/>
        </w:rPr>
        <w:t xml:space="preserve"> </w:t>
      </w:r>
      <w:r w:rsidR="00714D1E">
        <w:rPr>
          <w:rFonts w:ascii="Times New Roman" w:hAnsi="Times New Roman" w:cs="Times New Roman"/>
        </w:rPr>
        <w:t>на телефонные номера телефонной сети общего пользования, в</w:t>
      </w:r>
      <w:r w:rsidR="0038767F">
        <w:rPr>
          <w:rFonts w:ascii="Times New Roman" w:hAnsi="Times New Roman" w:cs="Times New Roman"/>
        </w:rPr>
        <w:t xml:space="preserve">ходящих </w:t>
      </w:r>
      <w:r w:rsidR="00714D1E">
        <w:rPr>
          <w:rFonts w:ascii="Times New Roman" w:hAnsi="Times New Roman" w:cs="Times New Roman"/>
        </w:rPr>
        <w:t>аудио-подключений к Виртуальным комнатам Заказчика</w:t>
      </w:r>
      <w:r w:rsidR="0038767F">
        <w:rPr>
          <w:rFonts w:ascii="Times New Roman" w:hAnsi="Times New Roman" w:cs="Times New Roman"/>
        </w:rPr>
        <w:t xml:space="preserve"> </w:t>
      </w:r>
      <w:r w:rsidR="00714D1E">
        <w:rPr>
          <w:rFonts w:ascii="Times New Roman" w:hAnsi="Times New Roman" w:cs="Times New Roman"/>
        </w:rPr>
        <w:t xml:space="preserve">с помощью звонка посредством телефонной сети общего </w:t>
      </w:r>
      <w:r w:rsidR="00714D1E" w:rsidRPr="00435CC6">
        <w:rPr>
          <w:rFonts w:ascii="Times New Roman" w:hAnsi="Times New Roman" w:cs="Times New Roman"/>
        </w:rPr>
        <w:t>пользования,</w:t>
      </w:r>
      <w:r w:rsidR="00714D1E" w:rsidRPr="00AC7EF6">
        <w:rPr>
          <w:rFonts w:ascii="Times New Roman" w:hAnsi="Times New Roman" w:cs="Times New Roman"/>
        </w:rPr>
        <w:t xml:space="preserve"> </w:t>
      </w:r>
      <w:r w:rsidR="00714D1E" w:rsidRPr="00435CC6">
        <w:rPr>
          <w:rFonts w:ascii="Times New Roman" w:hAnsi="Times New Roman" w:cs="Times New Roman"/>
        </w:rPr>
        <w:t xml:space="preserve">входящих видео-подключений к Виртуальным комнатам Заказчика посредством звонка по протоколу </w:t>
      </w:r>
      <w:r w:rsidR="00714D1E" w:rsidRPr="00435CC6">
        <w:rPr>
          <w:rFonts w:ascii="Times New Roman" w:hAnsi="Times New Roman" w:cs="Times New Roman"/>
          <w:lang w:val="en-US"/>
        </w:rPr>
        <w:t>SIP</w:t>
      </w:r>
      <w:r w:rsidR="00714D1E" w:rsidRPr="00435CC6">
        <w:rPr>
          <w:rFonts w:ascii="Times New Roman" w:hAnsi="Times New Roman" w:cs="Times New Roman"/>
        </w:rPr>
        <w:t>;</w:t>
      </w:r>
    </w:p>
    <w:p w14:paraId="706B8C66" w14:textId="0A6E9BBE" w:rsidR="00714D1E" w:rsidRPr="0038767F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14D1E">
        <w:rPr>
          <w:rFonts w:ascii="Times New Roman" w:hAnsi="Times New Roman" w:cs="Times New Roman"/>
        </w:rPr>
        <w:t>настройка необходимых параметров в Программе для ЭВМ для совершения Пользователями исходящих вызовов на телефонные номера телефонной сети общего пользования</w:t>
      </w:r>
    </w:p>
    <w:p w14:paraId="3D15FFD5" w14:textId="77777777" w:rsidR="0038767F" w:rsidRDefault="00E6762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Управление Пользователями:</w:t>
      </w:r>
    </w:p>
    <w:p w14:paraId="100467FF" w14:textId="051474AD" w:rsidR="00F02E9F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02E9F" w:rsidRPr="00F02E9F">
        <w:rPr>
          <w:rFonts w:ascii="Times New Roman" w:hAnsi="Times New Roman" w:cs="Times New Roman"/>
        </w:rPr>
        <w:t>блокировка Пользователей;</w:t>
      </w:r>
    </w:p>
    <w:p w14:paraId="14165E68" w14:textId="55A300B0" w:rsidR="00E6762E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6762E">
        <w:rPr>
          <w:rFonts w:ascii="Times New Roman" w:hAnsi="Times New Roman" w:cs="Times New Roman"/>
        </w:rPr>
        <w:t>наделение Пользователей правами администратора;</w:t>
      </w:r>
    </w:p>
    <w:p w14:paraId="13F21417" w14:textId="6A5CB050" w:rsidR="00C174C5" w:rsidRDefault="00C174C5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Создание </w:t>
      </w:r>
      <w:r w:rsidR="00DA29F7" w:rsidRPr="00DA29F7">
        <w:rPr>
          <w:rFonts w:ascii="Times New Roman" w:hAnsi="Times New Roman" w:cs="Times New Roman"/>
        </w:rPr>
        <w:t>API-</w:t>
      </w:r>
      <w:r w:rsidR="00DA29F7">
        <w:rPr>
          <w:rFonts w:ascii="Times New Roman" w:hAnsi="Times New Roman" w:cs="Times New Roman"/>
        </w:rPr>
        <w:t>ключей для интеграции Программы для ЭВМ со сторонним ПО</w:t>
      </w:r>
      <w:r w:rsidR="004B7394">
        <w:rPr>
          <w:rFonts w:ascii="Times New Roman" w:hAnsi="Times New Roman" w:cs="Times New Roman"/>
        </w:rPr>
        <w:t xml:space="preserve">, поддерживающим вызовы стороннего </w:t>
      </w:r>
      <w:r w:rsidR="004B7394" w:rsidRPr="00526DAF">
        <w:rPr>
          <w:rFonts w:ascii="Times New Roman" w:hAnsi="Times New Roman" w:cs="Times New Roman"/>
        </w:rPr>
        <w:t>API</w:t>
      </w:r>
      <w:r w:rsidR="004B7394" w:rsidRPr="004B7394">
        <w:rPr>
          <w:rFonts w:ascii="Times New Roman" w:hAnsi="Times New Roman" w:cs="Times New Roman"/>
        </w:rPr>
        <w:t xml:space="preserve"> </w:t>
      </w:r>
      <w:r w:rsidR="004B7394">
        <w:rPr>
          <w:rFonts w:ascii="Times New Roman" w:hAnsi="Times New Roman" w:cs="Times New Roman"/>
        </w:rPr>
        <w:t>силами Заказчика</w:t>
      </w:r>
      <w:r w:rsidR="00DA29F7">
        <w:rPr>
          <w:rFonts w:ascii="Times New Roman" w:hAnsi="Times New Roman" w:cs="Times New Roman"/>
        </w:rPr>
        <w:t>.</w:t>
      </w:r>
    </w:p>
    <w:p w14:paraId="48F9664F" w14:textId="77777777" w:rsidR="00DA29F7" w:rsidRDefault="00DA29F7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параметров лицензии, доступных в Пространстве Заказчика.</w:t>
      </w:r>
    </w:p>
    <w:p w14:paraId="22D6C822" w14:textId="77777777" w:rsidR="00DA29F7" w:rsidRDefault="00DA29F7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статистики использования Программы для ЭВМ Пользователями Пространства Заказчика:</w:t>
      </w:r>
    </w:p>
    <w:p w14:paraId="24C87541" w14:textId="2F20CA77" w:rsidR="00DA29F7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A29F7">
        <w:rPr>
          <w:rFonts w:ascii="Times New Roman" w:hAnsi="Times New Roman" w:cs="Times New Roman"/>
        </w:rPr>
        <w:t>количества Внутренних пользователей, участвовавших в видеоконференциях за прошедшие 30 дней;</w:t>
      </w:r>
    </w:p>
    <w:p w14:paraId="3946FB3B" w14:textId="6ECD942F" w:rsidR="00DA29F7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A29F7">
        <w:rPr>
          <w:rFonts w:ascii="Times New Roman" w:hAnsi="Times New Roman" w:cs="Times New Roman"/>
        </w:rPr>
        <w:t>количества Внешних пользователей, участвовавших в видеоконференциях за прошедшие 30 дней;</w:t>
      </w:r>
    </w:p>
    <w:p w14:paraId="7320DE3F" w14:textId="19926C71" w:rsidR="00DA29F7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A29F7">
        <w:rPr>
          <w:rFonts w:ascii="Times New Roman" w:hAnsi="Times New Roman" w:cs="Times New Roman"/>
        </w:rPr>
        <w:t>скачивание отчета о посещаемости за выбранный период времени;</w:t>
      </w:r>
    </w:p>
    <w:p w14:paraId="4EFB1298" w14:textId="1D41CB9B" w:rsidR="00DA29F7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A29F7">
        <w:rPr>
          <w:rFonts w:ascii="Times New Roman" w:hAnsi="Times New Roman" w:cs="Times New Roman"/>
        </w:rPr>
        <w:t>количества Пользователей, участвующих в видеоконференциях в текущий момент времени;</w:t>
      </w:r>
    </w:p>
    <w:p w14:paraId="110526DD" w14:textId="4D634763" w:rsidR="00DA29F7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A29F7">
        <w:rPr>
          <w:rFonts w:ascii="Times New Roman" w:hAnsi="Times New Roman" w:cs="Times New Roman"/>
        </w:rPr>
        <w:t>количества видеоконференций, идущих в текущий момент времени;</w:t>
      </w:r>
    </w:p>
    <w:p w14:paraId="0DB0B75E" w14:textId="1AED8A3A" w:rsidR="00DA29F7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A29F7">
        <w:rPr>
          <w:rFonts w:ascii="Times New Roman" w:hAnsi="Times New Roman" w:cs="Times New Roman"/>
        </w:rPr>
        <w:t>списка видеоконференций, идущих в текущий момент времени;</w:t>
      </w:r>
    </w:p>
    <w:p w14:paraId="4F7744C6" w14:textId="1C6C8922" w:rsidR="00DA29F7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95C02">
        <w:rPr>
          <w:rFonts w:ascii="Times New Roman" w:hAnsi="Times New Roman" w:cs="Times New Roman"/>
        </w:rPr>
        <w:t>доступного объема хранилища записей видеоконференций;</w:t>
      </w:r>
    </w:p>
    <w:p w14:paraId="2D963F8A" w14:textId="3DDCE9CB" w:rsidR="00995C02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95C02">
        <w:rPr>
          <w:rFonts w:ascii="Times New Roman" w:hAnsi="Times New Roman" w:cs="Times New Roman"/>
        </w:rPr>
        <w:t>списка записей видеоконференций всех Пользователей Пространства с возможностью удаления записей;</w:t>
      </w:r>
    </w:p>
    <w:p w14:paraId="78106247" w14:textId="65132ADF" w:rsidR="00995C02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95C02">
        <w:rPr>
          <w:rFonts w:ascii="Times New Roman" w:hAnsi="Times New Roman" w:cs="Times New Roman"/>
        </w:rPr>
        <w:t>продолжительности записей видеоконференций в Пространстве за прошедшие 30 дней;</w:t>
      </w:r>
    </w:p>
    <w:p w14:paraId="20FD1AC1" w14:textId="35F07384" w:rsidR="00AB1956" w:rsidRDefault="00526DAF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95C02">
        <w:rPr>
          <w:rFonts w:ascii="Times New Roman" w:hAnsi="Times New Roman" w:cs="Times New Roman"/>
        </w:rPr>
        <w:t>продолжительности записей видеоконференций в Пространстве за прошедшие 24 часа</w:t>
      </w:r>
      <w:r w:rsidR="00AB1956">
        <w:rPr>
          <w:rFonts w:ascii="Times New Roman" w:hAnsi="Times New Roman" w:cs="Times New Roman"/>
        </w:rPr>
        <w:t>.</w:t>
      </w:r>
    </w:p>
    <w:p w14:paraId="4DCCA6C4" w14:textId="77777777" w:rsidR="00AC7EF6" w:rsidRDefault="00AC7EF6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</w:p>
    <w:p w14:paraId="379FC32C" w14:textId="5E29D299" w:rsidR="00AC7EF6" w:rsidRDefault="00AC7EF6" w:rsidP="00F967AE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</w:rPr>
      </w:pPr>
      <w:r w:rsidRPr="00BA45D1">
        <w:rPr>
          <w:rFonts w:ascii="Times New Roman" w:hAnsi="Times New Roman" w:cs="Times New Roman"/>
          <w:b/>
        </w:rPr>
        <w:t xml:space="preserve">Оказание услуг по </w:t>
      </w:r>
      <w:r w:rsidR="00CA74DA" w:rsidRPr="00CA74DA">
        <w:rPr>
          <w:rFonts w:ascii="Times New Roman" w:hAnsi="Times New Roman" w:cs="Times New Roman"/>
          <w:b/>
        </w:rPr>
        <w:t xml:space="preserve">передаче неисключительных прав использования программы </w:t>
      </w:r>
      <w:r w:rsidRPr="00BA45D1">
        <w:rPr>
          <w:rFonts w:ascii="Times New Roman" w:hAnsi="Times New Roman" w:cs="Times New Roman"/>
          <w:b/>
        </w:rPr>
        <w:t xml:space="preserve">для ЭВМ «Контур.Толк» </w:t>
      </w:r>
      <w:r w:rsidRPr="00AC7EF6">
        <w:rPr>
          <w:rFonts w:ascii="Times New Roman" w:hAnsi="Times New Roman" w:cs="Times New Roman"/>
          <w:b/>
        </w:rPr>
        <w:t>сервис «Вебинары» по тарифному плану «Трансляция 2000» для одной виртуальной комнаты</w:t>
      </w:r>
      <w:r w:rsidR="00CA74DA">
        <w:rPr>
          <w:rFonts w:ascii="Times New Roman" w:hAnsi="Times New Roman" w:cs="Times New Roman"/>
          <w:b/>
        </w:rPr>
        <w:t xml:space="preserve">, </w:t>
      </w:r>
      <w:r w:rsidR="00CA74DA" w:rsidRPr="00CA74DA">
        <w:rPr>
          <w:rFonts w:ascii="Times New Roman" w:hAnsi="Times New Roman" w:cs="Times New Roman"/>
          <w:b/>
        </w:rPr>
        <w:t>предназначенн</w:t>
      </w:r>
      <w:r w:rsidR="00CA74DA">
        <w:rPr>
          <w:rFonts w:ascii="Times New Roman" w:hAnsi="Times New Roman" w:cs="Times New Roman"/>
          <w:b/>
        </w:rPr>
        <w:t>ой</w:t>
      </w:r>
      <w:r w:rsidR="00CA74DA" w:rsidRPr="00CA74DA">
        <w:rPr>
          <w:rFonts w:ascii="Times New Roman" w:hAnsi="Times New Roman" w:cs="Times New Roman"/>
          <w:b/>
        </w:rPr>
        <w:t xml:space="preserve"> для проведения видеоконференций, на условиях простой (неисключительной) лицензии</w:t>
      </w:r>
      <w:r w:rsidR="00CA74DA">
        <w:rPr>
          <w:rFonts w:ascii="Times New Roman" w:hAnsi="Times New Roman" w:cs="Times New Roman"/>
          <w:b/>
        </w:rPr>
        <w:t>.</w:t>
      </w:r>
    </w:p>
    <w:p w14:paraId="3B53D386" w14:textId="77777777" w:rsidR="007D0FEE" w:rsidRDefault="007D0FEE" w:rsidP="00F967AE">
      <w:pPr>
        <w:pStyle w:val="a3"/>
        <w:tabs>
          <w:tab w:val="left" w:pos="567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b/>
        </w:rPr>
      </w:pPr>
    </w:p>
    <w:p w14:paraId="454DF4B3" w14:textId="5B353E1E" w:rsidR="00AC7EF6" w:rsidRDefault="007D0FEE" w:rsidP="00F967AE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</w:rPr>
      </w:pPr>
      <w:r w:rsidRPr="007D0FEE">
        <w:rPr>
          <w:rFonts w:ascii="Times New Roman" w:hAnsi="Times New Roman" w:cs="Times New Roman"/>
          <w:b/>
          <w:bCs/>
        </w:rPr>
        <w:t>Термины и определения</w:t>
      </w:r>
    </w:p>
    <w:p w14:paraId="7FB22659" w14:textId="6C1318B3" w:rsidR="007D0FEE" w:rsidRPr="007D0FEE" w:rsidRDefault="007D0FEE" w:rsidP="00F967AE">
      <w:pPr>
        <w:pStyle w:val="a3"/>
        <w:numPr>
          <w:ilvl w:val="2"/>
          <w:numId w:val="41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D0FEE">
        <w:rPr>
          <w:rFonts w:ascii="Times New Roman" w:hAnsi="Times New Roman" w:cs="Times New Roman"/>
        </w:rPr>
        <w:t>Программа для ЭВМ – программа для ЭВМ, предназначенная для проведения видеоконференций в Виртуальных комнатах.</w:t>
      </w:r>
    </w:p>
    <w:p w14:paraId="707614A6" w14:textId="77777777" w:rsidR="007D0FEE" w:rsidRDefault="007D0FEE" w:rsidP="00F967AE">
      <w:pPr>
        <w:pStyle w:val="a3"/>
        <w:numPr>
          <w:ilvl w:val="2"/>
          <w:numId w:val="41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Пользователь – физическое лицо, использующее Программу для ЭВМ.</w:t>
      </w:r>
    </w:p>
    <w:p w14:paraId="7D0308EE" w14:textId="77777777" w:rsidR="007D0FEE" w:rsidRDefault="007D0FEE" w:rsidP="00F967AE">
      <w:pPr>
        <w:pStyle w:val="a3"/>
        <w:numPr>
          <w:ilvl w:val="2"/>
          <w:numId w:val="41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Внешний пользователь – неавторизованный Пользователь, подключившийся к Программе для ЭВМ по ссылке, полученной от Внутреннего пользователя.</w:t>
      </w:r>
    </w:p>
    <w:p w14:paraId="787A9090" w14:textId="77777777" w:rsidR="007D0FEE" w:rsidRDefault="007D0FEE" w:rsidP="00F967AE">
      <w:pPr>
        <w:pStyle w:val="a3"/>
        <w:numPr>
          <w:ilvl w:val="2"/>
          <w:numId w:val="41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Внутренний пользователь – Пользователь, авторизованный в Программе для ЭВМ и обладающий расширенными правами: создание Виртуальных комнат, запись видеоконференций, трансляция видеоконференции в стриминговые сервисы, подключение Внешних пользователей и т.д.</w:t>
      </w:r>
    </w:p>
    <w:p w14:paraId="1108D921" w14:textId="77777777" w:rsidR="007D0FEE" w:rsidRDefault="007D0FEE" w:rsidP="00F967AE">
      <w:pPr>
        <w:pStyle w:val="a3"/>
        <w:numPr>
          <w:ilvl w:val="2"/>
          <w:numId w:val="41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Виртуальная комната – функциональная часть в Программе для ЭВМ, позволяющая осуществить дистанционную встречу Внутренних Пользователей или дистанционную встречу Внутренних Пользователей с Внешними пользователями.</w:t>
      </w:r>
    </w:p>
    <w:p w14:paraId="1B7E815C" w14:textId="77777777" w:rsidR="007D0FEE" w:rsidRDefault="007D0FEE" w:rsidP="00F967AE">
      <w:pPr>
        <w:pStyle w:val="a3"/>
        <w:numPr>
          <w:ilvl w:val="2"/>
          <w:numId w:val="41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Пространство – совокупность Виртуальных комнат в Программе для ЭВМ.</w:t>
      </w:r>
    </w:p>
    <w:p w14:paraId="5F356D01" w14:textId="77777777" w:rsidR="007D0FEE" w:rsidRDefault="007D0FEE" w:rsidP="00F967AE">
      <w:pPr>
        <w:pStyle w:val="a3"/>
        <w:numPr>
          <w:ilvl w:val="2"/>
          <w:numId w:val="41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 видеоконференции – Пользователь, находящийся в настоящий момент в Виртуальной комнате.</w:t>
      </w:r>
    </w:p>
    <w:p w14:paraId="1FA39D40" w14:textId="77777777" w:rsidR="007D0FEE" w:rsidRDefault="007D0FEE" w:rsidP="00F967AE">
      <w:pPr>
        <w:pStyle w:val="a3"/>
        <w:numPr>
          <w:ilvl w:val="2"/>
          <w:numId w:val="41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– Участник видеоконференции, обладающий правами на управление Виртуальными комнатами.</w:t>
      </w:r>
      <w:r w:rsidRPr="007D0FEE">
        <w:rPr>
          <w:rFonts w:ascii="Times New Roman" w:hAnsi="Times New Roman" w:cs="Times New Roman"/>
        </w:rPr>
        <w:t xml:space="preserve"> </w:t>
      </w:r>
    </w:p>
    <w:p w14:paraId="62D46A94" w14:textId="77777777" w:rsidR="007D0FEE" w:rsidRDefault="007D0FEE" w:rsidP="00F967AE">
      <w:pPr>
        <w:pStyle w:val="a3"/>
        <w:numPr>
          <w:ilvl w:val="2"/>
          <w:numId w:val="41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Зал для трансляций – функциональная часть в Программе для ЭВМ, позволяющая осуществлять трансляцию видео и аудио из Виртуальной комнаты Пользователям, подключившимся к Залу для трансляций по уникальной ссылке.</w:t>
      </w:r>
    </w:p>
    <w:p w14:paraId="0A0990CD" w14:textId="77777777" w:rsidR="007D0FEE" w:rsidRDefault="007D0FEE" w:rsidP="00F967AE">
      <w:pPr>
        <w:pStyle w:val="a3"/>
        <w:numPr>
          <w:ilvl w:val="2"/>
          <w:numId w:val="41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Зритель трансляции – Внешний или Внутренний Пользователь, подключившийся к Программе для ЭВМ путем перехода по ссылке на Зал для трансляций, обладающий правами просмотра трансляции, написания сообщений в чат трансляции, написания вопросов в специальный раздел, участия в опросах, и не имеющий возможности использовать камеру или микрофон.</w:t>
      </w:r>
    </w:p>
    <w:p w14:paraId="64AD0EF4" w14:textId="1F013D46" w:rsidR="007D0FEE" w:rsidRPr="007D0FEE" w:rsidRDefault="007D0FEE" w:rsidP="00F967AE">
      <w:pPr>
        <w:pStyle w:val="a3"/>
        <w:numPr>
          <w:ilvl w:val="2"/>
          <w:numId w:val="41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мероприятий – Внутренний пользователь, имеющий право создавать Залы для трансляций.</w:t>
      </w:r>
      <w:r>
        <w:t xml:space="preserve"> </w:t>
      </w:r>
    </w:p>
    <w:p w14:paraId="28D06DCF" w14:textId="77777777" w:rsidR="007D0FEE" w:rsidRPr="007D0FEE" w:rsidRDefault="007D0FE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</w:p>
    <w:p w14:paraId="2C24E3C5" w14:textId="1C1C9D9B" w:rsidR="007D0FEE" w:rsidRDefault="007D0FEE" w:rsidP="00F967AE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</w:rPr>
      </w:pPr>
      <w:r w:rsidRPr="007D0FEE">
        <w:rPr>
          <w:rFonts w:ascii="Times New Roman" w:hAnsi="Times New Roman" w:cs="Times New Roman"/>
          <w:b/>
          <w:bCs/>
        </w:rPr>
        <w:t>Порядок предоставления доступа к Программе для ЭВМ</w:t>
      </w:r>
    </w:p>
    <w:p w14:paraId="04E4AFFE" w14:textId="7C231B06" w:rsidR="007D0FEE" w:rsidRPr="007D0FEE" w:rsidRDefault="007D0FEE" w:rsidP="00F967AE">
      <w:pPr>
        <w:pStyle w:val="a3"/>
        <w:numPr>
          <w:ilvl w:val="2"/>
          <w:numId w:val="4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D0FEE">
        <w:rPr>
          <w:rFonts w:ascii="Times New Roman" w:hAnsi="Times New Roman" w:cs="Times New Roman"/>
        </w:rPr>
        <w:t>Доступ к Программе для ЭВМ должен предоставляться Заказчику удаленно через сеть Интернет, путем предоставления доступа к серверу Исполнителя.</w:t>
      </w:r>
    </w:p>
    <w:p w14:paraId="54404E82" w14:textId="77777777" w:rsidR="007D0FEE" w:rsidRDefault="007D0FEE" w:rsidP="00F967AE">
      <w:pPr>
        <w:pStyle w:val="a3"/>
        <w:numPr>
          <w:ilvl w:val="2"/>
          <w:numId w:val="4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Для осуществления доступа к Программе для ЭВМ Заказчик должен осуществить регистрацию на сервере Исполнителя.</w:t>
      </w:r>
      <w:r w:rsidRPr="007D0FEE">
        <w:rPr>
          <w:rFonts w:ascii="Times New Roman" w:hAnsi="Times New Roman" w:cs="Times New Roman"/>
        </w:rPr>
        <w:t xml:space="preserve"> </w:t>
      </w:r>
    </w:p>
    <w:p w14:paraId="4210A3A6" w14:textId="77777777" w:rsidR="007D0FEE" w:rsidRDefault="007D0FEE" w:rsidP="00F967AE">
      <w:pPr>
        <w:pStyle w:val="a3"/>
        <w:numPr>
          <w:ilvl w:val="2"/>
          <w:numId w:val="4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Доступ в Программу для ЭВМ для Пользователей Заказчика должен быть возможен следующими способами:</w:t>
      </w:r>
    </w:p>
    <w:p w14:paraId="13794799" w14:textId="77777777" w:rsidR="007D0FEE" w:rsidRDefault="007D0F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помощью интернет-браузера на персональном компьютере:</w:t>
      </w:r>
    </w:p>
    <w:p w14:paraId="09D649BF" w14:textId="77777777" w:rsid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  <w:lang w:val="en-US"/>
        </w:rPr>
        <w:t>Google</w:t>
      </w:r>
      <w:r w:rsidRPr="007D0FEE">
        <w:rPr>
          <w:rFonts w:ascii="Times New Roman" w:hAnsi="Times New Roman" w:cs="Times New Roman"/>
        </w:rPr>
        <w:t xml:space="preserve"> </w:t>
      </w:r>
      <w:r w:rsidRPr="007D0FEE">
        <w:rPr>
          <w:rFonts w:ascii="Times New Roman" w:hAnsi="Times New Roman" w:cs="Times New Roman"/>
          <w:lang w:val="en-US"/>
        </w:rPr>
        <w:t>Chrome</w:t>
      </w:r>
      <w:r w:rsidRPr="007D0FEE">
        <w:rPr>
          <w:rFonts w:ascii="Times New Roman" w:hAnsi="Times New Roman" w:cs="Times New Roman"/>
        </w:rPr>
        <w:t xml:space="preserve"> версии 85 и выше;</w:t>
      </w:r>
    </w:p>
    <w:p w14:paraId="24BFF48D" w14:textId="77777777" w:rsid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  <w:lang w:val="en-US"/>
        </w:rPr>
        <w:t>Firefox</w:t>
      </w:r>
      <w:r w:rsidRPr="007D0FEE">
        <w:rPr>
          <w:rFonts w:ascii="Times New Roman" w:hAnsi="Times New Roman" w:cs="Times New Roman"/>
        </w:rPr>
        <w:t xml:space="preserve"> версии 110 и выше;</w:t>
      </w:r>
    </w:p>
    <w:p w14:paraId="3988660E" w14:textId="77777777" w:rsid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  <w:lang w:val="en-US"/>
        </w:rPr>
        <w:t>Safari</w:t>
      </w:r>
      <w:r w:rsidRPr="007D0FEE">
        <w:rPr>
          <w:rFonts w:ascii="Times New Roman" w:hAnsi="Times New Roman" w:cs="Times New Roman"/>
        </w:rPr>
        <w:t xml:space="preserve"> версии 14 и выше;</w:t>
      </w:r>
    </w:p>
    <w:p w14:paraId="6E87498D" w14:textId="77777777" w:rsid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</w:rPr>
        <w:t xml:space="preserve">Яндекс.Браузер на основе </w:t>
      </w:r>
      <w:r w:rsidRPr="007D0FEE">
        <w:rPr>
          <w:rFonts w:ascii="Times New Roman" w:hAnsi="Times New Roman" w:cs="Times New Roman"/>
          <w:lang w:val="en-US"/>
        </w:rPr>
        <w:t>Chromium</w:t>
      </w:r>
      <w:r w:rsidRPr="007D0FEE">
        <w:rPr>
          <w:rFonts w:ascii="Times New Roman" w:hAnsi="Times New Roman" w:cs="Times New Roman"/>
        </w:rPr>
        <w:t xml:space="preserve"> версии 85 и выше;</w:t>
      </w:r>
    </w:p>
    <w:p w14:paraId="7D403D9C" w14:textId="230B88DF" w:rsidR="007D0FEE" w:rsidRP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</w:rPr>
        <w:t xml:space="preserve">любого другого интернет-браузера на основе </w:t>
      </w:r>
      <w:r w:rsidRPr="007D0FEE">
        <w:rPr>
          <w:rFonts w:ascii="Times New Roman" w:hAnsi="Times New Roman" w:cs="Times New Roman"/>
          <w:lang w:val="en-US"/>
        </w:rPr>
        <w:t>Chromium</w:t>
      </w:r>
      <w:r w:rsidRPr="007D0FEE">
        <w:rPr>
          <w:rFonts w:ascii="Times New Roman" w:hAnsi="Times New Roman" w:cs="Times New Roman"/>
        </w:rPr>
        <w:t xml:space="preserve"> версии 85 и выше.</w:t>
      </w:r>
    </w:p>
    <w:p w14:paraId="5F36DF04" w14:textId="77777777" w:rsidR="007D0FEE" w:rsidRDefault="007D0F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помощью специального приложения, устанавливаемого на персональный компьютер под управлением любой из операционных систем:</w:t>
      </w:r>
    </w:p>
    <w:p w14:paraId="7C8B69AF" w14:textId="77777777" w:rsid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  <w:lang w:val="en-US"/>
        </w:rPr>
        <w:t>Windows</w:t>
      </w:r>
      <w:r w:rsidRPr="007D0FEE">
        <w:rPr>
          <w:rFonts w:ascii="Times New Roman" w:hAnsi="Times New Roman" w:cs="Times New Roman"/>
        </w:rPr>
        <w:t xml:space="preserve"> 7 и выше;</w:t>
      </w:r>
    </w:p>
    <w:p w14:paraId="1EE74BF1" w14:textId="77777777" w:rsid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  <w:lang w:val="en-US"/>
        </w:rPr>
        <w:t>MacOS</w:t>
      </w:r>
      <w:r w:rsidRPr="007D0FEE">
        <w:rPr>
          <w:rFonts w:ascii="Times New Roman" w:hAnsi="Times New Roman" w:cs="Times New Roman"/>
        </w:rPr>
        <w:t xml:space="preserve"> 12 и выше;</w:t>
      </w:r>
    </w:p>
    <w:p w14:paraId="465D9617" w14:textId="35EE0C89" w:rsidR="007D0FEE" w:rsidRP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</w:rPr>
        <w:t xml:space="preserve">основанные на </w:t>
      </w:r>
      <w:r w:rsidRPr="007D0FEE">
        <w:rPr>
          <w:rFonts w:ascii="Times New Roman" w:hAnsi="Times New Roman" w:cs="Times New Roman"/>
          <w:lang w:val="en-US"/>
        </w:rPr>
        <w:t>Linux</w:t>
      </w:r>
      <w:r w:rsidRPr="007D0FEE">
        <w:rPr>
          <w:rFonts w:ascii="Times New Roman" w:hAnsi="Times New Roman" w:cs="Times New Roman"/>
        </w:rPr>
        <w:t xml:space="preserve"> х64 операционные системы.</w:t>
      </w:r>
    </w:p>
    <w:p w14:paraId="049F5895" w14:textId="77777777" w:rsidR="007D0FEE" w:rsidRDefault="007D0F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помощью интернет-браузера на мобильном устройстве (смартфоне, планшетном компьютере и т.д.):</w:t>
      </w:r>
    </w:p>
    <w:p w14:paraId="4251B2DB" w14:textId="77777777" w:rsid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  <w:lang w:val="en-US"/>
        </w:rPr>
        <w:t>Google</w:t>
      </w:r>
      <w:r w:rsidRPr="007D0FEE">
        <w:rPr>
          <w:rFonts w:ascii="Times New Roman" w:hAnsi="Times New Roman" w:cs="Times New Roman"/>
        </w:rPr>
        <w:t xml:space="preserve"> </w:t>
      </w:r>
      <w:r w:rsidRPr="007D0FEE">
        <w:rPr>
          <w:rFonts w:ascii="Times New Roman" w:hAnsi="Times New Roman" w:cs="Times New Roman"/>
          <w:lang w:val="en-US"/>
        </w:rPr>
        <w:t>Chrome</w:t>
      </w:r>
      <w:r w:rsidRPr="007D0FEE">
        <w:rPr>
          <w:rFonts w:ascii="Times New Roman" w:hAnsi="Times New Roman" w:cs="Times New Roman"/>
        </w:rPr>
        <w:t xml:space="preserve"> версии 85 и выше;</w:t>
      </w:r>
    </w:p>
    <w:p w14:paraId="7A88D112" w14:textId="77777777" w:rsid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  <w:lang w:val="en-US"/>
        </w:rPr>
        <w:t>Firefox</w:t>
      </w:r>
      <w:r w:rsidRPr="007D0FEE">
        <w:rPr>
          <w:rFonts w:ascii="Times New Roman" w:hAnsi="Times New Roman" w:cs="Times New Roman"/>
        </w:rPr>
        <w:t xml:space="preserve"> версии 110 и выше;</w:t>
      </w:r>
    </w:p>
    <w:p w14:paraId="04F63AA4" w14:textId="77777777" w:rsid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  <w:lang w:val="en-US"/>
        </w:rPr>
        <w:t>Safari</w:t>
      </w:r>
      <w:r w:rsidRPr="007D0FEE">
        <w:rPr>
          <w:rFonts w:ascii="Times New Roman" w:hAnsi="Times New Roman" w:cs="Times New Roman"/>
        </w:rPr>
        <w:t xml:space="preserve"> версии 14 и выше;</w:t>
      </w:r>
    </w:p>
    <w:p w14:paraId="16389247" w14:textId="77777777" w:rsid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</w:rPr>
        <w:t xml:space="preserve">Яндекс. Браузер на основе </w:t>
      </w:r>
      <w:r w:rsidRPr="007D0FEE">
        <w:rPr>
          <w:rFonts w:ascii="Times New Roman" w:hAnsi="Times New Roman" w:cs="Times New Roman"/>
          <w:lang w:val="en-US"/>
        </w:rPr>
        <w:t>Chromium</w:t>
      </w:r>
      <w:r w:rsidRPr="007D0FEE">
        <w:rPr>
          <w:rFonts w:ascii="Times New Roman" w:hAnsi="Times New Roman" w:cs="Times New Roman"/>
        </w:rPr>
        <w:t xml:space="preserve"> версии 85 и выше;</w:t>
      </w:r>
    </w:p>
    <w:p w14:paraId="75DC8E35" w14:textId="10977450" w:rsidR="007D0FEE" w:rsidRP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</w:rPr>
        <w:t xml:space="preserve">любого другого интернет-браузера на основе </w:t>
      </w:r>
      <w:r w:rsidRPr="007D0FEE">
        <w:rPr>
          <w:rFonts w:ascii="Times New Roman" w:hAnsi="Times New Roman" w:cs="Times New Roman"/>
          <w:lang w:val="en-US"/>
        </w:rPr>
        <w:t>Chromium</w:t>
      </w:r>
      <w:r w:rsidRPr="007D0FEE">
        <w:rPr>
          <w:rFonts w:ascii="Times New Roman" w:hAnsi="Times New Roman" w:cs="Times New Roman"/>
        </w:rPr>
        <w:t xml:space="preserve"> версии 85 и выше.</w:t>
      </w:r>
    </w:p>
    <w:p w14:paraId="1759DD8C" w14:textId="77777777" w:rsidR="007D0FEE" w:rsidRDefault="007D0FEE" w:rsidP="00F967AE">
      <w:pPr>
        <w:pStyle w:val="a3"/>
        <w:numPr>
          <w:ilvl w:val="2"/>
          <w:numId w:val="3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помощью специального приложения для мобильного устройства (смартфона, планшетного компьютера и т.д.) под управлением любой из операционных систем:</w:t>
      </w:r>
    </w:p>
    <w:p w14:paraId="2ACB8045" w14:textId="77777777" w:rsid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  <w:lang w:val="en-US"/>
        </w:rPr>
        <w:t>iOS</w:t>
      </w:r>
      <w:r w:rsidRPr="007D0FEE">
        <w:rPr>
          <w:rFonts w:ascii="Times New Roman" w:hAnsi="Times New Roman" w:cs="Times New Roman"/>
        </w:rPr>
        <w:t xml:space="preserve"> 16.6 и выше;</w:t>
      </w:r>
    </w:p>
    <w:p w14:paraId="4A53FBA7" w14:textId="38D2FF2C" w:rsidR="007D0FEE" w:rsidRP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  <w:lang w:val="en-US"/>
        </w:rPr>
        <w:t>Android</w:t>
      </w:r>
      <w:r w:rsidRPr="007D0FEE">
        <w:rPr>
          <w:rFonts w:ascii="Times New Roman" w:hAnsi="Times New Roman" w:cs="Times New Roman"/>
        </w:rPr>
        <w:t xml:space="preserve"> 9.0 и выше;</w:t>
      </w:r>
      <w:r w:rsidRPr="007D0FEE">
        <w:t xml:space="preserve"> </w:t>
      </w:r>
    </w:p>
    <w:p w14:paraId="12EA20BE" w14:textId="77777777" w:rsidR="007D0FEE" w:rsidRDefault="007D0FEE" w:rsidP="00F967AE">
      <w:pPr>
        <w:pStyle w:val="a3"/>
        <w:numPr>
          <w:ilvl w:val="2"/>
          <w:numId w:val="4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программные компоненты серверной части Программы для ЭВМ должны располагаться на серверах Исполнителя в Российской Федерации.</w:t>
      </w:r>
      <w:r w:rsidRPr="007D0FEE">
        <w:rPr>
          <w:rFonts w:ascii="Times New Roman" w:hAnsi="Times New Roman" w:cs="Times New Roman"/>
        </w:rPr>
        <w:t xml:space="preserve"> </w:t>
      </w:r>
    </w:p>
    <w:p w14:paraId="3AF6E227" w14:textId="77777777" w:rsidR="007D0FEE" w:rsidRDefault="007D0FEE" w:rsidP="00F967AE">
      <w:pPr>
        <w:pStyle w:val="a3"/>
        <w:numPr>
          <w:ilvl w:val="2"/>
          <w:numId w:val="4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для ЭВМ должна быть включена в Единый реестр российских программ для электронных вычислительных машин и баз данных.</w:t>
      </w:r>
    </w:p>
    <w:p w14:paraId="1269B931" w14:textId="77777777" w:rsidR="007D0FEE" w:rsidRDefault="007D0FEE" w:rsidP="00F967AE">
      <w:pPr>
        <w:pStyle w:val="a3"/>
        <w:numPr>
          <w:ilvl w:val="2"/>
          <w:numId w:val="4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Рабочие места Пользователей Заказчика должны соответствовать минимальным техническим требованиям к рабочим местам Пользователей:</w:t>
      </w:r>
    </w:p>
    <w:p w14:paraId="7C55D4DC" w14:textId="77777777" w:rsid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</w:rPr>
        <w:t>процессор: Intel Core i3-9ххх или аналогичный;</w:t>
      </w:r>
    </w:p>
    <w:p w14:paraId="08311E60" w14:textId="77777777" w:rsid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</w:rPr>
        <w:t>объем оперативной памяти: 4 ГБ и выше;</w:t>
      </w:r>
    </w:p>
    <w:p w14:paraId="5BABE4D6" w14:textId="0B6D8B92" w:rsidR="007D0FEE" w:rsidRDefault="007D0FE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0FEE">
        <w:rPr>
          <w:rFonts w:ascii="Times New Roman" w:hAnsi="Times New Roman" w:cs="Times New Roman"/>
        </w:rPr>
        <w:t>наличие микрофона и камеры.</w:t>
      </w:r>
    </w:p>
    <w:p w14:paraId="4A311DC9" w14:textId="77777777" w:rsidR="00D1361D" w:rsidRDefault="00D1361D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</w:p>
    <w:p w14:paraId="2E03511E" w14:textId="77777777" w:rsidR="00D1361D" w:rsidRDefault="00D1361D" w:rsidP="00F967AE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</w:rPr>
      </w:pPr>
      <w:bookmarkStart w:id="17" w:name="_Hlk235622387"/>
      <w:r w:rsidRPr="00D1361D">
        <w:rPr>
          <w:rFonts w:ascii="Times New Roman" w:hAnsi="Times New Roman" w:cs="Times New Roman"/>
          <w:b/>
          <w:bCs/>
        </w:rPr>
        <w:t>Количественные требования к Программе для ЭВМ</w:t>
      </w:r>
      <w:bookmarkEnd w:id="17"/>
    </w:p>
    <w:p w14:paraId="58DD0390" w14:textId="53616C5D" w:rsidR="00D1361D" w:rsidRPr="00D1361D" w:rsidRDefault="00D1361D" w:rsidP="00F967AE">
      <w:pPr>
        <w:pStyle w:val="a3"/>
        <w:numPr>
          <w:ilvl w:val="2"/>
          <w:numId w:val="43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D1361D">
        <w:rPr>
          <w:rFonts w:ascii="Times New Roman" w:hAnsi="Times New Roman" w:cs="Times New Roman"/>
        </w:rPr>
        <w:t>Срок действия лицензий на право использования Программы для ЭВМ должен составлять 12 месяцев.</w:t>
      </w:r>
    </w:p>
    <w:p w14:paraId="31DE9E54" w14:textId="77777777" w:rsidR="00D1361D" w:rsidRDefault="00D1361D" w:rsidP="00F967AE">
      <w:pPr>
        <w:pStyle w:val="a3"/>
        <w:numPr>
          <w:ilvl w:val="2"/>
          <w:numId w:val="43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зарегистрированных Внутренних пользователей Программы для ЭВМ не должно быть ограничено.</w:t>
      </w:r>
    </w:p>
    <w:p w14:paraId="446CCF63" w14:textId="77777777" w:rsidR="00D1361D" w:rsidRDefault="00D1361D" w:rsidP="00F967AE">
      <w:pPr>
        <w:pStyle w:val="a3"/>
        <w:numPr>
          <w:ilvl w:val="2"/>
          <w:numId w:val="43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зарегистрированных Внутренних пользователей с правами администратора не должно быть ограничено.</w:t>
      </w:r>
    </w:p>
    <w:p w14:paraId="1D5CDEC3" w14:textId="77777777" w:rsidR="00D1361D" w:rsidRDefault="00D1361D" w:rsidP="00F967AE">
      <w:pPr>
        <w:pStyle w:val="a3"/>
        <w:numPr>
          <w:ilvl w:val="2"/>
          <w:numId w:val="43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создаваемых Внутренними пользователями Заказчика Виртуальных комнат по уникальным ссылкам не должно быть ограничено.</w:t>
      </w:r>
    </w:p>
    <w:p w14:paraId="0EDA917F" w14:textId="77777777" w:rsidR="00D1361D" w:rsidRDefault="00D1361D" w:rsidP="00F967AE">
      <w:pPr>
        <w:pStyle w:val="a3"/>
        <w:numPr>
          <w:ilvl w:val="2"/>
          <w:numId w:val="43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Длительность видеоконференции в Виртуальной комнате должна быть не менее 40 минут.</w:t>
      </w:r>
      <w:r w:rsidRPr="00D1361D">
        <w:rPr>
          <w:rFonts w:ascii="Times New Roman" w:hAnsi="Times New Roman" w:cs="Times New Roman"/>
        </w:rPr>
        <w:t xml:space="preserve"> </w:t>
      </w:r>
    </w:p>
    <w:p w14:paraId="720C6084" w14:textId="77777777" w:rsidR="00D1361D" w:rsidRDefault="00D1361D" w:rsidP="00F967AE">
      <w:pPr>
        <w:pStyle w:val="a3"/>
        <w:numPr>
          <w:ilvl w:val="2"/>
          <w:numId w:val="43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Пользователей в одной Виртуальной комнате должно быть не менее 50.</w:t>
      </w:r>
    </w:p>
    <w:p w14:paraId="5FDFAEAC" w14:textId="00C9EADB" w:rsidR="00D1361D" w:rsidRDefault="00D1361D" w:rsidP="00F967AE">
      <w:pPr>
        <w:pStyle w:val="a3"/>
        <w:numPr>
          <w:ilvl w:val="2"/>
          <w:numId w:val="43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Максимальное количество Модераторов в одной Виртуальное комнате должно быть не менее суммарного максимального количества Пользователей в одной Виртуальной комнате, указанного в п. </w:t>
      </w:r>
      <w:r w:rsidRPr="00D1361D">
        <w:rPr>
          <w:rFonts w:ascii="Times New Roman" w:hAnsi="Times New Roman" w:cs="Times New Roman"/>
        </w:rPr>
        <w:fldChar w:fldCharType="begin"/>
      </w:r>
      <w:r w:rsidRPr="00D1361D">
        <w:rPr>
          <w:rFonts w:ascii="Times New Roman" w:hAnsi="Times New Roman" w:cs="Times New Roman"/>
        </w:rPr>
        <w:instrText xml:space="preserve"> REF _Ref120753607 \r \r \h </w:instrText>
      </w:r>
      <w:r>
        <w:rPr>
          <w:rFonts w:ascii="Times New Roman" w:hAnsi="Times New Roman" w:cs="Times New Roman"/>
        </w:rPr>
        <w:instrText xml:space="preserve"> \* MERGEFORMAT </w:instrText>
      </w:r>
      <w:r w:rsidRPr="00D1361D">
        <w:rPr>
          <w:rFonts w:ascii="Times New Roman" w:hAnsi="Times New Roman" w:cs="Times New Roman"/>
        </w:rPr>
      </w:r>
      <w:r w:rsidRPr="00D1361D">
        <w:rPr>
          <w:rFonts w:ascii="Times New Roman" w:hAnsi="Times New Roman" w:cs="Times New Roman"/>
        </w:rPr>
        <w:fldChar w:fldCharType="separate"/>
      </w:r>
      <w:r w:rsidRPr="00D1361D">
        <w:rPr>
          <w:rFonts w:ascii="Times New Roman" w:hAnsi="Times New Roman" w:cs="Times New Roman"/>
        </w:rPr>
        <w:t>3.6</w:t>
      </w:r>
      <w:r w:rsidRPr="00D1361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14:paraId="233CED1B" w14:textId="5D437700" w:rsidR="00D1361D" w:rsidRDefault="00D1361D" w:rsidP="00F967AE">
      <w:pPr>
        <w:pStyle w:val="a3"/>
        <w:numPr>
          <w:ilvl w:val="2"/>
          <w:numId w:val="43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Максимальное количество Внешних пользователей в одной Виртуальной комнате должно быть не менее суммарного максимального количества Пользователей в одной Виртуальной комнате, указанного в п. </w:t>
      </w:r>
      <w:r w:rsidRPr="00D1361D">
        <w:rPr>
          <w:rFonts w:ascii="Times New Roman" w:hAnsi="Times New Roman" w:cs="Times New Roman"/>
        </w:rPr>
        <w:fldChar w:fldCharType="begin"/>
      </w:r>
      <w:r w:rsidRPr="00D1361D">
        <w:rPr>
          <w:rFonts w:ascii="Times New Roman" w:hAnsi="Times New Roman" w:cs="Times New Roman"/>
        </w:rPr>
        <w:instrText xml:space="preserve"> REF _Ref120753607 \r \r \h </w:instrText>
      </w:r>
      <w:r>
        <w:rPr>
          <w:rFonts w:ascii="Times New Roman" w:hAnsi="Times New Roman" w:cs="Times New Roman"/>
        </w:rPr>
        <w:instrText xml:space="preserve"> \* MERGEFORMAT </w:instrText>
      </w:r>
      <w:r w:rsidRPr="00D1361D">
        <w:rPr>
          <w:rFonts w:ascii="Times New Roman" w:hAnsi="Times New Roman" w:cs="Times New Roman"/>
        </w:rPr>
      </w:r>
      <w:r w:rsidRPr="00D1361D">
        <w:rPr>
          <w:rFonts w:ascii="Times New Roman" w:hAnsi="Times New Roman" w:cs="Times New Roman"/>
        </w:rPr>
        <w:fldChar w:fldCharType="separate"/>
      </w:r>
      <w:r w:rsidRPr="00D1361D">
        <w:rPr>
          <w:rFonts w:ascii="Times New Roman" w:hAnsi="Times New Roman" w:cs="Times New Roman"/>
        </w:rPr>
        <w:t>3.6</w:t>
      </w:r>
      <w:r w:rsidRPr="00D1361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14:paraId="7360D882" w14:textId="77777777" w:rsidR="00D1361D" w:rsidRDefault="00D1361D" w:rsidP="00F967AE">
      <w:pPr>
        <w:pStyle w:val="a3"/>
        <w:numPr>
          <w:ilvl w:val="2"/>
          <w:numId w:val="43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единовременно идущих видеоконференций в Виртуальных комнатах должно быть не менее 1.</w:t>
      </w:r>
    </w:p>
    <w:p w14:paraId="655ED9CD" w14:textId="77777777" w:rsidR="00D1361D" w:rsidRDefault="00D1361D" w:rsidP="00F967AE">
      <w:pPr>
        <w:pStyle w:val="a3"/>
        <w:numPr>
          <w:ilvl w:val="2"/>
          <w:numId w:val="43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единовременно активных Залов для трансляций должно быть не менее 1.</w:t>
      </w:r>
    </w:p>
    <w:p w14:paraId="02D680F1" w14:textId="7B14F091" w:rsidR="00D1361D" w:rsidRDefault="00D1361D" w:rsidP="00F967AE">
      <w:pPr>
        <w:pStyle w:val="a3"/>
        <w:numPr>
          <w:ilvl w:val="2"/>
          <w:numId w:val="43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Максимальное количество Зрителей трансляции, имеющих возможность находиться в одном Зале для трансляций, должно быть не менее 2000. </w:t>
      </w:r>
    </w:p>
    <w:p w14:paraId="55099102" w14:textId="77777777" w:rsidR="00D1361D" w:rsidRDefault="00D1361D" w:rsidP="00F967A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4467C501" w14:textId="77777777" w:rsidR="0088719E" w:rsidRDefault="0088719E" w:rsidP="00F967AE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8719E">
        <w:rPr>
          <w:rFonts w:ascii="Times New Roman" w:hAnsi="Times New Roman" w:cs="Times New Roman"/>
          <w:b/>
          <w:bCs/>
        </w:rPr>
        <w:t>Функциональные требования к Программе для ЭВМ</w:t>
      </w:r>
    </w:p>
    <w:p w14:paraId="6BD2A9FD" w14:textId="531D364A" w:rsidR="0088719E" w:rsidRPr="0088719E" w:rsidRDefault="0088719E" w:rsidP="00F967AE">
      <w:pPr>
        <w:pStyle w:val="a3"/>
        <w:numPr>
          <w:ilvl w:val="2"/>
          <w:numId w:val="45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8719E">
        <w:rPr>
          <w:rFonts w:ascii="Times New Roman" w:hAnsi="Times New Roman" w:cs="Times New Roman"/>
        </w:rPr>
        <w:t>Программа для ЭВМ должна предоставлять Внутренним пользователям следующие возможности для организации видеоконференций в Виртуальных комнатах</w:t>
      </w:r>
      <w:r>
        <w:rPr>
          <w:rFonts w:ascii="Times New Roman" w:hAnsi="Times New Roman" w:cs="Times New Roman"/>
        </w:rPr>
        <w:t>:</w:t>
      </w:r>
    </w:p>
    <w:p w14:paraId="0BD0424E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Виртуальных комнат по уникальной ссылке, генерируемой автоматически.</w:t>
      </w:r>
    </w:p>
    <w:p w14:paraId="4F8C5352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Виртуальных комнат с ручным заданием идентификатора по уникальной ссылке, вводимой Внутренним пользователем вручную в адресной строке интернет-браузера.</w:t>
      </w:r>
    </w:p>
    <w:p w14:paraId="55655857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запланированных встреч в Виртуальных комнатах по уникальной ссылке с возможностью задать:</w:t>
      </w:r>
    </w:p>
    <w:p w14:paraId="2BFADC7F" w14:textId="7DC912DE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дату и время встречи;</w:t>
      </w:r>
    </w:p>
    <w:p w14:paraId="51E9B446" w14:textId="7CFB0A67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тему встречи;</w:t>
      </w:r>
    </w:p>
    <w:p w14:paraId="0DB5CDDB" w14:textId="1AE5AD22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описание встречи;</w:t>
      </w:r>
    </w:p>
    <w:p w14:paraId="12A6F7AB" w14:textId="207E3BE5" w:rsidR="0088719E" w:rsidRPr="000054EA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включение</w:t>
      </w:r>
      <w:r w:rsidRPr="000054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разрешения</w:t>
      </w:r>
      <w:r w:rsidRPr="000054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</w:t>
      </w:r>
      <w:r w:rsidRPr="000054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вход</w:t>
      </w:r>
      <w:r w:rsidRPr="000054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для</w:t>
      </w:r>
      <w:r w:rsidRPr="000054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Внешних</w:t>
      </w:r>
      <w:r w:rsidRPr="000054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пользователей</w:t>
      </w:r>
      <w:r w:rsidRPr="000054EA">
        <w:rPr>
          <w:rFonts w:ascii="Times New Roman" w:hAnsi="Times New Roman" w:cs="Times New Roman"/>
        </w:rPr>
        <w:t>;</w:t>
      </w:r>
      <w:r w:rsidRPr="000054EA">
        <w:t xml:space="preserve"> </w:t>
      </w:r>
    </w:p>
    <w:p w14:paraId="2A781BF0" w14:textId="00222998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включение и выключение требования для Пользователей, не являющихся Модераторами, ввести </w:t>
      </w:r>
      <w:r>
        <w:rPr>
          <w:rFonts w:ascii="Times New Roman" w:hAnsi="Times New Roman" w:cs="Times New Roman"/>
          <w:lang w:val="en-US"/>
        </w:rPr>
        <w:t>PIN</w:t>
      </w:r>
      <w:r>
        <w:rPr>
          <w:rFonts w:ascii="Times New Roman" w:hAnsi="Times New Roman" w:cs="Times New Roman"/>
        </w:rPr>
        <w:t>-код для входа в Виртуальную комнату;</w:t>
      </w:r>
      <w:r>
        <w:t xml:space="preserve"> </w:t>
      </w:r>
    </w:p>
    <w:p w14:paraId="5CD47E3C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Залов для трансляций.</w:t>
      </w:r>
      <w:r>
        <w:t xml:space="preserve"> </w:t>
      </w:r>
    </w:p>
    <w:p w14:paraId="5EFB988A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Приглашение Внутренних пользователей Пространства на запланированные встречи по фамилии и имени с автоматической отправкой приглашения на электронную почту выбранных Пользователей или электронной почте с автоматической отправкой приглашения на электронную почту выбранных Пользователей.</w:t>
      </w:r>
    </w:p>
    <w:p w14:paraId="7517D0AE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Приглашение Внешних пользователей на запланированные встречи по введенной Пользователем электронной почте с автоматической отправкой приглашения на электронную почту выбранных Пользователей. </w:t>
      </w:r>
    </w:p>
    <w:p w14:paraId="2DAD884A" w14:textId="61A35C55" w:rsidR="0088719E" w:rsidRDefault="0088719E" w:rsidP="00F967AE">
      <w:pPr>
        <w:pStyle w:val="a3"/>
        <w:numPr>
          <w:ilvl w:val="2"/>
          <w:numId w:val="45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создаваемые Внутренними пользователями Виртуальные комнаты должны обладать следующими функциями:</w:t>
      </w:r>
    </w:p>
    <w:p w14:paraId="75525A11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входа в любую Виртуальную комнату неограниченное количество раз на неограниченное время.</w:t>
      </w:r>
    </w:p>
    <w:p w14:paraId="7356408C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Виртуальные комнаты должны быть доступны для входа Внутренних Пользователей без присутствия организатора или Модератора, если не включена опция допуска только с разрешения Модератора.</w:t>
      </w:r>
    </w:p>
    <w:p w14:paraId="4EF73D29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Виртуальные комнаты должны быть доступны для входа Внешних Пользователей без присутствия организатора или Модератора, если не включена опция допуска только с разрешения Модератора и включено разрешение на вход для Внешних пользователей.</w:t>
      </w:r>
    </w:p>
    <w:p w14:paraId="7DF222EF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Разрешение видеопотоков, передаваемых Программой для ЭВМ от каждого Пользователя каждому, должно автоматически динамически подбираться на основе оценки пропускной способности интернет-каналов Пользователей и ее изменения.</w:t>
      </w:r>
    </w:p>
    <w:p w14:paraId="4D33313F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оценки Программой для ЭВМ пропускной способности интернет-канала Пользователя как недостаточной для пропускания видеопотоков от других Пользователей Виртуальной комнаты Программа для ЭВМ должна автоматически прерывать передачу видеопотока и передавать только аудиопоток от других Пользователей.</w:t>
      </w:r>
    </w:p>
    <w:p w14:paraId="3FF512A2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Пользователям «поднять руку» нажатием кнопки на панели управления Виртуальной комнатой.</w:t>
      </w:r>
    </w:p>
    <w:p w14:paraId="37D8950A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Пользователям должен быть доступен список всех присутствующих в Виртуальной комнате Пользователей, содержащий при наличии:</w:t>
      </w:r>
    </w:p>
    <w:p w14:paraId="0ADA5F5A" w14:textId="2C7BE9C1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фамилии и имена каждого Пользователя;</w:t>
      </w:r>
    </w:p>
    <w:p w14:paraId="7688B471" w14:textId="6716DBEC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фотографии и должности при наличии;</w:t>
      </w:r>
    </w:p>
    <w:p w14:paraId="757F4E74" w14:textId="5A7A3B2D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индикацию «поднятых рук» с отображением их в начале списка Пользователей и сортировкой по очередности «поднятия руки»;</w:t>
      </w:r>
    </w:p>
    <w:p w14:paraId="2FF1BEA3" w14:textId="7903681D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индикацию выключенных микрофонов у Участников видеоконференции;</w:t>
      </w:r>
    </w:p>
    <w:p w14:paraId="682B4EDA" w14:textId="1FFE26CF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индикацию говорящих Участников видеоконференции с разделением уровня сигнала на слабый и сильный.</w:t>
      </w:r>
    </w:p>
    <w:p w14:paraId="607CE0A7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Пользователям должен быть доступен чат Виртуальной комнаты, обладающий следующим функционалом:</w:t>
      </w:r>
    </w:p>
    <w:p w14:paraId="31C3503E" w14:textId="16399B40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отправка текстовых сообщений;</w:t>
      </w:r>
    </w:p>
    <w:p w14:paraId="2CEA31BE" w14:textId="6143421A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отправка файлов любых форматов, предельный размер которых должен быть не более 50 Мб;</w:t>
      </w:r>
    </w:p>
    <w:p w14:paraId="2F8309FC" w14:textId="05B8E632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ответы на сообщения в чате (цитирование);</w:t>
      </w:r>
    </w:p>
    <w:p w14:paraId="5122D8B8" w14:textId="0CC6F0B7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отправка быстрых эмоциональных реакций (эмодзи);</w:t>
      </w:r>
    </w:p>
    <w:p w14:paraId="40E0F252" w14:textId="77777777" w:rsidR="0088719E" w:rsidRDefault="0088719E" w:rsidP="00F967AE">
      <w:pPr>
        <w:pStyle w:val="a3"/>
        <w:numPr>
          <w:ilvl w:val="2"/>
          <w:numId w:val="45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Пользователи должны иметь возможность демонстрации контента в Виртуальную комнату, при наличии такого разрешения от Модератора. Функция демонстрации должна обладать следующими возможностями:</w:t>
      </w:r>
    </w:p>
    <w:p w14:paraId="10BD07B6" w14:textId="67451EB4" w:rsidR="0088719E" w:rsidRDefault="0088719E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демонстрация на выбор всего экрана;</w:t>
      </w:r>
    </w:p>
    <w:p w14:paraId="3EDD9561" w14:textId="659C60CE" w:rsidR="0088719E" w:rsidRDefault="0088719E" w:rsidP="00F967AE">
      <w:pPr>
        <w:pStyle w:val="a3"/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демонстрация отдельного окна открытой программы;</w:t>
      </w:r>
    </w:p>
    <w:p w14:paraId="55B86FEC" w14:textId="3F0459E5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демонстрация вкладки интернет-браузера (при подключении к Виртуальной комнате через интернет-браузер персонального компьютера согласно п.</w:t>
      </w:r>
      <w:r w:rsidR="00A4251F">
        <w:t xml:space="preserve"> 2.2.3</w:t>
      </w:r>
      <w:r>
        <w:rPr>
          <w:rFonts w:ascii="Times New Roman" w:hAnsi="Times New Roman" w:cs="Times New Roman"/>
        </w:rPr>
        <w:t>);</w:t>
      </w:r>
    </w:p>
    <w:p w14:paraId="1FAA87BA" w14:textId="2844E2B9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демонстрация выделенной области экрана (при подключении к Виртуальной комнате с использованием приложения для ПК согласно п.</w:t>
      </w:r>
      <w:r w:rsidR="00A4251F">
        <w:t xml:space="preserve"> 2.2.3</w:t>
      </w:r>
      <w:r>
        <w:rPr>
          <w:rFonts w:ascii="Times New Roman" w:hAnsi="Times New Roman" w:cs="Times New Roman"/>
        </w:rPr>
        <w:t>);</w:t>
      </w:r>
    </w:p>
    <w:p w14:paraId="6C25BFFC" w14:textId="5AD041CA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демонстрация изображения с дополнительной камеры (при подключении к Виртуальной комнате через приложение для персонального компьютера согласно п.</w:t>
      </w:r>
      <w:r w:rsidR="00A4251F">
        <w:t xml:space="preserve"> 2.2.3</w:t>
      </w:r>
      <w:r>
        <w:rPr>
          <w:rFonts w:ascii="Times New Roman" w:hAnsi="Times New Roman" w:cs="Times New Roman"/>
        </w:rPr>
        <w:t>);</w:t>
      </w:r>
    </w:p>
    <w:p w14:paraId="7F432971" w14:textId="14BC1BE7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разрешение демонстрируемого контента должно быть исходным и не должно быть ограничено Программой для ЭВМ в том случае, если не используется режим плавной демонстрации, – при использовании данного режима разрешение демонстрируемого контента должно быть не более, чем 1920х1080 пикселей;</w:t>
      </w:r>
    </w:p>
    <w:p w14:paraId="4E99E0D7" w14:textId="4C7A054E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опция демонстрации с транслированием звука компьютера;</w:t>
      </w:r>
    </w:p>
    <w:p w14:paraId="00537DA3" w14:textId="6E7A75A0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должна быть возможность одновременной демонстрации экрана Участниками видеоконференций без ограничения их количества в рамках суммарного максимального количества Пользователей в Виртуальной комнате согласно п. </w:t>
      </w:r>
      <w:r>
        <w:fldChar w:fldCharType="begin"/>
      </w:r>
      <w:r>
        <w:instrText xml:space="preserve"> REF _Ref120753607 \r \r \h </w:instrText>
      </w:r>
      <w:r w:rsidR="00F967AE">
        <w:instrText xml:space="preserve"> \* MERGEFORMAT </w:instrText>
      </w:r>
      <w:r>
        <w:fldChar w:fldCharType="separate"/>
      </w:r>
      <w:r w:rsidR="00A4251F">
        <w:t>1.3.6</w:t>
      </w:r>
      <w:r>
        <w:fldChar w:fldCharType="end"/>
      </w:r>
      <w:r>
        <w:rPr>
          <w:rFonts w:ascii="Times New Roman" w:hAnsi="Times New Roman" w:cs="Times New Roman"/>
        </w:rPr>
        <w:t>;</w:t>
      </w:r>
    </w:p>
    <w:p w14:paraId="1E078E6A" w14:textId="1690F027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должен быть предусмотрен режим плавной демонстрации экрана с приоритетом на частоту кадров для показа динамичного контента;</w:t>
      </w:r>
    </w:p>
    <w:p w14:paraId="22EF34D4" w14:textId="7E51CEA4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должна быть предусмотрена возможность включить или выключить опцию рисования Участниками видеоконференций на демонстрируемом экране при ее начале.</w:t>
      </w:r>
    </w:p>
    <w:p w14:paraId="4DCA7358" w14:textId="77777777" w:rsidR="0088719E" w:rsidRDefault="0088719E" w:rsidP="00F967AE">
      <w:pPr>
        <w:pStyle w:val="a3"/>
        <w:numPr>
          <w:ilvl w:val="2"/>
          <w:numId w:val="45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bookmarkStart w:id="18" w:name="_Ref183773563"/>
      <w:r>
        <w:rPr>
          <w:rFonts w:ascii="Times New Roman" w:hAnsi="Times New Roman" w:cs="Times New Roman"/>
        </w:rPr>
        <w:t>Видеоконференции в Виртуальной комнате должна обладать следующими функциональными особенностями.</w:t>
      </w:r>
      <w:bookmarkEnd w:id="18"/>
    </w:p>
    <w:p w14:paraId="6AB7D800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изображений Участников видеоконференции на главном экране Виртуальной комнаты должно быть не более 25.</w:t>
      </w:r>
    </w:p>
    <w:p w14:paraId="29E65A75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 обеспечиваться динамическое изменение количества изображений на главном экране на основе размера окна, разрешения экрана Пользователя, соотношения сторон демонстрируемого видео с камер Пользователей.</w:t>
      </w:r>
    </w:p>
    <w:p w14:paraId="052907E9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возможность перелистывания «страниц», содержащих изображения Пользователей, не поместившихся на главном экране Виртуальной комнаты.</w:t>
      </w:r>
    </w:p>
    <w:p w14:paraId="12211B1D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Отображение имени говорящего Пользователя без видео.</w:t>
      </w:r>
    </w:p>
    <w:p w14:paraId="1B19D41F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Должны поддерживаться следующие режимы отображения изображений Пользователей:</w:t>
      </w:r>
    </w:p>
    <w:p w14:paraId="48EB5FA9" w14:textId="46A0AAFE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виде плиток-миниатюр;</w:t>
      </w:r>
    </w:p>
    <w:p w14:paraId="08C1AB4B" w14:textId="70F9BCF7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виде выбранного увеличенного конкретного Участника видеоконференций;</w:t>
      </w:r>
    </w:p>
    <w:p w14:paraId="08D50802" w14:textId="40131C8E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режим автоматического увеличения говорящего Участника видеоконференций;</w:t>
      </w:r>
    </w:p>
    <w:p w14:paraId="6FA0EB32" w14:textId="55EB0235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весь экран;</w:t>
      </w:r>
    </w:p>
    <w:p w14:paraId="0B6BDF65" w14:textId="4AC25E06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Отображение выбранного Пользователя или демонстрации экрана в отдельном окне при использовании приложения для персонального компьютера согласно п. </w:t>
      </w:r>
      <w:r>
        <w:fldChar w:fldCharType="begin"/>
      </w:r>
      <w:r>
        <w:instrText xml:space="preserve"> REF _Ref120759339 \r \r \h </w:instrText>
      </w:r>
      <w:r w:rsidR="00F967AE">
        <w:instrText xml:space="preserve"> \* MERGEFORMAT </w:instrText>
      </w:r>
      <w:r>
        <w:fldChar w:fldCharType="separate"/>
      </w:r>
      <w:r>
        <w:t>1.2.4</w:t>
      </w:r>
      <w:r>
        <w:fldChar w:fldCharType="end"/>
      </w:r>
      <w:r>
        <w:rPr>
          <w:rFonts w:ascii="Times New Roman" w:hAnsi="Times New Roman" w:cs="Times New Roman"/>
        </w:rPr>
        <w:t>.</w:t>
      </w:r>
    </w:p>
    <w:p w14:paraId="4465CD7A" w14:textId="1D9DF83B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Автоматическое отображение демонстрации экрана на втором мониторе при использовании приложения для персонального компьютера согласно п. </w:t>
      </w:r>
      <w:r>
        <w:fldChar w:fldCharType="begin"/>
      </w:r>
      <w:r>
        <w:instrText xml:space="preserve"> REF _Ref120759339 \r \r \h </w:instrText>
      </w:r>
      <w:r w:rsidR="00F967AE">
        <w:instrText xml:space="preserve"> \* MERGEFORMAT </w:instrText>
      </w:r>
      <w:r>
        <w:fldChar w:fldCharType="separate"/>
      </w:r>
      <w:r>
        <w:t>1.2.4</w:t>
      </w:r>
      <w:r>
        <w:fldChar w:fldCharType="end"/>
      </w:r>
      <w:r>
        <w:rPr>
          <w:rFonts w:ascii="Times New Roman" w:hAnsi="Times New Roman" w:cs="Times New Roman"/>
        </w:rPr>
        <w:t xml:space="preserve"> и при включении соответствующей настройки.</w:t>
      </w:r>
    </w:p>
    <w:p w14:paraId="1088AC79" w14:textId="0D315B3C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Отображение Участников видеоконференции в миниатюре при свернутом окне (режим «картинка-в-картинке»), обладающем функциональными возможностями в соответствии с п. </w:t>
      </w:r>
      <w:r>
        <w:fldChar w:fldCharType="begin"/>
      </w:r>
      <w:r>
        <w:instrText xml:space="preserve"> REF _Ref167235956 \r \r \h </w:instrText>
      </w:r>
      <w:r w:rsidR="00F967AE">
        <w:instrText xml:space="preserve"> \* MERGEFORMAT </w:instrText>
      </w:r>
      <w:r>
        <w:fldChar w:fldCharType="separate"/>
      </w:r>
      <w:r>
        <w:t>1.4.4</w:t>
      </w:r>
      <w:r>
        <w:fldChar w:fldCharType="end"/>
      </w:r>
      <w:r>
        <w:rPr>
          <w:rFonts w:ascii="Times New Roman" w:hAnsi="Times New Roman" w:cs="Times New Roman"/>
        </w:rPr>
        <w:t xml:space="preserve">, </w:t>
      </w:r>
      <w:r>
        <w:fldChar w:fldCharType="begin"/>
      </w:r>
      <w:r>
        <w:instrText xml:space="preserve"> REF _Ref167236264 \r \r \h </w:instrText>
      </w:r>
      <w:r w:rsidR="00F967AE">
        <w:instrText xml:space="preserve"> \* MERGEFORMAT </w:instrText>
      </w:r>
      <w:r>
        <w:fldChar w:fldCharType="separate"/>
      </w:r>
      <w:r>
        <w:t>1.4.5</w:t>
      </w:r>
      <w:r>
        <w:fldChar w:fldCharType="end"/>
      </w:r>
      <w:r>
        <w:rPr>
          <w:rFonts w:ascii="Times New Roman" w:hAnsi="Times New Roman" w:cs="Times New Roman"/>
        </w:rPr>
        <w:t>.</w:t>
      </w:r>
    </w:p>
    <w:p w14:paraId="664D47B1" w14:textId="5D3D9436" w:rsidR="0088719E" w:rsidRDefault="0088719E" w:rsidP="00F967AE">
      <w:pPr>
        <w:pStyle w:val="a3"/>
        <w:numPr>
          <w:ilvl w:val="2"/>
          <w:numId w:val="45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требуемых функциональных возможностей компактного отображения конференции (режим «картинка-в-картинке») при использовании браузера в соответствии с п. </w:t>
      </w:r>
      <w:r>
        <w:t>1.2.3.</w:t>
      </w:r>
      <w:r w:rsidRPr="0088719E">
        <w:t>:</w:t>
      </w:r>
    </w:p>
    <w:p w14:paraId="3DC431CF" w14:textId="1ABDF574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включение и выключение микрофона и камеры;</w:t>
      </w:r>
    </w:p>
    <w:p w14:paraId="2AB7AA3E" w14:textId="733F4831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выход из Виртуальной комнаты;</w:t>
      </w:r>
    </w:p>
    <w:p w14:paraId="630AD068" w14:textId="5EE62B52" w:rsidR="0088719E" w:rsidRDefault="0088719E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возврат на вкладку браузера к основному окну видеоконференции.</w:t>
      </w:r>
    </w:p>
    <w:p w14:paraId="30EA155A" w14:textId="3985C2F9" w:rsidR="0088719E" w:rsidRDefault="0088719E" w:rsidP="00F967AE">
      <w:pPr>
        <w:pStyle w:val="a3"/>
        <w:numPr>
          <w:ilvl w:val="2"/>
          <w:numId w:val="45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требуемых функциональных возможностей компактного отображения конференции (режим «картинка-в-картинке») при использовании приложения для ПК в соответствии с п. </w:t>
      </w:r>
      <w:r>
        <w:fldChar w:fldCharType="begin"/>
      </w:r>
      <w:r>
        <w:instrText xml:space="preserve"> REF _Ref120759339 \r \r \h </w:instrText>
      </w:r>
      <w:r w:rsidR="00F967AE">
        <w:instrText xml:space="preserve"> \* MERGEFORMAT </w:instrText>
      </w:r>
      <w:r>
        <w:fldChar w:fldCharType="separate"/>
      </w:r>
      <w:r>
        <w:t>1.2.4</w:t>
      </w:r>
      <w:r>
        <w:fldChar w:fldCharType="end"/>
      </w:r>
      <w:r>
        <w:rPr>
          <w:rFonts w:ascii="Times New Roman" w:hAnsi="Times New Roman" w:cs="Times New Roman"/>
        </w:rPr>
        <w:t>.:</w:t>
      </w:r>
    </w:p>
    <w:p w14:paraId="1F41E2EE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Отображение изображений Участников видеоконференции в количестве не более 6 с отображением имени Участников видеоконференции, состояния микрофона и выделением рамкой говорящих Участников видеоконференции.</w:t>
      </w:r>
    </w:p>
    <w:p w14:paraId="3DAB9802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активной демонстрации контента другим Пользователем она должна отображаться в режиме «картинка-в-картинке».</w:t>
      </w:r>
    </w:p>
    <w:p w14:paraId="7AF34C81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активной демонстрации контента другим Пользователем должна быть возможность приближать и отдалять просматриваемую демонстрацию контента соответствующими кнопками и колесиком мыши ПК.</w:t>
      </w:r>
    </w:p>
    <w:p w14:paraId="62CAF183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активной демонстрации контента другим Пользователем должна быть возможность переключения между режимом отображения изображений Участников видеоконференции и режимом отображения демонстрации контента.</w:t>
      </w:r>
    </w:p>
    <w:p w14:paraId="1EA02A26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Отображение списка всех присутствующих в Виртуальной комнате Пользователей, содержащий при наличии:</w:t>
      </w:r>
    </w:p>
    <w:p w14:paraId="017DBB71" w14:textId="1075E5CB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фамилии и имена каждого Пользователя;</w:t>
      </w:r>
    </w:p>
    <w:p w14:paraId="4F8C840A" w14:textId="315A739F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фотографии и должности при наличии;</w:t>
      </w:r>
    </w:p>
    <w:p w14:paraId="5CB250FE" w14:textId="3D15C95C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индикацию «поднятых рук» с отображением их в начале списка Пользователей и сортировкой по очередности «поднятия руки»;</w:t>
      </w:r>
    </w:p>
    <w:p w14:paraId="3FDA1204" w14:textId="0B7F6624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индикацию выключенных микрофонов у Участников видеоконференции;</w:t>
      </w:r>
    </w:p>
    <w:p w14:paraId="2BF1F2F4" w14:textId="4E5AD59D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индикацию говорящих Участников видеоконференции с разделением уровня сигнала на слабый и сильный.</w:t>
      </w:r>
    </w:p>
    <w:p w14:paraId="7C0249C3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Отображение чата Виртуальной комнаты с возможностями:</w:t>
      </w:r>
    </w:p>
    <w:p w14:paraId="7ED4B6D8" w14:textId="5CB625DD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чтение сообщений и просмотр изображений, скачивание файлов;</w:t>
      </w:r>
    </w:p>
    <w:p w14:paraId="41778A29" w14:textId="31A2EBDA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отправка текстовых сообщений;</w:t>
      </w:r>
    </w:p>
    <w:p w14:paraId="21FC0CF4" w14:textId="50632E97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отправка изображений;</w:t>
      </w:r>
    </w:p>
    <w:p w14:paraId="5D89C01C" w14:textId="63E7CF3D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отправка файлов любых форматов, предельный размер которых должен быть не более 50 Мб;</w:t>
      </w:r>
    </w:p>
    <w:p w14:paraId="089BD95A" w14:textId="3FD40DA8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 xml:space="preserve">ответы на сообщения в чате (цитирование); </w:t>
      </w:r>
    </w:p>
    <w:p w14:paraId="5DEE09BD" w14:textId="7C8EED72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для Модераторов необходима возможность удаления сообщений из чата.</w:t>
      </w:r>
    </w:p>
    <w:p w14:paraId="0FF892C5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Отключение микрофона всем Участникам видеоконференции при наличии прав Модератора.</w:t>
      </w:r>
    </w:p>
    <w:p w14:paraId="4E2353C0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Копирование ссылки на активную Виртуальную комнату.</w:t>
      </w:r>
    </w:p>
    <w:p w14:paraId="3C50D1D4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Поднятие виртуальной «руки».</w:t>
      </w:r>
    </w:p>
    <w:p w14:paraId="038E8D22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Запуск демонстрации контента.</w:t>
      </w:r>
    </w:p>
    <w:p w14:paraId="0EC90009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Выключение и включение микрофона.</w:t>
      </w:r>
    </w:p>
    <w:p w14:paraId="501312F7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Выключение и включение камеры.</w:t>
      </w:r>
    </w:p>
    <w:p w14:paraId="06CB6254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Выход из конференции.</w:t>
      </w:r>
    </w:p>
    <w:p w14:paraId="4387E6C4" w14:textId="77777777" w:rsidR="0088719E" w:rsidRDefault="0088719E" w:rsidP="00F967AE">
      <w:pPr>
        <w:pStyle w:val="a3"/>
        <w:numPr>
          <w:ilvl w:val="2"/>
          <w:numId w:val="45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Внутренний пользователь должен иметь возможность персональных настроек Программы для ЭВМ;</w:t>
      </w:r>
    </w:p>
    <w:p w14:paraId="4FACB429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устройства ввода звука (микрофона).</w:t>
      </w:r>
    </w:p>
    <w:p w14:paraId="2F886342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Опция программного шумоподавления сигнала с микрофона </w:t>
      </w:r>
    </w:p>
    <w:p w14:paraId="1E54B711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авторегулировки громкости сигнала с микрофона.</w:t>
      </w:r>
    </w:p>
    <w:p w14:paraId="32FFC3B8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устройства вывода звука (динамиков).</w:t>
      </w:r>
    </w:p>
    <w:p w14:paraId="19043AB2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проверить выбранное устройство без необходимости подключаться к конференции с помощью воспроизведения звука через данное устройство Программой для ЭВМ.</w:t>
      </w:r>
    </w:p>
    <w:p w14:paraId="524C71C4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устройства ввода изображения (камеры).</w:t>
      </w:r>
    </w:p>
    <w:p w14:paraId="59B54165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просмотреть изображение, поступающее с данного устройства без необходимости подключаться к конференции.</w:t>
      </w:r>
    </w:p>
    <w:p w14:paraId="199AADB0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Варианты соотношения сторон изображения с камеры на выбор:</w:t>
      </w:r>
    </w:p>
    <w:p w14:paraId="5E06054A" w14:textId="0F785FB3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16:9;</w:t>
      </w:r>
    </w:p>
    <w:p w14:paraId="2805C53F" w14:textId="3B53080B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4:3.</w:t>
      </w:r>
    </w:p>
    <w:p w14:paraId="006CC1CE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зеркального отображения собственного видео для самого себя.</w:t>
      </w:r>
    </w:p>
    <w:p w14:paraId="6753ACFD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изменения имени и фамилии, должности, телефона, возможность загрузки фотографии – при наличии разрешения на редактирование данных параметров от администратора Пространства.</w:t>
      </w:r>
      <w:r>
        <w:rPr>
          <w:rFonts w:ascii="Times New Roman" w:hAnsi="Times New Roman" w:cs="Times New Roman"/>
          <w:highlight w:val="yellow"/>
        </w:rPr>
        <w:t xml:space="preserve"> </w:t>
      </w:r>
    </w:p>
    <w:p w14:paraId="102045BF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Опции включения и отключения дополнительных уведомлений Пользователю внутри Программы для ЭВМ или операционной системы:</w:t>
      </w:r>
    </w:p>
    <w:p w14:paraId="41207B8A" w14:textId="6FE5A897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об идущей записи;</w:t>
      </w:r>
    </w:p>
    <w:p w14:paraId="16303E18" w14:textId="02256BDB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о подключении и отключении Участников видеоконференции;</w:t>
      </w:r>
    </w:p>
    <w:p w14:paraId="53CAD3D8" w14:textId="5E45BB02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в моменты, когда Пользователь говорит с выключенным микрофоном;</w:t>
      </w:r>
    </w:p>
    <w:p w14:paraId="272DD6FE" w14:textId="66C6B412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88719E">
        <w:rPr>
          <w:rFonts w:ascii="Times New Roman" w:hAnsi="Times New Roman" w:cs="Times New Roman"/>
        </w:rPr>
        <w:t>об ожидании Пользователя в начавшейся встрече другими Участниками видеоконференции;</w:t>
      </w:r>
    </w:p>
    <w:p w14:paraId="249D99BA" w14:textId="72BDA4E3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о том, что доступны для просмотра записи пропущенных Пользователем встреч.</w:t>
      </w:r>
    </w:p>
    <w:p w14:paraId="4D1F4B09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включения виртуального фона со следующими параметрами:</w:t>
      </w:r>
    </w:p>
    <w:p w14:paraId="448E89A3" w14:textId="6762D12E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выбор изображения в качестве виртуального фона из списка предустановленных;</w:t>
      </w:r>
    </w:p>
    <w:p w14:paraId="2B43053D" w14:textId="74DC7D48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выбор видеозаписи в качестве виртуального фона из списка предустановленных;</w:t>
      </w:r>
    </w:p>
    <w:p w14:paraId="452CB287" w14:textId="482A9645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опция размытия фона с возможностью выбора двух вариантов – сильное и слабое размытие;</w:t>
      </w:r>
      <w:r w:rsidR="0088719E">
        <w:t xml:space="preserve"> </w:t>
      </w:r>
    </w:p>
    <w:p w14:paraId="5EC9B5D0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Доступные языки интерфейса Программы для ЭВМ:</w:t>
      </w:r>
    </w:p>
    <w:p w14:paraId="7B50E56B" w14:textId="699058F1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русский;</w:t>
      </w:r>
    </w:p>
    <w:p w14:paraId="697E398C" w14:textId="5CFEF3F0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английский;</w:t>
      </w:r>
    </w:p>
    <w:p w14:paraId="2A729D7B" w14:textId="462FAD08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китайский;</w:t>
      </w:r>
    </w:p>
    <w:p w14:paraId="0A104790" w14:textId="68476A22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испанский;</w:t>
      </w:r>
    </w:p>
    <w:p w14:paraId="2D96048E" w14:textId="4A82E5D8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немецкий.</w:t>
      </w:r>
    </w:p>
    <w:p w14:paraId="6F3979A0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максимального разрешения получаемого от других Пользователей видео во всех конференциях: наивысшее, среднее (360p), низкое (180p), режим «только звук».</w:t>
      </w:r>
    </w:p>
    <w:p w14:paraId="0AFBD841" w14:textId="78138478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Настройка </w:t>
      </w:r>
      <w:r w:rsidR="0087381A">
        <w:rPr>
          <w:rFonts w:ascii="Times New Roman" w:hAnsi="Times New Roman" w:cs="Times New Roman"/>
        </w:rPr>
        <w:t>максимального разрешения,</w:t>
      </w:r>
      <w:r>
        <w:rPr>
          <w:rFonts w:ascii="Times New Roman" w:hAnsi="Times New Roman" w:cs="Times New Roman"/>
        </w:rPr>
        <w:t xml:space="preserve"> передаваемого другим Участникам видеоконференций видео: 720p, 360p, 180p.</w:t>
      </w:r>
    </w:p>
    <w:p w14:paraId="7AA3E317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увеличения частоты кадров транслируемого контента при использовании Программы для ЭВМ в браузере для ПК.</w:t>
      </w:r>
    </w:p>
    <w:p w14:paraId="7C4BF35F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автоматического включения режима «картинка-в-картинке» при сворачивании окна Программы для ЭВМ.</w:t>
      </w:r>
    </w:p>
    <w:p w14:paraId="08C473D5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Опция быстрого входа в видеоконференцию без отображения экрана подключения. </w:t>
      </w:r>
    </w:p>
    <w:p w14:paraId="739C70A4" w14:textId="56BA587F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Опция разрешения или запрета запросов на удаленное управление рабочим столом Пользователя при использовании приложения для ПК согласно п. </w:t>
      </w:r>
      <w:r>
        <w:fldChar w:fldCharType="begin"/>
      </w:r>
      <w:r>
        <w:instrText xml:space="preserve"> REF _Ref120759339 \r \r \h </w:instrText>
      </w:r>
      <w:r w:rsidR="00F967AE">
        <w:instrText xml:space="preserve"> \* MERGEFORMAT </w:instrText>
      </w:r>
      <w:r>
        <w:fldChar w:fldCharType="separate"/>
      </w:r>
      <w:r w:rsidR="00CA30F9">
        <w:t>1.2.4</w:t>
      </w:r>
      <w:r>
        <w:fldChar w:fldCharType="end"/>
      </w:r>
      <w:r>
        <w:rPr>
          <w:rFonts w:ascii="Times New Roman" w:hAnsi="Times New Roman" w:cs="Times New Roman"/>
        </w:rPr>
        <w:t xml:space="preserve">. </w:t>
      </w:r>
    </w:p>
    <w:p w14:paraId="539A419B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автоматического отображения демонстрируемого в конференции контента другим Пользователем на втором мониторе ПК при использовании приложения для ПК.</w:t>
      </w:r>
    </w:p>
    <w:p w14:paraId="5FD3C53A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автоматического запуска приложения для ПК при его использовании.</w:t>
      </w:r>
    </w:p>
    <w:p w14:paraId="5A422DD1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скрытия имен Пользователей на их изображениях в Виртуальной Комнате.</w:t>
      </w:r>
    </w:p>
    <w:p w14:paraId="37E48C69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отображения окна видеоконференции в новом окне с возможностью использовать Программу для ЭВМ на ПК параллельно с участием в Видеоконференции для планирования встреч в календаре при использовании приложения для ПК.</w:t>
      </w:r>
    </w:p>
    <w:p w14:paraId="55EB57AF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светлой, темной или системной темы оформления интерфейса Программы для ЭВМ.</w:t>
      </w:r>
    </w:p>
    <w:p w14:paraId="408FAF9D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выбора канала обновлений приложения для персонального компьютера Программы для ЭВМ из списка: стабильный, бета, альфа, при использовании приложения для ПК.</w:t>
      </w:r>
    </w:p>
    <w:p w14:paraId="6350E81C" w14:textId="3F0DE8A9" w:rsidR="0088719E" w:rsidRDefault="0088719E" w:rsidP="00F967AE">
      <w:pPr>
        <w:pStyle w:val="a3"/>
        <w:numPr>
          <w:ilvl w:val="2"/>
          <w:numId w:val="45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для ЭВМ должна отображать встроенный календарь для каждого Внутреннего пользователя, содержащий запланированные встречи и трансляции в Залы для трансляций, которые он инициировал или на которые был приглашен другим Внутренним пользователем</w:t>
      </w:r>
      <w:r w:rsidR="0087381A">
        <w:rPr>
          <w:rFonts w:ascii="Times New Roman" w:hAnsi="Times New Roman" w:cs="Times New Roman"/>
        </w:rPr>
        <w:t>:</w:t>
      </w:r>
    </w:p>
    <w:p w14:paraId="31E55E5A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Внутреннему пользователю должна быть предоставлена возможность просмотра расписания запланированных событий на любой выбранный день.</w:t>
      </w:r>
    </w:p>
    <w:p w14:paraId="476176EA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Каждое событие встроенного календаря Программы для ЭВМ должно содержать:</w:t>
      </w:r>
    </w:p>
    <w:p w14:paraId="011BCF25" w14:textId="13A377C9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8719E">
        <w:rPr>
          <w:rFonts w:ascii="Times New Roman" w:hAnsi="Times New Roman" w:cs="Times New Roman"/>
        </w:rPr>
        <w:t>название события;</w:t>
      </w:r>
    </w:p>
    <w:p w14:paraId="22E673A5" w14:textId="37D6F544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индикатор доступности Виртуальной комнаты для Внешних пользователей при соответствующей настройке Виртуальной комнаты;</w:t>
      </w:r>
    </w:p>
    <w:p w14:paraId="7DEF3311" w14:textId="33CECEB1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отображение количества приглашенных Пользователей или отображение количества присутствующих в Виртуальной комнате Участников видеоконференции с изображениями части из них;</w:t>
      </w:r>
    </w:p>
    <w:p w14:paraId="5C870C5F" w14:textId="263CB3E2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время начала события;</w:t>
      </w:r>
    </w:p>
    <w:p w14:paraId="43F27E0A" w14:textId="4A5FD509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 xml:space="preserve">опция открытия окна с деталями встречи; </w:t>
      </w:r>
    </w:p>
    <w:p w14:paraId="48DA2431" w14:textId="1DAC436F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опция открытия окна с настройками мероприятия;</w:t>
      </w:r>
      <w:r w:rsidR="0088719E">
        <w:t xml:space="preserve"> </w:t>
      </w:r>
    </w:p>
    <w:p w14:paraId="73AB4E7A" w14:textId="46096791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опция копирования ссылки на Виртуальную комнату;</w:t>
      </w:r>
    </w:p>
    <w:p w14:paraId="0DEEA6FE" w14:textId="730CAAC3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 xml:space="preserve">опция копирования приглашения в Виртуальную комнату, содержащую помимо ссылки </w:t>
      </w:r>
      <w:r w:rsidR="0088719E">
        <w:rPr>
          <w:rFonts w:ascii="Times New Roman" w:hAnsi="Times New Roman" w:cs="Times New Roman"/>
          <w:lang w:val="en-US"/>
        </w:rPr>
        <w:t>PIN</w:t>
      </w:r>
      <w:r w:rsidR="0088719E">
        <w:rPr>
          <w:rFonts w:ascii="Times New Roman" w:hAnsi="Times New Roman" w:cs="Times New Roman"/>
        </w:rPr>
        <w:t>-код для подключения к Виртуальной комнате в случае соответствующей настройки Виртуальной комнаты.</w:t>
      </w:r>
    </w:p>
    <w:p w14:paraId="17891DBE" w14:textId="77777777" w:rsidR="0088719E" w:rsidRDefault="0088719E" w:rsidP="00F967AE">
      <w:pPr>
        <w:pStyle w:val="a3"/>
        <w:numPr>
          <w:ilvl w:val="2"/>
          <w:numId w:val="45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предусмотрена возможность сохранения Внутренними пользователями отдельных Виртуальных комнат в раздел «Избранное» или аналог.</w:t>
      </w:r>
    </w:p>
    <w:p w14:paraId="0246AFBC" w14:textId="7A7C7609" w:rsidR="0088719E" w:rsidRDefault="0088719E" w:rsidP="00F967AE">
      <w:pPr>
        <w:pStyle w:val="a3"/>
        <w:numPr>
          <w:ilvl w:val="2"/>
          <w:numId w:val="45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для ЭВМ должна предоставлять возможность назначения Пользователям роли Модератора в Виртуальной комнате</w:t>
      </w:r>
      <w:r w:rsidR="0087381A">
        <w:rPr>
          <w:rFonts w:ascii="Times New Roman" w:hAnsi="Times New Roman" w:cs="Times New Roman"/>
        </w:rPr>
        <w:t>:</w:t>
      </w:r>
    </w:p>
    <w:p w14:paraId="6CD06B21" w14:textId="09EF0B71" w:rsidR="0088719E" w:rsidRPr="00CA30F9" w:rsidRDefault="0088719E" w:rsidP="00CA30F9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Роль Модератора при создании Виртуальной комнаты в зависимости от настройки, выполненной администратором Пространства, может автоматически назначаться всем Внутренним пользователям или только организатору (создателю) Виртуальной комнаты с учетом </w:t>
      </w:r>
      <w:r w:rsidR="00CA30F9">
        <w:rPr>
          <w:rFonts w:ascii="Times New Roman" w:hAnsi="Times New Roman" w:cs="Times New Roman"/>
        </w:rPr>
        <w:t>следующих особенностей.</w:t>
      </w:r>
    </w:p>
    <w:p w14:paraId="12AAB4CC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 случае создания Виртуальной комнаты Внутренним пользователем методом перехода по </w:t>
      </w:r>
      <w:r w:rsidRPr="0087381A">
        <w:rPr>
          <w:rFonts w:ascii="Times New Roman" w:hAnsi="Times New Roman" w:cs="Times New Roman"/>
        </w:rPr>
        <w:t>URL</w:t>
      </w:r>
      <w:r>
        <w:rPr>
          <w:rFonts w:ascii="Times New Roman" w:hAnsi="Times New Roman" w:cs="Times New Roman"/>
        </w:rPr>
        <w:t>-адресу не существовавшей ранее Виртуальной комнаты, ролью Модератора в ней должны обладать все Внутренние пользователи.</w:t>
      </w:r>
    </w:p>
    <w:p w14:paraId="39E6BE91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Любой Модератор Виртуальной комнаты из числа Внутренних пользователей должен иметь возможность добавлять или удалять других Модераторов этой Виртуальной комнаты в любое время, включая периоды, когда в Виртуальной комнате отсутствуют другие Пользователи.</w:t>
      </w:r>
    </w:p>
    <w:p w14:paraId="64298CF3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Виртуальной комнаты из числа Внутренних пользователей должен иметь возможность задавать и изменять настройки Виртуальной комнаты в любое время в процессе или после ее создания:</w:t>
      </w:r>
    </w:p>
    <w:p w14:paraId="29114309" w14:textId="094B7D58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название Виртуальной комнаты;</w:t>
      </w:r>
    </w:p>
    <w:p w14:paraId="1645744F" w14:textId="18074918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описание Виртуальной комнаты;</w:t>
      </w:r>
    </w:p>
    <w:p w14:paraId="018BAB7B" w14:textId="132CC296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включение разрешения на вход для Внешних пользователей;</w:t>
      </w:r>
    </w:p>
    <w:p w14:paraId="663E4AAC" w14:textId="0810FABE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 xml:space="preserve">задание срока действия разрешения на вход для Внешних пользователей, по истечению которого разрешение будет автоматически выключено; </w:t>
      </w:r>
    </w:p>
    <w:p w14:paraId="7EC3A324" w14:textId="7980664C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включение и выключение опции входа Пользователей в Виртуальную комнату только после одобрения Модератора (зал ожидания);</w:t>
      </w:r>
    </w:p>
    <w:p w14:paraId="32568EA5" w14:textId="5D64E3E5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 xml:space="preserve">включение и выключение требования для Пользователей, не являющихся Модераторами, ввести </w:t>
      </w:r>
      <w:r w:rsidR="0088719E">
        <w:rPr>
          <w:rFonts w:ascii="Times New Roman" w:hAnsi="Times New Roman" w:cs="Times New Roman"/>
          <w:lang w:val="en-US"/>
        </w:rPr>
        <w:t>PIN</w:t>
      </w:r>
      <w:r w:rsidR="0088719E">
        <w:rPr>
          <w:rFonts w:ascii="Times New Roman" w:hAnsi="Times New Roman" w:cs="Times New Roman"/>
        </w:rPr>
        <w:t xml:space="preserve">-код для входа в Виртуальную комнату; при включении данного требования </w:t>
      </w:r>
      <w:r w:rsidR="0088719E">
        <w:rPr>
          <w:rFonts w:ascii="Times New Roman" w:hAnsi="Times New Roman" w:cs="Times New Roman"/>
          <w:lang w:val="en-US"/>
        </w:rPr>
        <w:t>PIN</w:t>
      </w:r>
      <w:r w:rsidR="0088719E">
        <w:rPr>
          <w:rFonts w:ascii="Times New Roman" w:hAnsi="Times New Roman" w:cs="Times New Roman"/>
        </w:rPr>
        <w:t>-код должен генерироваться Программой для ЭВМ автоматически с возможностью ввести собственный произвольный код длительностью от 4 до 6 цифр; должна быть возможность скопировать сгенерированный автоматически или введенный вручную код в буфер обмена.</w:t>
      </w:r>
    </w:p>
    <w:p w14:paraId="3DAB1F71" w14:textId="2C8A4E9A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запрет включения микрофона для Пользователей, не являющихся Модераторами;</w:t>
      </w:r>
    </w:p>
    <w:p w14:paraId="68E2012C" w14:textId="0D99F7FD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запрет включения камеры для Пользователей, не являющихся Модераторами;</w:t>
      </w:r>
    </w:p>
    <w:p w14:paraId="4153EDFE" w14:textId="23FEC923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запрет показа экрана для Пользователей, не являющихся Модераторами;</w:t>
      </w:r>
    </w:p>
    <w:p w14:paraId="4BDE1086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Модератор должен иметь возможность выгрузить отчет в формате </w:t>
      </w:r>
      <w:r>
        <w:rPr>
          <w:rFonts w:ascii="Times New Roman" w:hAnsi="Times New Roman" w:cs="Times New Roman"/>
          <w:lang w:val="en-US"/>
        </w:rPr>
        <w:t>xlsx</w:t>
      </w:r>
      <w:r>
        <w:rPr>
          <w:rFonts w:ascii="Times New Roman" w:hAnsi="Times New Roman" w:cs="Times New Roman"/>
        </w:rPr>
        <w:t xml:space="preserve"> обо всех Пользователях, входивших в данную Виртуальную комнату за выбранный период времени, содержащий при наличии соответствующей информации в профилях Пользователей:</w:t>
      </w:r>
    </w:p>
    <w:p w14:paraId="212CCA0F" w14:textId="3B6C7A71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идентификатор Виртуальной комнаты;</w:t>
      </w:r>
    </w:p>
    <w:p w14:paraId="4E507212" w14:textId="22003042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период выгрузки отчета;</w:t>
      </w:r>
    </w:p>
    <w:p w14:paraId="7F350775" w14:textId="72781D21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суммарное количество Участников видеоконференций за период;</w:t>
      </w:r>
    </w:p>
    <w:p w14:paraId="306C1B6D" w14:textId="48E6F372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имена и фамилии Участников видеоконференций;</w:t>
      </w:r>
    </w:p>
    <w:p w14:paraId="3E64EB41" w14:textId="75202B45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индикацию для каждого Участника видеоконференций, являлся он Внутренним или Внешним пользователем;</w:t>
      </w:r>
    </w:p>
    <w:p w14:paraId="40A20178" w14:textId="32F87833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электронную почту;</w:t>
      </w:r>
    </w:p>
    <w:p w14:paraId="221F1ECE" w14:textId="77038771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общую продолжительность нахождения Пользователей в Виртуальных комнатах;</w:t>
      </w:r>
    </w:p>
    <w:p w14:paraId="1EED7FE2" w14:textId="2B67B255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время каждого входа и выхода каждого Пользователя в Виртуальную комнату;</w:t>
      </w:r>
      <w:r w:rsidR="0088719E">
        <w:t xml:space="preserve"> </w:t>
      </w:r>
    </w:p>
    <w:p w14:paraId="184FB9AD" w14:textId="2E8FDB68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время каждого входа и выхода каждого Зрителя трансляции в Зал для трансляций в случае, если из данной Виртуальной комнаты осуществлялась трансляция.</w:t>
      </w:r>
      <w:r w:rsidR="0088719E">
        <w:t xml:space="preserve"> </w:t>
      </w:r>
    </w:p>
    <w:p w14:paraId="4592DAA5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исключать Пользователя из конференции.</w:t>
      </w:r>
    </w:p>
    <w:p w14:paraId="2DDAB9A5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переименовывать Внешнего пользователя Виртуальной комнаты.</w:t>
      </w:r>
    </w:p>
    <w:p w14:paraId="3B10B048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выключать камеру, микрофон и демонстрацию экрана Пользователям Виртуальной комнаты.</w:t>
      </w:r>
    </w:p>
    <w:p w14:paraId="0A477C9F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для Модератора выключить микрофон всем Пользователям в Виртуальной комнате кроме одного.</w:t>
      </w:r>
    </w:p>
    <w:p w14:paraId="738497A8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для Модератора изменить режим отображения для всех Пользователей Виртуальной комнаты на режим отображения одного увеличенного Пользователя и нескольких уменьшенных, с возможностью менять увеличенного Пользователя.</w:t>
      </w:r>
    </w:p>
    <w:p w14:paraId="40BAF534" w14:textId="74ACEECD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CA30F9">
        <w:rPr>
          <w:rFonts w:ascii="Times New Roman" w:hAnsi="Times New Roman" w:cs="Times New Roman"/>
        </w:rPr>
        <w:t>се предусмотренные в</w:t>
      </w:r>
      <w:r>
        <w:rPr>
          <w:rFonts w:ascii="Times New Roman" w:hAnsi="Times New Roman" w:cs="Times New Roman"/>
        </w:rPr>
        <w:t xml:space="preserve">озможности </w:t>
      </w:r>
      <w:r w:rsidR="00CA30F9" w:rsidRPr="00CA30F9">
        <w:rPr>
          <w:rFonts w:ascii="Times New Roman" w:hAnsi="Times New Roman" w:cs="Times New Roman"/>
        </w:rPr>
        <w:t>д</w:t>
      </w:r>
      <w:r w:rsidRPr="00CA30F9">
        <w:rPr>
          <w:rFonts w:ascii="Times New Roman" w:hAnsi="Times New Roman" w:cs="Times New Roman"/>
        </w:rPr>
        <w:t>олжны быть</w:t>
      </w:r>
      <w:r>
        <w:rPr>
          <w:rFonts w:ascii="Times New Roman" w:hAnsi="Times New Roman" w:cs="Times New Roman"/>
        </w:rPr>
        <w:t xml:space="preserve"> доступны Модератору из контекстного меню каждого Участника видеоконференции в общем списке пользователей и в основной раскладке конференции.</w:t>
      </w:r>
    </w:p>
    <w:p w14:paraId="5F5D9864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удалять отдельные сообщения и файлы из чата Виртуальной комнаты.</w:t>
      </w:r>
    </w:p>
    <w:p w14:paraId="24AC1FA1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завершить конференцию для всех Пользователей, отключив тем самым их всех от Виртуальной комнаты.</w:t>
      </w:r>
    </w:p>
    <w:p w14:paraId="7A461B28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выключить микрофоны всем Пользователям Виртуальной комнаты сразу нажатием одного пункта меню.</w:t>
      </w:r>
    </w:p>
    <w:p w14:paraId="6E8CCC28" w14:textId="53B65AD0" w:rsidR="0088719E" w:rsidRDefault="0088719E" w:rsidP="00F967AE">
      <w:pPr>
        <w:pStyle w:val="a3"/>
        <w:numPr>
          <w:ilvl w:val="2"/>
          <w:numId w:val="45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программе для ЭВМ должен быть предусмотрен специальный раздел, содержащий историю всех видеоконференций (встреч в Виртуальных комнатах), посещенных Пользователем</w:t>
      </w:r>
      <w:r w:rsidR="0087381A">
        <w:rPr>
          <w:rFonts w:ascii="Times New Roman" w:hAnsi="Times New Roman" w:cs="Times New Roman"/>
        </w:rPr>
        <w:t>:</w:t>
      </w:r>
    </w:p>
    <w:p w14:paraId="2A8119D6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предусмотрена фильтрация видеоконференций по временному периоду, включающая заданные варианты:</w:t>
      </w:r>
    </w:p>
    <w:p w14:paraId="35C8F199" w14:textId="0722B1CE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за все время;</w:t>
      </w:r>
    </w:p>
    <w:p w14:paraId="78E93FAA" w14:textId="36B6BAEB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за выбранный Пользователем период, задаваемый датой начала и датой конца;</w:t>
      </w:r>
    </w:p>
    <w:p w14:paraId="273C48BB" w14:textId="3EA4D9C4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за текущий календарный месяц;</w:t>
      </w:r>
    </w:p>
    <w:p w14:paraId="4EBEFE08" w14:textId="095BE3B7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за прошедший календарный месяц;</w:t>
      </w:r>
    </w:p>
    <w:p w14:paraId="1024596B" w14:textId="787A396D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за календарный месяц, предшествующий прошедшему;</w:t>
      </w:r>
    </w:p>
    <w:p w14:paraId="5D870F8C" w14:textId="27FC28FC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за текущий календарный год;</w:t>
      </w:r>
    </w:p>
    <w:p w14:paraId="216C581C" w14:textId="65FCBC63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за предыдущий календарный год.</w:t>
      </w:r>
    </w:p>
    <w:p w14:paraId="547CF360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предусмотрена фильтрация видеоконференций по названию встречи.</w:t>
      </w:r>
    </w:p>
    <w:p w14:paraId="58919579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каждой посещенной Пользователем видеоконференции в данном разделе должны быть доступны следующие возможности и информация, при наличии:</w:t>
      </w:r>
    </w:p>
    <w:p w14:paraId="64201680" w14:textId="7F0838A6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название встречи;</w:t>
      </w:r>
    </w:p>
    <w:p w14:paraId="3E0C1AA5" w14:textId="2FA0B185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день и временной промежуток, в который фактически началась и окончилась встреча, где началом встречи должен быть момент входа в Виртуальную комнату второго Пользователя, а концом – момент выхода предпоследнего Пользователя;</w:t>
      </w:r>
    </w:p>
    <w:p w14:paraId="7167063A" w14:textId="6B46E868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возможность скопировать ссылку на указанную в данном пункте информацию о конкретной выбранной встрече;</w:t>
      </w:r>
    </w:p>
    <w:p w14:paraId="1866DA8E" w14:textId="5CD5333E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список Участников видеоконференции с указанием для каждого, при наличии данной информации:</w:t>
      </w:r>
    </w:p>
    <w:p w14:paraId="3CDB3A40" w14:textId="77777777" w:rsidR="0088719E" w:rsidRDefault="0088719E" w:rsidP="00F967AE">
      <w:pPr>
        <w:pStyle w:val="a3"/>
        <w:numPr>
          <w:ilvl w:val="5"/>
          <w:numId w:val="4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имени и фамилии,</w:t>
      </w:r>
    </w:p>
    <w:p w14:paraId="415679B9" w14:textId="77777777" w:rsidR="0088719E" w:rsidRDefault="0088719E" w:rsidP="00F967AE">
      <w:pPr>
        <w:pStyle w:val="a3"/>
        <w:numPr>
          <w:ilvl w:val="5"/>
          <w:numId w:val="4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должности,</w:t>
      </w:r>
    </w:p>
    <w:p w14:paraId="2D888B32" w14:textId="77777777" w:rsidR="0088719E" w:rsidRDefault="0088719E" w:rsidP="00F967AE">
      <w:pPr>
        <w:pStyle w:val="a3"/>
        <w:numPr>
          <w:ilvl w:val="5"/>
          <w:numId w:val="4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фотографии,</w:t>
      </w:r>
    </w:p>
    <w:p w14:paraId="6A50C099" w14:textId="77777777" w:rsidR="0088719E" w:rsidRDefault="0088719E" w:rsidP="00F967AE">
      <w:pPr>
        <w:pStyle w:val="a3"/>
        <w:numPr>
          <w:ilvl w:val="5"/>
          <w:numId w:val="4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индикации Внешнего или Внутреннего пользователя;</w:t>
      </w:r>
    </w:p>
    <w:p w14:paraId="36F999B4" w14:textId="2CEE1C69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текстовые сообщения и файлы должны быть доступны для просмотра и скачивания, а в случае, если просматривающий Пользователь является Модератором Виртуальной комнаты, в которой проходила встреча, у него должна быть возможность удаления текстовых сообщений и файлов;</w:t>
      </w:r>
    </w:p>
    <w:p w14:paraId="208A6C5A" w14:textId="3699E7B3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включать и выключать опцию входа Пользователей в Виртуальную комнату только после одобрения Модератора (зал ожидания);</w:t>
      </w:r>
    </w:p>
    <w:p w14:paraId="796B89FD" w14:textId="315EC9E5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 xml:space="preserve">включать и выключать требование для Пользователей, не являющихся Модераторами, ввести </w:t>
      </w:r>
      <w:r w:rsidR="0088719E">
        <w:rPr>
          <w:rFonts w:ascii="Times New Roman" w:hAnsi="Times New Roman" w:cs="Times New Roman"/>
          <w:lang w:val="en-US"/>
        </w:rPr>
        <w:t>PIN</w:t>
      </w:r>
      <w:r w:rsidR="0088719E">
        <w:rPr>
          <w:rFonts w:ascii="Times New Roman" w:hAnsi="Times New Roman" w:cs="Times New Roman"/>
        </w:rPr>
        <w:t>-код для входа в Виртуальную комнату;</w:t>
      </w:r>
    </w:p>
    <w:p w14:paraId="2D99B230" w14:textId="28BFED4E" w:rsidR="0088719E" w:rsidRDefault="0087381A" w:rsidP="00F967A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выбрать язык текстового блока, вставляемого в текст приглашения; выбор должен содержать русский и английский языки.</w:t>
      </w:r>
    </w:p>
    <w:p w14:paraId="7C5597E7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позволять Внутренним пользователям совершать исходящие вызовы на телефонные номера телефонной сети общего пользования с помощью интеграции с АТС Заказчика по протоколу SIP. </w:t>
      </w:r>
    </w:p>
    <w:p w14:paraId="7AB16928" w14:textId="1A99CD3B" w:rsidR="0088719E" w:rsidRDefault="0088719E" w:rsidP="00F967AE">
      <w:pPr>
        <w:pStyle w:val="a3"/>
        <w:numPr>
          <w:ilvl w:val="2"/>
          <w:numId w:val="45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Должно быть предусмотрено разграничение прав пользователей на </w:t>
      </w:r>
      <w:r w:rsidR="0087381A">
        <w:rPr>
          <w:rFonts w:ascii="Times New Roman" w:hAnsi="Times New Roman" w:cs="Times New Roman"/>
        </w:rPr>
        <w:t>администратора,</w:t>
      </w:r>
      <w:r>
        <w:rPr>
          <w:rFonts w:ascii="Times New Roman" w:hAnsi="Times New Roman" w:cs="Times New Roman"/>
        </w:rPr>
        <w:t xml:space="preserve"> Организатора мероприятий и пользователя Программы для ЭВМ.</w:t>
      </w:r>
    </w:p>
    <w:p w14:paraId="031C27A2" w14:textId="5438C29A" w:rsidR="0088719E" w:rsidRDefault="0088719E" w:rsidP="00F967AE">
      <w:pPr>
        <w:pStyle w:val="a3"/>
        <w:numPr>
          <w:ilvl w:val="2"/>
          <w:numId w:val="45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Администратору должны быть доступны следующие функциональные возможности</w:t>
      </w:r>
      <w:r w:rsidR="0087381A">
        <w:rPr>
          <w:rFonts w:ascii="Times New Roman" w:hAnsi="Times New Roman" w:cs="Times New Roman"/>
        </w:rPr>
        <w:t>:</w:t>
      </w:r>
    </w:p>
    <w:p w14:paraId="6A292E51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возможности:</w:t>
      </w:r>
    </w:p>
    <w:p w14:paraId="48E2C9AC" w14:textId="152A196C" w:rsidR="0088719E" w:rsidRDefault="0087381A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редактирование названия организации Заказчика в Программе для ЭВМ;</w:t>
      </w:r>
    </w:p>
    <w:p w14:paraId="3F5F99B6" w14:textId="1AB45043" w:rsidR="0088719E" w:rsidRDefault="0087381A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разрешение или запрет редактирования Пользователями информации о себе;</w:t>
      </w:r>
    </w:p>
    <w:p w14:paraId="5198A6DE" w14:textId="1AE2E84C" w:rsidR="0088719E" w:rsidRDefault="0087381A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разрешение или запрет регистрации в Пространстве любых пользователей;</w:t>
      </w:r>
    </w:p>
    <w:p w14:paraId="684684FD" w14:textId="405FB884" w:rsidR="0088719E" w:rsidRDefault="0087381A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приглашение пользователей в Пространство по адресу электронной почты;</w:t>
      </w:r>
    </w:p>
    <w:p w14:paraId="7468BECA" w14:textId="4D3003CE" w:rsidR="0088719E" w:rsidRDefault="0087381A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добавление правил, разрешающих регистрацию в Пространстве любых пользователей с электронной почтой в указанных администратором доменах;</w:t>
      </w:r>
    </w:p>
    <w:p w14:paraId="716C4643" w14:textId="40649B7A" w:rsidR="0088719E" w:rsidRDefault="0087381A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удаление Пространства;</w:t>
      </w:r>
    </w:p>
    <w:p w14:paraId="61D07458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календарей:</w:t>
      </w:r>
    </w:p>
    <w:p w14:paraId="150C457D" w14:textId="1059525F" w:rsidR="0088719E" w:rsidRDefault="0087381A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 xml:space="preserve">включение и выключение встроенного календаря встреч для всех Пользователей Пространства Программы для ЭВМ; </w:t>
      </w:r>
    </w:p>
    <w:p w14:paraId="12D28702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Пользователями:</w:t>
      </w:r>
    </w:p>
    <w:p w14:paraId="31920CDA" w14:textId="676C043D" w:rsidR="0088719E" w:rsidRDefault="0087381A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блокировка Пользователей;</w:t>
      </w:r>
    </w:p>
    <w:p w14:paraId="4B03D8B8" w14:textId="2652E6B9" w:rsidR="0088719E" w:rsidRDefault="0087381A" w:rsidP="00F967AE">
      <w:pPr>
        <w:pStyle w:val="a3"/>
        <w:tabs>
          <w:tab w:val="left" w:pos="567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719E">
        <w:rPr>
          <w:rFonts w:ascii="Times New Roman" w:hAnsi="Times New Roman" w:cs="Times New Roman"/>
        </w:rPr>
        <w:t>наделение Пользователей правами администратора;</w:t>
      </w:r>
      <w:r w:rsidR="0088719E">
        <w:t xml:space="preserve"> </w:t>
      </w:r>
    </w:p>
    <w:p w14:paraId="6D9DD64B" w14:textId="77777777" w:rsidR="0088719E" w:rsidRDefault="0088719E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параметров лицензии, доступных в Пространстве Заказчика.</w:t>
      </w:r>
    </w:p>
    <w:p w14:paraId="6454A28B" w14:textId="77777777" w:rsidR="0087381A" w:rsidRDefault="0087381A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</w:p>
    <w:p w14:paraId="56FCA0FE" w14:textId="77777777" w:rsidR="0087381A" w:rsidRPr="0087381A" w:rsidRDefault="0087381A" w:rsidP="00F967AE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</w:rPr>
      </w:pPr>
      <w:bookmarkStart w:id="19" w:name="_Ref166806073"/>
      <w:r w:rsidRPr="0087381A">
        <w:rPr>
          <w:rFonts w:ascii="Times New Roman" w:hAnsi="Times New Roman" w:cs="Times New Roman"/>
          <w:b/>
          <w:bCs/>
        </w:rPr>
        <w:lastRenderedPageBreak/>
        <w:t>Функциональные требования к возможностям регистрации Зрителей трансляций</w:t>
      </w:r>
      <w:bookmarkEnd w:id="19"/>
    </w:p>
    <w:p w14:paraId="28289722" w14:textId="12F763D3" w:rsidR="0087381A" w:rsidRPr="00630A7E" w:rsidRDefault="0087381A" w:rsidP="00F967AE">
      <w:pPr>
        <w:pStyle w:val="a3"/>
        <w:numPr>
          <w:ilvl w:val="2"/>
          <w:numId w:val="46"/>
        </w:numPr>
        <w:tabs>
          <w:tab w:val="left" w:pos="567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630A7E">
        <w:rPr>
          <w:rFonts w:ascii="Times New Roman" w:eastAsia="NSimSun" w:hAnsi="Times New Roman" w:cs="Times New Roman"/>
          <w:kern w:val="2"/>
          <w:lang w:eastAsia="zh-CN" w:bidi="hi-IN"/>
        </w:rPr>
        <w:t>Программа для ЭВМ должна предоставлять возможность создавать для каждой запланированной трансляции в Зал для трансляций интернет-страницу по уникальному адресу с возможностью регистрации Пользователей на мероприятие на этой интернет-странице.</w:t>
      </w:r>
    </w:p>
    <w:p w14:paraId="383AABD9" w14:textId="6170D3BA" w:rsidR="0087381A" w:rsidRPr="0087381A" w:rsidRDefault="0087381A" w:rsidP="00F967AE">
      <w:pPr>
        <w:pStyle w:val="a3"/>
        <w:numPr>
          <w:ilvl w:val="2"/>
          <w:numId w:val="46"/>
        </w:numPr>
        <w:tabs>
          <w:tab w:val="left" w:pos="567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87381A">
        <w:rPr>
          <w:rFonts w:ascii="Times New Roman" w:eastAsia="NSimSun" w:hAnsi="Times New Roman" w:cs="Times New Roman"/>
          <w:kern w:val="2"/>
          <w:lang w:eastAsia="zh-CN" w:bidi="hi-IN"/>
        </w:rPr>
        <w:t>В процессе настройки мероприятия у Организатора мероприятий должны быть следующие функциональные возможности</w:t>
      </w:r>
      <w:r w:rsidR="00630A7E">
        <w:rPr>
          <w:rFonts w:ascii="Times New Roman" w:eastAsia="NSimSun" w:hAnsi="Times New Roman" w:cs="Times New Roman"/>
          <w:kern w:val="2"/>
          <w:lang w:eastAsia="zh-CN" w:bidi="hi-IN"/>
        </w:rPr>
        <w:t>:</w:t>
      </w:r>
    </w:p>
    <w:p w14:paraId="3DDF7C06" w14:textId="77777777" w:rsidR="0087381A" w:rsidRPr="0087381A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87381A">
        <w:rPr>
          <w:rFonts w:ascii="Times New Roman" w:eastAsia="NSimSun" w:hAnsi="Times New Roman" w:cs="Times New Roman"/>
          <w:kern w:val="2"/>
          <w:lang w:eastAsia="zh-CN" w:bidi="hi-IN"/>
        </w:rPr>
        <w:t xml:space="preserve">Скопировать </w:t>
      </w:r>
      <w:r w:rsidRPr="0087381A">
        <w:rPr>
          <w:rFonts w:ascii="Times New Roman" w:hAnsi="Times New Roman" w:cs="Times New Roman"/>
        </w:rPr>
        <w:t>ссылку</w:t>
      </w:r>
      <w:r w:rsidRPr="0087381A">
        <w:rPr>
          <w:rFonts w:ascii="Times New Roman" w:eastAsia="NSimSun" w:hAnsi="Times New Roman" w:cs="Times New Roman"/>
          <w:kern w:val="2"/>
          <w:lang w:eastAsia="zh-CN" w:bidi="hi-IN"/>
        </w:rPr>
        <w:t xml:space="preserve"> на интернет-страницу.</w:t>
      </w:r>
    </w:p>
    <w:p w14:paraId="41A5C400" w14:textId="77777777" w:rsidR="0087381A" w:rsidRPr="0087381A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7381A">
        <w:rPr>
          <w:rFonts w:ascii="Times New Roman" w:hAnsi="Times New Roman" w:cs="Times New Roman"/>
        </w:rPr>
        <w:t>Загрузить в Программу для ЭВМ не менее двух изображений, использующихся на интернет-странице в качестве логотипа и баннера.</w:t>
      </w:r>
    </w:p>
    <w:p w14:paraId="0F5D1B54" w14:textId="77777777" w:rsidR="0087381A" w:rsidRPr="0087381A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7381A">
        <w:rPr>
          <w:rFonts w:ascii="Times New Roman" w:hAnsi="Times New Roman" w:cs="Times New Roman"/>
        </w:rPr>
        <w:t>Задать краткое описание мероприятия длиной не менее 250 символов.</w:t>
      </w:r>
    </w:p>
    <w:p w14:paraId="01EE2B81" w14:textId="77777777" w:rsidR="0087381A" w:rsidRPr="0087381A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7381A">
        <w:rPr>
          <w:rFonts w:ascii="Times New Roman" w:hAnsi="Times New Roman" w:cs="Times New Roman"/>
        </w:rPr>
        <w:t>Задать программу мероприятия длиной не менее 2000 символов.</w:t>
      </w:r>
    </w:p>
    <w:p w14:paraId="29079A01" w14:textId="77777777" w:rsidR="0087381A" w:rsidRPr="0087381A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7381A">
        <w:rPr>
          <w:rFonts w:ascii="Times New Roman" w:hAnsi="Times New Roman" w:cs="Times New Roman"/>
        </w:rPr>
        <w:t>Добавить на интернет-страницу описания спикеров мероприятия в количестве не менее 25 штук.</w:t>
      </w:r>
    </w:p>
    <w:p w14:paraId="397788ED" w14:textId="77777777" w:rsidR="00630A7E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7381A">
        <w:rPr>
          <w:rFonts w:ascii="Times New Roman" w:hAnsi="Times New Roman" w:cs="Times New Roman"/>
        </w:rPr>
        <w:t>Каждое описание спикера мероприятия должно включать в себя не менее трех текстовых полей, содержащих:</w:t>
      </w:r>
    </w:p>
    <w:p w14:paraId="7E07FDBD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hAnsi="Times New Roman" w:cs="Times New Roman"/>
        </w:rPr>
        <w:t xml:space="preserve">- </w:t>
      </w:r>
      <w:r w:rsidR="0087381A" w:rsidRPr="00630A7E">
        <w:rPr>
          <w:rFonts w:ascii="Times New Roman" w:eastAsia="NSimSun" w:hAnsi="Times New Roman" w:cs="Times New Roman"/>
          <w:kern w:val="2"/>
          <w:lang w:eastAsia="zh-CN" w:bidi="hi-IN"/>
        </w:rPr>
        <w:t>имя и фамилию спикера;</w:t>
      </w:r>
    </w:p>
    <w:p w14:paraId="50D1307E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должность;</w:t>
      </w:r>
    </w:p>
    <w:p w14:paraId="718DDC09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фотографию;</w:t>
      </w:r>
    </w:p>
    <w:p w14:paraId="69E16D73" w14:textId="190B3CB0" w:rsidR="0087381A" w:rsidRPr="0087381A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описание в свободном формате.</w:t>
      </w:r>
    </w:p>
    <w:p w14:paraId="0E6DC9F2" w14:textId="77777777" w:rsidR="00630A7E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7381A">
        <w:rPr>
          <w:rFonts w:ascii="Times New Roman" w:hAnsi="Times New Roman" w:cs="Times New Roman"/>
        </w:rPr>
        <w:t>Выбрать поля из списка предустановленных, доступные для заполнения Пользователями на интернет-странице в процессе предварительной регистрации на мероприятие в Зале для трансляций, включающего в себя:</w:t>
      </w:r>
    </w:p>
    <w:p w14:paraId="19D5F013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hAnsi="Times New Roman" w:cs="Times New Roman"/>
        </w:rPr>
        <w:t xml:space="preserve">- </w:t>
      </w:r>
      <w:r w:rsidR="0087381A" w:rsidRPr="00630A7E">
        <w:rPr>
          <w:rFonts w:ascii="Times New Roman" w:eastAsia="NSimSun" w:hAnsi="Times New Roman" w:cs="Times New Roman"/>
          <w:kern w:val="2"/>
          <w:lang w:eastAsia="zh-CN" w:bidi="hi-IN"/>
        </w:rPr>
        <w:t>имя (обязательное для заполнения);</w:t>
      </w:r>
    </w:p>
    <w:p w14:paraId="3FABC427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фамилия;</w:t>
      </w:r>
    </w:p>
    <w:p w14:paraId="1F60ABFE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электронная почта (обязательное для заполнения);</w:t>
      </w:r>
    </w:p>
    <w:p w14:paraId="3E39A636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телефон;</w:t>
      </w:r>
    </w:p>
    <w:p w14:paraId="083F5C59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город;</w:t>
      </w:r>
    </w:p>
    <w:p w14:paraId="39CBA3B1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компания;</w:t>
      </w:r>
    </w:p>
    <w:p w14:paraId="47908916" w14:textId="2655AC31" w:rsidR="0087381A" w:rsidRPr="0087381A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должность;</w:t>
      </w:r>
    </w:p>
    <w:p w14:paraId="0EE7E969" w14:textId="77777777" w:rsidR="0087381A" w:rsidRPr="0087381A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7381A">
        <w:rPr>
          <w:rFonts w:ascii="Times New Roman" w:hAnsi="Times New Roman" w:cs="Times New Roman"/>
        </w:rPr>
        <w:t>Добавить собственные поля, доступные для заполнения Пользователями на интернет-странице в процессе предварительной регистрации на мероприятие в Зале для трансляций, в количестве не менее 50 штук.</w:t>
      </w:r>
    </w:p>
    <w:p w14:paraId="3D168A3B" w14:textId="77777777" w:rsidR="00630A7E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7381A">
        <w:rPr>
          <w:rFonts w:ascii="Times New Roman" w:hAnsi="Times New Roman" w:cs="Times New Roman"/>
        </w:rPr>
        <w:t>Каждое добавленное Организатором мероприятий поле для заполнения должно поддерживать следующие настройки:</w:t>
      </w:r>
    </w:p>
    <w:p w14:paraId="31314E16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hAnsi="Times New Roman" w:cs="Times New Roman"/>
        </w:rPr>
        <w:t xml:space="preserve">- </w:t>
      </w:r>
      <w:r w:rsidR="0087381A" w:rsidRPr="00630A7E">
        <w:rPr>
          <w:rFonts w:ascii="Times New Roman" w:eastAsia="NSimSun" w:hAnsi="Times New Roman" w:cs="Times New Roman"/>
          <w:kern w:val="2"/>
          <w:lang w:eastAsia="zh-CN" w:bidi="hi-IN"/>
        </w:rPr>
        <w:t>вопрос;</w:t>
      </w:r>
    </w:p>
    <w:p w14:paraId="53599E76" w14:textId="77777777" w:rsidR="00F967A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тип ответа:</w:t>
      </w:r>
    </w:p>
    <w:p w14:paraId="6008603D" w14:textId="5537A8F5" w:rsidR="00630A7E" w:rsidRPr="00F967AE" w:rsidRDefault="0087381A" w:rsidP="00F967AE">
      <w:pPr>
        <w:pStyle w:val="a3"/>
        <w:numPr>
          <w:ilvl w:val="0"/>
          <w:numId w:val="49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F967AE">
        <w:rPr>
          <w:rFonts w:ascii="Times New Roman" w:eastAsia="NSimSun" w:hAnsi="Times New Roman" w:cs="Times New Roman"/>
          <w:kern w:val="2"/>
          <w:lang w:eastAsia="zh-CN" w:bidi="hi-IN"/>
        </w:rPr>
        <w:t>текст;</w:t>
      </w:r>
    </w:p>
    <w:p w14:paraId="1EB255A0" w14:textId="4C130B3E" w:rsidR="00630A7E" w:rsidRDefault="0087381A" w:rsidP="00F967AE">
      <w:pPr>
        <w:pStyle w:val="a3"/>
        <w:numPr>
          <w:ilvl w:val="0"/>
          <w:numId w:val="49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87381A">
        <w:rPr>
          <w:rFonts w:ascii="Times New Roman" w:eastAsia="NSimSun" w:hAnsi="Times New Roman" w:cs="Times New Roman"/>
          <w:kern w:val="2"/>
          <w:lang w:eastAsia="zh-CN" w:bidi="hi-IN"/>
        </w:rPr>
        <w:t>выбор из списка с количеством задаваемых вариантов не менее 25 штук;</w:t>
      </w:r>
    </w:p>
    <w:p w14:paraId="1E43CE69" w14:textId="169FBEFC" w:rsidR="0087381A" w:rsidRPr="0087381A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настройку, в случае установки которой поле является обязательным для заполнения в процессе регистрации.</w:t>
      </w:r>
    </w:p>
    <w:p w14:paraId="2A525548" w14:textId="31908BE8" w:rsidR="0087381A" w:rsidRPr="0087381A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7381A">
        <w:rPr>
          <w:rFonts w:ascii="Times New Roman" w:hAnsi="Times New Roman" w:cs="Times New Roman"/>
        </w:rPr>
        <w:t>Перед публикацией в сеть Интернет</w:t>
      </w:r>
      <w:r w:rsidR="00630A7E">
        <w:rPr>
          <w:rFonts w:ascii="Times New Roman" w:hAnsi="Times New Roman" w:cs="Times New Roman"/>
        </w:rPr>
        <w:t>-</w:t>
      </w:r>
      <w:r w:rsidRPr="0087381A">
        <w:rPr>
          <w:rFonts w:ascii="Times New Roman" w:hAnsi="Times New Roman" w:cs="Times New Roman"/>
        </w:rPr>
        <w:t>страницы с возможностью регистрации Пользователей на мероприятие у Организатора должна быть возможность просмотреть созданную страницу.</w:t>
      </w:r>
    </w:p>
    <w:p w14:paraId="339E7B68" w14:textId="77777777" w:rsidR="0087381A" w:rsidRPr="0087381A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7381A">
        <w:rPr>
          <w:rFonts w:ascii="Times New Roman" w:hAnsi="Times New Roman" w:cs="Times New Roman"/>
        </w:rPr>
        <w:t>Пользователь, посетивший интернет-страницу для регистрации, должен иметь возможность зарегистрировать не менее двух Пользователей.</w:t>
      </w:r>
    </w:p>
    <w:p w14:paraId="61F10CDC" w14:textId="77777777" w:rsidR="0087381A" w:rsidRPr="0087381A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7381A">
        <w:rPr>
          <w:rFonts w:ascii="Times New Roman" w:hAnsi="Times New Roman" w:cs="Times New Roman"/>
        </w:rPr>
        <w:t>Организатор мероприятий должен иметь возможность дополнять ссылку на интернет-страницу для регистрации специальными параметрами для отслеживания источников посещения страницы Пользователями, состоящими из аббревиатуры utm, символа подчеркивания и любых латинских символов (далее – UTM-метки).</w:t>
      </w:r>
    </w:p>
    <w:p w14:paraId="68CDD433" w14:textId="77777777" w:rsidR="00630A7E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bookmarkStart w:id="20" w:name="_Ref166810208"/>
      <w:r w:rsidRPr="0087381A">
        <w:rPr>
          <w:rFonts w:ascii="Times New Roman" w:hAnsi="Times New Roman" w:cs="Times New Roman"/>
        </w:rPr>
        <w:t>После</w:t>
      </w:r>
      <w:r w:rsidRPr="0087381A">
        <w:rPr>
          <w:rFonts w:ascii="Times New Roman" w:eastAsia="NSimSun" w:hAnsi="Times New Roman" w:cs="Times New Roman"/>
          <w:kern w:val="2"/>
          <w:lang w:eastAsia="zh-CN" w:bidi="hi-IN"/>
        </w:rPr>
        <w:t xml:space="preserve"> публикации страницы для регистрации в сеть Интернет Организатор мероприятий должен иметь возможность скачать отчет о регистрациях в формате xlsx, содержащий:</w:t>
      </w:r>
      <w:bookmarkEnd w:id="20"/>
    </w:p>
    <w:p w14:paraId="79C536F0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630A7E">
        <w:rPr>
          <w:rFonts w:ascii="Times New Roman" w:eastAsia="NSimSun" w:hAnsi="Times New Roman" w:cs="Times New Roman"/>
          <w:kern w:val="2"/>
          <w:lang w:eastAsia="zh-CN" w:bidi="hi-IN"/>
        </w:rPr>
        <w:t>дату формирования отчета;</w:t>
      </w:r>
    </w:p>
    <w:p w14:paraId="7DE4057E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название мероприятия;</w:t>
      </w:r>
    </w:p>
    <w:p w14:paraId="7F74CDB5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дату, на которую запланировано мероприятие;</w:t>
      </w:r>
    </w:p>
    <w:p w14:paraId="366D8248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общее количество регистраций на момент формирования отчета;</w:t>
      </w:r>
    </w:p>
    <w:p w14:paraId="3EC53197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статус регистрации – открыта или закрыта;</w:t>
      </w:r>
    </w:p>
    <w:p w14:paraId="36E390F1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дату открытия регистрации;</w:t>
      </w:r>
    </w:p>
    <w:p w14:paraId="543DE8A2" w14:textId="4AF8D416" w:rsidR="0087381A" w:rsidRPr="0087381A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по каждому Пользователю, зарегистрировавшемуся на интернет-странице следующие данные:</w:t>
      </w:r>
    </w:p>
    <w:p w14:paraId="66126012" w14:textId="77777777" w:rsidR="0087381A" w:rsidRPr="0087381A" w:rsidRDefault="0087381A" w:rsidP="00F967AE">
      <w:pPr>
        <w:numPr>
          <w:ilvl w:val="5"/>
          <w:numId w:val="4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87381A">
        <w:rPr>
          <w:rFonts w:ascii="Times New Roman" w:eastAsia="NSimSun" w:hAnsi="Times New Roman" w:cs="Times New Roman"/>
          <w:kern w:val="2"/>
          <w:lang w:eastAsia="zh-CN" w:bidi="hi-IN"/>
        </w:rPr>
        <w:t>дату регистрации;</w:t>
      </w:r>
    </w:p>
    <w:p w14:paraId="69FC8ED8" w14:textId="77777777" w:rsidR="0087381A" w:rsidRPr="0087381A" w:rsidRDefault="0087381A" w:rsidP="00F967AE">
      <w:pPr>
        <w:numPr>
          <w:ilvl w:val="5"/>
          <w:numId w:val="4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87381A">
        <w:rPr>
          <w:rFonts w:ascii="Times New Roman" w:eastAsia="NSimSun" w:hAnsi="Times New Roman" w:cs="Times New Roman"/>
          <w:kern w:val="2"/>
          <w:lang w:eastAsia="zh-CN" w:bidi="hi-IN"/>
        </w:rPr>
        <w:lastRenderedPageBreak/>
        <w:t>содержание всех заполненных Пользователем полей формы регистрации;</w:t>
      </w:r>
    </w:p>
    <w:p w14:paraId="1900DB6C" w14:textId="77777777" w:rsidR="0087381A" w:rsidRPr="0087381A" w:rsidRDefault="0087381A" w:rsidP="00F967AE">
      <w:pPr>
        <w:numPr>
          <w:ilvl w:val="5"/>
          <w:numId w:val="4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87381A">
        <w:rPr>
          <w:rFonts w:ascii="Times New Roman" w:eastAsia="NSimSun" w:hAnsi="Times New Roman" w:cs="Times New Roman"/>
          <w:kern w:val="2"/>
          <w:lang w:val="en-US" w:eastAsia="zh-CN" w:bidi="hi-IN"/>
        </w:rPr>
        <w:t>IP-</w:t>
      </w:r>
      <w:r w:rsidRPr="0087381A">
        <w:rPr>
          <w:rFonts w:ascii="Times New Roman" w:eastAsia="NSimSun" w:hAnsi="Times New Roman" w:cs="Times New Roman"/>
          <w:kern w:val="2"/>
          <w:lang w:eastAsia="zh-CN" w:bidi="hi-IN"/>
        </w:rPr>
        <w:t>адрес;</w:t>
      </w:r>
    </w:p>
    <w:p w14:paraId="50EE87BD" w14:textId="77777777" w:rsidR="0087381A" w:rsidRPr="0087381A" w:rsidRDefault="0087381A" w:rsidP="00F967AE">
      <w:pPr>
        <w:numPr>
          <w:ilvl w:val="5"/>
          <w:numId w:val="4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87381A">
        <w:rPr>
          <w:rFonts w:ascii="Times New Roman" w:eastAsia="NSimSun" w:hAnsi="Times New Roman" w:cs="Times New Roman"/>
          <w:kern w:val="2"/>
          <w:lang w:eastAsia="zh-CN" w:bidi="hi-IN"/>
        </w:rPr>
        <w:t xml:space="preserve">город, определенный автоматически по </w:t>
      </w:r>
      <w:r w:rsidRPr="0087381A">
        <w:rPr>
          <w:rFonts w:ascii="Times New Roman" w:eastAsia="NSimSun" w:hAnsi="Times New Roman" w:cs="Times New Roman"/>
          <w:kern w:val="2"/>
          <w:lang w:val="en-US" w:eastAsia="zh-CN" w:bidi="hi-IN"/>
        </w:rPr>
        <w:t>IP</w:t>
      </w:r>
      <w:r w:rsidRPr="0087381A">
        <w:rPr>
          <w:rFonts w:ascii="Times New Roman" w:eastAsia="NSimSun" w:hAnsi="Times New Roman" w:cs="Times New Roman"/>
          <w:kern w:val="2"/>
          <w:lang w:eastAsia="zh-CN" w:bidi="hi-IN"/>
        </w:rPr>
        <w:t>-адресу в случае наличия технической возможности;</w:t>
      </w:r>
    </w:p>
    <w:p w14:paraId="69DA3EC4" w14:textId="77777777" w:rsidR="0087381A" w:rsidRPr="0087381A" w:rsidRDefault="0087381A" w:rsidP="00F967AE">
      <w:pPr>
        <w:numPr>
          <w:ilvl w:val="5"/>
          <w:numId w:val="4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87381A">
        <w:rPr>
          <w:rFonts w:ascii="Times New Roman" w:eastAsia="NSimSun" w:hAnsi="Times New Roman" w:cs="Times New Roman"/>
          <w:kern w:val="2"/>
          <w:lang w:eastAsia="zh-CN" w:bidi="hi-IN"/>
        </w:rPr>
        <w:t xml:space="preserve">значения </w:t>
      </w:r>
      <w:r w:rsidRPr="0087381A">
        <w:rPr>
          <w:rFonts w:ascii="Times New Roman" w:eastAsia="NSimSun" w:hAnsi="Times New Roman" w:cs="Times New Roman"/>
          <w:kern w:val="2"/>
          <w:lang w:val="en-US" w:eastAsia="zh-CN" w:bidi="hi-IN"/>
        </w:rPr>
        <w:t>UTM</w:t>
      </w:r>
      <w:r w:rsidRPr="0087381A">
        <w:rPr>
          <w:rFonts w:ascii="Times New Roman" w:eastAsia="NSimSun" w:hAnsi="Times New Roman" w:cs="Times New Roman"/>
          <w:kern w:val="2"/>
          <w:lang w:eastAsia="zh-CN" w:bidi="hi-IN"/>
        </w:rPr>
        <w:t>-меток, содержавшихся в ссылке на интернет-страницу регистрации, по которой Пользователь ее посетил, в случае их наличия.</w:t>
      </w:r>
    </w:p>
    <w:p w14:paraId="74A6CEA0" w14:textId="77777777" w:rsidR="0087381A" w:rsidRPr="0087381A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7381A">
        <w:rPr>
          <w:rFonts w:ascii="Times New Roman" w:hAnsi="Times New Roman" w:cs="Times New Roman"/>
        </w:rPr>
        <w:t>После публикации страницы для регистрации в сеть Интернет Организатор мероприятий должен иметь возможность остановить прием новых регистраций на странице или возобновить его.</w:t>
      </w:r>
    </w:p>
    <w:p w14:paraId="19971552" w14:textId="77777777" w:rsidR="00630A7E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7381A">
        <w:rPr>
          <w:rFonts w:ascii="Times New Roman" w:hAnsi="Times New Roman" w:cs="Times New Roman"/>
        </w:rPr>
        <w:t>Организатор мероприятия должен иметь возможность скачать отчет в формате xlsx, содержащий:</w:t>
      </w:r>
    </w:p>
    <w:p w14:paraId="53BFE41A" w14:textId="77777777" w:rsidR="00630A7E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hAnsi="Times New Roman" w:cs="Times New Roman"/>
        </w:rPr>
        <w:t xml:space="preserve">- </w:t>
      </w:r>
      <w:r w:rsidR="0087381A" w:rsidRPr="00630A7E">
        <w:rPr>
          <w:rFonts w:ascii="Times New Roman" w:eastAsia="NSimSun" w:hAnsi="Times New Roman" w:cs="Times New Roman"/>
          <w:kern w:val="2"/>
          <w:lang w:eastAsia="zh-CN" w:bidi="hi-IN"/>
        </w:rPr>
        <w:t>количество присутствовавших Зрителей трансляции;</w:t>
      </w:r>
    </w:p>
    <w:p w14:paraId="0AC778BC" w14:textId="12ED15E7" w:rsidR="0087381A" w:rsidRPr="0087381A" w:rsidRDefault="00630A7E" w:rsidP="00F967AE">
      <w:pPr>
        <w:pStyle w:val="a3"/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- </w:t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 xml:space="preserve">всю информацию из п. </w:t>
      </w:r>
      <w:r w:rsidR="0087381A" w:rsidRPr="0087381A">
        <w:rPr>
          <w:rFonts w:ascii="Liberation Serif" w:eastAsia="NSimSun" w:hAnsi="Liberation Serif" w:cs="Arial"/>
          <w:kern w:val="2"/>
          <w:lang w:eastAsia="zh-CN" w:bidi="hi-IN"/>
        </w:rPr>
        <w:fldChar w:fldCharType="begin"/>
      </w:r>
      <w:r w:rsidR="0087381A" w:rsidRPr="0087381A">
        <w:rPr>
          <w:rFonts w:ascii="Liberation Serif" w:eastAsia="NSimSun" w:hAnsi="Liberation Serif" w:cs="Arial"/>
          <w:kern w:val="2"/>
          <w:lang w:eastAsia="zh-CN" w:bidi="hi-IN"/>
        </w:rPr>
        <w:instrText xml:space="preserve"> REF _Ref166810208 \r \r \h </w:instrText>
      </w:r>
      <w:r w:rsidR="00F967AE">
        <w:rPr>
          <w:rFonts w:ascii="Liberation Serif" w:eastAsia="NSimSun" w:hAnsi="Liberation Serif" w:cs="Arial"/>
          <w:kern w:val="2"/>
          <w:lang w:eastAsia="zh-CN" w:bidi="hi-IN"/>
        </w:rPr>
        <w:instrText xml:space="preserve"> \* MERGEFORMAT </w:instrText>
      </w:r>
      <w:r w:rsidR="0087381A" w:rsidRPr="0087381A">
        <w:rPr>
          <w:rFonts w:ascii="Liberation Serif" w:eastAsia="NSimSun" w:hAnsi="Liberation Serif" w:cs="Arial"/>
          <w:kern w:val="2"/>
          <w:lang w:eastAsia="zh-CN" w:bidi="hi-IN"/>
        </w:rPr>
      </w:r>
      <w:r w:rsidR="0087381A" w:rsidRPr="0087381A">
        <w:rPr>
          <w:rFonts w:ascii="Liberation Serif" w:eastAsia="NSimSun" w:hAnsi="Liberation Serif" w:cs="Arial"/>
          <w:kern w:val="2"/>
          <w:lang w:eastAsia="zh-CN" w:bidi="hi-IN"/>
        </w:rPr>
        <w:fldChar w:fldCharType="separate"/>
      </w:r>
      <w:r w:rsidR="0087381A" w:rsidRPr="0087381A">
        <w:rPr>
          <w:rFonts w:ascii="Liberation Serif" w:eastAsia="NSimSun" w:hAnsi="Liberation Serif" w:cs="Arial"/>
          <w:kern w:val="2"/>
          <w:lang w:eastAsia="zh-CN" w:bidi="hi-IN"/>
        </w:rPr>
        <w:t>5.2.2</w:t>
      </w:r>
      <w:r w:rsidR="0087381A" w:rsidRPr="0087381A">
        <w:rPr>
          <w:rFonts w:ascii="Liberation Serif" w:eastAsia="NSimSun" w:hAnsi="Liberation Serif" w:cs="Arial"/>
          <w:kern w:val="2"/>
          <w:lang w:eastAsia="zh-CN" w:bidi="hi-IN"/>
        </w:rPr>
        <w:fldChar w:fldCharType="end"/>
      </w:r>
      <w:r w:rsidR="0087381A" w:rsidRPr="0087381A">
        <w:rPr>
          <w:rFonts w:ascii="Times New Roman" w:eastAsia="NSimSun" w:hAnsi="Times New Roman" w:cs="Times New Roman"/>
          <w:kern w:val="2"/>
          <w:lang w:eastAsia="zh-CN" w:bidi="hi-IN"/>
        </w:rPr>
        <w:t>;</w:t>
      </w:r>
    </w:p>
    <w:p w14:paraId="216F8437" w14:textId="77777777" w:rsidR="0087381A" w:rsidRPr="0087381A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7381A">
        <w:rPr>
          <w:rFonts w:ascii="Times New Roman" w:hAnsi="Times New Roman" w:cs="Times New Roman"/>
        </w:rPr>
        <w:t>Организатор мероприятия должен иметь возможность скачать отчет в формате xlsx, содержащий все сообщения из чата Зала для трансляции.</w:t>
      </w:r>
    </w:p>
    <w:p w14:paraId="5A24EFFB" w14:textId="48958882" w:rsidR="0088719E" w:rsidRPr="00CA30F9" w:rsidRDefault="0087381A" w:rsidP="00F967AE">
      <w:pPr>
        <w:pStyle w:val="a3"/>
        <w:numPr>
          <w:ilvl w:val="3"/>
          <w:numId w:val="40"/>
        </w:numPr>
        <w:tabs>
          <w:tab w:val="left" w:pos="567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87381A">
        <w:rPr>
          <w:rFonts w:ascii="Times New Roman" w:hAnsi="Times New Roman" w:cs="Times New Roman"/>
        </w:rPr>
        <w:t xml:space="preserve">Организатор мероприятия должен иметь возможность скачать отчет в формате xlsx, содержащий все вопросы, заданные Зрителями трансляции в специальном разделе Программы для ЭВМ. </w:t>
      </w:r>
    </w:p>
    <w:sectPr w:rsidR="0088719E" w:rsidRPr="00CA30F9" w:rsidSect="00526DAF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00882" w14:textId="77777777" w:rsidR="00460496" w:rsidRDefault="00460496" w:rsidP="00750217">
      <w:pPr>
        <w:spacing w:after="0" w:line="240" w:lineRule="auto"/>
      </w:pPr>
      <w:r>
        <w:separator/>
      </w:r>
    </w:p>
  </w:endnote>
  <w:endnote w:type="continuationSeparator" w:id="0">
    <w:p w14:paraId="4E2966D5" w14:textId="77777777" w:rsidR="00460496" w:rsidRDefault="00460496" w:rsidP="00750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2FA46" w14:textId="77777777" w:rsidR="00460496" w:rsidRDefault="00460496" w:rsidP="00750217">
      <w:pPr>
        <w:spacing w:after="0" w:line="240" w:lineRule="auto"/>
      </w:pPr>
      <w:r>
        <w:separator/>
      </w:r>
    </w:p>
  </w:footnote>
  <w:footnote w:type="continuationSeparator" w:id="0">
    <w:p w14:paraId="029D50FE" w14:textId="77777777" w:rsidR="00460496" w:rsidRDefault="00460496" w:rsidP="00750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0A24"/>
    <w:multiLevelType w:val="multilevel"/>
    <w:tmpl w:val="D116D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0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9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76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  <w:b/>
      </w:rPr>
    </w:lvl>
  </w:abstractNum>
  <w:abstractNum w:abstractNumId="1" w15:restartNumberingAfterBreak="0">
    <w:nsid w:val="06EC479A"/>
    <w:multiLevelType w:val="multilevel"/>
    <w:tmpl w:val="79540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676047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5A4270"/>
    <w:multiLevelType w:val="hybridMultilevel"/>
    <w:tmpl w:val="19400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554A6"/>
    <w:multiLevelType w:val="hybridMultilevel"/>
    <w:tmpl w:val="6CEE47E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BC24971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D9370ED"/>
    <w:multiLevelType w:val="multilevel"/>
    <w:tmpl w:val="0E402A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0F475C46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FA4357B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11B7200"/>
    <w:multiLevelType w:val="multilevel"/>
    <w:tmpl w:val="0E402A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1BA13655"/>
    <w:multiLevelType w:val="multilevel"/>
    <w:tmpl w:val="42E019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1A1413"/>
    <w:multiLevelType w:val="hybridMultilevel"/>
    <w:tmpl w:val="C59C6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F2284"/>
    <w:multiLevelType w:val="hybridMultilevel"/>
    <w:tmpl w:val="AA60D3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B0F1C79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B267D4A"/>
    <w:multiLevelType w:val="hybridMultilevel"/>
    <w:tmpl w:val="93F0E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D5253"/>
    <w:multiLevelType w:val="multilevel"/>
    <w:tmpl w:val="11D474C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986572"/>
    <w:multiLevelType w:val="multilevel"/>
    <w:tmpl w:val="DB6C77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23A0A2F"/>
    <w:multiLevelType w:val="multilevel"/>
    <w:tmpl w:val="B31A7C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3E91F8E"/>
    <w:multiLevelType w:val="hybridMultilevel"/>
    <w:tmpl w:val="73A04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7B6FDF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AAE5A75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F294A28"/>
    <w:multiLevelType w:val="multilevel"/>
    <w:tmpl w:val="0E402A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425879B0"/>
    <w:multiLevelType w:val="hybridMultilevel"/>
    <w:tmpl w:val="62A0302E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51F723E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68644D7"/>
    <w:multiLevelType w:val="multilevel"/>
    <w:tmpl w:val="79540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8E704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A5B4D85"/>
    <w:multiLevelType w:val="multilevel"/>
    <w:tmpl w:val="A5F88A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A846A74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41B49E3"/>
    <w:multiLevelType w:val="hybridMultilevel"/>
    <w:tmpl w:val="A3E04F1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C02F5C"/>
    <w:multiLevelType w:val="multilevel"/>
    <w:tmpl w:val="235E51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9B96653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E093E8E"/>
    <w:multiLevelType w:val="multilevel"/>
    <w:tmpl w:val="FAD42AB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E327EC2"/>
    <w:multiLevelType w:val="multilevel"/>
    <w:tmpl w:val="3588184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0BD0D69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18B6F6C"/>
    <w:multiLevelType w:val="hybridMultilevel"/>
    <w:tmpl w:val="83283A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D030E7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40F5844"/>
    <w:multiLevelType w:val="hybridMultilevel"/>
    <w:tmpl w:val="CE367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43510A"/>
    <w:multiLevelType w:val="multilevel"/>
    <w:tmpl w:val="87761B3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95658C3"/>
    <w:multiLevelType w:val="hybridMultilevel"/>
    <w:tmpl w:val="DE10B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C63DA3"/>
    <w:multiLevelType w:val="hybridMultilevel"/>
    <w:tmpl w:val="BB3E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02B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4B814D4"/>
    <w:multiLevelType w:val="hybridMultilevel"/>
    <w:tmpl w:val="9F5283E4"/>
    <w:lvl w:ilvl="0" w:tplc="0419000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02" w:hanging="360"/>
      </w:pPr>
      <w:rPr>
        <w:rFonts w:ascii="Wingdings" w:hAnsi="Wingdings" w:hint="default"/>
      </w:rPr>
    </w:lvl>
  </w:abstractNum>
  <w:abstractNum w:abstractNumId="42" w15:restartNumberingAfterBreak="0">
    <w:nsid w:val="75187C06"/>
    <w:multiLevelType w:val="hybridMultilevel"/>
    <w:tmpl w:val="8C04D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B309EA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98D67EC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B81509C"/>
    <w:multiLevelType w:val="multilevel"/>
    <w:tmpl w:val="5E7E8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CA64506"/>
    <w:multiLevelType w:val="multilevel"/>
    <w:tmpl w:val="8D04367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FAE7F63"/>
    <w:multiLevelType w:val="hybridMultilevel"/>
    <w:tmpl w:val="9260E96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FE95D09"/>
    <w:multiLevelType w:val="multilevel"/>
    <w:tmpl w:val="C8E80B3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3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20" w:hanging="363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907" w:hanging="283"/>
      </w:pPr>
      <w:rPr>
        <w:rFonts w:ascii="Symbol" w:hAnsi="Symbol"/>
        <w:color w:val="auto"/>
      </w:rPr>
    </w:lvl>
    <w:lvl w:ilvl="3">
      <w:start w:val="1"/>
      <w:numFmt w:val="bullet"/>
      <w:suff w:val="space"/>
      <w:lvlText w:val=""/>
      <w:lvlJc w:val="left"/>
      <w:pPr>
        <w:tabs>
          <w:tab w:val="num" w:pos="0"/>
        </w:tabs>
        <w:ind w:left="851" w:firstLine="0"/>
      </w:pPr>
      <w:rPr>
        <w:rFonts w:ascii="Symbol" w:hAnsi="Symbol" w:cs="Symbol" w:hint="default"/>
        <w:color w:val="auto"/>
      </w:rPr>
    </w:lvl>
    <w:lvl w:ilvl="4">
      <w:start w:val="1"/>
      <w:numFmt w:val="bullet"/>
      <w:suff w:val="space"/>
      <w:lvlText w:val=""/>
      <w:lvlJc w:val="left"/>
      <w:pPr>
        <w:tabs>
          <w:tab w:val="num" w:pos="0"/>
        </w:tabs>
        <w:ind w:left="1134" w:firstLine="0"/>
      </w:pPr>
      <w:rPr>
        <w:rFonts w:ascii="Symbol" w:hAnsi="Symbol" w:cs="Symbol" w:hint="default"/>
        <w:color w:val="auto"/>
      </w:rPr>
    </w:lvl>
    <w:lvl w:ilvl="5">
      <w:start w:val="1"/>
      <w:numFmt w:val="bullet"/>
      <w:suff w:val="space"/>
      <w:lvlText w:val=""/>
      <w:lvlJc w:val="left"/>
      <w:pPr>
        <w:tabs>
          <w:tab w:val="num" w:pos="0"/>
        </w:tabs>
        <w:ind w:left="1361" w:firstLine="0"/>
      </w:pPr>
      <w:rPr>
        <w:rFonts w:ascii="Symbol" w:hAnsi="Symbol" w:cs="Symbol" w:hint="default"/>
        <w:color w:val="auto"/>
      </w:rPr>
    </w:lvl>
    <w:lvl w:ilvl="6">
      <w:start w:val="1"/>
      <w:numFmt w:val="decimal"/>
      <w:suff w:val="space"/>
      <w:lvlText w:val="%7."/>
      <w:lvlJc w:val="left"/>
      <w:pPr>
        <w:tabs>
          <w:tab w:val="num" w:pos="0"/>
        </w:tabs>
        <w:ind w:left="2350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0"/>
        </w:tabs>
        <w:ind w:left="2710" w:hanging="360"/>
      </w:pPr>
    </w:lvl>
    <w:lvl w:ilvl="8">
      <w:start w:val="1"/>
      <w:numFmt w:val="lowerRoman"/>
      <w:suff w:val="space"/>
      <w:lvlText w:val="%9."/>
      <w:lvlJc w:val="left"/>
      <w:pPr>
        <w:tabs>
          <w:tab w:val="num" w:pos="0"/>
        </w:tabs>
        <w:ind w:left="3070" w:hanging="360"/>
      </w:pPr>
    </w:lvl>
  </w:abstractNum>
  <w:num w:numId="1" w16cid:durableId="297758925">
    <w:abstractNumId w:val="24"/>
  </w:num>
  <w:num w:numId="2" w16cid:durableId="1644046230">
    <w:abstractNumId w:val="41"/>
  </w:num>
  <w:num w:numId="3" w16cid:durableId="1455903106">
    <w:abstractNumId w:val="40"/>
  </w:num>
  <w:num w:numId="4" w16cid:durableId="1251475485">
    <w:abstractNumId w:val="6"/>
  </w:num>
  <w:num w:numId="5" w16cid:durableId="1686252974">
    <w:abstractNumId w:val="25"/>
  </w:num>
  <w:num w:numId="6" w16cid:durableId="722412927">
    <w:abstractNumId w:val="21"/>
  </w:num>
  <w:num w:numId="7" w16cid:durableId="1338272410">
    <w:abstractNumId w:val="9"/>
  </w:num>
  <w:num w:numId="8" w16cid:durableId="1986351292">
    <w:abstractNumId w:val="4"/>
  </w:num>
  <w:num w:numId="9" w16cid:durableId="148835744">
    <w:abstractNumId w:val="34"/>
  </w:num>
  <w:num w:numId="10" w16cid:durableId="1836338217">
    <w:abstractNumId w:val="3"/>
  </w:num>
  <w:num w:numId="11" w16cid:durableId="1269115574">
    <w:abstractNumId w:val="42"/>
  </w:num>
  <w:num w:numId="12" w16cid:durableId="1603146723">
    <w:abstractNumId w:val="12"/>
  </w:num>
  <w:num w:numId="13" w16cid:durableId="927154680">
    <w:abstractNumId w:val="18"/>
  </w:num>
  <w:num w:numId="14" w16cid:durableId="1032027909">
    <w:abstractNumId w:val="38"/>
  </w:num>
  <w:num w:numId="15" w16cid:durableId="1960800614">
    <w:abstractNumId w:val="14"/>
  </w:num>
  <w:num w:numId="16" w16cid:durableId="2133748646">
    <w:abstractNumId w:val="36"/>
  </w:num>
  <w:num w:numId="17" w16cid:durableId="15430485">
    <w:abstractNumId w:val="39"/>
  </w:num>
  <w:num w:numId="18" w16cid:durableId="870268536">
    <w:abstractNumId w:val="44"/>
  </w:num>
  <w:num w:numId="19" w16cid:durableId="1324316997">
    <w:abstractNumId w:val="19"/>
  </w:num>
  <w:num w:numId="20" w16cid:durableId="1621885331">
    <w:abstractNumId w:val="23"/>
  </w:num>
  <w:num w:numId="21" w16cid:durableId="1887447610">
    <w:abstractNumId w:val="7"/>
  </w:num>
  <w:num w:numId="22" w16cid:durableId="1800298509">
    <w:abstractNumId w:val="2"/>
  </w:num>
  <w:num w:numId="23" w16cid:durableId="1827816774">
    <w:abstractNumId w:val="5"/>
  </w:num>
  <w:num w:numId="24" w16cid:durableId="646325014">
    <w:abstractNumId w:val="43"/>
  </w:num>
  <w:num w:numId="25" w16cid:durableId="505485197">
    <w:abstractNumId w:val="13"/>
  </w:num>
  <w:num w:numId="26" w16cid:durableId="536968550">
    <w:abstractNumId w:val="30"/>
  </w:num>
  <w:num w:numId="27" w16cid:durableId="784691112">
    <w:abstractNumId w:val="8"/>
  </w:num>
  <w:num w:numId="28" w16cid:durableId="1842701782">
    <w:abstractNumId w:val="20"/>
  </w:num>
  <w:num w:numId="29" w16cid:durableId="1115557158">
    <w:abstractNumId w:val="27"/>
  </w:num>
  <w:num w:numId="30" w16cid:durableId="1980841973">
    <w:abstractNumId w:val="35"/>
  </w:num>
  <w:num w:numId="31" w16cid:durableId="347872794">
    <w:abstractNumId w:val="33"/>
  </w:num>
  <w:num w:numId="32" w16cid:durableId="1657762127">
    <w:abstractNumId w:val="11"/>
  </w:num>
  <w:num w:numId="33" w16cid:durableId="24716041">
    <w:abstractNumId w:val="45"/>
  </w:num>
  <w:num w:numId="34" w16cid:durableId="700477362">
    <w:abstractNumId w:val="10"/>
  </w:num>
  <w:num w:numId="35" w16cid:durableId="583222302">
    <w:abstractNumId w:val="1"/>
  </w:num>
  <w:num w:numId="36" w16cid:durableId="933854996">
    <w:abstractNumId w:val="0"/>
  </w:num>
  <w:num w:numId="37" w16cid:durableId="1579247497">
    <w:abstractNumId w:val="16"/>
  </w:num>
  <w:num w:numId="38" w16cid:durableId="1272667555">
    <w:abstractNumId w:val="47"/>
  </w:num>
  <w:num w:numId="39" w16cid:durableId="1823231420">
    <w:abstractNumId w:val="17"/>
  </w:num>
  <w:num w:numId="40" w16cid:durableId="27722880">
    <w:abstractNumId w:val="48"/>
  </w:num>
  <w:num w:numId="41" w16cid:durableId="1296329731">
    <w:abstractNumId w:val="37"/>
  </w:num>
  <w:num w:numId="42" w16cid:durableId="1153251935">
    <w:abstractNumId w:val="46"/>
  </w:num>
  <w:num w:numId="43" w16cid:durableId="61607325">
    <w:abstractNumId w:val="29"/>
  </w:num>
  <w:num w:numId="44" w16cid:durableId="1522551398">
    <w:abstractNumId w:val="15"/>
  </w:num>
  <w:num w:numId="45" w16cid:durableId="478612816">
    <w:abstractNumId w:val="31"/>
  </w:num>
  <w:num w:numId="46" w16cid:durableId="1927373906">
    <w:abstractNumId w:val="32"/>
  </w:num>
  <w:num w:numId="47" w16cid:durableId="1748917198">
    <w:abstractNumId w:val="22"/>
  </w:num>
  <w:num w:numId="48" w16cid:durableId="636446985">
    <w:abstractNumId w:val="26"/>
  </w:num>
  <w:num w:numId="49" w16cid:durableId="33666011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3B"/>
    <w:rsid w:val="00016CF1"/>
    <w:rsid w:val="0003355A"/>
    <w:rsid w:val="00064C45"/>
    <w:rsid w:val="0006613E"/>
    <w:rsid w:val="000667AF"/>
    <w:rsid w:val="0007318B"/>
    <w:rsid w:val="00073A72"/>
    <w:rsid w:val="00073B61"/>
    <w:rsid w:val="000B033E"/>
    <w:rsid w:val="000F477A"/>
    <w:rsid w:val="000F6EC2"/>
    <w:rsid w:val="00101087"/>
    <w:rsid w:val="00110D55"/>
    <w:rsid w:val="00112263"/>
    <w:rsid w:val="0012150D"/>
    <w:rsid w:val="001223EA"/>
    <w:rsid w:val="00131694"/>
    <w:rsid w:val="00141E14"/>
    <w:rsid w:val="00173869"/>
    <w:rsid w:val="001815DF"/>
    <w:rsid w:val="0018748C"/>
    <w:rsid w:val="001B211C"/>
    <w:rsid w:val="001C5D73"/>
    <w:rsid w:val="001D45E4"/>
    <w:rsid w:val="001D51C8"/>
    <w:rsid w:val="001F2340"/>
    <w:rsid w:val="001F3380"/>
    <w:rsid w:val="00206FC7"/>
    <w:rsid w:val="00250EB9"/>
    <w:rsid w:val="0025723C"/>
    <w:rsid w:val="0026655D"/>
    <w:rsid w:val="00284520"/>
    <w:rsid w:val="00291AA2"/>
    <w:rsid w:val="002A09E3"/>
    <w:rsid w:val="002A79FC"/>
    <w:rsid w:val="002B0DC7"/>
    <w:rsid w:val="002B1CD9"/>
    <w:rsid w:val="002D2D50"/>
    <w:rsid w:val="002E7B8C"/>
    <w:rsid w:val="002F4A3B"/>
    <w:rsid w:val="003049C6"/>
    <w:rsid w:val="00306A3A"/>
    <w:rsid w:val="003132CD"/>
    <w:rsid w:val="003212CE"/>
    <w:rsid w:val="003314A5"/>
    <w:rsid w:val="00363F12"/>
    <w:rsid w:val="0038767F"/>
    <w:rsid w:val="003A3FB0"/>
    <w:rsid w:val="003B37EB"/>
    <w:rsid w:val="003C0764"/>
    <w:rsid w:val="003C11DC"/>
    <w:rsid w:val="00416208"/>
    <w:rsid w:val="004319C8"/>
    <w:rsid w:val="00435CC6"/>
    <w:rsid w:val="004442E1"/>
    <w:rsid w:val="00457356"/>
    <w:rsid w:val="00460496"/>
    <w:rsid w:val="0048179E"/>
    <w:rsid w:val="00494AF1"/>
    <w:rsid w:val="004A69EA"/>
    <w:rsid w:val="004B7394"/>
    <w:rsid w:val="004C3332"/>
    <w:rsid w:val="004F2C97"/>
    <w:rsid w:val="004F5DD9"/>
    <w:rsid w:val="005007A7"/>
    <w:rsid w:val="0051798F"/>
    <w:rsid w:val="00526DAF"/>
    <w:rsid w:val="0053419B"/>
    <w:rsid w:val="00534CAF"/>
    <w:rsid w:val="005454D9"/>
    <w:rsid w:val="00547B9B"/>
    <w:rsid w:val="0055320B"/>
    <w:rsid w:val="005735AB"/>
    <w:rsid w:val="00587470"/>
    <w:rsid w:val="00592B48"/>
    <w:rsid w:val="005933AA"/>
    <w:rsid w:val="005A3539"/>
    <w:rsid w:val="005B096A"/>
    <w:rsid w:val="005B1DD6"/>
    <w:rsid w:val="005C1128"/>
    <w:rsid w:val="005C1CB9"/>
    <w:rsid w:val="005C635C"/>
    <w:rsid w:val="005D4603"/>
    <w:rsid w:val="00605727"/>
    <w:rsid w:val="00615B85"/>
    <w:rsid w:val="00630A7E"/>
    <w:rsid w:val="00636A14"/>
    <w:rsid w:val="00656434"/>
    <w:rsid w:val="00667217"/>
    <w:rsid w:val="00667BAE"/>
    <w:rsid w:val="00692B95"/>
    <w:rsid w:val="006A7604"/>
    <w:rsid w:val="006B217C"/>
    <w:rsid w:val="006B639A"/>
    <w:rsid w:val="006C2613"/>
    <w:rsid w:val="006D4F6D"/>
    <w:rsid w:val="00712552"/>
    <w:rsid w:val="00714D1E"/>
    <w:rsid w:val="00724767"/>
    <w:rsid w:val="0072650F"/>
    <w:rsid w:val="007268CE"/>
    <w:rsid w:val="007442BC"/>
    <w:rsid w:val="00750217"/>
    <w:rsid w:val="00761693"/>
    <w:rsid w:val="007630B2"/>
    <w:rsid w:val="007640BF"/>
    <w:rsid w:val="0077746B"/>
    <w:rsid w:val="007A0544"/>
    <w:rsid w:val="007A3DCD"/>
    <w:rsid w:val="007D0FEE"/>
    <w:rsid w:val="007E0E38"/>
    <w:rsid w:val="00817C89"/>
    <w:rsid w:val="008511E3"/>
    <w:rsid w:val="00864F1A"/>
    <w:rsid w:val="0087381A"/>
    <w:rsid w:val="00881DCE"/>
    <w:rsid w:val="008840FB"/>
    <w:rsid w:val="0088719E"/>
    <w:rsid w:val="008908A2"/>
    <w:rsid w:val="008926EC"/>
    <w:rsid w:val="00896F34"/>
    <w:rsid w:val="008A1F5F"/>
    <w:rsid w:val="008B53EE"/>
    <w:rsid w:val="008C1730"/>
    <w:rsid w:val="008F730F"/>
    <w:rsid w:val="00911179"/>
    <w:rsid w:val="0093235A"/>
    <w:rsid w:val="00942807"/>
    <w:rsid w:val="00944064"/>
    <w:rsid w:val="00947669"/>
    <w:rsid w:val="0095450A"/>
    <w:rsid w:val="0095795E"/>
    <w:rsid w:val="00995C02"/>
    <w:rsid w:val="009B5435"/>
    <w:rsid w:val="009C02E3"/>
    <w:rsid w:val="009C02F1"/>
    <w:rsid w:val="009C73F0"/>
    <w:rsid w:val="009D4202"/>
    <w:rsid w:val="009D4471"/>
    <w:rsid w:val="009F6FB3"/>
    <w:rsid w:val="00A139A6"/>
    <w:rsid w:val="00A406B2"/>
    <w:rsid w:val="00A41159"/>
    <w:rsid w:val="00A4251F"/>
    <w:rsid w:val="00A4569C"/>
    <w:rsid w:val="00A56E32"/>
    <w:rsid w:val="00A60A67"/>
    <w:rsid w:val="00A82396"/>
    <w:rsid w:val="00A9312C"/>
    <w:rsid w:val="00AB1956"/>
    <w:rsid w:val="00AB230A"/>
    <w:rsid w:val="00AC7EF6"/>
    <w:rsid w:val="00AE4861"/>
    <w:rsid w:val="00AF52AB"/>
    <w:rsid w:val="00B2079E"/>
    <w:rsid w:val="00B5099F"/>
    <w:rsid w:val="00B53B72"/>
    <w:rsid w:val="00B80718"/>
    <w:rsid w:val="00B90690"/>
    <w:rsid w:val="00BA45D1"/>
    <w:rsid w:val="00BD2C4A"/>
    <w:rsid w:val="00BE4294"/>
    <w:rsid w:val="00BF4B92"/>
    <w:rsid w:val="00C01155"/>
    <w:rsid w:val="00C117C3"/>
    <w:rsid w:val="00C174C5"/>
    <w:rsid w:val="00C236F6"/>
    <w:rsid w:val="00C2749D"/>
    <w:rsid w:val="00C30871"/>
    <w:rsid w:val="00C326AC"/>
    <w:rsid w:val="00C46306"/>
    <w:rsid w:val="00C5529B"/>
    <w:rsid w:val="00C77462"/>
    <w:rsid w:val="00C8539C"/>
    <w:rsid w:val="00C875C0"/>
    <w:rsid w:val="00CA30F9"/>
    <w:rsid w:val="00CA74DA"/>
    <w:rsid w:val="00CB5A75"/>
    <w:rsid w:val="00CE2E01"/>
    <w:rsid w:val="00CF076A"/>
    <w:rsid w:val="00CF0BA0"/>
    <w:rsid w:val="00CF48A5"/>
    <w:rsid w:val="00D134BB"/>
    <w:rsid w:val="00D1361D"/>
    <w:rsid w:val="00D16BA0"/>
    <w:rsid w:val="00D23364"/>
    <w:rsid w:val="00D45AE5"/>
    <w:rsid w:val="00D549C9"/>
    <w:rsid w:val="00D5625E"/>
    <w:rsid w:val="00D56544"/>
    <w:rsid w:val="00D63B66"/>
    <w:rsid w:val="00DA0106"/>
    <w:rsid w:val="00DA29F7"/>
    <w:rsid w:val="00DC222B"/>
    <w:rsid w:val="00DD06B3"/>
    <w:rsid w:val="00DE3E6F"/>
    <w:rsid w:val="00DF0D6C"/>
    <w:rsid w:val="00DF15CE"/>
    <w:rsid w:val="00E011E9"/>
    <w:rsid w:val="00E02ED5"/>
    <w:rsid w:val="00E126E1"/>
    <w:rsid w:val="00E149BA"/>
    <w:rsid w:val="00E459B7"/>
    <w:rsid w:val="00E55067"/>
    <w:rsid w:val="00E6762E"/>
    <w:rsid w:val="00E7642D"/>
    <w:rsid w:val="00E77E00"/>
    <w:rsid w:val="00E8273F"/>
    <w:rsid w:val="00E878F2"/>
    <w:rsid w:val="00EC5EFF"/>
    <w:rsid w:val="00EC7B55"/>
    <w:rsid w:val="00ED00C9"/>
    <w:rsid w:val="00ED2F4A"/>
    <w:rsid w:val="00EE1E90"/>
    <w:rsid w:val="00EF45C1"/>
    <w:rsid w:val="00EF5C3C"/>
    <w:rsid w:val="00F02E9F"/>
    <w:rsid w:val="00F342B5"/>
    <w:rsid w:val="00F42673"/>
    <w:rsid w:val="00F5519B"/>
    <w:rsid w:val="00F5796C"/>
    <w:rsid w:val="00F61311"/>
    <w:rsid w:val="00F80ED2"/>
    <w:rsid w:val="00F86D96"/>
    <w:rsid w:val="00F967AE"/>
    <w:rsid w:val="00FA5138"/>
    <w:rsid w:val="00FA7EFF"/>
    <w:rsid w:val="00FC67D3"/>
    <w:rsid w:val="00FD6807"/>
    <w:rsid w:val="00FF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D39B"/>
  <w15:docId w15:val="{92C436A9-1D4D-441E-8FAE-258B0FC5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Абзац нумерованного списка,ТЗОТ Текст 2 уровня. Без оглавления,Table-Normal,RSHB_Table-Normal,Num Bullet 1,Подпись рисунка,Маркированный список_уровень1,Список нумерованный цифры,UL"/>
    <w:basedOn w:val="a"/>
    <w:link w:val="a4"/>
    <w:uiPriority w:val="34"/>
    <w:qFormat/>
    <w:rsid w:val="00A9312C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Абзац нумерованного списка Знак,ТЗОТ Текст 2 уровня. Без оглавления Знак,Table-Normal Знак,RSHB_Table-Normal Знак,Num Bullet 1 Знак,Подпись рисунка Знак"/>
    <w:link w:val="a3"/>
    <w:uiPriority w:val="34"/>
    <w:qFormat/>
    <w:rsid w:val="00A9312C"/>
  </w:style>
  <w:style w:type="character" w:styleId="a5">
    <w:name w:val="annotation reference"/>
    <w:basedOn w:val="a0"/>
    <w:uiPriority w:val="99"/>
    <w:semiHidden/>
    <w:unhideWhenUsed/>
    <w:rsid w:val="00A9312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9312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9312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93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312C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714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A60A67"/>
    <w:rPr>
      <w:color w:val="808080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D45AE5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D45AE5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547B9B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750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50217"/>
  </w:style>
  <w:style w:type="paragraph" w:styleId="af1">
    <w:name w:val="footer"/>
    <w:basedOn w:val="a"/>
    <w:link w:val="af2"/>
    <w:uiPriority w:val="99"/>
    <w:unhideWhenUsed/>
    <w:rsid w:val="00750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50217"/>
  </w:style>
  <w:style w:type="paragraph" w:styleId="af3">
    <w:name w:val="footnote text"/>
    <w:basedOn w:val="a"/>
    <w:link w:val="af4"/>
    <w:uiPriority w:val="99"/>
    <w:semiHidden/>
    <w:unhideWhenUsed/>
    <w:rsid w:val="00173869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173869"/>
    <w:rPr>
      <w:sz w:val="20"/>
      <w:szCs w:val="20"/>
    </w:rPr>
  </w:style>
  <w:style w:type="character" w:styleId="af5">
    <w:name w:val="footnote reference"/>
    <w:rsid w:val="001738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EE74F-64D5-4A80-9BAC-D14AD8AA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22</Pages>
  <Words>10704</Words>
  <Characters>61016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Шехтман Иван Леонидович</dc:creator>
  <cp:keywords/>
  <dc:description/>
  <cp:lastModifiedBy>Сингх Ангелина Джарнаиловна</cp:lastModifiedBy>
  <cp:revision>14</cp:revision>
  <dcterms:created xsi:type="dcterms:W3CDTF">2026-07-22T10:39:00Z</dcterms:created>
  <dcterms:modified xsi:type="dcterms:W3CDTF">2026-07-22T14:13:00Z</dcterms:modified>
</cp:coreProperties>
</file>