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063F5" w14:textId="2F8C60D8" w:rsidR="00E968CA" w:rsidRPr="008D4F08" w:rsidRDefault="00254ECF" w:rsidP="008D4F08">
      <w:pPr>
        <w:jc w:val="center"/>
        <w:rPr>
          <w:b/>
          <w:bCs/>
        </w:rPr>
      </w:pPr>
      <w:r w:rsidRPr="008D4F08">
        <w:rPr>
          <w:b/>
          <w:bCs/>
        </w:rPr>
        <w:t>Договор № _______</w:t>
      </w:r>
    </w:p>
    <w:p w14:paraId="376C0F8B" w14:textId="610019EB" w:rsidR="00254ECF" w:rsidRPr="008D4F08" w:rsidRDefault="00254ECF" w:rsidP="008D4F08">
      <w:pPr>
        <w:jc w:val="center"/>
        <w:rPr>
          <w:b/>
          <w:bCs/>
        </w:rPr>
      </w:pPr>
      <w:r w:rsidRPr="008D4F08">
        <w:rPr>
          <w:b/>
          <w:bCs/>
        </w:rPr>
        <w:t xml:space="preserve">на </w:t>
      </w:r>
      <w:r w:rsidR="0029456F" w:rsidRPr="0029456F">
        <w:rPr>
          <w:b/>
          <w:bCs/>
        </w:rPr>
        <w:t>оказание услуг по заправке жидким и газообразным гелием магнитно-резонансного томографа Toshiba Exelart Vantage Atlas-X</w:t>
      </w:r>
    </w:p>
    <w:p w14:paraId="57D1825F" w14:textId="4F659BEE" w:rsidR="00254ECF" w:rsidRDefault="00A85999" w:rsidP="00A85999">
      <w:r>
        <w:t xml:space="preserve">город Мурманск </w:t>
      </w:r>
      <w:r w:rsidR="00172A35">
        <w:t xml:space="preserve">                                                                         </w:t>
      </w:r>
      <w:r w:rsidR="0029456F">
        <w:t xml:space="preserve">                </w:t>
      </w:r>
      <w:r w:rsidR="00172A35">
        <w:t xml:space="preserve">      </w:t>
      </w:r>
      <w:r>
        <w:t>«</w:t>
      </w:r>
      <w:r w:rsidR="00172A35">
        <w:t>___» _______ 20 ___ год</w:t>
      </w:r>
    </w:p>
    <w:p w14:paraId="19DC0548" w14:textId="19D0D4BF" w:rsidR="00254ECF" w:rsidRDefault="00254ECF"/>
    <w:p w14:paraId="544A5213" w14:textId="51C10825" w:rsidR="00001999" w:rsidRPr="008D4F08" w:rsidRDefault="00001999" w:rsidP="00EC0A3B">
      <w:pPr>
        <w:pStyle w:val="ab"/>
        <w:spacing w:before="0" w:beforeAutospacing="0" w:after="0" w:afterAutospacing="0" w:line="288" w:lineRule="atLeast"/>
        <w:jc w:val="both"/>
      </w:pPr>
      <w:r w:rsidRPr="008D4F08">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в дальнейшем «Заказчик», в лице </w:t>
      </w:r>
      <w:r w:rsidR="007608C2">
        <w:t>Контрактного управляющего</w:t>
      </w:r>
      <w:r w:rsidR="003B5134">
        <w:t xml:space="preserve"> </w:t>
      </w:r>
      <w:r w:rsidR="007608C2">
        <w:t>Лукиновой Оксаны Дмитриевны</w:t>
      </w:r>
      <w:r w:rsidRPr="008D4F08">
        <w:t xml:space="preserve">, действующего на основании </w:t>
      </w:r>
      <w:r w:rsidRPr="007E658C">
        <w:t xml:space="preserve">доверенности от </w:t>
      </w:r>
      <w:r w:rsidR="00260D28" w:rsidRPr="007E658C">
        <w:t>11</w:t>
      </w:r>
      <w:r w:rsidR="003B5134" w:rsidRPr="007E658C">
        <w:t xml:space="preserve"> </w:t>
      </w:r>
      <w:r w:rsidR="00260D28" w:rsidRPr="007E658C">
        <w:t>декабря</w:t>
      </w:r>
      <w:r w:rsidR="003B5134" w:rsidRPr="007E658C">
        <w:t xml:space="preserve"> 2025 года</w:t>
      </w:r>
      <w:r w:rsidRPr="007E658C">
        <w:t xml:space="preserve"> № </w:t>
      </w:r>
      <w:r w:rsidR="00260D28" w:rsidRPr="007E658C">
        <w:t>80</w:t>
      </w:r>
      <w:r w:rsidRPr="007E658C">
        <w:t xml:space="preserve">, с одной стороны и </w:t>
      </w:r>
      <w:r w:rsidR="003B5134" w:rsidRPr="007E658C">
        <w:t>_______________________</w:t>
      </w:r>
      <w:r w:rsidRPr="007E658C">
        <w:t>, именуем</w:t>
      </w:r>
      <w:r w:rsidR="00940E3C" w:rsidRPr="007E658C">
        <w:t>__</w:t>
      </w:r>
      <w:r w:rsidRPr="007E658C">
        <w:t xml:space="preserve"> в дальнейшем «</w:t>
      </w:r>
      <w:r w:rsidR="00E2116E" w:rsidRPr="007E658C">
        <w:t>Исполнитель</w:t>
      </w:r>
      <w:r w:rsidRPr="007E658C">
        <w:t xml:space="preserve">», в лице </w:t>
      </w:r>
      <w:r w:rsidR="003B5134" w:rsidRPr="007E658C">
        <w:t>_______________________</w:t>
      </w:r>
      <w:r w:rsidRPr="007E658C">
        <w:t xml:space="preserve">, действующего на основании </w:t>
      </w:r>
      <w:r w:rsidR="003B5134" w:rsidRPr="007E658C">
        <w:t>______________</w:t>
      </w:r>
      <w:r w:rsidRPr="007E658C">
        <w:t xml:space="preserve">, с другой стороны, здесь и далее именуемые «Стороны», </w:t>
      </w:r>
      <w:r w:rsidR="00EC0A3B" w:rsidRPr="007E658C">
        <w:t xml:space="preserve">на основании пункта 4 части 1 статьи 93 Федерального закона от 05.04.2013 № 44-ФЗ «О контрактной системе </w:t>
      </w:r>
      <w:r w:rsidR="00EC0A3B">
        <w:t xml:space="preserve">в сфере закупок товаров, работ, услуг для обеспечения государственных и муниципальных нужд» </w:t>
      </w:r>
      <w:r w:rsidRPr="008D4F08">
        <w:t xml:space="preserve">заключили настоящий договор </w:t>
      </w:r>
      <w:r w:rsidR="00E2116E" w:rsidRPr="008D4F08">
        <w:t>на оказание услуг</w:t>
      </w:r>
      <w:r w:rsidRPr="008D4F08">
        <w:t xml:space="preserve"> (далее – Договор) о нижеследующем:</w:t>
      </w:r>
    </w:p>
    <w:p w14:paraId="7B7E5732" w14:textId="58D94D05" w:rsidR="00001999" w:rsidRPr="008D4F08" w:rsidRDefault="00001999" w:rsidP="008D4F08">
      <w:pPr>
        <w:spacing w:line="240" w:lineRule="auto"/>
      </w:pPr>
    </w:p>
    <w:p w14:paraId="236C9175" w14:textId="47943D0E" w:rsidR="00365F5A" w:rsidRPr="008D4F08" w:rsidRDefault="00A103D8" w:rsidP="008D4F08">
      <w:pPr>
        <w:spacing w:line="240" w:lineRule="auto"/>
        <w:jc w:val="center"/>
        <w:rPr>
          <w:b/>
          <w:bCs/>
        </w:rPr>
      </w:pPr>
      <w:r w:rsidRPr="008D4F08">
        <w:rPr>
          <w:b/>
          <w:bCs/>
        </w:rPr>
        <w:t>1. Предмет Договора</w:t>
      </w:r>
    </w:p>
    <w:p w14:paraId="1CF711F6" w14:textId="7426780F" w:rsidR="00A103D8" w:rsidRPr="008D4F08" w:rsidRDefault="00A103D8" w:rsidP="008D4F08">
      <w:pPr>
        <w:spacing w:line="240" w:lineRule="auto"/>
      </w:pPr>
      <w:r w:rsidRPr="008D4F08">
        <w:t xml:space="preserve">1.1. Предмет Договора: </w:t>
      </w:r>
      <w:r w:rsidR="0029456F" w:rsidRPr="003D366A">
        <w:rPr>
          <w:rFonts w:eastAsia="Times New Roman"/>
          <w:b/>
        </w:rPr>
        <w:t xml:space="preserve">оказание услуг по заправке жидким и газообразным гелием </w:t>
      </w:r>
      <w:r w:rsidR="007F0492" w:rsidRPr="007F0492">
        <w:rPr>
          <w:rFonts w:eastAsia="Times New Roman"/>
          <w:b/>
        </w:rPr>
        <w:t>томографа магнитно-резонансного «Toshiba Excelart Vantage Atlas-X», 2012 года выпуска</w:t>
      </w:r>
      <w:r w:rsidR="00B119AC" w:rsidRPr="008D4F08">
        <w:rPr>
          <w:color w:val="0000FF"/>
        </w:rPr>
        <w:t xml:space="preserve"> </w:t>
      </w:r>
      <w:r w:rsidR="00B119AC" w:rsidRPr="008D4F08">
        <w:t>(далее – Услуги)</w:t>
      </w:r>
      <w:r w:rsidRPr="008D4F08">
        <w:t>.</w:t>
      </w:r>
    </w:p>
    <w:p w14:paraId="3C7DB02B" w14:textId="5CD96AEB" w:rsidR="00330216" w:rsidRPr="008D4F08" w:rsidRDefault="00A103D8" w:rsidP="008D4F08">
      <w:pPr>
        <w:tabs>
          <w:tab w:val="left" w:pos="1276"/>
          <w:tab w:val="left" w:pos="1418"/>
        </w:tabs>
        <w:spacing w:line="240" w:lineRule="auto"/>
        <w:rPr>
          <w:color w:val="000000"/>
        </w:rPr>
      </w:pPr>
      <w:r w:rsidRPr="008D4F08">
        <w:t>1.2.</w:t>
      </w:r>
      <w:r w:rsidR="00B119AC" w:rsidRPr="008D4F08">
        <w:t xml:space="preserve"> </w:t>
      </w:r>
      <w:r w:rsidR="00330216" w:rsidRPr="008D4F08">
        <w:rPr>
          <w:color w:val="000000"/>
        </w:rPr>
        <w:t xml:space="preserve">Объем Услуг, периодичность их оказания, требования к качеству и результатам Услуг устанавливаются </w:t>
      </w:r>
      <w:r w:rsidR="00330216" w:rsidRPr="008D4F08">
        <w:rPr>
          <w:bCs/>
          <w:iCs/>
        </w:rPr>
        <w:t xml:space="preserve">в соответствии с </w:t>
      </w:r>
      <w:r w:rsidR="00784A47" w:rsidRPr="008D4F08">
        <w:rPr>
          <w:bCs/>
          <w:iCs/>
        </w:rPr>
        <w:t xml:space="preserve">Техническим </w:t>
      </w:r>
      <w:r w:rsidR="00330216" w:rsidRPr="008D4F08">
        <w:rPr>
          <w:bCs/>
          <w:iCs/>
        </w:rPr>
        <w:t>заданием (приложение №1 к Договору).</w:t>
      </w:r>
    </w:p>
    <w:p w14:paraId="22F1E580" w14:textId="22A858DD" w:rsidR="00A103D8" w:rsidRPr="008D4F08" w:rsidRDefault="00330216" w:rsidP="008D4F08">
      <w:pPr>
        <w:spacing w:line="240" w:lineRule="auto"/>
      </w:pPr>
      <w:r w:rsidRPr="008D4F08">
        <w:t xml:space="preserve">1.3. </w:t>
      </w:r>
      <w:r w:rsidR="00B119AC" w:rsidRPr="008D4F08">
        <w:t>Услуги оказываются</w:t>
      </w:r>
      <w:r w:rsidR="00A103D8" w:rsidRPr="008D4F08">
        <w:t xml:space="preserve"> </w:t>
      </w:r>
      <w:r w:rsidR="00B119AC" w:rsidRPr="008D4F08">
        <w:t>в соответствии с требованиями и условиями настоящего Договора</w:t>
      </w:r>
      <w:r w:rsidR="001B23BB">
        <w:t xml:space="preserve">, Технического задания </w:t>
      </w:r>
      <w:r w:rsidR="001B23BB" w:rsidRPr="008D4F08">
        <w:rPr>
          <w:bCs/>
          <w:iCs/>
        </w:rPr>
        <w:t>(приложение №1 к Договору)</w:t>
      </w:r>
      <w:r w:rsidR="00E7530F" w:rsidRPr="008D4F08">
        <w:t xml:space="preserve"> и приложений к нему</w:t>
      </w:r>
      <w:r w:rsidR="00B119AC" w:rsidRPr="008D4F08">
        <w:t>, а Заказчик обязуется оплатить их в сроки и в порядке, предусмотренном настоящим Договором.</w:t>
      </w:r>
    </w:p>
    <w:p w14:paraId="5F1EAF21" w14:textId="0F9A9A30" w:rsidR="009965D1" w:rsidRPr="008D4F08" w:rsidRDefault="000164AC" w:rsidP="008D4F08">
      <w:pPr>
        <w:pStyle w:val="2-"/>
        <w:numPr>
          <w:ilvl w:val="0"/>
          <w:numId w:val="0"/>
        </w:numPr>
        <w:spacing w:before="0" w:after="0"/>
      </w:pPr>
      <w:r w:rsidRPr="008D4F08">
        <w:t>1.</w:t>
      </w:r>
      <w:r w:rsidR="00330216" w:rsidRPr="008D4F08">
        <w:t>4</w:t>
      </w:r>
      <w:r w:rsidRPr="008D4F08">
        <w:t xml:space="preserve">. </w:t>
      </w:r>
      <w:r w:rsidR="009965D1" w:rsidRPr="008D4F08">
        <w:t xml:space="preserve">Услуги оказываются в месте: </w:t>
      </w:r>
      <w:r w:rsidR="005551C6" w:rsidRPr="004C1801">
        <w:rPr>
          <w:b/>
        </w:rPr>
        <w:t>390020, Россия, Рязань, район Дягилево, улица Коняева, 205</w:t>
      </w:r>
      <w:r w:rsidR="009965D1" w:rsidRPr="008D4F08">
        <w:t>.</w:t>
      </w:r>
    </w:p>
    <w:p w14:paraId="6183CDCE" w14:textId="3919CEE6" w:rsidR="003E0B20" w:rsidRPr="00472F0C" w:rsidRDefault="009965D1" w:rsidP="008D4F08">
      <w:pPr>
        <w:pStyle w:val="2-"/>
        <w:numPr>
          <w:ilvl w:val="0"/>
          <w:numId w:val="0"/>
        </w:numPr>
        <w:spacing w:before="0" w:after="0"/>
      </w:pPr>
      <w:r w:rsidRPr="00472F0C">
        <w:t>1.</w:t>
      </w:r>
      <w:r w:rsidR="00330216" w:rsidRPr="00472F0C">
        <w:t>5</w:t>
      </w:r>
      <w:r w:rsidRPr="00472F0C">
        <w:t xml:space="preserve">. </w:t>
      </w:r>
      <w:r w:rsidR="003E0B20" w:rsidRPr="00472F0C">
        <w:t xml:space="preserve">Исполнитель обязуется оказать </w:t>
      </w:r>
      <w:r w:rsidR="00BA2E48" w:rsidRPr="00472F0C">
        <w:t>Услуги</w:t>
      </w:r>
      <w:r w:rsidR="003E0B20" w:rsidRPr="00472F0C">
        <w:t xml:space="preserve">: лично. В случае возникновения необходимости привлечения к оказанию Услуг </w:t>
      </w:r>
      <w:r w:rsidR="00A163B6" w:rsidRPr="00472F0C">
        <w:t>соисполнителей</w:t>
      </w:r>
      <w:r w:rsidR="003E0B20" w:rsidRPr="00472F0C">
        <w:t xml:space="preserve">, Исполнитель </w:t>
      </w:r>
      <w:r w:rsidR="00990F2B" w:rsidRPr="00472F0C">
        <w:t>обязан до начала оказания соответствующих Услуг, в порядке</w:t>
      </w:r>
      <w:r w:rsidR="005551C6">
        <w:t>,</w:t>
      </w:r>
      <w:r w:rsidR="00990F2B" w:rsidRPr="00472F0C">
        <w:t xml:space="preserve"> установленном настоящим Договором, письменно согласовать с Заказчиком всех </w:t>
      </w:r>
      <w:r w:rsidR="00A163B6" w:rsidRPr="00472F0C">
        <w:t>соисполнителей</w:t>
      </w:r>
      <w:r w:rsidR="00990F2B" w:rsidRPr="00472F0C">
        <w:t>.</w:t>
      </w:r>
    </w:p>
    <w:p w14:paraId="1FBED551" w14:textId="7D3D8045" w:rsidR="00990F2B" w:rsidRPr="008D4F08" w:rsidRDefault="001D2334" w:rsidP="008D4F08">
      <w:pPr>
        <w:pStyle w:val="2-"/>
        <w:numPr>
          <w:ilvl w:val="0"/>
          <w:numId w:val="0"/>
        </w:numPr>
        <w:spacing w:before="0" w:after="0"/>
      </w:pPr>
      <w:r w:rsidRPr="008D4F08">
        <w:t>1.</w:t>
      </w:r>
      <w:r w:rsidR="00330216" w:rsidRPr="008D4F08">
        <w:t>6</w:t>
      </w:r>
      <w:r w:rsidRPr="008D4F08">
        <w:t xml:space="preserve">. Все </w:t>
      </w:r>
      <w:r w:rsidR="00B53C49" w:rsidRPr="008D4F08">
        <w:t xml:space="preserve">Услуги </w:t>
      </w:r>
      <w:r w:rsidRPr="008D4F08">
        <w:t xml:space="preserve">должны проводиться в соответствии с требованиями </w:t>
      </w:r>
      <w:r w:rsidR="000A2348">
        <w:t xml:space="preserve">законодательства Российской Федерации и </w:t>
      </w:r>
      <w:r w:rsidRPr="008D4F08">
        <w:t>нормативно-технических документов</w:t>
      </w:r>
      <w:r w:rsidR="00FF5454">
        <w:t>,</w:t>
      </w:r>
      <w:r w:rsidRPr="008D4F08">
        <w:t xml:space="preserve"> согласно условиям настоящего Договора</w:t>
      </w:r>
      <w:r w:rsidR="00FF5454">
        <w:t xml:space="preserve"> и Технического задания </w:t>
      </w:r>
      <w:r w:rsidR="00FF5454" w:rsidRPr="008D4F08">
        <w:rPr>
          <w:iCs/>
        </w:rPr>
        <w:t>(приложение №1 к Договору)</w:t>
      </w:r>
      <w:r w:rsidRPr="008D4F08">
        <w:t>.</w:t>
      </w:r>
    </w:p>
    <w:p w14:paraId="1DA8C1C9" w14:textId="112764EE" w:rsidR="00330216" w:rsidRPr="008D4F08" w:rsidRDefault="00355FF6" w:rsidP="008D4F08">
      <w:pPr>
        <w:pStyle w:val="2-"/>
        <w:numPr>
          <w:ilvl w:val="0"/>
          <w:numId w:val="0"/>
        </w:numPr>
        <w:spacing w:before="0" w:after="0"/>
        <w:rPr>
          <w:i/>
          <w:iCs/>
          <w:color w:val="0000FF"/>
        </w:rPr>
      </w:pPr>
      <w:r w:rsidRPr="008D4F08">
        <w:t xml:space="preserve">1.7. </w:t>
      </w:r>
      <w:r w:rsidR="00C8709B" w:rsidRPr="008D4F08">
        <w:t xml:space="preserve">Идентификационный код закупки: </w:t>
      </w:r>
      <w:r w:rsidR="00D34BFD" w:rsidRPr="00D34BFD">
        <w:t>261519005315951900100100164120000244</w:t>
      </w:r>
      <w:bookmarkStart w:id="0" w:name="_GoBack"/>
      <w:bookmarkEnd w:id="0"/>
      <w:r w:rsidR="00260D28">
        <w:t>.</w:t>
      </w:r>
    </w:p>
    <w:p w14:paraId="5DD99861" w14:textId="77777777" w:rsidR="008D4F08" w:rsidRPr="008D4F08" w:rsidRDefault="008D4F08" w:rsidP="008D4F08">
      <w:pPr>
        <w:pStyle w:val="2-"/>
        <w:numPr>
          <w:ilvl w:val="0"/>
          <w:numId w:val="0"/>
        </w:numPr>
        <w:spacing w:before="0" w:after="0"/>
      </w:pPr>
    </w:p>
    <w:p w14:paraId="44E0D850" w14:textId="5BC9078C" w:rsidR="001111C9" w:rsidRPr="008D4F08" w:rsidRDefault="00E7530F" w:rsidP="008D4F08">
      <w:pPr>
        <w:pStyle w:val="2-"/>
        <w:numPr>
          <w:ilvl w:val="0"/>
          <w:numId w:val="0"/>
        </w:numPr>
        <w:spacing w:before="0" w:after="0"/>
        <w:jc w:val="center"/>
        <w:rPr>
          <w:b/>
          <w:bCs w:val="0"/>
        </w:rPr>
      </w:pPr>
      <w:r w:rsidRPr="008D4F08">
        <w:rPr>
          <w:b/>
          <w:bCs w:val="0"/>
        </w:rPr>
        <w:t>2. Условия оказания Услуг</w:t>
      </w:r>
    </w:p>
    <w:p w14:paraId="230662C2" w14:textId="02FBA6CE" w:rsidR="0025551C" w:rsidRPr="008D4F08" w:rsidRDefault="00EC0CB3" w:rsidP="008D4F08">
      <w:pPr>
        <w:autoSpaceDE w:val="0"/>
        <w:adjustRightInd w:val="0"/>
        <w:spacing w:line="240" w:lineRule="auto"/>
      </w:pPr>
      <w:r w:rsidRPr="008D4F08">
        <w:t xml:space="preserve">2.1. </w:t>
      </w:r>
      <w:r w:rsidR="0025551C" w:rsidRPr="008D4F08">
        <w:t xml:space="preserve">Услуги оказываются Исполнителем в соответствии с требованиями </w:t>
      </w:r>
      <w:r w:rsidR="00F323CD">
        <w:t xml:space="preserve">Договора и </w:t>
      </w:r>
      <w:r w:rsidR="00E9683A" w:rsidRPr="008D4F08">
        <w:t xml:space="preserve">Технического </w:t>
      </w:r>
      <w:r w:rsidR="0025551C" w:rsidRPr="008D4F08">
        <w:t xml:space="preserve">задания (приложение № 1 к Договору), являющегося неотъемлемой частью Договора, а также законодательством Российской Федерации,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BA2E48" w:rsidRPr="008D4F08">
        <w:t>Услуг</w:t>
      </w:r>
      <w:r w:rsidR="0025551C" w:rsidRPr="008D4F08">
        <w:t>, действующими в Российской Федерации.</w:t>
      </w:r>
    </w:p>
    <w:p w14:paraId="4A335A9A" w14:textId="008C2E31" w:rsidR="00E7530F" w:rsidRPr="008D4F08" w:rsidRDefault="00E7530F" w:rsidP="008D4F08">
      <w:pPr>
        <w:pStyle w:val="2-"/>
        <w:numPr>
          <w:ilvl w:val="0"/>
          <w:numId w:val="0"/>
        </w:numPr>
        <w:spacing w:before="0" w:after="0"/>
      </w:pPr>
    </w:p>
    <w:p w14:paraId="1CD4B331" w14:textId="5B006B6D" w:rsidR="005D495E" w:rsidRPr="008D4F08" w:rsidRDefault="005D495E" w:rsidP="008D4F08">
      <w:pPr>
        <w:pStyle w:val="2-"/>
        <w:numPr>
          <w:ilvl w:val="0"/>
          <w:numId w:val="0"/>
        </w:numPr>
        <w:spacing w:before="0" w:after="0"/>
        <w:jc w:val="center"/>
        <w:rPr>
          <w:b/>
          <w:bCs w:val="0"/>
        </w:rPr>
      </w:pPr>
      <w:r w:rsidRPr="008D4F08">
        <w:rPr>
          <w:b/>
          <w:bCs w:val="0"/>
        </w:rPr>
        <w:t>3. Цена Договора и порядок расчетов</w:t>
      </w:r>
    </w:p>
    <w:p w14:paraId="3A262E6F" w14:textId="30D905E6" w:rsidR="005D495E" w:rsidRPr="007E658C" w:rsidRDefault="00E53F57" w:rsidP="008D4F08">
      <w:pPr>
        <w:autoSpaceDE w:val="0"/>
        <w:autoSpaceDN w:val="0"/>
        <w:adjustRightInd w:val="0"/>
        <w:spacing w:line="240" w:lineRule="auto"/>
      </w:pPr>
      <w:r w:rsidRPr="008D4F08">
        <w:t xml:space="preserve">3.1. Цена Договора </w:t>
      </w:r>
      <w:r w:rsidRPr="007E658C">
        <w:t xml:space="preserve">составляет </w:t>
      </w:r>
      <w:r w:rsidR="005551C6" w:rsidRPr="007E658C">
        <w:t>___________________</w:t>
      </w:r>
      <w:r w:rsidR="00C74BB0" w:rsidRPr="007E658C">
        <w:t xml:space="preserve"> (</w:t>
      </w:r>
      <w:r w:rsidR="005551C6" w:rsidRPr="007E658C">
        <w:t>_______________________________</w:t>
      </w:r>
      <w:r w:rsidR="00C74BB0" w:rsidRPr="007E658C">
        <w:t xml:space="preserve">) рублей </w:t>
      </w:r>
      <w:r w:rsidR="005551C6" w:rsidRPr="007E658C">
        <w:t>______</w:t>
      </w:r>
      <w:r w:rsidR="00C74BB0" w:rsidRPr="007E658C">
        <w:t xml:space="preserve"> копеек,</w:t>
      </w:r>
      <w:r w:rsidRPr="007E658C">
        <w:t xml:space="preserve"> в том числе НДС </w:t>
      </w:r>
      <w:r w:rsidR="005551C6" w:rsidRPr="007E658C">
        <w:t>______%</w:t>
      </w:r>
      <w:r w:rsidR="00BF384D" w:rsidRPr="007E658C">
        <w:t xml:space="preserve">, что составляет </w:t>
      </w:r>
      <w:r w:rsidR="005551C6" w:rsidRPr="007E658C">
        <w:t>____________</w:t>
      </w:r>
      <w:r w:rsidR="00BF384D" w:rsidRPr="007E658C">
        <w:t xml:space="preserve"> (</w:t>
      </w:r>
      <w:r w:rsidR="005551C6" w:rsidRPr="007E658C">
        <w:t>_________</w:t>
      </w:r>
      <w:r w:rsidR="00BF384D" w:rsidRPr="007E658C">
        <w:t xml:space="preserve">) рублей </w:t>
      </w:r>
      <w:r w:rsidR="005551C6" w:rsidRPr="007E658C">
        <w:t>___</w:t>
      </w:r>
      <w:r w:rsidR="00BF384D" w:rsidRPr="007E658C">
        <w:t xml:space="preserve"> копеек</w:t>
      </w:r>
      <w:r w:rsidR="00C74BB0" w:rsidRPr="007E658C">
        <w:t xml:space="preserve">/НДС не облагается на основании </w:t>
      </w:r>
      <w:r w:rsidR="00BF384D" w:rsidRPr="007E658C">
        <w:t xml:space="preserve">указать основание освобождения от НДС </w:t>
      </w:r>
      <w:r w:rsidRPr="007E658C">
        <w:t>(далее – цена Договора).</w:t>
      </w:r>
    </w:p>
    <w:p w14:paraId="57A28CD7" w14:textId="3AA935F8" w:rsidR="00FA2E57" w:rsidRPr="008D4F08" w:rsidRDefault="00FA2E57" w:rsidP="008D4F08">
      <w:pPr>
        <w:autoSpaceDE w:val="0"/>
        <w:autoSpaceDN w:val="0"/>
        <w:adjustRightInd w:val="0"/>
        <w:spacing w:line="240" w:lineRule="auto"/>
      </w:pPr>
      <w:r w:rsidRPr="007E658C">
        <w:t>3.2. Сумма, подлежащая уплате Заказчиком юридическому лицу или физическому</w:t>
      </w:r>
      <w:r w:rsidR="008D4F08" w:rsidRPr="007E658C">
        <w:t xml:space="preserve"> </w:t>
      </w:r>
      <w:r w:rsidRPr="007E658C">
        <w:t>лицу, в том числе зарегистрированному в качестве индивидуального</w:t>
      </w:r>
      <w:r w:rsidR="008D4F08" w:rsidRPr="007E658C">
        <w:t xml:space="preserve"> </w:t>
      </w:r>
      <w:r w:rsidRPr="007E658C">
        <w:t>предпринимателя, уменьшается на размер налогов, сборов и иных платежей в</w:t>
      </w:r>
      <w:r w:rsidR="008D4F08" w:rsidRPr="007E658C">
        <w:t xml:space="preserve"> </w:t>
      </w:r>
      <w:r w:rsidRPr="007E658C">
        <w:t xml:space="preserve">бюджеты бюджетной </w:t>
      </w:r>
      <w:r w:rsidRPr="008D4F08">
        <w:t>системы Российской Федерации, связанных с оплатой</w:t>
      </w:r>
      <w:r w:rsidR="008D4F08">
        <w:t xml:space="preserve"> </w:t>
      </w:r>
      <w:r w:rsidRPr="008D4F08">
        <w:t>Договора, если в соответствии с законодательством Российской Федерации о налогах</w:t>
      </w:r>
      <w:r w:rsidR="008D4F08">
        <w:t xml:space="preserve"> </w:t>
      </w:r>
      <w:r w:rsidRPr="008D4F08">
        <w:t>и сборах такие налоги, сборы и иные обязательные платежи подлежат уплате в</w:t>
      </w:r>
      <w:r w:rsidR="008D4F08">
        <w:t xml:space="preserve"> </w:t>
      </w:r>
      <w:r w:rsidRPr="008D4F08">
        <w:t>бюджеты бюджетной системы Российской Федерации Заказчиком.</w:t>
      </w:r>
      <w:r w:rsidR="008D4F08">
        <w:t xml:space="preserve"> </w:t>
      </w:r>
    </w:p>
    <w:p w14:paraId="60B0CC2F" w14:textId="3B24AAC9" w:rsidR="0032176F" w:rsidRPr="008D4F08" w:rsidRDefault="00FA2E57" w:rsidP="008D4F08">
      <w:pPr>
        <w:autoSpaceDE w:val="0"/>
        <w:autoSpaceDN w:val="0"/>
        <w:adjustRightInd w:val="0"/>
        <w:spacing w:line="240" w:lineRule="auto"/>
      </w:pPr>
      <w:r w:rsidRPr="008D4F08">
        <w:lastRenderedPageBreak/>
        <w:t>3.3. Оплата по Договору осуществляется в рублях Российской Федерации.</w:t>
      </w:r>
    </w:p>
    <w:p w14:paraId="08B8C3B4" w14:textId="751FDF4F" w:rsidR="00FA2E57" w:rsidRPr="008D4F08" w:rsidRDefault="004509F6" w:rsidP="008D4F08">
      <w:pPr>
        <w:autoSpaceDE w:val="0"/>
        <w:autoSpaceDN w:val="0"/>
        <w:adjustRightInd w:val="0"/>
        <w:spacing w:line="240" w:lineRule="auto"/>
      </w:pPr>
      <w:r w:rsidRPr="008D4F08">
        <w:t xml:space="preserve">3.4. </w:t>
      </w:r>
      <w:r w:rsidR="005551C6" w:rsidRPr="005551C6">
        <w:t xml:space="preserve">Цена </w:t>
      </w:r>
      <w:r w:rsidR="004C1801">
        <w:t>Договора</w:t>
      </w:r>
      <w:r w:rsidR="005551C6" w:rsidRPr="005551C6">
        <w:t xml:space="preserve"> включает в себя все расходы Исполнителя, необходимые для осуществления им своих обязательств по </w:t>
      </w:r>
      <w:r w:rsidR="004C1801">
        <w:t>Договору</w:t>
      </w:r>
      <w:r w:rsidR="005551C6" w:rsidRPr="005551C6">
        <w:t xml:space="preserve"> в полном объеме и надлежащего качества, в том числе все подлежащие к уплате налоги, сборы, таможенные пошлины и другие обязательные платежи, стоимость жидкого гелия, газообразного гелия, указанных в Спецификации, включая расходы на упаковку, маркировку, страхование, сертификацию, стоимость услуг по перевозке, доставке, всех необходимых погрузочно-разгрузочных работ, возврат тары обратно, услуги инженера по заправке томографа жидким и газообразным гелием, стоимость материалов и оборудования, необходимых для оказания услуги, а также иные расходы, связанные с оказанием услуг</w:t>
      </w:r>
      <w:r w:rsidR="00D9297E" w:rsidRPr="008D4F08">
        <w:t>.</w:t>
      </w:r>
    </w:p>
    <w:p w14:paraId="2FE189F0" w14:textId="1660BBDF" w:rsidR="006138A8" w:rsidRPr="008D4F08" w:rsidRDefault="00D9297E" w:rsidP="008D4F08">
      <w:pPr>
        <w:autoSpaceDE w:val="0"/>
        <w:autoSpaceDN w:val="0"/>
        <w:adjustRightInd w:val="0"/>
        <w:spacing w:line="240" w:lineRule="auto"/>
      </w:pPr>
      <w:r w:rsidRPr="008D4F08">
        <w:t xml:space="preserve">3.5. </w:t>
      </w:r>
      <w:r w:rsidR="006138A8" w:rsidRPr="008D4F08">
        <w:t>Цена Договора является твердой, определена на весь срок исполнения Договора</w:t>
      </w:r>
      <w:r w:rsidR="008D4F08">
        <w:t xml:space="preserve"> </w:t>
      </w:r>
      <w:r w:rsidR="006138A8" w:rsidRPr="008D4F08">
        <w:t>и не может изменяться в ходе его исполнения, за исключением случаев,</w:t>
      </w:r>
      <w:r w:rsidR="008D4F08">
        <w:t xml:space="preserve"> </w:t>
      </w:r>
      <w:r w:rsidR="006138A8" w:rsidRPr="008D4F08">
        <w:t>предусмотренных Федеральн</w:t>
      </w:r>
      <w:r w:rsidR="00C7754D">
        <w:t>ым</w:t>
      </w:r>
      <w:r w:rsidR="006138A8" w:rsidRPr="008D4F08">
        <w:t xml:space="preserve"> закон</w:t>
      </w:r>
      <w:r w:rsidR="00C7754D">
        <w:t>ом</w:t>
      </w:r>
      <w:r w:rsidR="006138A8" w:rsidRPr="008D4F08">
        <w:t xml:space="preserve"> от 05.04.2013 № 44-ФЗ «О контрактной системе в сфере закупок товаров, работ, услуг для обеспечения государственных и муниципальных нужд».</w:t>
      </w:r>
    </w:p>
    <w:p w14:paraId="63E734C9" w14:textId="24A26071" w:rsidR="00222CBD" w:rsidRPr="008D4F08" w:rsidRDefault="006739C7" w:rsidP="008D4F08">
      <w:pPr>
        <w:autoSpaceDE w:val="0"/>
        <w:autoSpaceDN w:val="0"/>
        <w:adjustRightInd w:val="0"/>
        <w:spacing w:line="240" w:lineRule="auto"/>
      </w:pPr>
      <w:r w:rsidRPr="008D4F08">
        <w:t xml:space="preserve">3.6. </w:t>
      </w:r>
      <w:r w:rsidR="00222CBD" w:rsidRPr="008D4F08">
        <w:t>Изменение условий Договора не допускается, за исключением случаев,</w:t>
      </w:r>
      <w:r w:rsidR="008D4F08">
        <w:t xml:space="preserve"> </w:t>
      </w:r>
      <w:r w:rsidR="00222CBD" w:rsidRPr="008D4F08">
        <w:t>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2555ECA" w14:textId="1D6A44F8" w:rsidR="00B76533" w:rsidRPr="008D4F08" w:rsidRDefault="00222CBD" w:rsidP="008D4F08">
      <w:pPr>
        <w:autoSpaceDE w:val="0"/>
        <w:autoSpaceDN w:val="0"/>
        <w:adjustRightInd w:val="0"/>
        <w:spacing w:line="240" w:lineRule="auto"/>
      </w:pPr>
      <w:r w:rsidRPr="008D4F08">
        <w:t xml:space="preserve">3.7. </w:t>
      </w:r>
      <w:r w:rsidR="00B76533" w:rsidRPr="008D4F08">
        <w:t>Оплата по Договору осуществляется Заказчиком в следующем порядке:</w:t>
      </w:r>
    </w:p>
    <w:p w14:paraId="7C4F983F" w14:textId="7BE5083A" w:rsidR="00222CBD" w:rsidRPr="00472F0C" w:rsidRDefault="00B76533" w:rsidP="008D4F08">
      <w:pPr>
        <w:pStyle w:val="ab"/>
        <w:spacing w:before="0" w:beforeAutospacing="0" w:after="0" w:afterAutospacing="0"/>
        <w:jc w:val="both"/>
      </w:pPr>
      <w:r w:rsidRPr="00472F0C">
        <w:t>3.7.1 Авансовый платеж не предусмотрен.</w:t>
      </w:r>
    </w:p>
    <w:p w14:paraId="1C799ED2" w14:textId="59DAFD1B" w:rsidR="00B76533" w:rsidRPr="00472F0C" w:rsidRDefault="005215D0" w:rsidP="008D4F08">
      <w:pPr>
        <w:autoSpaceDE w:val="0"/>
        <w:autoSpaceDN w:val="0"/>
        <w:adjustRightInd w:val="0"/>
        <w:spacing w:line="240" w:lineRule="auto"/>
      </w:pPr>
      <w:r w:rsidRPr="00472F0C">
        <w:t xml:space="preserve">3.7.2. </w:t>
      </w:r>
      <w:r w:rsidR="00F6205D" w:rsidRPr="00472F0C">
        <w:t xml:space="preserve">Заказчик оплачивает </w:t>
      </w:r>
      <w:r w:rsidR="00BA2E48" w:rsidRPr="00472F0C">
        <w:t xml:space="preserve">Услуги </w:t>
      </w:r>
      <w:r w:rsidR="00F6205D" w:rsidRPr="00472F0C">
        <w:t xml:space="preserve">по факту оказанных </w:t>
      </w:r>
      <w:r w:rsidR="00BA2E48" w:rsidRPr="00472F0C">
        <w:t>Услуг</w:t>
      </w:r>
      <w:r w:rsidR="00F6205D" w:rsidRPr="00472F0C">
        <w:t>, в безналичном порядке</w:t>
      </w:r>
      <w:r w:rsidR="008D4F08" w:rsidRPr="00472F0C">
        <w:t xml:space="preserve"> </w:t>
      </w:r>
      <w:r w:rsidR="00F6205D" w:rsidRPr="00472F0C">
        <w:t xml:space="preserve">путем перечисления стоимости оказанных </w:t>
      </w:r>
      <w:r w:rsidR="00BA2E48" w:rsidRPr="00472F0C">
        <w:t xml:space="preserve">Услуг </w:t>
      </w:r>
      <w:r w:rsidR="00F6205D" w:rsidRPr="00472F0C">
        <w:t>со своего лицевого счета</w:t>
      </w:r>
      <w:r w:rsidR="008D4F08" w:rsidRPr="00472F0C">
        <w:t xml:space="preserve"> </w:t>
      </w:r>
      <w:r w:rsidR="00F6205D" w:rsidRPr="00472F0C">
        <w:t xml:space="preserve">  на расчетный счет Исполнителя, реквизиты</w:t>
      </w:r>
      <w:r w:rsidR="008D4F08" w:rsidRPr="00472F0C">
        <w:t xml:space="preserve"> </w:t>
      </w:r>
      <w:r w:rsidR="00F6205D" w:rsidRPr="00472F0C">
        <w:t>которого указаны в разделе «</w:t>
      </w:r>
      <w:r w:rsidR="00EB1A1D" w:rsidRPr="00472F0C">
        <w:t>Реквизиты, адреса и подписи Сторон</w:t>
      </w:r>
      <w:r w:rsidR="00F6205D" w:rsidRPr="00472F0C">
        <w:t>» Договора, на</w:t>
      </w:r>
      <w:r w:rsidR="008D4F08" w:rsidRPr="00472F0C">
        <w:t xml:space="preserve"> </w:t>
      </w:r>
      <w:r w:rsidR="00F6205D" w:rsidRPr="00472F0C">
        <w:t xml:space="preserve">основании надлежаще оформленного и подписанного обеими Сторонами </w:t>
      </w:r>
      <w:r w:rsidR="00D555B8" w:rsidRPr="00472F0C">
        <w:t>акта об оказании услуг</w:t>
      </w:r>
      <w:r w:rsidR="00F6205D" w:rsidRPr="00472F0C">
        <w:t xml:space="preserve"> (далее - </w:t>
      </w:r>
      <w:r w:rsidR="002B415D" w:rsidRPr="00472F0C">
        <w:t xml:space="preserve">документ </w:t>
      </w:r>
      <w:r w:rsidR="00F6205D" w:rsidRPr="00472F0C">
        <w:t xml:space="preserve">о приемке), в течение </w:t>
      </w:r>
      <w:r w:rsidR="00EE4DD9">
        <w:t>7</w:t>
      </w:r>
      <w:r w:rsidR="00F6205D" w:rsidRPr="00472F0C">
        <w:t xml:space="preserve"> (</w:t>
      </w:r>
      <w:r w:rsidR="00EE4DD9">
        <w:t>семи</w:t>
      </w:r>
      <w:r w:rsidR="00F6205D" w:rsidRPr="00472F0C">
        <w:t>) рабочих дней с даты</w:t>
      </w:r>
      <w:r w:rsidR="008D4F08" w:rsidRPr="00472F0C">
        <w:t xml:space="preserve"> </w:t>
      </w:r>
      <w:r w:rsidR="00F6205D" w:rsidRPr="00472F0C">
        <w:t>подписания Заказчиком Документа о приемке.</w:t>
      </w:r>
    </w:p>
    <w:p w14:paraId="248BE247" w14:textId="6DF6BFFE" w:rsidR="00F6205D" w:rsidRPr="008D4F08" w:rsidRDefault="007B1A04" w:rsidP="008D4F08">
      <w:pPr>
        <w:autoSpaceDE w:val="0"/>
        <w:autoSpaceDN w:val="0"/>
        <w:adjustRightInd w:val="0"/>
        <w:spacing w:line="240" w:lineRule="auto"/>
      </w:pPr>
      <w:r w:rsidRPr="008D4F08">
        <w:t>3.8. В случае неисполнения или ненадлежащего исполнения Исполнителем</w:t>
      </w:r>
      <w:r w:rsidR="008D4F08">
        <w:t xml:space="preserve"> </w:t>
      </w:r>
      <w:r w:rsidRPr="008D4F08">
        <w:t xml:space="preserve">обязательства, предусмотренного </w:t>
      </w:r>
      <w:r w:rsidR="00FD20E8" w:rsidRPr="008D4F08">
        <w:t>Договором</w:t>
      </w:r>
      <w:r w:rsidRPr="008D4F08">
        <w:t>, Заказчик вправе производить оплату по</w:t>
      </w:r>
      <w:r w:rsidR="008D4F08">
        <w:t xml:space="preserve"> </w:t>
      </w:r>
      <w:r w:rsidR="00FD20E8" w:rsidRPr="008D4F08">
        <w:t>Договору</w:t>
      </w:r>
      <w:r w:rsidRPr="008D4F08">
        <w:t xml:space="preserve"> за вычетом соответствующего размера неустойки (штрафа,</w:t>
      </w:r>
      <w:r w:rsidR="005B6668" w:rsidRPr="008D4F08">
        <w:t xml:space="preserve"> </w:t>
      </w:r>
      <w:r w:rsidRPr="008D4F08">
        <w:t>пени).</w:t>
      </w:r>
    </w:p>
    <w:p w14:paraId="381E0967" w14:textId="0E196723" w:rsidR="005B6668" w:rsidRPr="008D4F08" w:rsidRDefault="005B6668" w:rsidP="008D4F08">
      <w:pPr>
        <w:autoSpaceDE w:val="0"/>
        <w:autoSpaceDN w:val="0"/>
        <w:adjustRightInd w:val="0"/>
        <w:spacing w:line="240" w:lineRule="auto"/>
      </w:pPr>
      <w:r w:rsidRPr="008D4F08">
        <w:t xml:space="preserve">3.9. </w:t>
      </w:r>
      <w:r w:rsidR="00A001D0" w:rsidRPr="008D4F08">
        <w:t xml:space="preserve">Обязательства Заказчика по оплате оказанных </w:t>
      </w:r>
      <w:r w:rsidR="00BA2E48" w:rsidRPr="008D4F08">
        <w:t xml:space="preserve">Услуг </w:t>
      </w:r>
      <w:r w:rsidR="00A001D0" w:rsidRPr="008D4F08">
        <w:t>считаются исполненными с момента списания денежных средств с лицевого счета Заказчика.</w:t>
      </w:r>
    </w:p>
    <w:p w14:paraId="28F80C00" w14:textId="0068CB9C" w:rsidR="00A001D0" w:rsidRPr="008D4F08" w:rsidRDefault="00D95E2A" w:rsidP="008D4F08">
      <w:pPr>
        <w:autoSpaceDE w:val="0"/>
        <w:autoSpaceDN w:val="0"/>
        <w:adjustRightInd w:val="0"/>
        <w:spacing w:line="240" w:lineRule="auto"/>
      </w:pPr>
      <w:r w:rsidRPr="008D4F08">
        <w:t xml:space="preserve">3.10. Источник финансирования Договора: </w:t>
      </w:r>
      <w:r w:rsidR="003B5134" w:rsidRPr="003B5134">
        <w:t>собственные средства организации на 202</w:t>
      </w:r>
      <w:r w:rsidR="002E2144">
        <w:t>6</w:t>
      </w:r>
      <w:r w:rsidR="003B5134" w:rsidRPr="003B5134">
        <w:t xml:space="preserve"> год</w:t>
      </w:r>
      <w:r w:rsidRPr="003B5134">
        <w:t>.</w:t>
      </w:r>
    </w:p>
    <w:p w14:paraId="593F1269" w14:textId="77777777" w:rsidR="00D95E2A" w:rsidRPr="008D4F08" w:rsidRDefault="00D95E2A" w:rsidP="008D4F08">
      <w:pPr>
        <w:autoSpaceDE w:val="0"/>
        <w:autoSpaceDN w:val="0"/>
        <w:adjustRightInd w:val="0"/>
        <w:spacing w:line="240" w:lineRule="auto"/>
      </w:pPr>
    </w:p>
    <w:p w14:paraId="2EAEE719" w14:textId="602A7F09" w:rsidR="00B76533" w:rsidRPr="008D4F08" w:rsidRDefault="004C629B" w:rsidP="008D4F08">
      <w:pPr>
        <w:pStyle w:val="ab"/>
        <w:spacing w:before="0" w:beforeAutospacing="0" w:after="0" w:afterAutospacing="0"/>
        <w:jc w:val="center"/>
        <w:rPr>
          <w:b/>
          <w:bCs/>
        </w:rPr>
      </w:pPr>
      <w:r w:rsidRPr="008D4F08">
        <w:rPr>
          <w:b/>
          <w:bCs/>
        </w:rPr>
        <w:t>4. Сроки оказания Услуг</w:t>
      </w:r>
    </w:p>
    <w:p w14:paraId="2110310B" w14:textId="52DC7B6C" w:rsidR="00F97605" w:rsidRPr="008D4F08" w:rsidRDefault="00F97605" w:rsidP="008D4F08">
      <w:pPr>
        <w:autoSpaceDE w:val="0"/>
        <w:adjustRightInd w:val="0"/>
        <w:spacing w:line="240" w:lineRule="auto"/>
        <w:rPr>
          <w:rFonts w:eastAsia="Times New Roman"/>
          <w:lang w:eastAsia="ar-SA"/>
        </w:rPr>
      </w:pPr>
      <w:r w:rsidRPr="008D4F08">
        <w:t xml:space="preserve">4.1. </w:t>
      </w:r>
      <w:r w:rsidRPr="008D4F08">
        <w:rPr>
          <w:rFonts w:eastAsia="Times New Roman"/>
          <w:noProof/>
          <w:lang w:eastAsia="ar-SA"/>
        </w:rPr>
        <w:t>Услуги оказываются</w:t>
      </w:r>
      <w:r w:rsidRPr="008D4F08">
        <w:rPr>
          <w:rFonts w:eastAsia="Times New Roman"/>
          <w:lang w:eastAsia="ar-SA"/>
        </w:rPr>
        <w:t xml:space="preserve"> в сроки, указанные в Договоре и </w:t>
      </w:r>
      <w:r w:rsidR="00E9683A" w:rsidRPr="008D4F08">
        <w:rPr>
          <w:rFonts w:eastAsia="Times New Roman"/>
          <w:lang w:eastAsia="ar-SA"/>
        </w:rPr>
        <w:t xml:space="preserve">Техническом </w:t>
      </w:r>
      <w:r w:rsidRPr="008D4F08">
        <w:rPr>
          <w:rFonts w:eastAsia="Times New Roman"/>
          <w:lang w:eastAsia="ar-SA"/>
        </w:rPr>
        <w:t>задании (приложение № 1 к Договору).</w:t>
      </w:r>
    </w:p>
    <w:p w14:paraId="05364738" w14:textId="4FE62F49" w:rsidR="00F97605" w:rsidRPr="008D4F08" w:rsidRDefault="00260D28" w:rsidP="008D4F08">
      <w:pPr>
        <w:autoSpaceDE w:val="0"/>
        <w:adjustRightInd w:val="0"/>
        <w:spacing w:line="240" w:lineRule="auto"/>
        <w:rPr>
          <w:rFonts w:eastAsia="Times New Roman"/>
          <w:lang w:eastAsia="ar-SA"/>
        </w:rPr>
      </w:pPr>
      <w:r>
        <w:rPr>
          <w:rFonts w:eastAsia="Times New Roman"/>
          <w:lang w:eastAsia="ar-SA"/>
        </w:rPr>
        <w:t>Срок</w:t>
      </w:r>
      <w:r w:rsidR="00F97605" w:rsidRPr="008D4F08">
        <w:rPr>
          <w:rFonts w:eastAsia="Times New Roman"/>
          <w:lang w:eastAsia="ar-SA"/>
        </w:rPr>
        <w:t xml:space="preserve"> оказания Услуг – </w:t>
      </w:r>
      <w:r>
        <w:rPr>
          <w:rFonts w:eastAsia="Times New Roman"/>
          <w:lang w:eastAsia="ar-SA"/>
        </w:rPr>
        <w:t xml:space="preserve">14 календарных дней </w:t>
      </w:r>
      <w:r w:rsidR="00F97605" w:rsidRPr="00260D28">
        <w:rPr>
          <w:rFonts w:eastAsia="Times New Roman"/>
          <w:lang w:eastAsia="ar-SA"/>
        </w:rPr>
        <w:t>с даты заключения Договора</w:t>
      </w:r>
      <w:r w:rsidR="00F97605" w:rsidRPr="008D4F08">
        <w:rPr>
          <w:rFonts w:eastAsia="Times New Roman"/>
          <w:lang w:eastAsia="ar-SA"/>
        </w:rPr>
        <w:t>.</w:t>
      </w:r>
    </w:p>
    <w:p w14:paraId="562E6B08" w14:textId="661EA42D" w:rsidR="00555C41" w:rsidRPr="008D4F08" w:rsidRDefault="00555C41" w:rsidP="008D4F08">
      <w:pPr>
        <w:autoSpaceDE w:val="0"/>
        <w:adjustRightInd w:val="0"/>
        <w:spacing w:line="240" w:lineRule="auto"/>
      </w:pPr>
      <w:r w:rsidRPr="008D4F08">
        <w:t>4.2. Датой исполнения Исполнителем обязательств по Договору считается дата подписания Заказчиком документа о приемке.</w:t>
      </w:r>
    </w:p>
    <w:p w14:paraId="6B795BAE" w14:textId="415332F1" w:rsidR="00F97605" w:rsidRPr="008D4F08" w:rsidRDefault="00F97605" w:rsidP="008D4F08">
      <w:pPr>
        <w:autoSpaceDE w:val="0"/>
        <w:adjustRightInd w:val="0"/>
        <w:spacing w:line="240" w:lineRule="auto"/>
        <w:rPr>
          <w:rFonts w:eastAsia="Times New Roman"/>
          <w:lang w:eastAsia="ar-SA"/>
        </w:rPr>
      </w:pPr>
    </w:p>
    <w:p w14:paraId="2B8AE028" w14:textId="1D3B7A65" w:rsidR="004D1168" w:rsidRPr="008D4F08" w:rsidRDefault="004D1168" w:rsidP="008D4F08">
      <w:pPr>
        <w:autoSpaceDE w:val="0"/>
        <w:autoSpaceDN w:val="0"/>
        <w:adjustRightInd w:val="0"/>
        <w:spacing w:line="240" w:lineRule="auto"/>
        <w:jc w:val="center"/>
        <w:rPr>
          <w:b/>
          <w:bCs/>
        </w:rPr>
      </w:pPr>
      <w:r w:rsidRPr="008D4F08">
        <w:rPr>
          <w:rFonts w:eastAsia="Times New Roman"/>
          <w:b/>
          <w:bCs/>
          <w:lang w:eastAsia="ar-SA"/>
        </w:rPr>
        <w:t xml:space="preserve">5. </w:t>
      </w:r>
      <w:r w:rsidRPr="008D4F08">
        <w:rPr>
          <w:b/>
          <w:bCs/>
        </w:rPr>
        <w:t>Порядок сдачи-приемки оказанных Услуг</w:t>
      </w:r>
    </w:p>
    <w:p w14:paraId="1479A352" w14:textId="77777777" w:rsidR="003579B5" w:rsidRDefault="004D1168" w:rsidP="003579B5">
      <w:pPr>
        <w:autoSpaceDE w:val="0"/>
        <w:autoSpaceDN w:val="0"/>
        <w:adjustRightInd w:val="0"/>
        <w:spacing w:line="240" w:lineRule="auto"/>
      </w:pPr>
      <w:r w:rsidRPr="008D4F08">
        <w:t xml:space="preserve">5.1. </w:t>
      </w:r>
      <w:r w:rsidR="003579B5">
        <w:t>По факту оказанных услуг Заказчику Исполнитель представляет в течение 5-ти рабочих дней следующие документы:</w:t>
      </w:r>
    </w:p>
    <w:p w14:paraId="197B30AC" w14:textId="77777777" w:rsidR="003579B5" w:rsidRDefault="003579B5" w:rsidP="003579B5">
      <w:pPr>
        <w:autoSpaceDE w:val="0"/>
        <w:autoSpaceDN w:val="0"/>
        <w:adjustRightInd w:val="0"/>
        <w:spacing w:line="240" w:lineRule="auto"/>
      </w:pPr>
      <w:r>
        <w:t>а) акт оказанных услуг/УПД (универсальный передаточный документ);</w:t>
      </w:r>
    </w:p>
    <w:p w14:paraId="2606EC96" w14:textId="77777777" w:rsidR="003579B5" w:rsidRDefault="003579B5" w:rsidP="003579B5">
      <w:pPr>
        <w:autoSpaceDE w:val="0"/>
        <w:autoSpaceDN w:val="0"/>
        <w:adjustRightInd w:val="0"/>
        <w:spacing w:line="240" w:lineRule="auto"/>
      </w:pPr>
      <w:r>
        <w:t>б) акт приемки товаров, работ, услуг по форме 0510452 (Утв. приказом Минфина России от 15 апреля 2021 г. N 61н);</w:t>
      </w:r>
    </w:p>
    <w:p w14:paraId="72AEEF83" w14:textId="77777777" w:rsidR="003579B5" w:rsidRDefault="003579B5" w:rsidP="003579B5">
      <w:pPr>
        <w:autoSpaceDE w:val="0"/>
        <w:autoSpaceDN w:val="0"/>
        <w:adjustRightInd w:val="0"/>
        <w:spacing w:line="240" w:lineRule="auto"/>
      </w:pPr>
      <w:r>
        <w:t xml:space="preserve">в) счет-фактуру (при наличии); </w:t>
      </w:r>
    </w:p>
    <w:p w14:paraId="3C275732" w14:textId="77777777" w:rsidR="003579B5" w:rsidRPr="008D4F08" w:rsidRDefault="003579B5" w:rsidP="003579B5">
      <w:pPr>
        <w:autoSpaceDE w:val="0"/>
        <w:autoSpaceDN w:val="0"/>
        <w:adjustRightInd w:val="0"/>
        <w:spacing w:line="240" w:lineRule="auto"/>
      </w:pPr>
      <w:r>
        <w:t>г) счет на оплату за оказанные услуги</w:t>
      </w:r>
      <w:r w:rsidRPr="008D4F08">
        <w:t>.</w:t>
      </w:r>
    </w:p>
    <w:p w14:paraId="28530C9B" w14:textId="7F199BC4" w:rsidR="00A76DEB" w:rsidRPr="008D4F08" w:rsidRDefault="00817127" w:rsidP="00EA134A">
      <w:pPr>
        <w:autoSpaceDE w:val="0"/>
        <w:autoSpaceDN w:val="0"/>
        <w:adjustRightInd w:val="0"/>
        <w:spacing w:line="240" w:lineRule="auto"/>
        <w:rPr>
          <w:color w:val="000000"/>
        </w:rPr>
      </w:pPr>
      <w:r w:rsidRPr="008D4F08">
        <w:t xml:space="preserve">5.2. </w:t>
      </w:r>
      <w:r w:rsidR="001E0AF2" w:rsidRPr="008D4F08">
        <w:rPr>
          <w:color w:val="000000"/>
        </w:rPr>
        <w:t xml:space="preserve">Не позднее 5 (пяти) рабочих дней после получения </w:t>
      </w:r>
      <w:r w:rsidR="001E0AF2" w:rsidRPr="008D4F08">
        <w:rPr>
          <w:color w:val="2E4358"/>
        </w:rPr>
        <w:t xml:space="preserve">от </w:t>
      </w:r>
      <w:r w:rsidR="001E0AF2" w:rsidRPr="008D4F08">
        <w:rPr>
          <w:color w:val="000000"/>
        </w:rPr>
        <w:t>Исполнителя документов,</w:t>
      </w:r>
      <w:r w:rsidR="00EA134A">
        <w:rPr>
          <w:color w:val="000000"/>
        </w:rPr>
        <w:t xml:space="preserve"> </w:t>
      </w:r>
      <w:r w:rsidR="001E0AF2" w:rsidRPr="008D4F08">
        <w:rPr>
          <w:color w:val="000000"/>
        </w:rPr>
        <w:t>указанных в настояще</w:t>
      </w:r>
      <w:r w:rsidR="004C1801">
        <w:rPr>
          <w:color w:val="000000"/>
        </w:rPr>
        <w:t>м</w:t>
      </w:r>
      <w:r w:rsidR="001E0AF2" w:rsidRPr="008D4F08">
        <w:rPr>
          <w:color w:val="000000"/>
        </w:rPr>
        <w:t xml:space="preserve"> </w:t>
      </w:r>
      <w:r w:rsidR="00814784" w:rsidRPr="008D4F08">
        <w:rPr>
          <w:color w:val="000000"/>
        </w:rPr>
        <w:t>разделе Договора</w:t>
      </w:r>
      <w:r w:rsidR="001E0AF2" w:rsidRPr="008D4F08">
        <w:rPr>
          <w:color w:val="000000"/>
        </w:rPr>
        <w:t>, Заказчик рассматривает результаты и</w:t>
      </w:r>
      <w:r w:rsidR="00EA134A">
        <w:rPr>
          <w:color w:val="000000"/>
        </w:rPr>
        <w:t xml:space="preserve"> </w:t>
      </w:r>
      <w:r w:rsidR="001E0AF2" w:rsidRPr="008D4F08">
        <w:rPr>
          <w:color w:val="000000"/>
        </w:rPr>
        <w:t xml:space="preserve">осуществляет приемку оказанных </w:t>
      </w:r>
      <w:r w:rsidR="00BA2E48" w:rsidRPr="008D4F08">
        <w:rPr>
          <w:color w:val="000000"/>
        </w:rPr>
        <w:t xml:space="preserve">Услуг </w:t>
      </w:r>
      <w:r w:rsidR="001E0AF2" w:rsidRPr="008D4F08">
        <w:rPr>
          <w:color w:val="000000"/>
        </w:rPr>
        <w:t xml:space="preserve">по </w:t>
      </w:r>
      <w:r w:rsidR="00814784" w:rsidRPr="008D4F08">
        <w:rPr>
          <w:color w:val="000000"/>
        </w:rPr>
        <w:t>Договору</w:t>
      </w:r>
      <w:r w:rsidR="001E0AF2" w:rsidRPr="008D4F08">
        <w:rPr>
          <w:color w:val="000000"/>
        </w:rPr>
        <w:t xml:space="preserve"> на предмет соответствия их</w:t>
      </w:r>
      <w:r w:rsidR="00EA134A">
        <w:rPr>
          <w:color w:val="000000"/>
        </w:rPr>
        <w:t xml:space="preserve"> </w:t>
      </w:r>
      <w:r w:rsidR="001E0AF2" w:rsidRPr="008D4F08">
        <w:rPr>
          <w:color w:val="000000"/>
        </w:rPr>
        <w:t xml:space="preserve">объема, качества требованиям, изложенным в </w:t>
      </w:r>
      <w:r w:rsidR="00814784" w:rsidRPr="008D4F08">
        <w:rPr>
          <w:color w:val="000000"/>
        </w:rPr>
        <w:t>Договоре</w:t>
      </w:r>
      <w:r w:rsidR="001E0AF2" w:rsidRPr="008D4F08">
        <w:rPr>
          <w:color w:val="000000"/>
        </w:rPr>
        <w:t xml:space="preserve"> и Техническом задании</w:t>
      </w:r>
      <w:r w:rsidR="00814784" w:rsidRPr="008D4F08">
        <w:rPr>
          <w:color w:val="000000"/>
        </w:rPr>
        <w:t xml:space="preserve"> (приложение № 1 к Договору)</w:t>
      </w:r>
      <w:r w:rsidR="001E0AF2" w:rsidRPr="008D4F08">
        <w:rPr>
          <w:color w:val="000000"/>
        </w:rPr>
        <w:t>, и</w:t>
      </w:r>
      <w:r w:rsidR="00EA134A">
        <w:rPr>
          <w:color w:val="000000"/>
        </w:rPr>
        <w:t xml:space="preserve"> </w:t>
      </w:r>
      <w:r w:rsidR="001E0AF2" w:rsidRPr="008D4F08">
        <w:rPr>
          <w:color w:val="000000"/>
        </w:rPr>
        <w:t xml:space="preserve">направляет Исполнителю подписанный Заказчиком </w:t>
      </w:r>
      <w:r w:rsidR="00814784" w:rsidRPr="008D4F08">
        <w:rPr>
          <w:color w:val="000000"/>
        </w:rPr>
        <w:t>д</w:t>
      </w:r>
      <w:r w:rsidR="001E0AF2" w:rsidRPr="008D4F08">
        <w:rPr>
          <w:color w:val="000000"/>
        </w:rPr>
        <w:t>окумент о приемке или мотивированный отказ от принятия</w:t>
      </w:r>
      <w:r w:rsidR="00EA134A">
        <w:rPr>
          <w:color w:val="000000"/>
        </w:rPr>
        <w:t xml:space="preserve"> </w:t>
      </w:r>
      <w:r w:rsidR="001E0AF2" w:rsidRPr="008D4F08">
        <w:rPr>
          <w:color w:val="000000"/>
        </w:rPr>
        <w:t xml:space="preserve">результатов оказанных </w:t>
      </w:r>
      <w:r w:rsidR="00814784" w:rsidRPr="008D4F08">
        <w:rPr>
          <w:color w:val="000000"/>
        </w:rPr>
        <w:t>Услуг</w:t>
      </w:r>
      <w:r w:rsidR="001E0AF2" w:rsidRPr="008D4F08">
        <w:rPr>
          <w:color w:val="000000"/>
        </w:rPr>
        <w:t>. В случае получения мотивированного отказа от</w:t>
      </w:r>
      <w:r w:rsidR="00EA134A">
        <w:rPr>
          <w:color w:val="000000"/>
        </w:rPr>
        <w:t xml:space="preserve"> </w:t>
      </w:r>
      <w:r w:rsidR="001E0AF2" w:rsidRPr="008D4F08">
        <w:rPr>
          <w:color w:val="000000"/>
        </w:rPr>
        <w:t>Заказчика Исполнитель устраняет причины, указанные в таком мотивированном</w:t>
      </w:r>
      <w:r w:rsidR="00EA134A">
        <w:rPr>
          <w:color w:val="000000"/>
        </w:rPr>
        <w:t xml:space="preserve"> </w:t>
      </w:r>
      <w:r w:rsidR="001E0AF2" w:rsidRPr="008D4F08">
        <w:rPr>
          <w:color w:val="000000"/>
        </w:rPr>
        <w:t>отказе в срок не более 7 (семи) календарных дней, и представляет Заказчику</w:t>
      </w:r>
      <w:r w:rsidR="00EA134A">
        <w:rPr>
          <w:color w:val="000000"/>
        </w:rPr>
        <w:t xml:space="preserve"> </w:t>
      </w:r>
      <w:r w:rsidR="00814784" w:rsidRPr="008D4F08">
        <w:rPr>
          <w:color w:val="000000"/>
        </w:rPr>
        <w:t>д</w:t>
      </w:r>
      <w:r w:rsidR="001E0AF2" w:rsidRPr="008D4F08">
        <w:rPr>
          <w:color w:val="000000"/>
        </w:rPr>
        <w:t>окумент о приемке</w:t>
      </w:r>
      <w:r w:rsidR="00A95400" w:rsidRPr="008D4F08">
        <w:rPr>
          <w:color w:val="000000"/>
        </w:rPr>
        <w:t xml:space="preserve"> </w:t>
      </w:r>
      <w:r w:rsidR="00A95400" w:rsidRPr="008D4F08">
        <w:t>(этапа оказания Услуг)</w:t>
      </w:r>
      <w:r w:rsidR="001E0AF2" w:rsidRPr="008D4F08">
        <w:rPr>
          <w:color w:val="000000"/>
        </w:rPr>
        <w:t>.</w:t>
      </w:r>
    </w:p>
    <w:p w14:paraId="0F720B77" w14:textId="2AD5D505" w:rsidR="00A1048E" w:rsidRPr="008D4F08" w:rsidRDefault="00A95400" w:rsidP="008D4F08">
      <w:pPr>
        <w:autoSpaceDE w:val="0"/>
        <w:adjustRightInd w:val="0"/>
        <w:spacing w:line="240" w:lineRule="auto"/>
      </w:pPr>
      <w:r w:rsidRPr="008D4F08">
        <w:rPr>
          <w:rFonts w:eastAsia="Times New Roman"/>
          <w:lang w:eastAsia="ar-SA"/>
        </w:rPr>
        <w:lastRenderedPageBreak/>
        <w:t xml:space="preserve">5.3. </w:t>
      </w:r>
      <w:r w:rsidR="00A1048E" w:rsidRPr="008D4F08">
        <w:t>К документу о приемке прилагаются документы, предусмотренные Техническим заданием (приложение № 1 к настоящему Договору).</w:t>
      </w:r>
    </w:p>
    <w:p w14:paraId="04677453" w14:textId="36D36E52" w:rsidR="006F0579" w:rsidRPr="008D4F08" w:rsidRDefault="00E81EC8" w:rsidP="008D4F08">
      <w:pPr>
        <w:autoSpaceDE w:val="0"/>
        <w:autoSpaceDN w:val="0"/>
        <w:adjustRightInd w:val="0"/>
        <w:spacing w:line="240" w:lineRule="auto"/>
      </w:pPr>
      <w:r w:rsidRPr="008D4F08">
        <w:t xml:space="preserve">5.4. </w:t>
      </w:r>
      <w:r w:rsidR="003D70E9" w:rsidRPr="008D4F08">
        <w:t>Для проверки предоставленных Исполнителем результатов, предусмотренных</w:t>
      </w:r>
      <w:r w:rsidR="00EA134A">
        <w:t xml:space="preserve"> </w:t>
      </w:r>
      <w:r w:rsidR="003D70E9" w:rsidRPr="008D4F08">
        <w:t>Договором, в части их соответствия условиям Договора Заказчик обязан провести</w:t>
      </w:r>
      <w:r w:rsidR="00EA134A">
        <w:t xml:space="preserve"> </w:t>
      </w:r>
      <w:r w:rsidR="003D70E9" w:rsidRPr="008D4F08">
        <w:t>экспертизу. Экспертиза результатов, предусмотренных Договором, может</w:t>
      </w:r>
      <w:r w:rsidR="00EA134A">
        <w:t xml:space="preserve"> </w:t>
      </w:r>
      <w:r w:rsidR="003D70E9" w:rsidRPr="008D4F08">
        <w:t>проводиться Заказчиком своими силами или к ее проведению могут привлекаться</w:t>
      </w:r>
      <w:r w:rsidR="00EA134A">
        <w:t xml:space="preserve"> </w:t>
      </w:r>
      <w:r w:rsidR="003D70E9" w:rsidRPr="008D4F08">
        <w:t>эксперты, экспертные организации.</w:t>
      </w:r>
    </w:p>
    <w:p w14:paraId="25704266" w14:textId="6956B415" w:rsidR="003D70E9" w:rsidRPr="008D4F08" w:rsidRDefault="003D70E9" w:rsidP="008D4F08">
      <w:pPr>
        <w:autoSpaceDE w:val="0"/>
        <w:autoSpaceDN w:val="0"/>
        <w:adjustRightInd w:val="0"/>
        <w:spacing w:line="240" w:lineRule="auto"/>
      </w:pPr>
      <w:r w:rsidRPr="008D4F08">
        <w:t xml:space="preserve">5.5. </w:t>
      </w:r>
      <w:r w:rsidR="00026D05" w:rsidRPr="008D4F08">
        <w:t>Исполнитель в соответствии с условиями Договора обязан своевременно</w:t>
      </w:r>
      <w:r w:rsidR="00EA134A">
        <w:t xml:space="preserve"> </w:t>
      </w:r>
      <w:r w:rsidR="00026D05" w:rsidRPr="008D4F08">
        <w:t>предоставлять информацию о ходе исполнения своих обязательств. В случае</w:t>
      </w:r>
      <w:r w:rsidR="00EA134A">
        <w:t xml:space="preserve"> </w:t>
      </w:r>
      <w:r w:rsidR="00026D05" w:rsidRPr="008D4F08">
        <w:t>получения от Заказчика акта с перечнем выявленных недостатков, необходимых</w:t>
      </w:r>
      <w:r w:rsidR="00EA134A">
        <w:t xml:space="preserve"> </w:t>
      </w:r>
      <w:r w:rsidR="00026D05" w:rsidRPr="008D4F08">
        <w:t>доработок и сроком их устранения Исполнитель в течение 10 (десяти) рабочих дней</w:t>
      </w:r>
      <w:r w:rsidR="00EA134A">
        <w:t xml:space="preserve"> </w:t>
      </w:r>
      <w:r w:rsidR="00026D05" w:rsidRPr="008D4F08">
        <w:t xml:space="preserve">обязан устранить замечания/недостатки и передать </w:t>
      </w:r>
      <w:r w:rsidR="00260D28" w:rsidRPr="008D4F08">
        <w:t>Заказчику,</w:t>
      </w:r>
      <w:r w:rsidR="00026D05" w:rsidRPr="008D4F08">
        <w:t xml:space="preserve"> приведенный в</w:t>
      </w:r>
      <w:r w:rsidR="00EA134A">
        <w:t xml:space="preserve"> </w:t>
      </w:r>
      <w:r w:rsidR="00026D05" w:rsidRPr="008D4F08">
        <w:t>соответствие с предъявленными требованиями/замечаниями комплект отчетной</w:t>
      </w:r>
      <w:r w:rsidR="00EA134A">
        <w:t xml:space="preserve"> </w:t>
      </w:r>
      <w:r w:rsidR="00026D05" w:rsidRPr="008D4F08">
        <w:t>документации, отчет об устранении недостатков, выполнении необходимых</w:t>
      </w:r>
      <w:r w:rsidR="00EA134A">
        <w:t xml:space="preserve"> </w:t>
      </w:r>
      <w:r w:rsidR="00026D05" w:rsidRPr="008D4F08">
        <w:t>доработок.</w:t>
      </w:r>
    </w:p>
    <w:p w14:paraId="4CC4125A" w14:textId="0715611A" w:rsidR="00026D05" w:rsidRPr="008D4F08" w:rsidRDefault="00026D05" w:rsidP="008D4F08">
      <w:pPr>
        <w:autoSpaceDE w:val="0"/>
        <w:autoSpaceDN w:val="0"/>
        <w:adjustRightInd w:val="0"/>
        <w:spacing w:line="240" w:lineRule="auto"/>
      </w:pPr>
      <w:r w:rsidRPr="008D4F08">
        <w:t xml:space="preserve">5.6. </w:t>
      </w:r>
      <w:r w:rsidR="00EA134A">
        <w:t xml:space="preserve">Подписанный Заказчиком и Исполнителем </w:t>
      </w:r>
      <w:r w:rsidR="00FB30F0" w:rsidRPr="008D4F08">
        <w:t>Документ о приемке является основанием для оплаты</w:t>
      </w:r>
      <w:r w:rsidR="00EA134A">
        <w:t xml:space="preserve"> </w:t>
      </w:r>
      <w:r w:rsidR="00FB30F0" w:rsidRPr="008D4F08">
        <w:t>Исполнителю оказанных Услуг.</w:t>
      </w:r>
    </w:p>
    <w:p w14:paraId="59585D13" w14:textId="5A3BC2B9" w:rsidR="004C629B" w:rsidRPr="008D4F08" w:rsidRDefault="004C629B" w:rsidP="008D4F08">
      <w:pPr>
        <w:pStyle w:val="ab"/>
        <w:spacing w:before="0" w:beforeAutospacing="0" w:after="0" w:afterAutospacing="0"/>
        <w:jc w:val="both"/>
      </w:pPr>
    </w:p>
    <w:p w14:paraId="5F90DFB0" w14:textId="54EDB5FF" w:rsidR="00D86F78" w:rsidRPr="00EA134A" w:rsidRDefault="00D86F78" w:rsidP="00EA134A">
      <w:pPr>
        <w:autoSpaceDE w:val="0"/>
        <w:autoSpaceDN w:val="0"/>
        <w:adjustRightInd w:val="0"/>
        <w:spacing w:line="240" w:lineRule="auto"/>
        <w:jc w:val="center"/>
        <w:rPr>
          <w:b/>
          <w:bCs/>
        </w:rPr>
      </w:pPr>
      <w:r w:rsidRPr="00EA134A">
        <w:rPr>
          <w:b/>
          <w:bCs/>
        </w:rPr>
        <w:t>6. Права и обязанности Сторон</w:t>
      </w:r>
    </w:p>
    <w:p w14:paraId="5B05FB6C" w14:textId="430B213E" w:rsidR="00283F18" w:rsidRPr="00EA134A" w:rsidRDefault="00283F18" w:rsidP="008D4F08">
      <w:pPr>
        <w:autoSpaceDE w:val="0"/>
        <w:adjustRightInd w:val="0"/>
        <w:spacing w:line="240" w:lineRule="auto"/>
        <w:rPr>
          <w:i/>
          <w:iCs/>
        </w:rPr>
      </w:pPr>
      <w:r w:rsidRPr="00EA134A">
        <w:rPr>
          <w:i/>
          <w:iCs/>
        </w:rPr>
        <w:t>6.1. Исполнитель вправе:</w:t>
      </w:r>
    </w:p>
    <w:p w14:paraId="0F8B5513" w14:textId="398318C9" w:rsidR="00283F18" w:rsidRPr="008D4F08" w:rsidRDefault="00283F18" w:rsidP="008D4F08">
      <w:pPr>
        <w:autoSpaceDE w:val="0"/>
        <w:adjustRightInd w:val="0"/>
        <w:spacing w:line="240" w:lineRule="auto"/>
      </w:pPr>
      <w:r w:rsidRPr="008D4F08">
        <w:t xml:space="preserve">6.1.1. </w:t>
      </w:r>
      <w:r w:rsidR="00990680" w:rsidRPr="008D4F08">
        <w:t>По предварительному письменному согласованию с Заказчиком п</w:t>
      </w:r>
      <w:r w:rsidRPr="008D4F08">
        <w:t>ривлекать к выполнению Договора соисполнителей.</w:t>
      </w:r>
    </w:p>
    <w:p w14:paraId="6F4B7086" w14:textId="0DD04EDC" w:rsidR="00283F18" w:rsidRPr="008D4F08" w:rsidRDefault="00283F18" w:rsidP="008D4F08">
      <w:pPr>
        <w:autoSpaceDE w:val="0"/>
        <w:adjustRightInd w:val="0"/>
        <w:spacing w:line="240" w:lineRule="auto"/>
      </w:pPr>
      <w:r w:rsidRPr="008D4F08">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BA2E48" w:rsidRPr="008D4F08">
        <w:t xml:space="preserve">Услуг </w:t>
      </w:r>
      <w:r w:rsidRPr="008D4F08">
        <w:t>в соответствии с гражданским законодательством.</w:t>
      </w:r>
    </w:p>
    <w:p w14:paraId="3C28AE7B" w14:textId="0B49F19F" w:rsidR="00283F18" w:rsidRPr="008D4F08" w:rsidRDefault="00283F18" w:rsidP="008D4F08">
      <w:pPr>
        <w:autoSpaceDE w:val="0"/>
        <w:adjustRightInd w:val="0"/>
        <w:spacing w:line="240" w:lineRule="auto"/>
      </w:pPr>
      <w:r w:rsidRPr="008D4F08">
        <w:t xml:space="preserve">Невыполнение соисполнителем обязательств перед Исполнителем не освобождает Исполнителя от выполнения условий </w:t>
      </w:r>
      <w:r w:rsidR="00A163B6" w:rsidRPr="008D4F08">
        <w:t>Д</w:t>
      </w:r>
      <w:r w:rsidR="00BA2E48">
        <w:t>о</w:t>
      </w:r>
      <w:r w:rsidR="00A163B6" w:rsidRPr="008D4F08">
        <w:t>говора.</w:t>
      </w:r>
    </w:p>
    <w:p w14:paraId="7FBA6A70" w14:textId="61D4A1B7" w:rsidR="00283F18" w:rsidRPr="008D4F08" w:rsidRDefault="00A163B6" w:rsidP="008D4F08">
      <w:pPr>
        <w:autoSpaceDE w:val="0"/>
        <w:adjustRightInd w:val="0"/>
        <w:spacing w:line="240" w:lineRule="auto"/>
      </w:pPr>
      <w:r w:rsidRPr="008D4F08">
        <w:t>6.1.2.</w:t>
      </w:r>
      <w:r w:rsidR="00283F18" w:rsidRPr="008D4F08">
        <w:t xml:space="preserve"> </w:t>
      </w:r>
      <w:r w:rsidRPr="008D4F08">
        <w:t xml:space="preserve">Требовать </w:t>
      </w:r>
      <w:r w:rsidR="00283F18" w:rsidRPr="008D4F08">
        <w:t xml:space="preserve">своевременной оплаты на условиях, установленных </w:t>
      </w:r>
      <w:r w:rsidRPr="008D4F08">
        <w:t>Договором</w:t>
      </w:r>
      <w:r w:rsidR="00283F18" w:rsidRPr="008D4F08">
        <w:t xml:space="preserve">, надлежащим образом оказанных и принятых Заказчиком </w:t>
      </w:r>
      <w:r w:rsidR="00BA2E48" w:rsidRPr="008D4F08">
        <w:t>Услуг</w:t>
      </w:r>
      <w:r w:rsidR="00BA2E48">
        <w:t>.</w:t>
      </w:r>
    </w:p>
    <w:p w14:paraId="2D924F03" w14:textId="6327A557" w:rsidR="00283F18" w:rsidRPr="008D4F08" w:rsidRDefault="00A163B6" w:rsidP="008D4F08">
      <w:pPr>
        <w:autoSpaceDE w:val="0"/>
        <w:adjustRightInd w:val="0"/>
        <w:spacing w:line="240" w:lineRule="auto"/>
      </w:pPr>
      <w:r w:rsidRPr="008D4F08">
        <w:t>6.1.3.</w:t>
      </w:r>
      <w:r w:rsidR="00283F18" w:rsidRPr="008D4F08">
        <w:t xml:space="preserve"> </w:t>
      </w:r>
      <w:r w:rsidRPr="008D4F08">
        <w:t>П</w:t>
      </w:r>
      <w:r w:rsidR="00283F18" w:rsidRPr="008D4F08">
        <w:t xml:space="preserve">ринять решение об одностороннем отказе от исполнения </w:t>
      </w:r>
      <w:r w:rsidRPr="008D4F08">
        <w:t>Договора</w:t>
      </w:r>
      <w:r w:rsidR="00283F18" w:rsidRPr="008D4F08">
        <w:t xml:space="preserve"> в соответствии с гражданским законодательством</w:t>
      </w:r>
      <w:r w:rsidRPr="008D4F08">
        <w:t>.</w:t>
      </w:r>
    </w:p>
    <w:p w14:paraId="60EDF789" w14:textId="27E44860" w:rsidR="00283F18" w:rsidRPr="008D4F08" w:rsidRDefault="00A163B6" w:rsidP="008D4F08">
      <w:pPr>
        <w:autoSpaceDE w:val="0"/>
        <w:adjustRightInd w:val="0"/>
        <w:spacing w:line="240" w:lineRule="auto"/>
      </w:pPr>
      <w:r w:rsidRPr="008D4F08">
        <w:t>6.1.4.</w:t>
      </w:r>
      <w:r w:rsidR="00283F18" w:rsidRPr="008D4F08">
        <w:t xml:space="preserve"> </w:t>
      </w:r>
      <w:r w:rsidRPr="008D4F08">
        <w:t xml:space="preserve">По </w:t>
      </w:r>
      <w:r w:rsidR="00283F18" w:rsidRPr="008D4F08">
        <w:t xml:space="preserve">согласованию с Заказчиком (путем заключения дополнительного соглашения) оказать </w:t>
      </w:r>
      <w:r w:rsidR="00BA2E48" w:rsidRPr="008D4F08">
        <w:t>Услуги</w:t>
      </w:r>
      <w:r w:rsidR="00283F18" w:rsidRPr="008D4F08">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A0249F" w:rsidRPr="008D4F08">
        <w:t>Договоре</w:t>
      </w:r>
      <w:r w:rsidR="001603CE" w:rsidRPr="008D4F08">
        <w:t>.</w:t>
      </w:r>
    </w:p>
    <w:p w14:paraId="243E2D9F" w14:textId="4AECA5B8" w:rsidR="00283F18" w:rsidRPr="008D4F08" w:rsidRDefault="001603CE" w:rsidP="00BA2E48">
      <w:pPr>
        <w:autoSpaceDE w:val="0"/>
        <w:autoSpaceDN w:val="0"/>
        <w:adjustRightInd w:val="0"/>
        <w:spacing w:line="240" w:lineRule="auto"/>
      </w:pPr>
      <w:r w:rsidRPr="008D4F08">
        <w:t>6.1.5.</w:t>
      </w:r>
      <w:r w:rsidR="00283F18" w:rsidRPr="008D4F08">
        <w:t xml:space="preserve"> </w:t>
      </w:r>
      <w:r w:rsidR="00A34B41" w:rsidRPr="008D4F08">
        <w:t xml:space="preserve">Запрашивать </w:t>
      </w:r>
      <w:r w:rsidR="00963EBE" w:rsidRPr="008D4F08">
        <w:t xml:space="preserve">у Заказчика разъяснения и уточнения относительно оказания </w:t>
      </w:r>
      <w:r w:rsidR="00BA2E48" w:rsidRPr="008D4F08">
        <w:t>Услуг</w:t>
      </w:r>
      <w:r w:rsidR="00BA2E48">
        <w:t xml:space="preserve"> </w:t>
      </w:r>
      <w:r w:rsidR="00963EBE" w:rsidRPr="008D4F08">
        <w:t>в рамках Договора.</w:t>
      </w:r>
    </w:p>
    <w:p w14:paraId="5549D5DF" w14:textId="1826DEA1" w:rsidR="00904820" w:rsidRPr="008D4F08" w:rsidRDefault="00904820" w:rsidP="008D4F08">
      <w:pPr>
        <w:autoSpaceDE w:val="0"/>
        <w:adjustRightInd w:val="0"/>
        <w:spacing w:line="240" w:lineRule="auto"/>
      </w:pPr>
      <w:r w:rsidRPr="008D4F08">
        <w:t>6.1.6. Пользоваться иными правами, предусмотренными законодательством Российской Федерации и настоящим Договором.</w:t>
      </w:r>
    </w:p>
    <w:p w14:paraId="17118CF8" w14:textId="305F1C5C" w:rsidR="00497C82" w:rsidRPr="00D7779A" w:rsidRDefault="00496EC5" w:rsidP="008D4F08">
      <w:pPr>
        <w:autoSpaceDE w:val="0"/>
        <w:autoSpaceDN w:val="0"/>
        <w:adjustRightInd w:val="0"/>
        <w:spacing w:line="240" w:lineRule="auto"/>
        <w:rPr>
          <w:i/>
          <w:iCs/>
        </w:rPr>
      </w:pPr>
      <w:r w:rsidRPr="00D7779A">
        <w:rPr>
          <w:i/>
          <w:iCs/>
        </w:rPr>
        <w:t>6</w:t>
      </w:r>
      <w:r w:rsidR="00497C82" w:rsidRPr="00D7779A">
        <w:rPr>
          <w:i/>
          <w:iCs/>
        </w:rPr>
        <w:t>.</w:t>
      </w:r>
      <w:r w:rsidRPr="00D7779A">
        <w:rPr>
          <w:i/>
          <w:iCs/>
        </w:rPr>
        <w:t>2.</w:t>
      </w:r>
      <w:r w:rsidR="00497C82" w:rsidRPr="00D7779A">
        <w:rPr>
          <w:i/>
          <w:iCs/>
        </w:rPr>
        <w:t xml:space="preserve"> Исполнитель обязан:</w:t>
      </w:r>
    </w:p>
    <w:p w14:paraId="38815D09" w14:textId="77015D4A" w:rsidR="00497C82" w:rsidRPr="008D4F08" w:rsidRDefault="00496EC5" w:rsidP="008D4F08">
      <w:pPr>
        <w:autoSpaceDE w:val="0"/>
        <w:autoSpaceDN w:val="0"/>
        <w:adjustRightInd w:val="0"/>
        <w:spacing w:line="240" w:lineRule="auto"/>
      </w:pPr>
      <w:r w:rsidRPr="008D4F08">
        <w:t>6</w:t>
      </w:r>
      <w:r w:rsidR="00497C82" w:rsidRPr="008D4F08">
        <w:t>.</w:t>
      </w:r>
      <w:r w:rsidRPr="008D4F08">
        <w:t>2</w:t>
      </w:r>
      <w:r w:rsidR="00497C82" w:rsidRPr="008D4F08">
        <w:t>.1</w:t>
      </w:r>
      <w:r w:rsidR="00C660B3">
        <w:t>.</w:t>
      </w:r>
      <w:r w:rsidR="00497C82" w:rsidRPr="008D4F08">
        <w:t xml:space="preserve"> Своевременно и надлежащим образом оказать </w:t>
      </w:r>
      <w:r w:rsidR="00BA2E48" w:rsidRPr="008D4F08">
        <w:t xml:space="preserve">Услуги </w:t>
      </w:r>
      <w:r w:rsidR="00497C82" w:rsidRPr="008D4F08">
        <w:t>в соответствии с</w:t>
      </w:r>
      <w:r w:rsidR="00D7779A">
        <w:t xml:space="preserve"> </w:t>
      </w:r>
      <w:r w:rsidR="00497C82" w:rsidRPr="008D4F08">
        <w:t>требованиями</w:t>
      </w:r>
      <w:r w:rsidRPr="008D4F08">
        <w:t xml:space="preserve"> настоящего Договора и </w:t>
      </w:r>
      <w:r w:rsidR="00497C82" w:rsidRPr="008D4F08">
        <w:t xml:space="preserve">Технического задания (Приложение № 1 к </w:t>
      </w:r>
      <w:r w:rsidRPr="008D4F08">
        <w:t>Договору</w:t>
      </w:r>
      <w:r w:rsidR="00497C82" w:rsidRPr="008D4F08">
        <w:t>) и представить</w:t>
      </w:r>
      <w:r w:rsidR="00D7779A">
        <w:t xml:space="preserve"> </w:t>
      </w:r>
      <w:r w:rsidR="00497C82" w:rsidRPr="008D4F08">
        <w:t xml:space="preserve">Заказчику отчетную документацию по итогам исполнения </w:t>
      </w:r>
      <w:r w:rsidRPr="008D4F08">
        <w:t>Договора</w:t>
      </w:r>
      <w:r w:rsidR="00497C82" w:rsidRPr="008D4F08">
        <w:t>.</w:t>
      </w:r>
    </w:p>
    <w:p w14:paraId="05ECFC5D" w14:textId="74BF6D32" w:rsidR="00497C82" w:rsidRPr="008D4F08" w:rsidRDefault="00496EC5" w:rsidP="008D4F08">
      <w:pPr>
        <w:autoSpaceDE w:val="0"/>
        <w:autoSpaceDN w:val="0"/>
        <w:adjustRightInd w:val="0"/>
        <w:spacing w:line="240" w:lineRule="auto"/>
      </w:pPr>
      <w:r w:rsidRPr="008D4F08">
        <w:t>6</w:t>
      </w:r>
      <w:r w:rsidR="00497C82" w:rsidRPr="008D4F08">
        <w:t>.</w:t>
      </w:r>
      <w:r w:rsidRPr="008D4F08">
        <w:t>2</w:t>
      </w:r>
      <w:r w:rsidR="00497C82" w:rsidRPr="008D4F08">
        <w:t>.2</w:t>
      </w:r>
      <w:r w:rsidR="00C660B3">
        <w:t>.</w:t>
      </w:r>
      <w:r w:rsidR="00497C82" w:rsidRPr="008D4F08">
        <w:t xml:space="preserve"> Обеспечивать соответствие результатов </w:t>
      </w:r>
      <w:r w:rsidR="00BA2E48" w:rsidRPr="008D4F08">
        <w:t xml:space="preserve">Услуг </w:t>
      </w:r>
      <w:r w:rsidR="00497C82" w:rsidRPr="008D4F08">
        <w:t>требованиям качества,</w:t>
      </w:r>
      <w:r w:rsidR="00D7779A">
        <w:t xml:space="preserve"> </w:t>
      </w:r>
      <w:r w:rsidR="00497C82" w:rsidRPr="008D4F08">
        <w:t>безопасности жизни и здоровья, а также иным требованиям сертификации,</w:t>
      </w:r>
      <w:r w:rsidR="00D7779A">
        <w:t xml:space="preserve"> </w:t>
      </w:r>
      <w:r w:rsidR="00497C82" w:rsidRPr="008D4F08">
        <w:t>безопасности (санитарным нормам и правилам, государственным стандартам и т.п.),</w:t>
      </w:r>
      <w:r w:rsidR="00D7779A">
        <w:t xml:space="preserve"> </w:t>
      </w:r>
      <w:r w:rsidR="00497C82" w:rsidRPr="008D4F08">
        <w:t>лицензирования, установленным законодательством Российской</w:t>
      </w:r>
      <w:r w:rsidR="00D7779A">
        <w:t xml:space="preserve"> </w:t>
      </w:r>
      <w:r w:rsidR="00497C82" w:rsidRPr="008D4F08">
        <w:t>Федерации.</w:t>
      </w:r>
    </w:p>
    <w:p w14:paraId="0CF0C301" w14:textId="58E1B5BD" w:rsidR="00D7779A" w:rsidRDefault="006C7F11" w:rsidP="008D4F08">
      <w:pPr>
        <w:autoSpaceDE w:val="0"/>
        <w:autoSpaceDN w:val="0"/>
        <w:adjustRightInd w:val="0"/>
        <w:spacing w:line="240" w:lineRule="auto"/>
      </w:pPr>
      <w:r w:rsidRPr="008D4F08">
        <w:t>6</w:t>
      </w:r>
      <w:r w:rsidR="00497C82" w:rsidRPr="008D4F08">
        <w:t>.</w:t>
      </w:r>
      <w:r w:rsidRPr="008D4F08">
        <w:t>2</w:t>
      </w:r>
      <w:r w:rsidR="00497C82" w:rsidRPr="008D4F08">
        <w:t>.3</w:t>
      </w:r>
      <w:r w:rsidR="00C660B3">
        <w:t>.</w:t>
      </w:r>
      <w:r w:rsidR="00497C82" w:rsidRPr="008D4F08">
        <w:t xml:space="preserve"> </w:t>
      </w:r>
      <w:r w:rsidR="00496EC5" w:rsidRPr="008D4F08">
        <w:t>Обеспечить устранение недостатков, возникших по вине Исполнителя,</w:t>
      </w:r>
      <w:r w:rsidR="00D7779A">
        <w:t xml:space="preserve"> </w:t>
      </w:r>
      <w:r w:rsidR="00496EC5" w:rsidRPr="008D4F08">
        <w:t xml:space="preserve">выявленных при сдаче-приемке </w:t>
      </w:r>
      <w:r w:rsidR="00BA2E48" w:rsidRPr="008D4F08">
        <w:t xml:space="preserve">Услуг </w:t>
      </w:r>
      <w:r w:rsidR="00496EC5" w:rsidRPr="008D4F08">
        <w:t>и в течение гарантийного срока, за свой счет.</w:t>
      </w:r>
      <w:r w:rsidR="00D7779A">
        <w:t xml:space="preserve"> </w:t>
      </w:r>
    </w:p>
    <w:p w14:paraId="3D3F75A0" w14:textId="4302EAB5" w:rsidR="00496EC5" w:rsidRPr="008D4F08" w:rsidRDefault="006C7F11" w:rsidP="008D4F08">
      <w:pPr>
        <w:autoSpaceDE w:val="0"/>
        <w:autoSpaceDN w:val="0"/>
        <w:adjustRightInd w:val="0"/>
        <w:spacing w:line="240" w:lineRule="auto"/>
      </w:pPr>
      <w:r w:rsidRPr="008D4F08">
        <w:t>6</w:t>
      </w:r>
      <w:r w:rsidR="00496EC5" w:rsidRPr="008D4F08">
        <w:t>.</w:t>
      </w:r>
      <w:r w:rsidRPr="008D4F08">
        <w:t>2.4.</w:t>
      </w:r>
      <w:r w:rsidR="00496EC5" w:rsidRPr="008D4F08">
        <w:t xml:space="preserve"> Приостановить оказание </w:t>
      </w:r>
      <w:r w:rsidR="00BA2E48" w:rsidRPr="008D4F08">
        <w:t xml:space="preserve">Услуг </w:t>
      </w:r>
      <w:r w:rsidR="00496EC5" w:rsidRPr="008D4F08">
        <w:t>в случае обнаружения независящих от</w:t>
      </w:r>
      <w:r w:rsidR="00D7779A">
        <w:t xml:space="preserve"> </w:t>
      </w:r>
      <w:r w:rsidR="00496EC5" w:rsidRPr="008D4F08">
        <w:t>Исполнителя обстоятельств, которые могут оказать негативное влияние на годность</w:t>
      </w:r>
      <w:r w:rsidR="00D7779A">
        <w:t xml:space="preserve"> </w:t>
      </w:r>
      <w:r w:rsidR="00496EC5" w:rsidRPr="008D4F08">
        <w:t xml:space="preserve">результатов оказываемых </w:t>
      </w:r>
      <w:r w:rsidR="00BA2E48" w:rsidRPr="008D4F08">
        <w:t xml:space="preserve">Услуг </w:t>
      </w:r>
      <w:r w:rsidR="00496EC5" w:rsidRPr="008D4F08">
        <w:t>или создать невозможность их завершения в</w:t>
      </w:r>
      <w:r w:rsidR="00D7779A">
        <w:t xml:space="preserve"> </w:t>
      </w:r>
      <w:r w:rsidR="00496EC5" w:rsidRPr="008D4F08">
        <w:t xml:space="preserve">установленный </w:t>
      </w:r>
      <w:r w:rsidRPr="008D4F08">
        <w:t>Договором</w:t>
      </w:r>
      <w:r w:rsidR="00496EC5" w:rsidRPr="008D4F08">
        <w:t xml:space="preserve"> срок, и сообщить об этом Заказчику немедленно после</w:t>
      </w:r>
      <w:r w:rsidR="00D7779A">
        <w:t xml:space="preserve"> </w:t>
      </w:r>
      <w:r w:rsidR="00496EC5" w:rsidRPr="008D4F08">
        <w:t xml:space="preserve">приостановления оказания </w:t>
      </w:r>
      <w:r w:rsidR="00BA2E48" w:rsidRPr="008D4F08">
        <w:t>Услуг</w:t>
      </w:r>
      <w:r w:rsidR="00496EC5" w:rsidRPr="008D4F08">
        <w:t>.</w:t>
      </w:r>
    </w:p>
    <w:p w14:paraId="64DC05FF" w14:textId="43207714" w:rsidR="00497C82" w:rsidRPr="008D4F08" w:rsidRDefault="00B07DC8" w:rsidP="00D7779A">
      <w:pPr>
        <w:autoSpaceDE w:val="0"/>
        <w:autoSpaceDN w:val="0"/>
        <w:adjustRightInd w:val="0"/>
        <w:spacing w:line="240" w:lineRule="auto"/>
      </w:pPr>
      <w:r w:rsidRPr="008D4F08">
        <w:t>6</w:t>
      </w:r>
      <w:r w:rsidR="00496EC5" w:rsidRPr="008D4F08">
        <w:t>.</w:t>
      </w:r>
      <w:r w:rsidRPr="008D4F08">
        <w:t>2</w:t>
      </w:r>
      <w:r w:rsidR="00496EC5" w:rsidRPr="008D4F08">
        <w:t>.</w:t>
      </w:r>
      <w:r w:rsidRPr="008D4F08">
        <w:t>5.</w:t>
      </w:r>
      <w:r w:rsidR="00496EC5" w:rsidRPr="008D4F08">
        <w:t xml:space="preserve"> В случае если законодательством Российской Федерации предусмотрено</w:t>
      </w:r>
      <w:r w:rsidR="00D7779A">
        <w:t xml:space="preserve"> </w:t>
      </w:r>
      <w:r w:rsidR="00496EC5" w:rsidRPr="008D4F08">
        <w:t xml:space="preserve">лицензирование вида деятельности, являющегося предметом </w:t>
      </w:r>
      <w:r w:rsidRPr="008D4F08">
        <w:t>Договора</w:t>
      </w:r>
      <w:r w:rsidR="00496EC5" w:rsidRPr="008D4F08">
        <w:t>, а также в</w:t>
      </w:r>
      <w:r w:rsidR="00D7779A">
        <w:t xml:space="preserve"> </w:t>
      </w:r>
      <w:r w:rsidR="00496EC5" w:rsidRPr="008D4F08">
        <w:t>случае если законодательством Российской Федерации к лицам, осуществляющим</w:t>
      </w:r>
      <w:r w:rsidR="00D7779A">
        <w:t xml:space="preserve"> </w:t>
      </w:r>
      <w:r w:rsidR="00496EC5" w:rsidRPr="008D4F08">
        <w:t xml:space="preserve">оказание </w:t>
      </w:r>
      <w:r w:rsidR="00BA2E48" w:rsidRPr="008D4F08">
        <w:t>Услуг</w:t>
      </w:r>
      <w:r w:rsidR="00496EC5" w:rsidRPr="008D4F08">
        <w:t xml:space="preserve">, являющихся предметом </w:t>
      </w:r>
      <w:r w:rsidRPr="008D4F08">
        <w:t>Договора</w:t>
      </w:r>
      <w:r w:rsidR="00496EC5" w:rsidRPr="008D4F08">
        <w:t>, установлено требование об их</w:t>
      </w:r>
      <w:r w:rsidR="00D7779A">
        <w:t xml:space="preserve"> </w:t>
      </w:r>
      <w:r w:rsidR="00496EC5" w:rsidRPr="008D4F08">
        <w:t>обязательном членстве в саморегулируемых организациях, Исполнитель обязан</w:t>
      </w:r>
      <w:r w:rsidR="00D7779A">
        <w:t xml:space="preserve"> </w:t>
      </w:r>
      <w:r w:rsidR="00496EC5" w:rsidRPr="008D4F08">
        <w:t xml:space="preserve">обеспечить наличие документов, подтверждающих его </w:t>
      </w:r>
      <w:r w:rsidR="00496EC5" w:rsidRPr="008D4F08">
        <w:lastRenderedPageBreak/>
        <w:t>соответствие требованиям,</w:t>
      </w:r>
      <w:r w:rsidR="00D7779A">
        <w:t xml:space="preserve"> </w:t>
      </w:r>
      <w:r w:rsidR="00496EC5" w:rsidRPr="008D4F08">
        <w:t>установленным законодательством Российской Федерации, в течение всего срока</w:t>
      </w:r>
      <w:r w:rsidR="00D7779A">
        <w:t xml:space="preserve"> </w:t>
      </w:r>
      <w:r w:rsidR="00496EC5" w:rsidRPr="008D4F08">
        <w:t xml:space="preserve">исполнения </w:t>
      </w:r>
      <w:r w:rsidR="000A00E6" w:rsidRPr="008D4F08">
        <w:t>Договора</w:t>
      </w:r>
      <w:r w:rsidR="00496EC5" w:rsidRPr="008D4F08">
        <w:t>. Копии таких документов должны быть переданы</w:t>
      </w:r>
      <w:r w:rsidR="00D7779A">
        <w:t xml:space="preserve"> </w:t>
      </w:r>
      <w:r w:rsidR="00496EC5" w:rsidRPr="008D4F08">
        <w:t>Исполнителем Заказчику по его требованию в течение двух рабочих дней.</w:t>
      </w:r>
      <w:r w:rsidR="00D7779A">
        <w:t xml:space="preserve"> </w:t>
      </w:r>
    </w:p>
    <w:p w14:paraId="6A838044" w14:textId="001262DC" w:rsidR="00496EC5" w:rsidRPr="008D4F08" w:rsidRDefault="000A00E6" w:rsidP="008D4F08">
      <w:pPr>
        <w:autoSpaceDE w:val="0"/>
        <w:autoSpaceDN w:val="0"/>
        <w:adjustRightInd w:val="0"/>
        <w:spacing w:line="240" w:lineRule="auto"/>
      </w:pPr>
      <w:r w:rsidRPr="008D4F08">
        <w:t>6</w:t>
      </w:r>
      <w:r w:rsidR="00496EC5" w:rsidRPr="008D4F08">
        <w:t>.</w:t>
      </w:r>
      <w:r w:rsidRPr="008D4F08">
        <w:t>2.6.</w:t>
      </w:r>
      <w:r w:rsidR="00496EC5" w:rsidRPr="008D4F08">
        <w:t xml:space="preserve"> Представить Заказчику сведения об изменении своего фактического</w:t>
      </w:r>
      <w:r w:rsidR="00D7779A">
        <w:t xml:space="preserve"> </w:t>
      </w:r>
      <w:r w:rsidR="00496EC5" w:rsidRPr="008D4F08">
        <w:t>местонахождения, об изменении режима налогообложения, в срок не позднее 5 (пяти)</w:t>
      </w:r>
      <w:r w:rsidR="00D7779A">
        <w:t xml:space="preserve"> </w:t>
      </w:r>
      <w:r w:rsidR="00496EC5" w:rsidRPr="008D4F08">
        <w:t>календарных дней со дня соответствующего изменения. В случае непредставления в</w:t>
      </w:r>
      <w:r w:rsidR="00D7779A">
        <w:t xml:space="preserve"> </w:t>
      </w:r>
      <w:r w:rsidR="00496EC5" w:rsidRPr="008D4F08">
        <w:t>установленный срок уведомления об изменении адреса фактического</w:t>
      </w:r>
      <w:r w:rsidR="00D7779A">
        <w:t xml:space="preserve"> </w:t>
      </w:r>
      <w:r w:rsidR="00496EC5" w:rsidRPr="008D4F08">
        <w:t>местонахождения Исполнителя, уведомления об изменении режима налогообложения</w:t>
      </w:r>
      <w:r w:rsidR="00D7779A">
        <w:t xml:space="preserve"> </w:t>
      </w:r>
      <w:r w:rsidR="00496EC5" w:rsidRPr="008D4F08">
        <w:t xml:space="preserve">Исполнителя, адрес и режим налогообложения, указанные в </w:t>
      </w:r>
      <w:r w:rsidRPr="008D4F08">
        <w:t>Договоре</w:t>
      </w:r>
      <w:r w:rsidR="00496EC5" w:rsidRPr="008D4F08">
        <w:t>, будут</w:t>
      </w:r>
      <w:r w:rsidR="00D7779A">
        <w:t xml:space="preserve"> </w:t>
      </w:r>
      <w:r w:rsidR="00496EC5" w:rsidRPr="008D4F08">
        <w:t>считаться действительными.</w:t>
      </w:r>
    </w:p>
    <w:p w14:paraId="7D87ACD4" w14:textId="54F05D1A" w:rsidR="00496EC5" w:rsidRPr="008D4F08" w:rsidRDefault="000A00E6" w:rsidP="008D4F08">
      <w:pPr>
        <w:autoSpaceDE w:val="0"/>
        <w:autoSpaceDN w:val="0"/>
        <w:adjustRightInd w:val="0"/>
        <w:spacing w:line="240" w:lineRule="auto"/>
      </w:pPr>
      <w:r w:rsidRPr="008D4F08">
        <w:t>6</w:t>
      </w:r>
      <w:r w:rsidR="00496EC5" w:rsidRPr="008D4F08">
        <w:t>.</w:t>
      </w:r>
      <w:r w:rsidRPr="008D4F08">
        <w:t>2</w:t>
      </w:r>
      <w:r w:rsidR="00496EC5" w:rsidRPr="008D4F08">
        <w:t>.</w:t>
      </w:r>
      <w:r w:rsidRPr="008D4F08">
        <w:t>7.</w:t>
      </w:r>
      <w:r w:rsidR="00496EC5" w:rsidRPr="008D4F08">
        <w:t xml:space="preserve"> Сохранять в тайне и не разглашать третьим лицам (в том числе не публиковать в</w:t>
      </w:r>
      <w:r w:rsidR="00D7779A">
        <w:t xml:space="preserve"> </w:t>
      </w:r>
      <w:r w:rsidR="00496EC5" w:rsidRPr="008D4F08">
        <w:t>сети «Интернет»), не собирать и не обрабатывать любую информацию служебного,</w:t>
      </w:r>
      <w:r w:rsidR="00D7779A">
        <w:t xml:space="preserve"> </w:t>
      </w:r>
      <w:r w:rsidR="00496EC5" w:rsidRPr="008D4F08">
        <w:t>коммерческого, финансового, личного характера, сведения, составляющие</w:t>
      </w:r>
      <w:r w:rsidR="00D7779A">
        <w:t xml:space="preserve"> </w:t>
      </w:r>
      <w:r w:rsidR="00496EC5" w:rsidRPr="008D4F08">
        <w:t>коммерческую тайну, персональные данные вне зависимости от формы ее</w:t>
      </w:r>
      <w:r w:rsidR="00D7779A">
        <w:t xml:space="preserve"> </w:t>
      </w:r>
      <w:r w:rsidR="00496EC5" w:rsidRPr="008D4F08">
        <w:t>предоставления и получения, прямо или косвенно относящуюся к взаимоотношениям</w:t>
      </w:r>
      <w:r w:rsidR="00D7779A">
        <w:t xml:space="preserve"> </w:t>
      </w:r>
      <w:r w:rsidR="00496EC5" w:rsidRPr="008D4F08">
        <w:t>Сторон, не обнародованную или иным способом не переданную для</w:t>
      </w:r>
      <w:r w:rsidR="00D7779A">
        <w:t xml:space="preserve"> </w:t>
      </w:r>
      <w:r w:rsidR="00496EC5" w:rsidRPr="008D4F08">
        <w:t xml:space="preserve">свободного доступа и ставшую известной Исполнителю в ходе исполнения </w:t>
      </w:r>
      <w:r w:rsidRPr="008D4F08">
        <w:t>Договора</w:t>
      </w:r>
      <w:r w:rsidR="00496EC5" w:rsidRPr="008D4F08">
        <w:t>,</w:t>
      </w:r>
      <w:r w:rsidR="00D7779A">
        <w:t xml:space="preserve"> </w:t>
      </w:r>
      <w:r w:rsidR="00496EC5" w:rsidRPr="008D4F08">
        <w:t xml:space="preserve">за исключением случаев, прямо предусмотренных </w:t>
      </w:r>
      <w:r w:rsidRPr="008D4F08">
        <w:t>Договором и законодательством Российской Федерации</w:t>
      </w:r>
      <w:r w:rsidR="00496EC5" w:rsidRPr="008D4F08">
        <w:t>.</w:t>
      </w:r>
    </w:p>
    <w:p w14:paraId="3A8E220A" w14:textId="54E3F452" w:rsidR="00496EC5" w:rsidRPr="008D4F08" w:rsidRDefault="00496EC5" w:rsidP="008D4F08">
      <w:pPr>
        <w:autoSpaceDE w:val="0"/>
        <w:autoSpaceDN w:val="0"/>
        <w:adjustRightInd w:val="0"/>
        <w:spacing w:line="240" w:lineRule="auto"/>
      </w:pPr>
      <w:r w:rsidRPr="008D4F08">
        <w:t>Предпринимать все необходимые меры для предотвращения случаев разглашения</w:t>
      </w:r>
      <w:r w:rsidR="00736430">
        <w:t xml:space="preserve"> </w:t>
      </w:r>
      <w:r w:rsidRPr="008D4F08">
        <w:t>указанной информации. Использовать предоставленную Заказчиком информацию</w:t>
      </w:r>
      <w:r w:rsidR="00736430">
        <w:t xml:space="preserve"> </w:t>
      </w:r>
      <w:r w:rsidRPr="008D4F08">
        <w:t xml:space="preserve">только в целях исполнения </w:t>
      </w:r>
      <w:r w:rsidR="000A00E6" w:rsidRPr="008D4F08">
        <w:t>Договора</w:t>
      </w:r>
      <w:r w:rsidRPr="008D4F08">
        <w:t>.</w:t>
      </w:r>
      <w:r w:rsidR="00736430">
        <w:t xml:space="preserve"> </w:t>
      </w:r>
    </w:p>
    <w:p w14:paraId="17CFFDD7" w14:textId="6EEAF401" w:rsidR="00496EC5" w:rsidRPr="008D4F08" w:rsidRDefault="00496EC5" w:rsidP="008D4F08">
      <w:pPr>
        <w:autoSpaceDE w:val="0"/>
        <w:autoSpaceDN w:val="0"/>
        <w:adjustRightInd w:val="0"/>
        <w:spacing w:line="240" w:lineRule="auto"/>
      </w:pPr>
      <w:r w:rsidRPr="008D4F08">
        <w:t>Исполнитель обязан обеспечивать защиту персональных данных и иной</w:t>
      </w:r>
      <w:r w:rsidR="00736430">
        <w:t xml:space="preserve"> </w:t>
      </w:r>
      <w:r w:rsidRPr="008D4F08">
        <w:t xml:space="preserve">конфиденциальной информации, полученной в ходе исполнения </w:t>
      </w:r>
      <w:r w:rsidR="000A00E6" w:rsidRPr="008D4F08">
        <w:t>Договора</w:t>
      </w:r>
      <w:r w:rsidRPr="008D4F08">
        <w:t>, при их</w:t>
      </w:r>
      <w:r w:rsidR="00736430">
        <w:t xml:space="preserve"> </w:t>
      </w:r>
      <w:r w:rsidRPr="008D4F08">
        <w:t>обработке в соответствии с Федеральным законом от 27.07.2006 № 152-ФЗ «О</w:t>
      </w:r>
      <w:r w:rsidR="00736430">
        <w:t xml:space="preserve"> </w:t>
      </w:r>
      <w:r w:rsidRPr="008D4F08">
        <w:t>персональных данных», Федеральным законом от 27.07.2006 № 149-ФЗ «Об</w:t>
      </w:r>
      <w:r w:rsidR="00736430">
        <w:t xml:space="preserve"> </w:t>
      </w:r>
      <w:r w:rsidRPr="008D4F08">
        <w:t>информации, информационных технологиях и о защите информации».</w:t>
      </w:r>
    </w:p>
    <w:p w14:paraId="11B95B9E" w14:textId="59507A8F" w:rsidR="0011219C" w:rsidRPr="008D4F08" w:rsidRDefault="00904820" w:rsidP="008D4F08">
      <w:pPr>
        <w:widowControl w:val="0"/>
        <w:shd w:val="clear" w:color="auto" w:fill="FFFFFF"/>
        <w:tabs>
          <w:tab w:val="left" w:pos="403"/>
          <w:tab w:val="left" w:pos="1418"/>
        </w:tabs>
        <w:autoSpaceDE w:val="0"/>
        <w:autoSpaceDN w:val="0"/>
        <w:adjustRightInd w:val="0"/>
        <w:spacing w:line="240" w:lineRule="auto"/>
      </w:pPr>
      <w:r w:rsidRPr="008D4F08">
        <w:t>6</w:t>
      </w:r>
      <w:r w:rsidR="00496EC5" w:rsidRPr="008D4F08">
        <w:t>.</w:t>
      </w:r>
      <w:r w:rsidRPr="008D4F08">
        <w:t>2</w:t>
      </w:r>
      <w:r w:rsidR="00496EC5" w:rsidRPr="008D4F08">
        <w:t>.</w:t>
      </w:r>
      <w:r w:rsidRPr="008D4F08">
        <w:t>8.</w:t>
      </w:r>
      <w:r w:rsidR="00496EC5" w:rsidRPr="008D4F08">
        <w:t xml:space="preserve"> </w:t>
      </w:r>
      <w:r w:rsidR="0011219C" w:rsidRPr="008D4F08">
        <w:t xml:space="preserve">Нести полную ответственность перед Заказчиком за ненадлежащее оказание </w:t>
      </w:r>
      <w:r w:rsidR="00BA2E48" w:rsidRPr="008D4F08">
        <w:t xml:space="preserve">Услуг </w:t>
      </w:r>
      <w:r w:rsidR="0011219C" w:rsidRPr="008D4F08">
        <w:t xml:space="preserve">субподрядными организациями, а также полную материальную ответственность </w:t>
      </w:r>
      <w:r w:rsidR="0011219C" w:rsidRPr="008D4F08">
        <w:br/>
        <w:t xml:space="preserve">за нанесённый ущерб при оказании </w:t>
      </w:r>
      <w:r w:rsidR="00BA2E48" w:rsidRPr="008D4F08">
        <w:t xml:space="preserve">Услуг </w:t>
      </w:r>
      <w:r w:rsidR="0011219C" w:rsidRPr="008D4F08">
        <w:t>по настоящему Договору.</w:t>
      </w:r>
    </w:p>
    <w:p w14:paraId="6BEB3608" w14:textId="53E09CEB" w:rsidR="00D463BE" w:rsidRPr="008D4F08" w:rsidRDefault="00D463BE" w:rsidP="008D4F08">
      <w:pPr>
        <w:autoSpaceDE w:val="0"/>
        <w:autoSpaceDN w:val="0"/>
        <w:adjustRightInd w:val="0"/>
        <w:spacing w:line="240" w:lineRule="auto"/>
      </w:pPr>
      <w:r w:rsidRPr="00736430">
        <w:t xml:space="preserve">6.2.9. При возникновении в процессе </w:t>
      </w:r>
      <w:r w:rsidR="0058745D" w:rsidRPr="00736430">
        <w:t xml:space="preserve">оказания </w:t>
      </w:r>
      <w:r w:rsidR="00BA2E48" w:rsidRPr="00736430">
        <w:t xml:space="preserve">Услуг </w:t>
      </w:r>
      <w:r w:rsidRPr="00736430">
        <w:t>аварийной</w:t>
      </w:r>
      <w:r w:rsidR="00736430" w:rsidRPr="00736430">
        <w:t xml:space="preserve"> </w:t>
      </w:r>
      <w:r w:rsidRPr="00736430">
        <w:t>ситуации, незамедлительно сообщить о данном факте Заказчику в письменном виде,</w:t>
      </w:r>
      <w:r w:rsidR="00736430" w:rsidRPr="00736430">
        <w:t xml:space="preserve"> </w:t>
      </w:r>
      <w:r w:rsidRPr="00736430">
        <w:t>посредством факсимильной связи и/или электронной почты, по реквизитам,</w:t>
      </w:r>
      <w:r w:rsidR="00736430" w:rsidRPr="00736430">
        <w:t xml:space="preserve"> </w:t>
      </w:r>
      <w:r w:rsidRPr="00736430">
        <w:t xml:space="preserve">указанным в </w:t>
      </w:r>
      <w:r w:rsidR="0058745D" w:rsidRPr="00736430">
        <w:t>разделе</w:t>
      </w:r>
      <w:r w:rsidRPr="00736430">
        <w:t xml:space="preserve"> 1</w:t>
      </w:r>
      <w:r w:rsidR="00E8464B">
        <w:t>5</w:t>
      </w:r>
      <w:r w:rsidRPr="00736430">
        <w:t xml:space="preserve"> </w:t>
      </w:r>
      <w:r w:rsidR="0058745D" w:rsidRPr="00736430">
        <w:t>Договора</w:t>
      </w:r>
      <w:r w:rsidRPr="00736430">
        <w:t>. В случае неявки представителя Заказчика в</w:t>
      </w:r>
      <w:r w:rsidR="00736430" w:rsidRPr="00736430">
        <w:t xml:space="preserve"> </w:t>
      </w:r>
      <w:r w:rsidRPr="00736430">
        <w:t>установленный срок составить акт о выявленных повреждениях на аварийном участке</w:t>
      </w:r>
      <w:r w:rsidR="00736430">
        <w:t xml:space="preserve"> </w:t>
      </w:r>
      <w:r w:rsidRPr="008D4F08">
        <w:t xml:space="preserve">объекта в одностороннем порядке и </w:t>
      </w:r>
      <w:r w:rsidR="00736EEF">
        <w:t xml:space="preserve">незамедлительно </w:t>
      </w:r>
      <w:r w:rsidRPr="008D4F08">
        <w:t>направить его Заказчику. В акте о выявленных повреждениях на</w:t>
      </w:r>
      <w:r w:rsidR="00736EEF">
        <w:t xml:space="preserve"> </w:t>
      </w:r>
      <w:r w:rsidRPr="008D4F08">
        <w:t>аварийном участке указываются характеристики выявленных повреждений,</w:t>
      </w:r>
      <w:r w:rsidR="00736EEF">
        <w:t xml:space="preserve"> </w:t>
      </w:r>
      <w:r w:rsidRPr="008D4F08">
        <w:t>порядок и срок проведения ремонтно-восстановительных работ на аварийном участке.</w:t>
      </w:r>
    </w:p>
    <w:p w14:paraId="7A5A92D5" w14:textId="0D7F8E4F" w:rsidR="005E2244" w:rsidRPr="008D4F08" w:rsidRDefault="005E2244" w:rsidP="008D4F08">
      <w:pPr>
        <w:autoSpaceDE w:val="0"/>
        <w:autoSpaceDN w:val="0"/>
        <w:adjustRightInd w:val="0"/>
        <w:spacing w:line="240" w:lineRule="auto"/>
      </w:pPr>
      <w:r w:rsidRPr="008D4F08">
        <w:t>6.2.10.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C87C6FE" w14:textId="28249287" w:rsidR="00216412" w:rsidRPr="008D4F08" w:rsidRDefault="009B5B33" w:rsidP="00247880">
      <w:pPr>
        <w:widowControl w:val="0"/>
        <w:shd w:val="clear" w:color="auto" w:fill="FFFFFF"/>
        <w:tabs>
          <w:tab w:val="left" w:pos="403"/>
          <w:tab w:val="left" w:pos="1418"/>
        </w:tabs>
        <w:autoSpaceDE w:val="0"/>
        <w:autoSpaceDN w:val="0"/>
        <w:adjustRightInd w:val="0"/>
        <w:spacing w:line="240" w:lineRule="auto"/>
      </w:pPr>
      <w:r w:rsidRPr="008D4F08">
        <w:t xml:space="preserve">6.2.11. </w:t>
      </w:r>
      <w:r w:rsidR="00216412" w:rsidRPr="008D4F08">
        <w:t>Выполнить указания уполномоченного представителя Заказчика в пределах предмета настоящего Договора, за исключением тех случаев, которые являются вмешательством в хозяйственную деятельность Исполнителя.</w:t>
      </w:r>
    </w:p>
    <w:p w14:paraId="4169DD60" w14:textId="01849E97" w:rsidR="00496EC5" w:rsidRPr="008D4F08" w:rsidRDefault="00364EF5" w:rsidP="00736EEF">
      <w:pPr>
        <w:autoSpaceDE w:val="0"/>
        <w:autoSpaceDN w:val="0"/>
        <w:adjustRightInd w:val="0"/>
        <w:spacing w:line="240" w:lineRule="auto"/>
      </w:pPr>
      <w:r w:rsidRPr="008D4F08">
        <w:t>6.2.1</w:t>
      </w:r>
      <w:r w:rsidR="0072689F">
        <w:t>2</w:t>
      </w:r>
      <w:r w:rsidRPr="008D4F08">
        <w:t>.</w:t>
      </w:r>
      <w:r w:rsidR="00C46A89" w:rsidRPr="008D4F08">
        <w:t xml:space="preserve"> </w:t>
      </w:r>
      <w:r w:rsidR="00496EC5" w:rsidRPr="008D4F08">
        <w:t xml:space="preserve">Исполнять иные обязательства, предусмотренные законодательством </w:t>
      </w:r>
      <w:r w:rsidR="000A3C94">
        <w:t xml:space="preserve">Российской Федерации </w:t>
      </w:r>
      <w:r w:rsidR="00496EC5" w:rsidRPr="008D4F08">
        <w:t xml:space="preserve">и </w:t>
      </w:r>
      <w:r w:rsidR="00FD20E8" w:rsidRPr="008D4F08">
        <w:t>Договором</w:t>
      </w:r>
      <w:r w:rsidR="00496EC5" w:rsidRPr="008D4F08">
        <w:t>.</w:t>
      </w:r>
    </w:p>
    <w:p w14:paraId="7CEE45D7" w14:textId="76471DB8" w:rsidR="001F6021" w:rsidRPr="00736EEF" w:rsidRDefault="001F6021" w:rsidP="008D4F08">
      <w:pPr>
        <w:autoSpaceDE w:val="0"/>
        <w:autoSpaceDN w:val="0"/>
        <w:adjustRightInd w:val="0"/>
        <w:spacing w:line="240" w:lineRule="auto"/>
        <w:rPr>
          <w:i/>
          <w:iCs/>
        </w:rPr>
      </w:pPr>
      <w:r w:rsidRPr="00736EEF">
        <w:rPr>
          <w:i/>
          <w:iCs/>
        </w:rPr>
        <w:t>6.3. Заказчик вправе:</w:t>
      </w:r>
    </w:p>
    <w:p w14:paraId="39AC431E" w14:textId="3D69F5C4" w:rsidR="001F6021" w:rsidRPr="008D4F08" w:rsidRDefault="001F6021" w:rsidP="008D4F08">
      <w:pPr>
        <w:autoSpaceDE w:val="0"/>
        <w:autoSpaceDN w:val="0"/>
        <w:adjustRightInd w:val="0"/>
        <w:spacing w:line="240" w:lineRule="auto"/>
      </w:pPr>
      <w:r w:rsidRPr="008D4F08">
        <w:t>6.3.1. Требовать от Исполнителя надлежащего исполнения обязательств в соответствии</w:t>
      </w:r>
      <w:r w:rsidR="00736EEF">
        <w:t xml:space="preserve"> </w:t>
      </w:r>
      <w:r w:rsidRPr="008D4F08">
        <w:t>с Договором, Техническим заданием (приложение № 1 к Договору) и иными нормами, регулирующими данную сферу деятельности, а также требовать своевременного устранения выявленных недостатков.</w:t>
      </w:r>
    </w:p>
    <w:p w14:paraId="0730F9F7" w14:textId="4740F692" w:rsidR="001F6021" w:rsidRPr="008D4F08" w:rsidRDefault="001F6021" w:rsidP="008D4F08">
      <w:pPr>
        <w:autoSpaceDE w:val="0"/>
        <w:autoSpaceDN w:val="0"/>
        <w:adjustRightInd w:val="0"/>
        <w:spacing w:line="240" w:lineRule="auto"/>
      </w:pPr>
      <w:r w:rsidRPr="008D4F08">
        <w:t>6.3.2. Требовать от Исполнителя представления надлежащим образом оформленной</w:t>
      </w:r>
      <w:r w:rsidR="00736EEF">
        <w:t xml:space="preserve"> </w:t>
      </w:r>
      <w:r w:rsidRPr="008D4F08">
        <w:t>отчетной документации и материалов, подтверждающих исполнение обязательств в</w:t>
      </w:r>
      <w:r w:rsidR="00736EEF">
        <w:t xml:space="preserve"> </w:t>
      </w:r>
      <w:r w:rsidRPr="008D4F08">
        <w:t xml:space="preserve">соответствии c </w:t>
      </w:r>
      <w:r w:rsidR="00B20586" w:rsidRPr="008D4F08">
        <w:t xml:space="preserve">Договором и </w:t>
      </w:r>
      <w:r w:rsidRPr="008D4F08">
        <w:t xml:space="preserve">Техническим заданием </w:t>
      </w:r>
      <w:r w:rsidR="00B20586" w:rsidRPr="008D4F08">
        <w:t>(приложение № 1 к Договору)</w:t>
      </w:r>
      <w:r w:rsidRPr="008D4F08">
        <w:t>.</w:t>
      </w:r>
    </w:p>
    <w:p w14:paraId="71F87A87" w14:textId="6E916419" w:rsidR="001F6021" w:rsidRPr="008D4F08" w:rsidRDefault="00B20586" w:rsidP="008D4F08">
      <w:pPr>
        <w:autoSpaceDE w:val="0"/>
        <w:autoSpaceDN w:val="0"/>
        <w:adjustRightInd w:val="0"/>
        <w:spacing w:line="240" w:lineRule="auto"/>
      </w:pPr>
      <w:r w:rsidRPr="008D4F08">
        <w:t>6.3.</w:t>
      </w:r>
      <w:r w:rsidR="0008698C">
        <w:t>3</w:t>
      </w:r>
      <w:r w:rsidRPr="008D4F08">
        <w:t>.</w:t>
      </w:r>
      <w:r w:rsidR="001F6021" w:rsidRPr="008D4F08">
        <w:t xml:space="preserve"> Запрашивать информацию о ходе оказываемых </w:t>
      </w:r>
      <w:r w:rsidR="00BA2E48" w:rsidRPr="008D4F08">
        <w:t>Услуг</w:t>
      </w:r>
      <w:r w:rsidR="001F6021" w:rsidRPr="008D4F08">
        <w:t>. На данный запрос</w:t>
      </w:r>
      <w:r w:rsidR="00736EEF">
        <w:t xml:space="preserve"> </w:t>
      </w:r>
      <w:r w:rsidR="001F6021" w:rsidRPr="008D4F08">
        <w:t xml:space="preserve">Исполнитель предоставляет ответ в течение </w:t>
      </w:r>
      <w:r w:rsidRPr="008D4F08">
        <w:t>2</w:t>
      </w:r>
      <w:r w:rsidR="001F6021" w:rsidRPr="008D4F08">
        <w:t xml:space="preserve"> (</w:t>
      </w:r>
      <w:r w:rsidRPr="008D4F08">
        <w:t>двух</w:t>
      </w:r>
      <w:r w:rsidR="001F6021" w:rsidRPr="008D4F08">
        <w:t>) рабочих дней.</w:t>
      </w:r>
    </w:p>
    <w:p w14:paraId="648173C5" w14:textId="2B807783" w:rsidR="001F6021" w:rsidRPr="008D4F08" w:rsidRDefault="00B20586" w:rsidP="008D4F08">
      <w:pPr>
        <w:autoSpaceDE w:val="0"/>
        <w:autoSpaceDN w:val="0"/>
        <w:adjustRightInd w:val="0"/>
        <w:spacing w:line="240" w:lineRule="auto"/>
      </w:pPr>
      <w:r w:rsidRPr="008D4F08">
        <w:t>6.3.</w:t>
      </w:r>
      <w:r w:rsidR="0008698C">
        <w:t>4</w:t>
      </w:r>
      <w:r w:rsidRPr="008D4F08">
        <w:t>.</w:t>
      </w:r>
      <w:r w:rsidR="001F6021" w:rsidRPr="008D4F08">
        <w:t xml:space="preserve"> Осуществлять контроль за объемом и сроками оказания </w:t>
      </w:r>
      <w:r w:rsidRPr="008D4F08">
        <w:t>Услуг</w:t>
      </w:r>
      <w:r w:rsidR="001F6021" w:rsidRPr="008D4F08">
        <w:t>.</w:t>
      </w:r>
    </w:p>
    <w:p w14:paraId="05EE3CE6" w14:textId="3812B77D" w:rsidR="00D75214" w:rsidRPr="008D4F08" w:rsidRDefault="00D75214" w:rsidP="008D4F08">
      <w:pPr>
        <w:autoSpaceDE w:val="0"/>
        <w:autoSpaceDN w:val="0"/>
        <w:adjustRightInd w:val="0"/>
        <w:spacing w:line="240" w:lineRule="auto"/>
      </w:pPr>
      <w:r w:rsidRPr="008D4F08">
        <w:t>6.3.</w:t>
      </w:r>
      <w:r w:rsidR="0008698C">
        <w:t>5</w:t>
      </w:r>
      <w:r w:rsidRPr="008D4F08">
        <w:t xml:space="preserve">. Требовать от Исполнителя своевременного устранения недостатков, выявленных как в ходе приемки, так и в течение гарантийного </w:t>
      </w:r>
      <w:r w:rsidR="0013436E">
        <w:t>срока</w:t>
      </w:r>
      <w:r w:rsidRPr="008D4F08">
        <w:t xml:space="preserve"> (в случае установления гарантийного срока).</w:t>
      </w:r>
    </w:p>
    <w:p w14:paraId="1BBC630C" w14:textId="3D10AC99" w:rsidR="00303F46" w:rsidRPr="008D4F08" w:rsidRDefault="00303F46" w:rsidP="008D4F08">
      <w:pPr>
        <w:autoSpaceDE w:val="0"/>
        <w:adjustRightInd w:val="0"/>
        <w:spacing w:line="240" w:lineRule="auto"/>
      </w:pPr>
      <w:r w:rsidRPr="008D4F08">
        <w:t>6.3.</w:t>
      </w:r>
      <w:r w:rsidR="0008698C">
        <w:t>6</w:t>
      </w:r>
      <w:r w:rsidRPr="008D4F08">
        <w:t>. Требовать возмещения убытков, причиненных по вине Исполнителя.</w:t>
      </w:r>
    </w:p>
    <w:p w14:paraId="32FB3EE0" w14:textId="5940F45B" w:rsidR="001F6021" w:rsidRPr="00472F0C" w:rsidRDefault="00B20586" w:rsidP="008D4F08">
      <w:pPr>
        <w:autoSpaceDE w:val="0"/>
        <w:autoSpaceDN w:val="0"/>
        <w:adjustRightInd w:val="0"/>
        <w:spacing w:line="240" w:lineRule="auto"/>
      </w:pPr>
      <w:r w:rsidRPr="00472F0C">
        <w:t>6.3.</w:t>
      </w:r>
      <w:r w:rsidR="0008698C" w:rsidRPr="00472F0C">
        <w:t>7</w:t>
      </w:r>
      <w:r w:rsidRPr="00472F0C">
        <w:t>.</w:t>
      </w:r>
      <w:r w:rsidR="001F6021" w:rsidRPr="00472F0C">
        <w:t xml:space="preserve"> Ссылаться на недостатки </w:t>
      </w:r>
      <w:r w:rsidRPr="00472F0C">
        <w:t xml:space="preserve">Услуг </w:t>
      </w:r>
      <w:r w:rsidR="001F6021" w:rsidRPr="00472F0C">
        <w:t>(также выявленные после окончания срока</w:t>
      </w:r>
      <w:r w:rsidR="00736EEF" w:rsidRPr="00472F0C">
        <w:t xml:space="preserve"> </w:t>
      </w:r>
      <w:r w:rsidR="001F6021" w:rsidRPr="00472F0C">
        <w:t xml:space="preserve">исполнения </w:t>
      </w:r>
      <w:r w:rsidRPr="00472F0C">
        <w:t>Договора</w:t>
      </w:r>
      <w:r w:rsidR="001F6021" w:rsidRPr="00472F0C">
        <w:t xml:space="preserve">), в том числе в части объема и стоимости этих </w:t>
      </w:r>
      <w:r w:rsidRPr="00472F0C">
        <w:t>Услуг</w:t>
      </w:r>
      <w:r w:rsidR="001F6021" w:rsidRPr="00472F0C">
        <w:t>, по</w:t>
      </w:r>
      <w:r w:rsidR="00736EEF" w:rsidRPr="00472F0C">
        <w:t xml:space="preserve"> </w:t>
      </w:r>
      <w:r w:rsidR="001F6021" w:rsidRPr="00472F0C">
        <w:t>результатам проведенных уполномоченными контрольными органами проверок</w:t>
      </w:r>
      <w:r w:rsidR="00736EEF" w:rsidRPr="00472F0C">
        <w:t xml:space="preserve"> </w:t>
      </w:r>
      <w:r w:rsidR="001F6021" w:rsidRPr="00472F0C">
        <w:t>использования денежных средств</w:t>
      </w:r>
      <w:r w:rsidRPr="00472F0C">
        <w:t>.</w:t>
      </w:r>
    </w:p>
    <w:p w14:paraId="0A30DC61" w14:textId="79EC0019" w:rsidR="001F6021" w:rsidRPr="00472F0C" w:rsidRDefault="00037C63" w:rsidP="008D4F08">
      <w:pPr>
        <w:autoSpaceDE w:val="0"/>
        <w:autoSpaceDN w:val="0"/>
        <w:adjustRightInd w:val="0"/>
        <w:spacing w:line="240" w:lineRule="auto"/>
      </w:pPr>
      <w:r w:rsidRPr="00472F0C">
        <w:t>6.3.</w:t>
      </w:r>
      <w:r w:rsidR="0008698C" w:rsidRPr="00472F0C">
        <w:t>8</w:t>
      </w:r>
      <w:r w:rsidRPr="00472F0C">
        <w:t>.</w:t>
      </w:r>
      <w:r w:rsidR="001F6021" w:rsidRPr="00472F0C">
        <w:t xml:space="preserve"> При обнаружении уполномоченными контрольными органами несоответствия</w:t>
      </w:r>
      <w:r w:rsidR="00736EEF" w:rsidRPr="00472F0C">
        <w:t xml:space="preserve"> </w:t>
      </w:r>
      <w:r w:rsidR="001F6021" w:rsidRPr="00472F0C">
        <w:t xml:space="preserve">объема и стоимости оказанных Исполнителем </w:t>
      </w:r>
      <w:r w:rsidRPr="00472F0C">
        <w:t xml:space="preserve">Услуг </w:t>
      </w:r>
      <w:r w:rsidR="001F6021" w:rsidRPr="00472F0C">
        <w:t>требованиям</w:t>
      </w:r>
      <w:r w:rsidRPr="00472F0C">
        <w:t xml:space="preserve"> Договора и (или)</w:t>
      </w:r>
      <w:r w:rsidR="001F6021" w:rsidRPr="00472F0C">
        <w:t xml:space="preserve"> Технического</w:t>
      </w:r>
      <w:r w:rsidR="00736EEF" w:rsidRPr="00472F0C">
        <w:t xml:space="preserve"> </w:t>
      </w:r>
      <w:r w:rsidR="001F6021" w:rsidRPr="00472F0C">
        <w:t xml:space="preserve">задания </w:t>
      </w:r>
      <w:r w:rsidRPr="00472F0C">
        <w:t xml:space="preserve">(приложение № 1 к Договору) </w:t>
      </w:r>
      <w:r w:rsidR="001F6021" w:rsidRPr="00472F0C">
        <w:t>вызвать</w:t>
      </w:r>
      <w:r w:rsidR="00736EEF" w:rsidRPr="00472F0C">
        <w:t xml:space="preserve"> </w:t>
      </w:r>
      <w:r w:rsidR="001F6021" w:rsidRPr="00472F0C">
        <w:t>полномочных представителей Исполнителя для представления разъяснений в</w:t>
      </w:r>
      <w:r w:rsidR="00736EEF" w:rsidRPr="00472F0C">
        <w:t xml:space="preserve"> </w:t>
      </w:r>
      <w:r w:rsidR="001F6021" w:rsidRPr="00472F0C">
        <w:t xml:space="preserve">отношении оказанных </w:t>
      </w:r>
      <w:r w:rsidRPr="00472F0C">
        <w:t>Услуг</w:t>
      </w:r>
      <w:r w:rsidR="001F6021" w:rsidRPr="00472F0C">
        <w:t>.</w:t>
      </w:r>
    </w:p>
    <w:p w14:paraId="5EF599F3" w14:textId="2B09B7FA" w:rsidR="00364EF5" w:rsidRPr="008D4F08" w:rsidRDefault="00364EF5" w:rsidP="008D4F08">
      <w:pPr>
        <w:autoSpaceDE w:val="0"/>
        <w:adjustRightInd w:val="0"/>
        <w:spacing w:line="240" w:lineRule="auto"/>
      </w:pPr>
      <w:r w:rsidRPr="008D4F08">
        <w:t>6.3.</w:t>
      </w:r>
      <w:r w:rsidR="00925AC7">
        <w:t>9</w:t>
      </w:r>
      <w:r w:rsidRPr="008D4F08">
        <w:t>. Пользоваться иными правами, предусмотренными законодательством Российской Федерации и настоящим Договором.</w:t>
      </w:r>
    </w:p>
    <w:p w14:paraId="2124C0CF" w14:textId="3E311A26" w:rsidR="009F4B77" w:rsidRPr="00736EEF" w:rsidRDefault="009F4B77" w:rsidP="008D4F08">
      <w:pPr>
        <w:autoSpaceDE w:val="0"/>
        <w:autoSpaceDN w:val="0"/>
        <w:adjustRightInd w:val="0"/>
        <w:spacing w:line="240" w:lineRule="auto"/>
        <w:rPr>
          <w:i/>
          <w:iCs/>
        </w:rPr>
      </w:pPr>
      <w:r w:rsidRPr="00736EEF">
        <w:rPr>
          <w:i/>
          <w:iCs/>
        </w:rPr>
        <w:t>6.4 Заказчик обязан:</w:t>
      </w:r>
    </w:p>
    <w:p w14:paraId="5ED697D0" w14:textId="17FBA3D8" w:rsidR="009F4B77" w:rsidRPr="00472F0C" w:rsidRDefault="009F4B77" w:rsidP="008D4F08">
      <w:pPr>
        <w:autoSpaceDE w:val="0"/>
        <w:autoSpaceDN w:val="0"/>
        <w:adjustRightInd w:val="0"/>
        <w:spacing w:line="240" w:lineRule="auto"/>
      </w:pPr>
      <w:r w:rsidRPr="00472F0C">
        <w:t>6.4.1 Сообщать Исполнителю о недостатках, обнаруженных в ходе оказания Услуг, в</w:t>
      </w:r>
      <w:r w:rsidR="00736EEF" w:rsidRPr="00472F0C">
        <w:t xml:space="preserve"> </w:t>
      </w:r>
      <w:r w:rsidRPr="00472F0C">
        <w:t>течение 5 (пяти) рабочих дней после обнаружения таких недостатков.</w:t>
      </w:r>
    </w:p>
    <w:p w14:paraId="102B9CF4" w14:textId="678F7496" w:rsidR="009F4B77" w:rsidRPr="008D4F08" w:rsidRDefault="00841C97" w:rsidP="008D4F08">
      <w:pPr>
        <w:autoSpaceDE w:val="0"/>
        <w:autoSpaceDN w:val="0"/>
        <w:adjustRightInd w:val="0"/>
        <w:spacing w:line="240" w:lineRule="auto"/>
      </w:pPr>
      <w:r w:rsidRPr="008D4F08">
        <w:t>6</w:t>
      </w:r>
      <w:r w:rsidR="009F4B77" w:rsidRPr="008D4F08">
        <w:t>.</w:t>
      </w:r>
      <w:r w:rsidRPr="008D4F08">
        <w:t>4</w:t>
      </w:r>
      <w:r w:rsidR="009F4B77" w:rsidRPr="008D4F08">
        <w:t xml:space="preserve">.2 Своевременно принять и оплатить надлежащим образом оказанные </w:t>
      </w:r>
      <w:r w:rsidRPr="008D4F08">
        <w:t xml:space="preserve">Услуги </w:t>
      </w:r>
      <w:r w:rsidR="009F4B77" w:rsidRPr="008D4F08">
        <w:t>в</w:t>
      </w:r>
      <w:r w:rsidR="00736EEF">
        <w:t xml:space="preserve"> </w:t>
      </w:r>
      <w:r w:rsidR="009F4B77" w:rsidRPr="008D4F08">
        <w:t xml:space="preserve">соответствии с </w:t>
      </w:r>
      <w:r w:rsidRPr="008D4F08">
        <w:t>Договором</w:t>
      </w:r>
      <w:r w:rsidR="009F4B77" w:rsidRPr="008D4F08">
        <w:t>.</w:t>
      </w:r>
    </w:p>
    <w:p w14:paraId="63369ECB" w14:textId="586121AE" w:rsidR="00574042" w:rsidRPr="008D4F08" w:rsidRDefault="00841C97" w:rsidP="008D4F08">
      <w:pPr>
        <w:autoSpaceDE w:val="0"/>
        <w:autoSpaceDN w:val="0"/>
        <w:adjustRightInd w:val="0"/>
        <w:spacing w:line="240" w:lineRule="auto"/>
      </w:pPr>
      <w:r w:rsidRPr="008D4F08">
        <w:t>6</w:t>
      </w:r>
      <w:r w:rsidR="009F4B77" w:rsidRPr="008D4F08">
        <w:t>.</w:t>
      </w:r>
      <w:r w:rsidRPr="008D4F08">
        <w:t>4</w:t>
      </w:r>
      <w:r w:rsidR="009F4B77" w:rsidRPr="008D4F08">
        <w:t xml:space="preserve">.3 При получении от Исполнителя уведомления о приостановлении оказания </w:t>
      </w:r>
      <w:r w:rsidR="00BA2E48" w:rsidRPr="008D4F08">
        <w:t>Услуг</w:t>
      </w:r>
      <w:r w:rsidR="00BA2E48">
        <w:t xml:space="preserve"> </w:t>
      </w:r>
      <w:r w:rsidR="009F4B77" w:rsidRPr="008D4F08">
        <w:t>в случае, рассмотреть вопрос о</w:t>
      </w:r>
      <w:r w:rsidRPr="008D4F08">
        <w:t xml:space="preserve"> </w:t>
      </w:r>
      <w:r w:rsidR="009F4B77" w:rsidRPr="008D4F08">
        <w:t xml:space="preserve">целесообразности и порядке продолжения оказания </w:t>
      </w:r>
      <w:r w:rsidR="00BA2E48" w:rsidRPr="008D4F08">
        <w:t>Услуг</w:t>
      </w:r>
      <w:r w:rsidR="009F4B77" w:rsidRPr="008D4F08">
        <w:t>.</w:t>
      </w:r>
    </w:p>
    <w:p w14:paraId="58623A09" w14:textId="77777777" w:rsidR="00EB4892" w:rsidRPr="008D4F08" w:rsidRDefault="00841C97" w:rsidP="00EB4892">
      <w:pPr>
        <w:autoSpaceDE w:val="0"/>
        <w:autoSpaceDN w:val="0"/>
        <w:adjustRightInd w:val="0"/>
        <w:spacing w:line="240" w:lineRule="auto"/>
      </w:pPr>
      <w:r w:rsidRPr="008D4F08">
        <w:t xml:space="preserve">6.4.4. </w:t>
      </w:r>
      <w:r w:rsidR="00EB4892" w:rsidRPr="008D4F08">
        <w:t xml:space="preserve">Исполнять иные обязательства, предусмотренные законодательством </w:t>
      </w:r>
      <w:r w:rsidR="00EB4892">
        <w:t xml:space="preserve">Российской Федерации </w:t>
      </w:r>
      <w:r w:rsidR="00EB4892" w:rsidRPr="008D4F08">
        <w:t>и Договором.</w:t>
      </w:r>
    </w:p>
    <w:p w14:paraId="68398CF0" w14:textId="4B594855" w:rsidR="00841C97" w:rsidRPr="008D4F08" w:rsidRDefault="00841C97" w:rsidP="008D4F08">
      <w:pPr>
        <w:autoSpaceDE w:val="0"/>
        <w:autoSpaceDN w:val="0"/>
        <w:adjustRightInd w:val="0"/>
        <w:spacing w:line="240" w:lineRule="auto"/>
      </w:pPr>
    </w:p>
    <w:p w14:paraId="639EC344" w14:textId="1524A341" w:rsidR="002370A7" w:rsidRPr="00E7285B" w:rsidRDefault="002370A7" w:rsidP="00E7285B">
      <w:pPr>
        <w:autoSpaceDE w:val="0"/>
        <w:adjustRightInd w:val="0"/>
        <w:spacing w:line="240" w:lineRule="auto"/>
        <w:jc w:val="center"/>
        <w:outlineLvl w:val="2"/>
        <w:rPr>
          <w:rFonts w:eastAsia="Times New Roman"/>
          <w:b/>
          <w:bCs/>
          <w:lang w:eastAsia="ru-RU"/>
        </w:rPr>
      </w:pPr>
      <w:r w:rsidRPr="00E7285B">
        <w:rPr>
          <w:rFonts w:eastAsia="Times New Roman"/>
          <w:b/>
          <w:bCs/>
          <w:lang w:eastAsia="ru-RU"/>
        </w:rPr>
        <w:t>7. Гарантийные обязательства</w:t>
      </w:r>
    </w:p>
    <w:p w14:paraId="5CB5FCD1" w14:textId="2155F059" w:rsidR="002370A7" w:rsidRPr="008D4F08" w:rsidRDefault="002370A7" w:rsidP="008D4F08">
      <w:pPr>
        <w:autoSpaceDE w:val="0"/>
        <w:adjustRightInd w:val="0"/>
        <w:spacing w:line="240" w:lineRule="auto"/>
        <w:rPr>
          <w:rFonts w:eastAsia="Times New Roman"/>
          <w:color w:val="000000"/>
          <w:lang w:eastAsia="ru-RU"/>
        </w:rPr>
      </w:pPr>
      <w:r w:rsidRPr="008D4F08">
        <w:t xml:space="preserve">7.1. Исполнитель гарантирует Заказчику качество оказания Услуг в соответствии с требованиями, </w:t>
      </w:r>
      <w:r w:rsidR="004C65A6" w:rsidRPr="008D4F08">
        <w:t xml:space="preserve">установленными в </w:t>
      </w:r>
      <w:r w:rsidRPr="008D4F08">
        <w:t>Договор</w:t>
      </w:r>
      <w:r w:rsidR="004C65A6" w:rsidRPr="008D4F08">
        <w:t xml:space="preserve">е и Техническом задании (приложение № </w:t>
      </w:r>
      <w:r w:rsidR="00E7285B">
        <w:t xml:space="preserve">1 </w:t>
      </w:r>
      <w:r w:rsidR="004C65A6" w:rsidRPr="008D4F08">
        <w:t>к Договору)</w:t>
      </w:r>
      <w:r w:rsidRPr="008D4F08">
        <w:t>.</w:t>
      </w:r>
    </w:p>
    <w:p w14:paraId="4CB0B418" w14:textId="1EC590FA" w:rsidR="002370A7" w:rsidRPr="008D4F08" w:rsidRDefault="002370A7" w:rsidP="008D4F08">
      <w:pPr>
        <w:autoSpaceDE w:val="0"/>
        <w:adjustRightInd w:val="0"/>
        <w:spacing w:line="240" w:lineRule="auto"/>
      </w:pPr>
      <w:r w:rsidRPr="008D4F08">
        <w:t xml:space="preserve">7.2. Гарантийный срок на оказанные </w:t>
      </w:r>
      <w:r w:rsidR="00BA2E48" w:rsidRPr="008D4F08">
        <w:t xml:space="preserve">Услуги </w:t>
      </w:r>
      <w:r w:rsidRPr="008D4F08">
        <w:t xml:space="preserve">с даты подписания Заказчиком документа о приемке составляет </w:t>
      </w:r>
      <w:r w:rsidR="004C1801" w:rsidRPr="004C1801">
        <w:t>6</w:t>
      </w:r>
      <w:r w:rsidR="0084281E" w:rsidRPr="004C1801">
        <w:t xml:space="preserve"> </w:t>
      </w:r>
      <w:r w:rsidR="0084281E" w:rsidRPr="008D4F08">
        <w:t>(</w:t>
      </w:r>
      <w:r w:rsidR="004C1801" w:rsidRPr="004C1801">
        <w:t>шесть</w:t>
      </w:r>
      <w:r w:rsidR="0084281E" w:rsidRPr="008D4F08">
        <w:t>)</w:t>
      </w:r>
      <w:r w:rsidRPr="008D4F08">
        <w:t xml:space="preserve"> месяц</w:t>
      </w:r>
      <w:r w:rsidR="004C1801" w:rsidRPr="004C1801">
        <w:t>ев</w:t>
      </w:r>
      <w:r w:rsidRPr="008D4F08">
        <w:t>.</w:t>
      </w:r>
    </w:p>
    <w:p w14:paraId="31F9D237" w14:textId="2DEF9FD0" w:rsidR="002370A7" w:rsidRPr="008D4F08" w:rsidRDefault="00E8464B" w:rsidP="008D4F08">
      <w:pPr>
        <w:autoSpaceDE w:val="0"/>
        <w:adjustRightInd w:val="0"/>
        <w:spacing w:line="240" w:lineRule="auto"/>
      </w:pPr>
      <w:r>
        <w:t>7</w:t>
      </w:r>
      <w:r w:rsidR="002370A7" w:rsidRPr="008D4F08">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11A88AF2" w14:textId="23A73613" w:rsidR="00E96123" w:rsidRPr="008D4F08" w:rsidRDefault="00E96123" w:rsidP="00E7285B">
      <w:pPr>
        <w:autoSpaceDE w:val="0"/>
        <w:autoSpaceDN w:val="0"/>
        <w:adjustRightInd w:val="0"/>
        <w:spacing w:line="240" w:lineRule="auto"/>
      </w:pPr>
      <w:r w:rsidRPr="008D4F08">
        <w:t>При отказе Исполнителя от составления или подписания акта о недостатках,</w:t>
      </w:r>
      <w:r w:rsidR="00E7285B">
        <w:t xml:space="preserve"> </w:t>
      </w:r>
      <w:r w:rsidRPr="008D4F08">
        <w:t>обнаруженных в период гарантийного срока, Заказчик проводит квалифицированную</w:t>
      </w:r>
      <w:r w:rsidR="00E7285B">
        <w:t xml:space="preserve"> </w:t>
      </w:r>
      <w:r w:rsidRPr="008D4F08">
        <w:t>экспертизу с привлечением экспертов (специалистов) в порядке, предусмотренном</w:t>
      </w:r>
      <w:r w:rsidR="00E7285B">
        <w:t xml:space="preserve"> </w:t>
      </w:r>
      <w:r w:rsidR="00066074" w:rsidRPr="008D4F08">
        <w:t>законодательством</w:t>
      </w:r>
      <w:r w:rsidRPr="008D4F08">
        <w:t>, по итогам которой составляется соответствующий</w:t>
      </w:r>
      <w:r w:rsidR="00E7285B">
        <w:t xml:space="preserve"> </w:t>
      </w:r>
      <w:r w:rsidR="00066074" w:rsidRPr="008D4F08">
        <w:t>а</w:t>
      </w:r>
      <w:r w:rsidRPr="008D4F08">
        <w:t>кт, фиксирующий затраты по исправлению недостатков. Возмещение расходов за</w:t>
      </w:r>
      <w:r w:rsidR="00E7285B">
        <w:t xml:space="preserve"> </w:t>
      </w:r>
      <w:r w:rsidRPr="008D4F08">
        <w:t>проведенную экспертизу осуществляется в соответствии с требованиями</w:t>
      </w:r>
      <w:r w:rsidR="00E7285B">
        <w:t xml:space="preserve"> </w:t>
      </w:r>
      <w:r w:rsidRPr="008D4F08">
        <w:t>Гражданского кодекса Российской Федерации.</w:t>
      </w:r>
    </w:p>
    <w:p w14:paraId="4850A2F0" w14:textId="1DDD6367" w:rsidR="00066074" w:rsidRPr="008D4F08" w:rsidRDefault="00E8464B" w:rsidP="00E7285B">
      <w:pPr>
        <w:autoSpaceDE w:val="0"/>
        <w:autoSpaceDN w:val="0"/>
        <w:adjustRightInd w:val="0"/>
        <w:spacing w:line="240" w:lineRule="auto"/>
      </w:pPr>
      <w:r>
        <w:t>7</w:t>
      </w:r>
      <w:r w:rsidR="00066074" w:rsidRPr="008D4F08">
        <w:t>.4. Удовлетворение требований Заказчика о безвозмездном устранении недостатков, о</w:t>
      </w:r>
      <w:r w:rsidR="00E7285B">
        <w:t xml:space="preserve"> </w:t>
      </w:r>
      <w:r w:rsidR="00066074" w:rsidRPr="008D4F08">
        <w:t>повторном оказании Услуг не освобождает Исполнителя от ответственности в форме</w:t>
      </w:r>
      <w:r w:rsidR="00E7285B">
        <w:t xml:space="preserve"> </w:t>
      </w:r>
      <w:r w:rsidR="00066074" w:rsidRPr="008D4F08">
        <w:t>неустойки за нарушение срока окончания оказания Услуг.</w:t>
      </w:r>
    </w:p>
    <w:p w14:paraId="04011978" w14:textId="64DE6688" w:rsidR="00066074" w:rsidRPr="008D4F08" w:rsidRDefault="00E8464B" w:rsidP="008D4F08">
      <w:pPr>
        <w:autoSpaceDE w:val="0"/>
        <w:autoSpaceDN w:val="0"/>
        <w:adjustRightInd w:val="0"/>
        <w:spacing w:line="240" w:lineRule="auto"/>
      </w:pPr>
      <w:r>
        <w:t>7</w:t>
      </w:r>
      <w:r w:rsidR="00066074" w:rsidRPr="008D4F08">
        <w:t>.5 Вред, причиненный жизни, здоровью или имуществу Заказчика и иных</w:t>
      </w:r>
      <w:r w:rsidR="00E7285B">
        <w:t xml:space="preserve"> </w:t>
      </w:r>
      <w:r w:rsidR="00066074" w:rsidRPr="008D4F08">
        <w:t xml:space="preserve">лиц вследствие необеспечения Исполнителем безопасности оказания </w:t>
      </w:r>
      <w:r w:rsidR="00F25352" w:rsidRPr="008D4F08">
        <w:t xml:space="preserve">Услуг </w:t>
      </w:r>
      <w:r w:rsidR="00066074" w:rsidRPr="008D4F08">
        <w:t>подлежит</w:t>
      </w:r>
      <w:r w:rsidR="00E7285B">
        <w:t xml:space="preserve"> </w:t>
      </w:r>
      <w:r w:rsidR="00066074" w:rsidRPr="008D4F08">
        <w:t>возмещению в соответствии с требованиями Гражданского кодекса Российской</w:t>
      </w:r>
      <w:r w:rsidR="00E7285B">
        <w:t xml:space="preserve"> </w:t>
      </w:r>
      <w:r w:rsidR="00066074" w:rsidRPr="008D4F08">
        <w:t>Федерации.</w:t>
      </w:r>
    </w:p>
    <w:p w14:paraId="1F21B0F9" w14:textId="6640A03E" w:rsidR="00066074" w:rsidRPr="008D4F08" w:rsidRDefault="00E8464B" w:rsidP="008D4F08">
      <w:pPr>
        <w:autoSpaceDE w:val="0"/>
        <w:autoSpaceDN w:val="0"/>
        <w:adjustRightInd w:val="0"/>
        <w:spacing w:line="240" w:lineRule="auto"/>
      </w:pPr>
      <w:r>
        <w:t>7</w:t>
      </w:r>
      <w:r w:rsidR="00066074" w:rsidRPr="008D4F08">
        <w:t>.6</w:t>
      </w:r>
      <w:r w:rsidR="00F25352" w:rsidRPr="008D4F08">
        <w:t>.</w:t>
      </w:r>
      <w:r w:rsidR="00066074" w:rsidRPr="008D4F08">
        <w:t xml:space="preserve"> Исполнитель гарантирует своевременное предоставление необходимой и</w:t>
      </w:r>
      <w:r w:rsidR="00E7285B">
        <w:t xml:space="preserve"> </w:t>
      </w:r>
      <w:r w:rsidR="00066074" w:rsidRPr="008D4F08">
        <w:t xml:space="preserve">достоверной информации об оказываемых </w:t>
      </w:r>
      <w:r w:rsidR="00F25352" w:rsidRPr="008D4F08">
        <w:t>Услугах</w:t>
      </w:r>
      <w:r w:rsidR="00066074" w:rsidRPr="008D4F08">
        <w:t>.</w:t>
      </w:r>
    </w:p>
    <w:p w14:paraId="23C2D6A8" w14:textId="1C441F79" w:rsidR="00066074" w:rsidRPr="008D4F08" w:rsidRDefault="00E8464B" w:rsidP="008D4F08">
      <w:pPr>
        <w:autoSpaceDE w:val="0"/>
        <w:autoSpaceDN w:val="0"/>
        <w:adjustRightInd w:val="0"/>
        <w:spacing w:line="240" w:lineRule="auto"/>
      </w:pPr>
      <w:r>
        <w:t>7</w:t>
      </w:r>
      <w:r w:rsidR="00066074" w:rsidRPr="008D4F08">
        <w:t>.7 В случае не предоставления Исполнителем Заказчику полной и достоверной</w:t>
      </w:r>
      <w:r w:rsidR="00E7285B">
        <w:t xml:space="preserve"> </w:t>
      </w:r>
      <w:r w:rsidR="00066074" w:rsidRPr="008D4F08">
        <w:t xml:space="preserve">информации об оказываемых </w:t>
      </w:r>
      <w:r w:rsidR="00F25352" w:rsidRPr="008D4F08">
        <w:t>Услугах</w:t>
      </w:r>
      <w:r w:rsidR="00066074" w:rsidRPr="008D4F08">
        <w:t>, Исполнитель несет ответственность в</w:t>
      </w:r>
      <w:r w:rsidR="00E7285B">
        <w:t xml:space="preserve"> </w:t>
      </w:r>
      <w:r w:rsidR="00066074" w:rsidRPr="008D4F08">
        <w:t>соответствии с Гражданским кодексом Российской Федерации за недостатки оказания</w:t>
      </w:r>
      <w:r w:rsidR="00E7285B">
        <w:t xml:space="preserve"> </w:t>
      </w:r>
      <w:r w:rsidR="00F25352" w:rsidRPr="008D4F08">
        <w:t>Услуг</w:t>
      </w:r>
      <w:r w:rsidR="00066074" w:rsidRPr="008D4F08">
        <w:t>, возникшие после их приемки Заказчиком вследствие отсутствия у Заказчика</w:t>
      </w:r>
      <w:r w:rsidR="00E7285B">
        <w:t xml:space="preserve"> </w:t>
      </w:r>
      <w:r w:rsidR="00066074" w:rsidRPr="008D4F08">
        <w:t>такой информации.</w:t>
      </w:r>
    </w:p>
    <w:p w14:paraId="2DAA874A" w14:textId="0214F090" w:rsidR="005E583F" w:rsidRPr="008D4F08" w:rsidRDefault="005E583F" w:rsidP="008D4F08">
      <w:pPr>
        <w:autoSpaceDE w:val="0"/>
        <w:autoSpaceDN w:val="0"/>
        <w:adjustRightInd w:val="0"/>
        <w:spacing w:line="240" w:lineRule="auto"/>
      </w:pPr>
    </w:p>
    <w:p w14:paraId="3724C7CB" w14:textId="0C042A5A" w:rsidR="006164A1" w:rsidRPr="008D4F08" w:rsidRDefault="00E8464B" w:rsidP="00E7285B">
      <w:pPr>
        <w:spacing w:line="240" w:lineRule="auto"/>
        <w:jc w:val="center"/>
        <w:rPr>
          <w:b/>
          <w:snapToGrid w:val="0"/>
        </w:rPr>
      </w:pPr>
      <w:r>
        <w:rPr>
          <w:b/>
          <w:snapToGrid w:val="0"/>
        </w:rPr>
        <w:t>8</w:t>
      </w:r>
      <w:r w:rsidR="006164A1" w:rsidRPr="008D4F08">
        <w:rPr>
          <w:b/>
          <w:snapToGrid w:val="0"/>
        </w:rPr>
        <w:t>. Ответственность Сторон</w:t>
      </w:r>
    </w:p>
    <w:p w14:paraId="535C3F91" w14:textId="2A7B7BE3" w:rsidR="005B2362" w:rsidRPr="008D4F08" w:rsidRDefault="00E8464B" w:rsidP="008D4F08">
      <w:pPr>
        <w:autoSpaceDE w:val="0"/>
        <w:adjustRightInd w:val="0"/>
        <w:spacing w:line="240" w:lineRule="auto"/>
      </w:pPr>
      <w:r>
        <w:t>8</w:t>
      </w:r>
      <w:r w:rsidR="005B2362" w:rsidRPr="008D4F08">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4FF8528" w14:textId="3A03B8F0" w:rsidR="005B2362" w:rsidRPr="00A43DBF" w:rsidRDefault="00E8464B" w:rsidP="008D4F08">
      <w:pPr>
        <w:autoSpaceDE w:val="0"/>
        <w:adjustRightInd w:val="0"/>
        <w:spacing w:line="240" w:lineRule="auto"/>
      </w:pPr>
      <w:r w:rsidRPr="00A43DBF">
        <w:t>8</w:t>
      </w:r>
      <w:r w:rsidR="005B2362" w:rsidRPr="00A43DBF">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DD578" w14:textId="501FF15E" w:rsidR="00101EC0" w:rsidRPr="008D4F08" w:rsidRDefault="00E8464B" w:rsidP="008D4F08">
      <w:pPr>
        <w:autoSpaceDE w:val="0"/>
        <w:adjustRightInd w:val="0"/>
        <w:spacing w:line="240" w:lineRule="auto"/>
      </w:pPr>
      <w:r>
        <w:t>8</w:t>
      </w:r>
      <w:r w:rsidR="00101EC0" w:rsidRPr="008D4F08">
        <w:t xml:space="preserve">.3.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w:t>
      </w:r>
      <w:r w:rsidR="00FD20E8" w:rsidRPr="008D4F08">
        <w:t>Договора</w:t>
      </w:r>
      <w:r w:rsidR="00101EC0" w:rsidRPr="008D4F08">
        <w:t xml:space="preserve">), уменьшенной на сумму, пропорциональную объему обязательств, предусмотренных Договором (соответствующим отдельным этапом исполнения </w:t>
      </w:r>
      <w:r w:rsidR="00FD20E8" w:rsidRPr="008D4F08">
        <w:t>Договора</w:t>
      </w:r>
      <w:r w:rsidR="00101EC0" w:rsidRPr="008D4F08">
        <w:t>) и фактически исполненных Исполнителем.</w:t>
      </w:r>
    </w:p>
    <w:p w14:paraId="49C3197F" w14:textId="41683CB8" w:rsidR="002D7894" w:rsidRPr="00472F0C" w:rsidRDefault="00E8464B" w:rsidP="008D4F08">
      <w:pPr>
        <w:tabs>
          <w:tab w:val="left" w:pos="709"/>
        </w:tabs>
        <w:autoSpaceDE w:val="0"/>
        <w:spacing w:line="240" w:lineRule="auto"/>
        <w:rPr>
          <w:lang w:eastAsia="ru-RU"/>
        </w:rPr>
      </w:pPr>
      <w:r>
        <w:t>8</w:t>
      </w:r>
      <w:r w:rsidR="002D7894" w:rsidRPr="008D4F08">
        <w:t xml:space="preserve">.4. </w:t>
      </w:r>
      <w:r w:rsidR="002D7894" w:rsidRPr="008D4F08">
        <w:rPr>
          <w:color w:val="000000"/>
          <w:lang w:eastAsia="ru-RU"/>
        </w:rPr>
        <w:t xml:space="preserve">За каждый факт неисполнения или ненадлежащего исполнения Исполнителем обязательств, предусмотренных </w:t>
      </w:r>
      <w:r w:rsidR="002D7894" w:rsidRPr="00472F0C">
        <w:rPr>
          <w:lang w:eastAsia="ru-RU"/>
        </w:rPr>
        <w:t xml:space="preserve">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w:t>
      </w:r>
      <w:r w:rsidR="00EB3FF9" w:rsidRPr="00472F0C">
        <w:rPr>
          <w:lang w:eastAsia="ru-RU"/>
        </w:rPr>
        <w:t xml:space="preserve">(один) </w:t>
      </w:r>
      <w:r w:rsidR="002D7894" w:rsidRPr="00472F0C">
        <w:rPr>
          <w:lang w:eastAsia="ru-RU"/>
        </w:rPr>
        <w:t>процент цены Договора (этапа).</w:t>
      </w:r>
    </w:p>
    <w:p w14:paraId="4A0CC967" w14:textId="0BD36552" w:rsidR="00EB3FF9" w:rsidRPr="00472F0C" w:rsidRDefault="00E8464B" w:rsidP="008D4F08">
      <w:pPr>
        <w:tabs>
          <w:tab w:val="left" w:pos="709"/>
        </w:tabs>
        <w:autoSpaceDE w:val="0"/>
        <w:spacing w:line="240" w:lineRule="auto"/>
        <w:rPr>
          <w:lang w:eastAsia="ru-RU"/>
        </w:rPr>
      </w:pPr>
      <w:r w:rsidRPr="00472F0C">
        <w:t>8</w:t>
      </w:r>
      <w:r w:rsidR="00EB3FF9" w:rsidRPr="00472F0C">
        <w:t>.5.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w:t>
      </w:r>
      <w:r w:rsidR="00EB3FF9" w:rsidRPr="00472F0C">
        <w:rPr>
          <w:lang w:eastAsia="ru-RU"/>
        </w:rPr>
        <w:t xml:space="preserve"> Размер штрафа составляет </w:t>
      </w:r>
      <w:r w:rsidR="006B431C" w:rsidRPr="00472F0C">
        <w:rPr>
          <w:lang w:eastAsia="ru-RU"/>
        </w:rPr>
        <w:t>1 000</w:t>
      </w:r>
      <w:r w:rsidR="00EB3FF9" w:rsidRPr="00472F0C">
        <w:rPr>
          <w:lang w:eastAsia="ru-RU"/>
        </w:rPr>
        <w:t xml:space="preserve"> (</w:t>
      </w:r>
      <w:r w:rsidR="006B431C" w:rsidRPr="00472F0C">
        <w:rPr>
          <w:lang w:eastAsia="ru-RU"/>
        </w:rPr>
        <w:t>Одна тысяча</w:t>
      </w:r>
      <w:r w:rsidR="00EB3FF9" w:rsidRPr="00472F0C">
        <w:rPr>
          <w:lang w:eastAsia="ru-RU"/>
        </w:rPr>
        <w:t>) рублей.</w:t>
      </w:r>
    </w:p>
    <w:p w14:paraId="2E6061CC" w14:textId="4E2B981F" w:rsidR="00692772" w:rsidRPr="008D4F08" w:rsidRDefault="00E8464B" w:rsidP="008D4F08">
      <w:pPr>
        <w:tabs>
          <w:tab w:val="left" w:pos="1134"/>
          <w:tab w:val="left" w:pos="1418"/>
        </w:tabs>
        <w:spacing w:line="240" w:lineRule="auto"/>
        <w:contextualSpacing/>
        <w:rPr>
          <w:snapToGrid w:val="0"/>
        </w:rPr>
      </w:pPr>
      <w:r w:rsidRPr="00472F0C">
        <w:t>8</w:t>
      </w:r>
      <w:r w:rsidR="00692772" w:rsidRPr="00472F0C">
        <w:t>.6</w:t>
      </w:r>
      <w:r w:rsidR="0003491A" w:rsidRPr="00472F0C">
        <w:t>.</w:t>
      </w:r>
      <w:r w:rsidR="00692772" w:rsidRPr="00472F0C">
        <w:t xml:space="preserve"> </w:t>
      </w:r>
      <w:r w:rsidR="00692772" w:rsidRPr="00472F0C">
        <w:rPr>
          <w:snapToGrid w:val="0"/>
        </w:rPr>
        <w:t xml:space="preserve">Исполнитель несёт ответственность за любой ущерб, причиненный имуществу Заказчика или третьих лиц в ходе оказания </w:t>
      </w:r>
      <w:r w:rsidR="00BA2E48" w:rsidRPr="00472F0C">
        <w:rPr>
          <w:snapToGrid w:val="0"/>
        </w:rPr>
        <w:t xml:space="preserve">Услуг </w:t>
      </w:r>
      <w:r w:rsidR="00692772" w:rsidRPr="00472F0C">
        <w:rPr>
          <w:snapToGrid w:val="0"/>
        </w:rPr>
        <w:t xml:space="preserve">по Договору в результате действий/бездействия </w:t>
      </w:r>
      <w:r w:rsidR="00692772" w:rsidRPr="008D4F08">
        <w:rPr>
          <w:snapToGrid w:val="0"/>
        </w:rPr>
        <w:t>Исполнителя (его работников/субподрядчиков).</w:t>
      </w:r>
    </w:p>
    <w:p w14:paraId="4294A31B" w14:textId="3914C484" w:rsidR="00692772" w:rsidRPr="008D4F08" w:rsidRDefault="00E8464B" w:rsidP="008D4F08">
      <w:pPr>
        <w:tabs>
          <w:tab w:val="left" w:pos="1134"/>
          <w:tab w:val="left" w:pos="1418"/>
        </w:tabs>
        <w:spacing w:line="240" w:lineRule="auto"/>
        <w:contextualSpacing/>
        <w:rPr>
          <w:snapToGrid w:val="0"/>
        </w:rPr>
      </w:pPr>
      <w:r>
        <w:rPr>
          <w:snapToGrid w:val="0"/>
        </w:rPr>
        <w:t>8</w:t>
      </w:r>
      <w:r w:rsidR="00692772" w:rsidRPr="008D4F08">
        <w:rPr>
          <w:snapToGrid w:val="0"/>
        </w:rPr>
        <w:t xml:space="preserve">.7 Исполнитель несет ответственность за ненадлежащее качество предоставленных им расходных материалов и инвентаря. </w:t>
      </w:r>
    </w:p>
    <w:p w14:paraId="5B420E09" w14:textId="4A0EDBA1" w:rsidR="00692772" w:rsidRPr="008D4F08" w:rsidRDefault="00E8464B" w:rsidP="008D4F08">
      <w:pPr>
        <w:tabs>
          <w:tab w:val="left" w:pos="1134"/>
          <w:tab w:val="left" w:pos="1418"/>
        </w:tabs>
        <w:spacing w:line="240" w:lineRule="auto"/>
        <w:contextualSpacing/>
        <w:rPr>
          <w:snapToGrid w:val="0"/>
        </w:rPr>
      </w:pPr>
      <w:r>
        <w:rPr>
          <w:snapToGrid w:val="0"/>
        </w:rPr>
        <w:t>8</w:t>
      </w:r>
      <w:r w:rsidR="00692772" w:rsidRPr="008D4F08">
        <w:rPr>
          <w:snapToGrid w:val="0"/>
        </w:rPr>
        <w:t>.8. Исполнитель несет ответственность за выполнение своими работниками, субподрядчиками и работниками субподрядчиков требований правил техники безопасности, электробезопасности, пожарной безопасности и охраны окружающей среды. Если в результате действий/бездействия указанных работников (субподрядчиков) их здоровью/жизни будет нанесен вред, Исполнитель обязан самостоятельно и за свой счет урегулировать претензии пострадавших, а также возместить Заказчику суммы всех штрафных санкций, наложенных на него уполномоченными государственными органами в связи с такими инцидентами, в течение 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10215733" w14:textId="01A61A8F" w:rsidR="00692772" w:rsidRPr="008D4F08" w:rsidRDefault="00E8464B" w:rsidP="008D4F08">
      <w:pPr>
        <w:tabs>
          <w:tab w:val="left" w:pos="1134"/>
          <w:tab w:val="left" w:pos="1276"/>
        </w:tabs>
        <w:spacing w:line="240" w:lineRule="auto"/>
        <w:contextualSpacing/>
        <w:rPr>
          <w:snapToGrid w:val="0"/>
        </w:rPr>
      </w:pPr>
      <w:r>
        <w:rPr>
          <w:snapToGrid w:val="0"/>
        </w:rPr>
        <w:t>8</w:t>
      </w:r>
      <w:r w:rsidR="00692772" w:rsidRPr="008D4F08">
        <w:rPr>
          <w:snapToGrid w:val="0"/>
        </w:rPr>
        <w:t xml:space="preserve">.9. В случае если в результате действий/бездействия Исполнителя (его субподрядчиков) или в результате воздействия дефекта результатов </w:t>
      </w:r>
      <w:r w:rsidR="00BA2E48" w:rsidRPr="008D4F08">
        <w:rPr>
          <w:snapToGrid w:val="0"/>
        </w:rPr>
        <w:t>Услуг</w:t>
      </w:r>
      <w:r w:rsidR="00692772" w:rsidRPr="008D4F08">
        <w:rPr>
          <w:snapToGrid w:val="0"/>
        </w:rPr>
        <w:t xml:space="preserve">, возникшего вследствие действий/бездействия Исполнителя (его субподрядчиков), здоровью или жизни иных людей будет нанесен вред (в т.ч. в течение гарантийного срока на результаты </w:t>
      </w:r>
      <w:r w:rsidR="00BA2E48" w:rsidRPr="008D4F08">
        <w:rPr>
          <w:snapToGrid w:val="0"/>
        </w:rPr>
        <w:t>Услуг</w:t>
      </w:r>
      <w:r w:rsidR="00692772" w:rsidRPr="008D4F08">
        <w:rPr>
          <w:snapToGrid w:val="0"/>
        </w:rPr>
        <w:t xml:space="preserve">), Исполнитель обязан возместить Заказчику все убытки, понесенные им в результате урегулирования претензий пострадавших (членов их семей) как в добровольном, так и в судебном порядке, а также возместить суммы всех штрафных санкций, наложенных на Заказчика уполномоченными государственными органами в связи с такими инцидентами. Срок возмещения убытков </w:t>
      </w:r>
      <w:r w:rsidR="00692772" w:rsidRPr="008D4F08">
        <w:t xml:space="preserve">– </w:t>
      </w:r>
      <w:r w:rsidR="00692772" w:rsidRPr="008D4F08">
        <w:rPr>
          <w:snapToGrid w:val="0"/>
        </w:rPr>
        <w:t>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0C8A0B60" w14:textId="306DBC4F" w:rsidR="00205DAA" w:rsidRPr="00472F0C" w:rsidRDefault="00E8464B" w:rsidP="008D4F08">
      <w:pPr>
        <w:autoSpaceDE w:val="0"/>
        <w:adjustRightInd w:val="0"/>
        <w:spacing w:line="240" w:lineRule="auto"/>
      </w:pPr>
      <w:r>
        <w:t>8</w:t>
      </w:r>
      <w:r w:rsidR="00205DAA" w:rsidRPr="008D4F08">
        <w:t>.</w:t>
      </w:r>
      <w:r w:rsidR="00692772" w:rsidRPr="008D4F08">
        <w:t>10</w:t>
      </w:r>
      <w:r w:rsidR="00205DAA" w:rsidRPr="008D4F08">
        <w:t xml:space="preserve">.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205DAA" w:rsidRPr="00472F0C">
        <w:t>Договором срока исполнения обязательства.</w:t>
      </w:r>
    </w:p>
    <w:p w14:paraId="580BFBAD" w14:textId="6B5C09BC" w:rsidR="007219F0" w:rsidRPr="00472F0C" w:rsidRDefault="00E8464B" w:rsidP="008D4F08">
      <w:pPr>
        <w:autoSpaceDE w:val="0"/>
        <w:adjustRightInd w:val="0"/>
        <w:spacing w:line="240" w:lineRule="auto"/>
        <w:rPr>
          <w:lang w:eastAsia="ru-RU"/>
        </w:rPr>
      </w:pPr>
      <w:r w:rsidRPr="00472F0C">
        <w:t>8</w:t>
      </w:r>
      <w:r w:rsidR="007219F0" w:rsidRPr="00472F0C">
        <w:t>.</w:t>
      </w:r>
      <w:r w:rsidR="00692772" w:rsidRPr="00472F0C">
        <w:t>11</w:t>
      </w:r>
      <w:r w:rsidR="007219F0" w:rsidRPr="00472F0C">
        <w:t xml:space="preserve">. </w:t>
      </w:r>
      <w:r w:rsidR="00090858" w:rsidRPr="00472F0C">
        <w:t xml:space="preserve">За каждый факт неисполнения Заказчиком обязательств, предусмотренных </w:t>
      </w:r>
      <w:r w:rsidR="00FD20E8" w:rsidRPr="00472F0C">
        <w:t>Договором</w:t>
      </w:r>
      <w:r w:rsidR="00090858" w:rsidRPr="00472F0C">
        <w:t xml:space="preserve">, за исключением просрочки исполнения обязательств, предусмотренных </w:t>
      </w:r>
      <w:r w:rsidR="00FD20E8" w:rsidRPr="00472F0C">
        <w:t>Договором</w:t>
      </w:r>
      <w:r w:rsidR="00090858" w:rsidRPr="00472F0C">
        <w:t xml:space="preserve">, Исполнитель вправе потребовать уплату штрафа. Размер штрафа устанавливается в размере </w:t>
      </w:r>
      <w:r w:rsidR="00A940BF" w:rsidRPr="00472F0C">
        <w:rPr>
          <w:lang w:eastAsia="ru-RU"/>
        </w:rPr>
        <w:t>500</w:t>
      </w:r>
      <w:r w:rsidR="00090858" w:rsidRPr="00472F0C">
        <w:rPr>
          <w:lang w:eastAsia="ru-RU"/>
        </w:rPr>
        <w:t xml:space="preserve"> (</w:t>
      </w:r>
      <w:r w:rsidR="00FD20E8" w:rsidRPr="00472F0C">
        <w:rPr>
          <w:lang w:eastAsia="ru-RU"/>
        </w:rPr>
        <w:t>Пятьсот</w:t>
      </w:r>
      <w:r w:rsidR="00090858" w:rsidRPr="00472F0C">
        <w:rPr>
          <w:lang w:eastAsia="ru-RU"/>
        </w:rPr>
        <w:t>) рублей.</w:t>
      </w:r>
    </w:p>
    <w:p w14:paraId="0B30E93E" w14:textId="0657BD5C" w:rsidR="00090858" w:rsidRPr="00472F0C" w:rsidRDefault="00E8464B" w:rsidP="008D4F08">
      <w:pPr>
        <w:autoSpaceDE w:val="0"/>
        <w:adjustRightInd w:val="0"/>
        <w:spacing w:line="240" w:lineRule="auto"/>
      </w:pPr>
      <w:r w:rsidRPr="00472F0C">
        <w:rPr>
          <w:lang w:eastAsia="ru-RU"/>
        </w:rPr>
        <w:t>8</w:t>
      </w:r>
      <w:r w:rsidR="004D4674" w:rsidRPr="00472F0C">
        <w:rPr>
          <w:lang w:eastAsia="ru-RU"/>
        </w:rPr>
        <w:t>.</w:t>
      </w:r>
      <w:r w:rsidR="00692772" w:rsidRPr="00472F0C">
        <w:rPr>
          <w:lang w:eastAsia="ru-RU"/>
        </w:rPr>
        <w:t>12</w:t>
      </w:r>
      <w:r w:rsidR="004D4674" w:rsidRPr="00472F0C">
        <w:rPr>
          <w:lang w:eastAsia="ru-RU"/>
        </w:rPr>
        <w:t xml:space="preserve">. </w:t>
      </w:r>
      <w:r w:rsidR="004D4674" w:rsidRPr="00472F0C">
        <w:t>Применение неустойки (штрафа, пени) не освобождает Стороны от исполнения обязательств по Договору.</w:t>
      </w:r>
    </w:p>
    <w:p w14:paraId="79B7BC73" w14:textId="27635190" w:rsidR="00FB6502" w:rsidRPr="00472F0C" w:rsidRDefault="00E8464B" w:rsidP="008D4F08">
      <w:pPr>
        <w:autoSpaceDE w:val="0"/>
        <w:adjustRightInd w:val="0"/>
        <w:spacing w:line="240" w:lineRule="auto"/>
      </w:pPr>
      <w:r w:rsidRPr="00472F0C">
        <w:t>8</w:t>
      </w:r>
      <w:r w:rsidR="004D4674" w:rsidRPr="00472F0C">
        <w:t>.</w:t>
      </w:r>
      <w:r w:rsidR="00692772" w:rsidRPr="00472F0C">
        <w:t>13</w:t>
      </w:r>
      <w:r w:rsidR="004D4674" w:rsidRPr="00472F0C">
        <w:t xml:space="preserve">. </w:t>
      </w:r>
      <w:r w:rsidR="00FB6502" w:rsidRPr="00472F0C">
        <w:t xml:space="preserve">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266D5" w:rsidRPr="00472F0C">
        <w:t>Договора</w:t>
      </w:r>
      <w:r w:rsidR="00FB6502" w:rsidRPr="00472F0C">
        <w:t>.</w:t>
      </w:r>
    </w:p>
    <w:p w14:paraId="1F971AFC" w14:textId="0E75A393" w:rsidR="007E289B" w:rsidRPr="00472F0C" w:rsidRDefault="00E8464B" w:rsidP="008D4F08">
      <w:pPr>
        <w:autoSpaceDE w:val="0"/>
        <w:autoSpaceDN w:val="0"/>
        <w:adjustRightInd w:val="0"/>
        <w:spacing w:line="240" w:lineRule="auto"/>
      </w:pPr>
      <w:r w:rsidRPr="00472F0C">
        <w:t>8</w:t>
      </w:r>
      <w:r w:rsidR="007E289B" w:rsidRPr="00472F0C">
        <w:t>.1</w:t>
      </w:r>
      <w:r w:rsidR="00692772" w:rsidRPr="00472F0C">
        <w:t>4</w:t>
      </w:r>
      <w:r w:rsidR="007E289B" w:rsidRPr="00472F0C">
        <w:t>. Общая сумма начисленных штрафов за неисполнение или ненадлежащее</w:t>
      </w:r>
      <w:r w:rsidR="00E7285B" w:rsidRPr="00472F0C">
        <w:t xml:space="preserve"> </w:t>
      </w:r>
      <w:r w:rsidR="007E289B" w:rsidRPr="00472F0C">
        <w:t>исполнение Исполнителем обязательств, предусмотренных Договора, не может</w:t>
      </w:r>
      <w:r w:rsidR="00E7285B" w:rsidRPr="00472F0C">
        <w:t xml:space="preserve"> </w:t>
      </w:r>
      <w:r w:rsidR="007E289B" w:rsidRPr="00472F0C">
        <w:t xml:space="preserve">превышать </w:t>
      </w:r>
      <w:r w:rsidR="007C18A2" w:rsidRPr="00472F0C">
        <w:t xml:space="preserve">цену </w:t>
      </w:r>
      <w:r w:rsidR="007E289B" w:rsidRPr="00472F0C">
        <w:t>Договора.</w:t>
      </w:r>
    </w:p>
    <w:p w14:paraId="7EF08D85" w14:textId="2239B180" w:rsidR="007E289B" w:rsidRPr="00472F0C" w:rsidRDefault="00E8464B" w:rsidP="00E7285B">
      <w:pPr>
        <w:autoSpaceDE w:val="0"/>
        <w:autoSpaceDN w:val="0"/>
        <w:adjustRightInd w:val="0"/>
        <w:spacing w:line="240" w:lineRule="auto"/>
      </w:pPr>
      <w:r w:rsidRPr="00472F0C">
        <w:t>8</w:t>
      </w:r>
      <w:r w:rsidR="007E289B" w:rsidRPr="00472F0C">
        <w:t>.1</w:t>
      </w:r>
      <w:r w:rsidR="00FC709B">
        <w:t>5</w:t>
      </w:r>
      <w:r w:rsidR="007E289B" w:rsidRPr="00472F0C">
        <w:t xml:space="preserve">. </w:t>
      </w:r>
      <w:r w:rsidR="00A10D6C" w:rsidRPr="00472F0C">
        <w:t>Стороны Договора освобождаются от уплаты неустойки (штрафа, пеней), если</w:t>
      </w:r>
      <w:r w:rsidR="00E7285B" w:rsidRPr="00472F0C">
        <w:t xml:space="preserve"> </w:t>
      </w:r>
      <w:r w:rsidR="00A10D6C" w:rsidRPr="00472F0C">
        <w:t>докажут, что просрочка исполнения соответствующего обязательства произошла</w:t>
      </w:r>
      <w:r w:rsidR="00E7285B" w:rsidRPr="00472F0C">
        <w:t xml:space="preserve"> </w:t>
      </w:r>
      <w:r w:rsidR="00A10D6C" w:rsidRPr="00472F0C">
        <w:t>вследствие непреодолимой силы или по вине другой Стороны.</w:t>
      </w:r>
    </w:p>
    <w:p w14:paraId="4A02E416" w14:textId="3C86E08C" w:rsidR="00A10D6C" w:rsidRPr="00472F0C" w:rsidRDefault="00E8464B" w:rsidP="00E7285B">
      <w:pPr>
        <w:autoSpaceDE w:val="0"/>
        <w:autoSpaceDN w:val="0"/>
        <w:adjustRightInd w:val="0"/>
        <w:spacing w:line="240" w:lineRule="auto"/>
      </w:pPr>
      <w:r w:rsidRPr="00472F0C">
        <w:t>8</w:t>
      </w:r>
      <w:r w:rsidR="00A10D6C" w:rsidRPr="00472F0C">
        <w:t>.</w:t>
      </w:r>
      <w:r w:rsidR="00A940BF" w:rsidRPr="00472F0C">
        <w:t>1</w:t>
      </w:r>
      <w:r w:rsidR="00FC709B">
        <w:t>6</w:t>
      </w:r>
      <w:r w:rsidR="00A10D6C" w:rsidRPr="00472F0C">
        <w:t xml:space="preserve">. </w:t>
      </w:r>
      <w:r w:rsidR="00EE726E" w:rsidRPr="00472F0C">
        <w:t>В случае установления уполномоченными контрольными органами фактов</w:t>
      </w:r>
      <w:r w:rsidR="00E7285B" w:rsidRPr="00472F0C">
        <w:t xml:space="preserve"> </w:t>
      </w:r>
      <w:r w:rsidR="00EE726E" w:rsidRPr="00472F0C">
        <w:t xml:space="preserve">оказания </w:t>
      </w:r>
      <w:r w:rsidR="00BA2E48" w:rsidRPr="00472F0C">
        <w:t xml:space="preserve">Услуг </w:t>
      </w:r>
      <w:r w:rsidR="00EE726E" w:rsidRPr="00472F0C">
        <w:t>не в полном объеме и/или завышения их стоимости Исполнитель</w:t>
      </w:r>
      <w:r w:rsidR="00E7285B" w:rsidRPr="00472F0C">
        <w:t xml:space="preserve"> </w:t>
      </w:r>
      <w:r w:rsidR="00EE726E" w:rsidRPr="00472F0C">
        <w:t>осуществляет возврат Заказчику излишне уплаченных денежных средств.</w:t>
      </w:r>
    </w:p>
    <w:p w14:paraId="5912B5F6" w14:textId="7429C81D" w:rsidR="00EE726E" w:rsidRPr="00472F0C" w:rsidRDefault="00EE726E" w:rsidP="008D4F08">
      <w:pPr>
        <w:autoSpaceDE w:val="0"/>
        <w:adjustRightInd w:val="0"/>
        <w:spacing w:line="240" w:lineRule="auto"/>
      </w:pPr>
    </w:p>
    <w:p w14:paraId="17B664E0" w14:textId="5CADD8A4" w:rsidR="003C7596" w:rsidRPr="00472F0C" w:rsidRDefault="00E8464B" w:rsidP="00E7285B">
      <w:pPr>
        <w:autoSpaceDE w:val="0"/>
        <w:autoSpaceDN w:val="0"/>
        <w:adjustRightInd w:val="0"/>
        <w:spacing w:line="240" w:lineRule="auto"/>
        <w:jc w:val="center"/>
        <w:rPr>
          <w:b/>
          <w:bCs/>
        </w:rPr>
      </w:pPr>
      <w:r w:rsidRPr="00472F0C">
        <w:rPr>
          <w:b/>
          <w:bCs/>
        </w:rPr>
        <w:t>9</w:t>
      </w:r>
      <w:r w:rsidR="003C7596" w:rsidRPr="00472F0C">
        <w:rPr>
          <w:b/>
          <w:bCs/>
        </w:rPr>
        <w:t>. Порядок расторжения Договора</w:t>
      </w:r>
    </w:p>
    <w:p w14:paraId="65CC447C" w14:textId="72E6067E" w:rsidR="00B52072" w:rsidRPr="008D4F08" w:rsidRDefault="00E8464B" w:rsidP="008D4F08">
      <w:pPr>
        <w:pStyle w:val="ab"/>
        <w:spacing w:before="0" w:beforeAutospacing="0" w:after="0" w:afterAutospacing="0"/>
        <w:jc w:val="both"/>
      </w:pPr>
      <w:r w:rsidRPr="00472F0C">
        <w:t>9</w:t>
      </w:r>
      <w:r w:rsidR="00B52072" w:rsidRPr="00472F0C">
        <w:t xml:space="preserve">.1. Расторжение </w:t>
      </w:r>
      <w:r w:rsidR="00FD20E8" w:rsidRPr="00472F0C">
        <w:t>Договора</w:t>
      </w:r>
      <w:r w:rsidR="00B52072" w:rsidRPr="00472F0C">
        <w:t xml:space="preserve"> допускается по соглашению Сторон, по решению суда или в связи с односторонним отказом Стороны </w:t>
      </w:r>
      <w:r w:rsidR="00F56E38" w:rsidRPr="00472F0C">
        <w:t>Договора</w:t>
      </w:r>
      <w:r w:rsidR="00B52072" w:rsidRPr="00472F0C">
        <w:t xml:space="preserve"> от исполнения </w:t>
      </w:r>
      <w:r w:rsidR="00F56E38" w:rsidRPr="00472F0C">
        <w:t>Договора</w:t>
      </w:r>
      <w:r w:rsidR="00B52072" w:rsidRPr="00472F0C">
        <w:t xml:space="preserve"> в соответствии </w:t>
      </w:r>
      <w:r w:rsidR="00B52072" w:rsidRPr="008D4F08">
        <w:t>с гражданским законодательством.</w:t>
      </w:r>
    </w:p>
    <w:p w14:paraId="686C2701" w14:textId="34652D19" w:rsidR="00B52072" w:rsidRPr="00E7285B" w:rsidRDefault="00E8464B" w:rsidP="008D4F08">
      <w:pPr>
        <w:pStyle w:val="ab"/>
        <w:spacing w:before="0" w:beforeAutospacing="0" w:after="0" w:afterAutospacing="0"/>
        <w:jc w:val="both"/>
      </w:pPr>
      <w:r>
        <w:t>9</w:t>
      </w:r>
      <w:r w:rsidR="00B52072" w:rsidRPr="00E7285B">
        <w:t xml:space="preserve">.2. Заказчик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8"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18214907" w14:textId="3B2FDCF6" w:rsidR="00B52072" w:rsidRPr="008D4F08" w:rsidRDefault="00E8464B" w:rsidP="008D4F08">
      <w:pPr>
        <w:pStyle w:val="ab"/>
        <w:spacing w:before="0" w:beforeAutospacing="0" w:after="0" w:afterAutospacing="0"/>
        <w:jc w:val="both"/>
      </w:pPr>
      <w:r>
        <w:t>9</w:t>
      </w:r>
      <w:r w:rsidR="00B52072" w:rsidRPr="008D4F08">
        <w:t xml:space="preserve">.3. Заказчик вправе провести экспертизу </w:t>
      </w:r>
      <w:r w:rsidR="003F31DF" w:rsidRPr="008D4F08">
        <w:t>оказанной Услуги</w:t>
      </w:r>
      <w:r w:rsidR="00B52072" w:rsidRPr="008D4F08">
        <w:t xml:space="preserve"> с привлечением экспертов, экспертных организаций до принятия решения об одностороннем отказе от исполнения </w:t>
      </w:r>
      <w:r w:rsidR="00F56E38" w:rsidRPr="008D4F08">
        <w:t>Договора</w:t>
      </w:r>
      <w:r w:rsidR="00B52072" w:rsidRPr="008D4F08">
        <w:t xml:space="preserve">. </w:t>
      </w:r>
    </w:p>
    <w:p w14:paraId="4FFB4817" w14:textId="7B92EE6C" w:rsidR="00B52072" w:rsidRPr="008D4F08" w:rsidRDefault="00E8464B" w:rsidP="008D4F08">
      <w:pPr>
        <w:pStyle w:val="ab"/>
        <w:spacing w:before="0" w:beforeAutospacing="0" w:after="0" w:afterAutospacing="0"/>
        <w:jc w:val="both"/>
      </w:pPr>
      <w:r>
        <w:t>9</w:t>
      </w:r>
      <w:r w:rsidR="00B52072" w:rsidRPr="008D4F08">
        <w:t xml:space="preserve">.4. Решение Заказчика об одностороннем отказе от исполнения </w:t>
      </w:r>
      <w:r w:rsidR="00F56E38" w:rsidRPr="008D4F08">
        <w:t>Договора</w:t>
      </w:r>
      <w:r w:rsidR="00B52072" w:rsidRPr="008D4F08">
        <w:t xml:space="preserve"> передается лично под расписку лицу, имеющему право действовать от имени </w:t>
      </w:r>
      <w:r w:rsidR="00A004C7" w:rsidRPr="008D4F08">
        <w:t>Исполнителя</w:t>
      </w:r>
      <w:r w:rsidR="00B52072" w:rsidRPr="008D4F08">
        <w:t xml:space="preserve">, или направляется </w:t>
      </w:r>
      <w:r w:rsidR="00A004C7" w:rsidRPr="008D4F08">
        <w:t>Исполнителю</w:t>
      </w:r>
      <w:r w:rsidR="00B52072" w:rsidRPr="008D4F08">
        <w:t xml:space="preserve"> по адресу, указанному в </w:t>
      </w:r>
      <w:r w:rsidR="00F56E38" w:rsidRPr="008D4F08">
        <w:t>Договоре</w:t>
      </w:r>
      <w:r w:rsidR="00B52072" w:rsidRPr="008D4F08">
        <w:t xml:space="preserve">. Выполнение Заказчиком этих требований считается надлежащим уведомлением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Датой такого уведомления признается: </w:t>
      </w:r>
    </w:p>
    <w:p w14:paraId="76097D2F" w14:textId="16D9FB65" w:rsidR="00B52072" w:rsidRPr="008D4F08" w:rsidRDefault="00B52072" w:rsidP="008D4F08">
      <w:pPr>
        <w:pStyle w:val="ab"/>
        <w:spacing w:before="0" w:beforeAutospacing="0" w:after="0" w:afterAutospacing="0"/>
        <w:jc w:val="both"/>
      </w:pPr>
      <w:r w:rsidRPr="008D4F08">
        <w:t xml:space="preserve">- дата, указанная лицом, имеющим право действовать от имени </w:t>
      </w:r>
      <w:r w:rsidR="00A004C7" w:rsidRPr="008D4F08">
        <w:t>Исполнителя</w:t>
      </w:r>
      <w:r w:rsidRPr="008D4F08">
        <w:t xml:space="preserve">,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под расписку; </w:t>
      </w:r>
    </w:p>
    <w:p w14:paraId="65146451" w14:textId="5FF500B8" w:rsidR="00B52072" w:rsidRPr="008D4F08" w:rsidRDefault="00B52072" w:rsidP="008D4F08">
      <w:pPr>
        <w:pStyle w:val="ab"/>
        <w:spacing w:before="0" w:beforeAutospacing="0" w:after="0" w:afterAutospacing="0"/>
        <w:jc w:val="both"/>
      </w:pPr>
      <w:r w:rsidRPr="008D4F08">
        <w:t xml:space="preserve">- дата получения Заказчиком подтверждения о вручении </w:t>
      </w:r>
      <w:r w:rsidR="00A004C7" w:rsidRPr="008D4F08">
        <w:t>Исполнителю</w:t>
      </w:r>
      <w:r w:rsidRPr="008D4F08">
        <w:t xml:space="preserve"> заказного письма - если решение направлялось заказным письмом по почте; </w:t>
      </w:r>
    </w:p>
    <w:p w14:paraId="5A595529" w14:textId="27D95DDD" w:rsidR="00B52072" w:rsidRPr="008D4F08" w:rsidRDefault="00B52072" w:rsidP="008D4F08">
      <w:pPr>
        <w:pStyle w:val="ab"/>
        <w:spacing w:before="0" w:beforeAutospacing="0" w:after="0" w:afterAutospacing="0"/>
        <w:jc w:val="both"/>
      </w:pPr>
      <w:r w:rsidRPr="008D4F08">
        <w:t xml:space="preserve">- дата получения Заказчиком информации об отсутствии </w:t>
      </w:r>
      <w:r w:rsidR="00A004C7" w:rsidRPr="008D4F08">
        <w:t>Исполнителя</w:t>
      </w:r>
      <w:r w:rsidRPr="008D4F08">
        <w:t xml:space="preserve"> по адресу, указанному в </w:t>
      </w:r>
      <w:r w:rsidR="00F56E38" w:rsidRPr="008D4F08">
        <w:t>Договоре</w:t>
      </w:r>
      <w:r w:rsidRPr="008D4F08">
        <w:t xml:space="preserve">, информации о возврате письма по истечении срока хранения - если решение направлялось заказным письмом по почте. </w:t>
      </w:r>
    </w:p>
    <w:p w14:paraId="3024E8A7" w14:textId="4FFE9070" w:rsidR="00B52072" w:rsidRPr="008D4F08" w:rsidRDefault="00E8464B" w:rsidP="008D4F08">
      <w:pPr>
        <w:pStyle w:val="ab"/>
        <w:spacing w:before="0" w:beforeAutospacing="0" w:after="0" w:afterAutospacing="0"/>
        <w:jc w:val="both"/>
      </w:pPr>
      <w:r>
        <w:t>9</w:t>
      </w:r>
      <w:r w:rsidR="00B52072" w:rsidRPr="008D4F08">
        <w:t xml:space="preserve">.5. Решение Заказчика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w:t>
      </w:r>
    </w:p>
    <w:p w14:paraId="12FE1195" w14:textId="6F3ED008" w:rsidR="00B52072" w:rsidRPr="008D4F08" w:rsidRDefault="00E8464B" w:rsidP="008D4F08">
      <w:pPr>
        <w:pStyle w:val="ab"/>
        <w:spacing w:before="0" w:beforeAutospacing="0" w:after="0" w:afterAutospacing="0"/>
        <w:jc w:val="both"/>
      </w:pPr>
      <w:r>
        <w:t>9</w:t>
      </w:r>
      <w:r w:rsidR="00B52072" w:rsidRPr="008D4F08">
        <w:t xml:space="preserve">.6. Заказчик обязан отменить не вступившее в силу решение об одностороннем отказе от исполнения </w:t>
      </w:r>
      <w:r w:rsidR="00F56E38" w:rsidRPr="008D4F08">
        <w:t>Договора</w:t>
      </w:r>
      <w:r w:rsidR="00B52072" w:rsidRPr="008D4F08">
        <w:t xml:space="preserve">, если в течение десятидневного срока с даты надлежащего уведомления </w:t>
      </w:r>
      <w:r w:rsidR="00A004C7" w:rsidRPr="008D4F08">
        <w:t>Исполнителя</w:t>
      </w:r>
      <w:r w:rsidR="00B52072" w:rsidRPr="008D4F08">
        <w:t xml:space="preserve"> о принятом решении об одностороннем отказе от исполнения </w:t>
      </w:r>
      <w:r w:rsidR="00F56E38" w:rsidRPr="008D4F08">
        <w:t>Договора</w:t>
      </w:r>
      <w:r w:rsidR="00B52072" w:rsidRPr="008D4F08">
        <w:t xml:space="preserve"> устранено нарушение условий </w:t>
      </w:r>
      <w:r w:rsidR="00F56E38" w:rsidRPr="008D4F08">
        <w:t>Договора</w:t>
      </w:r>
      <w:r w:rsidR="00B52072" w:rsidRPr="008D4F08">
        <w:t xml:space="preserve">, послужившее основанием для принятия указанного решения, а также Заказчику компенсированы затраты на проведение экспертизы </w:t>
      </w:r>
      <w:r w:rsidR="00A004C7" w:rsidRPr="008D4F08">
        <w:t>оказанной Услуги</w:t>
      </w:r>
      <w:r w:rsidR="00B52072" w:rsidRPr="008D4F08">
        <w:t xml:space="preserve">. Данное правило не применяется в случае повторного нарушения </w:t>
      </w:r>
      <w:r w:rsidR="00A004C7" w:rsidRPr="008D4F08">
        <w:t>Исполнителем</w:t>
      </w:r>
      <w:r w:rsidR="00B52072" w:rsidRPr="008D4F08">
        <w:t xml:space="preserve"> условий </w:t>
      </w:r>
      <w:r w:rsidR="00F56E38" w:rsidRPr="008D4F08">
        <w:t>Договора</w:t>
      </w:r>
      <w:r w:rsidR="00B52072" w:rsidRPr="008D4F08">
        <w:t xml:space="preserve">, которые в соответствии с гражданским законодательством являются основанием для одностороннего отказа Заказчика от исполнения </w:t>
      </w:r>
      <w:r w:rsidR="00F56E38" w:rsidRPr="008D4F08">
        <w:t>Договора</w:t>
      </w:r>
      <w:r w:rsidR="00B52072" w:rsidRPr="008D4F08">
        <w:t xml:space="preserve">. </w:t>
      </w:r>
    </w:p>
    <w:p w14:paraId="37F53C79" w14:textId="77351DE2" w:rsidR="00B52072" w:rsidRPr="008D4F08" w:rsidRDefault="00B52072" w:rsidP="008D4F08">
      <w:pPr>
        <w:pStyle w:val="ab"/>
        <w:spacing w:before="0" w:beforeAutospacing="0" w:after="0" w:afterAutospacing="0"/>
        <w:jc w:val="both"/>
      </w:pPr>
      <w:r w:rsidRPr="008D4F08">
        <w:t xml:space="preserve">Не позднее трех рабочих дней, следующих за днем такой отмены, Заказчик передает лично под расписку лицу, имеющему право действовать от имени </w:t>
      </w:r>
      <w:r w:rsidR="00A004C7" w:rsidRPr="008D4F08">
        <w:t>Исполнителя</w:t>
      </w:r>
      <w:r w:rsidRPr="008D4F08">
        <w:t xml:space="preserve">, или направляет </w:t>
      </w:r>
      <w:r w:rsidR="00A004C7" w:rsidRPr="008D4F08">
        <w:t>Исполнителю</w:t>
      </w:r>
      <w:r w:rsidRPr="008D4F08">
        <w:t xml:space="preserve"> по адресу, указанному в </w:t>
      </w:r>
      <w:r w:rsidR="00F56E38" w:rsidRPr="008D4F08">
        <w:t>Договоре</w:t>
      </w:r>
      <w:r w:rsidRPr="008D4F08">
        <w:t xml:space="preserve">, уведомление об отмене решения об одностороннем отказе от исполнения </w:t>
      </w:r>
      <w:r w:rsidR="00F56E38" w:rsidRPr="008D4F08">
        <w:t>Договора</w:t>
      </w:r>
      <w:r w:rsidRPr="008D4F08">
        <w:t xml:space="preserve">. </w:t>
      </w:r>
    </w:p>
    <w:p w14:paraId="561DC266" w14:textId="15DF5955" w:rsidR="00B52072" w:rsidRPr="00E7285B" w:rsidRDefault="00E8464B" w:rsidP="008D4F08">
      <w:pPr>
        <w:pStyle w:val="ab"/>
        <w:spacing w:before="0" w:beforeAutospacing="0" w:after="0" w:afterAutospacing="0"/>
        <w:jc w:val="both"/>
      </w:pPr>
      <w:r>
        <w:t>9</w:t>
      </w:r>
      <w:r w:rsidR="00B52072" w:rsidRPr="00E7285B">
        <w:t xml:space="preserve">.7. </w:t>
      </w:r>
      <w:r w:rsidR="00A004C7" w:rsidRPr="00E7285B">
        <w:t>Исполнитель</w:t>
      </w:r>
      <w:r w:rsidR="00B52072" w:rsidRPr="00E7285B">
        <w:t xml:space="preserve">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9"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4EB7B818" w14:textId="647565C5" w:rsidR="00B52072" w:rsidRPr="008D4F08" w:rsidRDefault="00E8464B" w:rsidP="008D4F08">
      <w:pPr>
        <w:pStyle w:val="ab"/>
        <w:spacing w:before="0" w:beforeAutospacing="0" w:after="0" w:afterAutospacing="0"/>
        <w:jc w:val="both"/>
      </w:pPr>
      <w:r>
        <w:t>9</w:t>
      </w:r>
      <w:r w:rsidR="00B52072" w:rsidRPr="008D4F08">
        <w:t xml:space="preserve">.8. Решение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w:t>
      </w:r>
      <w:r w:rsidR="00F56E38" w:rsidRPr="008D4F08">
        <w:t>Договоре</w:t>
      </w:r>
      <w:r w:rsidR="00B52072" w:rsidRPr="008D4F08">
        <w:t xml:space="preserve">. Выполнение </w:t>
      </w:r>
      <w:r w:rsidR="000D6741" w:rsidRPr="008D4F08">
        <w:t>Исполнителем</w:t>
      </w:r>
      <w:r w:rsidR="00B52072" w:rsidRPr="008D4F08">
        <w:t xml:space="preserve"> этих требований считается надлежащим уведомлением Заказчика об одностороннем отказе от исполнения </w:t>
      </w:r>
      <w:r w:rsidR="00F56E38" w:rsidRPr="008D4F08">
        <w:t>Договора</w:t>
      </w:r>
      <w:r w:rsidR="00B52072" w:rsidRPr="008D4F08">
        <w:t xml:space="preserve">. Датой такого уведомления считается: </w:t>
      </w:r>
    </w:p>
    <w:p w14:paraId="791E3FEA" w14:textId="7098B413" w:rsidR="00B52072" w:rsidRPr="008D4F08" w:rsidRDefault="00B52072" w:rsidP="008D4F08">
      <w:pPr>
        <w:pStyle w:val="ab"/>
        <w:spacing w:before="0" w:beforeAutospacing="0" w:after="0" w:afterAutospacing="0"/>
        <w:jc w:val="both"/>
      </w:pPr>
      <w:r w:rsidRPr="008D4F08">
        <w:t xml:space="preserve">- дата, указанная лицом, имеющим право действовать от имени Заказчика,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w:t>
      </w:r>
    </w:p>
    <w:p w14:paraId="1886F3FD" w14:textId="4A3DC288" w:rsidR="00B52072" w:rsidRPr="008D4F08" w:rsidRDefault="00B52072" w:rsidP="008D4F08">
      <w:pPr>
        <w:pStyle w:val="ab"/>
        <w:spacing w:before="0" w:beforeAutospacing="0" w:after="0" w:afterAutospacing="0"/>
        <w:jc w:val="both"/>
      </w:pPr>
      <w:r w:rsidRPr="008D4F08">
        <w:t xml:space="preserve">- дата получения </w:t>
      </w:r>
      <w:r w:rsidR="000D6741" w:rsidRPr="008D4F08">
        <w:t>Исполнителем</w:t>
      </w:r>
      <w:r w:rsidRPr="008D4F08">
        <w:t xml:space="preserve"> подтверждения о вручении Заказчику заказного письма; </w:t>
      </w:r>
    </w:p>
    <w:p w14:paraId="0C4AEDAE" w14:textId="766706C0" w:rsidR="00B52072" w:rsidRPr="008D4F08" w:rsidRDefault="00B52072" w:rsidP="008D4F08">
      <w:pPr>
        <w:pStyle w:val="ab"/>
        <w:spacing w:before="0" w:beforeAutospacing="0" w:after="0" w:afterAutospacing="0"/>
        <w:jc w:val="both"/>
      </w:pPr>
      <w:r w:rsidRPr="008D4F08">
        <w:t xml:space="preserve">- дата получения информации об отсутствии Заказчика по адресу, указанному в </w:t>
      </w:r>
      <w:r w:rsidR="00F56E38" w:rsidRPr="008D4F08">
        <w:t>Договоре</w:t>
      </w:r>
      <w:r w:rsidRPr="008D4F08">
        <w:t xml:space="preserve">, или информации о возврате такого письма по истечении срока хранения - если решение направлялось по почте. </w:t>
      </w:r>
    </w:p>
    <w:p w14:paraId="318CEB9A" w14:textId="51A014AF" w:rsidR="00B52072" w:rsidRPr="008D4F08" w:rsidRDefault="00E8464B" w:rsidP="008D4F08">
      <w:pPr>
        <w:pStyle w:val="ab"/>
        <w:spacing w:before="0" w:beforeAutospacing="0" w:after="0" w:afterAutospacing="0"/>
        <w:jc w:val="both"/>
      </w:pPr>
      <w:r>
        <w:t>9</w:t>
      </w:r>
      <w:r w:rsidR="00B52072" w:rsidRPr="008D4F08">
        <w:t xml:space="preserve">.9. Решение </w:t>
      </w:r>
      <w:r w:rsidR="000D6741"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Заказчика об одностороннем отказе от исполнения </w:t>
      </w:r>
      <w:r w:rsidR="00F56E38" w:rsidRPr="008D4F08">
        <w:t>Договора</w:t>
      </w:r>
      <w:r w:rsidR="00B52072" w:rsidRPr="008D4F08">
        <w:t xml:space="preserve">. </w:t>
      </w:r>
    </w:p>
    <w:p w14:paraId="0637400D" w14:textId="750C52C4" w:rsidR="00B52072" w:rsidRPr="008D4F08" w:rsidRDefault="00E8464B" w:rsidP="008D4F08">
      <w:pPr>
        <w:pStyle w:val="ab"/>
        <w:spacing w:before="0" w:beforeAutospacing="0" w:after="0" w:afterAutospacing="0"/>
        <w:jc w:val="both"/>
      </w:pPr>
      <w:r>
        <w:t>9</w:t>
      </w:r>
      <w:r w:rsidR="00B52072" w:rsidRPr="008D4F08">
        <w:t xml:space="preserve">.10. </w:t>
      </w:r>
      <w:r w:rsidR="000D6741" w:rsidRPr="008D4F08">
        <w:t>Исполнитель</w:t>
      </w:r>
      <w:r w:rsidR="00B52072" w:rsidRPr="008D4F08">
        <w:t xml:space="preserve"> обязан отменить не вступившее в силу решение об одностороннем отказе от исполнения </w:t>
      </w:r>
      <w:r w:rsidR="003F31DF" w:rsidRPr="008D4F08">
        <w:t>Договора</w:t>
      </w:r>
      <w:r w:rsidR="00B52072" w:rsidRPr="008D4F08">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3F31DF" w:rsidRPr="008D4F08">
        <w:t>Договора</w:t>
      </w:r>
      <w:r w:rsidR="00B52072" w:rsidRPr="008D4F08">
        <w:t xml:space="preserve"> устранены нарушения условий </w:t>
      </w:r>
      <w:r w:rsidR="003F31DF" w:rsidRPr="008D4F08">
        <w:t>Договора</w:t>
      </w:r>
      <w:r w:rsidR="00B52072" w:rsidRPr="008D4F08">
        <w:t xml:space="preserve">, послужившие основанием для принятия указанного решения. </w:t>
      </w:r>
    </w:p>
    <w:p w14:paraId="10A0E2AE" w14:textId="17B1F146" w:rsidR="00B52072" w:rsidRPr="008D4F08" w:rsidRDefault="00B52072" w:rsidP="008D4F08">
      <w:pPr>
        <w:pStyle w:val="ab"/>
        <w:spacing w:before="0" w:beforeAutospacing="0" w:after="0" w:afterAutospacing="0"/>
        <w:jc w:val="both"/>
      </w:pPr>
      <w:r w:rsidRPr="008D4F08">
        <w:t xml:space="preserve">Не позднее трех рабочих дней, следующих за днем такой отмены, </w:t>
      </w:r>
      <w:r w:rsidR="000D6741" w:rsidRPr="008D4F08">
        <w:t>Исполнитель</w:t>
      </w:r>
      <w:r w:rsidRPr="008D4F08">
        <w:t xml:space="preserve"> передает лично под расписку лицу, имеющему право действовать от имени Заказчика, или направляет Заказчику по адресу, указанному в </w:t>
      </w:r>
      <w:r w:rsidR="003F31DF" w:rsidRPr="008D4F08">
        <w:t>Договоре</w:t>
      </w:r>
      <w:r w:rsidRPr="008D4F08">
        <w:t xml:space="preserve">, уведомление об отмене решения об одностороннем отказе от исполнения </w:t>
      </w:r>
      <w:r w:rsidR="003F31DF" w:rsidRPr="008D4F08">
        <w:t>Договора</w:t>
      </w:r>
      <w:r w:rsidRPr="008D4F08">
        <w:t xml:space="preserve">. </w:t>
      </w:r>
    </w:p>
    <w:p w14:paraId="0724EA48" w14:textId="77701498" w:rsidR="00B52072" w:rsidRPr="008D4F08" w:rsidRDefault="00E8464B" w:rsidP="008D4F08">
      <w:pPr>
        <w:pStyle w:val="ab"/>
        <w:spacing w:before="0" w:beforeAutospacing="0" w:after="0" w:afterAutospacing="0"/>
        <w:jc w:val="both"/>
      </w:pPr>
      <w:r>
        <w:t>9</w:t>
      </w:r>
      <w:r w:rsidR="00B52072" w:rsidRPr="008D4F08">
        <w:t xml:space="preserve">.11. При расторжении </w:t>
      </w:r>
      <w:r w:rsidR="003F31DF" w:rsidRPr="008D4F08">
        <w:t>Договора</w:t>
      </w:r>
      <w:r w:rsidR="00B52072" w:rsidRPr="008D4F08">
        <w:t xml:space="preserve"> в связи с односторонним отказом Стороны </w:t>
      </w:r>
      <w:r w:rsidR="003F31DF" w:rsidRPr="008D4F08">
        <w:t>Договора</w:t>
      </w:r>
      <w:r w:rsidR="00B52072" w:rsidRPr="008D4F08">
        <w:t xml:space="preserve"> от исполнения </w:t>
      </w:r>
      <w:r w:rsidR="003F31DF" w:rsidRPr="008D4F08">
        <w:t>Договора</w:t>
      </w:r>
      <w:r w:rsidR="00B52072" w:rsidRPr="008D4F08">
        <w:t xml:space="preserve"> другая Сторона </w:t>
      </w:r>
      <w:r w:rsidR="003F31DF" w:rsidRPr="008D4F08">
        <w:t>Договора</w:t>
      </w:r>
      <w:r w:rsidR="00B52072" w:rsidRPr="008D4F08">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F31DF" w:rsidRPr="008D4F08">
        <w:t>Договора</w:t>
      </w:r>
      <w:r w:rsidR="00B52072" w:rsidRPr="008D4F08">
        <w:t xml:space="preserve">. </w:t>
      </w:r>
    </w:p>
    <w:p w14:paraId="145EED34" w14:textId="2890CEFF" w:rsidR="00206C22" w:rsidRPr="008D4F08" w:rsidRDefault="00E8464B" w:rsidP="008B11E3">
      <w:pPr>
        <w:autoSpaceDE w:val="0"/>
        <w:autoSpaceDN w:val="0"/>
        <w:adjustRightInd w:val="0"/>
        <w:spacing w:line="240" w:lineRule="auto"/>
        <w:rPr>
          <w:lang w:eastAsia="ru-RU"/>
        </w:rPr>
      </w:pPr>
      <w:r>
        <w:t>9</w:t>
      </w:r>
      <w:r w:rsidR="00B52072" w:rsidRPr="008D4F08">
        <w:t xml:space="preserve">.12. Расторжение </w:t>
      </w:r>
      <w:r w:rsidR="003F31DF" w:rsidRPr="008D4F08">
        <w:t>Договора</w:t>
      </w:r>
      <w:r w:rsidR="00B52072" w:rsidRPr="008D4F08">
        <w:t xml:space="preserve"> по соглашению сторон определяется в порядке,</w:t>
      </w:r>
      <w:r w:rsidR="008B11E3">
        <w:t xml:space="preserve"> </w:t>
      </w:r>
      <w:r w:rsidR="00B52072" w:rsidRPr="008D4F08">
        <w:t>установленном действующим гражданским законодательством Российской</w:t>
      </w:r>
      <w:r w:rsidR="008B11E3">
        <w:t xml:space="preserve"> </w:t>
      </w:r>
      <w:r w:rsidR="00B52072" w:rsidRPr="008D4F08">
        <w:t xml:space="preserve">Федерации. Сторона, которой направлено предложение о расторжении </w:t>
      </w:r>
      <w:r w:rsidR="003F31DF" w:rsidRPr="008D4F08">
        <w:t>Договора</w:t>
      </w:r>
      <w:r w:rsidR="00B52072" w:rsidRPr="008D4F08">
        <w:t xml:space="preserve"> по</w:t>
      </w:r>
      <w:r w:rsidR="008B11E3">
        <w:t xml:space="preserve"> </w:t>
      </w:r>
      <w:r w:rsidR="00B52072" w:rsidRPr="008D4F08">
        <w:t xml:space="preserve">соглашению сторон, должна дать письменный </w:t>
      </w:r>
      <w:r w:rsidR="003F31DF" w:rsidRPr="008D4F08">
        <w:t>ответ, по существу,</w:t>
      </w:r>
      <w:r w:rsidR="00B52072" w:rsidRPr="008D4F08">
        <w:t xml:space="preserve"> в срок не</w:t>
      </w:r>
      <w:r w:rsidR="008B11E3">
        <w:t xml:space="preserve"> </w:t>
      </w:r>
      <w:r w:rsidR="00B52072" w:rsidRPr="008D4F08">
        <w:t xml:space="preserve">превышающий 5 (пяти) </w:t>
      </w:r>
      <w:r w:rsidR="003F31DF" w:rsidRPr="008D4F08">
        <w:t>рабочих</w:t>
      </w:r>
      <w:r w:rsidR="00B52072" w:rsidRPr="008D4F08">
        <w:t xml:space="preserve"> дней с даты его получения.</w:t>
      </w:r>
    </w:p>
    <w:p w14:paraId="4E08DC91" w14:textId="67975958" w:rsidR="002D7894" w:rsidRPr="008D4F08" w:rsidRDefault="002D7894" w:rsidP="008D4F08">
      <w:pPr>
        <w:autoSpaceDE w:val="0"/>
        <w:adjustRightInd w:val="0"/>
        <w:spacing w:line="240" w:lineRule="auto"/>
      </w:pPr>
    </w:p>
    <w:p w14:paraId="6CF82766" w14:textId="25D9C6E0" w:rsidR="006164A1" w:rsidRPr="008D4F08" w:rsidRDefault="009E577A" w:rsidP="00E7285B">
      <w:pPr>
        <w:spacing w:line="240" w:lineRule="auto"/>
        <w:jc w:val="center"/>
        <w:rPr>
          <w:b/>
          <w:snapToGrid w:val="0"/>
        </w:rPr>
      </w:pPr>
      <w:r w:rsidRPr="008D4F08">
        <w:rPr>
          <w:b/>
          <w:snapToGrid w:val="0"/>
        </w:rPr>
        <w:t>1</w:t>
      </w:r>
      <w:r w:rsidR="00E8464B">
        <w:rPr>
          <w:b/>
          <w:snapToGrid w:val="0"/>
        </w:rPr>
        <w:t>0</w:t>
      </w:r>
      <w:r w:rsidRPr="008D4F08">
        <w:rPr>
          <w:b/>
          <w:snapToGrid w:val="0"/>
        </w:rPr>
        <w:t>. Обстоятельства непреодолимой силы</w:t>
      </w:r>
    </w:p>
    <w:p w14:paraId="1D384EB5" w14:textId="13F67315" w:rsidR="00A40D74" w:rsidRPr="008D4F08" w:rsidRDefault="00A40D74" w:rsidP="00E7285B">
      <w:pPr>
        <w:autoSpaceDE w:val="0"/>
        <w:autoSpaceDN w:val="0"/>
        <w:adjustRightInd w:val="0"/>
        <w:spacing w:line="240" w:lineRule="auto"/>
      </w:pPr>
      <w:r w:rsidRPr="008D4F08">
        <w:t>1</w:t>
      </w:r>
      <w:r w:rsidR="00E8464B">
        <w:t>0</w:t>
      </w:r>
      <w:r w:rsidRPr="008D4F08">
        <w:t xml:space="preserve">.1. Стороны не несут ответственность за полное или частичное неисполнение предусмотренных </w:t>
      </w:r>
      <w:r w:rsidR="00E0503F" w:rsidRPr="008D4F08">
        <w:t>Договором</w:t>
      </w:r>
      <w:r w:rsidRPr="008D4F08">
        <w:t xml:space="preserve"> обязательств, если такое неисполнение связано с обстоятельствами непреодолимой силы</w:t>
      </w:r>
      <w:r w:rsidR="00E0503F" w:rsidRPr="008D4F08">
        <w:t>, а именно: чрезвычайных и</w:t>
      </w:r>
      <w:r w:rsidR="00E7285B">
        <w:t xml:space="preserve"> </w:t>
      </w:r>
      <w:r w:rsidR="00E0503F" w:rsidRPr="008D4F08">
        <w:t>непредотвратимых при данных условиях обстоятельств: стихийных природных</w:t>
      </w:r>
      <w:r w:rsidR="00E7285B">
        <w:t xml:space="preserve"> </w:t>
      </w:r>
      <w:r w:rsidR="00E0503F" w:rsidRPr="008D4F08">
        <w:t>явлений (землетрясений, наводнений, пожара и т.д.), действий объективных внешних</w:t>
      </w:r>
      <w:r w:rsidR="00E7285B">
        <w:t xml:space="preserve"> </w:t>
      </w:r>
      <w:r w:rsidR="00E0503F" w:rsidRPr="008D4F08">
        <w:t>факторов (военные действия, акты органов государственной власти и управления и</w:t>
      </w:r>
      <w:r w:rsidR="00E7285B">
        <w:t xml:space="preserve"> </w:t>
      </w:r>
      <w:r w:rsidR="00E0503F" w:rsidRPr="008D4F08">
        <w:t>т.п.), а также других чрезвычайных обстоятельств, подтвержденных в установленном</w:t>
      </w:r>
      <w:r w:rsidR="00E7285B">
        <w:t xml:space="preserve"> </w:t>
      </w:r>
      <w:r w:rsidR="00E0503F" w:rsidRPr="008D4F08">
        <w:t>законодательством порядке, препятствующих надлежащему исполнению обязательств</w:t>
      </w:r>
      <w:r w:rsidR="00E7285B">
        <w:t xml:space="preserve"> </w:t>
      </w:r>
      <w:r w:rsidR="00E0503F" w:rsidRPr="008D4F08">
        <w:t xml:space="preserve">по </w:t>
      </w:r>
      <w:r w:rsidR="006B144F" w:rsidRPr="008D4F08">
        <w:t>Договору</w:t>
      </w:r>
      <w:r w:rsidR="00E0503F" w:rsidRPr="008D4F08">
        <w:t xml:space="preserve">, которые возникли после заключения </w:t>
      </w:r>
      <w:r w:rsidR="006B144F" w:rsidRPr="008D4F08">
        <w:t>Договора</w:t>
      </w:r>
      <w:r w:rsidR="00E0503F" w:rsidRPr="008D4F08">
        <w:t>, на время действия этих</w:t>
      </w:r>
      <w:r w:rsidR="00E7285B">
        <w:t xml:space="preserve"> </w:t>
      </w:r>
      <w:r w:rsidR="00E0503F" w:rsidRPr="008D4F08">
        <w:t>обстоятельств, если эти обстоятельства непосредственно повлияли на исполнение</w:t>
      </w:r>
      <w:r w:rsidR="00E7285B">
        <w:t xml:space="preserve"> </w:t>
      </w:r>
      <w:r w:rsidR="00E0503F" w:rsidRPr="008D4F08">
        <w:t>Сторонами своих обязательств, а также которые Стороны были не в состоянии</w:t>
      </w:r>
      <w:r w:rsidR="00E7285B">
        <w:t xml:space="preserve"> </w:t>
      </w:r>
      <w:r w:rsidR="00E0503F" w:rsidRPr="008D4F08">
        <w:t>предвидеть и предотвратить.</w:t>
      </w:r>
    </w:p>
    <w:p w14:paraId="14303D77" w14:textId="399D78E2" w:rsidR="00A40D74" w:rsidRPr="008D4F08" w:rsidRDefault="00A40D74" w:rsidP="008D4F08">
      <w:pPr>
        <w:autoSpaceDE w:val="0"/>
        <w:adjustRightInd w:val="0"/>
        <w:spacing w:line="240" w:lineRule="auto"/>
      </w:pPr>
      <w:r w:rsidRPr="008D4F08">
        <w:t>1</w:t>
      </w:r>
      <w:r w:rsidR="00E8464B">
        <w:t>0</w:t>
      </w:r>
      <w:r w:rsidRPr="008D4F08">
        <w:t xml:space="preserve">.2. Сторона, для которой создалась невозможность исполнения обязательств по </w:t>
      </w:r>
      <w:r w:rsidR="00BB11C6" w:rsidRPr="008D4F08">
        <w:t>Договору</w:t>
      </w:r>
      <w:r w:rsidRPr="008D4F08">
        <w:t xml:space="preserve">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B2AB31" w14:textId="6E32FD61" w:rsidR="00A40D74" w:rsidRPr="008D4F08" w:rsidRDefault="00A40D74" w:rsidP="008D4F08">
      <w:pPr>
        <w:autoSpaceDE w:val="0"/>
        <w:adjustRightInd w:val="0"/>
        <w:spacing w:line="240" w:lineRule="auto"/>
      </w:pPr>
      <w:r w:rsidRPr="008D4F08">
        <w:t>1</w:t>
      </w:r>
      <w:r w:rsidR="00E8464B">
        <w:t>0</w:t>
      </w:r>
      <w:r w:rsidRPr="008D4F08">
        <w:t xml:space="preserve">.3. В случае возникновения обстоятельств непреодолимой силы Стороны вправе расторгнуть </w:t>
      </w:r>
      <w:r w:rsidR="00B53C49">
        <w:t>Договор</w:t>
      </w:r>
      <w:r w:rsidRPr="008D4F08">
        <w:t>, и в этом случае ни одна из Сторон не вправе требовать возмещения убытков.</w:t>
      </w:r>
    </w:p>
    <w:p w14:paraId="765E29AD" w14:textId="75AB48CC" w:rsidR="00A40D74" w:rsidRPr="008D4F08" w:rsidRDefault="00A40D74" w:rsidP="008D4F08">
      <w:pPr>
        <w:autoSpaceDE w:val="0"/>
        <w:adjustRightInd w:val="0"/>
        <w:spacing w:line="240" w:lineRule="auto"/>
      </w:pPr>
      <w:r w:rsidRPr="008D4F08">
        <w:t>1</w:t>
      </w:r>
      <w:r w:rsidR="00E8464B">
        <w:t>0</w:t>
      </w:r>
      <w:r w:rsidRPr="008D4F08">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8BED836" w14:textId="77777777" w:rsidR="009E577A" w:rsidRPr="008D4F08" w:rsidRDefault="009E577A" w:rsidP="008D4F08">
      <w:pPr>
        <w:spacing w:line="240" w:lineRule="auto"/>
        <w:rPr>
          <w:b/>
          <w:snapToGrid w:val="0"/>
        </w:rPr>
      </w:pPr>
    </w:p>
    <w:p w14:paraId="4C42EC15" w14:textId="01C37ACF" w:rsidR="00592837" w:rsidRPr="00E7285B" w:rsidRDefault="00592837" w:rsidP="00E7285B">
      <w:pPr>
        <w:pStyle w:val="a9"/>
        <w:tabs>
          <w:tab w:val="left" w:pos="1276"/>
        </w:tabs>
        <w:ind w:left="0"/>
        <w:jc w:val="center"/>
        <w:rPr>
          <w:b/>
          <w:bCs/>
          <w:sz w:val="24"/>
          <w:szCs w:val="24"/>
        </w:rPr>
      </w:pPr>
      <w:r w:rsidRPr="00E7285B">
        <w:rPr>
          <w:b/>
          <w:bCs/>
          <w:sz w:val="24"/>
          <w:szCs w:val="24"/>
        </w:rPr>
        <w:t>1</w:t>
      </w:r>
      <w:r w:rsidR="00E8464B">
        <w:rPr>
          <w:b/>
          <w:bCs/>
          <w:sz w:val="24"/>
          <w:szCs w:val="24"/>
        </w:rPr>
        <w:t>1</w:t>
      </w:r>
      <w:r w:rsidRPr="00E7285B">
        <w:rPr>
          <w:b/>
          <w:bCs/>
          <w:sz w:val="24"/>
          <w:szCs w:val="24"/>
        </w:rPr>
        <w:t>. Порядок урегулирования споров</w:t>
      </w:r>
    </w:p>
    <w:p w14:paraId="63191759" w14:textId="32A2EC7A" w:rsidR="00325CA7" w:rsidRPr="008D4F08" w:rsidRDefault="00C97A37" w:rsidP="008D4F08">
      <w:pPr>
        <w:spacing w:line="240" w:lineRule="auto"/>
        <w:contextualSpacing/>
        <w:rPr>
          <w:spacing w:val="-5"/>
        </w:rPr>
      </w:pPr>
      <w:r w:rsidRPr="008D4F08">
        <w:t>1</w:t>
      </w:r>
      <w:r w:rsidR="00E8464B">
        <w:t>1</w:t>
      </w:r>
      <w:r w:rsidRPr="008D4F08">
        <w:t>.1. Все споры и разногласия, которые могут возникнуть в связи с настоящим Договором, будут разрешаться путем с соб</w:t>
      </w:r>
      <w:r w:rsidRPr="008D4F08">
        <w:rPr>
          <w:spacing w:val="-2"/>
        </w:rPr>
        <w:t>людением претензионного порядка рассмотрения споров.</w:t>
      </w:r>
      <w:r w:rsidRPr="008D4F08">
        <w:rPr>
          <w:spacing w:val="-4"/>
        </w:rPr>
        <w:t xml:space="preserve"> Стороны устанавливают, что все претензии по настоящему </w:t>
      </w:r>
      <w:r w:rsidRPr="008D4F08">
        <w:rPr>
          <w:spacing w:val="-1"/>
        </w:rPr>
        <w:t xml:space="preserve">Договору должны </w:t>
      </w:r>
      <w:r w:rsidRPr="008D4F08">
        <w:t>быть</w:t>
      </w:r>
      <w:r w:rsidRPr="008D4F08">
        <w:rPr>
          <w:spacing w:val="-1"/>
        </w:rPr>
        <w:t xml:space="preserve"> рассмотрены в течение 10 (десяти) рабочих дней с момента получения </w:t>
      </w:r>
      <w:r w:rsidRPr="008D4F08">
        <w:rPr>
          <w:spacing w:val="-5"/>
        </w:rPr>
        <w:t>претензии.</w:t>
      </w:r>
    </w:p>
    <w:p w14:paraId="29AB6222" w14:textId="3239A0B5" w:rsidR="00C97A37" w:rsidRPr="008D4F08" w:rsidRDefault="00C97A37" w:rsidP="008D4F08">
      <w:pPr>
        <w:spacing w:line="240" w:lineRule="auto"/>
        <w:contextualSpacing/>
      </w:pPr>
      <w:r w:rsidRPr="008D4F08">
        <w:rPr>
          <w:spacing w:val="-5"/>
        </w:rPr>
        <w:t>1</w:t>
      </w:r>
      <w:r w:rsidR="00E8464B">
        <w:rPr>
          <w:spacing w:val="-5"/>
        </w:rPr>
        <w:t>1</w:t>
      </w:r>
      <w:r w:rsidRPr="008D4F08">
        <w:rPr>
          <w:spacing w:val="-5"/>
        </w:rPr>
        <w:t xml:space="preserve">.2. </w:t>
      </w:r>
      <w:r w:rsidR="007518AE" w:rsidRPr="008D4F08">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которые не были разрешены путем переговоров, подлежат разрешению в Арбитражном суде Мурманской области.</w:t>
      </w:r>
    </w:p>
    <w:p w14:paraId="119796DC" w14:textId="7F833695" w:rsidR="007518AE" w:rsidRPr="008D4F08" w:rsidRDefault="007518AE" w:rsidP="008D4F08">
      <w:pPr>
        <w:spacing w:line="240" w:lineRule="auto"/>
        <w:contextualSpacing/>
      </w:pPr>
    </w:p>
    <w:p w14:paraId="2BFD00A1" w14:textId="3EB093EA" w:rsidR="00175BB1" w:rsidRPr="00E7285B" w:rsidRDefault="00175BB1" w:rsidP="00E7285B">
      <w:pPr>
        <w:autoSpaceDE w:val="0"/>
        <w:adjustRightInd w:val="0"/>
        <w:spacing w:line="240" w:lineRule="auto"/>
        <w:jc w:val="center"/>
        <w:outlineLvl w:val="2"/>
        <w:rPr>
          <w:rFonts w:eastAsia="Times New Roman"/>
          <w:b/>
          <w:bCs/>
          <w:lang w:eastAsia="ru-RU"/>
        </w:rPr>
      </w:pPr>
      <w:r w:rsidRPr="00E7285B">
        <w:rPr>
          <w:b/>
          <w:bCs/>
        </w:rPr>
        <w:t>1</w:t>
      </w:r>
      <w:r w:rsidR="00E8464B">
        <w:rPr>
          <w:b/>
          <w:bCs/>
        </w:rPr>
        <w:t>2</w:t>
      </w:r>
      <w:r w:rsidRPr="00E7285B">
        <w:rPr>
          <w:b/>
          <w:bCs/>
        </w:rPr>
        <w:t xml:space="preserve">. </w:t>
      </w:r>
      <w:r w:rsidRPr="00E7285B">
        <w:rPr>
          <w:rFonts w:eastAsia="Times New Roman"/>
          <w:b/>
          <w:bCs/>
          <w:lang w:eastAsia="ru-RU"/>
        </w:rPr>
        <w:t>Срок действия Договора</w:t>
      </w:r>
      <w:r w:rsidR="00D85943" w:rsidRPr="00E7285B">
        <w:rPr>
          <w:rFonts w:eastAsia="Times New Roman"/>
          <w:b/>
          <w:bCs/>
          <w:lang w:eastAsia="ru-RU"/>
        </w:rPr>
        <w:t>. Порядок изменения Договора</w:t>
      </w:r>
    </w:p>
    <w:p w14:paraId="240DEC3E" w14:textId="13D10B89" w:rsidR="00175BB1" w:rsidRPr="008D4F08" w:rsidRDefault="00175BB1" w:rsidP="008D4F08">
      <w:pPr>
        <w:autoSpaceDE w:val="0"/>
        <w:adjustRightInd w:val="0"/>
        <w:spacing w:line="240" w:lineRule="auto"/>
      </w:pPr>
      <w:r w:rsidRPr="008D4F08">
        <w:t>1</w:t>
      </w:r>
      <w:r w:rsidR="00E8464B">
        <w:t>2</w:t>
      </w:r>
      <w:r w:rsidRPr="008D4F08">
        <w:t xml:space="preserve">.1. Договор вступает в силу с даты его подписания обеими Сторонами и действует по (включительно) </w:t>
      </w:r>
      <w:r w:rsidR="00260D28">
        <w:t>31.12</w:t>
      </w:r>
      <w:r w:rsidR="004C1801" w:rsidRPr="004C1801">
        <w:t>.2026г</w:t>
      </w:r>
      <w:r w:rsidRPr="008D4F08">
        <w:t>.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5407762B" w14:textId="4C5BF075" w:rsidR="00D85943" w:rsidRPr="008D4F08" w:rsidRDefault="00D85943" w:rsidP="008D4F08">
      <w:pPr>
        <w:autoSpaceDE w:val="0"/>
        <w:autoSpaceDN w:val="0"/>
        <w:adjustRightInd w:val="0"/>
        <w:spacing w:line="240" w:lineRule="auto"/>
      </w:pPr>
      <w:r w:rsidRPr="008D4F08">
        <w:t>1</w:t>
      </w:r>
      <w:r w:rsidR="00E8464B">
        <w:t>2</w:t>
      </w:r>
      <w:r w:rsidRPr="008D4F08">
        <w:t>.2. Изменение и дополнение Договора возможно по соглашению Сторон. Все</w:t>
      </w:r>
      <w:r w:rsidR="00E7285B">
        <w:t xml:space="preserve"> </w:t>
      </w:r>
      <w:r w:rsidRPr="008D4F08">
        <w:t>изменения и дополнения оформляются путем подписания Сторонами дополнительных</w:t>
      </w:r>
      <w:r w:rsidR="00E7285B">
        <w:t xml:space="preserve"> </w:t>
      </w:r>
      <w:r w:rsidRPr="008D4F08">
        <w:t>соглашений к Договору. Дополнительные соглашения к Договору являются его</w:t>
      </w:r>
      <w:r w:rsidR="00E7285B">
        <w:t xml:space="preserve"> </w:t>
      </w:r>
      <w:r w:rsidRPr="008D4F08">
        <w:t>неотъемлемой частью.</w:t>
      </w:r>
    </w:p>
    <w:p w14:paraId="1AADA270" w14:textId="77777777" w:rsidR="00E7285B" w:rsidRDefault="00E7285B" w:rsidP="008D4F08">
      <w:pPr>
        <w:autoSpaceDE w:val="0"/>
        <w:adjustRightInd w:val="0"/>
        <w:spacing w:line="240" w:lineRule="auto"/>
        <w:outlineLvl w:val="2"/>
        <w:rPr>
          <w:rFonts w:eastAsia="Times New Roman"/>
          <w:lang w:eastAsia="ru-RU"/>
        </w:rPr>
      </w:pPr>
    </w:p>
    <w:p w14:paraId="39A37400" w14:textId="2F7A977C" w:rsidR="00D37183" w:rsidRPr="00E7285B" w:rsidRDefault="00D37183" w:rsidP="00E7285B">
      <w:pPr>
        <w:autoSpaceDE w:val="0"/>
        <w:adjustRightInd w:val="0"/>
        <w:spacing w:line="240" w:lineRule="auto"/>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3</w:t>
      </w:r>
      <w:r w:rsidRPr="00E7285B">
        <w:rPr>
          <w:rFonts w:eastAsia="Times New Roman"/>
          <w:b/>
          <w:bCs/>
          <w:lang w:eastAsia="ru-RU"/>
        </w:rPr>
        <w:t>. Иные положения</w:t>
      </w:r>
    </w:p>
    <w:p w14:paraId="7DDC8B3A" w14:textId="0E734021" w:rsidR="00D37183" w:rsidRPr="008D4F08" w:rsidRDefault="00D37183" w:rsidP="008D4F08">
      <w:pPr>
        <w:autoSpaceDE w:val="0"/>
        <w:autoSpaceDN w:val="0"/>
        <w:adjustRightInd w:val="0"/>
        <w:spacing w:line="240" w:lineRule="auto"/>
      </w:pPr>
      <w:r w:rsidRPr="008D4F08">
        <w:t>1</w:t>
      </w:r>
      <w:r w:rsidR="00E8464B">
        <w:t>3</w:t>
      </w:r>
      <w:r w:rsidRPr="008D4F08">
        <w:t xml:space="preserve">.1. Настоящий Договор составлен в двух экземплярах, идентичных по содержанию и имеющих одинаковую юридическую силу, один - для </w:t>
      </w:r>
      <w:r w:rsidR="003F6A88" w:rsidRPr="008D4F08">
        <w:t>Исполнителя</w:t>
      </w:r>
      <w:r w:rsidRPr="008D4F08">
        <w:t>, один - для Заказчика.</w:t>
      </w:r>
    </w:p>
    <w:p w14:paraId="51BD0AA1" w14:textId="3C196B0B" w:rsidR="00D37183" w:rsidRPr="008D4F08" w:rsidRDefault="00D37183" w:rsidP="008D4F08">
      <w:pPr>
        <w:autoSpaceDE w:val="0"/>
        <w:adjustRightInd w:val="0"/>
        <w:spacing w:line="240" w:lineRule="auto"/>
      </w:pPr>
      <w:r w:rsidRPr="008D4F08">
        <w:t>1</w:t>
      </w:r>
      <w:r w:rsidR="00E8464B">
        <w:t>3</w:t>
      </w:r>
      <w:r w:rsidRPr="008D4F08">
        <w:t>.2.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9B7E593" w14:textId="5E9E10A8" w:rsidR="00D37183" w:rsidRPr="008D4F08" w:rsidRDefault="00D37183" w:rsidP="008D4F08">
      <w:pPr>
        <w:autoSpaceDE w:val="0"/>
        <w:adjustRightInd w:val="0"/>
        <w:spacing w:line="240" w:lineRule="auto"/>
      </w:pPr>
      <w:r w:rsidRPr="008D4F08">
        <w:t>1</w:t>
      </w:r>
      <w:r w:rsidR="00E8464B">
        <w:t>3</w:t>
      </w:r>
      <w:r w:rsidRPr="008D4F08">
        <w:t xml:space="preserve">.3. Изменение условий </w:t>
      </w:r>
      <w:r w:rsidR="003F6A88" w:rsidRPr="008D4F08">
        <w:t>Договора</w:t>
      </w:r>
      <w:r w:rsidRPr="008D4F08">
        <w:t xml:space="preserve"> при его исполнении не допускается, за исключением случаев, предусмотренных </w:t>
      </w:r>
      <w:r w:rsidR="003F6A88" w:rsidRPr="008D4F08">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715CBF9" w14:textId="08D2BA6E" w:rsidR="00D37183" w:rsidRPr="008D4F08" w:rsidRDefault="00D37183" w:rsidP="008D4F08">
      <w:pPr>
        <w:autoSpaceDE w:val="0"/>
        <w:adjustRightInd w:val="0"/>
        <w:spacing w:line="240" w:lineRule="auto"/>
      </w:pPr>
      <w:r w:rsidRPr="008D4F08">
        <w:t>1</w:t>
      </w:r>
      <w:r w:rsidR="00E8464B">
        <w:t>3</w:t>
      </w:r>
      <w:r w:rsidRPr="008D4F08">
        <w:t>.</w:t>
      </w:r>
      <w:r w:rsidR="003F6A88" w:rsidRPr="008D4F08">
        <w:t>4</w:t>
      </w:r>
      <w:r w:rsidRPr="008D4F08">
        <w:t xml:space="preserve">. </w:t>
      </w:r>
      <w:r w:rsidR="003F6A88" w:rsidRPr="008D4F08">
        <w:t>Договор</w:t>
      </w:r>
      <w:r w:rsidRPr="008D4F08">
        <w:t xml:space="preserve"> будет считаться исполненным и прекратившим свое действие после выполнения Сторонами взаимных обязательств по </w:t>
      </w:r>
      <w:r w:rsidR="003F6A88" w:rsidRPr="008D4F08">
        <w:t>Договору</w:t>
      </w:r>
      <w:r w:rsidRPr="008D4F08">
        <w:t xml:space="preserve"> и осуществления окончательных расчетов между Сторонами.</w:t>
      </w:r>
    </w:p>
    <w:p w14:paraId="3A385DE7" w14:textId="0FAFCE68" w:rsidR="00D37183" w:rsidRPr="008D4F08" w:rsidRDefault="00D37183" w:rsidP="008D4F08">
      <w:pPr>
        <w:autoSpaceDE w:val="0"/>
        <w:adjustRightInd w:val="0"/>
        <w:spacing w:line="240" w:lineRule="auto"/>
      </w:pPr>
      <w:r w:rsidRPr="008D4F08">
        <w:t>1</w:t>
      </w:r>
      <w:r w:rsidR="00E8464B">
        <w:t>3</w:t>
      </w:r>
      <w:r w:rsidRPr="008D4F08">
        <w:t>.</w:t>
      </w:r>
      <w:r w:rsidR="00A05BE7" w:rsidRPr="008D4F08">
        <w:t>5</w:t>
      </w:r>
      <w:r w:rsidRPr="008D4F08">
        <w:t xml:space="preserve">. Во всем, что не оговорено в </w:t>
      </w:r>
      <w:r w:rsidR="00A05BE7" w:rsidRPr="008D4F08">
        <w:t>Договоре</w:t>
      </w:r>
      <w:r w:rsidRPr="008D4F08">
        <w:t>, Стороны руководствуются законодательством Российской Федерации.</w:t>
      </w:r>
    </w:p>
    <w:p w14:paraId="4A1255AA" w14:textId="77777777" w:rsidR="00E7285B" w:rsidRDefault="00E7285B" w:rsidP="008D4F08">
      <w:pPr>
        <w:autoSpaceDE w:val="0"/>
        <w:adjustRightInd w:val="0"/>
        <w:spacing w:line="240" w:lineRule="auto"/>
        <w:outlineLvl w:val="2"/>
        <w:rPr>
          <w:rFonts w:eastAsia="Times New Roman"/>
          <w:lang w:eastAsia="ru-RU"/>
        </w:rPr>
      </w:pPr>
    </w:p>
    <w:p w14:paraId="1F77409C" w14:textId="426A2B44" w:rsidR="00D37183" w:rsidRPr="00E7285B" w:rsidRDefault="00A05BE7" w:rsidP="00E7285B">
      <w:pPr>
        <w:autoSpaceDE w:val="0"/>
        <w:adjustRightInd w:val="0"/>
        <w:spacing w:line="240" w:lineRule="auto"/>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4</w:t>
      </w:r>
      <w:r w:rsidR="00D37183" w:rsidRPr="00E7285B">
        <w:rPr>
          <w:rFonts w:eastAsia="Times New Roman"/>
          <w:b/>
          <w:bCs/>
          <w:lang w:eastAsia="ru-RU"/>
        </w:rPr>
        <w:t>. Перечень приложений</w:t>
      </w:r>
    </w:p>
    <w:p w14:paraId="3CF66468" w14:textId="7BB4F88B" w:rsidR="00D37183" w:rsidRPr="008D4F08" w:rsidRDefault="00D37183" w:rsidP="008D4F08">
      <w:pPr>
        <w:autoSpaceDE w:val="0"/>
        <w:adjustRightInd w:val="0"/>
        <w:spacing w:line="240" w:lineRule="auto"/>
      </w:pPr>
      <w:r w:rsidRPr="008D4F08">
        <w:t>1</w:t>
      </w:r>
      <w:r w:rsidR="00E8464B">
        <w:t>4</w:t>
      </w:r>
      <w:r w:rsidRPr="008D4F08">
        <w:t xml:space="preserve">.1. Неотъемлемой </w:t>
      </w:r>
      <w:r w:rsidR="00A05BE7" w:rsidRPr="008D4F08">
        <w:t>частью Договора</w:t>
      </w:r>
      <w:r w:rsidRPr="008D4F08">
        <w:t xml:space="preserve"> явля</w:t>
      </w:r>
      <w:r w:rsidR="00A05BE7" w:rsidRPr="008D4F08">
        <w:t>ются</w:t>
      </w:r>
      <w:r w:rsidRPr="008D4F08">
        <w:t xml:space="preserve"> следующ</w:t>
      </w:r>
      <w:r w:rsidR="00A05BE7" w:rsidRPr="008D4F08">
        <w:t>ие</w:t>
      </w:r>
      <w:r w:rsidRPr="008D4F08">
        <w:t xml:space="preserve"> приложени</w:t>
      </w:r>
      <w:r w:rsidR="00A05BE7" w:rsidRPr="008D4F08">
        <w:t>я</w:t>
      </w:r>
      <w:r w:rsidRPr="008D4F08">
        <w:t>:</w:t>
      </w:r>
    </w:p>
    <w:p w14:paraId="336161CD" w14:textId="5438AB14" w:rsidR="00A05BE7" w:rsidRDefault="00A05BE7" w:rsidP="008D4F08">
      <w:pPr>
        <w:autoSpaceDE w:val="0"/>
        <w:autoSpaceDN w:val="0"/>
        <w:adjustRightInd w:val="0"/>
        <w:spacing w:line="240" w:lineRule="auto"/>
      </w:pPr>
      <w:r w:rsidRPr="008D4F08">
        <w:t>1</w:t>
      </w:r>
      <w:r w:rsidR="00E8464B">
        <w:t>4</w:t>
      </w:r>
      <w:r w:rsidRPr="008D4F08">
        <w:t>.1.1. Приложение № 1 – Техническое задание.</w:t>
      </w:r>
    </w:p>
    <w:p w14:paraId="65905F6D" w14:textId="77777777" w:rsidR="003F1D3F" w:rsidRDefault="003F1D3F" w:rsidP="00A05BE7">
      <w:pPr>
        <w:autoSpaceDE w:val="0"/>
        <w:autoSpaceDN w:val="0"/>
        <w:adjustRightInd w:val="0"/>
      </w:pPr>
    </w:p>
    <w:p w14:paraId="55F82D3A" w14:textId="179BAB84" w:rsidR="003F1D3F" w:rsidRDefault="003F1D3F" w:rsidP="003F1D3F">
      <w:pPr>
        <w:autoSpaceDE w:val="0"/>
        <w:autoSpaceDN w:val="0"/>
        <w:adjustRightInd w:val="0"/>
        <w:jc w:val="center"/>
        <w:rPr>
          <w:b/>
          <w:bCs/>
        </w:rPr>
      </w:pPr>
      <w:r w:rsidRPr="00DC6F29">
        <w:rPr>
          <w:b/>
          <w:bCs/>
        </w:rPr>
        <w:t>1</w:t>
      </w:r>
      <w:r w:rsidR="00E8464B">
        <w:rPr>
          <w:b/>
          <w:bCs/>
        </w:rPr>
        <w:t>5</w:t>
      </w:r>
      <w:r w:rsidRPr="00DC6F29">
        <w:rPr>
          <w:b/>
          <w:bCs/>
        </w:rPr>
        <w:t>. Реквизиты</w:t>
      </w:r>
      <w:r w:rsidR="00E7285B">
        <w:rPr>
          <w:b/>
          <w:bCs/>
        </w:rPr>
        <w:t>, адреса</w:t>
      </w:r>
      <w:r w:rsidRPr="00DC6F29">
        <w:rPr>
          <w:b/>
          <w:bCs/>
        </w:rPr>
        <w:t xml:space="preserve"> и подписи Сторон</w:t>
      </w:r>
    </w:p>
    <w:p w14:paraId="2CEBF538" w14:textId="77777777" w:rsidR="003F1D3F" w:rsidRDefault="003F1D3F" w:rsidP="003F1D3F">
      <w:pPr>
        <w:autoSpaceDE w:val="0"/>
        <w:autoSpaceDN w:val="0"/>
        <w:adjustRightInd w:val="0"/>
        <w:jc w:val="center"/>
        <w:rPr>
          <w:b/>
          <w:b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8725A2" w:rsidRPr="00F80EDA" w14:paraId="51FB1CBF" w14:textId="77777777" w:rsidTr="00711914">
        <w:trPr>
          <w:trHeight w:val="428"/>
        </w:trPr>
        <w:tc>
          <w:tcPr>
            <w:tcW w:w="5093" w:type="dxa"/>
          </w:tcPr>
          <w:p w14:paraId="4CB907F1" w14:textId="77777777" w:rsidR="008725A2" w:rsidRPr="00F80EDA" w:rsidRDefault="008725A2" w:rsidP="00711914">
            <w:pPr>
              <w:autoSpaceDE w:val="0"/>
              <w:autoSpaceDN w:val="0"/>
              <w:adjustRightInd w:val="0"/>
              <w:jc w:val="center"/>
              <w:rPr>
                <w:b/>
                <w:bCs/>
                <w:sz w:val="22"/>
                <w:szCs w:val="22"/>
              </w:rPr>
            </w:pPr>
            <w:r w:rsidRPr="00F80EDA">
              <w:rPr>
                <w:b/>
                <w:bCs/>
                <w:sz w:val="22"/>
                <w:szCs w:val="22"/>
              </w:rPr>
              <w:t>«Заказчик»</w:t>
            </w:r>
          </w:p>
        </w:tc>
        <w:tc>
          <w:tcPr>
            <w:tcW w:w="4970" w:type="dxa"/>
          </w:tcPr>
          <w:p w14:paraId="717288E8" w14:textId="6DC78AF6" w:rsidR="008725A2" w:rsidRPr="00F80EDA" w:rsidRDefault="008725A2" w:rsidP="008725A2">
            <w:pPr>
              <w:autoSpaceDE w:val="0"/>
              <w:autoSpaceDN w:val="0"/>
              <w:adjustRightInd w:val="0"/>
              <w:jc w:val="center"/>
              <w:rPr>
                <w:b/>
                <w:bCs/>
                <w:sz w:val="22"/>
                <w:szCs w:val="22"/>
              </w:rPr>
            </w:pPr>
            <w:r w:rsidRPr="00D85925">
              <w:rPr>
                <w:b/>
                <w:bCs/>
                <w:sz w:val="22"/>
                <w:szCs w:val="22"/>
              </w:rPr>
              <w:t>«</w:t>
            </w:r>
            <w:r>
              <w:rPr>
                <w:b/>
                <w:bCs/>
                <w:sz w:val="22"/>
                <w:szCs w:val="22"/>
              </w:rPr>
              <w:t>Исполнитель</w:t>
            </w:r>
            <w:r w:rsidRPr="00D85925">
              <w:rPr>
                <w:b/>
                <w:bCs/>
                <w:sz w:val="22"/>
                <w:szCs w:val="22"/>
              </w:rPr>
              <w:t>»</w:t>
            </w:r>
          </w:p>
        </w:tc>
      </w:tr>
      <w:tr w:rsidR="008725A2" w:rsidRPr="00F80EDA" w14:paraId="1E2528A6" w14:textId="77777777" w:rsidTr="00711914">
        <w:tc>
          <w:tcPr>
            <w:tcW w:w="5093" w:type="dxa"/>
          </w:tcPr>
          <w:p w14:paraId="298ABDF4" w14:textId="77777777" w:rsidR="008725A2" w:rsidRPr="00F80EDA" w:rsidRDefault="008725A2" w:rsidP="00711914">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4AA60910" w14:textId="77777777" w:rsidR="008725A2" w:rsidRPr="00F80EDA" w:rsidRDefault="008725A2" w:rsidP="00711914">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5EB69955" w14:textId="77777777" w:rsidR="008725A2" w:rsidRPr="00F80EDA" w:rsidRDefault="008725A2" w:rsidP="00711914">
            <w:pPr>
              <w:autoSpaceDE w:val="0"/>
              <w:autoSpaceDN w:val="0"/>
              <w:adjustRightInd w:val="0"/>
              <w:jc w:val="center"/>
              <w:rPr>
                <w:b/>
                <w:bCs/>
                <w:sz w:val="22"/>
                <w:szCs w:val="22"/>
              </w:rPr>
            </w:pPr>
          </w:p>
        </w:tc>
      </w:tr>
      <w:tr w:rsidR="008725A2" w:rsidRPr="00F80EDA" w14:paraId="04C50D82" w14:textId="77777777" w:rsidTr="00711914">
        <w:tc>
          <w:tcPr>
            <w:tcW w:w="5093" w:type="dxa"/>
          </w:tcPr>
          <w:p w14:paraId="129528D2" w14:textId="77777777" w:rsidR="008725A2" w:rsidRDefault="008725A2" w:rsidP="00711914">
            <w:pPr>
              <w:rPr>
                <w:sz w:val="21"/>
                <w:szCs w:val="21"/>
                <w:lang w:eastAsia="ru-RU"/>
              </w:rPr>
            </w:pPr>
          </w:p>
          <w:p w14:paraId="7F4BC2D2" w14:textId="77777777" w:rsidR="008725A2" w:rsidRPr="00F44CCB" w:rsidRDefault="008725A2" w:rsidP="00711914">
            <w:pPr>
              <w:rPr>
                <w:sz w:val="21"/>
                <w:szCs w:val="21"/>
                <w:lang w:eastAsia="ru-RU"/>
              </w:rPr>
            </w:pPr>
            <w:r w:rsidRPr="00F44CCB">
              <w:rPr>
                <w:sz w:val="21"/>
                <w:szCs w:val="21"/>
                <w:lang w:eastAsia="ru-RU"/>
              </w:rPr>
              <w:t xml:space="preserve">Место нахождения и почтовый адрес: </w:t>
            </w:r>
          </w:p>
          <w:p w14:paraId="187DFDE2" w14:textId="77777777" w:rsidR="008725A2" w:rsidRPr="00F44CCB" w:rsidRDefault="008725A2" w:rsidP="00711914">
            <w:pPr>
              <w:rPr>
                <w:sz w:val="21"/>
                <w:szCs w:val="21"/>
                <w:lang w:eastAsia="ru-RU"/>
              </w:rPr>
            </w:pPr>
            <w:r w:rsidRPr="00F44CCB">
              <w:rPr>
                <w:sz w:val="21"/>
                <w:szCs w:val="21"/>
                <w:lang w:eastAsia="ru-RU"/>
              </w:rPr>
              <w:t>183031, Российская Федерация, г. Мурманск, ул. Павлика Морозова, д. 6</w:t>
            </w:r>
          </w:p>
          <w:p w14:paraId="348189DD" w14:textId="77777777" w:rsidR="008725A2" w:rsidRPr="00F44CCB" w:rsidRDefault="008725A2" w:rsidP="00711914">
            <w:pPr>
              <w:rPr>
                <w:sz w:val="21"/>
                <w:szCs w:val="21"/>
                <w:lang w:eastAsia="ru-RU"/>
              </w:rPr>
            </w:pPr>
            <w:r w:rsidRPr="00F44CCB">
              <w:rPr>
                <w:sz w:val="21"/>
                <w:szCs w:val="21"/>
                <w:lang w:eastAsia="ru-RU"/>
              </w:rPr>
              <w:t>ОГРН: 1157746943661;</w:t>
            </w:r>
          </w:p>
          <w:p w14:paraId="6892B70E" w14:textId="77777777" w:rsidR="008725A2" w:rsidRPr="00F44CCB" w:rsidRDefault="008725A2" w:rsidP="00711914">
            <w:pPr>
              <w:rPr>
                <w:sz w:val="21"/>
                <w:szCs w:val="21"/>
                <w:lang w:eastAsia="ru-RU"/>
              </w:rPr>
            </w:pPr>
            <w:r w:rsidRPr="00F44CCB">
              <w:rPr>
                <w:sz w:val="21"/>
                <w:szCs w:val="21"/>
                <w:lang w:eastAsia="ru-RU"/>
              </w:rPr>
              <w:t>ИНН/КПП: 5190053159/519001001</w:t>
            </w:r>
          </w:p>
          <w:p w14:paraId="5F8570C5" w14:textId="77777777" w:rsidR="008725A2" w:rsidRPr="00F44CCB" w:rsidRDefault="008725A2" w:rsidP="00711914">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1D4429DC" w14:textId="77777777" w:rsidR="008725A2" w:rsidRPr="00F44CCB" w:rsidRDefault="008725A2" w:rsidP="00711914">
            <w:pPr>
              <w:rPr>
                <w:sz w:val="21"/>
                <w:szCs w:val="21"/>
                <w:lang w:eastAsia="ru-RU"/>
              </w:rPr>
            </w:pPr>
            <w:r w:rsidRPr="00F44CCB">
              <w:rPr>
                <w:sz w:val="21"/>
                <w:szCs w:val="21"/>
                <w:lang w:eastAsia="ru-RU"/>
              </w:rPr>
              <w:t>Казначейский счет 03214643000000013212</w:t>
            </w:r>
          </w:p>
          <w:p w14:paraId="5B068CCD" w14:textId="77777777" w:rsidR="008725A2" w:rsidRPr="00F44CCB" w:rsidRDefault="008725A2" w:rsidP="00711914">
            <w:pPr>
              <w:rPr>
                <w:sz w:val="21"/>
                <w:szCs w:val="21"/>
                <w:lang w:eastAsia="ru-RU"/>
              </w:rPr>
            </w:pPr>
            <w:r w:rsidRPr="00F44CCB">
              <w:rPr>
                <w:sz w:val="21"/>
                <w:szCs w:val="21"/>
                <w:lang w:eastAsia="ru-RU"/>
              </w:rPr>
              <w:t xml:space="preserve">БИК 012202102 </w:t>
            </w:r>
          </w:p>
          <w:p w14:paraId="255470F0" w14:textId="77777777" w:rsidR="008725A2" w:rsidRPr="00F44CCB" w:rsidRDefault="008725A2" w:rsidP="00711914">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337D6036" w14:textId="77777777" w:rsidR="008725A2" w:rsidRPr="00F44CCB" w:rsidRDefault="008725A2" w:rsidP="00711914">
            <w:pPr>
              <w:rPr>
                <w:sz w:val="21"/>
                <w:szCs w:val="21"/>
                <w:lang w:eastAsia="ru-RU"/>
              </w:rPr>
            </w:pPr>
            <w:r w:rsidRPr="00F44CCB">
              <w:rPr>
                <w:sz w:val="21"/>
                <w:szCs w:val="21"/>
                <w:lang w:eastAsia="ru-RU"/>
              </w:rPr>
              <w:t>Единый казначейский счет 40102810745370000024</w:t>
            </w:r>
          </w:p>
          <w:p w14:paraId="6BE0B3DB" w14:textId="77777777" w:rsidR="008725A2" w:rsidRPr="00F44CCB" w:rsidRDefault="008725A2" w:rsidP="00711914">
            <w:pPr>
              <w:rPr>
                <w:sz w:val="21"/>
                <w:szCs w:val="21"/>
                <w:lang w:eastAsia="ru-RU"/>
              </w:rPr>
            </w:pPr>
            <w:r w:rsidRPr="00F44CCB">
              <w:rPr>
                <w:sz w:val="21"/>
                <w:szCs w:val="21"/>
                <w:lang w:eastAsia="ru-RU"/>
              </w:rPr>
              <w:t>Код по сводному реестру 001В0098</w:t>
            </w:r>
          </w:p>
          <w:p w14:paraId="2660DA43" w14:textId="77777777" w:rsidR="008725A2" w:rsidRPr="00F44CCB" w:rsidRDefault="008725A2" w:rsidP="00711914">
            <w:pPr>
              <w:rPr>
                <w:sz w:val="21"/>
                <w:szCs w:val="21"/>
                <w:lang w:eastAsia="ru-RU"/>
              </w:rPr>
            </w:pPr>
            <w:r w:rsidRPr="00F44CCB">
              <w:rPr>
                <w:sz w:val="21"/>
                <w:szCs w:val="21"/>
                <w:lang w:eastAsia="ru-RU"/>
              </w:rPr>
              <w:t>ОКПО: 21028652</w:t>
            </w:r>
          </w:p>
          <w:p w14:paraId="6CA1FFFF" w14:textId="77777777" w:rsidR="008725A2" w:rsidRPr="00F44CCB" w:rsidRDefault="008725A2" w:rsidP="00711914">
            <w:pPr>
              <w:rPr>
                <w:sz w:val="21"/>
                <w:szCs w:val="21"/>
                <w:lang w:eastAsia="ru-RU"/>
              </w:rPr>
            </w:pPr>
            <w:r w:rsidRPr="00F44CCB">
              <w:rPr>
                <w:sz w:val="21"/>
                <w:szCs w:val="21"/>
                <w:lang w:eastAsia="ru-RU"/>
              </w:rPr>
              <w:t>ОКОПФ-75103</w:t>
            </w:r>
          </w:p>
          <w:p w14:paraId="1DE6DAAA" w14:textId="77777777" w:rsidR="008725A2" w:rsidRPr="00F44CCB" w:rsidRDefault="008725A2" w:rsidP="00711914">
            <w:pPr>
              <w:rPr>
                <w:sz w:val="21"/>
                <w:szCs w:val="21"/>
                <w:lang w:eastAsia="ru-RU"/>
              </w:rPr>
            </w:pPr>
            <w:r w:rsidRPr="00F44CCB">
              <w:rPr>
                <w:sz w:val="21"/>
                <w:szCs w:val="21"/>
                <w:lang w:eastAsia="ru-RU"/>
              </w:rPr>
              <w:t>ОКОГУ-1320760</w:t>
            </w:r>
          </w:p>
          <w:p w14:paraId="3C5F7D81" w14:textId="77777777" w:rsidR="008725A2" w:rsidRPr="00F44CCB" w:rsidRDefault="008725A2" w:rsidP="00711914">
            <w:pPr>
              <w:rPr>
                <w:sz w:val="21"/>
                <w:szCs w:val="21"/>
                <w:lang w:eastAsia="ru-RU"/>
              </w:rPr>
            </w:pPr>
            <w:r w:rsidRPr="00F44CCB">
              <w:rPr>
                <w:sz w:val="21"/>
                <w:szCs w:val="21"/>
                <w:lang w:eastAsia="ru-RU"/>
              </w:rPr>
              <w:t>ОКФС-12</w:t>
            </w:r>
          </w:p>
          <w:p w14:paraId="365E9E39" w14:textId="77777777" w:rsidR="008725A2" w:rsidRPr="00F44CCB" w:rsidRDefault="008725A2" w:rsidP="00711914">
            <w:pPr>
              <w:rPr>
                <w:sz w:val="21"/>
                <w:szCs w:val="21"/>
                <w:lang w:eastAsia="ru-RU"/>
              </w:rPr>
            </w:pPr>
            <w:r w:rsidRPr="00F44CCB">
              <w:rPr>
                <w:sz w:val="21"/>
                <w:szCs w:val="21"/>
                <w:lang w:eastAsia="ru-RU"/>
              </w:rPr>
              <w:t xml:space="preserve">ОКАТО-47401000000 </w:t>
            </w:r>
          </w:p>
          <w:p w14:paraId="66E8BACF" w14:textId="77777777" w:rsidR="008725A2" w:rsidRPr="00F44CCB" w:rsidRDefault="008725A2" w:rsidP="00711914">
            <w:pPr>
              <w:rPr>
                <w:sz w:val="21"/>
                <w:szCs w:val="21"/>
                <w:lang w:eastAsia="ru-RU"/>
              </w:rPr>
            </w:pPr>
            <w:r w:rsidRPr="00F44CCB">
              <w:rPr>
                <w:sz w:val="21"/>
                <w:szCs w:val="21"/>
                <w:lang w:eastAsia="ru-RU"/>
              </w:rPr>
              <w:t xml:space="preserve">ОКТМО-47701000 </w:t>
            </w:r>
          </w:p>
          <w:p w14:paraId="095389B1" w14:textId="77777777" w:rsidR="008725A2" w:rsidRPr="00F44CCB" w:rsidRDefault="008725A2" w:rsidP="00711914">
            <w:pPr>
              <w:rPr>
                <w:sz w:val="21"/>
                <w:szCs w:val="21"/>
                <w:lang w:eastAsia="ru-RU"/>
              </w:rPr>
            </w:pPr>
            <w:r w:rsidRPr="00F44CCB">
              <w:rPr>
                <w:sz w:val="21"/>
                <w:szCs w:val="21"/>
                <w:lang w:eastAsia="ru-RU"/>
              </w:rPr>
              <w:t xml:space="preserve">ОГРН- 1157746943661 </w:t>
            </w:r>
          </w:p>
          <w:p w14:paraId="64D613C1" w14:textId="77777777" w:rsidR="008725A2" w:rsidRPr="00F44CCB" w:rsidRDefault="008725A2" w:rsidP="00711914">
            <w:pPr>
              <w:rPr>
                <w:sz w:val="21"/>
                <w:szCs w:val="21"/>
                <w:lang w:eastAsia="ru-RU"/>
              </w:rPr>
            </w:pPr>
            <w:r w:rsidRPr="00F44CCB">
              <w:rPr>
                <w:sz w:val="21"/>
                <w:szCs w:val="21"/>
                <w:lang w:eastAsia="ru-RU"/>
              </w:rPr>
              <w:t>ОКВЭД- 86.10; 86.21; 86.90.9; 86.23.</w:t>
            </w:r>
          </w:p>
          <w:p w14:paraId="03C0C5C2" w14:textId="77777777" w:rsidR="008725A2" w:rsidRPr="00F44CCB" w:rsidRDefault="008725A2" w:rsidP="00711914">
            <w:pPr>
              <w:rPr>
                <w:sz w:val="21"/>
                <w:szCs w:val="21"/>
                <w:lang w:eastAsia="ru-RU"/>
              </w:rPr>
            </w:pPr>
            <w:r w:rsidRPr="00F44CCB">
              <w:rPr>
                <w:sz w:val="21"/>
                <w:szCs w:val="21"/>
                <w:lang w:eastAsia="ru-RU"/>
              </w:rPr>
              <w:t>тел/факс 55-12-52, 55-12-22</w:t>
            </w:r>
          </w:p>
          <w:p w14:paraId="156F5382" w14:textId="77777777" w:rsidR="008725A2" w:rsidRPr="00F44CCB" w:rsidRDefault="008725A2" w:rsidP="00711914">
            <w:pPr>
              <w:rPr>
                <w:sz w:val="21"/>
                <w:szCs w:val="21"/>
                <w:lang w:eastAsia="ru-RU"/>
              </w:rPr>
            </w:pPr>
            <w:r w:rsidRPr="00F44CCB">
              <w:rPr>
                <w:sz w:val="21"/>
                <w:szCs w:val="21"/>
                <w:lang w:eastAsia="ru-RU"/>
              </w:rPr>
              <w:t>Электронная почта: mmc.zakup@yandex.ru</w:t>
            </w:r>
          </w:p>
          <w:p w14:paraId="6AE36642" w14:textId="77777777" w:rsidR="008725A2" w:rsidRPr="00F44CCB" w:rsidRDefault="008725A2" w:rsidP="00711914">
            <w:pPr>
              <w:rPr>
                <w:sz w:val="21"/>
                <w:szCs w:val="21"/>
                <w:lang w:eastAsia="ru-RU"/>
              </w:rPr>
            </w:pPr>
            <w:r w:rsidRPr="00F44CCB">
              <w:rPr>
                <w:sz w:val="21"/>
                <w:szCs w:val="21"/>
                <w:lang w:eastAsia="ru-RU"/>
              </w:rPr>
              <w:t>Бухгалтерия</w:t>
            </w:r>
          </w:p>
          <w:p w14:paraId="30D6EF7C" w14:textId="77777777" w:rsidR="008725A2" w:rsidRPr="00F44CCB" w:rsidRDefault="008725A2" w:rsidP="00711914">
            <w:pPr>
              <w:rPr>
                <w:sz w:val="21"/>
                <w:szCs w:val="21"/>
                <w:lang w:eastAsia="ru-RU"/>
              </w:rPr>
            </w:pPr>
            <w:r w:rsidRPr="00F44CCB">
              <w:rPr>
                <w:sz w:val="21"/>
                <w:szCs w:val="21"/>
                <w:lang w:eastAsia="ru-RU"/>
              </w:rPr>
              <w:t>Тел: (815) 255-12-17</w:t>
            </w:r>
          </w:p>
          <w:p w14:paraId="40AE251D" w14:textId="77777777" w:rsidR="008725A2" w:rsidRDefault="008725A2" w:rsidP="00711914">
            <w:pPr>
              <w:rPr>
                <w:sz w:val="22"/>
                <w:szCs w:val="22"/>
              </w:rPr>
            </w:pPr>
          </w:p>
          <w:p w14:paraId="73D2A4CC" w14:textId="77777777" w:rsidR="008725A2" w:rsidRDefault="008725A2" w:rsidP="00711914">
            <w:pPr>
              <w:rPr>
                <w:sz w:val="22"/>
                <w:szCs w:val="22"/>
              </w:rPr>
            </w:pPr>
          </w:p>
          <w:p w14:paraId="73090916" w14:textId="77777777" w:rsidR="008725A2" w:rsidRPr="00F80EDA" w:rsidRDefault="008725A2" w:rsidP="00711914">
            <w:pPr>
              <w:rPr>
                <w:sz w:val="22"/>
                <w:szCs w:val="22"/>
                <w:lang w:eastAsia="ru-RU"/>
              </w:rPr>
            </w:pPr>
          </w:p>
        </w:tc>
        <w:tc>
          <w:tcPr>
            <w:tcW w:w="4970" w:type="dxa"/>
          </w:tcPr>
          <w:p w14:paraId="3CAE8F3F" w14:textId="77777777" w:rsidR="008725A2" w:rsidRPr="00D85925" w:rsidRDefault="008725A2" w:rsidP="00711914">
            <w:pPr>
              <w:autoSpaceDE w:val="0"/>
              <w:autoSpaceDN w:val="0"/>
              <w:adjustRightInd w:val="0"/>
              <w:rPr>
                <w:sz w:val="22"/>
                <w:szCs w:val="22"/>
              </w:rPr>
            </w:pPr>
          </w:p>
          <w:p w14:paraId="0FBA4047" w14:textId="77777777" w:rsidR="008725A2" w:rsidRPr="00D85925" w:rsidRDefault="008725A2" w:rsidP="00711914">
            <w:pPr>
              <w:autoSpaceDE w:val="0"/>
              <w:autoSpaceDN w:val="0"/>
              <w:adjustRightInd w:val="0"/>
              <w:rPr>
                <w:sz w:val="22"/>
                <w:szCs w:val="22"/>
              </w:rPr>
            </w:pPr>
          </w:p>
          <w:p w14:paraId="774095D8" w14:textId="77777777" w:rsidR="008725A2" w:rsidRPr="00D85925" w:rsidRDefault="008725A2" w:rsidP="00711914">
            <w:pPr>
              <w:autoSpaceDE w:val="0"/>
              <w:autoSpaceDN w:val="0"/>
              <w:adjustRightInd w:val="0"/>
              <w:rPr>
                <w:sz w:val="22"/>
                <w:szCs w:val="22"/>
              </w:rPr>
            </w:pPr>
          </w:p>
          <w:p w14:paraId="03C16633" w14:textId="77777777" w:rsidR="008725A2" w:rsidRPr="00D85925" w:rsidRDefault="008725A2" w:rsidP="00711914">
            <w:pPr>
              <w:autoSpaceDE w:val="0"/>
              <w:autoSpaceDN w:val="0"/>
              <w:adjustRightInd w:val="0"/>
              <w:rPr>
                <w:sz w:val="22"/>
                <w:szCs w:val="22"/>
              </w:rPr>
            </w:pPr>
          </w:p>
          <w:p w14:paraId="2D7A6734" w14:textId="77777777" w:rsidR="008725A2" w:rsidRPr="00D85925" w:rsidRDefault="008725A2" w:rsidP="00711914">
            <w:pPr>
              <w:autoSpaceDE w:val="0"/>
              <w:autoSpaceDN w:val="0"/>
              <w:adjustRightInd w:val="0"/>
              <w:rPr>
                <w:sz w:val="22"/>
                <w:szCs w:val="22"/>
              </w:rPr>
            </w:pPr>
          </w:p>
          <w:p w14:paraId="4BD603F7" w14:textId="77777777" w:rsidR="008725A2" w:rsidRPr="00D85925" w:rsidRDefault="008725A2" w:rsidP="00711914">
            <w:pPr>
              <w:autoSpaceDE w:val="0"/>
              <w:autoSpaceDN w:val="0"/>
              <w:adjustRightInd w:val="0"/>
              <w:rPr>
                <w:sz w:val="22"/>
                <w:szCs w:val="22"/>
              </w:rPr>
            </w:pPr>
          </w:p>
          <w:p w14:paraId="6C62FEE8" w14:textId="77777777" w:rsidR="008725A2" w:rsidRPr="00D85925" w:rsidRDefault="008725A2" w:rsidP="00711914">
            <w:pPr>
              <w:autoSpaceDE w:val="0"/>
              <w:autoSpaceDN w:val="0"/>
              <w:adjustRightInd w:val="0"/>
              <w:rPr>
                <w:sz w:val="22"/>
                <w:szCs w:val="22"/>
              </w:rPr>
            </w:pPr>
          </w:p>
          <w:p w14:paraId="2CDA04DE" w14:textId="77777777" w:rsidR="008725A2" w:rsidRPr="00D85925" w:rsidRDefault="008725A2" w:rsidP="00711914">
            <w:pPr>
              <w:autoSpaceDE w:val="0"/>
              <w:autoSpaceDN w:val="0"/>
              <w:adjustRightInd w:val="0"/>
              <w:rPr>
                <w:sz w:val="22"/>
                <w:szCs w:val="22"/>
              </w:rPr>
            </w:pPr>
          </w:p>
          <w:p w14:paraId="42F9726B" w14:textId="77777777" w:rsidR="008725A2" w:rsidRPr="00D85925" w:rsidRDefault="008725A2" w:rsidP="00711914">
            <w:pPr>
              <w:autoSpaceDE w:val="0"/>
              <w:autoSpaceDN w:val="0"/>
              <w:adjustRightInd w:val="0"/>
              <w:rPr>
                <w:sz w:val="22"/>
                <w:szCs w:val="22"/>
              </w:rPr>
            </w:pPr>
          </w:p>
          <w:p w14:paraId="76A74E6E" w14:textId="77777777" w:rsidR="008725A2" w:rsidRPr="00D85925" w:rsidRDefault="008725A2" w:rsidP="00711914">
            <w:pPr>
              <w:autoSpaceDE w:val="0"/>
              <w:autoSpaceDN w:val="0"/>
              <w:adjustRightInd w:val="0"/>
              <w:rPr>
                <w:sz w:val="22"/>
                <w:szCs w:val="22"/>
              </w:rPr>
            </w:pPr>
          </w:p>
          <w:p w14:paraId="0B78D0D1" w14:textId="77777777" w:rsidR="008725A2" w:rsidRPr="00D85925" w:rsidRDefault="008725A2" w:rsidP="00711914">
            <w:pPr>
              <w:autoSpaceDE w:val="0"/>
              <w:autoSpaceDN w:val="0"/>
              <w:adjustRightInd w:val="0"/>
              <w:rPr>
                <w:sz w:val="22"/>
                <w:szCs w:val="22"/>
              </w:rPr>
            </w:pPr>
          </w:p>
          <w:p w14:paraId="34EFA955" w14:textId="77777777" w:rsidR="008725A2" w:rsidRPr="00D85925" w:rsidRDefault="008725A2" w:rsidP="00711914">
            <w:pPr>
              <w:autoSpaceDE w:val="0"/>
              <w:autoSpaceDN w:val="0"/>
              <w:adjustRightInd w:val="0"/>
              <w:rPr>
                <w:sz w:val="22"/>
                <w:szCs w:val="22"/>
              </w:rPr>
            </w:pPr>
          </w:p>
          <w:p w14:paraId="693FFFB0" w14:textId="77777777" w:rsidR="008725A2" w:rsidRPr="00D85925" w:rsidRDefault="008725A2" w:rsidP="00711914">
            <w:pPr>
              <w:autoSpaceDE w:val="0"/>
              <w:autoSpaceDN w:val="0"/>
              <w:adjustRightInd w:val="0"/>
              <w:rPr>
                <w:sz w:val="22"/>
                <w:szCs w:val="22"/>
              </w:rPr>
            </w:pPr>
          </w:p>
          <w:p w14:paraId="5740ECA9" w14:textId="77777777" w:rsidR="008725A2" w:rsidRPr="00D85925" w:rsidRDefault="008725A2" w:rsidP="00711914">
            <w:pPr>
              <w:autoSpaceDE w:val="0"/>
              <w:autoSpaceDN w:val="0"/>
              <w:adjustRightInd w:val="0"/>
              <w:rPr>
                <w:sz w:val="22"/>
                <w:szCs w:val="22"/>
              </w:rPr>
            </w:pPr>
          </w:p>
          <w:p w14:paraId="70C3F48C" w14:textId="77777777" w:rsidR="008725A2" w:rsidRPr="00D85925" w:rsidRDefault="008725A2" w:rsidP="00711914">
            <w:pPr>
              <w:autoSpaceDE w:val="0"/>
              <w:autoSpaceDN w:val="0"/>
              <w:adjustRightInd w:val="0"/>
              <w:rPr>
                <w:sz w:val="22"/>
                <w:szCs w:val="22"/>
              </w:rPr>
            </w:pPr>
          </w:p>
          <w:p w14:paraId="288980F1" w14:textId="77777777" w:rsidR="008725A2" w:rsidRPr="00D85925" w:rsidRDefault="008725A2" w:rsidP="00711914">
            <w:pPr>
              <w:autoSpaceDE w:val="0"/>
              <w:autoSpaceDN w:val="0"/>
              <w:adjustRightInd w:val="0"/>
              <w:rPr>
                <w:sz w:val="22"/>
                <w:szCs w:val="22"/>
              </w:rPr>
            </w:pPr>
          </w:p>
          <w:p w14:paraId="3E246E8C" w14:textId="77777777" w:rsidR="008725A2" w:rsidRPr="00D85925" w:rsidRDefault="008725A2" w:rsidP="00711914">
            <w:pPr>
              <w:autoSpaceDE w:val="0"/>
              <w:autoSpaceDN w:val="0"/>
              <w:adjustRightInd w:val="0"/>
              <w:rPr>
                <w:sz w:val="22"/>
                <w:szCs w:val="22"/>
              </w:rPr>
            </w:pPr>
          </w:p>
          <w:p w14:paraId="16B1D843" w14:textId="77777777" w:rsidR="008725A2" w:rsidRPr="00D85925" w:rsidRDefault="008725A2" w:rsidP="00711914">
            <w:pPr>
              <w:autoSpaceDE w:val="0"/>
              <w:autoSpaceDN w:val="0"/>
              <w:adjustRightInd w:val="0"/>
              <w:rPr>
                <w:sz w:val="22"/>
                <w:szCs w:val="22"/>
              </w:rPr>
            </w:pPr>
          </w:p>
          <w:p w14:paraId="3FC24F4B" w14:textId="77777777" w:rsidR="008725A2" w:rsidRPr="00D85925" w:rsidRDefault="008725A2" w:rsidP="00711914">
            <w:pPr>
              <w:autoSpaceDE w:val="0"/>
              <w:autoSpaceDN w:val="0"/>
              <w:adjustRightInd w:val="0"/>
              <w:rPr>
                <w:sz w:val="22"/>
                <w:szCs w:val="22"/>
              </w:rPr>
            </w:pPr>
          </w:p>
          <w:p w14:paraId="1C68B8A1" w14:textId="77777777" w:rsidR="008725A2" w:rsidRPr="00D85925" w:rsidRDefault="008725A2" w:rsidP="00711914">
            <w:pPr>
              <w:autoSpaceDE w:val="0"/>
              <w:autoSpaceDN w:val="0"/>
              <w:adjustRightInd w:val="0"/>
              <w:rPr>
                <w:sz w:val="22"/>
                <w:szCs w:val="22"/>
              </w:rPr>
            </w:pPr>
          </w:p>
          <w:p w14:paraId="787FBDCB" w14:textId="77777777" w:rsidR="008725A2" w:rsidRPr="00D85925" w:rsidRDefault="008725A2" w:rsidP="00711914">
            <w:pPr>
              <w:autoSpaceDE w:val="0"/>
              <w:autoSpaceDN w:val="0"/>
              <w:adjustRightInd w:val="0"/>
              <w:rPr>
                <w:sz w:val="22"/>
                <w:szCs w:val="22"/>
              </w:rPr>
            </w:pPr>
          </w:p>
          <w:p w14:paraId="57A1159F" w14:textId="77777777" w:rsidR="008725A2" w:rsidRPr="00D85925" w:rsidRDefault="008725A2" w:rsidP="00711914">
            <w:pPr>
              <w:autoSpaceDE w:val="0"/>
              <w:autoSpaceDN w:val="0"/>
              <w:adjustRightInd w:val="0"/>
              <w:rPr>
                <w:sz w:val="22"/>
                <w:szCs w:val="22"/>
              </w:rPr>
            </w:pPr>
          </w:p>
          <w:p w14:paraId="59C75EC9" w14:textId="77777777" w:rsidR="008725A2" w:rsidRPr="00D85925" w:rsidRDefault="008725A2" w:rsidP="00711914">
            <w:pPr>
              <w:autoSpaceDE w:val="0"/>
              <w:autoSpaceDN w:val="0"/>
              <w:adjustRightInd w:val="0"/>
              <w:rPr>
                <w:sz w:val="22"/>
                <w:szCs w:val="22"/>
              </w:rPr>
            </w:pPr>
          </w:p>
          <w:p w14:paraId="508C1FAF" w14:textId="77777777" w:rsidR="008725A2" w:rsidRPr="00D85925" w:rsidRDefault="008725A2" w:rsidP="00711914">
            <w:pPr>
              <w:autoSpaceDE w:val="0"/>
              <w:autoSpaceDN w:val="0"/>
              <w:adjustRightInd w:val="0"/>
              <w:rPr>
                <w:sz w:val="22"/>
                <w:szCs w:val="22"/>
              </w:rPr>
            </w:pPr>
            <w:r w:rsidRPr="00D85925">
              <w:rPr>
                <w:sz w:val="22"/>
                <w:szCs w:val="22"/>
              </w:rPr>
              <w:t xml:space="preserve"> </w:t>
            </w:r>
          </w:p>
          <w:p w14:paraId="2AA84E2C" w14:textId="77777777" w:rsidR="008725A2" w:rsidRPr="00D85925" w:rsidRDefault="008725A2" w:rsidP="00711914">
            <w:pPr>
              <w:autoSpaceDE w:val="0"/>
              <w:autoSpaceDN w:val="0"/>
              <w:adjustRightInd w:val="0"/>
              <w:rPr>
                <w:sz w:val="22"/>
                <w:szCs w:val="22"/>
              </w:rPr>
            </w:pPr>
          </w:p>
          <w:p w14:paraId="15CBC069" w14:textId="77777777" w:rsidR="008725A2" w:rsidRPr="00D85925" w:rsidRDefault="008725A2" w:rsidP="00711914">
            <w:pPr>
              <w:autoSpaceDE w:val="0"/>
              <w:autoSpaceDN w:val="0"/>
              <w:adjustRightInd w:val="0"/>
              <w:rPr>
                <w:sz w:val="22"/>
                <w:szCs w:val="22"/>
              </w:rPr>
            </w:pPr>
          </w:p>
          <w:p w14:paraId="44A12821" w14:textId="77777777" w:rsidR="008725A2" w:rsidRPr="00D85925" w:rsidRDefault="008725A2" w:rsidP="00711914">
            <w:pPr>
              <w:autoSpaceDE w:val="0"/>
              <w:autoSpaceDN w:val="0"/>
              <w:adjustRightInd w:val="0"/>
              <w:rPr>
                <w:sz w:val="22"/>
                <w:szCs w:val="22"/>
              </w:rPr>
            </w:pPr>
          </w:p>
          <w:p w14:paraId="758D455D" w14:textId="77777777" w:rsidR="008725A2" w:rsidRPr="00D85925" w:rsidRDefault="008725A2" w:rsidP="00711914">
            <w:pPr>
              <w:autoSpaceDE w:val="0"/>
              <w:autoSpaceDN w:val="0"/>
              <w:adjustRightInd w:val="0"/>
              <w:rPr>
                <w:sz w:val="22"/>
                <w:szCs w:val="22"/>
              </w:rPr>
            </w:pPr>
          </w:p>
          <w:p w14:paraId="47AAF6A6" w14:textId="77777777" w:rsidR="008725A2" w:rsidRPr="00D85925" w:rsidRDefault="008725A2" w:rsidP="00711914">
            <w:pPr>
              <w:autoSpaceDE w:val="0"/>
              <w:autoSpaceDN w:val="0"/>
              <w:adjustRightInd w:val="0"/>
              <w:rPr>
                <w:sz w:val="22"/>
                <w:szCs w:val="22"/>
              </w:rPr>
            </w:pPr>
          </w:p>
        </w:tc>
      </w:tr>
      <w:tr w:rsidR="008725A2" w:rsidRPr="00F80EDA" w14:paraId="370E1F88" w14:textId="77777777" w:rsidTr="00711914">
        <w:tc>
          <w:tcPr>
            <w:tcW w:w="5093" w:type="dxa"/>
          </w:tcPr>
          <w:p w14:paraId="16A3E77B" w14:textId="77777777" w:rsidR="008725A2" w:rsidRDefault="008725A2" w:rsidP="00711914">
            <w:pPr>
              <w:rPr>
                <w:sz w:val="21"/>
                <w:szCs w:val="21"/>
                <w:lang w:eastAsia="ru-RU"/>
              </w:rPr>
            </w:pPr>
            <w:r>
              <w:rPr>
                <w:sz w:val="21"/>
                <w:szCs w:val="21"/>
                <w:lang w:eastAsia="ru-RU"/>
              </w:rPr>
              <w:t>Контрактный управляющий</w:t>
            </w:r>
          </w:p>
        </w:tc>
        <w:tc>
          <w:tcPr>
            <w:tcW w:w="4970" w:type="dxa"/>
          </w:tcPr>
          <w:p w14:paraId="28F41674" w14:textId="77777777" w:rsidR="008725A2" w:rsidRPr="00D85925" w:rsidRDefault="008725A2" w:rsidP="00711914">
            <w:pPr>
              <w:autoSpaceDE w:val="0"/>
              <w:autoSpaceDN w:val="0"/>
              <w:adjustRightInd w:val="0"/>
              <w:rPr>
                <w:sz w:val="22"/>
                <w:szCs w:val="22"/>
              </w:rPr>
            </w:pPr>
          </w:p>
        </w:tc>
      </w:tr>
      <w:tr w:rsidR="008725A2" w:rsidRPr="00F80EDA" w14:paraId="0866DDEE" w14:textId="77777777" w:rsidTr="00711914">
        <w:tc>
          <w:tcPr>
            <w:tcW w:w="5093" w:type="dxa"/>
          </w:tcPr>
          <w:p w14:paraId="33DC7182" w14:textId="77777777" w:rsidR="008725A2" w:rsidRPr="00F80EDA" w:rsidRDefault="008725A2" w:rsidP="00711914">
            <w:pPr>
              <w:autoSpaceDE w:val="0"/>
              <w:autoSpaceDN w:val="0"/>
              <w:adjustRightInd w:val="0"/>
              <w:rPr>
                <w:sz w:val="22"/>
                <w:szCs w:val="22"/>
              </w:rPr>
            </w:pPr>
            <w:r w:rsidRPr="00F80EDA">
              <w:rPr>
                <w:sz w:val="22"/>
                <w:szCs w:val="22"/>
              </w:rPr>
              <w:t>__________________ /</w:t>
            </w:r>
            <w:r>
              <w:rPr>
                <w:sz w:val="22"/>
                <w:szCs w:val="22"/>
              </w:rPr>
              <w:t>Лукинова О.Д.</w:t>
            </w:r>
            <w:r w:rsidRPr="00F80EDA">
              <w:rPr>
                <w:sz w:val="22"/>
                <w:szCs w:val="22"/>
              </w:rPr>
              <w:t>/</w:t>
            </w:r>
          </w:p>
        </w:tc>
        <w:tc>
          <w:tcPr>
            <w:tcW w:w="4970" w:type="dxa"/>
          </w:tcPr>
          <w:p w14:paraId="2AFB5E8C" w14:textId="77777777" w:rsidR="008725A2" w:rsidRPr="00D85925" w:rsidRDefault="008725A2" w:rsidP="00711914">
            <w:pPr>
              <w:autoSpaceDE w:val="0"/>
              <w:autoSpaceDN w:val="0"/>
              <w:adjustRightInd w:val="0"/>
              <w:rPr>
                <w:b/>
                <w:bCs/>
                <w:sz w:val="22"/>
                <w:szCs w:val="22"/>
              </w:rPr>
            </w:pPr>
            <w:r w:rsidRPr="00D85925">
              <w:rPr>
                <w:sz w:val="22"/>
                <w:szCs w:val="22"/>
              </w:rPr>
              <w:t>__________________/ /</w:t>
            </w:r>
          </w:p>
        </w:tc>
      </w:tr>
      <w:tr w:rsidR="008725A2" w:rsidRPr="00F80EDA" w14:paraId="071CAB50" w14:textId="77777777" w:rsidTr="00711914">
        <w:tc>
          <w:tcPr>
            <w:tcW w:w="5093" w:type="dxa"/>
          </w:tcPr>
          <w:p w14:paraId="6D5CA85C" w14:textId="77777777" w:rsidR="008725A2" w:rsidRPr="00F80EDA" w:rsidRDefault="008725A2" w:rsidP="00711914">
            <w:pPr>
              <w:autoSpaceDE w:val="0"/>
              <w:autoSpaceDN w:val="0"/>
              <w:adjustRightInd w:val="0"/>
              <w:rPr>
                <w:sz w:val="22"/>
                <w:szCs w:val="22"/>
              </w:rPr>
            </w:pPr>
            <w:r w:rsidRPr="00F80EDA">
              <w:rPr>
                <w:sz w:val="22"/>
                <w:szCs w:val="22"/>
              </w:rPr>
              <w:t>М.П.</w:t>
            </w:r>
          </w:p>
        </w:tc>
        <w:tc>
          <w:tcPr>
            <w:tcW w:w="4970" w:type="dxa"/>
          </w:tcPr>
          <w:p w14:paraId="16B3B468" w14:textId="77777777" w:rsidR="008725A2" w:rsidRPr="00D85925" w:rsidRDefault="008725A2" w:rsidP="00711914">
            <w:pPr>
              <w:autoSpaceDE w:val="0"/>
              <w:autoSpaceDN w:val="0"/>
              <w:adjustRightInd w:val="0"/>
              <w:jc w:val="center"/>
              <w:rPr>
                <w:b/>
                <w:bCs/>
                <w:sz w:val="22"/>
                <w:szCs w:val="22"/>
              </w:rPr>
            </w:pPr>
            <w:r w:rsidRPr="00D85925">
              <w:rPr>
                <w:sz w:val="22"/>
                <w:szCs w:val="22"/>
              </w:rPr>
              <w:t>М.П.</w:t>
            </w:r>
          </w:p>
        </w:tc>
      </w:tr>
    </w:tbl>
    <w:p w14:paraId="3BA5E44C" w14:textId="50D02F91" w:rsidR="00C448D1" w:rsidRDefault="00C448D1" w:rsidP="003F1D3F">
      <w:pPr>
        <w:autoSpaceDE w:val="0"/>
        <w:autoSpaceDN w:val="0"/>
        <w:adjustRightInd w:val="0"/>
        <w:rPr>
          <w:b/>
          <w:bCs/>
        </w:rPr>
      </w:pPr>
    </w:p>
    <w:p w14:paraId="5DBD9F80" w14:textId="77777777" w:rsidR="00C448D1" w:rsidRDefault="00C448D1">
      <w:pPr>
        <w:rPr>
          <w:b/>
          <w:bCs/>
        </w:rPr>
      </w:pPr>
      <w:r>
        <w:rPr>
          <w:b/>
          <w:bCs/>
        </w:rPr>
        <w:br w:type="page"/>
      </w:r>
    </w:p>
    <w:p w14:paraId="62B0DEFE" w14:textId="77777777" w:rsidR="00C448D1" w:rsidRPr="00C448D1" w:rsidRDefault="00C448D1" w:rsidP="00C448D1">
      <w:pPr>
        <w:spacing w:line="240" w:lineRule="auto"/>
        <w:jc w:val="right"/>
        <w:rPr>
          <w:sz w:val="22"/>
          <w:szCs w:val="22"/>
        </w:rPr>
      </w:pPr>
      <w:r w:rsidRPr="00C448D1">
        <w:rPr>
          <w:sz w:val="22"/>
          <w:szCs w:val="22"/>
        </w:rPr>
        <w:t xml:space="preserve">Приложение №1 </w:t>
      </w:r>
    </w:p>
    <w:p w14:paraId="36679A27" w14:textId="77777777" w:rsidR="00C448D1" w:rsidRPr="00C448D1" w:rsidRDefault="00C448D1" w:rsidP="00C448D1">
      <w:pPr>
        <w:spacing w:line="240" w:lineRule="auto"/>
        <w:jc w:val="right"/>
        <w:rPr>
          <w:color w:val="2C2D2E"/>
          <w:sz w:val="22"/>
          <w:szCs w:val="22"/>
          <w:shd w:val="clear" w:color="auto" w:fill="FFFFFF"/>
        </w:rPr>
      </w:pPr>
      <w:r w:rsidRPr="00C448D1">
        <w:rPr>
          <w:sz w:val="22"/>
          <w:szCs w:val="22"/>
        </w:rPr>
        <w:t>к договору №</w:t>
      </w:r>
    </w:p>
    <w:p w14:paraId="3F91A8E1" w14:textId="0B82CD80" w:rsidR="00C448D1" w:rsidRPr="00C448D1" w:rsidRDefault="00C448D1" w:rsidP="00C448D1">
      <w:pPr>
        <w:spacing w:line="240" w:lineRule="auto"/>
        <w:jc w:val="right"/>
        <w:rPr>
          <w:sz w:val="22"/>
          <w:szCs w:val="22"/>
        </w:rPr>
      </w:pPr>
      <w:r w:rsidRPr="00C448D1">
        <w:rPr>
          <w:sz w:val="22"/>
          <w:szCs w:val="22"/>
        </w:rPr>
        <w:t xml:space="preserve">от «    » </w:t>
      </w:r>
      <w:r w:rsidR="00260D28">
        <w:rPr>
          <w:sz w:val="22"/>
          <w:szCs w:val="22"/>
        </w:rPr>
        <w:t>___________</w:t>
      </w:r>
      <w:r w:rsidRPr="00C448D1">
        <w:rPr>
          <w:sz w:val="22"/>
          <w:szCs w:val="22"/>
        </w:rPr>
        <w:t xml:space="preserve"> 202</w:t>
      </w:r>
      <w:r w:rsidR="00260D28">
        <w:rPr>
          <w:sz w:val="22"/>
          <w:szCs w:val="22"/>
        </w:rPr>
        <w:t>6</w:t>
      </w:r>
      <w:r w:rsidRPr="00C448D1">
        <w:rPr>
          <w:sz w:val="22"/>
          <w:szCs w:val="22"/>
        </w:rPr>
        <w:t xml:space="preserve"> г.</w:t>
      </w:r>
    </w:p>
    <w:p w14:paraId="520889FE" w14:textId="77777777" w:rsidR="00C448D1" w:rsidRPr="00C448D1" w:rsidRDefault="00C448D1" w:rsidP="00C448D1">
      <w:pPr>
        <w:spacing w:line="240" w:lineRule="auto"/>
        <w:jc w:val="right"/>
        <w:rPr>
          <w:sz w:val="22"/>
          <w:szCs w:val="22"/>
        </w:rPr>
      </w:pPr>
    </w:p>
    <w:p w14:paraId="510F1C5D" w14:textId="77777777" w:rsidR="004C1801" w:rsidRPr="00CF42AE" w:rsidRDefault="004C1801" w:rsidP="004C1801">
      <w:pPr>
        <w:autoSpaceDE w:val="0"/>
        <w:autoSpaceDN w:val="0"/>
        <w:spacing w:line="240" w:lineRule="auto"/>
        <w:jc w:val="center"/>
        <w:rPr>
          <w:rFonts w:eastAsia="Times New Roman"/>
        </w:rPr>
      </w:pPr>
      <w:r w:rsidRPr="00CF42AE">
        <w:rPr>
          <w:rFonts w:eastAsia="Times New Roman"/>
        </w:rPr>
        <w:t xml:space="preserve">Техническое задание </w:t>
      </w:r>
    </w:p>
    <w:p w14:paraId="4BBFE9A3" w14:textId="77777777" w:rsidR="004C1801" w:rsidRDefault="004C1801" w:rsidP="004C1801">
      <w:pPr>
        <w:autoSpaceDE w:val="0"/>
        <w:autoSpaceDN w:val="0"/>
        <w:spacing w:line="240" w:lineRule="auto"/>
        <w:jc w:val="center"/>
        <w:rPr>
          <w:rFonts w:eastAsia="Times New Roman"/>
          <w:i/>
        </w:rPr>
      </w:pPr>
    </w:p>
    <w:p w14:paraId="1C72E17E" w14:textId="21A93F96" w:rsidR="004C1801" w:rsidRPr="004C1801" w:rsidRDefault="004C1801" w:rsidP="004C1801">
      <w:pPr>
        <w:spacing w:line="240" w:lineRule="auto"/>
      </w:pPr>
      <w:r w:rsidRPr="004C1801">
        <w:rPr>
          <w:b/>
        </w:rPr>
        <w:t>1. Объект закупки:</w:t>
      </w:r>
      <w:r w:rsidRPr="004C1801">
        <w:t xml:space="preserve"> оказание услуг по поставке и заправке жидким и газообразным гелием </w:t>
      </w:r>
      <w:r w:rsidR="007F0492">
        <w:rPr>
          <w:bCs/>
          <w:lang w:bidi="ru-RU"/>
        </w:rPr>
        <w:t>т</w:t>
      </w:r>
      <w:r w:rsidR="007F0492" w:rsidRPr="00C760AC">
        <w:rPr>
          <w:bCs/>
          <w:lang w:bidi="ru-RU"/>
        </w:rPr>
        <w:t>омограф</w:t>
      </w:r>
      <w:r w:rsidR="007F0492">
        <w:rPr>
          <w:bCs/>
          <w:lang w:bidi="ru-RU"/>
        </w:rPr>
        <w:t>а</w:t>
      </w:r>
      <w:r w:rsidR="007F0492" w:rsidRPr="00C760AC">
        <w:rPr>
          <w:bCs/>
          <w:lang w:bidi="ru-RU"/>
        </w:rPr>
        <w:t xml:space="preserve"> магнитно-резонансн</w:t>
      </w:r>
      <w:r w:rsidR="007F0492">
        <w:rPr>
          <w:bCs/>
          <w:lang w:bidi="ru-RU"/>
        </w:rPr>
        <w:t>ого</w:t>
      </w:r>
      <w:r w:rsidR="007F0492" w:rsidRPr="00C760AC">
        <w:rPr>
          <w:bCs/>
          <w:lang w:bidi="ru-RU"/>
        </w:rPr>
        <w:t xml:space="preserve"> «Toshiba Excelart Vantage Atlas-X», 2012 года выпуска</w:t>
      </w:r>
      <w:r w:rsidRPr="004C1801">
        <w:t>.</w:t>
      </w:r>
    </w:p>
    <w:p w14:paraId="7E4158FD" w14:textId="77777777" w:rsidR="004C1801" w:rsidRPr="004C1801" w:rsidRDefault="004C1801" w:rsidP="004C1801">
      <w:pPr>
        <w:spacing w:line="240" w:lineRule="auto"/>
        <w:rPr>
          <w:rFonts w:eastAsia="Times New Roman"/>
          <w:b/>
          <w:spacing w:val="2"/>
        </w:rPr>
      </w:pPr>
      <w:r w:rsidRPr="004C1801">
        <w:rPr>
          <w:rFonts w:eastAsia="Times New Roman"/>
          <w:b/>
          <w:spacing w:val="2"/>
        </w:rPr>
        <w:t xml:space="preserve">2. Место оказания услуг: </w:t>
      </w:r>
    </w:p>
    <w:p w14:paraId="2BFFE749" w14:textId="02153D9C" w:rsidR="004C1801" w:rsidRPr="004C1801" w:rsidRDefault="004C1801" w:rsidP="004C1801">
      <w:pPr>
        <w:spacing w:line="240" w:lineRule="auto"/>
      </w:pPr>
      <w:r w:rsidRPr="004C1801">
        <w:t xml:space="preserve">Услуги оказываются по месту эксплуатации </w:t>
      </w:r>
      <w:r w:rsidRPr="004C1801">
        <w:rPr>
          <w:rFonts w:eastAsia="Times New Roman"/>
          <w:kern w:val="32"/>
        </w:rPr>
        <w:t>оборудования</w:t>
      </w:r>
      <w:r w:rsidRPr="004C1801">
        <w:t xml:space="preserve"> по адресу: 390020, Россия, Рязань, район Дягилево, улица Коняева, 205.</w:t>
      </w:r>
    </w:p>
    <w:p w14:paraId="13589B49" w14:textId="77777777" w:rsidR="004C1801" w:rsidRPr="004C1801" w:rsidRDefault="004C1801" w:rsidP="004C1801">
      <w:pPr>
        <w:spacing w:line="240" w:lineRule="auto"/>
        <w:rPr>
          <w:rFonts w:eastAsia="Times New Roman"/>
          <w:b/>
        </w:rPr>
      </w:pPr>
    </w:p>
    <w:p w14:paraId="494A0919" w14:textId="77777777" w:rsidR="004C1801" w:rsidRPr="004C1801" w:rsidRDefault="004C1801" w:rsidP="004C1801">
      <w:pPr>
        <w:spacing w:line="240" w:lineRule="auto"/>
        <w:rPr>
          <w:rFonts w:eastAsia="Times New Roman"/>
          <w:b/>
        </w:rPr>
      </w:pPr>
      <w:r w:rsidRPr="004C1801">
        <w:rPr>
          <w:rFonts w:eastAsia="Times New Roman"/>
          <w:b/>
        </w:rPr>
        <w:t>3.</w:t>
      </w:r>
      <w:r w:rsidRPr="004C1801">
        <w:rPr>
          <w:rFonts w:eastAsia="Times New Roman"/>
          <w:b/>
        </w:rPr>
        <w:tab/>
        <w:t xml:space="preserve">Требования к Исполнителю </w:t>
      </w:r>
    </w:p>
    <w:p w14:paraId="384BEC29" w14:textId="77777777" w:rsidR="004C1801" w:rsidRPr="004C1801" w:rsidRDefault="004C1801" w:rsidP="004C1801">
      <w:pPr>
        <w:spacing w:line="240" w:lineRule="auto"/>
        <w:rPr>
          <w:rFonts w:eastAsia="Times New Roman"/>
        </w:rPr>
      </w:pPr>
      <w:r w:rsidRPr="004C1801">
        <w:rPr>
          <w:rFonts w:eastAsia="Times New Roman"/>
        </w:rPr>
        <w:t>Участник закупки должен иметь следующие действующие лицензии и документы:</w:t>
      </w:r>
    </w:p>
    <w:p w14:paraId="53AF9FD5" w14:textId="77777777" w:rsidR="004C1801" w:rsidRPr="004C1801" w:rsidRDefault="004C1801" w:rsidP="004C1801">
      <w:pPr>
        <w:spacing w:line="240" w:lineRule="auto"/>
        <w:rPr>
          <w:rFonts w:eastAsia="Times New Roman"/>
        </w:rPr>
      </w:pPr>
      <w:r w:rsidRPr="004C1801">
        <w:rPr>
          <w:rFonts w:eastAsia="Times New Roman"/>
        </w:rPr>
        <w:t xml:space="preserve">      - Лицензия на осуществление деятельности по техническому обслуживанию медицинской техники. </w:t>
      </w:r>
    </w:p>
    <w:p w14:paraId="13939E66" w14:textId="77777777" w:rsidR="004C1801" w:rsidRPr="004C1801" w:rsidRDefault="004C1801" w:rsidP="004C1801">
      <w:pPr>
        <w:spacing w:line="240" w:lineRule="auto"/>
        <w:rPr>
          <w:rFonts w:eastAsia="Times New Roman"/>
        </w:rPr>
      </w:pPr>
      <w:r w:rsidRPr="004C1801">
        <w:rPr>
          <w:rFonts w:eastAsia="Times New Roman"/>
        </w:rPr>
        <w:t xml:space="preserve">       - Действующие удостоверения о допуске к работе в электроустановках с напряжением до 1000 Вольт не ниже третьей группы в соответствии с ПУЭ.</w:t>
      </w:r>
    </w:p>
    <w:p w14:paraId="213077BD" w14:textId="77777777" w:rsidR="004C1801" w:rsidRPr="004C1801" w:rsidRDefault="004C1801" w:rsidP="004C1801">
      <w:pPr>
        <w:spacing w:line="240" w:lineRule="auto"/>
        <w:rPr>
          <w:rFonts w:eastAsia="Times New Roman"/>
        </w:rPr>
      </w:pPr>
      <w:r w:rsidRPr="004C1801">
        <w:rPr>
          <w:rFonts w:eastAsia="Times New Roman"/>
        </w:rPr>
        <w:t xml:space="preserve">       - Действующих удостоверений, разрешающих работы с сосудами, работающими под давлением в соответствии с ПБ-03-576-03.</w:t>
      </w:r>
    </w:p>
    <w:p w14:paraId="5B6E487A" w14:textId="77777777" w:rsidR="004C1801" w:rsidRPr="004C1801" w:rsidRDefault="004C1801" w:rsidP="004C1801">
      <w:pPr>
        <w:spacing w:line="240" w:lineRule="auto"/>
        <w:rPr>
          <w:rFonts w:eastAsia="Times New Roman"/>
        </w:rPr>
      </w:pPr>
      <w:r w:rsidRPr="004C1801">
        <w:rPr>
          <w:rFonts w:eastAsia="Times New Roman"/>
        </w:rPr>
        <w:t xml:space="preserve">       - Исполнитель располагает действующей системой менеджмента качества в соответствии с ГОСТ ISO 9001 или ГОСТ ISO 13485.</w:t>
      </w:r>
    </w:p>
    <w:p w14:paraId="30DF60B7" w14:textId="77777777" w:rsidR="004C1801" w:rsidRPr="004C1801" w:rsidRDefault="004C1801" w:rsidP="004C1801">
      <w:pPr>
        <w:spacing w:line="240" w:lineRule="auto"/>
        <w:rPr>
          <w:rFonts w:eastAsia="Times New Roman"/>
        </w:rPr>
      </w:pPr>
      <w:r w:rsidRPr="004C1801">
        <w:rPr>
          <w:rFonts w:eastAsia="Times New Roman"/>
        </w:rPr>
        <w:t xml:space="preserve">       - Услуги должны проводиться в соответствии с методическими рекомендациями, утвержденными Минздравом РФ 24.09.2003г. и Министерством промышленности, науки и технологии РФ 10.10.2003г.</w:t>
      </w:r>
    </w:p>
    <w:p w14:paraId="048E11A5" w14:textId="77777777" w:rsidR="004C1801" w:rsidRPr="004C1801" w:rsidRDefault="004C1801" w:rsidP="004C1801">
      <w:pPr>
        <w:spacing w:line="240" w:lineRule="auto"/>
        <w:rPr>
          <w:rFonts w:eastAsia="Times New Roman"/>
        </w:rPr>
      </w:pPr>
    </w:p>
    <w:p w14:paraId="59478D27" w14:textId="77777777" w:rsidR="004C1801" w:rsidRPr="004C1801" w:rsidRDefault="004C1801" w:rsidP="004C1801">
      <w:pPr>
        <w:spacing w:line="240" w:lineRule="auto"/>
        <w:rPr>
          <w:rFonts w:eastAsia="Times New Roman"/>
          <w:b/>
        </w:rPr>
      </w:pPr>
      <w:r w:rsidRPr="004C1801">
        <w:rPr>
          <w:rFonts w:eastAsia="Times New Roman"/>
          <w:b/>
        </w:rPr>
        <w:t>4.</w:t>
      </w:r>
      <w:r w:rsidRPr="004C1801">
        <w:rPr>
          <w:rFonts w:eastAsia="Times New Roman"/>
          <w:b/>
        </w:rPr>
        <w:tab/>
        <w:t>Качество и характеристика оказываемых услуг:</w:t>
      </w:r>
    </w:p>
    <w:p w14:paraId="28FF036F" w14:textId="77777777" w:rsidR="004C1801" w:rsidRPr="004C1801" w:rsidRDefault="004C1801" w:rsidP="004C1801">
      <w:pPr>
        <w:numPr>
          <w:ilvl w:val="1"/>
          <w:numId w:val="9"/>
        </w:numPr>
        <w:spacing w:line="240" w:lineRule="auto"/>
        <w:contextualSpacing/>
        <w:jc w:val="left"/>
      </w:pPr>
      <w:r w:rsidRPr="004C1801">
        <w:t xml:space="preserve">Услуги оказываются сертифицированным персоналом на указанную модель медицинского изделия в соответствии с эксплуатационным документом завода-изготовителя, заводским протоколом ТО, п.5.2, Б.2.2 ГОСТ Р 57501-2017 Техническое обслуживание медицинских изделий. Сертификаты учебных курсов производителя или в организациях, имеющих право на проведение данного тренинга для инженеров, передаются Заказчику до начала оказания услуг. </w:t>
      </w:r>
    </w:p>
    <w:p w14:paraId="5A33933D" w14:textId="77777777" w:rsidR="004C1801" w:rsidRPr="004C1801" w:rsidRDefault="004C1801" w:rsidP="004C1801">
      <w:pPr>
        <w:numPr>
          <w:ilvl w:val="1"/>
          <w:numId w:val="9"/>
        </w:numPr>
        <w:spacing w:line="240" w:lineRule="auto"/>
        <w:contextualSpacing/>
        <w:jc w:val="left"/>
      </w:pPr>
      <w:r w:rsidRPr="004C1801">
        <w:t>Привлечение Исполнителем третьих лиц для оказания услуг допускается с согласия Заказчика.</w:t>
      </w:r>
    </w:p>
    <w:p w14:paraId="07A463CE" w14:textId="77777777" w:rsidR="004C1801" w:rsidRPr="004C1801" w:rsidRDefault="004C1801" w:rsidP="004C1801">
      <w:pPr>
        <w:numPr>
          <w:ilvl w:val="1"/>
          <w:numId w:val="9"/>
        </w:numPr>
        <w:spacing w:line="240" w:lineRule="auto"/>
        <w:contextualSpacing/>
      </w:pPr>
      <w:r w:rsidRPr="004C1801">
        <w:rPr>
          <w:bCs/>
        </w:rPr>
        <w:t>При оказании услуг в целях обеспечения безопасности медицинского и обслуживающего персонала Заказчика и экологической безопасности проводимых работ специалисты должны соблюдать требования нормативных документов в области техники безопасности, пожарной безопасности, электробезопасности, охраны труда, охраны окружающей среды, санитарно-эпидемиологического режима. Специалисты Исполнителя должны выполнять правила внутреннего трудового распорядка и соблюдать правила пропускного режима, установленные у Заказчика.</w:t>
      </w:r>
    </w:p>
    <w:p w14:paraId="489584BE" w14:textId="77777777" w:rsidR="004C1801" w:rsidRPr="004C1801" w:rsidRDefault="004C1801" w:rsidP="004C1801">
      <w:pPr>
        <w:numPr>
          <w:ilvl w:val="1"/>
          <w:numId w:val="9"/>
        </w:numPr>
        <w:spacing w:line="240" w:lineRule="auto"/>
        <w:contextualSpacing/>
      </w:pPr>
      <w:r w:rsidRPr="004C1801">
        <w:t>Наличие у Исполнителя поверенного контрольно-измерительного оборудования и измерительного инструмента для оказания услуг.</w:t>
      </w:r>
    </w:p>
    <w:p w14:paraId="2B123BA0" w14:textId="77777777" w:rsidR="004C1801" w:rsidRPr="004C1801" w:rsidRDefault="004C1801" w:rsidP="004C1801">
      <w:pPr>
        <w:numPr>
          <w:ilvl w:val="1"/>
          <w:numId w:val="9"/>
        </w:numPr>
        <w:spacing w:line="240" w:lineRule="auto"/>
        <w:contextualSpacing/>
      </w:pPr>
      <w:r w:rsidRPr="004C1801">
        <w:t>При оказании услуг используются только новые, оригинальные запасные части и комплектующие.</w:t>
      </w:r>
    </w:p>
    <w:p w14:paraId="7586315A" w14:textId="77777777" w:rsidR="004C1801" w:rsidRPr="004C1801" w:rsidRDefault="004C1801" w:rsidP="004C1801">
      <w:pPr>
        <w:numPr>
          <w:ilvl w:val="1"/>
          <w:numId w:val="9"/>
        </w:numPr>
        <w:spacing w:line="240" w:lineRule="auto"/>
        <w:contextualSpacing/>
      </w:pPr>
      <w:r w:rsidRPr="004C1801">
        <w:t>Качество используемых при оказании услуг деталей (запасных частей) и расходных материалов должно соответствовать требованиям действующего законодательства РФ, и подтверждаться соответствующими сертификатами и/или другими документами, удостоверяющими их качество (при их наличии).</w:t>
      </w:r>
    </w:p>
    <w:p w14:paraId="38204DCB" w14:textId="35A4ED24" w:rsidR="004C1801" w:rsidRPr="004C1801" w:rsidRDefault="004C1801" w:rsidP="004C1801">
      <w:pPr>
        <w:numPr>
          <w:ilvl w:val="1"/>
          <w:numId w:val="9"/>
        </w:numPr>
        <w:spacing w:line="240" w:lineRule="auto"/>
        <w:contextualSpacing/>
        <w:jc w:val="left"/>
        <w:rPr>
          <w:rFonts w:eastAsia="Times New Roman"/>
          <w:color w:val="000000"/>
        </w:rPr>
      </w:pPr>
      <w:r w:rsidRPr="004C1801">
        <w:rPr>
          <w:rFonts w:eastAsia="Times New Roman"/>
          <w:color w:val="000000"/>
        </w:rPr>
        <w:t xml:space="preserve">Срок оказания услуг – Услуги оказываются в течение </w:t>
      </w:r>
      <w:r w:rsidR="00260D28">
        <w:rPr>
          <w:rFonts w:eastAsia="Times New Roman"/>
          <w:color w:val="000000"/>
        </w:rPr>
        <w:t>14 календарных дней с даты заключения Договора</w:t>
      </w:r>
      <w:r w:rsidRPr="004C1801">
        <w:rPr>
          <w:rFonts w:eastAsia="Times New Roman"/>
          <w:color w:val="000000"/>
        </w:rPr>
        <w:t>.</w:t>
      </w:r>
    </w:p>
    <w:p w14:paraId="72E31186" w14:textId="4C48F480" w:rsidR="004C1801" w:rsidRDefault="004C1801" w:rsidP="004C1801">
      <w:pPr>
        <w:spacing w:line="240" w:lineRule="auto"/>
        <w:ind w:left="360"/>
        <w:contextualSpacing/>
        <w:rPr>
          <w:rFonts w:eastAsia="Times New Roman"/>
          <w:color w:val="000000"/>
        </w:rPr>
      </w:pPr>
      <w:r w:rsidRPr="004C1801">
        <w:rPr>
          <w:rFonts w:eastAsia="Times New Roman"/>
          <w:color w:val="000000"/>
        </w:rPr>
        <w:t xml:space="preserve">Оказание услуг осуществляется Исполнителем в рабочие дни в период с 08 часов 30 минут до 16 часов 00 минут по московскому времени. </w:t>
      </w:r>
    </w:p>
    <w:p w14:paraId="25D8BC73" w14:textId="06C25B7A" w:rsidR="003579B5" w:rsidRDefault="003579B5" w:rsidP="004C1801">
      <w:pPr>
        <w:spacing w:line="240" w:lineRule="auto"/>
        <w:ind w:left="360"/>
        <w:contextualSpacing/>
        <w:rPr>
          <w:rFonts w:eastAsia="Times New Roman"/>
          <w:color w:val="000000"/>
        </w:rPr>
      </w:pPr>
    </w:p>
    <w:p w14:paraId="693C06AC" w14:textId="77777777" w:rsidR="003579B5" w:rsidRPr="004C1801" w:rsidRDefault="003579B5" w:rsidP="004C1801">
      <w:pPr>
        <w:spacing w:line="240" w:lineRule="auto"/>
        <w:ind w:left="360"/>
        <w:contextualSpacing/>
        <w:rPr>
          <w:rFonts w:eastAsia="Times New Roman"/>
          <w:color w:val="000000"/>
        </w:rPr>
      </w:pPr>
    </w:p>
    <w:p w14:paraId="1D3D2C6C" w14:textId="1FDEB652" w:rsidR="004C1801" w:rsidRPr="004C1801" w:rsidRDefault="004C1801" w:rsidP="004C1801">
      <w:pPr>
        <w:spacing w:after="60"/>
        <w:contextualSpacing/>
        <w:jc w:val="left"/>
        <w:rPr>
          <w:color w:val="000000"/>
        </w:rPr>
      </w:pPr>
      <w:r w:rsidRPr="004C1801">
        <w:rPr>
          <w:color w:val="000000"/>
        </w:rPr>
        <w:t>4.8</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4821"/>
        <w:gridCol w:w="2125"/>
        <w:gridCol w:w="941"/>
        <w:gridCol w:w="991"/>
      </w:tblGrid>
      <w:tr w:rsidR="004C1801" w:rsidRPr="004C1801" w14:paraId="6CE0CCF7" w14:textId="77777777" w:rsidTr="004C1801">
        <w:trPr>
          <w:trHeight w:val="371"/>
        </w:trPr>
        <w:tc>
          <w:tcPr>
            <w:tcW w:w="564" w:type="pct"/>
            <w:shd w:val="clear" w:color="auto" w:fill="auto"/>
          </w:tcPr>
          <w:p w14:paraId="653FB570" w14:textId="77777777" w:rsidR="004C1801" w:rsidRPr="004C1801" w:rsidRDefault="004C1801" w:rsidP="004C1801">
            <w:pPr>
              <w:spacing w:line="240" w:lineRule="auto"/>
              <w:jc w:val="center"/>
              <w:rPr>
                <w:rFonts w:eastAsia="Times New Roman"/>
                <w:b/>
                <w:bCs/>
              </w:rPr>
            </w:pPr>
            <w:r w:rsidRPr="004C1801">
              <w:rPr>
                <w:rFonts w:eastAsia="Times New Roman"/>
                <w:b/>
                <w:bCs/>
              </w:rPr>
              <w:t>№ п</w:t>
            </w:r>
            <w:r w:rsidRPr="004C1801">
              <w:rPr>
                <w:rFonts w:eastAsia="Times New Roman"/>
                <w:b/>
                <w:bCs/>
                <w:lang w:val="en-US"/>
              </w:rPr>
              <w:t>/</w:t>
            </w:r>
            <w:r w:rsidRPr="004C1801">
              <w:rPr>
                <w:rFonts w:eastAsia="Times New Roman"/>
                <w:b/>
                <w:bCs/>
              </w:rPr>
              <w:t>п</w:t>
            </w:r>
          </w:p>
        </w:tc>
        <w:tc>
          <w:tcPr>
            <w:tcW w:w="2409" w:type="pct"/>
            <w:shd w:val="clear" w:color="auto" w:fill="auto"/>
          </w:tcPr>
          <w:p w14:paraId="58206AA5" w14:textId="77777777" w:rsidR="004C1801" w:rsidRPr="004C1801" w:rsidRDefault="004C1801" w:rsidP="004C1801">
            <w:pPr>
              <w:spacing w:line="240" w:lineRule="auto"/>
              <w:jc w:val="center"/>
              <w:rPr>
                <w:rFonts w:eastAsia="Times New Roman"/>
                <w:b/>
                <w:bCs/>
              </w:rPr>
            </w:pPr>
            <w:r w:rsidRPr="004C1801">
              <w:rPr>
                <w:rFonts w:eastAsia="Times New Roman"/>
                <w:b/>
                <w:bCs/>
              </w:rPr>
              <w:t>Наименование услуги</w:t>
            </w:r>
          </w:p>
        </w:tc>
        <w:tc>
          <w:tcPr>
            <w:tcW w:w="1062" w:type="pct"/>
            <w:shd w:val="clear" w:color="auto" w:fill="auto"/>
          </w:tcPr>
          <w:p w14:paraId="6EA8176D" w14:textId="77777777" w:rsidR="004C1801" w:rsidRPr="004C1801" w:rsidRDefault="004C1801" w:rsidP="004C1801">
            <w:pPr>
              <w:spacing w:line="240" w:lineRule="auto"/>
              <w:jc w:val="center"/>
              <w:rPr>
                <w:rFonts w:eastAsia="Times New Roman"/>
                <w:b/>
                <w:bCs/>
              </w:rPr>
            </w:pPr>
            <w:r w:rsidRPr="004C1801">
              <w:rPr>
                <w:rFonts w:eastAsia="Times New Roman"/>
                <w:b/>
                <w:bCs/>
              </w:rPr>
              <w:t>Характеристика</w:t>
            </w:r>
          </w:p>
        </w:tc>
        <w:tc>
          <w:tcPr>
            <w:tcW w:w="470" w:type="pct"/>
            <w:shd w:val="clear" w:color="auto" w:fill="auto"/>
          </w:tcPr>
          <w:p w14:paraId="4197A87C" w14:textId="77777777" w:rsidR="004C1801" w:rsidRPr="004C1801" w:rsidRDefault="004C1801" w:rsidP="004C1801">
            <w:pPr>
              <w:spacing w:line="240" w:lineRule="auto"/>
              <w:jc w:val="center"/>
              <w:rPr>
                <w:rFonts w:eastAsia="Times New Roman"/>
                <w:b/>
                <w:bCs/>
              </w:rPr>
            </w:pPr>
            <w:r w:rsidRPr="004C1801">
              <w:rPr>
                <w:rFonts w:eastAsia="Times New Roman"/>
                <w:b/>
                <w:bCs/>
              </w:rPr>
              <w:t>Ед. изм.</w:t>
            </w:r>
          </w:p>
        </w:tc>
        <w:tc>
          <w:tcPr>
            <w:tcW w:w="495" w:type="pct"/>
            <w:shd w:val="clear" w:color="auto" w:fill="auto"/>
          </w:tcPr>
          <w:p w14:paraId="7227687F" w14:textId="77777777" w:rsidR="004C1801" w:rsidRPr="004C1801" w:rsidRDefault="004C1801" w:rsidP="004C1801">
            <w:pPr>
              <w:spacing w:line="240" w:lineRule="auto"/>
              <w:jc w:val="center"/>
              <w:rPr>
                <w:rFonts w:eastAsia="Times New Roman"/>
                <w:b/>
                <w:bCs/>
              </w:rPr>
            </w:pPr>
            <w:r w:rsidRPr="004C1801">
              <w:rPr>
                <w:rFonts w:eastAsia="Times New Roman"/>
                <w:b/>
                <w:bCs/>
              </w:rPr>
              <w:t>Кол-во</w:t>
            </w:r>
          </w:p>
        </w:tc>
      </w:tr>
      <w:tr w:rsidR="004C1801" w:rsidRPr="004C1801" w14:paraId="7D08A6F8" w14:textId="77777777" w:rsidTr="004C1801">
        <w:trPr>
          <w:trHeight w:val="494"/>
        </w:trPr>
        <w:tc>
          <w:tcPr>
            <w:tcW w:w="564" w:type="pct"/>
            <w:shd w:val="clear" w:color="auto" w:fill="auto"/>
          </w:tcPr>
          <w:p w14:paraId="07241140" w14:textId="77777777" w:rsidR="004C1801" w:rsidRPr="004C1801" w:rsidRDefault="004C1801" w:rsidP="004C1801">
            <w:pPr>
              <w:spacing w:line="240" w:lineRule="auto"/>
              <w:jc w:val="center"/>
              <w:rPr>
                <w:rFonts w:eastAsia="Times New Roman"/>
                <w:b/>
                <w:bCs/>
              </w:rPr>
            </w:pPr>
            <w:r w:rsidRPr="004C1801">
              <w:rPr>
                <w:rFonts w:eastAsia="Times New Roman"/>
                <w:b/>
                <w:bCs/>
              </w:rPr>
              <w:t>1</w:t>
            </w:r>
          </w:p>
        </w:tc>
        <w:tc>
          <w:tcPr>
            <w:tcW w:w="2409" w:type="pct"/>
            <w:shd w:val="clear" w:color="auto" w:fill="auto"/>
          </w:tcPr>
          <w:p w14:paraId="0DB67EEC" w14:textId="61397220" w:rsidR="004C1801" w:rsidRPr="004C1801" w:rsidRDefault="004C1801" w:rsidP="004C1801">
            <w:pPr>
              <w:spacing w:line="240" w:lineRule="auto"/>
            </w:pPr>
            <w:r w:rsidRPr="004C1801">
              <w:t>Услуг по поставке и заправке жидким и газообразным гелием магнитно-резонансного томографа Toshiba Exelart Vantage Atlas-X</w:t>
            </w:r>
          </w:p>
        </w:tc>
        <w:tc>
          <w:tcPr>
            <w:tcW w:w="1062" w:type="pct"/>
            <w:shd w:val="clear" w:color="auto" w:fill="auto"/>
          </w:tcPr>
          <w:p w14:paraId="2D2FDFD4" w14:textId="77777777" w:rsidR="004C1801" w:rsidRPr="004C1801" w:rsidRDefault="004C1801" w:rsidP="004C1801">
            <w:pPr>
              <w:spacing w:line="240" w:lineRule="auto"/>
              <w:jc w:val="center"/>
              <w:rPr>
                <w:rFonts w:eastAsia="Times New Roman"/>
                <w:b/>
                <w:bCs/>
              </w:rPr>
            </w:pPr>
          </w:p>
        </w:tc>
        <w:tc>
          <w:tcPr>
            <w:tcW w:w="470" w:type="pct"/>
            <w:shd w:val="clear" w:color="auto" w:fill="auto"/>
          </w:tcPr>
          <w:p w14:paraId="20AA956B" w14:textId="77777777" w:rsidR="004C1801" w:rsidRPr="004C1801" w:rsidRDefault="004C1801" w:rsidP="004C1801">
            <w:pPr>
              <w:spacing w:line="240" w:lineRule="auto"/>
              <w:jc w:val="center"/>
              <w:rPr>
                <w:rFonts w:eastAsia="Times New Roman"/>
                <w:b/>
                <w:bCs/>
              </w:rPr>
            </w:pPr>
            <w:r w:rsidRPr="004C1801">
              <w:rPr>
                <w:rFonts w:eastAsia="Times New Roman"/>
                <w:b/>
                <w:bCs/>
              </w:rPr>
              <w:t xml:space="preserve"> услуга</w:t>
            </w:r>
          </w:p>
        </w:tc>
        <w:tc>
          <w:tcPr>
            <w:tcW w:w="495" w:type="pct"/>
            <w:shd w:val="clear" w:color="auto" w:fill="auto"/>
          </w:tcPr>
          <w:p w14:paraId="4B32F5B3" w14:textId="77777777" w:rsidR="004C1801" w:rsidRPr="004C1801" w:rsidRDefault="004C1801" w:rsidP="004C1801">
            <w:pPr>
              <w:spacing w:line="240" w:lineRule="auto"/>
              <w:jc w:val="center"/>
              <w:rPr>
                <w:rFonts w:eastAsia="Times New Roman"/>
                <w:b/>
                <w:bCs/>
              </w:rPr>
            </w:pPr>
            <w:r w:rsidRPr="004C1801">
              <w:rPr>
                <w:rFonts w:eastAsia="Times New Roman"/>
                <w:b/>
                <w:bCs/>
              </w:rPr>
              <w:t>1</w:t>
            </w:r>
          </w:p>
        </w:tc>
      </w:tr>
    </w:tbl>
    <w:p w14:paraId="0DD29DCC" w14:textId="77777777" w:rsidR="004C1801" w:rsidRDefault="004C1801" w:rsidP="004C1801">
      <w:pPr>
        <w:ind w:left="360"/>
        <w:contextualSpacing/>
        <w:jc w:val="left"/>
      </w:pPr>
    </w:p>
    <w:p w14:paraId="5755E863" w14:textId="55CBFDC0" w:rsidR="004C1801" w:rsidRPr="004C1801" w:rsidRDefault="004C1801" w:rsidP="004C1801">
      <w:pPr>
        <w:ind w:left="360"/>
        <w:contextualSpacing/>
        <w:jc w:val="left"/>
        <w:rPr>
          <w:rFonts w:eastAsia="Times New Roman"/>
        </w:rPr>
      </w:pPr>
      <w:r>
        <w:t>4.9</w:t>
      </w:r>
      <w:r w:rsidRPr="004C1801">
        <w:tab/>
        <w:t>В услугу входят:</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403"/>
        <w:gridCol w:w="5954"/>
      </w:tblGrid>
      <w:tr w:rsidR="00260D28" w:rsidRPr="004C1801" w14:paraId="6C285819" w14:textId="77777777" w:rsidTr="00260D28">
        <w:tc>
          <w:tcPr>
            <w:tcW w:w="282" w:type="pct"/>
            <w:shd w:val="clear" w:color="auto" w:fill="auto"/>
          </w:tcPr>
          <w:p w14:paraId="15C0FE07" w14:textId="77777777" w:rsidR="00260D28" w:rsidRPr="004C1801" w:rsidRDefault="00260D28" w:rsidP="004C1801">
            <w:pPr>
              <w:spacing w:line="240" w:lineRule="auto"/>
              <w:jc w:val="center"/>
              <w:rPr>
                <w:rFonts w:eastAsia="Times New Roman"/>
                <w:b/>
                <w:bCs/>
              </w:rPr>
            </w:pPr>
            <w:bookmarkStart w:id="1" w:name="_Hlk159407699"/>
            <w:r w:rsidRPr="004C1801">
              <w:rPr>
                <w:rFonts w:eastAsia="Times New Roman"/>
                <w:b/>
                <w:bCs/>
              </w:rPr>
              <w:t>№ п</w:t>
            </w:r>
            <w:r w:rsidRPr="004C1801">
              <w:rPr>
                <w:rFonts w:eastAsia="Times New Roman"/>
                <w:b/>
                <w:bCs/>
                <w:lang w:val="en-US"/>
              </w:rPr>
              <w:t>/</w:t>
            </w:r>
            <w:r w:rsidRPr="004C1801">
              <w:rPr>
                <w:rFonts w:eastAsia="Times New Roman"/>
                <w:b/>
                <w:bCs/>
              </w:rPr>
              <w:t>п</w:t>
            </w:r>
          </w:p>
        </w:tc>
        <w:tc>
          <w:tcPr>
            <w:tcW w:w="1716" w:type="pct"/>
            <w:shd w:val="clear" w:color="auto" w:fill="auto"/>
          </w:tcPr>
          <w:p w14:paraId="27DE00C7" w14:textId="7CEBE581" w:rsidR="00260D28" w:rsidRPr="004C1801" w:rsidRDefault="00260D28" w:rsidP="004C1801">
            <w:pPr>
              <w:spacing w:line="240" w:lineRule="auto"/>
              <w:jc w:val="center"/>
              <w:rPr>
                <w:rFonts w:eastAsia="Times New Roman"/>
                <w:b/>
                <w:bCs/>
              </w:rPr>
            </w:pPr>
            <w:r w:rsidRPr="004C1801">
              <w:rPr>
                <w:rFonts w:eastAsia="Times New Roman"/>
                <w:b/>
                <w:bCs/>
              </w:rPr>
              <w:t>Наименование услуги</w:t>
            </w:r>
          </w:p>
        </w:tc>
        <w:tc>
          <w:tcPr>
            <w:tcW w:w="3001" w:type="pct"/>
            <w:shd w:val="clear" w:color="auto" w:fill="auto"/>
          </w:tcPr>
          <w:p w14:paraId="0AD0888B" w14:textId="77777777" w:rsidR="00260D28" w:rsidRPr="004C1801" w:rsidRDefault="00260D28" w:rsidP="004C1801">
            <w:pPr>
              <w:spacing w:line="240" w:lineRule="auto"/>
              <w:jc w:val="center"/>
              <w:rPr>
                <w:rFonts w:eastAsia="Times New Roman"/>
                <w:b/>
                <w:bCs/>
              </w:rPr>
            </w:pPr>
            <w:r w:rsidRPr="004C1801">
              <w:rPr>
                <w:rFonts w:eastAsia="Times New Roman"/>
                <w:b/>
                <w:bCs/>
              </w:rPr>
              <w:t>Характеристика</w:t>
            </w:r>
          </w:p>
        </w:tc>
      </w:tr>
      <w:bookmarkEnd w:id="1"/>
      <w:tr w:rsidR="00260D28" w:rsidRPr="004C1801" w14:paraId="67C63A5F" w14:textId="77777777" w:rsidTr="00260D28">
        <w:tc>
          <w:tcPr>
            <w:tcW w:w="282" w:type="pct"/>
            <w:shd w:val="clear" w:color="auto" w:fill="auto"/>
          </w:tcPr>
          <w:p w14:paraId="62C8A7EC" w14:textId="77777777" w:rsidR="00260D28" w:rsidRPr="004C1801" w:rsidRDefault="00260D28" w:rsidP="004C1801">
            <w:pPr>
              <w:spacing w:line="240" w:lineRule="auto"/>
              <w:jc w:val="center"/>
              <w:rPr>
                <w:rFonts w:eastAsia="Times New Roman"/>
              </w:rPr>
            </w:pPr>
            <w:r w:rsidRPr="004C1801">
              <w:rPr>
                <w:rFonts w:eastAsia="Times New Roman"/>
              </w:rPr>
              <w:t>1</w:t>
            </w:r>
          </w:p>
        </w:tc>
        <w:tc>
          <w:tcPr>
            <w:tcW w:w="1716" w:type="pct"/>
            <w:shd w:val="clear" w:color="auto" w:fill="auto"/>
          </w:tcPr>
          <w:p w14:paraId="46DEF7DA" w14:textId="57613234" w:rsidR="00260D28" w:rsidRPr="004C1801" w:rsidRDefault="00260D28" w:rsidP="004C1801">
            <w:pPr>
              <w:spacing w:line="240" w:lineRule="auto"/>
              <w:jc w:val="center"/>
              <w:rPr>
                <w:rFonts w:eastAsia="Times New Roman"/>
              </w:rPr>
            </w:pPr>
            <w:r w:rsidRPr="004C1801">
              <w:rPr>
                <w:rFonts w:eastAsia="Times New Roman"/>
              </w:rPr>
              <w:t>Жидкий гелий</w:t>
            </w:r>
          </w:p>
        </w:tc>
        <w:tc>
          <w:tcPr>
            <w:tcW w:w="3001" w:type="pct"/>
            <w:shd w:val="clear" w:color="auto" w:fill="auto"/>
          </w:tcPr>
          <w:p w14:paraId="72D74E58" w14:textId="63F37844" w:rsidR="00260D28" w:rsidRPr="004C1801" w:rsidRDefault="00260D28" w:rsidP="004C1801">
            <w:pPr>
              <w:spacing w:line="240" w:lineRule="auto"/>
              <w:jc w:val="center"/>
              <w:rPr>
                <w:rFonts w:eastAsia="Times New Roman"/>
              </w:rPr>
            </w:pPr>
            <w:r>
              <w:rPr>
                <w:rFonts w:eastAsia="Times New Roman"/>
              </w:rPr>
              <w:t>250 л</w:t>
            </w:r>
          </w:p>
        </w:tc>
      </w:tr>
      <w:tr w:rsidR="00260D28" w:rsidRPr="004C1801" w14:paraId="636E2CDF" w14:textId="77777777" w:rsidTr="00260D28">
        <w:tc>
          <w:tcPr>
            <w:tcW w:w="282" w:type="pct"/>
            <w:shd w:val="clear" w:color="auto" w:fill="auto"/>
          </w:tcPr>
          <w:p w14:paraId="3ABA4E6A" w14:textId="77777777" w:rsidR="00260D28" w:rsidRPr="004C1801" w:rsidRDefault="00260D28" w:rsidP="004C1801">
            <w:pPr>
              <w:spacing w:line="240" w:lineRule="auto"/>
              <w:jc w:val="center"/>
              <w:rPr>
                <w:rFonts w:eastAsia="Times New Roman"/>
              </w:rPr>
            </w:pPr>
            <w:r w:rsidRPr="004C1801">
              <w:rPr>
                <w:rFonts w:eastAsia="Times New Roman"/>
              </w:rPr>
              <w:t>2</w:t>
            </w:r>
          </w:p>
        </w:tc>
        <w:tc>
          <w:tcPr>
            <w:tcW w:w="1716" w:type="pct"/>
            <w:shd w:val="clear" w:color="auto" w:fill="auto"/>
          </w:tcPr>
          <w:p w14:paraId="185F14AC" w14:textId="2D09DB45" w:rsidR="00260D28" w:rsidRPr="004C1801" w:rsidRDefault="00260D28" w:rsidP="004C1801">
            <w:pPr>
              <w:spacing w:line="240" w:lineRule="auto"/>
              <w:jc w:val="center"/>
              <w:rPr>
                <w:rFonts w:eastAsia="Times New Roman"/>
              </w:rPr>
            </w:pPr>
            <w:r w:rsidRPr="004C1801">
              <w:rPr>
                <w:rFonts w:eastAsia="Times New Roman"/>
              </w:rPr>
              <w:t>Газообразный гелий марки «А» в баллоне, ёмк. 40л</w:t>
            </w:r>
          </w:p>
        </w:tc>
        <w:tc>
          <w:tcPr>
            <w:tcW w:w="3001" w:type="pct"/>
            <w:shd w:val="clear" w:color="auto" w:fill="auto"/>
          </w:tcPr>
          <w:p w14:paraId="12A8CDFF" w14:textId="77777777" w:rsidR="00260D28" w:rsidRPr="004C1801" w:rsidRDefault="00260D28" w:rsidP="004C1801">
            <w:pPr>
              <w:spacing w:line="240" w:lineRule="auto"/>
              <w:jc w:val="center"/>
              <w:rPr>
                <w:rFonts w:eastAsia="Times New Roman"/>
              </w:rPr>
            </w:pPr>
            <w:r w:rsidRPr="004C1801">
              <w:rPr>
                <w:rFonts w:eastAsia="Times New Roman"/>
              </w:rPr>
              <w:t>(99.995%)</w:t>
            </w:r>
          </w:p>
        </w:tc>
      </w:tr>
      <w:tr w:rsidR="00260D28" w:rsidRPr="004C1801" w14:paraId="5830D3AF" w14:textId="77777777" w:rsidTr="00260D28">
        <w:tc>
          <w:tcPr>
            <w:tcW w:w="282" w:type="pct"/>
            <w:shd w:val="clear" w:color="auto" w:fill="auto"/>
          </w:tcPr>
          <w:p w14:paraId="14BC475F" w14:textId="77777777" w:rsidR="00260D28" w:rsidRPr="004C1801" w:rsidRDefault="00260D28" w:rsidP="004C1801">
            <w:pPr>
              <w:spacing w:line="240" w:lineRule="auto"/>
              <w:jc w:val="center"/>
              <w:rPr>
                <w:rFonts w:eastAsia="Times New Roman"/>
              </w:rPr>
            </w:pPr>
            <w:r w:rsidRPr="004C1801">
              <w:rPr>
                <w:rFonts w:eastAsia="Times New Roman"/>
              </w:rPr>
              <w:t>3</w:t>
            </w:r>
          </w:p>
        </w:tc>
        <w:tc>
          <w:tcPr>
            <w:tcW w:w="1716" w:type="pct"/>
            <w:shd w:val="clear" w:color="auto" w:fill="auto"/>
          </w:tcPr>
          <w:p w14:paraId="160AD19E" w14:textId="69E35313" w:rsidR="00260D28" w:rsidRPr="004C1801" w:rsidRDefault="00260D28" w:rsidP="004C1801">
            <w:pPr>
              <w:spacing w:line="240" w:lineRule="auto"/>
              <w:jc w:val="center"/>
              <w:rPr>
                <w:rFonts w:eastAsia="Times New Roman"/>
              </w:rPr>
            </w:pPr>
            <w:r w:rsidRPr="004C1801">
              <w:rPr>
                <w:rFonts w:eastAsia="Times New Roman"/>
              </w:rPr>
              <w:t>Транспортировка до места оказания услуг по адресу: Рязань, район Дягилево, улица Коняева, 205, в том числе: проведение погрузочно-разгрузочных работ, необходимых для оказания услуг</w:t>
            </w:r>
          </w:p>
        </w:tc>
        <w:tc>
          <w:tcPr>
            <w:tcW w:w="3001" w:type="pct"/>
            <w:shd w:val="clear" w:color="auto" w:fill="auto"/>
          </w:tcPr>
          <w:p w14:paraId="38186687" w14:textId="77777777" w:rsidR="00260D28" w:rsidRPr="004C1801" w:rsidRDefault="00260D28" w:rsidP="004C1801">
            <w:pPr>
              <w:spacing w:line="240" w:lineRule="auto"/>
              <w:jc w:val="center"/>
              <w:rPr>
                <w:rFonts w:eastAsia="Times New Roman"/>
              </w:rPr>
            </w:pPr>
            <w:r w:rsidRPr="004C1801">
              <w:rPr>
                <w:rFonts w:eastAsia="Times New Roman"/>
              </w:rPr>
              <w:t>Транспортировка до места оказания услуг гелия жидкого - негорючей, инертной жидкости, чистота 99,999 %, гелия газообразного (сжатого) марки "А" - инертный газ, чистота 99,995 %. Гелий жидкий и гелий газообразный поставляются в таре (возвратная тара) соответствующей установленным правилам, техническим регламентам и требованиям нормативно-правовых актов РФ.</w:t>
            </w:r>
          </w:p>
        </w:tc>
      </w:tr>
      <w:tr w:rsidR="00260D28" w:rsidRPr="004C1801" w14:paraId="52224162" w14:textId="77777777" w:rsidTr="00260D28">
        <w:trPr>
          <w:trHeight w:val="922"/>
        </w:trPr>
        <w:tc>
          <w:tcPr>
            <w:tcW w:w="282" w:type="pct"/>
            <w:shd w:val="clear" w:color="auto" w:fill="auto"/>
          </w:tcPr>
          <w:p w14:paraId="351CDF23" w14:textId="77777777" w:rsidR="00260D28" w:rsidRPr="004C1801" w:rsidRDefault="00260D28" w:rsidP="004C1801">
            <w:pPr>
              <w:spacing w:line="240" w:lineRule="auto"/>
              <w:jc w:val="center"/>
              <w:rPr>
                <w:rFonts w:eastAsia="Times New Roman"/>
              </w:rPr>
            </w:pPr>
            <w:r w:rsidRPr="004C1801">
              <w:rPr>
                <w:rFonts w:eastAsia="Times New Roman"/>
              </w:rPr>
              <w:t>5</w:t>
            </w:r>
          </w:p>
        </w:tc>
        <w:tc>
          <w:tcPr>
            <w:tcW w:w="1716" w:type="pct"/>
            <w:shd w:val="clear" w:color="auto" w:fill="auto"/>
          </w:tcPr>
          <w:p w14:paraId="2FA924D9" w14:textId="2CFFF22D" w:rsidR="00260D28" w:rsidRPr="004C1801" w:rsidRDefault="00260D28" w:rsidP="004C1801">
            <w:pPr>
              <w:spacing w:line="240" w:lineRule="auto"/>
              <w:jc w:val="center"/>
              <w:rPr>
                <w:rFonts w:eastAsia="Times New Roman"/>
              </w:rPr>
            </w:pPr>
            <w:r w:rsidRPr="004C1801">
              <w:rPr>
                <w:rFonts w:eastAsia="Times New Roman"/>
              </w:rPr>
              <w:t>Перелив жидкого гелия в криостат томографа</w:t>
            </w:r>
          </w:p>
        </w:tc>
        <w:tc>
          <w:tcPr>
            <w:tcW w:w="3001" w:type="pct"/>
            <w:shd w:val="clear" w:color="auto" w:fill="auto"/>
          </w:tcPr>
          <w:p w14:paraId="06F7583A" w14:textId="77777777" w:rsidR="00260D28" w:rsidRPr="004C1801" w:rsidRDefault="00260D28" w:rsidP="004C1801">
            <w:pPr>
              <w:spacing w:line="240" w:lineRule="auto"/>
              <w:jc w:val="center"/>
              <w:rPr>
                <w:rFonts w:eastAsia="Times New Roman"/>
              </w:rPr>
            </w:pPr>
            <w:r w:rsidRPr="004C1801">
              <w:rPr>
                <w:rFonts w:eastAsia="Times New Roman"/>
              </w:rPr>
              <w:t>Заправка системы охлаждения магнитно - резонансного томографа, с использованием необходимых материалов и оборудования, предоставляемых Исполнителем</w:t>
            </w:r>
          </w:p>
        </w:tc>
      </w:tr>
    </w:tbl>
    <w:p w14:paraId="52E80485" w14:textId="63FC55ED" w:rsidR="004C1801" w:rsidRDefault="004C1801" w:rsidP="004C1801">
      <w:pPr>
        <w:spacing w:after="60" w:line="240" w:lineRule="auto"/>
        <w:rPr>
          <w:rFonts w:eastAsia="Times New Roman"/>
        </w:rPr>
      </w:pPr>
    </w:p>
    <w:p w14:paraId="6279557D" w14:textId="77777777" w:rsidR="004C1801" w:rsidRPr="004C1801" w:rsidRDefault="004C1801" w:rsidP="004C1801">
      <w:pPr>
        <w:spacing w:after="60" w:line="240" w:lineRule="auto"/>
        <w:rPr>
          <w:rFonts w:eastAsia="Times New Roman"/>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032"/>
      </w:tblGrid>
      <w:tr w:rsidR="004C1801" w:rsidRPr="004C1801" w14:paraId="1AA5B3E1" w14:textId="77777777" w:rsidTr="001B2E49">
        <w:tc>
          <w:tcPr>
            <w:tcW w:w="5169" w:type="dxa"/>
          </w:tcPr>
          <w:p w14:paraId="476B9D1B" w14:textId="77777777" w:rsidR="004C1801" w:rsidRPr="007E658C" w:rsidRDefault="004C1801" w:rsidP="001B2E49">
            <w:pPr>
              <w:autoSpaceDE w:val="0"/>
              <w:autoSpaceDN w:val="0"/>
              <w:adjustRightInd w:val="0"/>
            </w:pPr>
            <w:r w:rsidRPr="007E658C">
              <w:t xml:space="preserve">Контрактный управляющий </w:t>
            </w:r>
          </w:p>
        </w:tc>
        <w:tc>
          <w:tcPr>
            <w:tcW w:w="5169" w:type="dxa"/>
          </w:tcPr>
          <w:p w14:paraId="0676E7C2" w14:textId="77777777" w:rsidR="004C1801" w:rsidRPr="007E658C" w:rsidRDefault="004C1801" w:rsidP="001B2E49">
            <w:pPr>
              <w:autoSpaceDE w:val="0"/>
              <w:autoSpaceDN w:val="0"/>
              <w:adjustRightInd w:val="0"/>
              <w:rPr>
                <w:b/>
                <w:bCs/>
              </w:rPr>
            </w:pPr>
            <w:r w:rsidRPr="007E658C">
              <w:t>Наименование должности</w:t>
            </w:r>
          </w:p>
        </w:tc>
      </w:tr>
      <w:tr w:rsidR="004C1801" w:rsidRPr="004C1801" w14:paraId="17648847" w14:textId="77777777" w:rsidTr="001B2E49">
        <w:tc>
          <w:tcPr>
            <w:tcW w:w="5169" w:type="dxa"/>
          </w:tcPr>
          <w:p w14:paraId="61F26D44" w14:textId="77777777" w:rsidR="004C1801" w:rsidRPr="007E658C" w:rsidRDefault="004C1801" w:rsidP="001B2E49">
            <w:pPr>
              <w:autoSpaceDE w:val="0"/>
              <w:autoSpaceDN w:val="0"/>
              <w:adjustRightInd w:val="0"/>
            </w:pPr>
            <w:r w:rsidRPr="007E658C">
              <w:t>__________________ /О.Д. Лукинова/</w:t>
            </w:r>
          </w:p>
        </w:tc>
        <w:tc>
          <w:tcPr>
            <w:tcW w:w="5169" w:type="dxa"/>
          </w:tcPr>
          <w:p w14:paraId="2C56C230" w14:textId="77777777" w:rsidR="004C1801" w:rsidRPr="007E658C" w:rsidRDefault="004C1801" w:rsidP="001B2E49">
            <w:pPr>
              <w:autoSpaceDE w:val="0"/>
              <w:autoSpaceDN w:val="0"/>
              <w:adjustRightInd w:val="0"/>
              <w:rPr>
                <w:b/>
                <w:bCs/>
              </w:rPr>
            </w:pPr>
            <w:r w:rsidRPr="007E658C">
              <w:t>__________________ инициалы, фамилия</w:t>
            </w:r>
          </w:p>
        </w:tc>
      </w:tr>
      <w:tr w:rsidR="004C1801" w:rsidRPr="004C1801" w14:paraId="04B4D61A" w14:textId="77777777" w:rsidTr="001B2E49">
        <w:tc>
          <w:tcPr>
            <w:tcW w:w="5169" w:type="dxa"/>
          </w:tcPr>
          <w:p w14:paraId="06CCC14C" w14:textId="77777777" w:rsidR="004C1801" w:rsidRPr="007E658C" w:rsidRDefault="004C1801" w:rsidP="001B2E49">
            <w:pPr>
              <w:autoSpaceDE w:val="0"/>
              <w:autoSpaceDN w:val="0"/>
              <w:adjustRightInd w:val="0"/>
            </w:pPr>
            <w:r w:rsidRPr="007E658C">
              <w:t>М.П.</w:t>
            </w:r>
          </w:p>
        </w:tc>
        <w:tc>
          <w:tcPr>
            <w:tcW w:w="5169" w:type="dxa"/>
          </w:tcPr>
          <w:p w14:paraId="7820283E" w14:textId="77777777" w:rsidR="004C1801" w:rsidRPr="007E658C" w:rsidRDefault="004C1801" w:rsidP="001B2E49">
            <w:pPr>
              <w:autoSpaceDE w:val="0"/>
              <w:autoSpaceDN w:val="0"/>
              <w:adjustRightInd w:val="0"/>
              <w:jc w:val="center"/>
              <w:rPr>
                <w:b/>
                <w:bCs/>
              </w:rPr>
            </w:pPr>
            <w:r w:rsidRPr="007E658C">
              <w:t>М.П.</w:t>
            </w:r>
          </w:p>
        </w:tc>
      </w:tr>
    </w:tbl>
    <w:p w14:paraId="67D1E8F7" w14:textId="452CD280" w:rsidR="007518AE" w:rsidRDefault="007518AE" w:rsidP="003F1D3F">
      <w:pPr>
        <w:autoSpaceDE w:val="0"/>
        <w:adjustRightInd w:val="0"/>
        <w:spacing w:before="240" w:after="120" w:line="240" w:lineRule="auto"/>
        <w:jc w:val="center"/>
        <w:outlineLvl w:val="2"/>
      </w:pPr>
    </w:p>
    <w:sectPr w:rsidR="007518AE" w:rsidSect="004C1801">
      <w:pgSz w:w="11906" w:h="16838"/>
      <w:pgMar w:top="709" w:right="566"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F7917" w14:textId="77777777" w:rsidR="00A07600" w:rsidRDefault="00A07600" w:rsidP="00283F18">
      <w:pPr>
        <w:spacing w:line="240" w:lineRule="auto"/>
      </w:pPr>
      <w:r>
        <w:separator/>
      </w:r>
    </w:p>
  </w:endnote>
  <w:endnote w:type="continuationSeparator" w:id="0">
    <w:p w14:paraId="57DA99D7" w14:textId="77777777" w:rsidR="00A07600" w:rsidRDefault="00A07600" w:rsidP="00283F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632CB" w14:textId="77777777" w:rsidR="00A07600" w:rsidRDefault="00A07600" w:rsidP="00283F18">
      <w:pPr>
        <w:spacing w:line="240" w:lineRule="auto"/>
      </w:pPr>
      <w:r>
        <w:separator/>
      </w:r>
    </w:p>
  </w:footnote>
  <w:footnote w:type="continuationSeparator" w:id="0">
    <w:p w14:paraId="1424B3DC" w14:textId="77777777" w:rsidR="00A07600" w:rsidRDefault="00A07600" w:rsidP="00283F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31167"/>
    <w:multiLevelType w:val="multilevel"/>
    <w:tmpl w:val="BDFC22A2"/>
    <w:styleLink w:val="-"/>
    <w:lvl w:ilvl="0">
      <w:start w:val="1"/>
      <w:numFmt w:val="decimal"/>
      <w:lvlText w:val="%1."/>
      <w:lvlJc w:val="left"/>
      <w:pPr>
        <w:tabs>
          <w:tab w:val="num" w:pos="709"/>
        </w:tabs>
        <w:ind w:left="0" w:firstLine="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lowerLetter"/>
      <w:lvlText w:val="(%5)"/>
      <w:lvlJc w:val="left"/>
      <w:pPr>
        <w:ind w:left="1800" w:hanging="360"/>
      </w:pPr>
      <w:rPr>
        <w:rFonts w:hint="default"/>
      </w:rPr>
    </w:lvl>
    <w:lvl w:ilvl="5">
      <w:start w:val="1"/>
      <w:numFmt w:val="bullet"/>
      <w:lvlText w:val=""/>
      <w:lvlJc w:val="left"/>
      <w:pPr>
        <w:tabs>
          <w:tab w:val="num" w:pos="709"/>
        </w:tabs>
        <w:ind w:left="709" w:hanging="709"/>
      </w:pPr>
      <w:rPr>
        <w:rFonts w:ascii="Symbol" w:hAnsi="Symbol" w:hint="default"/>
      </w:rPr>
    </w:lvl>
    <w:lvl w:ilvl="6">
      <w:start w:val="1"/>
      <w:numFmt w:val="bullet"/>
      <w:lvlText w:val=""/>
      <w:lvlJc w:val="left"/>
      <w:pPr>
        <w:tabs>
          <w:tab w:val="num" w:pos="1418"/>
        </w:tabs>
        <w:ind w:left="1418" w:hanging="709"/>
      </w:pPr>
      <w:rPr>
        <w:rFonts w:ascii="Symbol" w:hAnsi="Symbol" w:hint="default"/>
      </w:rPr>
    </w:lvl>
    <w:lvl w:ilvl="7">
      <w:start w:val="1"/>
      <w:numFmt w:val="bullet"/>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rPr>
        <w:rFonts w:hint="default"/>
      </w:rPr>
    </w:lvl>
  </w:abstractNum>
  <w:abstractNum w:abstractNumId="1" w15:restartNumberingAfterBreak="0">
    <w:nsid w:val="1560443A"/>
    <w:multiLevelType w:val="multilevel"/>
    <w:tmpl w:val="4CFE2D00"/>
    <w:lvl w:ilvl="0">
      <w:start w:val="1"/>
      <w:numFmt w:val="decimal"/>
      <w:pStyle w:val="1-"/>
      <w:lvlText w:val="%1."/>
      <w:lvlJc w:val="left"/>
      <w:pPr>
        <w:tabs>
          <w:tab w:val="num" w:pos="709"/>
        </w:tabs>
        <w:ind w:left="0" w:firstLine="0"/>
      </w:pPr>
    </w:lvl>
    <w:lvl w:ilvl="1">
      <w:start w:val="1"/>
      <w:numFmt w:val="decimal"/>
      <w:pStyle w:val="2-"/>
      <w:lvlText w:val="%1.%2."/>
      <w:lvlJc w:val="left"/>
      <w:pPr>
        <w:tabs>
          <w:tab w:val="num" w:pos="709"/>
        </w:tabs>
        <w:ind w:left="709" w:hanging="709"/>
      </w:pPr>
    </w:lvl>
    <w:lvl w:ilvl="2">
      <w:start w:val="1"/>
      <w:numFmt w:val="decimal"/>
      <w:pStyle w:val="3-"/>
      <w:lvlText w:val="%1.%2.%3."/>
      <w:lvlJc w:val="left"/>
      <w:pPr>
        <w:tabs>
          <w:tab w:val="num" w:pos="1418"/>
        </w:tabs>
        <w:ind w:left="1418" w:hanging="709"/>
      </w:pPr>
    </w:lvl>
    <w:lvl w:ilvl="3">
      <w:start w:val="1"/>
      <w:numFmt w:val="decimal"/>
      <w:pStyle w:val="4-"/>
      <w:lvlText w:val="%1.%2.%3.%4."/>
      <w:lvlJc w:val="left"/>
      <w:pPr>
        <w:tabs>
          <w:tab w:val="num" w:pos="2268"/>
        </w:tabs>
        <w:ind w:left="2268" w:hanging="850"/>
      </w:pPr>
    </w:lvl>
    <w:lvl w:ilvl="4">
      <w:start w:val="1"/>
      <w:numFmt w:val="lowerLetter"/>
      <w:lvlText w:val="(%5)"/>
      <w:lvlJc w:val="left"/>
      <w:pPr>
        <w:ind w:left="1800" w:hanging="360"/>
      </w:pPr>
    </w:lvl>
    <w:lvl w:ilvl="5">
      <w:start w:val="1"/>
      <w:numFmt w:val="bullet"/>
      <w:pStyle w:val="2-0"/>
      <w:lvlText w:val=""/>
      <w:lvlJc w:val="left"/>
      <w:pPr>
        <w:tabs>
          <w:tab w:val="num" w:pos="709"/>
        </w:tabs>
        <w:ind w:left="709" w:hanging="709"/>
      </w:pPr>
      <w:rPr>
        <w:rFonts w:ascii="Symbol" w:hAnsi="Symbol" w:hint="default"/>
      </w:rPr>
    </w:lvl>
    <w:lvl w:ilvl="6">
      <w:start w:val="1"/>
      <w:numFmt w:val="bullet"/>
      <w:pStyle w:val="3-0"/>
      <w:lvlText w:val=""/>
      <w:lvlJc w:val="left"/>
      <w:pPr>
        <w:tabs>
          <w:tab w:val="num" w:pos="1418"/>
        </w:tabs>
        <w:ind w:left="1418" w:hanging="709"/>
      </w:pPr>
      <w:rPr>
        <w:rFonts w:ascii="Symbol" w:hAnsi="Symbol" w:hint="default"/>
      </w:rPr>
    </w:lvl>
    <w:lvl w:ilvl="7">
      <w:start w:val="1"/>
      <w:numFmt w:val="bullet"/>
      <w:pStyle w:val="4-0"/>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lvl>
  </w:abstractNum>
  <w:abstractNum w:abstractNumId="2" w15:restartNumberingAfterBreak="0">
    <w:nsid w:val="19A033DB"/>
    <w:multiLevelType w:val="multilevel"/>
    <w:tmpl w:val="C7383C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1E920AD9"/>
    <w:multiLevelType w:val="multilevel"/>
    <w:tmpl w:val="1F24158E"/>
    <w:lvl w:ilvl="0">
      <w:start w:val="2"/>
      <w:numFmt w:val="decimal"/>
      <w:lvlText w:val="%1"/>
      <w:lvlJc w:val="left"/>
      <w:pPr>
        <w:tabs>
          <w:tab w:val="num" w:pos="720"/>
        </w:tabs>
        <w:ind w:left="720" w:hanging="72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2.1.%3."/>
      <w:lvlJc w:val="left"/>
      <w:pPr>
        <w:tabs>
          <w:tab w:val="num" w:pos="1997"/>
        </w:tabs>
        <w:ind w:left="1997" w:hanging="720"/>
      </w:pPr>
      <w:rPr>
        <w:rFonts w:cs="Times New Roman"/>
        <w:b w:val="0"/>
        <w:i w:val="0"/>
        <w:color w:val="auto"/>
        <w:sz w:val="24"/>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4" w15:restartNumberingAfterBreak="0">
    <w:nsid w:val="30822F7D"/>
    <w:multiLevelType w:val="multilevel"/>
    <w:tmpl w:val="29D8D25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124318C"/>
    <w:multiLevelType w:val="multilevel"/>
    <w:tmpl w:val="065AF4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DE1391A"/>
    <w:multiLevelType w:val="multilevel"/>
    <w:tmpl w:val="8A42A4F8"/>
    <w:lvl w:ilvl="0">
      <w:start w:val="10"/>
      <w:numFmt w:val="decimal"/>
      <w:lvlText w:val="%1"/>
      <w:lvlJc w:val="left"/>
      <w:pPr>
        <w:ind w:left="420" w:hanging="420"/>
      </w:pPr>
    </w:lvl>
    <w:lvl w:ilvl="1">
      <w:start w:val="1"/>
      <w:numFmt w:val="decimal"/>
      <w:lvlText w:val="11.%2."/>
      <w:lvlJc w:val="left"/>
      <w:pPr>
        <w:ind w:left="1272" w:hanging="420"/>
      </w:pPr>
      <w:rPr>
        <w:sz w:val="24"/>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7" w15:restartNumberingAfterBreak="0">
    <w:nsid w:val="76707B8F"/>
    <w:multiLevelType w:val="hybridMultilevel"/>
    <w:tmpl w:val="3926D68E"/>
    <w:lvl w:ilvl="0" w:tplc="C4EE6904">
      <w:start w:val="1"/>
      <w:numFmt w:val="decimal"/>
      <w:lvlText w:val="7.%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2">
    <w:abstractNumId w:val="2"/>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096"/>
    <w:rsid w:val="00001999"/>
    <w:rsid w:val="00004435"/>
    <w:rsid w:val="00004EF5"/>
    <w:rsid w:val="00013894"/>
    <w:rsid w:val="000164AC"/>
    <w:rsid w:val="000254A3"/>
    <w:rsid w:val="00026D05"/>
    <w:rsid w:val="0003491A"/>
    <w:rsid w:val="00035A2E"/>
    <w:rsid w:val="00037C63"/>
    <w:rsid w:val="000527EB"/>
    <w:rsid w:val="00066074"/>
    <w:rsid w:val="0008698C"/>
    <w:rsid w:val="00090858"/>
    <w:rsid w:val="00093612"/>
    <w:rsid w:val="00095333"/>
    <w:rsid w:val="000A00E6"/>
    <w:rsid w:val="000A2348"/>
    <w:rsid w:val="000A3C94"/>
    <w:rsid w:val="000B4902"/>
    <w:rsid w:val="000D6741"/>
    <w:rsid w:val="00101EC0"/>
    <w:rsid w:val="001111C9"/>
    <w:rsid w:val="0011219C"/>
    <w:rsid w:val="00116796"/>
    <w:rsid w:val="0013436E"/>
    <w:rsid w:val="0013545E"/>
    <w:rsid w:val="00154E08"/>
    <w:rsid w:val="001603CE"/>
    <w:rsid w:val="00171CCA"/>
    <w:rsid w:val="00172A35"/>
    <w:rsid w:val="00175BB1"/>
    <w:rsid w:val="001B23BB"/>
    <w:rsid w:val="001B2542"/>
    <w:rsid w:val="001C289B"/>
    <w:rsid w:val="001D2334"/>
    <w:rsid w:val="001E0AF2"/>
    <w:rsid w:val="001F6021"/>
    <w:rsid w:val="001F7CA8"/>
    <w:rsid w:val="00205DAA"/>
    <w:rsid w:val="00206C22"/>
    <w:rsid w:val="00213598"/>
    <w:rsid w:val="00216412"/>
    <w:rsid w:val="00222CBD"/>
    <w:rsid w:val="00227B9E"/>
    <w:rsid w:val="002370A7"/>
    <w:rsid w:val="00247880"/>
    <w:rsid w:val="00254ECF"/>
    <w:rsid w:val="0025551C"/>
    <w:rsid w:val="00260D28"/>
    <w:rsid w:val="00261096"/>
    <w:rsid w:val="00283F18"/>
    <w:rsid w:val="0029456F"/>
    <w:rsid w:val="0029786F"/>
    <w:rsid w:val="002B415D"/>
    <w:rsid w:val="002D5125"/>
    <w:rsid w:val="002D6ABD"/>
    <w:rsid w:val="002D7894"/>
    <w:rsid w:val="002E2144"/>
    <w:rsid w:val="00303F46"/>
    <w:rsid w:val="0032176F"/>
    <w:rsid w:val="00325CA7"/>
    <w:rsid w:val="00330216"/>
    <w:rsid w:val="00344B95"/>
    <w:rsid w:val="003458D0"/>
    <w:rsid w:val="00351677"/>
    <w:rsid w:val="00355FF6"/>
    <w:rsid w:val="003579B5"/>
    <w:rsid w:val="00364EF5"/>
    <w:rsid w:val="00365F5A"/>
    <w:rsid w:val="003818BF"/>
    <w:rsid w:val="003901C8"/>
    <w:rsid w:val="00397AC7"/>
    <w:rsid w:val="003A7676"/>
    <w:rsid w:val="003B5134"/>
    <w:rsid w:val="003C7596"/>
    <w:rsid w:val="003D70E9"/>
    <w:rsid w:val="003E0B20"/>
    <w:rsid w:val="003E5B13"/>
    <w:rsid w:val="003F1D3F"/>
    <w:rsid w:val="003F31DF"/>
    <w:rsid w:val="003F6A88"/>
    <w:rsid w:val="004071FC"/>
    <w:rsid w:val="00423A8D"/>
    <w:rsid w:val="004266D5"/>
    <w:rsid w:val="00440D57"/>
    <w:rsid w:val="004509F6"/>
    <w:rsid w:val="00472F0C"/>
    <w:rsid w:val="00496EC5"/>
    <w:rsid w:val="00497C82"/>
    <w:rsid w:val="004C1801"/>
    <w:rsid w:val="004C3729"/>
    <w:rsid w:val="004C629B"/>
    <w:rsid w:val="004C65A6"/>
    <w:rsid w:val="004D1168"/>
    <w:rsid w:val="004D4674"/>
    <w:rsid w:val="005215D0"/>
    <w:rsid w:val="005400DD"/>
    <w:rsid w:val="005551C6"/>
    <w:rsid w:val="00555C41"/>
    <w:rsid w:val="00574042"/>
    <w:rsid w:val="005860A2"/>
    <w:rsid w:val="005872EA"/>
    <w:rsid w:val="0058745D"/>
    <w:rsid w:val="00592837"/>
    <w:rsid w:val="005B2362"/>
    <w:rsid w:val="005B6668"/>
    <w:rsid w:val="005B6DB8"/>
    <w:rsid w:val="005D495E"/>
    <w:rsid w:val="005E2244"/>
    <w:rsid w:val="005E583F"/>
    <w:rsid w:val="005E594F"/>
    <w:rsid w:val="005F2A34"/>
    <w:rsid w:val="006138A8"/>
    <w:rsid w:val="00614679"/>
    <w:rsid w:val="006164A1"/>
    <w:rsid w:val="006202C1"/>
    <w:rsid w:val="00661683"/>
    <w:rsid w:val="006739C7"/>
    <w:rsid w:val="00692772"/>
    <w:rsid w:val="006B07DE"/>
    <w:rsid w:val="006B144F"/>
    <w:rsid w:val="006B431C"/>
    <w:rsid w:val="006C7F11"/>
    <w:rsid w:val="006D6931"/>
    <w:rsid w:val="006F0579"/>
    <w:rsid w:val="006F1AFB"/>
    <w:rsid w:val="007219F0"/>
    <w:rsid w:val="0072689F"/>
    <w:rsid w:val="00736430"/>
    <w:rsid w:val="00736EEF"/>
    <w:rsid w:val="007518AE"/>
    <w:rsid w:val="007608C2"/>
    <w:rsid w:val="00784A47"/>
    <w:rsid w:val="0078521F"/>
    <w:rsid w:val="007B1A04"/>
    <w:rsid w:val="007C18A2"/>
    <w:rsid w:val="007E289B"/>
    <w:rsid w:val="007E658C"/>
    <w:rsid w:val="007F0492"/>
    <w:rsid w:val="007F4A0C"/>
    <w:rsid w:val="00814784"/>
    <w:rsid w:val="00817127"/>
    <w:rsid w:val="00841C97"/>
    <w:rsid w:val="0084281E"/>
    <w:rsid w:val="008725A2"/>
    <w:rsid w:val="00876789"/>
    <w:rsid w:val="008A25D7"/>
    <w:rsid w:val="008A4177"/>
    <w:rsid w:val="008B11E3"/>
    <w:rsid w:val="008B20AB"/>
    <w:rsid w:val="008D2BCF"/>
    <w:rsid w:val="008D4F08"/>
    <w:rsid w:val="008F3E83"/>
    <w:rsid w:val="00904820"/>
    <w:rsid w:val="00925AC7"/>
    <w:rsid w:val="00940E3C"/>
    <w:rsid w:val="00963EBE"/>
    <w:rsid w:val="00990680"/>
    <w:rsid w:val="00990F2B"/>
    <w:rsid w:val="009965D1"/>
    <w:rsid w:val="009B5B33"/>
    <w:rsid w:val="009D3657"/>
    <w:rsid w:val="009E577A"/>
    <w:rsid w:val="009E5FD1"/>
    <w:rsid w:val="009F4B77"/>
    <w:rsid w:val="00A001D0"/>
    <w:rsid w:val="00A004C7"/>
    <w:rsid w:val="00A0249F"/>
    <w:rsid w:val="00A05BE7"/>
    <w:rsid w:val="00A07600"/>
    <w:rsid w:val="00A103D8"/>
    <w:rsid w:val="00A1048E"/>
    <w:rsid w:val="00A10D6C"/>
    <w:rsid w:val="00A163B6"/>
    <w:rsid w:val="00A34B41"/>
    <w:rsid w:val="00A35327"/>
    <w:rsid w:val="00A40D74"/>
    <w:rsid w:val="00A43DBF"/>
    <w:rsid w:val="00A61664"/>
    <w:rsid w:val="00A76DEB"/>
    <w:rsid w:val="00A85999"/>
    <w:rsid w:val="00A940BF"/>
    <w:rsid w:val="00A95400"/>
    <w:rsid w:val="00AB7300"/>
    <w:rsid w:val="00AD1F21"/>
    <w:rsid w:val="00B07DC8"/>
    <w:rsid w:val="00B119AC"/>
    <w:rsid w:val="00B20586"/>
    <w:rsid w:val="00B52072"/>
    <w:rsid w:val="00B53C49"/>
    <w:rsid w:val="00B57457"/>
    <w:rsid w:val="00B6107D"/>
    <w:rsid w:val="00B717A4"/>
    <w:rsid w:val="00B7479A"/>
    <w:rsid w:val="00B76533"/>
    <w:rsid w:val="00BA1494"/>
    <w:rsid w:val="00BA2E48"/>
    <w:rsid w:val="00BB11C6"/>
    <w:rsid w:val="00BF384D"/>
    <w:rsid w:val="00C448D1"/>
    <w:rsid w:val="00C46A89"/>
    <w:rsid w:val="00C47482"/>
    <w:rsid w:val="00C54712"/>
    <w:rsid w:val="00C660B3"/>
    <w:rsid w:val="00C74BB0"/>
    <w:rsid w:val="00C7754D"/>
    <w:rsid w:val="00C8709B"/>
    <w:rsid w:val="00C97A37"/>
    <w:rsid w:val="00CC164E"/>
    <w:rsid w:val="00D10F9A"/>
    <w:rsid w:val="00D34BFD"/>
    <w:rsid w:val="00D37183"/>
    <w:rsid w:val="00D4620C"/>
    <w:rsid w:val="00D463BE"/>
    <w:rsid w:val="00D555B8"/>
    <w:rsid w:val="00D75214"/>
    <w:rsid w:val="00D7779A"/>
    <w:rsid w:val="00D85943"/>
    <w:rsid w:val="00D86F78"/>
    <w:rsid w:val="00D9297E"/>
    <w:rsid w:val="00D95E2A"/>
    <w:rsid w:val="00DB41D2"/>
    <w:rsid w:val="00DD1E0B"/>
    <w:rsid w:val="00E0503F"/>
    <w:rsid w:val="00E2116E"/>
    <w:rsid w:val="00E35C14"/>
    <w:rsid w:val="00E40F6A"/>
    <w:rsid w:val="00E47188"/>
    <w:rsid w:val="00E53F57"/>
    <w:rsid w:val="00E62D38"/>
    <w:rsid w:val="00E7285B"/>
    <w:rsid w:val="00E7530F"/>
    <w:rsid w:val="00E81EC8"/>
    <w:rsid w:val="00E8464B"/>
    <w:rsid w:val="00E96123"/>
    <w:rsid w:val="00E9683A"/>
    <w:rsid w:val="00E968CA"/>
    <w:rsid w:val="00EA134A"/>
    <w:rsid w:val="00EA4EB0"/>
    <w:rsid w:val="00EB1A1D"/>
    <w:rsid w:val="00EB3FF9"/>
    <w:rsid w:val="00EB4892"/>
    <w:rsid w:val="00EC0A3B"/>
    <w:rsid w:val="00EC0CB3"/>
    <w:rsid w:val="00ED494F"/>
    <w:rsid w:val="00EE4DD9"/>
    <w:rsid w:val="00EE726E"/>
    <w:rsid w:val="00EF0BD1"/>
    <w:rsid w:val="00EF2547"/>
    <w:rsid w:val="00F13E74"/>
    <w:rsid w:val="00F25352"/>
    <w:rsid w:val="00F31F3F"/>
    <w:rsid w:val="00F323CD"/>
    <w:rsid w:val="00F56E38"/>
    <w:rsid w:val="00F6205D"/>
    <w:rsid w:val="00F75EB7"/>
    <w:rsid w:val="00F8679A"/>
    <w:rsid w:val="00F97605"/>
    <w:rsid w:val="00FA2E57"/>
    <w:rsid w:val="00FB30F0"/>
    <w:rsid w:val="00FB6502"/>
    <w:rsid w:val="00FC709B"/>
    <w:rsid w:val="00FD20E8"/>
    <w:rsid w:val="00FE284F"/>
    <w:rsid w:val="00FF5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59D5"/>
  <w15:chartTrackingRefBased/>
  <w15:docId w15:val="{A77AB3A3-5866-42A1-A431-97CA6377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rsid w:val="000527EB"/>
    <w:pPr>
      <w:spacing w:after="200" w:line="240" w:lineRule="auto"/>
      <w:jc w:val="left"/>
    </w:pPr>
    <w:rPr>
      <w:rFonts w:eastAsia="Calibri"/>
      <w:i/>
      <w:color w:val="0000FF"/>
      <w:sz w:val="18"/>
      <w:szCs w:val="20"/>
    </w:rPr>
  </w:style>
  <w:style w:type="character" w:customStyle="1" w:styleId="a4">
    <w:name w:val="Текст примечания Знак"/>
    <w:basedOn w:val="a0"/>
    <w:link w:val="a3"/>
    <w:uiPriority w:val="99"/>
    <w:rsid w:val="000527EB"/>
    <w:rPr>
      <w:rFonts w:eastAsia="Calibri" w:cs="Times New Roman"/>
      <w:i/>
      <w:color w:val="0000FF"/>
      <w:sz w:val="18"/>
      <w:szCs w:val="20"/>
    </w:rPr>
  </w:style>
  <w:style w:type="paragraph" w:customStyle="1" w:styleId="1">
    <w:name w:val="Стиль1"/>
    <w:basedOn w:val="a3"/>
    <w:qFormat/>
    <w:rsid w:val="00004435"/>
    <w:rPr>
      <w:rFonts w:eastAsiaTheme="minorHAnsi" w:cstheme="minorBidi"/>
      <w:iCs/>
      <w:color w:val="auto"/>
      <w:sz w:val="20"/>
    </w:rPr>
  </w:style>
  <w:style w:type="paragraph" w:customStyle="1" w:styleId="2">
    <w:name w:val="Стиль2"/>
    <w:basedOn w:val="1"/>
    <w:qFormat/>
    <w:rsid w:val="006F1AFB"/>
    <w:rPr>
      <w:iCs w:val="0"/>
    </w:rPr>
  </w:style>
  <w:style w:type="paragraph" w:customStyle="1" w:styleId="3">
    <w:name w:val="Стиль3"/>
    <w:basedOn w:val="1"/>
    <w:autoRedefine/>
    <w:qFormat/>
    <w:rsid w:val="006F1AFB"/>
    <w:rPr>
      <w:iCs w:val="0"/>
    </w:rPr>
  </w:style>
  <w:style w:type="paragraph" w:customStyle="1" w:styleId="4">
    <w:name w:val="Стиль4"/>
    <w:basedOn w:val="a3"/>
    <w:autoRedefine/>
    <w:qFormat/>
    <w:rsid w:val="006F1AFB"/>
    <w:rPr>
      <w:rFonts w:eastAsiaTheme="minorHAnsi" w:cstheme="minorBidi"/>
      <w:iCs/>
      <w:color w:val="auto"/>
      <w:sz w:val="20"/>
    </w:rPr>
  </w:style>
  <w:style w:type="paragraph" w:customStyle="1" w:styleId="a5">
    <w:name w:val="Стиль"/>
    <w:basedOn w:val="1"/>
    <w:qFormat/>
    <w:rsid w:val="006D6931"/>
  </w:style>
  <w:style w:type="paragraph" w:customStyle="1" w:styleId="a6">
    <w:name w:val="Примечания"/>
    <w:basedOn w:val="a3"/>
    <w:link w:val="a7"/>
    <w:qFormat/>
    <w:rsid w:val="00154E08"/>
    <w:pPr>
      <w:widowControl w:val="0"/>
      <w:spacing w:after="0"/>
    </w:pPr>
    <w:rPr>
      <w:rFonts w:eastAsiaTheme="minorHAnsi" w:cstheme="minorBidi"/>
      <w:snapToGrid w:val="0"/>
      <w:sz w:val="24"/>
      <w:szCs w:val="24"/>
      <w:lang w:val="en-GB"/>
    </w:rPr>
  </w:style>
  <w:style w:type="character" w:customStyle="1" w:styleId="a7">
    <w:name w:val="Примечания Знак"/>
    <w:basedOn w:val="a4"/>
    <w:link w:val="a6"/>
    <w:rsid w:val="00154E08"/>
    <w:rPr>
      <w:rFonts w:eastAsia="Calibri" w:cs="Times New Roman"/>
      <w:i/>
      <w:snapToGrid w:val="0"/>
      <w:color w:val="0000FF"/>
      <w:sz w:val="18"/>
      <w:szCs w:val="20"/>
      <w:lang w:val="en-GB"/>
    </w:rPr>
  </w:style>
  <w:style w:type="table" w:styleId="a8">
    <w:name w:val="Table Grid"/>
    <w:basedOn w:val="a1"/>
    <w:uiPriority w:val="39"/>
    <w:rsid w:val="000019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Контракты 1 - Номер"/>
    <w:qFormat/>
    <w:rsid w:val="009965D1"/>
    <w:pPr>
      <w:keepNext/>
      <w:numPr>
        <w:numId w:val="1"/>
      </w:numPr>
      <w:spacing w:before="480" w:after="120" w:line="240" w:lineRule="auto"/>
      <w:jc w:val="center"/>
    </w:pPr>
    <w:rPr>
      <w:rFonts w:eastAsia="Calibri"/>
      <w:b/>
      <w:bCs/>
      <w:caps/>
    </w:rPr>
  </w:style>
  <w:style w:type="paragraph" w:customStyle="1" w:styleId="2-">
    <w:name w:val="Контракты 2 - Номер"/>
    <w:qFormat/>
    <w:rsid w:val="009965D1"/>
    <w:pPr>
      <w:numPr>
        <w:ilvl w:val="1"/>
        <w:numId w:val="1"/>
      </w:numPr>
      <w:spacing w:before="120" w:after="120" w:line="240" w:lineRule="auto"/>
    </w:pPr>
    <w:rPr>
      <w:rFonts w:eastAsia="Calibri"/>
      <w:bCs/>
    </w:rPr>
  </w:style>
  <w:style w:type="paragraph" w:customStyle="1" w:styleId="2-0">
    <w:name w:val="Контракты 2 - Список"/>
    <w:qFormat/>
    <w:rsid w:val="009965D1"/>
    <w:pPr>
      <w:numPr>
        <w:ilvl w:val="5"/>
        <w:numId w:val="1"/>
      </w:numPr>
      <w:spacing w:before="120" w:after="120" w:line="240" w:lineRule="auto"/>
      <w:contextualSpacing/>
    </w:pPr>
    <w:rPr>
      <w:rFonts w:eastAsia="Calibri"/>
      <w:szCs w:val="22"/>
    </w:rPr>
  </w:style>
  <w:style w:type="paragraph" w:customStyle="1" w:styleId="3-">
    <w:name w:val="Контракты 3 - Номер"/>
    <w:qFormat/>
    <w:rsid w:val="009965D1"/>
    <w:pPr>
      <w:numPr>
        <w:ilvl w:val="2"/>
        <w:numId w:val="1"/>
      </w:numPr>
      <w:spacing w:before="120" w:after="120" w:line="240" w:lineRule="auto"/>
    </w:pPr>
    <w:rPr>
      <w:rFonts w:eastAsia="Calibri"/>
      <w:bCs/>
    </w:rPr>
  </w:style>
  <w:style w:type="paragraph" w:customStyle="1" w:styleId="3-0">
    <w:name w:val="Контракты 3 - Список"/>
    <w:qFormat/>
    <w:rsid w:val="009965D1"/>
    <w:pPr>
      <w:numPr>
        <w:ilvl w:val="6"/>
        <w:numId w:val="1"/>
      </w:numPr>
      <w:spacing w:before="120" w:after="120" w:line="240" w:lineRule="auto"/>
      <w:contextualSpacing/>
    </w:pPr>
    <w:rPr>
      <w:rFonts w:eastAsia="Calibri"/>
      <w:szCs w:val="22"/>
    </w:rPr>
  </w:style>
  <w:style w:type="paragraph" w:customStyle="1" w:styleId="4-">
    <w:name w:val="Контракты 4 - Номер"/>
    <w:qFormat/>
    <w:rsid w:val="009965D1"/>
    <w:pPr>
      <w:numPr>
        <w:ilvl w:val="3"/>
        <w:numId w:val="1"/>
      </w:numPr>
      <w:spacing w:before="120" w:after="120" w:line="240" w:lineRule="auto"/>
    </w:pPr>
    <w:rPr>
      <w:rFonts w:eastAsia="Calibri"/>
      <w:bCs/>
    </w:rPr>
  </w:style>
  <w:style w:type="paragraph" w:customStyle="1" w:styleId="4-0">
    <w:name w:val="Контракты 4 - Список"/>
    <w:qFormat/>
    <w:rsid w:val="009965D1"/>
    <w:pPr>
      <w:numPr>
        <w:ilvl w:val="7"/>
        <w:numId w:val="1"/>
      </w:numPr>
      <w:spacing w:before="120" w:after="120" w:line="240" w:lineRule="auto"/>
      <w:contextualSpacing/>
    </w:pPr>
    <w:rPr>
      <w:rFonts w:eastAsia="Calibri"/>
      <w:szCs w:val="22"/>
    </w:rPr>
  </w:style>
  <w:style w:type="paragraph" w:styleId="a9">
    <w:name w:val="List Paragraph"/>
    <w:aliases w:val="Use Case List Paragraph,Bullet_IRAO,Мой Список,AC List 01,Подпись рисунка,Table-Normal,RSHB_Table-Normal,List Paragraph1,lp1,Bullet List,FooterText,numbered,Paragraphe de liste1,2 заголовок,Абзац маркированнный,Заголовок_3,Num Bullet 1"/>
    <w:basedOn w:val="a"/>
    <w:link w:val="aa"/>
    <w:uiPriority w:val="99"/>
    <w:qFormat/>
    <w:rsid w:val="00330216"/>
    <w:pPr>
      <w:widowControl w:val="0"/>
      <w:autoSpaceDE w:val="0"/>
      <w:autoSpaceDN w:val="0"/>
      <w:adjustRightInd w:val="0"/>
      <w:spacing w:line="240" w:lineRule="auto"/>
      <w:ind w:left="720"/>
      <w:contextualSpacing/>
      <w:jc w:val="left"/>
    </w:pPr>
    <w:rPr>
      <w:rFonts w:eastAsia="Times New Roman"/>
      <w:sz w:val="20"/>
      <w:szCs w:val="20"/>
      <w:lang w:eastAsia="ru-RU"/>
    </w:rPr>
  </w:style>
  <w:style w:type="character" w:customStyle="1" w:styleId="aa">
    <w:name w:val="Абзац списка Знак"/>
    <w:aliases w:val="Use Case List Paragraph Знак,Bullet_IRAO Знак,Мой Список Знак,AC List 01 Знак,Подпись рисунка Знак,Table-Normal Знак,RSHB_Table-Normal Знак,List Paragraph1 Знак,lp1 Знак,Bullet List Знак,FooterText Знак,numbered Знак,2 заголовок Знак"/>
    <w:basedOn w:val="a0"/>
    <w:link w:val="a9"/>
    <w:uiPriority w:val="99"/>
    <w:locked/>
    <w:rsid w:val="00330216"/>
    <w:rPr>
      <w:rFonts w:eastAsia="Times New Roman"/>
      <w:sz w:val="20"/>
      <w:szCs w:val="20"/>
      <w:lang w:eastAsia="ru-RU"/>
    </w:rPr>
  </w:style>
  <w:style w:type="paragraph" w:styleId="ab">
    <w:name w:val="Normal (Web)"/>
    <w:basedOn w:val="a"/>
    <w:uiPriority w:val="99"/>
    <w:unhideWhenUsed/>
    <w:rsid w:val="006138A8"/>
    <w:pPr>
      <w:spacing w:before="100" w:beforeAutospacing="1" w:after="100" w:afterAutospacing="1" w:line="240" w:lineRule="auto"/>
      <w:jc w:val="left"/>
    </w:pPr>
    <w:rPr>
      <w:rFonts w:eastAsia="Times New Roman"/>
      <w:lang w:eastAsia="ru-RU"/>
    </w:rPr>
  </w:style>
  <w:style w:type="character" w:customStyle="1" w:styleId="ac">
    <w:name w:val="Текст сноски Знак"/>
    <w:aliases w:val="Текст сноски Знак Знак Знак,Текст сноски Знак Знак Знак Знак Знак"/>
    <w:basedOn w:val="a0"/>
    <w:link w:val="ad"/>
    <w:uiPriority w:val="99"/>
    <w:semiHidden/>
    <w:locked/>
    <w:rsid w:val="00283F18"/>
    <w:rPr>
      <w:rFonts w:eastAsia="Times New Roman"/>
      <w:sz w:val="16"/>
      <w:szCs w:val="16"/>
      <w:lang w:eastAsia="ar-SA"/>
    </w:rPr>
  </w:style>
  <w:style w:type="paragraph" w:styleId="ad">
    <w:name w:val="footnote text"/>
    <w:aliases w:val="Текст сноски Знак Знак,Текст сноски Знак Знак Знак Знак"/>
    <w:basedOn w:val="a"/>
    <w:link w:val="ac"/>
    <w:uiPriority w:val="99"/>
    <w:semiHidden/>
    <w:unhideWhenUsed/>
    <w:rsid w:val="00283F18"/>
    <w:pPr>
      <w:suppressLineNumbers/>
      <w:suppressAutoHyphens/>
      <w:autoSpaceDN w:val="0"/>
      <w:spacing w:line="240" w:lineRule="auto"/>
      <w:ind w:left="283" w:hanging="283"/>
      <w:jc w:val="left"/>
    </w:pPr>
    <w:rPr>
      <w:rFonts w:eastAsia="Times New Roman"/>
      <w:sz w:val="16"/>
      <w:szCs w:val="16"/>
      <w:lang w:eastAsia="ar-SA"/>
    </w:rPr>
  </w:style>
  <w:style w:type="character" w:customStyle="1" w:styleId="10">
    <w:name w:val="Текст сноски Знак1"/>
    <w:basedOn w:val="a0"/>
    <w:uiPriority w:val="99"/>
    <w:semiHidden/>
    <w:rsid w:val="00283F18"/>
    <w:rPr>
      <w:sz w:val="20"/>
      <w:szCs w:val="20"/>
    </w:rPr>
  </w:style>
  <w:style w:type="character" w:styleId="ae">
    <w:name w:val="footnote reference"/>
    <w:basedOn w:val="a0"/>
    <w:uiPriority w:val="99"/>
    <w:semiHidden/>
    <w:unhideWhenUsed/>
    <w:rsid w:val="00283F18"/>
    <w:rPr>
      <w:position w:val="0"/>
      <w:vertAlign w:val="superscript"/>
    </w:rPr>
  </w:style>
  <w:style w:type="character" w:styleId="af">
    <w:name w:val="Hyperlink"/>
    <w:basedOn w:val="a0"/>
    <w:uiPriority w:val="99"/>
    <w:semiHidden/>
    <w:unhideWhenUsed/>
    <w:rsid w:val="00B52072"/>
    <w:rPr>
      <w:color w:val="0000FF"/>
      <w:u w:val="single"/>
    </w:rPr>
  </w:style>
  <w:style w:type="paragraph" w:styleId="af0">
    <w:name w:val="Body Text Indent"/>
    <w:basedOn w:val="a"/>
    <w:link w:val="af1"/>
    <w:rsid w:val="00325CA7"/>
    <w:pPr>
      <w:suppressAutoHyphens/>
      <w:spacing w:line="240" w:lineRule="auto"/>
      <w:ind w:firstLine="567"/>
      <w:jc w:val="left"/>
    </w:pPr>
    <w:rPr>
      <w:rFonts w:eastAsia="Times New Roman"/>
      <w:szCs w:val="20"/>
      <w:lang w:eastAsia="ar-SA"/>
    </w:rPr>
  </w:style>
  <w:style w:type="character" w:customStyle="1" w:styleId="af1">
    <w:name w:val="Основной текст с отступом Знак"/>
    <w:basedOn w:val="a0"/>
    <w:link w:val="af0"/>
    <w:rsid w:val="00325CA7"/>
    <w:rPr>
      <w:rFonts w:eastAsia="Times New Roman"/>
      <w:szCs w:val="20"/>
      <w:lang w:eastAsia="ar-SA"/>
    </w:rPr>
  </w:style>
  <w:style w:type="numbering" w:customStyle="1" w:styleId="-">
    <w:name w:val="Контракты - Нумерация"/>
    <w:uiPriority w:val="99"/>
    <w:rsid w:val="00C97A37"/>
    <w:pPr>
      <w:numPr>
        <w:numId w:val="7"/>
      </w:numPr>
    </w:pPr>
  </w:style>
  <w:style w:type="paragraph" w:styleId="af2">
    <w:name w:val="Balloon Text"/>
    <w:basedOn w:val="a"/>
    <w:link w:val="af3"/>
    <w:uiPriority w:val="99"/>
    <w:semiHidden/>
    <w:unhideWhenUsed/>
    <w:rsid w:val="00A85999"/>
    <w:pPr>
      <w:spacing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85999"/>
    <w:rPr>
      <w:rFonts w:ascii="Segoe UI" w:hAnsi="Segoe UI" w:cs="Segoe UI"/>
      <w:sz w:val="18"/>
      <w:szCs w:val="18"/>
    </w:rPr>
  </w:style>
  <w:style w:type="table" w:customStyle="1" w:styleId="11">
    <w:name w:val="Сетка таблицы1"/>
    <w:basedOn w:val="a1"/>
    <w:next w:val="a8"/>
    <w:uiPriority w:val="39"/>
    <w:rsid w:val="00C448D1"/>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9190">
      <w:bodyDiv w:val="1"/>
      <w:marLeft w:val="0"/>
      <w:marRight w:val="0"/>
      <w:marTop w:val="0"/>
      <w:marBottom w:val="0"/>
      <w:divBdr>
        <w:top w:val="none" w:sz="0" w:space="0" w:color="auto"/>
        <w:left w:val="none" w:sz="0" w:space="0" w:color="auto"/>
        <w:bottom w:val="none" w:sz="0" w:space="0" w:color="auto"/>
        <w:right w:val="none" w:sz="0" w:space="0" w:color="auto"/>
      </w:divBdr>
    </w:div>
    <w:div w:id="212471822">
      <w:bodyDiv w:val="1"/>
      <w:marLeft w:val="0"/>
      <w:marRight w:val="0"/>
      <w:marTop w:val="0"/>
      <w:marBottom w:val="0"/>
      <w:divBdr>
        <w:top w:val="none" w:sz="0" w:space="0" w:color="auto"/>
        <w:left w:val="none" w:sz="0" w:space="0" w:color="auto"/>
        <w:bottom w:val="none" w:sz="0" w:space="0" w:color="auto"/>
        <w:right w:val="none" w:sz="0" w:space="0" w:color="auto"/>
      </w:divBdr>
    </w:div>
    <w:div w:id="238948849">
      <w:bodyDiv w:val="1"/>
      <w:marLeft w:val="0"/>
      <w:marRight w:val="0"/>
      <w:marTop w:val="0"/>
      <w:marBottom w:val="0"/>
      <w:divBdr>
        <w:top w:val="none" w:sz="0" w:space="0" w:color="auto"/>
        <w:left w:val="none" w:sz="0" w:space="0" w:color="auto"/>
        <w:bottom w:val="none" w:sz="0" w:space="0" w:color="auto"/>
        <w:right w:val="none" w:sz="0" w:space="0" w:color="auto"/>
      </w:divBdr>
    </w:div>
    <w:div w:id="288704303">
      <w:bodyDiv w:val="1"/>
      <w:marLeft w:val="0"/>
      <w:marRight w:val="0"/>
      <w:marTop w:val="0"/>
      <w:marBottom w:val="0"/>
      <w:divBdr>
        <w:top w:val="none" w:sz="0" w:space="0" w:color="auto"/>
        <w:left w:val="none" w:sz="0" w:space="0" w:color="auto"/>
        <w:bottom w:val="none" w:sz="0" w:space="0" w:color="auto"/>
        <w:right w:val="none" w:sz="0" w:space="0" w:color="auto"/>
      </w:divBdr>
    </w:div>
    <w:div w:id="369914931">
      <w:bodyDiv w:val="1"/>
      <w:marLeft w:val="0"/>
      <w:marRight w:val="0"/>
      <w:marTop w:val="0"/>
      <w:marBottom w:val="0"/>
      <w:divBdr>
        <w:top w:val="none" w:sz="0" w:space="0" w:color="auto"/>
        <w:left w:val="none" w:sz="0" w:space="0" w:color="auto"/>
        <w:bottom w:val="none" w:sz="0" w:space="0" w:color="auto"/>
        <w:right w:val="none" w:sz="0" w:space="0" w:color="auto"/>
      </w:divBdr>
    </w:div>
    <w:div w:id="403572644">
      <w:bodyDiv w:val="1"/>
      <w:marLeft w:val="0"/>
      <w:marRight w:val="0"/>
      <w:marTop w:val="0"/>
      <w:marBottom w:val="0"/>
      <w:divBdr>
        <w:top w:val="none" w:sz="0" w:space="0" w:color="auto"/>
        <w:left w:val="none" w:sz="0" w:space="0" w:color="auto"/>
        <w:bottom w:val="none" w:sz="0" w:space="0" w:color="auto"/>
        <w:right w:val="none" w:sz="0" w:space="0" w:color="auto"/>
      </w:divBdr>
    </w:div>
    <w:div w:id="656148052">
      <w:bodyDiv w:val="1"/>
      <w:marLeft w:val="0"/>
      <w:marRight w:val="0"/>
      <w:marTop w:val="0"/>
      <w:marBottom w:val="0"/>
      <w:divBdr>
        <w:top w:val="none" w:sz="0" w:space="0" w:color="auto"/>
        <w:left w:val="none" w:sz="0" w:space="0" w:color="auto"/>
        <w:bottom w:val="none" w:sz="0" w:space="0" w:color="auto"/>
        <w:right w:val="none" w:sz="0" w:space="0" w:color="auto"/>
      </w:divBdr>
    </w:div>
    <w:div w:id="738792428">
      <w:bodyDiv w:val="1"/>
      <w:marLeft w:val="0"/>
      <w:marRight w:val="0"/>
      <w:marTop w:val="0"/>
      <w:marBottom w:val="0"/>
      <w:divBdr>
        <w:top w:val="none" w:sz="0" w:space="0" w:color="auto"/>
        <w:left w:val="none" w:sz="0" w:space="0" w:color="auto"/>
        <w:bottom w:val="none" w:sz="0" w:space="0" w:color="auto"/>
        <w:right w:val="none" w:sz="0" w:space="0" w:color="auto"/>
      </w:divBdr>
    </w:div>
    <w:div w:id="846792496">
      <w:bodyDiv w:val="1"/>
      <w:marLeft w:val="0"/>
      <w:marRight w:val="0"/>
      <w:marTop w:val="0"/>
      <w:marBottom w:val="0"/>
      <w:divBdr>
        <w:top w:val="none" w:sz="0" w:space="0" w:color="auto"/>
        <w:left w:val="none" w:sz="0" w:space="0" w:color="auto"/>
        <w:bottom w:val="none" w:sz="0" w:space="0" w:color="auto"/>
        <w:right w:val="none" w:sz="0" w:space="0" w:color="auto"/>
      </w:divBdr>
    </w:div>
    <w:div w:id="857500553">
      <w:bodyDiv w:val="1"/>
      <w:marLeft w:val="0"/>
      <w:marRight w:val="0"/>
      <w:marTop w:val="0"/>
      <w:marBottom w:val="0"/>
      <w:divBdr>
        <w:top w:val="none" w:sz="0" w:space="0" w:color="auto"/>
        <w:left w:val="none" w:sz="0" w:space="0" w:color="auto"/>
        <w:bottom w:val="none" w:sz="0" w:space="0" w:color="auto"/>
        <w:right w:val="none" w:sz="0" w:space="0" w:color="auto"/>
      </w:divBdr>
    </w:div>
    <w:div w:id="1216311246">
      <w:bodyDiv w:val="1"/>
      <w:marLeft w:val="0"/>
      <w:marRight w:val="0"/>
      <w:marTop w:val="0"/>
      <w:marBottom w:val="0"/>
      <w:divBdr>
        <w:top w:val="none" w:sz="0" w:space="0" w:color="auto"/>
        <w:left w:val="none" w:sz="0" w:space="0" w:color="auto"/>
        <w:bottom w:val="none" w:sz="0" w:space="0" w:color="auto"/>
        <w:right w:val="none" w:sz="0" w:space="0" w:color="auto"/>
      </w:divBdr>
    </w:div>
    <w:div w:id="1408303160">
      <w:bodyDiv w:val="1"/>
      <w:marLeft w:val="0"/>
      <w:marRight w:val="0"/>
      <w:marTop w:val="0"/>
      <w:marBottom w:val="0"/>
      <w:divBdr>
        <w:top w:val="none" w:sz="0" w:space="0" w:color="auto"/>
        <w:left w:val="none" w:sz="0" w:space="0" w:color="auto"/>
        <w:bottom w:val="none" w:sz="0" w:space="0" w:color="auto"/>
        <w:right w:val="none" w:sz="0" w:space="0" w:color="auto"/>
      </w:divBdr>
    </w:div>
    <w:div w:id="1505707455">
      <w:bodyDiv w:val="1"/>
      <w:marLeft w:val="0"/>
      <w:marRight w:val="0"/>
      <w:marTop w:val="0"/>
      <w:marBottom w:val="0"/>
      <w:divBdr>
        <w:top w:val="none" w:sz="0" w:space="0" w:color="auto"/>
        <w:left w:val="none" w:sz="0" w:space="0" w:color="auto"/>
        <w:bottom w:val="none" w:sz="0" w:space="0" w:color="auto"/>
        <w:right w:val="none" w:sz="0" w:space="0" w:color="auto"/>
      </w:divBdr>
    </w:div>
    <w:div w:id="1507018157">
      <w:bodyDiv w:val="1"/>
      <w:marLeft w:val="0"/>
      <w:marRight w:val="0"/>
      <w:marTop w:val="0"/>
      <w:marBottom w:val="0"/>
      <w:divBdr>
        <w:top w:val="none" w:sz="0" w:space="0" w:color="auto"/>
        <w:left w:val="none" w:sz="0" w:space="0" w:color="auto"/>
        <w:bottom w:val="none" w:sz="0" w:space="0" w:color="auto"/>
        <w:right w:val="none" w:sz="0" w:space="0" w:color="auto"/>
      </w:divBdr>
    </w:div>
    <w:div w:id="1622885256">
      <w:bodyDiv w:val="1"/>
      <w:marLeft w:val="0"/>
      <w:marRight w:val="0"/>
      <w:marTop w:val="0"/>
      <w:marBottom w:val="0"/>
      <w:divBdr>
        <w:top w:val="none" w:sz="0" w:space="0" w:color="auto"/>
        <w:left w:val="none" w:sz="0" w:space="0" w:color="auto"/>
        <w:bottom w:val="none" w:sz="0" w:space="0" w:color="auto"/>
        <w:right w:val="none" w:sz="0" w:space="0" w:color="auto"/>
      </w:divBdr>
    </w:div>
    <w:div w:id="2080051926">
      <w:bodyDiv w:val="1"/>
      <w:marLeft w:val="0"/>
      <w:marRight w:val="0"/>
      <w:marTop w:val="0"/>
      <w:marBottom w:val="0"/>
      <w:divBdr>
        <w:top w:val="none" w:sz="0" w:space="0" w:color="auto"/>
        <w:left w:val="none" w:sz="0" w:space="0" w:color="auto"/>
        <w:bottom w:val="none" w:sz="0" w:space="0" w:color="auto"/>
        <w:right w:val="none" w:sz="0" w:space="0" w:color="auto"/>
      </w:divBdr>
    </w:div>
    <w:div w:id="213124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amp;date=11.03.20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692&amp;date=11.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7C6DD-17F7-4AD1-B872-AC322F2DB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5866</Words>
  <Characters>33442</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Юридический отдел</dc:creator>
  <cp:keywords/>
  <dc:description/>
  <cp:lastModifiedBy>Бабикова Екатерина Евгеньевна</cp:lastModifiedBy>
  <cp:revision>9</cp:revision>
  <cp:lastPrinted>2025-03-20T07:45:00Z</cp:lastPrinted>
  <dcterms:created xsi:type="dcterms:W3CDTF">2025-12-08T13:34:00Z</dcterms:created>
  <dcterms:modified xsi:type="dcterms:W3CDTF">2026-08-27T07:26:00Z</dcterms:modified>
</cp:coreProperties>
</file>