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9D5DB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54CE1FF4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02ACB4FA" w14:textId="71BCD5BF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A9496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36A78C6C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4C2EE84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8410650" w14:textId="63BDB830" w:rsidR="007E3CB3" w:rsidRPr="004C4573" w:rsidRDefault="007E3CB3" w:rsidP="003F6288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519C02F4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692A26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11253017" w14:textId="77777777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p w14:paraId="5AB2A6D7" w14:textId="77777777" w:rsidR="00A45305" w:rsidRPr="00521E21" w:rsidRDefault="00A45305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lang w:eastAsia="en-U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3967"/>
        <w:gridCol w:w="2409"/>
        <w:gridCol w:w="709"/>
        <w:gridCol w:w="567"/>
        <w:gridCol w:w="1134"/>
        <w:gridCol w:w="1276"/>
      </w:tblGrid>
      <w:tr w:rsidR="00A94969" w:rsidRPr="00521E21" w14:paraId="7D39886B" w14:textId="2FE328D9" w:rsidTr="00A94969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12B760B2" w14:textId="77777777" w:rsidR="00A94969" w:rsidRPr="00521E21" w:rsidRDefault="00A94969" w:rsidP="002F172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№ п/п</w:t>
            </w:r>
          </w:p>
        </w:tc>
        <w:tc>
          <w:tcPr>
            <w:tcW w:w="3967" w:type="dxa"/>
            <w:vMerge w:val="restart"/>
            <w:shd w:val="clear" w:color="auto" w:fill="FFFFFF"/>
          </w:tcPr>
          <w:p w14:paraId="2005574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Наименование товара</w:t>
            </w:r>
          </w:p>
        </w:tc>
        <w:tc>
          <w:tcPr>
            <w:tcW w:w="2409" w:type="dxa"/>
            <w:shd w:val="clear" w:color="auto" w:fill="FFFFFF"/>
          </w:tcPr>
          <w:p w14:paraId="07F2AEC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4284D5C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709" w:type="dxa"/>
            <w:vMerge w:val="restart"/>
            <w:shd w:val="clear" w:color="auto" w:fill="FFFFFF"/>
          </w:tcPr>
          <w:p w14:paraId="192C6AF6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8101D1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Кол-во (ед.)</w:t>
            </w:r>
          </w:p>
        </w:tc>
        <w:tc>
          <w:tcPr>
            <w:tcW w:w="567" w:type="dxa"/>
            <w:vMerge w:val="restart"/>
            <w:shd w:val="clear" w:color="auto" w:fill="FFFFFF"/>
          </w:tcPr>
          <w:p w14:paraId="04C72871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79410FE9" w14:textId="15B6116C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Ед.изм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53A366D" w14:textId="7874077D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Цена (руб.)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14:paraId="38A2D1B1" w14:textId="38212CFA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Сумма (руб.)</w:t>
            </w:r>
          </w:p>
        </w:tc>
      </w:tr>
      <w:tr w:rsidR="00A94969" w:rsidRPr="00521E21" w14:paraId="239FD4E8" w14:textId="59534A5E" w:rsidTr="00A94969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23337B7E" w14:textId="77777777" w:rsidR="00A94969" w:rsidRPr="00521E21" w:rsidRDefault="00A94969" w:rsidP="002F1723">
            <w:pPr>
              <w:pStyle w:val="a3"/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</w:pPr>
          </w:p>
        </w:tc>
        <w:tc>
          <w:tcPr>
            <w:tcW w:w="3967" w:type="dxa"/>
            <w:vMerge/>
            <w:shd w:val="clear" w:color="auto" w:fill="FFFFFF"/>
          </w:tcPr>
          <w:p w14:paraId="091545C0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</w:pPr>
          </w:p>
        </w:tc>
        <w:tc>
          <w:tcPr>
            <w:tcW w:w="2409" w:type="dxa"/>
            <w:shd w:val="clear" w:color="auto" w:fill="FFFFFF"/>
          </w:tcPr>
          <w:p w14:paraId="10219A57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Наименование, значение, единица изменения характеристики</w:t>
            </w:r>
          </w:p>
        </w:tc>
        <w:tc>
          <w:tcPr>
            <w:tcW w:w="709" w:type="dxa"/>
            <w:vMerge/>
            <w:shd w:val="clear" w:color="auto" w:fill="FFFFFF"/>
          </w:tcPr>
          <w:p w14:paraId="742AA8EF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14:paraId="02F53C8D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7BA26C8F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6B58D488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94969" w:rsidRPr="00521E21" w14:paraId="3989678C" w14:textId="49DE642F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45B79A54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3967" w:type="dxa"/>
            <w:shd w:val="clear" w:color="auto" w:fill="FFFFFF"/>
          </w:tcPr>
          <w:p w14:paraId="2FA85E63" w14:textId="771CF16F" w:rsidR="00A94969" w:rsidRPr="00521E21" w:rsidRDefault="00CC7EF5" w:rsidP="00521E21">
            <w:pPr>
              <w:rPr>
                <w:color w:val="auto"/>
              </w:rPr>
            </w:pPr>
            <w:r>
              <w:rPr>
                <w:color w:val="auto"/>
              </w:rPr>
              <w:t xml:space="preserve">Счётчик газа </w:t>
            </w:r>
            <w:r w:rsidR="00FB64EB">
              <w:rPr>
                <w:color w:val="auto"/>
              </w:rPr>
              <w:t xml:space="preserve"> </w:t>
            </w:r>
          </w:p>
        </w:tc>
        <w:tc>
          <w:tcPr>
            <w:tcW w:w="2409" w:type="dxa"/>
            <w:shd w:val="clear" w:color="auto" w:fill="FFFFFF"/>
          </w:tcPr>
          <w:p w14:paraId="24431BA6" w14:textId="76D6EBB7" w:rsidR="00A94969" w:rsidRPr="00CC7EF5" w:rsidRDefault="00CC7EF5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 xml:space="preserve">НЕО </w:t>
            </w:r>
            <w:r>
              <w:rPr>
                <w:color w:val="auto"/>
                <w:lang w:val="en-US"/>
              </w:rPr>
              <w:t xml:space="preserve">G6 </w:t>
            </w:r>
            <w:r>
              <w:rPr>
                <w:color w:val="auto"/>
              </w:rPr>
              <w:t>(ЛЕВЫЙ)</w:t>
            </w:r>
          </w:p>
        </w:tc>
        <w:tc>
          <w:tcPr>
            <w:tcW w:w="709" w:type="dxa"/>
            <w:shd w:val="clear" w:color="auto" w:fill="FFFFFF"/>
          </w:tcPr>
          <w:p w14:paraId="3D8885FF" w14:textId="1E6D693E" w:rsidR="00A94969" w:rsidRPr="00521E21" w:rsidRDefault="00CC7EF5" w:rsidP="00CC7EF5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2117D550" w14:textId="21BBDDB3" w:rsidR="00A94969" w:rsidRPr="00521E21" w:rsidRDefault="00CC7EF5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Шт</w:t>
            </w:r>
          </w:p>
        </w:tc>
        <w:tc>
          <w:tcPr>
            <w:tcW w:w="1134" w:type="dxa"/>
            <w:shd w:val="clear" w:color="auto" w:fill="FFFFFF"/>
          </w:tcPr>
          <w:p w14:paraId="21CCBBB2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FFFFFF"/>
          </w:tcPr>
          <w:p w14:paraId="73B645CC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94969" w:rsidRPr="00521E21" w14:paraId="3A29A0B1" w14:textId="32A0A470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0A212A72" w14:textId="04D0156C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3967" w:type="dxa"/>
            <w:shd w:val="clear" w:color="auto" w:fill="FFFFFF"/>
          </w:tcPr>
          <w:p w14:paraId="35661C20" w14:textId="42013F67" w:rsidR="00A94969" w:rsidRPr="00521E21" w:rsidRDefault="00CC7EF5" w:rsidP="00521E21">
            <w:pPr>
              <w:rPr>
                <w:color w:val="auto"/>
              </w:rPr>
            </w:pPr>
            <w:r>
              <w:rPr>
                <w:color w:val="auto"/>
              </w:rPr>
              <w:t xml:space="preserve">Адаптер </w:t>
            </w:r>
          </w:p>
        </w:tc>
        <w:tc>
          <w:tcPr>
            <w:tcW w:w="2409" w:type="dxa"/>
            <w:shd w:val="clear" w:color="auto" w:fill="FFFFFF"/>
          </w:tcPr>
          <w:p w14:paraId="2951C0C2" w14:textId="1A979716" w:rsidR="00A94969" w:rsidRPr="00521E21" w:rsidRDefault="00CC7EF5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Ду 25 под сварку</w:t>
            </w:r>
          </w:p>
        </w:tc>
        <w:tc>
          <w:tcPr>
            <w:tcW w:w="709" w:type="dxa"/>
            <w:shd w:val="clear" w:color="auto" w:fill="FFFFFF"/>
          </w:tcPr>
          <w:p w14:paraId="405C90BE" w14:textId="689D8580" w:rsidR="00A94969" w:rsidRPr="00521E21" w:rsidRDefault="00CC7EF5" w:rsidP="00CC7EF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20D0F786" w14:textId="72664175" w:rsidR="00A94969" w:rsidRPr="00521E21" w:rsidRDefault="00CC7EF5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Шт</w:t>
            </w:r>
          </w:p>
        </w:tc>
        <w:tc>
          <w:tcPr>
            <w:tcW w:w="1134" w:type="dxa"/>
            <w:shd w:val="clear" w:color="auto" w:fill="FFFFFF"/>
          </w:tcPr>
          <w:p w14:paraId="07033785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57D123F1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</w:tbl>
    <w:p w14:paraId="1DF047A3" w14:textId="77777777" w:rsidR="00733230" w:rsidRDefault="00733230" w:rsidP="00A45305"/>
    <w:p w14:paraId="25F8FFC6" w14:textId="77777777" w:rsidR="00733230" w:rsidRDefault="00733230" w:rsidP="00A45305"/>
    <w:p w14:paraId="64B6D368" w14:textId="4FF0CB8D" w:rsidR="00A45305" w:rsidRPr="00521E21" w:rsidRDefault="00A45305" w:rsidP="00A45305">
      <w:r w:rsidRPr="00521E21">
        <w:t>Упаковка, отгрузка, доставка Товара, разгрузка,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54D91E43" w14:textId="77777777" w:rsidR="00A45305" w:rsidRPr="00521E21" w:rsidRDefault="00A45305" w:rsidP="00A45305"/>
    <w:p w14:paraId="286AD63E" w14:textId="77777777" w:rsidR="00282397" w:rsidRPr="00521E21" w:rsidRDefault="00282397" w:rsidP="00282397">
      <w:pPr>
        <w:ind w:right="168" w:firstLine="708"/>
        <w:jc w:val="both"/>
        <w:rPr>
          <w:b/>
        </w:rPr>
      </w:pPr>
      <w:r w:rsidRPr="00521E21">
        <w:rPr>
          <w:b/>
        </w:rPr>
        <w:t>Заказчик:</w:t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  <w:t xml:space="preserve">            Поставщик:</w:t>
      </w:r>
    </w:p>
    <w:p w14:paraId="25A9E390" w14:textId="2886B6B6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  <w:r w:rsidR="007A0C80">
        <w:rPr>
          <w:sz w:val="22"/>
          <w:szCs w:val="22"/>
        </w:rPr>
        <w:t xml:space="preserve">                   </w:t>
      </w:r>
      <w:r w:rsidR="00CC7EF5">
        <w:rPr>
          <w:sz w:val="22"/>
          <w:szCs w:val="22"/>
        </w:rPr>
        <w:t xml:space="preserve">ООО «Промышленное тепло» </w:t>
      </w:r>
    </w:p>
    <w:p w14:paraId="018BD964" w14:textId="77777777" w:rsidR="00282397" w:rsidRPr="00282397" w:rsidRDefault="00282397" w:rsidP="00282397">
      <w:pPr>
        <w:rPr>
          <w:sz w:val="28"/>
          <w:szCs w:val="28"/>
        </w:rPr>
      </w:pPr>
    </w:p>
    <w:p w14:paraId="6D1F8F24" w14:textId="7FE713A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</w:t>
      </w:r>
      <w:r w:rsidR="00CC7EF5" w:rsidRPr="00CC7EF5">
        <w:rPr>
          <w:sz w:val="22"/>
          <w:szCs w:val="22"/>
          <w:u w:val="single"/>
        </w:rPr>
        <w:t>Мезякаев Д.А.</w:t>
      </w:r>
      <w:r w:rsidRPr="00CC7EF5">
        <w:rPr>
          <w:sz w:val="22"/>
          <w:szCs w:val="22"/>
          <w:u w:val="single"/>
        </w:rPr>
        <w:t>/</w:t>
      </w:r>
    </w:p>
    <w:p w14:paraId="6EC352A9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56470911" w14:textId="77777777" w:rsidR="006152B7" w:rsidRPr="009206CF" w:rsidRDefault="006152B7" w:rsidP="00A45305">
      <w:pPr>
        <w:rPr>
          <w:sz w:val="28"/>
          <w:szCs w:val="28"/>
        </w:rPr>
      </w:pPr>
      <w:bookmarkStart w:id="0" w:name="_GoBack"/>
      <w:bookmarkEnd w:id="0"/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86A02" w14:textId="77777777" w:rsidR="003371F5" w:rsidRDefault="003371F5" w:rsidP="00A45305">
      <w:r>
        <w:separator/>
      </w:r>
    </w:p>
  </w:endnote>
  <w:endnote w:type="continuationSeparator" w:id="0">
    <w:p w14:paraId="14BC85DE" w14:textId="77777777" w:rsidR="003371F5" w:rsidRDefault="003371F5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0A5B8" w14:textId="77777777" w:rsidR="003371F5" w:rsidRDefault="003371F5" w:rsidP="00A45305">
      <w:r>
        <w:separator/>
      </w:r>
    </w:p>
  </w:footnote>
  <w:footnote w:type="continuationSeparator" w:id="0">
    <w:p w14:paraId="26B76763" w14:textId="77777777" w:rsidR="003371F5" w:rsidRDefault="003371F5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23FCF"/>
    <w:rsid w:val="00024CFA"/>
    <w:rsid w:val="0005316C"/>
    <w:rsid w:val="000716DC"/>
    <w:rsid w:val="000C7099"/>
    <w:rsid w:val="001261D0"/>
    <w:rsid w:val="00142A23"/>
    <w:rsid w:val="00153C23"/>
    <w:rsid w:val="00196DBC"/>
    <w:rsid w:val="001F22C0"/>
    <w:rsid w:val="00201128"/>
    <w:rsid w:val="00226D4C"/>
    <w:rsid w:val="00251A03"/>
    <w:rsid w:val="00282397"/>
    <w:rsid w:val="002A40EB"/>
    <w:rsid w:val="002B4175"/>
    <w:rsid w:val="002D63C9"/>
    <w:rsid w:val="002E186B"/>
    <w:rsid w:val="00312089"/>
    <w:rsid w:val="0031566F"/>
    <w:rsid w:val="00334137"/>
    <w:rsid w:val="003371F5"/>
    <w:rsid w:val="00347E14"/>
    <w:rsid w:val="00354FA6"/>
    <w:rsid w:val="00361D6F"/>
    <w:rsid w:val="00381E5A"/>
    <w:rsid w:val="003A08F7"/>
    <w:rsid w:val="003A5FE2"/>
    <w:rsid w:val="003D0C23"/>
    <w:rsid w:val="003D43E0"/>
    <w:rsid w:val="003E0FF8"/>
    <w:rsid w:val="003E1A0E"/>
    <w:rsid w:val="003E5307"/>
    <w:rsid w:val="003F6288"/>
    <w:rsid w:val="00427B61"/>
    <w:rsid w:val="004608E1"/>
    <w:rsid w:val="004D026D"/>
    <w:rsid w:val="004D2090"/>
    <w:rsid w:val="00521E21"/>
    <w:rsid w:val="00591AA3"/>
    <w:rsid w:val="005E05C4"/>
    <w:rsid w:val="005F1B6D"/>
    <w:rsid w:val="005F4890"/>
    <w:rsid w:val="00601C81"/>
    <w:rsid w:val="00607457"/>
    <w:rsid w:val="00611864"/>
    <w:rsid w:val="006152B7"/>
    <w:rsid w:val="00635F37"/>
    <w:rsid w:val="00673517"/>
    <w:rsid w:val="006878FC"/>
    <w:rsid w:val="006C3586"/>
    <w:rsid w:val="006C6E77"/>
    <w:rsid w:val="00721075"/>
    <w:rsid w:val="007321C0"/>
    <w:rsid w:val="00733230"/>
    <w:rsid w:val="00766412"/>
    <w:rsid w:val="007A0C80"/>
    <w:rsid w:val="007A7583"/>
    <w:rsid w:val="007D224B"/>
    <w:rsid w:val="007E3CB3"/>
    <w:rsid w:val="00820707"/>
    <w:rsid w:val="00871D64"/>
    <w:rsid w:val="00872B33"/>
    <w:rsid w:val="008A15CF"/>
    <w:rsid w:val="008C6FC7"/>
    <w:rsid w:val="008D2AF2"/>
    <w:rsid w:val="009206CF"/>
    <w:rsid w:val="00957579"/>
    <w:rsid w:val="00970882"/>
    <w:rsid w:val="009B2BB7"/>
    <w:rsid w:val="009B3758"/>
    <w:rsid w:val="009C0360"/>
    <w:rsid w:val="00A3675C"/>
    <w:rsid w:val="00A44E21"/>
    <w:rsid w:val="00A45305"/>
    <w:rsid w:val="00A94969"/>
    <w:rsid w:val="00AA7F52"/>
    <w:rsid w:val="00BA6182"/>
    <w:rsid w:val="00BF22E3"/>
    <w:rsid w:val="00C204E5"/>
    <w:rsid w:val="00C3076B"/>
    <w:rsid w:val="00CC58F0"/>
    <w:rsid w:val="00CC7EF5"/>
    <w:rsid w:val="00D40640"/>
    <w:rsid w:val="00D53CFE"/>
    <w:rsid w:val="00D82348"/>
    <w:rsid w:val="00DC2A16"/>
    <w:rsid w:val="00DE7994"/>
    <w:rsid w:val="00E14819"/>
    <w:rsid w:val="00E2313E"/>
    <w:rsid w:val="00E47497"/>
    <w:rsid w:val="00EC6465"/>
    <w:rsid w:val="00EE30A6"/>
    <w:rsid w:val="00EE4F6C"/>
    <w:rsid w:val="00EE5FF8"/>
    <w:rsid w:val="00EF0706"/>
    <w:rsid w:val="00F914B9"/>
    <w:rsid w:val="00FB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CFD0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75</cp:revision>
  <dcterms:created xsi:type="dcterms:W3CDTF">2025-03-14T08:54:00Z</dcterms:created>
  <dcterms:modified xsi:type="dcterms:W3CDTF">2026-08-03T11:45:00Z</dcterms:modified>
</cp:coreProperties>
</file>