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A6A52" w14:textId="00F53650" w:rsidR="00A27A90" w:rsidRPr="00583747" w:rsidRDefault="00DB5235" w:rsidP="00A27A90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Государственный контракт №_______</w:t>
      </w:r>
    </w:p>
    <w:p w14:paraId="189EAA01" w14:textId="39D212E5" w:rsidR="00643E5B" w:rsidRPr="00583747" w:rsidRDefault="00A27A90" w:rsidP="00807284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на оказание услуг по обращению с медицинскими отходами</w:t>
      </w:r>
      <w:r w:rsidR="000F018C" w:rsidRPr="00583747">
        <w:rPr>
          <w:rFonts w:ascii="Times New Roman" w:hAnsi="Times New Roman" w:cs="Times New Roman"/>
          <w:b/>
          <w:bCs/>
        </w:rPr>
        <w:t xml:space="preserve"> </w:t>
      </w:r>
      <w:r w:rsidRPr="00583747">
        <w:rPr>
          <w:rFonts w:ascii="Times New Roman" w:hAnsi="Times New Roman" w:cs="Times New Roman"/>
          <w:b/>
          <w:bCs/>
        </w:rPr>
        <w:t xml:space="preserve">класса опасности </w:t>
      </w:r>
      <w:r w:rsidR="00582A1E" w:rsidRPr="00583747">
        <w:rPr>
          <w:rFonts w:ascii="Times New Roman" w:hAnsi="Times New Roman" w:cs="Times New Roman"/>
          <w:b/>
          <w:bCs/>
        </w:rPr>
        <w:t>«Б»</w:t>
      </w:r>
    </w:p>
    <w:p w14:paraId="2E15E370" w14:textId="36ECF5DA" w:rsidR="006C64D7" w:rsidRDefault="00DB5235" w:rsidP="006C64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3747">
        <w:rPr>
          <w:rFonts w:ascii="Times New Roman" w:hAnsi="Times New Roman" w:cs="Times New Roman"/>
          <w:b/>
          <w:bCs/>
        </w:rPr>
        <w:t xml:space="preserve">ИКЗ: </w:t>
      </w:r>
      <w:r w:rsidR="00074799" w:rsidRPr="00074799">
        <w:rPr>
          <w:rFonts w:ascii="Times New Roman" w:hAnsi="Times New Roman" w:cs="Times New Roman"/>
          <w:b/>
          <w:bCs/>
        </w:rPr>
        <w:t>26 1 6317054052 631701001 0002 000 0000 244</w:t>
      </w:r>
    </w:p>
    <w:p w14:paraId="08E7E2BF" w14:textId="77777777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</w:p>
    <w:p w14:paraId="42F261C6" w14:textId="4EDAB4FC" w:rsidR="00A27A90" w:rsidRPr="00583747" w:rsidRDefault="00A27A90" w:rsidP="00A27A90">
      <w:pPr>
        <w:spacing w:after="0"/>
        <w:ind w:left="-142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г. Самара                                                                                 </w:t>
      </w:r>
      <w:r w:rsidR="000F018C" w:rsidRPr="00583747">
        <w:rPr>
          <w:rFonts w:ascii="Times New Roman" w:hAnsi="Times New Roman" w:cs="Times New Roman"/>
        </w:rPr>
        <w:t xml:space="preserve">                 </w:t>
      </w:r>
      <w:r w:rsidRPr="00583747">
        <w:rPr>
          <w:rFonts w:ascii="Times New Roman" w:hAnsi="Times New Roman" w:cs="Times New Roman"/>
        </w:rPr>
        <w:t xml:space="preserve">  «</w:t>
      </w:r>
      <w:r w:rsidR="00DB5235" w:rsidRPr="00583747">
        <w:rPr>
          <w:rFonts w:ascii="Times New Roman" w:hAnsi="Times New Roman" w:cs="Times New Roman"/>
        </w:rPr>
        <w:t xml:space="preserve">      </w:t>
      </w:r>
      <w:r w:rsidRPr="00583747">
        <w:rPr>
          <w:rFonts w:ascii="Times New Roman" w:hAnsi="Times New Roman" w:cs="Times New Roman"/>
        </w:rPr>
        <w:t>»</w:t>
      </w:r>
      <w:r w:rsidR="00D42CF0" w:rsidRPr="00583747">
        <w:rPr>
          <w:rFonts w:ascii="Times New Roman" w:hAnsi="Times New Roman" w:cs="Times New Roman"/>
        </w:rPr>
        <w:t xml:space="preserve"> </w:t>
      </w:r>
      <w:r w:rsidR="00DB5235" w:rsidRPr="00583747">
        <w:rPr>
          <w:rFonts w:ascii="Times New Roman" w:hAnsi="Times New Roman" w:cs="Times New Roman"/>
        </w:rPr>
        <w:t xml:space="preserve"> </w:t>
      </w:r>
      <w:r w:rsidR="00370FE0">
        <w:rPr>
          <w:rFonts w:ascii="Times New Roman" w:hAnsi="Times New Roman" w:cs="Times New Roman"/>
        </w:rPr>
        <w:t>________________</w:t>
      </w:r>
      <w:r w:rsidR="00807284" w:rsidRPr="00583747">
        <w:rPr>
          <w:rFonts w:ascii="Times New Roman" w:hAnsi="Times New Roman" w:cs="Times New Roman"/>
        </w:rPr>
        <w:t xml:space="preserve"> </w:t>
      </w:r>
      <w:r w:rsidR="00582A1E" w:rsidRPr="00583747">
        <w:rPr>
          <w:rFonts w:ascii="Times New Roman" w:hAnsi="Times New Roman" w:cs="Times New Roman"/>
        </w:rPr>
        <w:t xml:space="preserve"> 2</w:t>
      </w:r>
      <w:r w:rsidRPr="00583747">
        <w:rPr>
          <w:rFonts w:ascii="Times New Roman" w:hAnsi="Times New Roman" w:cs="Times New Roman"/>
        </w:rPr>
        <w:t>02</w:t>
      </w:r>
      <w:r w:rsidR="00FC20A5">
        <w:rPr>
          <w:rFonts w:ascii="Times New Roman" w:hAnsi="Times New Roman" w:cs="Times New Roman"/>
        </w:rPr>
        <w:t>6</w:t>
      </w:r>
      <w:r w:rsidRPr="00583747">
        <w:rPr>
          <w:rFonts w:ascii="Times New Roman" w:hAnsi="Times New Roman" w:cs="Times New Roman"/>
        </w:rPr>
        <w:t xml:space="preserve"> г. </w:t>
      </w:r>
    </w:p>
    <w:p w14:paraId="679DBF18" w14:textId="77777777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</w:p>
    <w:p w14:paraId="37FEA5E8" w14:textId="04B04B35" w:rsidR="00A27A90" w:rsidRPr="00583747" w:rsidRDefault="00FA33A7" w:rsidP="00A27A90">
      <w:pPr>
        <w:spacing w:after="0"/>
        <w:ind w:left="-142" w:firstLine="426"/>
        <w:jc w:val="both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 xml:space="preserve">       </w:t>
      </w:r>
      <w:r w:rsidR="001415CC" w:rsidRPr="00583747">
        <w:rPr>
          <w:rFonts w:ascii="Times New Roman" w:hAnsi="Times New Roman" w:cs="Times New Roman"/>
          <w:b/>
        </w:rPr>
        <w:t>Федеральное казенное учреждение «Главное бюро медико-социальной экспертизы по Самарской области» Министерства труда и социальной защиты Российской Федерации  (ФКУ «ГБ МСЭ по Самарской области» Минтруда России,</w:t>
      </w:r>
      <w:r w:rsidRPr="00583747">
        <w:rPr>
          <w:rFonts w:ascii="Times New Roman" w:hAnsi="Times New Roman" w:cs="Times New Roman"/>
          <w:b/>
          <w:bCs/>
        </w:rPr>
        <w:t xml:space="preserve"> </w:t>
      </w:r>
      <w:r w:rsidR="00A27A90" w:rsidRPr="00583747">
        <w:rPr>
          <w:rFonts w:ascii="Times New Roman" w:hAnsi="Times New Roman" w:cs="Times New Roman"/>
        </w:rPr>
        <w:t xml:space="preserve">именуемое далее «Заказчик», </w:t>
      </w:r>
      <w:r w:rsidR="00BF455D" w:rsidRPr="00583747">
        <w:rPr>
          <w:rFonts w:ascii="Times New Roman" w:hAnsi="Times New Roman" w:cs="Times New Roman"/>
        </w:rPr>
        <w:t xml:space="preserve">в лице начальника отдела по общим вопросам деятельности учреждения Казакова Игоря Ивановича, действующего на основании доверенности № </w:t>
      </w:r>
      <w:r w:rsidR="00FC20A5" w:rsidRPr="00FC20A5">
        <w:rPr>
          <w:rFonts w:ascii="Times New Roman" w:hAnsi="Times New Roman" w:cs="Times New Roman"/>
        </w:rPr>
        <w:t>8-15/1</w:t>
      </w:r>
      <w:r w:rsidR="00B62F32">
        <w:rPr>
          <w:rFonts w:ascii="Times New Roman" w:hAnsi="Times New Roman" w:cs="Times New Roman"/>
        </w:rPr>
        <w:t>1</w:t>
      </w:r>
      <w:r w:rsidR="00FC20A5" w:rsidRPr="00FC20A5">
        <w:rPr>
          <w:rFonts w:ascii="Times New Roman" w:hAnsi="Times New Roman" w:cs="Times New Roman"/>
        </w:rPr>
        <w:t>-</w:t>
      </w:r>
      <w:r w:rsidR="00B62F32">
        <w:rPr>
          <w:rFonts w:ascii="Times New Roman" w:hAnsi="Times New Roman" w:cs="Times New Roman"/>
        </w:rPr>
        <w:t>20</w:t>
      </w:r>
      <w:r w:rsidR="00FC20A5" w:rsidRPr="00FC20A5">
        <w:rPr>
          <w:rFonts w:ascii="Times New Roman" w:hAnsi="Times New Roman" w:cs="Times New Roman"/>
        </w:rPr>
        <w:t>2</w:t>
      </w:r>
      <w:r w:rsidR="00B62F32">
        <w:rPr>
          <w:rFonts w:ascii="Times New Roman" w:hAnsi="Times New Roman" w:cs="Times New Roman"/>
        </w:rPr>
        <w:t>6</w:t>
      </w:r>
      <w:r w:rsidR="00FC20A5" w:rsidRPr="00FC20A5">
        <w:rPr>
          <w:rFonts w:ascii="Times New Roman" w:hAnsi="Times New Roman" w:cs="Times New Roman"/>
        </w:rPr>
        <w:t xml:space="preserve"> от 03.02.202</w:t>
      </w:r>
      <w:r w:rsidR="00B62F32">
        <w:rPr>
          <w:rFonts w:ascii="Times New Roman" w:hAnsi="Times New Roman" w:cs="Times New Roman"/>
        </w:rPr>
        <w:t>6</w:t>
      </w:r>
      <w:r w:rsidR="00FC20A5" w:rsidRPr="00FC20A5">
        <w:rPr>
          <w:rFonts w:ascii="Times New Roman" w:hAnsi="Times New Roman" w:cs="Times New Roman"/>
        </w:rPr>
        <w:t xml:space="preserve"> </w:t>
      </w:r>
      <w:r w:rsidR="006C64D7" w:rsidRPr="006C64D7">
        <w:rPr>
          <w:rFonts w:ascii="Times New Roman" w:hAnsi="Times New Roman" w:cs="Times New Roman"/>
        </w:rPr>
        <w:t>г</w:t>
      </w:r>
      <w:r w:rsidR="00FC20A5" w:rsidRPr="00FC20A5">
        <w:rPr>
          <w:rFonts w:ascii="Times New Roman" w:hAnsi="Times New Roman" w:cs="Times New Roman"/>
        </w:rPr>
        <w:t>.</w:t>
      </w:r>
      <w:r w:rsidR="00A27A90" w:rsidRPr="00583747">
        <w:rPr>
          <w:rFonts w:ascii="Times New Roman" w:hAnsi="Times New Roman" w:cs="Times New Roman"/>
        </w:rPr>
        <w:t xml:space="preserve">, с одной стороны, и </w:t>
      </w:r>
      <w:r w:rsidR="00BF455D" w:rsidRPr="00583747">
        <w:rPr>
          <w:rFonts w:ascii="Times New Roman" w:hAnsi="Times New Roman" w:cs="Times New Roman"/>
          <w:b/>
          <w:bCs/>
        </w:rPr>
        <w:t>________________________________</w:t>
      </w:r>
      <w:r w:rsidR="00A27A90" w:rsidRPr="00583747">
        <w:rPr>
          <w:rFonts w:ascii="Times New Roman" w:hAnsi="Times New Roman" w:cs="Times New Roman"/>
        </w:rPr>
        <w:t xml:space="preserve">, именуемое далее «Исполнитель», в лице </w:t>
      </w:r>
      <w:r w:rsidR="00BF455D" w:rsidRPr="00583747">
        <w:rPr>
          <w:rFonts w:ascii="Times New Roman" w:hAnsi="Times New Roman" w:cs="Times New Roman"/>
          <w:b/>
          <w:bCs/>
        </w:rPr>
        <w:t>_____________________________________</w:t>
      </w:r>
      <w:r w:rsidR="00A27A90" w:rsidRPr="00583747">
        <w:rPr>
          <w:rFonts w:ascii="Times New Roman" w:hAnsi="Times New Roman" w:cs="Times New Roman"/>
        </w:rPr>
        <w:t>, действующего на основании</w:t>
      </w:r>
      <w:r w:rsidR="009E5895" w:rsidRPr="00583747">
        <w:rPr>
          <w:rFonts w:ascii="Times New Roman" w:hAnsi="Times New Roman" w:cs="Times New Roman"/>
        </w:rPr>
        <w:t xml:space="preserve"> </w:t>
      </w:r>
      <w:r w:rsidR="00BF455D" w:rsidRPr="00583747">
        <w:rPr>
          <w:rFonts w:ascii="Times New Roman" w:hAnsi="Times New Roman" w:cs="Times New Roman"/>
        </w:rPr>
        <w:t>_____________________________</w:t>
      </w:r>
      <w:r w:rsidR="00A27A90" w:rsidRPr="00583747">
        <w:rPr>
          <w:rFonts w:ascii="Times New Roman" w:hAnsi="Times New Roman" w:cs="Times New Roman"/>
        </w:rPr>
        <w:t xml:space="preserve">, заключили настоящий </w:t>
      </w:r>
      <w:r w:rsidR="00BF455D" w:rsidRPr="00583747">
        <w:rPr>
          <w:rFonts w:ascii="Times New Roman" w:hAnsi="Times New Roman" w:cs="Times New Roman"/>
        </w:rPr>
        <w:t>Государственный контракт (далее-Контракт)</w:t>
      </w:r>
      <w:r w:rsidR="00EB6777" w:rsidRPr="00583747">
        <w:rPr>
          <w:rFonts w:ascii="Times New Roman" w:hAnsi="Times New Roman" w:cs="Times New Roman"/>
        </w:rPr>
        <w:t xml:space="preserve"> в соответствии с п. 4 ч.1 ст.93 ФЗ от 05.04.2013 № 44 – ФЗ  «О контрактной системе в сфере закупок товаров, работ, услуг для обеспечения государственных и муниципальных нужд»  </w:t>
      </w:r>
      <w:r w:rsidR="00A27A90" w:rsidRPr="00583747">
        <w:rPr>
          <w:rFonts w:ascii="Times New Roman" w:hAnsi="Times New Roman" w:cs="Times New Roman"/>
        </w:rPr>
        <w:t xml:space="preserve"> о нижеследующем: </w:t>
      </w:r>
    </w:p>
    <w:p w14:paraId="0FEC0C5D" w14:textId="13D161C1" w:rsidR="001415CC" w:rsidRPr="005566BB" w:rsidRDefault="00A27A90" w:rsidP="005566BB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 xml:space="preserve">Предмет </w:t>
      </w:r>
      <w:r w:rsidR="00E816EB" w:rsidRPr="00583747">
        <w:rPr>
          <w:rFonts w:ascii="Times New Roman" w:hAnsi="Times New Roman" w:cs="Times New Roman"/>
          <w:b/>
          <w:bCs/>
        </w:rPr>
        <w:t>Контракта</w:t>
      </w:r>
    </w:p>
    <w:p w14:paraId="1FD45B74" w14:textId="67946A4D" w:rsidR="00121AA6" w:rsidRPr="00583747" w:rsidRDefault="00A27A90" w:rsidP="00121AA6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1.1. Исполнитель берет на себя обязательство оказания услуг по обращению с медицинскими отходами. Услуги включают в себя сбор, транспортировку и обезвреживание медицинских отходов «Заказчика» класса опасности</w:t>
      </w:r>
      <w:r w:rsidR="00582A1E" w:rsidRPr="00583747">
        <w:rPr>
          <w:rFonts w:ascii="Times New Roman" w:hAnsi="Times New Roman" w:cs="Times New Roman"/>
        </w:rPr>
        <w:t xml:space="preserve"> «Б» (за исключением патологоанатомических и органических операционных отходов), </w:t>
      </w:r>
      <w:r w:rsidRPr="00583747">
        <w:rPr>
          <w:rFonts w:ascii="Times New Roman" w:hAnsi="Times New Roman" w:cs="Times New Roman"/>
        </w:rPr>
        <w:t>(далее – отходы) на установке для утилизации и обезвреживания отходов</w:t>
      </w:r>
      <w:r w:rsidR="00351CBC">
        <w:rPr>
          <w:rFonts w:ascii="Times New Roman" w:hAnsi="Times New Roman" w:cs="Times New Roman"/>
        </w:rPr>
        <w:t xml:space="preserve"> согласно Спецификации (</w:t>
      </w:r>
      <w:r w:rsidR="005D038B" w:rsidRPr="00583747">
        <w:rPr>
          <w:rFonts w:ascii="Times New Roman" w:hAnsi="Times New Roman" w:cs="Times New Roman"/>
        </w:rPr>
        <w:t>Приложение № 1</w:t>
      </w:r>
      <w:r w:rsidR="00351CBC">
        <w:rPr>
          <w:rFonts w:ascii="Times New Roman" w:hAnsi="Times New Roman" w:cs="Times New Roman"/>
        </w:rPr>
        <w:t>) и Технического задания (Приложение № 2)</w:t>
      </w:r>
      <w:r w:rsidR="005D038B" w:rsidRPr="00583747">
        <w:rPr>
          <w:rFonts w:ascii="Times New Roman" w:hAnsi="Times New Roman" w:cs="Times New Roman"/>
        </w:rPr>
        <w:t xml:space="preserve">. </w:t>
      </w:r>
    </w:p>
    <w:p w14:paraId="15DB55EB" w14:textId="21B22F4C" w:rsidR="00A27A90" w:rsidRPr="00583747" w:rsidRDefault="00121AA6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1.2</w:t>
      </w:r>
      <w:r w:rsidR="00A27A90" w:rsidRPr="00583747">
        <w:rPr>
          <w:rFonts w:ascii="Times New Roman" w:hAnsi="Times New Roman" w:cs="Times New Roman"/>
        </w:rPr>
        <w:t xml:space="preserve">. Обезвреживание отходов производится методом единовременного термического (при температуре 155-160Сº), химического (с использованием дезинфицирующих средств) и физического воздействия с изменением внешнего вида отходов, исключающим возможность их повторного применения. </w:t>
      </w:r>
    </w:p>
    <w:p w14:paraId="1A7BD956" w14:textId="77777777" w:rsidR="00A27A90" w:rsidRPr="00583747" w:rsidRDefault="00121AA6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1.3</w:t>
      </w:r>
      <w:r w:rsidR="00A27A90" w:rsidRPr="00583747">
        <w:rPr>
          <w:rFonts w:ascii="Times New Roman" w:hAnsi="Times New Roman" w:cs="Times New Roman"/>
        </w:rPr>
        <w:t xml:space="preserve">. В результате обезвреживания медицинские отходы переходят в  </w:t>
      </w:r>
      <w:proofErr w:type="spellStart"/>
      <w:r w:rsidR="00A27A90" w:rsidRPr="00583747">
        <w:rPr>
          <w:rFonts w:ascii="Times New Roman" w:hAnsi="Times New Roman" w:cs="Times New Roman"/>
        </w:rPr>
        <w:t>эпидемиологически</w:t>
      </w:r>
      <w:proofErr w:type="spellEnd"/>
      <w:r w:rsidR="00A27A90" w:rsidRPr="00583747">
        <w:rPr>
          <w:rFonts w:ascii="Times New Roman" w:hAnsi="Times New Roman" w:cs="Times New Roman"/>
        </w:rPr>
        <w:t xml:space="preserve"> безопасные отходы (Промышленные отходы V класса), и могут вывозиться на объекты конечного размещения.</w:t>
      </w:r>
    </w:p>
    <w:p w14:paraId="26C04D7D" w14:textId="39335797" w:rsidR="00202E9B" w:rsidRDefault="00121AA6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1.4</w:t>
      </w:r>
      <w:r w:rsidR="00A27A90" w:rsidRPr="00583747">
        <w:rPr>
          <w:rFonts w:ascii="Times New Roman" w:hAnsi="Times New Roman" w:cs="Times New Roman"/>
        </w:rPr>
        <w:t>. Сбор отходов осуществляется по адресу</w:t>
      </w:r>
      <w:r w:rsidR="00202E9B" w:rsidRPr="00202E9B">
        <w:rPr>
          <w:rFonts w:ascii="Times New Roman" w:hAnsi="Times New Roman" w:cs="Times New Roman"/>
        </w:rPr>
        <w:t>: г. Самара, ул. Пионерская, д.48/ул. Куйбышева, д.55.</w:t>
      </w:r>
    </w:p>
    <w:p w14:paraId="63F04392" w14:textId="3A697FF0" w:rsidR="00A27A90" w:rsidRPr="00583747" w:rsidRDefault="00121AA6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1.5</w:t>
      </w:r>
      <w:r w:rsidR="00A27A90" w:rsidRPr="00583747">
        <w:rPr>
          <w:rFonts w:ascii="Times New Roman" w:hAnsi="Times New Roman" w:cs="Times New Roman"/>
        </w:rPr>
        <w:t>. Продукт переработки медицинских отходов является собственностью Исполнителя.</w:t>
      </w:r>
    </w:p>
    <w:p w14:paraId="44DBA28D" w14:textId="7E12D56C" w:rsidR="00F403ED" w:rsidRPr="00583747" w:rsidRDefault="00F403ED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1.6. Срок оказания услуг: с даты заключения Контракта по 31 декабря 202</w:t>
      </w:r>
      <w:r w:rsidR="00FC20A5">
        <w:rPr>
          <w:rFonts w:ascii="Times New Roman" w:hAnsi="Times New Roman" w:cs="Times New Roman"/>
        </w:rPr>
        <w:t>6</w:t>
      </w:r>
      <w:r w:rsidRPr="00583747">
        <w:rPr>
          <w:rFonts w:ascii="Times New Roman" w:hAnsi="Times New Roman" w:cs="Times New Roman"/>
        </w:rPr>
        <w:t xml:space="preserve"> года.</w:t>
      </w:r>
    </w:p>
    <w:p w14:paraId="135D2357" w14:textId="3A2F2C46" w:rsidR="00A27A90" w:rsidRPr="00583747" w:rsidRDefault="00E919B4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</w:t>
      </w:r>
      <w:r w:rsidRPr="00E919B4">
        <w:rPr>
          <w:rFonts w:ascii="Times New Roman" w:hAnsi="Times New Roman" w:cs="Times New Roman"/>
        </w:rPr>
        <w:t xml:space="preserve">Погрузка-разгрузка опасных отходов </w:t>
      </w:r>
      <w:r w:rsidR="00202E9B">
        <w:rPr>
          <w:rFonts w:ascii="Times New Roman" w:hAnsi="Times New Roman" w:cs="Times New Roman"/>
        </w:rPr>
        <w:t>осуществляется в соответствии с техническим заданием.</w:t>
      </w:r>
    </w:p>
    <w:p w14:paraId="36EA5B59" w14:textId="3067EE82" w:rsidR="001415CC" w:rsidRPr="005566BB" w:rsidRDefault="00A27A90" w:rsidP="005566BB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Обязательства сторон</w:t>
      </w:r>
    </w:p>
    <w:p w14:paraId="5A10140F" w14:textId="3EC63EFD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2.1. Исполнитель</w:t>
      </w:r>
      <w:r w:rsidR="00B44EE8">
        <w:rPr>
          <w:rFonts w:ascii="Times New Roman" w:hAnsi="Times New Roman" w:cs="Times New Roman"/>
        </w:rPr>
        <w:t xml:space="preserve"> </w:t>
      </w:r>
      <w:r w:rsidRPr="00583747">
        <w:rPr>
          <w:rFonts w:ascii="Times New Roman" w:hAnsi="Times New Roman" w:cs="Times New Roman"/>
        </w:rPr>
        <w:t xml:space="preserve">обязуется: </w:t>
      </w:r>
    </w:p>
    <w:p w14:paraId="35DE5C64" w14:textId="5B7DF249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2.1.1. Лично оказывать ус</w:t>
      </w:r>
      <w:r w:rsidR="00121AA6" w:rsidRPr="00583747">
        <w:rPr>
          <w:rFonts w:ascii="Times New Roman" w:hAnsi="Times New Roman" w:cs="Times New Roman"/>
        </w:rPr>
        <w:t xml:space="preserve">луги указанные в п.1.1. </w:t>
      </w:r>
      <w:r w:rsidR="00F403ED" w:rsidRPr="00583747">
        <w:rPr>
          <w:rFonts w:ascii="Times New Roman" w:hAnsi="Times New Roman" w:cs="Times New Roman"/>
        </w:rPr>
        <w:t xml:space="preserve"> настоящего Контракта</w:t>
      </w:r>
      <w:r w:rsidRPr="00583747">
        <w:rPr>
          <w:rFonts w:ascii="Times New Roman" w:hAnsi="Times New Roman" w:cs="Times New Roman"/>
        </w:rPr>
        <w:t xml:space="preserve">.  </w:t>
      </w:r>
    </w:p>
    <w:p w14:paraId="2E8B331C" w14:textId="4C79B560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2.1.2. Обезвреживать принятые отходы на специализированном оборудовании для деструкции (измельчения), химического и термического обезвреживания медицинских отходов в соответствии с </w:t>
      </w:r>
      <w:r w:rsidR="00FB3326" w:rsidRPr="00FB3326">
        <w:rPr>
          <w:rFonts w:ascii="Times New Roman" w:hAnsi="Times New Roman" w:cs="Times New Roman"/>
        </w:rPr>
        <w:t>Федеральным законом от 30.03.1999г. № 52 «О санитарно-эпидемиологическом благополучии населения», Федеральным законом Российской Федерации от 10.01.2002г № 7-ФЗ «Об охране окружающей среды»</w:t>
      </w:r>
      <w:r w:rsidR="00FB3326">
        <w:rPr>
          <w:rFonts w:ascii="Times New Roman" w:hAnsi="Times New Roman" w:cs="Times New Roman"/>
        </w:rPr>
        <w:t xml:space="preserve"> и </w:t>
      </w:r>
      <w:r w:rsidRPr="00583747">
        <w:rPr>
          <w:rFonts w:ascii="Times New Roman" w:hAnsi="Times New Roman" w:cs="Times New Roman"/>
        </w:rPr>
        <w:t>СанПиН 2.1.3684-21.</w:t>
      </w:r>
    </w:p>
    <w:p w14:paraId="0AC039CA" w14:textId="744C4DEE" w:rsidR="001415CC" w:rsidRPr="00583747" w:rsidRDefault="00A27A90" w:rsidP="00465F19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2.1.3. Осуществлять прием собранных отходов в присутствии ответственного лица</w:t>
      </w:r>
      <w:r w:rsidR="007D39DB" w:rsidRPr="00583747">
        <w:rPr>
          <w:rFonts w:ascii="Times New Roman" w:hAnsi="Times New Roman" w:cs="Times New Roman"/>
        </w:rPr>
        <w:t xml:space="preserve"> Заказчика</w:t>
      </w:r>
      <w:r w:rsidRPr="00583747">
        <w:rPr>
          <w:rFonts w:ascii="Times New Roman" w:hAnsi="Times New Roman" w:cs="Times New Roman"/>
        </w:rPr>
        <w:t xml:space="preserve">, </w:t>
      </w:r>
      <w:proofErr w:type="gramStart"/>
      <w:r w:rsidRPr="00583747">
        <w:rPr>
          <w:rFonts w:ascii="Times New Roman" w:hAnsi="Times New Roman" w:cs="Times New Roman"/>
        </w:rPr>
        <w:t>производить  взвешивание</w:t>
      </w:r>
      <w:proofErr w:type="gramEnd"/>
      <w:r w:rsidRPr="00583747">
        <w:rPr>
          <w:rFonts w:ascii="Times New Roman" w:hAnsi="Times New Roman" w:cs="Times New Roman"/>
        </w:rPr>
        <w:t xml:space="preserve"> с записью количества принятых отходов в накладные</w:t>
      </w:r>
      <w:r w:rsidR="001415CC" w:rsidRPr="00583747">
        <w:rPr>
          <w:rFonts w:ascii="Times New Roman" w:hAnsi="Times New Roman" w:cs="Times New Roman"/>
        </w:rPr>
        <w:t xml:space="preserve"> по адрес</w:t>
      </w:r>
      <w:r w:rsidR="00AC1390">
        <w:rPr>
          <w:rFonts w:ascii="Times New Roman" w:hAnsi="Times New Roman" w:cs="Times New Roman"/>
        </w:rPr>
        <w:t>у</w:t>
      </w:r>
      <w:r w:rsidR="001415CC" w:rsidRPr="00583747">
        <w:rPr>
          <w:rFonts w:ascii="Times New Roman" w:hAnsi="Times New Roman" w:cs="Times New Roman"/>
        </w:rPr>
        <w:t>:</w:t>
      </w:r>
    </w:p>
    <w:p w14:paraId="41FFCEC5" w14:textId="7A55713A" w:rsidR="001415CC" w:rsidRPr="00977A70" w:rsidRDefault="007D39DB" w:rsidP="00AC1390">
      <w:pPr>
        <w:spacing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977A70">
        <w:rPr>
          <w:rFonts w:ascii="Times New Roman" w:hAnsi="Times New Roman" w:cs="Times New Roman"/>
          <w:bCs/>
        </w:rPr>
        <w:t xml:space="preserve">      </w:t>
      </w:r>
      <w:r w:rsidR="001415CC" w:rsidRPr="00977A70">
        <w:rPr>
          <w:rFonts w:ascii="Times New Roman" w:hAnsi="Times New Roman" w:cs="Times New Roman"/>
          <w:bCs/>
        </w:rPr>
        <w:t>г. Самара</w:t>
      </w:r>
      <w:r w:rsidR="001415CC" w:rsidRPr="00977A70">
        <w:rPr>
          <w:rFonts w:ascii="Times New Roman" w:hAnsi="Times New Roman" w:cs="Times New Roman"/>
        </w:rPr>
        <w:t xml:space="preserve">: </w:t>
      </w:r>
      <w:r w:rsidR="00AC1390" w:rsidRPr="00977A70">
        <w:rPr>
          <w:rFonts w:ascii="Times New Roman" w:hAnsi="Times New Roman" w:cs="Times New Roman"/>
        </w:rPr>
        <w:t>ул. Пионерская. д.48/ул. Куйбышева, д.55.</w:t>
      </w:r>
    </w:p>
    <w:p w14:paraId="50D11B9D" w14:textId="33A38FAA" w:rsidR="00A27A90" w:rsidRPr="00583747" w:rsidRDefault="00A27A90" w:rsidP="00465F19">
      <w:pPr>
        <w:ind w:left="284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2.1.4. Проводить обезвреживание отходов в течение суток с момента их поступления от Заказчика.</w:t>
      </w:r>
    </w:p>
    <w:p w14:paraId="011D25B0" w14:textId="589DDE3D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2.1.5. Предоставлять акт </w:t>
      </w:r>
      <w:r w:rsidR="007402D7" w:rsidRPr="00583747">
        <w:rPr>
          <w:rFonts w:ascii="Times New Roman" w:hAnsi="Times New Roman" w:cs="Times New Roman"/>
        </w:rPr>
        <w:t>оказанных услуг</w:t>
      </w:r>
      <w:r w:rsidRPr="00583747">
        <w:rPr>
          <w:rFonts w:ascii="Times New Roman" w:hAnsi="Times New Roman" w:cs="Times New Roman"/>
        </w:rPr>
        <w:t xml:space="preserve"> на основании накладных не позднее 15-ого числа месяца, следующего за отчетным месяцем. </w:t>
      </w:r>
    </w:p>
    <w:p w14:paraId="563B87A2" w14:textId="77777777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2.1.6. Вносить плату за негативное воздействие на окружающую среду, связанное с размещением обезвреженных отходов.</w:t>
      </w:r>
    </w:p>
    <w:p w14:paraId="337E0BF0" w14:textId="3497D8E5" w:rsidR="00D132FC" w:rsidRDefault="00D132FC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lastRenderedPageBreak/>
        <w:t>2.1.7. Согласовать с Заказчиком график вывоза отходов или принимать заявки на вывоз отходов. Заявки н</w:t>
      </w:r>
      <w:r w:rsidR="00E7697A" w:rsidRPr="00583747">
        <w:rPr>
          <w:rFonts w:ascii="Times New Roman" w:hAnsi="Times New Roman" w:cs="Times New Roman"/>
        </w:rPr>
        <w:t>а вывоз отходов принимаются Исполнителем по телефону____________ или по почте ____________.</w:t>
      </w:r>
    </w:p>
    <w:p w14:paraId="3061237B" w14:textId="33BEAF51" w:rsidR="00CD328E" w:rsidRDefault="00CD328E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2.1.8. В</w:t>
      </w:r>
      <w:r w:rsidRPr="00CD328E">
        <w:rPr>
          <w:rFonts w:ascii="Times New Roman" w:hAnsi="Times New Roman" w:cs="Times New Roman"/>
        </w:rPr>
        <w:t xml:space="preserve">ыставлять Заказчику документы, применяемые в </w:t>
      </w:r>
      <w:r w:rsidR="00787E95">
        <w:rPr>
          <w:rFonts w:ascii="Times New Roman" w:hAnsi="Times New Roman" w:cs="Times New Roman"/>
        </w:rPr>
        <w:t>своей</w:t>
      </w:r>
      <w:r w:rsidRPr="00CD328E">
        <w:rPr>
          <w:rFonts w:ascii="Times New Roman" w:hAnsi="Times New Roman" w:cs="Times New Roman"/>
        </w:rPr>
        <w:t xml:space="preserve"> хозяйственной деятельности (счета, счета-фактуры, акты оказанных услуг или универсальные передаточные документы, далее - УПД) и получать платежи по выставленным счетам настоящего Контракта</w:t>
      </w:r>
      <w:r>
        <w:rPr>
          <w:rFonts w:ascii="Times New Roman" w:hAnsi="Times New Roman" w:cs="Times New Roman"/>
        </w:rPr>
        <w:t>.</w:t>
      </w:r>
    </w:p>
    <w:p w14:paraId="0876C3F5" w14:textId="0A816121" w:rsidR="00A87A9A" w:rsidRDefault="00A87A9A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2.1.9.</w:t>
      </w:r>
      <w:r w:rsidRPr="00A87A9A">
        <w:t xml:space="preserve"> </w:t>
      </w:r>
      <w:r w:rsidRPr="00A87A9A">
        <w:rPr>
          <w:rFonts w:ascii="Times New Roman" w:hAnsi="Times New Roman" w:cs="Times New Roman"/>
        </w:rPr>
        <w:t>Персонал Исполнителя</w:t>
      </w:r>
      <w:r>
        <w:rPr>
          <w:rFonts w:ascii="Times New Roman" w:hAnsi="Times New Roman" w:cs="Times New Roman"/>
        </w:rPr>
        <w:t xml:space="preserve"> </w:t>
      </w:r>
      <w:r w:rsidRPr="00A87A9A">
        <w:rPr>
          <w:rFonts w:ascii="Times New Roman" w:hAnsi="Times New Roman" w:cs="Times New Roman"/>
        </w:rPr>
        <w:t xml:space="preserve"> должен быть обеспечен специальной одеждой, всеми необходимыми защитными средствами и средствами механизации</w:t>
      </w:r>
      <w:r>
        <w:rPr>
          <w:rFonts w:ascii="Times New Roman" w:hAnsi="Times New Roman" w:cs="Times New Roman"/>
        </w:rPr>
        <w:t>.</w:t>
      </w:r>
    </w:p>
    <w:p w14:paraId="44CF429F" w14:textId="2D7C57B6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2.2. Заказчик обязуется: </w:t>
      </w:r>
    </w:p>
    <w:p w14:paraId="5E3B9ADD" w14:textId="269634B1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2.2.1. Осуществлять сбор отходов в местах их образования (отделениях, кабинетах, процедурных и т.п.) в соответствии с СанПиН 2.1.3684-21.</w:t>
      </w:r>
    </w:p>
    <w:p w14:paraId="0D7EFB6B" w14:textId="330EB0DA" w:rsidR="00F85297" w:rsidRPr="00583747" w:rsidRDefault="00F85297" w:rsidP="00F85297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2.2.</w:t>
      </w:r>
      <w:r w:rsidR="001415CC" w:rsidRPr="00583747">
        <w:rPr>
          <w:rFonts w:ascii="Times New Roman" w:hAnsi="Times New Roman" w:cs="Times New Roman"/>
        </w:rPr>
        <w:t>2</w:t>
      </w:r>
      <w:r w:rsidRPr="00583747">
        <w:rPr>
          <w:rFonts w:ascii="Times New Roman" w:hAnsi="Times New Roman" w:cs="Times New Roman"/>
        </w:rPr>
        <w:t>. В зависимости от морфологического состава отходов осуществлять сбор (в соответствии с СанПиН 2.1.3684-21) в одноразовую мягкую (пакеты) или твердую (не прокалываемую) упаковку (контейнеры), имеющую соответствующую маркировку. Маркировка должна содержать информацию о проведении первичной дезинфекции/обеззараживания отходов.</w:t>
      </w:r>
    </w:p>
    <w:p w14:paraId="5B7FE62D" w14:textId="788BE5EF" w:rsidR="00F85297" w:rsidRPr="00583747" w:rsidRDefault="00F85297" w:rsidP="00F85297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2.2.</w:t>
      </w:r>
      <w:r w:rsidR="001415CC" w:rsidRPr="00583747">
        <w:rPr>
          <w:rFonts w:ascii="Times New Roman" w:hAnsi="Times New Roman" w:cs="Times New Roman"/>
        </w:rPr>
        <w:t>3</w:t>
      </w:r>
      <w:r w:rsidRPr="00583747">
        <w:rPr>
          <w:rFonts w:ascii="Times New Roman" w:hAnsi="Times New Roman" w:cs="Times New Roman"/>
        </w:rPr>
        <w:t>. Доставлять собранные отходы к месту расположения межкорпусных контейнеров.</w:t>
      </w:r>
    </w:p>
    <w:p w14:paraId="54AE2FED" w14:textId="1E113B81" w:rsidR="00F85297" w:rsidRPr="00583747" w:rsidRDefault="00F85297" w:rsidP="00F85297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2.2.</w:t>
      </w:r>
      <w:r w:rsidR="001415CC" w:rsidRPr="00583747">
        <w:rPr>
          <w:rFonts w:ascii="Times New Roman" w:hAnsi="Times New Roman" w:cs="Times New Roman"/>
        </w:rPr>
        <w:t>4</w:t>
      </w:r>
      <w:r w:rsidRPr="00583747">
        <w:rPr>
          <w:rFonts w:ascii="Times New Roman" w:hAnsi="Times New Roman" w:cs="Times New Roman"/>
        </w:rPr>
        <w:t>. Обеспечивать свободный проезд автотранспорта Исполнителя к месту размещения межкорпусных контейнеров.</w:t>
      </w:r>
    </w:p>
    <w:p w14:paraId="5A6EC88E" w14:textId="10DD8C74" w:rsidR="00A27A90" w:rsidRPr="00583747" w:rsidRDefault="00723DAA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2.2.</w:t>
      </w:r>
      <w:r w:rsidR="001415CC" w:rsidRPr="00583747">
        <w:rPr>
          <w:rFonts w:ascii="Times New Roman" w:hAnsi="Times New Roman" w:cs="Times New Roman"/>
        </w:rPr>
        <w:t>5</w:t>
      </w:r>
      <w:r w:rsidR="00A27A90" w:rsidRPr="00583747">
        <w:rPr>
          <w:rFonts w:ascii="Times New Roman" w:hAnsi="Times New Roman" w:cs="Times New Roman"/>
        </w:rPr>
        <w:t>. Передавать И</w:t>
      </w:r>
      <w:r w:rsidRPr="00583747">
        <w:rPr>
          <w:rFonts w:ascii="Times New Roman" w:hAnsi="Times New Roman" w:cs="Times New Roman"/>
        </w:rPr>
        <w:t xml:space="preserve">сполнителю образующиеся отходы, </w:t>
      </w:r>
      <w:r w:rsidR="00A27A90" w:rsidRPr="00583747">
        <w:rPr>
          <w:rFonts w:ascii="Times New Roman" w:hAnsi="Times New Roman" w:cs="Times New Roman"/>
        </w:rPr>
        <w:t xml:space="preserve"> </w:t>
      </w:r>
      <w:r w:rsidRPr="00583747">
        <w:rPr>
          <w:rFonts w:ascii="Times New Roman" w:hAnsi="Times New Roman" w:cs="Times New Roman"/>
        </w:rPr>
        <w:t xml:space="preserve">указанные в п. 1.1. настоящего </w:t>
      </w:r>
      <w:r w:rsidR="007874E8" w:rsidRPr="00583747">
        <w:rPr>
          <w:rFonts w:ascii="Times New Roman" w:hAnsi="Times New Roman" w:cs="Times New Roman"/>
        </w:rPr>
        <w:t>Контракта.</w:t>
      </w:r>
    </w:p>
    <w:p w14:paraId="350AE3B4" w14:textId="24170215" w:rsidR="00460B56" w:rsidRPr="00583747" w:rsidRDefault="00A27A90" w:rsidP="00395C22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2.2.</w:t>
      </w:r>
      <w:r w:rsidR="001415CC" w:rsidRPr="00583747">
        <w:rPr>
          <w:rFonts w:ascii="Times New Roman" w:hAnsi="Times New Roman" w:cs="Times New Roman"/>
        </w:rPr>
        <w:t>6</w:t>
      </w:r>
      <w:r w:rsidRPr="00583747">
        <w:rPr>
          <w:rFonts w:ascii="Times New Roman" w:hAnsi="Times New Roman" w:cs="Times New Roman"/>
        </w:rPr>
        <w:t xml:space="preserve">. Ежемесячно оплачивать услуги </w:t>
      </w:r>
      <w:r w:rsidR="00395634">
        <w:rPr>
          <w:rFonts w:ascii="Times New Roman" w:hAnsi="Times New Roman" w:cs="Times New Roman"/>
        </w:rPr>
        <w:t xml:space="preserve"> </w:t>
      </w:r>
      <w:r w:rsidRPr="00583747">
        <w:rPr>
          <w:rFonts w:ascii="Times New Roman" w:hAnsi="Times New Roman" w:cs="Times New Roman"/>
        </w:rPr>
        <w:t>Исполнителя</w:t>
      </w:r>
      <w:r w:rsidR="00395634">
        <w:rPr>
          <w:rFonts w:ascii="Times New Roman" w:hAnsi="Times New Roman" w:cs="Times New Roman"/>
        </w:rPr>
        <w:t xml:space="preserve"> </w:t>
      </w:r>
      <w:r w:rsidRPr="00583747">
        <w:rPr>
          <w:rFonts w:ascii="Times New Roman" w:hAnsi="Times New Roman" w:cs="Times New Roman"/>
        </w:rPr>
        <w:t xml:space="preserve"> по акту </w:t>
      </w:r>
      <w:r w:rsidR="00395634" w:rsidRPr="00395634">
        <w:rPr>
          <w:rFonts w:ascii="Times New Roman" w:hAnsi="Times New Roman" w:cs="Times New Roman"/>
        </w:rPr>
        <w:t>ф. 0510452</w:t>
      </w:r>
      <w:r w:rsidR="00395634">
        <w:rPr>
          <w:rFonts w:ascii="Times New Roman" w:hAnsi="Times New Roman" w:cs="Times New Roman"/>
        </w:rPr>
        <w:t xml:space="preserve"> </w:t>
      </w:r>
      <w:r w:rsidRPr="00583747">
        <w:rPr>
          <w:rFonts w:ascii="Times New Roman" w:hAnsi="Times New Roman" w:cs="Times New Roman"/>
        </w:rPr>
        <w:t xml:space="preserve"> и счету на оплату.   </w:t>
      </w:r>
    </w:p>
    <w:p w14:paraId="7DCE39BE" w14:textId="499A96EF" w:rsidR="00460B56" w:rsidRPr="00583747" w:rsidRDefault="00460B56" w:rsidP="00460B56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</w:rPr>
      </w:pPr>
      <w:r w:rsidRPr="00583747">
        <w:rPr>
          <w:rFonts w:ascii="Times New Roman" w:hAnsi="Times New Roman" w:cs="Times New Roman"/>
          <w:b/>
        </w:rPr>
        <w:t>Порядок оказания услуг</w:t>
      </w:r>
    </w:p>
    <w:p w14:paraId="18C9BD9C" w14:textId="220ABB6F" w:rsidR="001C50C8" w:rsidRPr="00583747" w:rsidRDefault="00A27A90" w:rsidP="001C50C8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  </w:t>
      </w:r>
      <w:r w:rsidR="009E6D99" w:rsidRPr="00583747">
        <w:rPr>
          <w:rFonts w:ascii="Times New Roman" w:hAnsi="Times New Roman" w:cs="Times New Roman"/>
        </w:rPr>
        <w:t xml:space="preserve">3.1. </w:t>
      </w:r>
      <w:r w:rsidR="001C50C8" w:rsidRPr="00583747">
        <w:rPr>
          <w:rFonts w:ascii="Times New Roman" w:hAnsi="Times New Roman" w:cs="Times New Roman"/>
        </w:rPr>
        <w:t>Отходы в месте временного хранения передаются представителю Исполнителя (менеджер, экспедитор) для взвешивания и загрузки их в собственный контейнер.</w:t>
      </w:r>
    </w:p>
    <w:p w14:paraId="0E7BD581" w14:textId="3B0C058B" w:rsidR="001C50C8" w:rsidRPr="00583747" w:rsidRDefault="001C50C8" w:rsidP="001C50C8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3.</w:t>
      </w:r>
      <w:r w:rsidR="00202E9B">
        <w:rPr>
          <w:rFonts w:ascii="Times New Roman" w:hAnsi="Times New Roman" w:cs="Times New Roman"/>
        </w:rPr>
        <w:t>2</w:t>
      </w:r>
      <w:r w:rsidRPr="00583747">
        <w:rPr>
          <w:rFonts w:ascii="Times New Roman" w:hAnsi="Times New Roman" w:cs="Times New Roman"/>
        </w:rPr>
        <w:t>.</w:t>
      </w:r>
      <w:r w:rsidR="00202E9B">
        <w:rPr>
          <w:rFonts w:ascii="Times New Roman" w:hAnsi="Times New Roman" w:cs="Times New Roman"/>
        </w:rPr>
        <w:t xml:space="preserve"> </w:t>
      </w:r>
      <w:r w:rsidRPr="00583747">
        <w:rPr>
          <w:rFonts w:ascii="Times New Roman" w:hAnsi="Times New Roman" w:cs="Times New Roman"/>
        </w:rPr>
        <w:t>Отходы принимаются герметично упакованные.</w:t>
      </w:r>
    </w:p>
    <w:p w14:paraId="79C3B092" w14:textId="77777777" w:rsidR="001C50C8" w:rsidRPr="00583747" w:rsidRDefault="001C50C8" w:rsidP="005566BB">
      <w:pPr>
        <w:spacing w:after="0"/>
        <w:rPr>
          <w:rFonts w:ascii="Times New Roman" w:hAnsi="Times New Roman" w:cs="Times New Roman"/>
          <w:b/>
        </w:rPr>
      </w:pPr>
    </w:p>
    <w:p w14:paraId="6E656FB8" w14:textId="3C3FD0BB" w:rsidR="001C50C8" w:rsidRPr="00583747" w:rsidRDefault="001C50C8" w:rsidP="00395C22">
      <w:pPr>
        <w:spacing w:after="0"/>
        <w:ind w:left="-142" w:firstLine="426"/>
        <w:jc w:val="center"/>
        <w:rPr>
          <w:rFonts w:ascii="Times New Roman" w:hAnsi="Times New Roman" w:cs="Times New Roman"/>
          <w:b/>
        </w:rPr>
      </w:pPr>
      <w:r w:rsidRPr="00583747">
        <w:rPr>
          <w:rFonts w:ascii="Times New Roman" w:hAnsi="Times New Roman" w:cs="Times New Roman"/>
          <w:b/>
        </w:rPr>
        <w:t>4.Порядок приемки услуг</w:t>
      </w:r>
    </w:p>
    <w:p w14:paraId="06B2D39A" w14:textId="1FF40D12" w:rsidR="00F237E8" w:rsidRPr="00F237E8" w:rsidRDefault="001C50C8" w:rsidP="00F237E8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4.1.</w:t>
      </w:r>
      <w:r w:rsidR="00F237E8" w:rsidRPr="00F237E8">
        <w:t xml:space="preserve"> </w:t>
      </w:r>
      <w:r w:rsidR="00F237E8" w:rsidRPr="00F237E8">
        <w:rPr>
          <w:rFonts w:ascii="Times New Roman" w:hAnsi="Times New Roman" w:cs="Times New Roman"/>
        </w:rPr>
        <w:t>Документом о приемке оказанных услуг является Акт ф. 0510452.</w:t>
      </w:r>
    </w:p>
    <w:p w14:paraId="156C7F48" w14:textId="77777777" w:rsidR="00F237E8" w:rsidRPr="00F237E8" w:rsidRDefault="00F237E8" w:rsidP="00F237E8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F237E8">
        <w:rPr>
          <w:rFonts w:ascii="Times New Roman" w:hAnsi="Times New Roman" w:cs="Times New Roman"/>
        </w:rPr>
        <w:t xml:space="preserve">Оформление документов о приемке осуществляется в порядке и на условиях, которые определены в Приказе Минфина  от 15.04.2021  № 61н 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 </w:t>
      </w:r>
    </w:p>
    <w:p w14:paraId="447BC9A6" w14:textId="75A6CC79" w:rsidR="001C50C8" w:rsidRPr="00583747" w:rsidRDefault="00F237E8" w:rsidP="00F237E8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F237E8">
        <w:rPr>
          <w:rFonts w:ascii="Times New Roman" w:hAnsi="Times New Roman" w:cs="Times New Roman"/>
        </w:rPr>
        <w:t xml:space="preserve"> В течение 5  (пяти) календарных дней с момента получения акта оказанных услуг или УПД, Заказчик осуществляет приемку оказанных услуг. В этот срок при отсутствии претензий, расхождений по результатам приемки, проведенной без участия Исполнителя, Заказчик</w:t>
      </w:r>
      <w:r w:rsidR="00395634">
        <w:rPr>
          <w:rFonts w:ascii="Times New Roman" w:hAnsi="Times New Roman" w:cs="Times New Roman"/>
        </w:rPr>
        <w:t xml:space="preserve"> </w:t>
      </w:r>
      <w:r w:rsidRPr="00F237E8">
        <w:rPr>
          <w:rFonts w:ascii="Times New Roman" w:hAnsi="Times New Roman" w:cs="Times New Roman"/>
        </w:rPr>
        <w:t>формирует, подписывает и направляет «Исполнителю» с целью уведомления о результатах приемки электронный Акт</w:t>
      </w:r>
      <w:bookmarkStart w:id="0" w:name="_GoBack"/>
      <w:bookmarkEnd w:id="0"/>
      <w:r w:rsidRPr="00F237E8">
        <w:rPr>
          <w:rFonts w:ascii="Times New Roman" w:hAnsi="Times New Roman" w:cs="Times New Roman"/>
        </w:rPr>
        <w:t xml:space="preserve"> приемки товаров, работ, услуг (ф.0510452) на электронный адрес «Исполнителя» (скан копии Акта приемки товаров, работ, услуг (ф.0510452), оформленного на бумажном носителе).</w:t>
      </w:r>
    </w:p>
    <w:p w14:paraId="6359C4F4" w14:textId="1E35CDC4" w:rsidR="001C50C8" w:rsidRDefault="001C50C8" w:rsidP="005566BB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4.2.   Заказчик не вправе ссылаться на то, что акт согласован не уполномоченным лицом, если он возвращен Исполнителю, подписан, заверен печатью, указана расшифровка подписи и должность лица, поставившего подпись.</w:t>
      </w:r>
    </w:p>
    <w:p w14:paraId="159DC23C" w14:textId="77777777" w:rsidR="005566BB" w:rsidRDefault="005566BB" w:rsidP="005566BB">
      <w:pPr>
        <w:spacing w:after="0"/>
        <w:ind w:left="-142" w:firstLine="426"/>
        <w:jc w:val="both"/>
        <w:rPr>
          <w:rFonts w:ascii="Times New Roman" w:hAnsi="Times New Roman" w:cs="Times New Roman"/>
        </w:rPr>
      </w:pPr>
    </w:p>
    <w:p w14:paraId="0421A8B6" w14:textId="77777777" w:rsidR="009F67C3" w:rsidRPr="005566BB" w:rsidRDefault="009F67C3" w:rsidP="005566BB">
      <w:pPr>
        <w:spacing w:after="0"/>
        <w:ind w:left="-142" w:firstLine="426"/>
        <w:jc w:val="both"/>
        <w:rPr>
          <w:rFonts w:ascii="Times New Roman" w:hAnsi="Times New Roman" w:cs="Times New Roman"/>
        </w:rPr>
      </w:pPr>
    </w:p>
    <w:p w14:paraId="742677A0" w14:textId="603137DC" w:rsidR="00334F6A" w:rsidRPr="005566BB" w:rsidRDefault="001C50C8" w:rsidP="005566BB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5</w:t>
      </w:r>
      <w:r w:rsidR="00A27A90" w:rsidRPr="00583747">
        <w:rPr>
          <w:rFonts w:ascii="Times New Roman" w:hAnsi="Times New Roman" w:cs="Times New Roman"/>
          <w:b/>
          <w:bCs/>
        </w:rPr>
        <w:t>. Стоимость услуг и порядок расчетов</w:t>
      </w:r>
    </w:p>
    <w:p w14:paraId="180A772E" w14:textId="253EA4AB" w:rsidR="00A16146" w:rsidRPr="00583747" w:rsidRDefault="00A22B4F" w:rsidP="00A16146">
      <w:pPr>
        <w:spacing w:after="0"/>
        <w:ind w:left="-142" w:firstLine="425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5</w:t>
      </w:r>
      <w:r w:rsidR="00EB6777" w:rsidRPr="00583747">
        <w:rPr>
          <w:rFonts w:ascii="Times New Roman" w:hAnsi="Times New Roman" w:cs="Times New Roman"/>
        </w:rPr>
        <w:t xml:space="preserve">.1. Общая стоимость настоящего </w:t>
      </w:r>
      <w:r w:rsidR="00A16146" w:rsidRPr="00583747">
        <w:rPr>
          <w:rFonts w:ascii="Times New Roman" w:hAnsi="Times New Roman" w:cs="Times New Roman"/>
        </w:rPr>
        <w:t>Контракта</w:t>
      </w:r>
      <w:r w:rsidR="00EB6777" w:rsidRPr="00583747">
        <w:rPr>
          <w:rFonts w:ascii="Times New Roman" w:hAnsi="Times New Roman" w:cs="Times New Roman"/>
        </w:rPr>
        <w:t xml:space="preserve"> </w:t>
      </w:r>
      <w:r w:rsidR="00B00BC0" w:rsidRPr="00583747">
        <w:rPr>
          <w:rFonts w:ascii="Times New Roman" w:hAnsi="Times New Roman" w:cs="Times New Roman"/>
        </w:rPr>
        <w:t xml:space="preserve">составляет </w:t>
      </w:r>
      <w:r w:rsidR="00A16146" w:rsidRPr="00583747">
        <w:rPr>
          <w:rFonts w:ascii="Times New Roman" w:hAnsi="Times New Roman" w:cs="Times New Roman"/>
        </w:rPr>
        <w:t>_____________</w:t>
      </w:r>
      <w:r w:rsidR="00B00BC0" w:rsidRPr="00583747">
        <w:rPr>
          <w:rFonts w:ascii="Times New Roman" w:hAnsi="Times New Roman" w:cs="Times New Roman"/>
        </w:rPr>
        <w:t xml:space="preserve"> рублей </w:t>
      </w:r>
      <w:r w:rsidR="00A16146" w:rsidRPr="00583747">
        <w:rPr>
          <w:rFonts w:ascii="Times New Roman" w:hAnsi="Times New Roman" w:cs="Times New Roman"/>
        </w:rPr>
        <w:t>________</w:t>
      </w:r>
      <w:r w:rsidR="00EB6777" w:rsidRPr="00583747">
        <w:rPr>
          <w:rFonts w:ascii="Times New Roman" w:hAnsi="Times New Roman" w:cs="Times New Roman"/>
        </w:rPr>
        <w:t xml:space="preserve"> копеек (</w:t>
      </w:r>
      <w:r w:rsidR="00A16146" w:rsidRPr="00583747">
        <w:rPr>
          <w:rFonts w:ascii="Times New Roman" w:hAnsi="Times New Roman" w:cs="Times New Roman"/>
        </w:rPr>
        <w:t>________________________</w:t>
      </w:r>
      <w:r w:rsidR="00EB6777" w:rsidRPr="00583747">
        <w:rPr>
          <w:rFonts w:ascii="Times New Roman" w:hAnsi="Times New Roman" w:cs="Times New Roman"/>
        </w:rPr>
        <w:t>)</w:t>
      </w:r>
      <w:r w:rsidR="00F569B6" w:rsidRPr="00583747">
        <w:rPr>
          <w:rFonts w:ascii="Times New Roman" w:hAnsi="Times New Roman" w:cs="Times New Roman"/>
        </w:rPr>
        <w:t>,</w:t>
      </w:r>
      <w:r w:rsidR="00A16146" w:rsidRPr="00583747">
        <w:rPr>
          <w:rFonts w:ascii="Times New Roman" w:hAnsi="Times New Roman" w:cs="Times New Roman"/>
        </w:rPr>
        <w:t xml:space="preserve"> в том числе НДС __% - ___________ рублей/НДС не облагается в случае, если Исполнитель имеет право на освобождение от уплаты НДС. </w:t>
      </w:r>
    </w:p>
    <w:p w14:paraId="7CEF5EDC" w14:textId="03035A7B" w:rsidR="00A27A90" w:rsidRPr="00583747" w:rsidRDefault="00A22B4F" w:rsidP="001C50C8">
      <w:pPr>
        <w:spacing w:after="0" w:line="240" w:lineRule="auto"/>
        <w:ind w:left="-142" w:firstLine="425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5</w:t>
      </w:r>
      <w:r w:rsidR="00A27A90" w:rsidRPr="00583747">
        <w:rPr>
          <w:rFonts w:ascii="Times New Roman" w:hAnsi="Times New Roman" w:cs="Times New Roman"/>
        </w:rPr>
        <w:t>.</w:t>
      </w:r>
      <w:r w:rsidR="00EB6777" w:rsidRPr="00583747">
        <w:rPr>
          <w:rFonts w:ascii="Times New Roman" w:hAnsi="Times New Roman" w:cs="Times New Roman"/>
        </w:rPr>
        <w:t>2</w:t>
      </w:r>
      <w:r w:rsidR="00A27A90" w:rsidRPr="00583747">
        <w:rPr>
          <w:rFonts w:ascii="Times New Roman" w:hAnsi="Times New Roman" w:cs="Times New Roman"/>
        </w:rPr>
        <w:t>. Стоимость услуг</w:t>
      </w:r>
      <w:r w:rsidR="00EF2C86" w:rsidRPr="00583747">
        <w:rPr>
          <w:rFonts w:ascii="Times New Roman" w:hAnsi="Times New Roman" w:cs="Times New Roman"/>
        </w:rPr>
        <w:t xml:space="preserve">  </w:t>
      </w:r>
      <w:r w:rsidR="00A27A90" w:rsidRPr="00583747">
        <w:rPr>
          <w:rFonts w:ascii="Times New Roman" w:hAnsi="Times New Roman" w:cs="Times New Roman"/>
        </w:rPr>
        <w:t xml:space="preserve"> составляет: </w:t>
      </w:r>
    </w:p>
    <w:p w14:paraId="41928C97" w14:textId="21E3CA73" w:rsidR="001742B2" w:rsidRPr="00583747" w:rsidRDefault="00A27A90" w:rsidP="001C50C8">
      <w:pPr>
        <w:spacing w:after="0" w:line="240" w:lineRule="auto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-  </w:t>
      </w:r>
      <w:bookmarkStart w:id="1" w:name="_Hlk156306263"/>
      <w:bookmarkStart w:id="2" w:name="_Hlk156899260"/>
      <w:r w:rsidR="001742B2" w:rsidRPr="00583747">
        <w:rPr>
          <w:rFonts w:ascii="Times New Roman" w:hAnsi="Times New Roman" w:cs="Times New Roman"/>
        </w:rPr>
        <w:t xml:space="preserve">обезвреживание отходов </w:t>
      </w:r>
      <w:r w:rsidR="00743905" w:rsidRPr="00583747">
        <w:rPr>
          <w:rFonts w:ascii="Times New Roman" w:hAnsi="Times New Roman" w:cs="Times New Roman"/>
          <w:b/>
          <w:bCs/>
        </w:rPr>
        <w:t>_______</w:t>
      </w:r>
      <w:r w:rsidR="001742B2" w:rsidRPr="00583747">
        <w:rPr>
          <w:rFonts w:ascii="Times New Roman" w:hAnsi="Times New Roman" w:cs="Times New Roman"/>
        </w:rPr>
        <w:t xml:space="preserve"> (</w:t>
      </w:r>
      <w:r w:rsidR="00743905" w:rsidRPr="00583747">
        <w:rPr>
          <w:rFonts w:ascii="Times New Roman" w:hAnsi="Times New Roman" w:cs="Times New Roman"/>
        </w:rPr>
        <w:t>______</w:t>
      </w:r>
      <w:r w:rsidR="001742B2" w:rsidRPr="00583747">
        <w:rPr>
          <w:rFonts w:ascii="Times New Roman" w:hAnsi="Times New Roman" w:cs="Times New Roman"/>
        </w:rPr>
        <w:t xml:space="preserve"> </w:t>
      </w:r>
      <w:r w:rsidR="00AD1C0C" w:rsidRPr="00583747">
        <w:rPr>
          <w:rFonts w:ascii="Times New Roman" w:hAnsi="Times New Roman" w:cs="Times New Roman"/>
        </w:rPr>
        <w:t>) рублей</w:t>
      </w:r>
      <w:bookmarkEnd w:id="1"/>
      <w:r w:rsidR="00743905" w:rsidRPr="00583747">
        <w:rPr>
          <w:rFonts w:ascii="Times New Roman" w:hAnsi="Times New Roman" w:cs="Times New Roman"/>
        </w:rPr>
        <w:t xml:space="preserve"> за 1 кг</w:t>
      </w:r>
      <w:r w:rsidR="00264100" w:rsidRPr="00583747">
        <w:rPr>
          <w:rFonts w:ascii="Times New Roman" w:hAnsi="Times New Roman" w:cs="Times New Roman"/>
        </w:rPr>
        <w:t xml:space="preserve">  отходов.</w:t>
      </w:r>
    </w:p>
    <w:bookmarkEnd w:id="2"/>
    <w:p w14:paraId="267A569E" w14:textId="564C06E0" w:rsidR="00EB6777" w:rsidRPr="00583747" w:rsidRDefault="00A22B4F" w:rsidP="001C50C8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5</w:t>
      </w:r>
      <w:r w:rsidR="00EB6777" w:rsidRPr="00583747">
        <w:rPr>
          <w:rFonts w:ascii="Times New Roman" w:hAnsi="Times New Roman" w:cs="Times New Roman"/>
        </w:rPr>
        <w:t>.</w:t>
      </w:r>
      <w:r w:rsidR="001742B2" w:rsidRPr="00583747">
        <w:rPr>
          <w:rFonts w:ascii="Times New Roman" w:hAnsi="Times New Roman" w:cs="Times New Roman"/>
        </w:rPr>
        <w:t>3</w:t>
      </w:r>
      <w:r w:rsidR="00EB6777" w:rsidRPr="00583747">
        <w:rPr>
          <w:rFonts w:ascii="Times New Roman" w:hAnsi="Times New Roman" w:cs="Times New Roman"/>
        </w:rPr>
        <w:t xml:space="preserve">. Ориентировочное количество отходов составляет </w:t>
      </w:r>
      <w:r w:rsidR="00952EBC" w:rsidRPr="00952EBC">
        <w:rPr>
          <w:rFonts w:ascii="Times New Roman" w:hAnsi="Times New Roman" w:cs="Times New Roman"/>
          <w:b/>
        </w:rPr>
        <w:t>3</w:t>
      </w:r>
      <w:r w:rsidR="00681ED7" w:rsidRPr="00952EBC">
        <w:rPr>
          <w:rFonts w:ascii="Times New Roman" w:hAnsi="Times New Roman" w:cs="Times New Roman"/>
          <w:b/>
          <w:bCs/>
        </w:rPr>
        <w:t>,</w:t>
      </w:r>
      <w:r w:rsidR="00952EBC" w:rsidRPr="00952EBC">
        <w:rPr>
          <w:rFonts w:ascii="Times New Roman" w:hAnsi="Times New Roman" w:cs="Times New Roman"/>
          <w:b/>
          <w:bCs/>
        </w:rPr>
        <w:t>5</w:t>
      </w:r>
      <w:r w:rsidR="00EC481A" w:rsidRPr="00583747">
        <w:rPr>
          <w:rFonts w:ascii="Times New Roman" w:hAnsi="Times New Roman" w:cs="Times New Roman"/>
          <w:b/>
          <w:bCs/>
        </w:rPr>
        <w:t xml:space="preserve"> </w:t>
      </w:r>
      <w:r w:rsidR="00EC481A" w:rsidRPr="00FF24CE">
        <w:rPr>
          <w:rFonts w:ascii="Times New Roman" w:hAnsi="Times New Roman" w:cs="Times New Roman"/>
          <w:b/>
          <w:bCs/>
        </w:rPr>
        <w:t>к</w:t>
      </w:r>
      <w:r w:rsidR="00EB6777" w:rsidRPr="00FF24CE">
        <w:rPr>
          <w:rFonts w:ascii="Times New Roman" w:hAnsi="Times New Roman" w:cs="Times New Roman"/>
          <w:b/>
        </w:rPr>
        <w:t>г.</w:t>
      </w:r>
    </w:p>
    <w:p w14:paraId="29AFB01E" w14:textId="576E82A2" w:rsidR="00A27A90" w:rsidRDefault="00A22B4F" w:rsidP="001C50C8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lastRenderedPageBreak/>
        <w:t>5</w:t>
      </w:r>
      <w:r w:rsidR="00A27A90" w:rsidRPr="00583747">
        <w:rPr>
          <w:rFonts w:ascii="Times New Roman" w:hAnsi="Times New Roman" w:cs="Times New Roman"/>
        </w:rPr>
        <w:t>.</w:t>
      </w:r>
      <w:r w:rsidR="001742B2" w:rsidRPr="00583747">
        <w:rPr>
          <w:rFonts w:ascii="Times New Roman" w:hAnsi="Times New Roman" w:cs="Times New Roman"/>
        </w:rPr>
        <w:t>4</w:t>
      </w:r>
      <w:r w:rsidR="00A27A90" w:rsidRPr="00583747">
        <w:rPr>
          <w:rFonts w:ascii="Times New Roman" w:hAnsi="Times New Roman" w:cs="Times New Roman"/>
        </w:rPr>
        <w:t xml:space="preserve">. </w:t>
      </w:r>
      <w:r w:rsidR="00F237E8" w:rsidRPr="00F237E8">
        <w:rPr>
          <w:rFonts w:ascii="Times New Roman" w:hAnsi="Times New Roman" w:cs="Times New Roman"/>
        </w:rPr>
        <w:t xml:space="preserve">Оплата оказанных услуг производится Заказчиком, на указанные Исполнителем реквизиты, в течение 7 рабочих дней на основании подписанного уполномоченным представителем Исполнителя документа о приемке (Акта ф.0510452) </w:t>
      </w:r>
      <w:proofErr w:type="gramStart"/>
      <w:r w:rsidR="00F237E8" w:rsidRPr="00F237E8">
        <w:rPr>
          <w:rFonts w:ascii="Times New Roman" w:hAnsi="Times New Roman" w:cs="Times New Roman"/>
        </w:rPr>
        <w:t>и  выставленных</w:t>
      </w:r>
      <w:proofErr w:type="gramEnd"/>
      <w:r w:rsidR="00F237E8" w:rsidRPr="00F237E8">
        <w:rPr>
          <w:rFonts w:ascii="Times New Roman" w:hAnsi="Times New Roman" w:cs="Times New Roman"/>
        </w:rPr>
        <w:t xml:space="preserve"> счетов, счетов-фактуры</w:t>
      </w:r>
      <w:r w:rsidR="00743905" w:rsidRPr="00F237E8">
        <w:rPr>
          <w:rFonts w:ascii="Times New Roman" w:hAnsi="Times New Roman" w:cs="Times New Roman"/>
        </w:rPr>
        <w:t>.</w:t>
      </w:r>
    </w:p>
    <w:p w14:paraId="40848D92" w14:textId="2D693402" w:rsidR="00A27A90" w:rsidRPr="00583747" w:rsidRDefault="00F237E8" w:rsidP="00F237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22B4F" w:rsidRPr="00583747">
        <w:rPr>
          <w:rFonts w:ascii="Times New Roman" w:hAnsi="Times New Roman" w:cs="Times New Roman"/>
        </w:rPr>
        <w:t>5</w:t>
      </w:r>
      <w:r w:rsidR="00A27A90" w:rsidRPr="00583747">
        <w:rPr>
          <w:rFonts w:ascii="Times New Roman" w:hAnsi="Times New Roman" w:cs="Times New Roman"/>
        </w:rPr>
        <w:t>.</w:t>
      </w:r>
      <w:r w:rsidR="001742B2" w:rsidRPr="00583747">
        <w:rPr>
          <w:rFonts w:ascii="Times New Roman" w:hAnsi="Times New Roman" w:cs="Times New Roman"/>
        </w:rPr>
        <w:t>5</w:t>
      </w:r>
      <w:r w:rsidR="00A27A90" w:rsidRPr="00583747">
        <w:rPr>
          <w:rFonts w:ascii="Times New Roman" w:hAnsi="Times New Roman" w:cs="Times New Roman"/>
        </w:rPr>
        <w:t xml:space="preserve">. Стоимость  оказываемых услуг на период действия </w:t>
      </w:r>
      <w:r w:rsidR="00BF2C2E" w:rsidRPr="00583747">
        <w:rPr>
          <w:rFonts w:ascii="Times New Roman" w:hAnsi="Times New Roman" w:cs="Times New Roman"/>
        </w:rPr>
        <w:t>Контракт</w:t>
      </w:r>
      <w:r w:rsidR="00A27A90" w:rsidRPr="00583747">
        <w:rPr>
          <w:rFonts w:ascii="Times New Roman" w:hAnsi="Times New Roman" w:cs="Times New Roman"/>
        </w:rPr>
        <w:t>а является фиксированной и пересмотру не подлежит.</w:t>
      </w:r>
    </w:p>
    <w:p w14:paraId="7EE00E42" w14:textId="1289F0AA" w:rsidR="00BF2C2E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5</w:t>
      </w:r>
      <w:r w:rsidR="00BF2C2E" w:rsidRPr="00583747">
        <w:rPr>
          <w:rFonts w:ascii="Times New Roman" w:hAnsi="Times New Roman" w:cs="Times New Roman"/>
        </w:rPr>
        <w:t xml:space="preserve">.6. </w:t>
      </w:r>
      <w:r w:rsidR="0055376B" w:rsidRPr="00583747">
        <w:rPr>
          <w:rFonts w:ascii="Times New Roman" w:hAnsi="Times New Roman" w:cs="Times New Roman"/>
        </w:rPr>
        <w:t>Источник финансирования государственного контракта -Федеральный бюджет</w:t>
      </w:r>
      <w:r w:rsidR="00BF2C2E" w:rsidRPr="00583747">
        <w:rPr>
          <w:rFonts w:ascii="Times New Roman" w:hAnsi="Times New Roman" w:cs="Times New Roman"/>
        </w:rPr>
        <w:t xml:space="preserve">. </w:t>
      </w:r>
    </w:p>
    <w:p w14:paraId="561744CF" w14:textId="080F743F" w:rsidR="00334F6A" w:rsidRPr="00583747" w:rsidRDefault="00C24973" w:rsidP="00C24973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5.7. 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47359D4" w14:textId="3BE27649" w:rsidR="00395C22" w:rsidRPr="00583747" w:rsidRDefault="00395C22" w:rsidP="00C24973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5.8. Приемка документов по отдельной заявке не является отдельным этапом исполнения Контракта. Контракт считается исполненным с момента полного исполнения Сторонами принятых на себя обязательств.</w:t>
      </w:r>
    </w:p>
    <w:p w14:paraId="29B3AC8A" w14:textId="66310382" w:rsidR="00EB6777" w:rsidRPr="005566BB" w:rsidRDefault="00A27A90" w:rsidP="005566BB">
      <w:pPr>
        <w:pStyle w:val="a9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Качество  оказываемых услуг</w:t>
      </w:r>
    </w:p>
    <w:p w14:paraId="5D127056" w14:textId="016084A5" w:rsidR="003267C6" w:rsidRPr="00583747" w:rsidRDefault="00A22B4F" w:rsidP="005566BB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6</w:t>
      </w:r>
      <w:r w:rsidR="00A27A90" w:rsidRPr="00583747">
        <w:rPr>
          <w:rFonts w:ascii="Times New Roman" w:hAnsi="Times New Roman" w:cs="Times New Roman"/>
        </w:rPr>
        <w:t xml:space="preserve">.1. Услуги, оказываемые в рамках настоящего </w:t>
      </w:r>
      <w:r w:rsidR="0055376B" w:rsidRPr="00583747">
        <w:rPr>
          <w:rFonts w:ascii="Times New Roman" w:hAnsi="Times New Roman" w:cs="Times New Roman"/>
        </w:rPr>
        <w:t>Контракта</w:t>
      </w:r>
      <w:r w:rsidR="00A27A90" w:rsidRPr="00583747">
        <w:rPr>
          <w:rFonts w:ascii="Times New Roman" w:hAnsi="Times New Roman" w:cs="Times New Roman"/>
        </w:rPr>
        <w:t xml:space="preserve">, должны осуществляться в соответствии с действующим законодательством РФ, требованиями санитарных правил, государственных стандартов и нормативной документации. </w:t>
      </w:r>
      <w:r w:rsidR="00A27A90" w:rsidRPr="00583747">
        <w:rPr>
          <w:rFonts w:ascii="Times New Roman" w:hAnsi="Times New Roman" w:cs="Times New Roman"/>
        </w:rPr>
        <w:tab/>
      </w:r>
    </w:p>
    <w:p w14:paraId="31B3CB15" w14:textId="787FD42B" w:rsidR="00A27A90" w:rsidRPr="00583747" w:rsidRDefault="00985B27" w:rsidP="00A27A90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7</w:t>
      </w:r>
      <w:r w:rsidR="00A27A90" w:rsidRPr="00583747">
        <w:rPr>
          <w:rFonts w:ascii="Times New Roman" w:hAnsi="Times New Roman" w:cs="Times New Roman"/>
          <w:b/>
          <w:bCs/>
        </w:rPr>
        <w:t>. Передача прав</w:t>
      </w:r>
    </w:p>
    <w:p w14:paraId="07D4B324" w14:textId="59781FCF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7</w:t>
      </w:r>
      <w:r w:rsidR="00A27A90" w:rsidRPr="00583747">
        <w:rPr>
          <w:rFonts w:ascii="Times New Roman" w:hAnsi="Times New Roman" w:cs="Times New Roman"/>
        </w:rPr>
        <w:t xml:space="preserve">.1. Исполнитель ни полностью, ни частично не вправе передавать свои обязательства по настоящему </w:t>
      </w:r>
      <w:r w:rsidR="0055376B" w:rsidRPr="00583747">
        <w:rPr>
          <w:rFonts w:ascii="Times New Roman" w:hAnsi="Times New Roman" w:cs="Times New Roman"/>
        </w:rPr>
        <w:t xml:space="preserve">Контракту </w:t>
      </w:r>
      <w:r w:rsidR="00A27A90" w:rsidRPr="00583747">
        <w:rPr>
          <w:rFonts w:ascii="Times New Roman" w:hAnsi="Times New Roman" w:cs="Times New Roman"/>
        </w:rPr>
        <w:t xml:space="preserve"> третьим лицам без предварительного письменного согласия со стороны Заказчика.</w:t>
      </w:r>
    </w:p>
    <w:p w14:paraId="2FB47C61" w14:textId="77777777" w:rsidR="00FA33A7" w:rsidRPr="00583747" w:rsidRDefault="00FA33A7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</w:p>
    <w:p w14:paraId="05E91AFD" w14:textId="79617E43" w:rsidR="00A27A90" w:rsidRPr="00583747" w:rsidRDefault="00985B27" w:rsidP="00121AA6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8</w:t>
      </w:r>
      <w:r w:rsidR="00A27A90" w:rsidRPr="00583747">
        <w:rPr>
          <w:rFonts w:ascii="Times New Roman" w:hAnsi="Times New Roman" w:cs="Times New Roman"/>
          <w:b/>
          <w:bCs/>
        </w:rPr>
        <w:t>. Ответственность сторон</w:t>
      </w:r>
    </w:p>
    <w:p w14:paraId="5ABD0425" w14:textId="595E6CCD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8</w:t>
      </w:r>
      <w:r w:rsidR="00A27A90" w:rsidRPr="00583747">
        <w:rPr>
          <w:rFonts w:ascii="Times New Roman" w:hAnsi="Times New Roman" w:cs="Times New Roman"/>
        </w:rPr>
        <w:t>.1.  «Заказчик» несет ответственность:</w:t>
      </w:r>
    </w:p>
    <w:p w14:paraId="2054EE0A" w14:textId="77777777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- за вред, причиненный «Исполнителю» и третьим лицам в результате нарушения требований СанПиН 2.1.3684-21 при осуществлении сбора и дезинфекции отходов в местах их образования.</w:t>
      </w:r>
    </w:p>
    <w:p w14:paraId="753CAD00" w14:textId="57E266FC" w:rsidR="00723DAA" w:rsidRPr="00583747" w:rsidRDefault="00723DAA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- за передачу Исполнителю отходов, состав которых не соответствует условиям настоящего </w:t>
      </w:r>
      <w:r w:rsidR="00357203" w:rsidRPr="00583747">
        <w:rPr>
          <w:rFonts w:ascii="Times New Roman" w:hAnsi="Times New Roman" w:cs="Times New Roman"/>
        </w:rPr>
        <w:t>Контракта</w:t>
      </w:r>
      <w:r w:rsidRPr="00583747">
        <w:rPr>
          <w:rFonts w:ascii="Times New Roman" w:hAnsi="Times New Roman" w:cs="Times New Roman"/>
        </w:rPr>
        <w:t>.</w:t>
      </w:r>
    </w:p>
    <w:p w14:paraId="33C5E21F" w14:textId="69C4BEB6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8</w:t>
      </w:r>
      <w:r w:rsidR="00A27A90" w:rsidRPr="00583747">
        <w:rPr>
          <w:rFonts w:ascii="Times New Roman" w:hAnsi="Times New Roman" w:cs="Times New Roman"/>
        </w:rPr>
        <w:t>.2. «Исполнитель» несет ответственность:</w:t>
      </w:r>
    </w:p>
    <w:p w14:paraId="49808253" w14:textId="77777777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- за соблюдение экологического законодательства при осуществлении взятых на себя обязательств;</w:t>
      </w:r>
    </w:p>
    <w:p w14:paraId="6214736E" w14:textId="77777777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- за качество оказанных услуг.</w:t>
      </w:r>
    </w:p>
    <w:p w14:paraId="3B1B4B78" w14:textId="64C83A37" w:rsidR="00A27A90" w:rsidRPr="00583747" w:rsidRDefault="00A27A90" w:rsidP="007B205A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 </w:t>
      </w:r>
      <w:r w:rsidR="00A22B4F" w:rsidRPr="00583747">
        <w:rPr>
          <w:rFonts w:ascii="Times New Roman" w:hAnsi="Times New Roman" w:cs="Times New Roman"/>
        </w:rPr>
        <w:t>8</w:t>
      </w:r>
      <w:r w:rsidRPr="00583747">
        <w:rPr>
          <w:rFonts w:ascii="Times New Roman" w:hAnsi="Times New Roman" w:cs="Times New Roman"/>
        </w:rPr>
        <w:t xml:space="preserve">.3. За неисполнение или ненадлежащее исполнение обязательств по настоящему </w:t>
      </w:r>
      <w:r w:rsidR="00F91FA2" w:rsidRPr="00583747">
        <w:rPr>
          <w:rFonts w:ascii="Times New Roman" w:hAnsi="Times New Roman" w:cs="Times New Roman"/>
        </w:rPr>
        <w:t>Контракту</w:t>
      </w:r>
      <w:r w:rsidR="007B205A">
        <w:rPr>
          <w:rFonts w:ascii="Times New Roman" w:hAnsi="Times New Roman" w:cs="Times New Roman"/>
        </w:rPr>
        <w:t xml:space="preserve"> стороны несут обязательства в соответствии с действующим законодательством.</w:t>
      </w:r>
      <w:r w:rsidRPr="00583747">
        <w:rPr>
          <w:rFonts w:ascii="Times New Roman" w:hAnsi="Times New Roman" w:cs="Times New Roman"/>
        </w:rPr>
        <w:t xml:space="preserve"> </w:t>
      </w:r>
    </w:p>
    <w:p w14:paraId="212B02C0" w14:textId="0230968D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8</w:t>
      </w:r>
      <w:r w:rsidR="00A27A90" w:rsidRPr="00583747">
        <w:rPr>
          <w:rFonts w:ascii="Times New Roman" w:hAnsi="Times New Roman" w:cs="Times New Roman"/>
        </w:rPr>
        <w:t>.</w:t>
      </w:r>
      <w:r w:rsidR="007B205A">
        <w:rPr>
          <w:rFonts w:ascii="Times New Roman" w:hAnsi="Times New Roman" w:cs="Times New Roman"/>
        </w:rPr>
        <w:t>4</w:t>
      </w:r>
      <w:r w:rsidR="00A27A90" w:rsidRPr="00583747">
        <w:rPr>
          <w:rFonts w:ascii="Times New Roman" w:hAnsi="Times New Roman" w:cs="Times New Roman"/>
        </w:rPr>
        <w:t xml:space="preserve">. Неустойка взыскивается сверх сумм возмещения убытков. Взыскание неустойки не освобождает сторону, нарушившую </w:t>
      </w:r>
      <w:r w:rsidR="00F91FA2" w:rsidRPr="00583747">
        <w:rPr>
          <w:rFonts w:ascii="Times New Roman" w:hAnsi="Times New Roman" w:cs="Times New Roman"/>
        </w:rPr>
        <w:t>Контракт</w:t>
      </w:r>
      <w:r w:rsidR="00A27A90" w:rsidRPr="00583747">
        <w:rPr>
          <w:rFonts w:ascii="Times New Roman" w:hAnsi="Times New Roman" w:cs="Times New Roman"/>
        </w:rPr>
        <w:t>, от исполнения обязательств в натуре.</w:t>
      </w:r>
    </w:p>
    <w:p w14:paraId="251E69EB" w14:textId="280F905A" w:rsidR="00A27A90" w:rsidRPr="00583747" w:rsidRDefault="00985B27" w:rsidP="00121AA6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9</w:t>
      </w:r>
      <w:r w:rsidR="00A27A90" w:rsidRPr="00583747">
        <w:rPr>
          <w:rFonts w:ascii="Times New Roman" w:hAnsi="Times New Roman" w:cs="Times New Roman"/>
          <w:b/>
          <w:bCs/>
        </w:rPr>
        <w:t>. Форс-мажорные обстоятельства</w:t>
      </w:r>
    </w:p>
    <w:p w14:paraId="1AD21B3D" w14:textId="37AD3858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9</w:t>
      </w:r>
      <w:r w:rsidR="00A27A90" w:rsidRPr="00583747">
        <w:rPr>
          <w:rFonts w:ascii="Times New Roman" w:hAnsi="Times New Roman" w:cs="Times New Roman"/>
        </w:rPr>
        <w:t xml:space="preserve">.1. Стороны не несут ответственности за выплату неустоек или расторжение </w:t>
      </w:r>
      <w:r w:rsidR="00523478" w:rsidRPr="00583747">
        <w:rPr>
          <w:rFonts w:ascii="Times New Roman" w:hAnsi="Times New Roman" w:cs="Times New Roman"/>
        </w:rPr>
        <w:t>Контракта</w:t>
      </w:r>
      <w:r w:rsidR="00A27A90" w:rsidRPr="00583747">
        <w:rPr>
          <w:rFonts w:ascii="Times New Roman" w:hAnsi="Times New Roman" w:cs="Times New Roman"/>
        </w:rPr>
        <w:t xml:space="preserve"> в силу его невыполнения, если задержки с выполнением </w:t>
      </w:r>
      <w:r w:rsidR="00523478" w:rsidRPr="00583747">
        <w:rPr>
          <w:rFonts w:ascii="Times New Roman" w:hAnsi="Times New Roman" w:cs="Times New Roman"/>
        </w:rPr>
        <w:t>Контракта</w:t>
      </w:r>
      <w:r w:rsidR="00A27A90" w:rsidRPr="00583747">
        <w:rPr>
          <w:rFonts w:ascii="Times New Roman" w:hAnsi="Times New Roman" w:cs="Times New Roman"/>
        </w:rPr>
        <w:t xml:space="preserve"> или невыполнение обязательств по </w:t>
      </w:r>
      <w:r w:rsidR="00523478" w:rsidRPr="00583747">
        <w:rPr>
          <w:rFonts w:ascii="Times New Roman" w:hAnsi="Times New Roman" w:cs="Times New Roman"/>
        </w:rPr>
        <w:t>Контракту</w:t>
      </w:r>
      <w:r w:rsidR="00A27A90" w:rsidRPr="00583747">
        <w:rPr>
          <w:rFonts w:ascii="Times New Roman" w:hAnsi="Times New Roman" w:cs="Times New Roman"/>
        </w:rPr>
        <w:t xml:space="preserve"> являются результатом форс-мажорных обстоятельств. </w:t>
      </w:r>
    </w:p>
    <w:p w14:paraId="096BB5DA" w14:textId="3378268D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9</w:t>
      </w:r>
      <w:r w:rsidR="00A27A90" w:rsidRPr="00583747">
        <w:rPr>
          <w:rFonts w:ascii="Times New Roman" w:hAnsi="Times New Roman" w:cs="Times New Roman"/>
        </w:rPr>
        <w:t xml:space="preserve">.2. Форс-мажор означает событие, неподвластное контролю со стороны Сторон, не вызванное просчетом, небрежностью или носящее непредвиденный характер (военные события, пожары, наводнения, землетрясения, эпидемии, карантины, моратории, эмбарго на поставку грузов).  </w:t>
      </w:r>
    </w:p>
    <w:p w14:paraId="042C12A3" w14:textId="0B6D2754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9</w:t>
      </w:r>
      <w:r w:rsidR="00A27A90" w:rsidRPr="00583747">
        <w:rPr>
          <w:rFonts w:ascii="Times New Roman" w:hAnsi="Times New Roman" w:cs="Times New Roman"/>
        </w:rPr>
        <w:t xml:space="preserve">.3. При возникновении форс-мажорной ситуации Стороны должны незамедлительно уведомить друг друга в письменном виде о случившемся и его причинах. Если от Заказчика не поступает иных письменных инструкций, Исполнитель продолжает выполнять свои обязательства по </w:t>
      </w:r>
      <w:r w:rsidR="00357203" w:rsidRPr="00583747">
        <w:rPr>
          <w:rFonts w:ascii="Times New Roman" w:hAnsi="Times New Roman" w:cs="Times New Roman"/>
        </w:rPr>
        <w:t>Контракт</w:t>
      </w:r>
      <w:r w:rsidR="00A27A90" w:rsidRPr="00583747">
        <w:rPr>
          <w:rFonts w:ascii="Times New Roman" w:hAnsi="Times New Roman" w:cs="Times New Roman"/>
        </w:rPr>
        <w:t xml:space="preserve">у, насколько это целесообразно, и ведет поиск альтернативных способов выполнения </w:t>
      </w:r>
      <w:r w:rsidR="00357203" w:rsidRPr="00583747">
        <w:rPr>
          <w:rFonts w:ascii="Times New Roman" w:hAnsi="Times New Roman" w:cs="Times New Roman"/>
        </w:rPr>
        <w:t>Контракт</w:t>
      </w:r>
      <w:r w:rsidR="00A27A90" w:rsidRPr="00583747">
        <w:rPr>
          <w:rFonts w:ascii="Times New Roman" w:hAnsi="Times New Roman" w:cs="Times New Roman"/>
        </w:rPr>
        <w:t xml:space="preserve">а, не зависящих от форс-мажорных обстоятельств. </w:t>
      </w:r>
    </w:p>
    <w:p w14:paraId="1E6DF920" w14:textId="77777777" w:rsidR="00035176" w:rsidRPr="00583747" w:rsidRDefault="00035176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</w:p>
    <w:p w14:paraId="39536DF2" w14:textId="3921FF71" w:rsidR="00A27A90" w:rsidRPr="00583747" w:rsidRDefault="00985B27" w:rsidP="00121AA6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10</w:t>
      </w:r>
      <w:r w:rsidR="00A27A90" w:rsidRPr="00583747">
        <w:rPr>
          <w:rFonts w:ascii="Times New Roman" w:hAnsi="Times New Roman" w:cs="Times New Roman"/>
          <w:b/>
          <w:bCs/>
        </w:rPr>
        <w:t>. Разрешение споров</w:t>
      </w:r>
    </w:p>
    <w:p w14:paraId="50ADB6AD" w14:textId="33EC7128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10</w:t>
      </w:r>
      <w:r w:rsidR="00A27A90" w:rsidRPr="00583747">
        <w:rPr>
          <w:rFonts w:ascii="Times New Roman" w:hAnsi="Times New Roman" w:cs="Times New Roman"/>
        </w:rPr>
        <w:t xml:space="preserve">.1. Все споры и разногласия, которые могут возникнуть из настоящего </w:t>
      </w:r>
      <w:r w:rsidR="00F824FD" w:rsidRPr="00583747">
        <w:rPr>
          <w:rFonts w:ascii="Times New Roman" w:hAnsi="Times New Roman" w:cs="Times New Roman"/>
        </w:rPr>
        <w:t>Контракта</w:t>
      </w:r>
      <w:r w:rsidR="00A27A90" w:rsidRPr="00583747">
        <w:rPr>
          <w:rFonts w:ascii="Times New Roman" w:hAnsi="Times New Roman" w:cs="Times New Roman"/>
        </w:rPr>
        <w:t xml:space="preserve"> или в связи с ним, будут по возможности решаться путем переговоров между сторонами. Если стороны не придут к соглашению, то дело подлежит передаче на разрешение в Арбитражный суд Самарской области.</w:t>
      </w:r>
    </w:p>
    <w:p w14:paraId="4B28E05E" w14:textId="77777777" w:rsidR="00035176" w:rsidRPr="00583747" w:rsidRDefault="00035176" w:rsidP="00121AA6">
      <w:pPr>
        <w:spacing w:after="0"/>
        <w:jc w:val="both"/>
        <w:rPr>
          <w:rFonts w:ascii="Times New Roman" w:hAnsi="Times New Roman" w:cs="Times New Roman"/>
        </w:rPr>
      </w:pPr>
    </w:p>
    <w:p w14:paraId="1EDE1D85" w14:textId="13CABC5A" w:rsidR="00A27A90" w:rsidRPr="00583747" w:rsidRDefault="00985B27" w:rsidP="00121AA6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11</w:t>
      </w:r>
      <w:r w:rsidR="00A27A90" w:rsidRPr="00583747">
        <w:rPr>
          <w:rFonts w:ascii="Times New Roman" w:hAnsi="Times New Roman" w:cs="Times New Roman"/>
          <w:b/>
          <w:bCs/>
        </w:rPr>
        <w:t>. Уведомления</w:t>
      </w:r>
    </w:p>
    <w:p w14:paraId="4A1F452B" w14:textId="5DA57B3F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11</w:t>
      </w:r>
      <w:r w:rsidR="00A27A90" w:rsidRPr="00583747">
        <w:rPr>
          <w:rFonts w:ascii="Times New Roman" w:hAnsi="Times New Roman" w:cs="Times New Roman"/>
        </w:rPr>
        <w:t xml:space="preserve">.1. В соответствии с условиями </w:t>
      </w:r>
      <w:r w:rsidR="002F764A" w:rsidRPr="00583747">
        <w:rPr>
          <w:rFonts w:ascii="Times New Roman" w:hAnsi="Times New Roman" w:cs="Times New Roman"/>
        </w:rPr>
        <w:t>Контракта</w:t>
      </w:r>
      <w:r w:rsidR="00A27A90" w:rsidRPr="00583747">
        <w:rPr>
          <w:rFonts w:ascii="Times New Roman" w:hAnsi="Times New Roman" w:cs="Times New Roman"/>
        </w:rPr>
        <w:t xml:space="preserve"> любое уведомление, которое одна сторона направляет другой, высылается в виде письма или телеграммы, телекса, факса с письменным подтверждением по адресу другой стороны, указанному в настоящем </w:t>
      </w:r>
      <w:r w:rsidR="002F764A" w:rsidRPr="00583747">
        <w:rPr>
          <w:rFonts w:ascii="Times New Roman" w:hAnsi="Times New Roman" w:cs="Times New Roman"/>
        </w:rPr>
        <w:t>Контракте</w:t>
      </w:r>
      <w:r w:rsidR="00A27A90" w:rsidRPr="00583747">
        <w:rPr>
          <w:rFonts w:ascii="Times New Roman" w:hAnsi="Times New Roman" w:cs="Times New Roman"/>
        </w:rPr>
        <w:t xml:space="preserve">. </w:t>
      </w:r>
    </w:p>
    <w:p w14:paraId="2CAD51E6" w14:textId="3AB1F275" w:rsidR="00A27A90" w:rsidRPr="00583747" w:rsidRDefault="00A22B4F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11</w:t>
      </w:r>
      <w:r w:rsidR="00A27A90" w:rsidRPr="00583747">
        <w:rPr>
          <w:rFonts w:ascii="Times New Roman" w:hAnsi="Times New Roman" w:cs="Times New Roman"/>
        </w:rPr>
        <w:t>.2. Уведомление вступает в силу после доставки или в день, указанный в уведомлении, в зависимости от того, какая из дат наступит позднее.</w:t>
      </w:r>
    </w:p>
    <w:p w14:paraId="335621F0" w14:textId="77777777" w:rsidR="007402D7" w:rsidRPr="00583747" w:rsidRDefault="007402D7" w:rsidP="00395C22">
      <w:pPr>
        <w:spacing w:after="0"/>
        <w:rPr>
          <w:rFonts w:ascii="Times New Roman" w:hAnsi="Times New Roman" w:cs="Times New Roman"/>
          <w:b/>
          <w:bCs/>
        </w:rPr>
      </w:pPr>
    </w:p>
    <w:p w14:paraId="7476F0F0" w14:textId="5342E38D" w:rsidR="00A27A90" w:rsidRPr="00583747" w:rsidRDefault="002F764A" w:rsidP="00121AA6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1</w:t>
      </w:r>
      <w:r w:rsidR="00985B27" w:rsidRPr="00583747">
        <w:rPr>
          <w:rFonts w:ascii="Times New Roman" w:hAnsi="Times New Roman" w:cs="Times New Roman"/>
          <w:b/>
          <w:bCs/>
        </w:rPr>
        <w:t>2</w:t>
      </w:r>
      <w:r w:rsidRPr="00583747">
        <w:rPr>
          <w:rFonts w:ascii="Times New Roman" w:hAnsi="Times New Roman" w:cs="Times New Roman"/>
          <w:b/>
          <w:bCs/>
        </w:rPr>
        <w:t>. Срок действия Контракта</w:t>
      </w:r>
    </w:p>
    <w:p w14:paraId="66804D68" w14:textId="77777777" w:rsidR="00EB6777" w:rsidRPr="00583747" w:rsidRDefault="00EB6777" w:rsidP="00121AA6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</w:p>
    <w:p w14:paraId="64D400E8" w14:textId="340EA78A" w:rsidR="001742B2" w:rsidRPr="00583747" w:rsidRDefault="00A27A90" w:rsidP="001742B2">
      <w:pPr>
        <w:ind w:firstLine="284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</w:t>
      </w:r>
      <w:r w:rsidR="00A22B4F" w:rsidRPr="00583747">
        <w:rPr>
          <w:rFonts w:ascii="Times New Roman" w:hAnsi="Times New Roman" w:cs="Times New Roman"/>
        </w:rPr>
        <w:t>2</w:t>
      </w:r>
      <w:r w:rsidRPr="00583747">
        <w:rPr>
          <w:rFonts w:ascii="Times New Roman" w:hAnsi="Times New Roman" w:cs="Times New Roman"/>
        </w:rPr>
        <w:t>.1.</w:t>
      </w:r>
      <w:bookmarkStart w:id="3" w:name="_Hlk155950550"/>
      <w:bookmarkStart w:id="4" w:name="_Hlk155949942"/>
      <w:bookmarkStart w:id="5" w:name="_Hlk156290928"/>
      <w:r w:rsidR="001742B2" w:rsidRPr="00583747">
        <w:rPr>
          <w:rFonts w:ascii="Times New Roman" w:hAnsi="Times New Roman" w:cs="Times New Roman"/>
        </w:rPr>
        <w:t xml:space="preserve"> </w:t>
      </w:r>
      <w:r w:rsidR="002F764A" w:rsidRPr="00583747">
        <w:rPr>
          <w:rFonts w:ascii="Times New Roman" w:hAnsi="Times New Roman" w:cs="Times New Roman"/>
        </w:rPr>
        <w:t xml:space="preserve">Контракт вступает </w:t>
      </w:r>
      <w:r w:rsidR="001327D2" w:rsidRPr="00583747">
        <w:rPr>
          <w:rFonts w:ascii="Times New Roman" w:hAnsi="Times New Roman" w:cs="Times New Roman"/>
        </w:rPr>
        <w:t>в силу с момента его подписания</w:t>
      </w:r>
      <w:r w:rsidR="002F764A" w:rsidRPr="00583747">
        <w:rPr>
          <w:rFonts w:ascii="Times New Roman" w:hAnsi="Times New Roman" w:cs="Times New Roman"/>
        </w:rPr>
        <w:t xml:space="preserve"> </w:t>
      </w:r>
      <w:r w:rsidR="001327D2" w:rsidRPr="00583747">
        <w:rPr>
          <w:rFonts w:ascii="Times New Roman" w:hAnsi="Times New Roman" w:cs="Times New Roman"/>
        </w:rPr>
        <w:t xml:space="preserve">и действует до «31» </w:t>
      </w:r>
      <w:r w:rsidR="00896BAB">
        <w:rPr>
          <w:rFonts w:ascii="Times New Roman" w:hAnsi="Times New Roman" w:cs="Times New Roman"/>
        </w:rPr>
        <w:t>января</w:t>
      </w:r>
      <w:r w:rsidR="001327D2" w:rsidRPr="00583747">
        <w:rPr>
          <w:rFonts w:ascii="Times New Roman" w:hAnsi="Times New Roman" w:cs="Times New Roman"/>
        </w:rPr>
        <w:t xml:space="preserve"> 202</w:t>
      </w:r>
      <w:r w:rsidR="00FC20A5">
        <w:rPr>
          <w:rFonts w:ascii="Times New Roman" w:hAnsi="Times New Roman" w:cs="Times New Roman"/>
        </w:rPr>
        <w:t>7</w:t>
      </w:r>
      <w:r w:rsidR="00801624">
        <w:rPr>
          <w:rFonts w:ascii="Times New Roman" w:hAnsi="Times New Roman" w:cs="Times New Roman"/>
        </w:rPr>
        <w:t xml:space="preserve"> </w:t>
      </w:r>
      <w:r w:rsidR="001327D2" w:rsidRPr="00583747">
        <w:rPr>
          <w:rFonts w:ascii="Times New Roman" w:hAnsi="Times New Roman" w:cs="Times New Roman"/>
        </w:rPr>
        <w:t xml:space="preserve">г., </w:t>
      </w:r>
      <w:r w:rsidR="002F764A" w:rsidRPr="00583747">
        <w:rPr>
          <w:rFonts w:ascii="Times New Roman" w:hAnsi="Times New Roman" w:cs="Times New Roman"/>
        </w:rPr>
        <w:t xml:space="preserve">но в любом случае </w:t>
      </w:r>
      <w:r w:rsidR="001327D2" w:rsidRPr="00583747">
        <w:rPr>
          <w:rFonts w:ascii="Times New Roman" w:hAnsi="Times New Roman" w:cs="Times New Roman"/>
        </w:rPr>
        <w:t>до полного выполнения сторонами возложенных на них обязательств</w:t>
      </w:r>
      <w:bookmarkEnd w:id="3"/>
      <w:r w:rsidR="001742B2" w:rsidRPr="00583747">
        <w:rPr>
          <w:rFonts w:ascii="Times New Roman" w:hAnsi="Times New Roman" w:cs="Times New Roman"/>
        </w:rPr>
        <w:t>.</w:t>
      </w:r>
      <w:bookmarkEnd w:id="4"/>
    </w:p>
    <w:bookmarkEnd w:id="5"/>
    <w:p w14:paraId="0D39A615" w14:textId="1982BAE3" w:rsidR="00A27A90" w:rsidRPr="00583747" w:rsidRDefault="00DB5916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</w:t>
      </w:r>
      <w:r w:rsidR="00A22B4F" w:rsidRPr="00583747">
        <w:rPr>
          <w:rFonts w:ascii="Times New Roman" w:hAnsi="Times New Roman" w:cs="Times New Roman"/>
        </w:rPr>
        <w:t>2</w:t>
      </w:r>
      <w:r w:rsidRPr="00583747">
        <w:rPr>
          <w:rFonts w:ascii="Times New Roman" w:hAnsi="Times New Roman" w:cs="Times New Roman"/>
        </w:rPr>
        <w:t>.2. Любая из сторон Контракта</w:t>
      </w:r>
      <w:r w:rsidR="00A27A90" w:rsidRPr="00583747">
        <w:rPr>
          <w:rFonts w:ascii="Times New Roman" w:hAnsi="Times New Roman" w:cs="Times New Roman"/>
        </w:rPr>
        <w:t xml:space="preserve"> может расторгнуть </w:t>
      </w:r>
      <w:r w:rsidRPr="00583747">
        <w:rPr>
          <w:rFonts w:ascii="Times New Roman" w:hAnsi="Times New Roman" w:cs="Times New Roman"/>
        </w:rPr>
        <w:t>Контракт</w:t>
      </w:r>
      <w:r w:rsidR="00A27A90" w:rsidRPr="00583747">
        <w:rPr>
          <w:rFonts w:ascii="Times New Roman" w:hAnsi="Times New Roman" w:cs="Times New Roman"/>
        </w:rPr>
        <w:t xml:space="preserve"> в одностороннем порядке путем направления другой стороне уведомления не менее чем за 30 дней до даты расторжения </w:t>
      </w:r>
      <w:r w:rsidRPr="00583747">
        <w:rPr>
          <w:rFonts w:ascii="Times New Roman" w:hAnsi="Times New Roman" w:cs="Times New Roman"/>
        </w:rPr>
        <w:t>Контракта</w:t>
      </w:r>
      <w:r w:rsidR="00A27A90" w:rsidRPr="00583747">
        <w:rPr>
          <w:rFonts w:ascii="Times New Roman" w:hAnsi="Times New Roman" w:cs="Times New Roman"/>
        </w:rPr>
        <w:t>.</w:t>
      </w:r>
    </w:p>
    <w:p w14:paraId="77A53C4E" w14:textId="77777777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</w:p>
    <w:p w14:paraId="190783E2" w14:textId="7BE08E9B" w:rsidR="00A27A90" w:rsidRPr="00583747" w:rsidRDefault="00A27A90" w:rsidP="00121AA6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1</w:t>
      </w:r>
      <w:r w:rsidR="00E858A4" w:rsidRPr="00583747">
        <w:rPr>
          <w:rFonts w:ascii="Times New Roman" w:hAnsi="Times New Roman" w:cs="Times New Roman"/>
          <w:b/>
          <w:bCs/>
        </w:rPr>
        <w:t>3</w:t>
      </w:r>
      <w:r w:rsidRPr="00583747">
        <w:rPr>
          <w:rFonts w:ascii="Times New Roman" w:hAnsi="Times New Roman" w:cs="Times New Roman"/>
          <w:b/>
          <w:bCs/>
        </w:rPr>
        <w:t>. Заключительные положения</w:t>
      </w:r>
    </w:p>
    <w:p w14:paraId="505B3F34" w14:textId="3F0C68E6" w:rsidR="00A27A90" w:rsidRPr="00583747" w:rsidRDefault="00A27A9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</w:t>
      </w:r>
      <w:r w:rsidR="00A22B4F" w:rsidRPr="00583747">
        <w:rPr>
          <w:rFonts w:ascii="Times New Roman" w:hAnsi="Times New Roman" w:cs="Times New Roman"/>
        </w:rPr>
        <w:t>3</w:t>
      </w:r>
      <w:r w:rsidRPr="00583747">
        <w:rPr>
          <w:rFonts w:ascii="Times New Roman" w:hAnsi="Times New Roman" w:cs="Times New Roman"/>
        </w:rPr>
        <w:t xml:space="preserve">.1. </w:t>
      </w:r>
      <w:r w:rsidR="00DB5916" w:rsidRPr="00583747">
        <w:rPr>
          <w:rFonts w:ascii="Times New Roman" w:hAnsi="Times New Roman" w:cs="Times New Roman"/>
        </w:rPr>
        <w:t>Настоящий Контракт заключен в электронной форме, подписан электронными подписями с применением усиленной квалифицированной электронной подписи (далее-ЭЦП) лиц, имеющих право действовать от имени Сторон.</w:t>
      </w:r>
    </w:p>
    <w:p w14:paraId="572D1289" w14:textId="50A3A668" w:rsidR="009E3DD0" w:rsidRPr="00583747" w:rsidRDefault="009E3DD0" w:rsidP="00A27A90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13.2.Изменение существенных условий Контракта при его исполнении допускается по соглашению Сторон в соответствии со ст. 95 Федерального закона от 05.04.2013 N 44-ФЗ. В случае изменения лимитов бюджетных средств, Заказчик в течение 14 (четырнадцати) календарных дней с момента доведения до него скорректированных лимитов обязуется согласовать с Исполнителем новые условия Контракта, в том числе цены, сроки исполнения, объем услуг и направить в адрес Исполнителя соответствующее дополнительное соглашение. При этом новая цена Контракта не должна противоречить фактически исполненной части настоящего Контракта.</w:t>
      </w:r>
    </w:p>
    <w:p w14:paraId="1DAF54AE" w14:textId="6AF50442" w:rsidR="00E33E6D" w:rsidRPr="00583747" w:rsidRDefault="00E33E6D" w:rsidP="00E33E6D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</w:t>
      </w:r>
      <w:r w:rsidR="00A22B4F" w:rsidRPr="00583747">
        <w:rPr>
          <w:rFonts w:ascii="Times New Roman" w:hAnsi="Times New Roman" w:cs="Times New Roman"/>
        </w:rPr>
        <w:t>3</w:t>
      </w:r>
      <w:r w:rsidRPr="00583747">
        <w:rPr>
          <w:rFonts w:ascii="Times New Roman" w:hAnsi="Times New Roman" w:cs="Times New Roman"/>
        </w:rPr>
        <w:t>.</w:t>
      </w:r>
      <w:r w:rsidR="009E3DD0" w:rsidRPr="00583747">
        <w:rPr>
          <w:rFonts w:ascii="Times New Roman" w:hAnsi="Times New Roman" w:cs="Times New Roman"/>
        </w:rPr>
        <w:t>3</w:t>
      </w:r>
      <w:r w:rsidRPr="00583747">
        <w:rPr>
          <w:rFonts w:ascii="Times New Roman" w:hAnsi="Times New Roman" w:cs="Times New Roman"/>
        </w:rPr>
        <w:t xml:space="preserve">. </w:t>
      </w:r>
      <w:r w:rsidR="00DE3861" w:rsidRPr="00DE3861">
        <w:rPr>
          <w:rFonts w:ascii="Times New Roman" w:hAnsi="Times New Roman" w:cs="Times New Roman"/>
        </w:rPr>
        <w:t>Обмен документами, установленными в настоящем Контракте, в том числе документами о приемке оказанных услуг (Акт ф. 0510452) между сторонами может также осуществляться в электронном виде с применением усиленной квалифицированной электронной подписи (далее – ЭЦП) с использованием системы электронного документооборота СБИС (ООО «Информационный медицинский центр», обеспечивающей обмен открытой и конфиденциальной информацией по телекоммуникационным каналам связи (оператор электронного документооборота) (при наличии у сторон технической возможности).</w:t>
      </w:r>
    </w:p>
    <w:p w14:paraId="6A5068F5" w14:textId="5742E43E" w:rsidR="00E33E6D" w:rsidRPr="00583747" w:rsidRDefault="00E33E6D" w:rsidP="00E33E6D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</w:t>
      </w:r>
      <w:r w:rsidR="00A22B4F" w:rsidRPr="00583747">
        <w:rPr>
          <w:rFonts w:ascii="Times New Roman" w:hAnsi="Times New Roman" w:cs="Times New Roman"/>
        </w:rPr>
        <w:t>3</w:t>
      </w:r>
      <w:r w:rsidRPr="00583747">
        <w:rPr>
          <w:rFonts w:ascii="Times New Roman" w:hAnsi="Times New Roman" w:cs="Times New Roman"/>
        </w:rPr>
        <w:t>.</w:t>
      </w:r>
      <w:r w:rsidR="009E3DD0" w:rsidRPr="00583747">
        <w:rPr>
          <w:rFonts w:ascii="Times New Roman" w:hAnsi="Times New Roman" w:cs="Times New Roman"/>
        </w:rPr>
        <w:t>4</w:t>
      </w:r>
      <w:r w:rsidRPr="00583747">
        <w:rPr>
          <w:rFonts w:ascii="Times New Roman" w:hAnsi="Times New Roman" w:cs="Times New Roman"/>
        </w:rPr>
        <w:t>. Стороны признают юридическую силу электронных документов, подписанных с использованием ЭЦП, наравне с документами, подписанными на бумажном носителе. При применении Сторонами электронного документооборота дублирование документов на бумажном носителе не обязательно.</w:t>
      </w:r>
    </w:p>
    <w:p w14:paraId="6FBF73A3" w14:textId="3EB589AE" w:rsidR="00DB5916" w:rsidRPr="00583747" w:rsidRDefault="00E33E6D" w:rsidP="00E33E6D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</w:t>
      </w:r>
      <w:r w:rsidR="00A22B4F" w:rsidRPr="00583747">
        <w:rPr>
          <w:rFonts w:ascii="Times New Roman" w:hAnsi="Times New Roman" w:cs="Times New Roman"/>
        </w:rPr>
        <w:t>3</w:t>
      </w:r>
      <w:r w:rsidRPr="00583747">
        <w:rPr>
          <w:rFonts w:ascii="Times New Roman" w:hAnsi="Times New Roman" w:cs="Times New Roman"/>
        </w:rPr>
        <w:t>.</w:t>
      </w:r>
      <w:r w:rsidR="009E3DD0" w:rsidRPr="00583747">
        <w:rPr>
          <w:rFonts w:ascii="Times New Roman" w:hAnsi="Times New Roman" w:cs="Times New Roman"/>
        </w:rPr>
        <w:t>5</w:t>
      </w:r>
      <w:r w:rsidRPr="00583747">
        <w:rPr>
          <w:rFonts w:ascii="Times New Roman" w:hAnsi="Times New Roman" w:cs="Times New Roman"/>
        </w:rPr>
        <w:t>. Стороны договорились самостоятельно осуществлять все необходимые для применения электронного документооборота мероприятия (при использовании таких видов связи), в том числе заключить соответствующий договор с доверенным оператором электронного документооборота и получить ЭЦП, а также самостоятельно нести расходы, связанные с применением электронного документооборота</w:t>
      </w:r>
      <w:r w:rsidR="00834AAD" w:rsidRPr="00583747">
        <w:rPr>
          <w:rFonts w:ascii="Times New Roman" w:hAnsi="Times New Roman" w:cs="Times New Roman"/>
        </w:rPr>
        <w:t>.</w:t>
      </w:r>
    </w:p>
    <w:p w14:paraId="41BFB50A" w14:textId="3861F628" w:rsidR="00834AAD" w:rsidRPr="00583747" w:rsidRDefault="00834AAD" w:rsidP="00834AAD">
      <w:pPr>
        <w:spacing w:after="0"/>
        <w:ind w:left="-142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        1</w:t>
      </w:r>
      <w:r w:rsidR="00A22B4F" w:rsidRPr="00583747">
        <w:rPr>
          <w:rFonts w:ascii="Times New Roman" w:hAnsi="Times New Roman" w:cs="Times New Roman"/>
        </w:rPr>
        <w:t>3</w:t>
      </w:r>
      <w:r w:rsidRPr="00583747">
        <w:rPr>
          <w:rFonts w:ascii="Times New Roman" w:hAnsi="Times New Roman" w:cs="Times New Roman"/>
        </w:rPr>
        <w:t>.</w:t>
      </w:r>
      <w:r w:rsidR="009E3DD0" w:rsidRPr="00583747">
        <w:rPr>
          <w:rFonts w:ascii="Times New Roman" w:hAnsi="Times New Roman" w:cs="Times New Roman"/>
        </w:rPr>
        <w:t>6.</w:t>
      </w:r>
      <w:r w:rsidRPr="00583747">
        <w:rPr>
          <w:rFonts w:ascii="Times New Roman" w:hAnsi="Times New Roman" w:cs="Times New Roman"/>
        </w:rPr>
        <w:t xml:space="preserve"> Датой получения электронного сообщения с ЭЦП, направленного через систему электронного документооборота, считается дата подтверждения оператором электронного документооборота о получении Стороной данного сообщения, а равно дата получения автоматического уведомления о получении сообщения адресатом от системы электронного документооборота. </w:t>
      </w:r>
    </w:p>
    <w:p w14:paraId="08075597" w14:textId="5B4A11B0" w:rsidR="00834AAD" w:rsidRPr="00583747" w:rsidRDefault="00834AAD" w:rsidP="00834AAD">
      <w:pPr>
        <w:spacing w:after="0"/>
        <w:ind w:left="-142" w:firstLine="426"/>
        <w:jc w:val="both"/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1</w:t>
      </w:r>
      <w:r w:rsidR="00A22B4F" w:rsidRPr="00583747">
        <w:rPr>
          <w:rFonts w:ascii="Times New Roman" w:hAnsi="Times New Roman" w:cs="Times New Roman"/>
        </w:rPr>
        <w:t>3</w:t>
      </w:r>
      <w:r w:rsidRPr="00583747">
        <w:rPr>
          <w:rFonts w:ascii="Times New Roman" w:hAnsi="Times New Roman" w:cs="Times New Roman"/>
        </w:rPr>
        <w:t>.</w:t>
      </w:r>
      <w:r w:rsidR="009E3DD0" w:rsidRPr="00583747">
        <w:rPr>
          <w:rFonts w:ascii="Times New Roman" w:hAnsi="Times New Roman" w:cs="Times New Roman"/>
        </w:rPr>
        <w:t>7</w:t>
      </w:r>
      <w:r w:rsidRPr="00583747">
        <w:rPr>
          <w:rFonts w:ascii="Times New Roman" w:hAnsi="Times New Roman" w:cs="Times New Roman"/>
        </w:rPr>
        <w:t>. Во всем остальном, что не предусмотрено настоящим Контрактом, стороны руководствуются законодательством Российской Федерации, в частности Гражданским кодексом Российской Федерации и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BD9980E" w14:textId="54D4914E" w:rsidR="00A27A90" w:rsidRPr="00583747" w:rsidRDefault="00A27A90" w:rsidP="00A27A90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</w:rPr>
      </w:pPr>
      <w:r w:rsidRPr="00583747">
        <w:rPr>
          <w:rFonts w:ascii="Times New Roman" w:hAnsi="Times New Roman" w:cs="Times New Roman"/>
          <w:b/>
          <w:bCs/>
        </w:rPr>
        <w:t>1</w:t>
      </w:r>
      <w:r w:rsidR="00E858A4" w:rsidRPr="00583747">
        <w:rPr>
          <w:rFonts w:ascii="Times New Roman" w:hAnsi="Times New Roman" w:cs="Times New Roman"/>
          <w:b/>
          <w:bCs/>
        </w:rPr>
        <w:t>4</w:t>
      </w:r>
      <w:r w:rsidRPr="00583747">
        <w:rPr>
          <w:rFonts w:ascii="Times New Roman" w:hAnsi="Times New Roman" w:cs="Times New Roman"/>
          <w:b/>
          <w:bCs/>
        </w:rPr>
        <w:t>. Адреса и реквизиты сторон</w:t>
      </w:r>
    </w:p>
    <w:p w14:paraId="65AB43B9" w14:textId="77777777" w:rsidR="00A27A90" w:rsidRPr="00583747" w:rsidRDefault="00A27A90" w:rsidP="00A27A90">
      <w:pPr>
        <w:spacing w:after="0"/>
        <w:ind w:left="-142" w:firstLine="426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A27A90" w:rsidRPr="00583747" w14:paraId="299DC147" w14:textId="77777777" w:rsidTr="004359F0">
        <w:tc>
          <w:tcPr>
            <w:tcW w:w="4785" w:type="dxa"/>
          </w:tcPr>
          <w:p w14:paraId="76520D1C" w14:textId="77777777" w:rsidR="00A27A90" w:rsidRPr="00583747" w:rsidRDefault="00A27A90" w:rsidP="00A27A90">
            <w:pPr>
              <w:jc w:val="center"/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«Заказчик»:</w:t>
            </w:r>
          </w:p>
        </w:tc>
        <w:tc>
          <w:tcPr>
            <w:tcW w:w="5246" w:type="dxa"/>
          </w:tcPr>
          <w:p w14:paraId="44CDE382" w14:textId="77777777" w:rsidR="00A27A90" w:rsidRPr="00583747" w:rsidRDefault="00A27A90" w:rsidP="00A27A90">
            <w:pPr>
              <w:jc w:val="center"/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«Исполнитель»:</w:t>
            </w:r>
          </w:p>
        </w:tc>
      </w:tr>
      <w:tr w:rsidR="00A27A90" w:rsidRPr="00583747" w14:paraId="51A0D43A" w14:textId="77777777" w:rsidTr="004359F0">
        <w:tc>
          <w:tcPr>
            <w:tcW w:w="4785" w:type="dxa"/>
          </w:tcPr>
          <w:p w14:paraId="06C0F653" w14:textId="77777777" w:rsidR="00EB6777" w:rsidRPr="00583747" w:rsidRDefault="00EB6777" w:rsidP="00EB6777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Федеральное казенное учреждение «Главное бюро медико-социальной экспертизы по Самарской области» Министерства труда и социальной защиты Российской Федерации</w:t>
            </w:r>
          </w:p>
          <w:p w14:paraId="7B1F1497" w14:textId="77777777" w:rsidR="00EB6777" w:rsidRPr="00583747" w:rsidRDefault="00EB6777" w:rsidP="00EB6777">
            <w:pPr>
              <w:rPr>
                <w:rFonts w:ascii="Times New Roman" w:hAnsi="Times New Roman" w:cs="Times New Roman"/>
              </w:rPr>
            </w:pPr>
          </w:p>
          <w:p w14:paraId="466BF052" w14:textId="77777777" w:rsidR="009D4D5A" w:rsidRPr="00583747" w:rsidRDefault="009D4D5A" w:rsidP="009D4D5A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Юр. и факт. адрес: 443099, г. Самара, ул. Молодогвардейская, 33</w:t>
            </w:r>
          </w:p>
          <w:p w14:paraId="35EF501B" w14:textId="4B8BF744" w:rsidR="009D4D5A" w:rsidRPr="00583747" w:rsidRDefault="009D4D5A" w:rsidP="009D4D5A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 xml:space="preserve">Адрес электронной почты: </w:t>
            </w:r>
            <w:r w:rsidR="004918DD" w:rsidRPr="004918DD">
              <w:rPr>
                <w:rStyle w:val="a8"/>
                <w:rFonts w:ascii="Times New Roman" w:hAnsi="Times New Roman" w:cs="Times New Roman"/>
              </w:rPr>
              <w:t>info@63.gbmse.ru</w:t>
            </w:r>
            <w:r w:rsidR="000A23F8" w:rsidRPr="00583747">
              <w:rPr>
                <w:rFonts w:ascii="Times New Roman" w:hAnsi="Times New Roman" w:cs="Times New Roman"/>
              </w:rPr>
              <w:t>; info@63.gbmse.ru.</w:t>
            </w:r>
          </w:p>
          <w:p w14:paraId="71B2DC54" w14:textId="77777777" w:rsidR="007E705B" w:rsidRPr="007E705B" w:rsidRDefault="007E705B" w:rsidP="007E705B">
            <w:pPr>
              <w:rPr>
                <w:rFonts w:ascii="Times New Roman" w:hAnsi="Times New Roman" w:cs="Times New Roman"/>
                <w:lang w:bidi="ru-RU"/>
              </w:rPr>
            </w:pPr>
            <w:r w:rsidRPr="007E705B">
              <w:rPr>
                <w:rFonts w:ascii="Times New Roman" w:hAnsi="Times New Roman" w:cs="Times New Roman"/>
                <w:lang w:bidi="ru-RU"/>
              </w:rPr>
              <w:t>УФК по Нижегородской области (ФКУ «ГБ МСЭ по Самарской области» Минтруда России, л/с 03421А75380)</w:t>
            </w:r>
          </w:p>
          <w:p w14:paraId="75BB881C" w14:textId="77777777" w:rsidR="007E705B" w:rsidRPr="007E705B" w:rsidRDefault="007E705B" w:rsidP="007E705B">
            <w:pPr>
              <w:rPr>
                <w:rFonts w:ascii="Times New Roman" w:hAnsi="Times New Roman" w:cs="Times New Roman"/>
                <w:lang w:bidi="ru-RU"/>
              </w:rPr>
            </w:pPr>
            <w:r w:rsidRPr="007E705B">
              <w:rPr>
                <w:rFonts w:ascii="Times New Roman" w:hAnsi="Times New Roman" w:cs="Times New Roman"/>
                <w:lang w:bidi="ru-RU"/>
              </w:rPr>
              <w:t>ОКЦ № 1 ВВГУ Банка России //УФК по Нижегородской области, г. Нижний Новгород</w:t>
            </w:r>
          </w:p>
          <w:p w14:paraId="36619548" w14:textId="77777777" w:rsidR="007E705B" w:rsidRPr="007E705B" w:rsidRDefault="007E705B" w:rsidP="007E705B">
            <w:pPr>
              <w:rPr>
                <w:rFonts w:ascii="Times New Roman" w:hAnsi="Times New Roman" w:cs="Times New Roman"/>
                <w:lang w:bidi="ru-RU"/>
              </w:rPr>
            </w:pPr>
            <w:r w:rsidRPr="007E705B">
              <w:rPr>
                <w:rFonts w:ascii="Times New Roman" w:hAnsi="Times New Roman" w:cs="Times New Roman"/>
                <w:lang w:bidi="ru-RU"/>
              </w:rPr>
              <w:t>(к/</w:t>
            </w:r>
            <w:proofErr w:type="spellStart"/>
            <w:r w:rsidRPr="007E705B">
              <w:rPr>
                <w:rFonts w:ascii="Times New Roman" w:hAnsi="Times New Roman" w:cs="Times New Roman"/>
                <w:lang w:bidi="ru-RU"/>
              </w:rPr>
              <w:t>сч</w:t>
            </w:r>
            <w:proofErr w:type="spellEnd"/>
            <w:r w:rsidRPr="007E705B">
              <w:rPr>
                <w:rFonts w:ascii="Times New Roman" w:hAnsi="Times New Roman" w:cs="Times New Roman"/>
                <w:lang w:bidi="ru-RU"/>
              </w:rPr>
              <w:t>) Единый казначейский счет 40102810745370000024</w:t>
            </w:r>
          </w:p>
          <w:p w14:paraId="58A8AF6A" w14:textId="77777777" w:rsidR="007E705B" w:rsidRPr="007E705B" w:rsidRDefault="007E705B" w:rsidP="007E705B">
            <w:pPr>
              <w:rPr>
                <w:rFonts w:ascii="Times New Roman" w:hAnsi="Times New Roman" w:cs="Times New Roman"/>
                <w:lang w:bidi="ru-RU"/>
              </w:rPr>
            </w:pPr>
            <w:r w:rsidRPr="007E705B">
              <w:rPr>
                <w:rFonts w:ascii="Times New Roman" w:hAnsi="Times New Roman" w:cs="Times New Roman"/>
                <w:lang w:bidi="ru-RU"/>
              </w:rPr>
              <w:t>(р/</w:t>
            </w:r>
            <w:proofErr w:type="spellStart"/>
            <w:r w:rsidRPr="007E705B">
              <w:rPr>
                <w:rFonts w:ascii="Times New Roman" w:hAnsi="Times New Roman" w:cs="Times New Roman"/>
                <w:lang w:bidi="ru-RU"/>
              </w:rPr>
              <w:t>сч</w:t>
            </w:r>
            <w:proofErr w:type="spellEnd"/>
            <w:r w:rsidRPr="007E705B">
              <w:rPr>
                <w:rFonts w:ascii="Times New Roman" w:hAnsi="Times New Roman" w:cs="Times New Roman"/>
                <w:lang w:bidi="ru-RU"/>
              </w:rPr>
              <w:t>) Казначейский счет 03211643000000013249</w:t>
            </w:r>
          </w:p>
          <w:p w14:paraId="09FABBB6" w14:textId="5A5E618E" w:rsidR="009D4D5A" w:rsidRPr="00583747" w:rsidRDefault="007E705B" w:rsidP="007E705B">
            <w:pPr>
              <w:rPr>
                <w:rFonts w:ascii="Times New Roman" w:hAnsi="Times New Roman" w:cs="Times New Roman"/>
              </w:rPr>
            </w:pPr>
            <w:r w:rsidRPr="007E705B">
              <w:rPr>
                <w:rFonts w:ascii="Times New Roman" w:hAnsi="Times New Roman" w:cs="Times New Roman"/>
                <w:lang w:bidi="ru-RU"/>
              </w:rPr>
              <w:t>БИК ТОФК 012202102</w:t>
            </w:r>
          </w:p>
          <w:p w14:paraId="72FFF960" w14:textId="77777777" w:rsidR="009D4D5A" w:rsidRPr="00583747" w:rsidRDefault="009D4D5A" w:rsidP="009D4D5A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 xml:space="preserve">ИНН </w:t>
            </w:r>
            <w:proofErr w:type="gramStart"/>
            <w:r w:rsidRPr="00583747">
              <w:rPr>
                <w:rFonts w:ascii="Times New Roman" w:hAnsi="Times New Roman" w:cs="Times New Roman"/>
              </w:rPr>
              <w:t>6317054052  КПП</w:t>
            </w:r>
            <w:proofErr w:type="gramEnd"/>
            <w:r w:rsidRPr="00583747">
              <w:rPr>
                <w:rFonts w:ascii="Times New Roman" w:hAnsi="Times New Roman" w:cs="Times New Roman"/>
              </w:rPr>
              <w:t xml:space="preserve"> 631701001</w:t>
            </w:r>
          </w:p>
          <w:p w14:paraId="610EC3EB" w14:textId="2D3F8AB0" w:rsidR="009D4D5A" w:rsidRPr="00583747" w:rsidRDefault="009D4D5A" w:rsidP="009D4D5A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ОКТМО: 36701</w:t>
            </w:r>
            <w:r w:rsidR="00CC18D6">
              <w:rPr>
                <w:rFonts w:ascii="Times New Roman" w:hAnsi="Times New Roman" w:cs="Times New Roman"/>
              </w:rPr>
              <w:t>00</w:t>
            </w:r>
            <w:r w:rsidRPr="00583747">
              <w:rPr>
                <w:rFonts w:ascii="Times New Roman" w:hAnsi="Times New Roman" w:cs="Times New Roman"/>
              </w:rPr>
              <w:t>0</w:t>
            </w:r>
          </w:p>
          <w:p w14:paraId="0E7F0BE1" w14:textId="77777777" w:rsidR="009D4D5A" w:rsidRPr="00583747" w:rsidRDefault="009D4D5A" w:rsidP="009D4D5A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ОКПО: 75166860</w:t>
            </w:r>
          </w:p>
          <w:p w14:paraId="3AF773BB" w14:textId="77777777" w:rsidR="009D4D5A" w:rsidRPr="00583747" w:rsidRDefault="009D4D5A" w:rsidP="009D4D5A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Тел./факс:  (846) 212-94-53 – общий отдел;</w:t>
            </w:r>
          </w:p>
          <w:p w14:paraId="421FA13A" w14:textId="77777777" w:rsidR="009D4D5A" w:rsidRPr="00583747" w:rsidRDefault="009D4D5A" w:rsidP="009D4D5A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8(846)212-94-40 – бухгалтерия;</w:t>
            </w:r>
          </w:p>
          <w:p w14:paraId="4E7482BF" w14:textId="5279152C" w:rsidR="00EB6777" w:rsidRPr="00583747" w:rsidRDefault="009D4D5A" w:rsidP="009D4D5A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 xml:space="preserve">8-937-641-00-03 –Екатерина Касьянова </w:t>
            </w:r>
          </w:p>
          <w:p w14:paraId="240C8C79" w14:textId="30B68124" w:rsidR="00C23E8E" w:rsidRPr="00583747" w:rsidRDefault="00C23E8E" w:rsidP="00582A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A06CAD9" w14:textId="0C70DDB6" w:rsidR="00421C80" w:rsidRPr="00583747" w:rsidRDefault="00A27A90" w:rsidP="006223DC">
            <w:pPr>
              <w:ind w:left="-107" w:hanging="107"/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 xml:space="preserve">           </w:t>
            </w:r>
          </w:p>
        </w:tc>
      </w:tr>
      <w:tr w:rsidR="00A27A90" w:rsidRPr="00583747" w14:paraId="7C0AD485" w14:textId="77777777" w:rsidTr="004359F0">
        <w:tc>
          <w:tcPr>
            <w:tcW w:w="4785" w:type="dxa"/>
          </w:tcPr>
          <w:p w14:paraId="21FA9668" w14:textId="25C1574E" w:rsidR="00A27A90" w:rsidRPr="00583747" w:rsidRDefault="00A27A90" w:rsidP="00A27A90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ab/>
            </w:r>
          </w:p>
          <w:p w14:paraId="2568C563" w14:textId="41E1820B" w:rsidR="00A27A90" w:rsidRPr="00583747" w:rsidRDefault="00A27A90" w:rsidP="00A27A90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>/______________/</w:t>
            </w:r>
            <w:r w:rsidR="009D4D5A" w:rsidRPr="00583747">
              <w:rPr>
                <w:rFonts w:ascii="Times New Roman" w:hAnsi="Times New Roman" w:cs="Times New Roman"/>
              </w:rPr>
              <w:t xml:space="preserve"> </w:t>
            </w:r>
            <w:r w:rsidR="006223DC" w:rsidRPr="00583747">
              <w:rPr>
                <w:rFonts w:ascii="Times New Roman" w:hAnsi="Times New Roman" w:cs="Times New Roman"/>
              </w:rPr>
              <w:t>Казаков И.И</w:t>
            </w:r>
            <w:r w:rsidR="00EB6777" w:rsidRPr="00583747">
              <w:rPr>
                <w:rFonts w:ascii="Times New Roman" w:hAnsi="Times New Roman" w:cs="Times New Roman"/>
              </w:rPr>
              <w:t>.</w:t>
            </w:r>
            <w:r w:rsidRPr="00583747">
              <w:rPr>
                <w:rFonts w:ascii="Times New Roman" w:hAnsi="Times New Roman" w:cs="Times New Roman"/>
              </w:rPr>
              <w:t xml:space="preserve"> </w:t>
            </w:r>
          </w:p>
          <w:p w14:paraId="3F92626E" w14:textId="77777777" w:rsidR="00A27A90" w:rsidRPr="00583747" w:rsidRDefault="00A27A90" w:rsidP="00A27A90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 xml:space="preserve">                  М.П.</w:t>
            </w:r>
          </w:p>
        </w:tc>
        <w:tc>
          <w:tcPr>
            <w:tcW w:w="5246" w:type="dxa"/>
          </w:tcPr>
          <w:p w14:paraId="72AEADD2" w14:textId="0E5CC980" w:rsidR="00421C80" w:rsidRPr="00583747" w:rsidRDefault="00A27A90" w:rsidP="00A27A90">
            <w:pPr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 xml:space="preserve"> </w:t>
            </w:r>
          </w:p>
          <w:p w14:paraId="0D3D1993" w14:textId="333DD8D4" w:rsidR="00A27A90" w:rsidRPr="00583747" w:rsidRDefault="006223DC" w:rsidP="006223DC">
            <w:pPr>
              <w:jc w:val="center"/>
              <w:rPr>
                <w:rFonts w:ascii="Times New Roman" w:hAnsi="Times New Roman" w:cs="Times New Roman"/>
              </w:rPr>
            </w:pPr>
            <w:r w:rsidRPr="00583747">
              <w:rPr>
                <w:rFonts w:ascii="Times New Roman" w:hAnsi="Times New Roman" w:cs="Times New Roman"/>
              </w:rPr>
              <w:t xml:space="preserve">                </w:t>
            </w:r>
            <w:r w:rsidR="00A27A90" w:rsidRPr="00583747">
              <w:rPr>
                <w:rFonts w:ascii="Times New Roman" w:hAnsi="Times New Roman" w:cs="Times New Roman"/>
              </w:rPr>
              <w:t xml:space="preserve">/______________/ </w:t>
            </w:r>
            <w:r w:rsidRPr="00583747">
              <w:rPr>
                <w:rFonts w:ascii="Times New Roman" w:hAnsi="Times New Roman" w:cs="Times New Roman"/>
              </w:rPr>
              <w:t>________________</w:t>
            </w:r>
            <w:r w:rsidR="00A27A90" w:rsidRPr="00583747">
              <w:rPr>
                <w:rFonts w:ascii="Times New Roman" w:hAnsi="Times New Roman" w:cs="Times New Roman"/>
              </w:rPr>
              <w:t xml:space="preserve">                     </w:t>
            </w:r>
            <w:r w:rsidR="000A4DF4" w:rsidRPr="00583747">
              <w:rPr>
                <w:rFonts w:ascii="Times New Roman" w:hAnsi="Times New Roman" w:cs="Times New Roman"/>
              </w:rPr>
              <w:t xml:space="preserve">   </w:t>
            </w:r>
            <w:r w:rsidR="00A27A90" w:rsidRPr="00583747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0681DD3" w14:textId="77777777" w:rsidR="000A23F8" w:rsidRPr="00583747" w:rsidRDefault="000A23F8" w:rsidP="007A1A85">
      <w:pPr>
        <w:spacing w:after="0"/>
        <w:rPr>
          <w:rFonts w:ascii="Times New Roman" w:hAnsi="Times New Roman" w:cs="Times New Roman"/>
        </w:rPr>
      </w:pPr>
    </w:p>
    <w:p w14:paraId="6E422D6E" w14:textId="77777777" w:rsidR="000A23F8" w:rsidRDefault="000A23F8" w:rsidP="00FA33A7">
      <w:pPr>
        <w:spacing w:after="0"/>
        <w:ind w:left="-142" w:firstLine="426"/>
        <w:jc w:val="center"/>
        <w:rPr>
          <w:rFonts w:ascii="Times New Roman" w:hAnsi="Times New Roman" w:cs="Times New Roman"/>
        </w:rPr>
      </w:pPr>
    </w:p>
    <w:p w14:paraId="6A88FB0D" w14:textId="77777777" w:rsidR="00CE4DD3" w:rsidRDefault="00CE4DD3" w:rsidP="00FA33A7">
      <w:pPr>
        <w:spacing w:after="0"/>
        <w:ind w:left="-142" w:firstLine="426"/>
        <w:jc w:val="center"/>
        <w:rPr>
          <w:rFonts w:ascii="Times New Roman" w:hAnsi="Times New Roman" w:cs="Times New Roman"/>
        </w:rPr>
      </w:pPr>
    </w:p>
    <w:p w14:paraId="241418DC" w14:textId="77777777" w:rsidR="00CE4DD3" w:rsidRDefault="00CE4DD3" w:rsidP="00FA33A7">
      <w:pPr>
        <w:spacing w:after="0"/>
        <w:ind w:left="-142" w:firstLine="426"/>
        <w:jc w:val="center"/>
        <w:rPr>
          <w:rFonts w:ascii="Times New Roman" w:hAnsi="Times New Roman" w:cs="Times New Roman"/>
        </w:rPr>
      </w:pPr>
    </w:p>
    <w:p w14:paraId="320A826B" w14:textId="77777777" w:rsidR="00CE4DD3" w:rsidRDefault="00CE4DD3" w:rsidP="00FA33A7">
      <w:pPr>
        <w:spacing w:after="0"/>
        <w:ind w:left="-142" w:firstLine="426"/>
        <w:jc w:val="center"/>
        <w:rPr>
          <w:rFonts w:ascii="Times New Roman" w:hAnsi="Times New Roman" w:cs="Times New Roman"/>
        </w:rPr>
      </w:pPr>
    </w:p>
    <w:p w14:paraId="583A1C2F" w14:textId="77777777" w:rsidR="00CE4DD3" w:rsidRPr="00583747" w:rsidRDefault="00CE4DD3" w:rsidP="00FA33A7">
      <w:pPr>
        <w:spacing w:after="0"/>
        <w:ind w:left="-142" w:firstLine="426"/>
        <w:jc w:val="center"/>
        <w:rPr>
          <w:rFonts w:ascii="Times New Roman" w:hAnsi="Times New Roman" w:cs="Times New Roman"/>
        </w:rPr>
      </w:pPr>
    </w:p>
    <w:p w14:paraId="0A4C15EB" w14:textId="77777777" w:rsidR="00EB6777" w:rsidRPr="00583747" w:rsidRDefault="00EB6777" w:rsidP="00EB6777">
      <w:pPr>
        <w:tabs>
          <w:tab w:val="left" w:pos="760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583747">
        <w:rPr>
          <w:rFonts w:ascii="Times New Roman" w:hAnsi="Times New Roman" w:cs="Times New Roman"/>
          <w:bCs/>
          <w:color w:val="000000"/>
        </w:rPr>
        <w:t>Приложение №1</w:t>
      </w:r>
    </w:p>
    <w:p w14:paraId="23F19C55" w14:textId="2ED2BDB5" w:rsidR="00EB6777" w:rsidRPr="00583747" w:rsidRDefault="00EB6777" w:rsidP="00EB6777">
      <w:pPr>
        <w:tabs>
          <w:tab w:val="left" w:pos="760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583747">
        <w:rPr>
          <w:rFonts w:ascii="Times New Roman" w:hAnsi="Times New Roman" w:cs="Times New Roman"/>
          <w:bCs/>
          <w:color w:val="000000"/>
        </w:rPr>
        <w:t xml:space="preserve"> к </w:t>
      </w:r>
      <w:r w:rsidR="000A23F8" w:rsidRPr="00583747">
        <w:rPr>
          <w:rFonts w:ascii="Times New Roman" w:hAnsi="Times New Roman" w:cs="Times New Roman"/>
          <w:bCs/>
          <w:color w:val="000000"/>
        </w:rPr>
        <w:t>Контракту №___</w:t>
      </w:r>
      <w:r w:rsidR="00351CBC">
        <w:rPr>
          <w:rFonts w:ascii="Times New Roman" w:hAnsi="Times New Roman" w:cs="Times New Roman"/>
          <w:bCs/>
          <w:color w:val="000000"/>
        </w:rPr>
        <w:t>_____________</w:t>
      </w:r>
      <w:r w:rsidR="000A23F8" w:rsidRPr="00583747">
        <w:rPr>
          <w:rFonts w:ascii="Times New Roman" w:hAnsi="Times New Roman" w:cs="Times New Roman"/>
          <w:bCs/>
          <w:color w:val="000000"/>
        </w:rPr>
        <w:t>____</w:t>
      </w:r>
    </w:p>
    <w:p w14:paraId="0707390E" w14:textId="5CD6C307" w:rsidR="00EB6777" w:rsidRPr="00583747" w:rsidRDefault="00EB6777" w:rsidP="00EB6777">
      <w:pPr>
        <w:tabs>
          <w:tab w:val="left" w:pos="760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583747">
        <w:rPr>
          <w:rFonts w:ascii="Times New Roman" w:hAnsi="Times New Roman" w:cs="Times New Roman"/>
          <w:bCs/>
          <w:color w:val="000000"/>
        </w:rPr>
        <w:t>от «__</w:t>
      </w:r>
      <w:proofErr w:type="gramStart"/>
      <w:r w:rsidRPr="00583747">
        <w:rPr>
          <w:rFonts w:ascii="Times New Roman" w:hAnsi="Times New Roman" w:cs="Times New Roman"/>
          <w:bCs/>
          <w:color w:val="000000"/>
        </w:rPr>
        <w:t>_»_</w:t>
      </w:r>
      <w:proofErr w:type="gramEnd"/>
      <w:r w:rsidRPr="00583747">
        <w:rPr>
          <w:rFonts w:ascii="Times New Roman" w:hAnsi="Times New Roman" w:cs="Times New Roman"/>
          <w:bCs/>
          <w:color w:val="000000"/>
        </w:rPr>
        <w:t>____________ 202</w:t>
      </w:r>
      <w:r w:rsidR="00FC20A5">
        <w:rPr>
          <w:rFonts w:ascii="Times New Roman" w:hAnsi="Times New Roman" w:cs="Times New Roman"/>
          <w:bCs/>
          <w:color w:val="000000"/>
        </w:rPr>
        <w:t>6</w:t>
      </w:r>
      <w:r w:rsidRPr="00583747">
        <w:rPr>
          <w:rFonts w:ascii="Times New Roman" w:hAnsi="Times New Roman" w:cs="Times New Roman"/>
          <w:bCs/>
          <w:color w:val="000000"/>
        </w:rPr>
        <w:t>г.</w:t>
      </w:r>
    </w:p>
    <w:p w14:paraId="3B248F33" w14:textId="77777777" w:rsidR="00EB6777" w:rsidRPr="00583747" w:rsidRDefault="00EB6777" w:rsidP="00EB6777">
      <w:pPr>
        <w:tabs>
          <w:tab w:val="left" w:pos="76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4966B73" w14:textId="77777777" w:rsidR="00EB6777" w:rsidRPr="00583747" w:rsidRDefault="00EB6777" w:rsidP="00EB6777">
      <w:pPr>
        <w:tabs>
          <w:tab w:val="left" w:pos="7605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9A4DF0A" w14:textId="77777777" w:rsidR="00EB6777" w:rsidRPr="00583747" w:rsidRDefault="00EB6777" w:rsidP="00EB677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83747">
        <w:rPr>
          <w:rFonts w:ascii="Times New Roman" w:hAnsi="Times New Roman" w:cs="Times New Roman"/>
          <w:b/>
        </w:rPr>
        <w:t>Спецификация</w:t>
      </w:r>
    </w:p>
    <w:p w14:paraId="650D4850" w14:textId="77777777" w:rsidR="00EB6777" w:rsidRPr="00583747" w:rsidRDefault="00EB6777" w:rsidP="00EB6777">
      <w:pPr>
        <w:tabs>
          <w:tab w:val="left" w:pos="7605"/>
        </w:tabs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25"/>
        <w:gridCol w:w="1588"/>
        <w:gridCol w:w="1588"/>
        <w:gridCol w:w="1588"/>
        <w:gridCol w:w="1588"/>
      </w:tblGrid>
      <w:tr w:rsidR="00EB6777" w:rsidRPr="00583747" w14:paraId="01996605" w14:textId="77777777" w:rsidTr="006024F4">
        <w:tc>
          <w:tcPr>
            <w:tcW w:w="567" w:type="dxa"/>
            <w:shd w:val="clear" w:color="auto" w:fill="auto"/>
          </w:tcPr>
          <w:p w14:paraId="499C226B" w14:textId="77777777" w:rsidR="00EB6777" w:rsidRPr="00583747" w:rsidRDefault="00EB6777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325" w:type="dxa"/>
            <w:shd w:val="clear" w:color="auto" w:fill="auto"/>
          </w:tcPr>
          <w:p w14:paraId="05E1384B" w14:textId="77777777" w:rsidR="00EB6777" w:rsidRPr="00583747" w:rsidRDefault="00EB6777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услуги</w:t>
            </w:r>
          </w:p>
        </w:tc>
        <w:tc>
          <w:tcPr>
            <w:tcW w:w="1588" w:type="dxa"/>
            <w:shd w:val="clear" w:color="auto" w:fill="auto"/>
          </w:tcPr>
          <w:p w14:paraId="2C394B6C" w14:textId="5516C5DB" w:rsidR="00EB6777" w:rsidRPr="00583747" w:rsidRDefault="00EB6777" w:rsidP="0061501C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/>
                <w:bCs/>
                <w:color w:val="000000"/>
              </w:rPr>
              <w:t>Ед.</w:t>
            </w:r>
            <w:r w:rsidR="0061501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583747">
              <w:rPr>
                <w:rFonts w:ascii="Times New Roman" w:hAnsi="Times New Roman" w:cs="Times New Roman"/>
                <w:b/>
                <w:bCs/>
                <w:color w:val="000000"/>
              </w:rPr>
              <w:t>измерен</w:t>
            </w:r>
            <w:r w:rsidR="0061501C">
              <w:rPr>
                <w:rFonts w:ascii="Times New Roman" w:hAnsi="Times New Roman" w:cs="Times New Roman"/>
                <w:b/>
                <w:bCs/>
                <w:color w:val="000000"/>
              </w:rPr>
              <w:t>ия</w:t>
            </w:r>
          </w:p>
        </w:tc>
        <w:tc>
          <w:tcPr>
            <w:tcW w:w="1588" w:type="dxa"/>
            <w:shd w:val="clear" w:color="auto" w:fill="auto"/>
          </w:tcPr>
          <w:p w14:paraId="2D0F2E3A" w14:textId="77777777" w:rsidR="00EB6777" w:rsidRPr="00583747" w:rsidRDefault="00EB6777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1588" w:type="dxa"/>
            <w:shd w:val="clear" w:color="auto" w:fill="auto"/>
          </w:tcPr>
          <w:p w14:paraId="3A6D1F31" w14:textId="77777777" w:rsidR="00EB6777" w:rsidRPr="00583747" w:rsidRDefault="00EB6777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/>
                <w:bCs/>
                <w:color w:val="000000"/>
              </w:rPr>
              <w:t>Цена за ед. услуги (руб.)</w:t>
            </w:r>
          </w:p>
        </w:tc>
        <w:tc>
          <w:tcPr>
            <w:tcW w:w="1588" w:type="dxa"/>
            <w:shd w:val="clear" w:color="auto" w:fill="auto"/>
          </w:tcPr>
          <w:p w14:paraId="07527684" w14:textId="77777777" w:rsidR="00EB6777" w:rsidRPr="00583747" w:rsidRDefault="00EB6777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/>
                <w:bCs/>
                <w:color w:val="000000"/>
              </w:rPr>
              <w:t>Стоимость (руб.)</w:t>
            </w:r>
          </w:p>
        </w:tc>
      </w:tr>
      <w:tr w:rsidR="00EB6777" w:rsidRPr="00583747" w14:paraId="68C956B4" w14:textId="77777777" w:rsidTr="006024F4">
        <w:tc>
          <w:tcPr>
            <w:tcW w:w="567" w:type="dxa"/>
            <w:shd w:val="clear" w:color="auto" w:fill="auto"/>
          </w:tcPr>
          <w:p w14:paraId="74EB8CE7" w14:textId="77777777" w:rsidR="00EB6777" w:rsidRPr="00583747" w:rsidRDefault="00EB6777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2325" w:type="dxa"/>
            <w:shd w:val="clear" w:color="auto" w:fill="auto"/>
          </w:tcPr>
          <w:p w14:paraId="0B8977E1" w14:textId="6172E17D" w:rsidR="00EB6777" w:rsidRPr="00583747" w:rsidRDefault="000A23F8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Cs/>
                <w:color w:val="000000"/>
              </w:rPr>
              <w:t>Обращение с медицинскими отходами класса опасности «Б»</w:t>
            </w:r>
          </w:p>
        </w:tc>
        <w:tc>
          <w:tcPr>
            <w:tcW w:w="1588" w:type="dxa"/>
            <w:shd w:val="clear" w:color="auto" w:fill="auto"/>
          </w:tcPr>
          <w:p w14:paraId="33C8986E" w14:textId="77777777" w:rsidR="00EB6777" w:rsidRPr="00583747" w:rsidRDefault="00EB6777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Cs/>
                <w:color w:val="000000"/>
              </w:rPr>
              <w:t>кг</w:t>
            </w:r>
          </w:p>
        </w:tc>
        <w:tc>
          <w:tcPr>
            <w:tcW w:w="1588" w:type="dxa"/>
            <w:shd w:val="clear" w:color="auto" w:fill="auto"/>
          </w:tcPr>
          <w:p w14:paraId="318C7573" w14:textId="2D54357C" w:rsidR="00EB6777" w:rsidRPr="0061501C" w:rsidRDefault="00CC18D6" w:rsidP="00CC18D6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  <w:r w:rsidR="003D19AE" w:rsidRPr="00583747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588" w:type="dxa"/>
            <w:shd w:val="clear" w:color="auto" w:fill="auto"/>
          </w:tcPr>
          <w:p w14:paraId="74828D2C" w14:textId="098C7B32" w:rsidR="00EB6777" w:rsidRPr="00583747" w:rsidRDefault="00EB6777" w:rsidP="003D19AE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88" w:type="dxa"/>
            <w:shd w:val="clear" w:color="auto" w:fill="auto"/>
          </w:tcPr>
          <w:p w14:paraId="4F6ECD5D" w14:textId="6D5EDB64" w:rsidR="00EB6777" w:rsidRPr="00583747" w:rsidRDefault="00EB6777" w:rsidP="003D19AE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EB6777" w:rsidRPr="00583747" w14:paraId="7BEC7F10" w14:textId="77777777" w:rsidTr="006024F4">
        <w:tc>
          <w:tcPr>
            <w:tcW w:w="9244" w:type="dxa"/>
            <w:gridSpan w:val="6"/>
            <w:shd w:val="clear" w:color="auto" w:fill="auto"/>
          </w:tcPr>
          <w:p w14:paraId="0F102324" w14:textId="77777777" w:rsidR="00EB6777" w:rsidRPr="00583747" w:rsidRDefault="00EB6777" w:rsidP="006024F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920D732" w14:textId="6B138E4D" w:rsidR="00EB6777" w:rsidRPr="00583747" w:rsidRDefault="00EB6777" w:rsidP="00A37D87">
            <w:pPr>
              <w:tabs>
                <w:tab w:val="left" w:pos="7605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74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ИТОГО: </w:t>
            </w:r>
          </w:p>
        </w:tc>
      </w:tr>
    </w:tbl>
    <w:p w14:paraId="3AD38A37" w14:textId="77777777" w:rsidR="00EB6777" w:rsidRPr="00583747" w:rsidRDefault="00EB6777" w:rsidP="00EB6777">
      <w:pPr>
        <w:rPr>
          <w:rFonts w:ascii="Times New Roman" w:hAnsi="Times New Roman" w:cs="Times New Roman"/>
        </w:rPr>
      </w:pPr>
    </w:p>
    <w:p w14:paraId="606A2E21" w14:textId="77777777" w:rsidR="00EB6777" w:rsidRPr="00583747" w:rsidRDefault="00EB6777" w:rsidP="00EB6777">
      <w:pPr>
        <w:rPr>
          <w:rFonts w:ascii="Times New Roman" w:hAnsi="Times New Roman" w:cs="Times New Roman"/>
        </w:rPr>
      </w:pPr>
    </w:p>
    <w:p w14:paraId="47D5DA8F" w14:textId="77777777" w:rsidR="009C707D" w:rsidRPr="00583747" w:rsidRDefault="009C707D" w:rsidP="00B33738">
      <w:pPr>
        <w:rPr>
          <w:rFonts w:ascii="Times New Roman" w:hAnsi="Times New Roman" w:cs="Times New Roman"/>
        </w:rPr>
      </w:pPr>
    </w:p>
    <w:p w14:paraId="722E7B95" w14:textId="77777777" w:rsidR="009C707D" w:rsidRPr="00583747" w:rsidRDefault="009C707D" w:rsidP="00B33738">
      <w:pPr>
        <w:rPr>
          <w:rFonts w:ascii="Times New Roman" w:hAnsi="Times New Roman" w:cs="Times New Roman"/>
        </w:rPr>
      </w:pPr>
    </w:p>
    <w:p w14:paraId="7C4808F3" w14:textId="40C11C4B" w:rsidR="009C707D" w:rsidRPr="00583747" w:rsidRDefault="006E07D0" w:rsidP="006E07D0">
      <w:pPr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            </w:t>
      </w:r>
      <w:r w:rsidR="00A37D87" w:rsidRPr="00583747">
        <w:rPr>
          <w:rFonts w:ascii="Times New Roman" w:hAnsi="Times New Roman" w:cs="Times New Roman"/>
        </w:rPr>
        <w:t xml:space="preserve">Заказчик:                                                                                     </w:t>
      </w:r>
      <w:r w:rsidRPr="00583747">
        <w:rPr>
          <w:rFonts w:ascii="Times New Roman" w:hAnsi="Times New Roman" w:cs="Times New Roman"/>
        </w:rPr>
        <w:t xml:space="preserve">                     </w:t>
      </w:r>
      <w:r w:rsidR="00A37D87" w:rsidRPr="00583747">
        <w:rPr>
          <w:rFonts w:ascii="Times New Roman" w:hAnsi="Times New Roman" w:cs="Times New Roman"/>
        </w:rPr>
        <w:t xml:space="preserve">   Исполнитель:</w:t>
      </w:r>
    </w:p>
    <w:p w14:paraId="08D5D0B0" w14:textId="77777777" w:rsidR="00A37D87" w:rsidRPr="00583747" w:rsidRDefault="00A37D87" w:rsidP="00B33738">
      <w:pPr>
        <w:rPr>
          <w:rFonts w:ascii="Times New Roman" w:hAnsi="Times New Roman" w:cs="Times New Roman"/>
        </w:rPr>
      </w:pPr>
    </w:p>
    <w:p w14:paraId="40F27B46" w14:textId="1C2E1F79" w:rsidR="00A37D87" w:rsidRPr="007402D7" w:rsidRDefault="00A37D87" w:rsidP="00B33738">
      <w:pPr>
        <w:tabs>
          <w:tab w:val="left" w:pos="7263"/>
        </w:tabs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________</w:t>
      </w:r>
      <w:r w:rsidR="00B33738" w:rsidRPr="00583747">
        <w:rPr>
          <w:rFonts w:ascii="Times New Roman" w:hAnsi="Times New Roman" w:cs="Times New Roman"/>
        </w:rPr>
        <w:t>____</w:t>
      </w:r>
      <w:r w:rsidRPr="00583747">
        <w:rPr>
          <w:rFonts w:ascii="Times New Roman" w:hAnsi="Times New Roman" w:cs="Times New Roman"/>
        </w:rPr>
        <w:t>___ /Казаков И.И</w:t>
      </w:r>
      <w:r w:rsidR="009D5574">
        <w:rPr>
          <w:rFonts w:ascii="Times New Roman" w:hAnsi="Times New Roman" w:cs="Times New Roman"/>
        </w:rPr>
        <w:t>.</w:t>
      </w:r>
      <w:r w:rsidRPr="00583747">
        <w:rPr>
          <w:rFonts w:ascii="Times New Roman" w:hAnsi="Times New Roman" w:cs="Times New Roman"/>
        </w:rPr>
        <w:t>/                                                                _________________/</w:t>
      </w:r>
      <w:r w:rsidR="009D5574">
        <w:rPr>
          <w:rFonts w:ascii="Times New Roman" w:hAnsi="Times New Roman" w:cs="Times New Roman"/>
        </w:rPr>
        <w:t>__________</w:t>
      </w:r>
      <w:r w:rsidRPr="00583747">
        <w:rPr>
          <w:rFonts w:ascii="Times New Roman" w:hAnsi="Times New Roman" w:cs="Times New Roman"/>
        </w:rPr>
        <w:t>/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40"/>
        <w:gridCol w:w="4500"/>
      </w:tblGrid>
      <w:tr w:rsidR="00EB6777" w:rsidRPr="007402D7" w14:paraId="4DB1A13D" w14:textId="77777777" w:rsidTr="006024F4">
        <w:tc>
          <w:tcPr>
            <w:tcW w:w="4570" w:type="dxa"/>
          </w:tcPr>
          <w:p w14:paraId="33018D12" w14:textId="7CE89CE5" w:rsidR="00EB6777" w:rsidRPr="007402D7" w:rsidRDefault="00EB6777" w:rsidP="00B337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14:paraId="5D8DC394" w14:textId="77777777" w:rsidR="00EB6777" w:rsidRPr="007402D7" w:rsidRDefault="00EB6777" w:rsidP="00B337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485B71C5" w14:textId="77777777" w:rsidR="00EB6777" w:rsidRPr="007402D7" w:rsidRDefault="00EB6777" w:rsidP="00B33738">
            <w:pPr>
              <w:jc w:val="both"/>
              <w:rPr>
                <w:rFonts w:ascii="Times New Roman" w:hAnsi="Times New Roman" w:cs="Times New Roman"/>
              </w:rPr>
            </w:pPr>
          </w:p>
          <w:p w14:paraId="64272B36" w14:textId="7822ABF1" w:rsidR="00EB6777" w:rsidRPr="007402D7" w:rsidRDefault="00EB6777" w:rsidP="00B33738">
            <w:pPr>
              <w:rPr>
                <w:rFonts w:ascii="Times New Roman" w:hAnsi="Times New Roman" w:cs="Times New Roman"/>
              </w:rPr>
            </w:pPr>
          </w:p>
        </w:tc>
      </w:tr>
    </w:tbl>
    <w:p w14:paraId="4F729D48" w14:textId="77777777" w:rsidR="00EB6777" w:rsidRDefault="00EB6777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2DA7357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187B9E2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EF2CE71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3E6BFDB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65B29AB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25A81BB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52F991C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E11872A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5F78C6E" w14:textId="77777777" w:rsidR="00B6116E" w:rsidRDefault="00B6116E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4D317CE" w14:textId="77777777" w:rsidR="00B6116E" w:rsidRDefault="00B6116E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144E406" w14:textId="77777777" w:rsidR="00B6116E" w:rsidRDefault="00B6116E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AEC77C5" w14:textId="77777777" w:rsidR="00B6116E" w:rsidRDefault="00B6116E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37F9443" w14:textId="711C0530" w:rsidR="00351CBC" w:rsidRPr="00583747" w:rsidRDefault="00351CBC" w:rsidP="00351CBC">
      <w:pPr>
        <w:tabs>
          <w:tab w:val="left" w:pos="760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583747">
        <w:rPr>
          <w:rFonts w:ascii="Times New Roman" w:hAnsi="Times New Roman" w:cs="Times New Roman"/>
          <w:bCs/>
          <w:color w:val="000000"/>
        </w:rPr>
        <w:t>Приложение №</w:t>
      </w:r>
      <w:r>
        <w:rPr>
          <w:rFonts w:ascii="Times New Roman" w:hAnsi="Times New Roman" w:cs="Times New Roman"/>
          <w:bCs/>
          <w:color w:val="000000"/>
        </w:rPr>
        <w:t>2</w:t>
      </w:r>
    </w:p>
    <w:p w14:paraId="6067AA93" w14:textId="5567E336" w:rsidR="00351CBC" w:rsidRPr="00583747" w:rsidRDefault="00351CBC" w:rsidP="00351CBC">
      <w:pPr>
        <w:tabs>
          <w:tab w:val="left" w:pos="760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583747">
        <w:rPr>
          <w:rFonts w:ascii="Times New Roman" w:hAnsi="Times New Roman" w:cs="Times New Roman"/>
          <w:bCs/>
          <w:color w:val="000000"/>
        </w:rPr>
        <w:t xml:space="preserve"> к Контракту №___</w:t>
      </w:r>
      <w:r>
        <w:rPr>
          <w:rFonts w:ascii="Times New Roman" w:hAnsi="Times New Roman" w:cs="Times New Roman"/>
          <w:bCs/>
          <w:color w:val="000000"/>
        </w:rPr>
        <w:t>_____________</w:t>
      </w:r>
      <w:r w:rsidRPr="00583747">
        <w:rPr>
          <w:rFonts w:ascii="Times New Roman" w:hAnsi="Times New Roman" w:cs="Times New Roman"/>
          <w:bCs/>
          <w:color w:val="000000"/>
        </w:rPr>
        <w:t>____</w:t>
      </w:r>
    </w:p>
    <w:p w14:paraId="0407BA40" w14:textId="77777777" w:rsidR="00351CBC" w:rsidRPr="00583747" w:rsidRDefault="00351CBC" w:rsidP="00351CBC">
      <w:pPr>
        <w:tabs>
          <w:tab w:val="left" w:pos="760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  <w:r w:rsidRPr="00583747">
        <w:rPr>
          <w:rFonts w:ascii="Times New Roman" w:hAnsi="Times New Roman" w:cs="Times New Roman"/>
          <w:bCs/>
          <w:color w:val="000000"/>
        </w:rPr>
        <w:t>от «__</w:t>
      </w:r>
      <w:proofErr w:type="gramStart"/>
      <w:r w:rsidRPr="00583747">
        <w:rPr>
          <w:rFonts w:ascii="Times New Roman" w:hAnsi="Times New Roman" w:cs="Times New Roman"/>
          <w:bCs/>
          <w:color w:val="000000"/>
        </w:rPr>
        <w:t>_»_</w:t>
      </w:r>
      <w:proofErr w:type="gramEnd"/>
      <w:r w:rsidRPr="00583747">
        <w:rPr>
          <w:rFonts w:ascii="Times New Roman" w:hAnsi="Times New Roman" w:cs="Times New Roman"/>
          <w:bCs/>
          <w:color w:val="000000"/>
        </w:rPr>
        <w:t>____________ 202</w:t>
      </w:r>
      <w:r>
        <w:rPr>
          <w:rFonts w:ascii="Times New Roman" w:hAnsi="Times New Roman" w:cs="Times New Roman"/>
          <w:bCs/>
          <w:color w:val="000000"/>
        </w:rPr>
        <w:t>6</w:t>
      </w:r>
      <w:r w:rsidRPr="00583747">
        <w:rPr>
          <w:rFonts w:ascii="Times New Roman" w:hAnsi="Times New Roman" w:cs="Times New Roman"/>
          <w:bCs/>
          <w:color w:val="000000"/>
        </w:rPr>
        <w:t>г.</w:t>
      </w:r>
    </w:p>
    <w:p w14:paraId="441B9B05" w14:textId="77777777" w:rsidR="00B6116E" w:rsidRDefault="00B6116E" w:rsidP="00351CBC">
      <w:pPr>
        <w:tabs>
          <w:tab w:val="left" w:pos="76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C9062B5" w14:textId="77777777" w:rsidR="00FB41CE" w:rsidRDefault="00FB41CE" w:rsidP="00B6116E">
      <w:pPr>
        <w:pStyle w:val="20"/>
        <w:shd w:val="clear" w:color="auto" w:fill="auto"/>
        <w:spacing w:line="271" w:lineRule="auto"/>
        <w:jc w:val="center"/>
        <w:rPr>
          <w:b/>
          <w:color w:val="000000"/>
          <w:sz w:val="22"/>
          <w:szCs w:val="22"/>
          <w:lang w:eastAsia="ru-RU" w:bidi="ru-RU"/>
        </w:rPr>
      </w:pPr>
    </w:p>
    <w:p w14:paraId="0A0EA577" w14:textId="77777777" w:rsidR="00B6116E" w:rsidRPr="00FF53E6" w:rsidRDefault="00B6116E" w:rsidP="00B6116E">
      <w:pPr>
        <w:pStyle w:val="20"/>
        <w:shd w:val="clear" w:color="auto" w:fill="auto"/>
        <w:spacing w:line="271" w:lineRule="auto"/>
        <w:jc w:val="center"/>
        <w:rPr>
          <w:b/>
          <w:sz w:val="22"/>
          <w:szCs w:val="22"/>
        </w:rPr>
      </w:pPr>
      <w:r w:rsidRPr="00FF53E6">
        <w:rPr>
          <w:b/>
          <w:color w:val="000000"/>
          <w:sz w:val="22"/>
          <w:szCs w:val="22"/>
          <w:lang w:eastAsia="ru-RU" w:bidi="ru-RU"/>
        </w:rPr>
        <w:t>Техническое задание</w:t>
      </w:r>
    </w:p>
    <w:p w14:paraId="6EEE85B1" w14:textId="77777777" w:rsidR="00B6116E" w:rsidRDefault="00B6116E" w:rsidP="00B6116E">
      <w:pPr>
        <w:pStyle w:val="20"/>
        <w:shd w:val="clear" w:color="auto" w:fill="auto"/>
        <w:spacing w:after="280" w:line="271" w:lineRule="auto"/>
        <w:jc w:val="center"/>
        <w:rPr>
          <w:b/>
          <w:sz w:val="22"/>
          <w:szCs w:val="22"/>
          <w:lang w:eastAsia="ru-RU" w:bidi="ru-RU"/>
        </w:rPr>
      </w:pPr>
      <w:r w:rsidRPr="00FF53E6">
        <w:rPr>
          <w:b/>
          <w:color w:val="000000"/>
          <w:sz w:val="22"/>
          <w:szCs w:val="22"/>
          <w:lang w:eastAsia="ru-RU" w:bidi="ru-RU"/>
        </w:rPr>
        <w:t xml:space="preserve">на оказание услуг по </w:t>
      </w:r>
      <w:r>
        <w:rPr>
          <w:b/>
          <w:color w:val="000000"/>
          <w:sz w:val="22"/>
          <w:szCs w:val="22"/>
          <w:lang w:eastAsia="ru-RU" w:bidi="ru-RU"/>
        </w:rPr>
        <w:t>обращению с медицинскими отходами</w:t>
      </w:r>
      <w:r w:rsidRPr="00FF53E6">
        <w:rPr>
          <w:b/>
          <w:sz w:val="22"/>
          <w:szCs w:val="22"/>
          <w:lang w:eastAsia="ru-RU" w:bidi="ru-RU"/>
        </w:rPr>
        <w:t xml:space="preserve"> класса опасности «Б»</w:t>
      </w:r>
    </w:p>
    <w:p w14:paraId="5A278BB9" w14:textId="77777777" w:rsidR="00FB41CE" w:rsidRPr="00FF53E6" w:rsidRDefault="00FB41CE" w:rsidP="00B6116E">
      <w:pPr>
        <w:pStyle w:val="20"/>
        <w:shd w:val="clear" w:color="auto" w:fill="auto"/>
        <w:spacing w:after="280" w:line="271" w:lineRule="auto"/>
        <w:jc w:val="center"/>
        <w:rPr>
          <w:b/>
          <w:sz w:val="22"/>
          <w:szCs w:val="22"/>
        </w:rPr>
      </w:pPr>
    </w:p>
    <w:p w14:paraId="4F8BD1BC" w14:textId="77777777" w:rsidR="00B6116E" w:rsidRPr="007C12B9" w:rsidRDefault="00B6116E" w:rsidP="00B6116E">
      <w:pPr>
        <w:pStyle w:val="20"/>
        <w:numPr>
          <w:ilvl w:val="0"/>
          <w:numId w:val="9"/>
        </w:numPr>
        <w:shd w:val="clear" w:color="auto" w:fill="auto"/>
        <w:spacing w:line="271" w:lineRule="auto"/>
        <w:ind w:firstLine="426"/>
        <w:jc w:val="both"/>
        <w:rPr>
          <w:sz w:val="22"/>
          <w:szCs w:val="22"/>
        </w:rPr>
      </w:pPr>
      <w:r w:rsidRPr="007C12B9">
        <w:rPr>
          <w:sz w:val="22"/>
          <w:szCs w:val="22"/>
          <w:u w:val="single"/>
          <w:lang w:eastAsia="ru-RU" w:bidi="ru-RU"/>
        </w:rPr>
        <w:t>Наименование объекта закупки</w:t>
      </w:r>
      <w:r w:rsidRPr="007C12B9">
        <w:rPr>
          <w:sz w:val="22"/>
          <w:szCs w:val="22"/>
          <w:lang w:eastAsia="ru-RU" w:bidi="ru-RU"/>
        </w:rPr>
        <w:t>: Оказание услуг по обращению с медицинскими отходами класса опасности «Б» (далее - Услуги).</w:t>
      </w:r>
    </w:p>
    <w:p w14:paraId="41F9EBA5" w14:textId="77777777" w:rsidR="00B6116E" w:rsidRDefault="00B6116E" w:rsidP="00B6116E">
      <w:pPr>
        <w:pStyle w:val="20"/>
        <w:shd w:val="clear" w:color="auto" w:fill="auto"/>
        <w:spacing w:line="271" w:lineRule="auto"/>
        <w:ind w:firstLine="426"/>
        <w:rPr>
          <w:sz w:val="22"/>
          <w:szCs w:val="22"/>
        </w:rPr>
      </w:pPr>
      <w:r w:rsidRPr="006D4E80">
        <w:rPr>
          <w:sz w:val="22"/>
          <w:szCs w:val="22"/>
        </w:rPr>
        <w:t>ОКПД 2: 38.22.29.000 Услуги по утилизации прочих опасных отходов</w:t>
      </w:r>
    </w:p>
    <w:p w14:paraId="2BD1E452" w14:textId="77777777" w:rsidR="00B6116E" w:rsidRDefault="00B6116E" w:rsidP="00B6116E">
      <w:pPr>
        <w:pStyle w:val="20"/>
        <w:shd w:val="clear" w:color="auto" w:fill="auto"/>
        <w:spacing w:line="271" w:lineRule="auto"/>
        <w:ind w:firstLine="426"/>
        <w:rPr>
          <w:sz w:val="22"/>
          <w:szCs w:val="22"/>
        </w:rPr>
      </w:pPr>
      <w:r w:rsidRPr="007C12B9">
        <w:rPr>
          <w:sz w:val="22"/>
          <w:szCs w:val="22"/>
        </w:rPr>
        <w:t>Место оказания услуг: г. Самара, ул. Пионерская. д.48/ул. Куйбышева, д.55.</w:t>
      </w:r>
    </w:p>
    <w:p w14:paraId="1711FDD1" w14:textId="77777777" w:rsidR="00FB41CE" w:rsidRPr="006D4E80" w:rsidRDefault="00FB41CE" w:rsidP="00B6116E">
      <w:pPr>
        <w:pStyle w:val="20"/>
        <w:shd w:val="clear" w:color="auto" w:fill="auto"/>
        <w:spacing w:line="271" w:lineRule="auto"/>
        <w:ind w:firstLine="426"/>
        <w:rPr>
          <w:sz w:val="22"/>
          <w:szCs w:val="22"/>
        </w:rPr>
      </w:pPr>
    </w:p>
    <w:p w14:paraId="2E30ED4A" w14:textId="77777777" w:rsidR="00B6116E" w:rsidRPr="00175CB8" w:rsidRDefault="00B6116E" w:rsidP="00B6116E">
      <w:pPr>
        <w:pStyle w:val="20"/>
        <w:numPr>
          <w:ilvl w:val="0"/>
          <w:numId w:val="9"/>
        </w:numPr>
        <w:tabs>
          <w:tab w:val="left" w:pos="7661"/>
        </w:tabs>
        <w:ind w:firstLine="426"/>
        <w:jc w:val="both"/>
        <w:rPr>
          <w:sz w:val="22"/>
          <w:szCs w:val="22"/>
          <w:u w:val="single"/>
          <w:lang w:eastAsia="ru-RU" w:bidi="ru-RU"/>
        </w:rPr>
      </w:pPr>
      <w:r w:rsidRPr="00175CB8">
        <w:rPr>
          <w:sz w:val="22"/>
          <w:szCs w:val="22"/>
          <w:u w:val="single"/>
          <w:lang w:eastAsia="ru-RU" w:bidi="ru-RU"/>
        </w:rPr>
        <w:t>Термины и определения.</w:t>
      </w:r>
    </w:p>
    <w:p w14:paraId="260BFF02" w14:textId="77777777" w:rsidR="00B6116E" w:rsidRPr="00175CB8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175CB8">
        <w:rPr>
          <w:sz w:val="22"/>
          <w:szCs w:val="22"/>
          <w:lang w:eastAsia="ru-RU" w:bidi="ru-RU"/>
        </w:rPr>
        <w:t>Отходы класс Б - отходы, инфицированные и потенциально инфицированные микроорганизмами 3-4 групп патогенности (</w:t>
      </w:r>
      <w:proofErr w:type="spellStart"/>
      <w:r w:rsidRPr="00175CB8">
        <w:rPr>
          <w:sz w:val="22"/>
          <w:szCs w:val="22"/>
          <w:lang w:eastAsia="ru-RU" w:bidi="ru-RU"/>
        </w:rPr>
        <w:t>эпидемиологически</w:t>
      </w:r>
      <w:proofErr w:type="spellEnd"/>
      <w:r w:rsidRPr="00175CB8">
        <w:rPr>
          <w:sz w:val="22"/>
          <w:szCs w:val="22"/>
          <w:lang w:eastAsia="ru-RU" w:bidi="ru-RU"/>
        </w:rPr>
        <w:t xml:space="preserve"> опасные отходы), в том числе: материалы и инструменты, предметы, загрязненные кровью и (или) другими биологическими жидкостями; патологоанатомические отходы; органические операционные отходы (органы, ткани); пищевые отходы и материалы, контактировавшие с больными инфекционными болезнями, вызванными микроорганизмами 3-4 групп патогенности.</w:t>
      </w:r>
    </w:p>
    <w:p w14:paraId="3542C260" w14:textId="77777777" w:rsidR="00B6116E" w:rsidRPr="00175CB8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175CB8">
        <w:rPr>
          <w:sz w:val="22"/>
          <w:szCs w:val="22"/>
          <w:lang w:eastAsia="ru-RU" w:bidi="ru-RU"/>
        </w:rPr>
        <w:t>Обеззараживание отходов – обработка отходов, заключающаяся в уничтожении (умерщвлении) патогенных и условно патогенных микроорганизмов содержащихся в отходах, в целях устранения их эпидемиологической опасности и осуществляемое соответствующей физической и/или химической обработкой отходов.</w:t>
      </w:r>
    </w:p>
    <w:p w14:paraId="5D279DC3" w14:textId="77777777" w:rsidR="00B6116E" w:rsidRDefault="00B6116E" w:rsidP="00B6116E">
      <w:pPr>
        <w:pStyle w:val="20"/>
        <w:shd w:val="clear" w:color="auto" w:fill="auto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175CB8">
        <w:rPr>
          <w:sz w:val="22"/>
          <w:szCs w:val="22"/>
          <w:lang w:eastAsia="ru-RU" w:bidi="ru-RU"/>
        </w:rPr>
        <w:t>Обезвреживание отходов – обработка отходов с применением технологий, ведущих к утрате всех опасных свойств отходов в целях предотвращения их вредного воздействия на здоровье человека и окружающую среду, в том числе с уменьшением массы отходов, изменения их состава, физических и химических свойств, в целях снижения негативного воздействия отходов на здоровье человека и окружающую среду.</w:t>
      </w:r>
    </w:p>
    <w:p w14:paraId="3413A0B1" w14:textId="77777777" w:rsidR="00FB41CE" w:rsidRDefault="00FB41CE" w:rsidP="00B6116E">
      <w:pPr>
        <w:pStyle w:val="20"/>
        <w:shd w:val="clear" w:color="auto" w:fill="auto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</w:p>
    <w:p w14:paraId="53DC2738" w14:textId="77777777" w:rsidR="00B6116E" w:rsidRPr="00AD676C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u w:val="single"/>
          <w:lang w:eastAsia="ru-RU" w:bidi="ru-RU"/>
        </w:rPr>
      </w:pPr>
      <w:r>
        <w:rPr>
          <w:sz w:val="22"/>
          <w:szCs w:val="22"/>
          <w:lang w:eastAsia="ru-RU" w:bidi="ru-RU"/>
        </w:rPr>
        <w:t>3</w:t>
      </w:r>
      <w:r w:rsidRPr="00175CB8">
        <w:rPr>
          <w:sz w:val="22"/>
          <w:szCs w:val="22"/>
          <w:lang w:eastAsia="ru-RU" w:bidi="ru-RU"/>
        </w:rPr>
        <w:t xml:space="preserve">. </w:t>
      </w:r>
      <w:r w:rsidRPr="00AD676C">
        <w:rPr>
          <w:sz w:val="22"/>
          <w:szCs w:val="22"/>
          <w:u w:val="single"/>
          <w:lang w:eastAsia="ru-RU" w:bidi="ru-RU"/>
        </w:rPr>
        <w:t>Технические требования, предъявляемые к оказанию услуг:</w:t>
      </w:r>
    </w:p>
    <w:p w14:paraId="3FD95FF8" w14:textId="77777777" w:rsidR="00B6116E" w:rsidRPr="00490F22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AD676C">
        <w:rPr>
          <w:sz w:val="22"/>
          <w:szCs w:val="22"/>
          <w:lang w:eastAsia="ru-RU" w:bidi="ru-RU"/>
        </w:rPr>
        <w:t xml:space="preserve">Для обезвреживания отходов класса Б </w:t>
      </w:r>
      <w:r>
        <w:rPr>
          <w:sz w:val="22"/>
          <w:szCs w:val="22"/>
          <w:lang w:eastAsia="ru-RU" w:bidi="ru-RU"/>
        </w:rPr>
        <w:t xml:space="preserve">Исполнитель </w:t>
      </w:r>
      <w:r w:rsidRPr="00AD676C">
        <w:rPr>
          <w:sz w:val="22"/>
          <w:szCs w:val="22"/>
          <w:lang w:eastAsia="ru-RU" w:bidi="ru-RU"/>
        </w:rPr>
        <w:t>используют различные типы установок, соответствующих санитарным нормам РФ</w:t>
      </w:r>
      <w:r>
        <w:rPr>
          <w:sz w:val="22"/>
          <w:szCs w:val="22"/>
          <w:lang w:eastAsia="ru-RU" w:bidi="ru-RU"/>
        </w:rPr>
        <w:t xml:space="preserve">. </w:t>
      </w:r>
    </w:p>
    <w:p w14:paraId="114371A8" w14:textId="77777777" w:rsidR="00B6116E" w:rsidRPr="00490F22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490F22">
        <w:rPr>
          <w:sz w:val="22"/>
          <w:szCs w:val="22"/>
          <w:lang w:eastAsia="ru-RU" w:bidi="ru-RU"/>
        </w:rPr>
        <w:t xml:space="preserve">Обезвреживание отходов должно производиться </w:t>
      </w:r>
      <w:r>
        <w:rPr>
          <w:sz w:val="22"/>
          <w:szCs w:val="22"/>
          <w:lang w:eastAsia="ru-RU" w:bidi="ru-RU"/>
        </w:rPr>
        <w:t>н</w:t>
      </w:r>
      <w:r w:rsidRPr="00490F22">
        <w:rPr>
          <w:sz w:val="22"/>
          <w:szCs w:val="22"/>
          <w:lang w:eastAsia="ru-RU" w:bidi="ru-RU"/>
        </w:rPr>
        <w:t>а специализированном оборудовании, предназначенном для обезвреживания медицинских отходов и имеющем регистрационное удостоверение Министерства здравоохранения РФ, сертификат соответствия ГОСТ.</w:t>
      </w:r>
    </w:p>
    <w:p w14:paraId="636BF539" w14:textId="77777777" w:rsidR="00B6116E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490F22">
        <w:rPr>
          <w:sz w:val="22"/>
          <w:szCs w:val="22"/>
          <w:lang w:eastAsia="ru-RU" w:bidi="ru-RU"/>
        </w:rPr>
        <w:t>Исполнитель обязан гарантировать безопасность процесса оказания услуг для жизни, здоровья людей, имущества Заказчика и окружающей среды.</w:t>
      </w:r>
    </w:p>
    <w:p w14:paraId="3FAB7894" w14:textId="77777777" w:rsidR="00B6116E" w:rsidRPr="00FF53E6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FF53E6">
        <w:rPr>
          <w:sz w:val="22"/>
          <w:szCs w:val="22"/>
          <w:lang w:eastAsia="ru-RU" w:bidi="ru-RU"/>
        </w:rPr>
        <w:t xml:space="preserve">Обеззараживание должно осуществляться децентрализованным способом: </w:t>
      </w:r>
    </w:p>
    <w:p w14:paraId="303D9CAF" w14:textId="77777777" w:rsidR="00B6116E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FF53E6">
        <w:rPr>
          <w:sz w:val="22"/>
          <w:szCs w:val="22"/>
          <w:lang w:eastAsia="ru-RU" w:bidi="ru-RU"/>
        </w:rPr>
        <w:t>Децентрализованное — отходы обрабатывают на местах их образования — непосредственно в Государственном бюджетном учреждении здравоохранения «Самарский областной клинический противотуберкулезный диспансер имени Н.В. Постникова» по адресу: г. Самара, ул. Пионерская, д.48/ул. Куйбышева, д.55.</w:t>
      </w:r>
    </w:p>
    <w:p w14:paraId="46B0B406" w14:textId="77777777" w:rsidR="00B6116E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175CB8">
        <w:rPr>
          <w:sz w:val="22"/>
          <w:szCs w:val="22"/>
          <w:lang w:eastAsia="ru-RU" w:bidi="ru-RU"/>
        </w:rPr>
        <w:t>Сбор, транспортировка на территории Исполнителя медицинских отходов классов опасности «Б» осуществляется силами Заказчика.</w:t>
      </w:r>
    </w:p>
    <w:p w14:paraId="03F72AD7" w14:textId="77777777" w:rsidR="00B6116E" w:rsidRPr="00AD676C" w:rsidRDefault="00B6116E" w:rsidP="00B6116E">
      <w:pPr>
        <w:widowControl w:val="0"/>
        <w:suppressAutoHyphens/>
        <w:spacing w:after="0" w:line="100" w:lineRule="atLeast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676C">
        <w:rPr>
          <w:rFonts w:ascii="Times New Roman" w:eastAsia="Times New Roman" w:hAnsi="Times New Roman" w:cs="Times New Roman"/>
          <w:lang w:eastAsia="ru-RU"/>
        </w:rPr>
        <w:t>Общий объём медицинских отходов класса Б, подлежащий сбору, транспортированию, обеззараживанию,</w:t>
      </w:r>
      <w:r>
        <w:rPr>
          <w:rFonts w:ascii="Times New Roman" w:eastAsia="Times New Roman" w:hAnsi="Times New Roman" w:cs="Times New Roman"/>
          <w:lang w:eastAsia="ru-RU"/>
        </w:rPr>
        <w:t xml:space="preserve"> обезвреживанию </w:t>
      </w:r>
      <w:r w:rsidRPr="00AD676C">
        <w:rPr>
          <w:rFonts w:ascii="Times New Roman" w:eastAsia="Times New Roman" w:hAnsi="Times New Roman" w:cs="Times New Roman"/>
          <w:lang w:eastAsia="ru-RU"/>
        </w:rPr>
        <w:t>в течение срока оказания услуг:</w:t>
      </w:r>
    </w:p>
    <w:p w14:paraId="3C3339B8" w14:textId="77777777" w:rsidR="00B6116E" w:rsidRPr="00AD676C" w:rsidRDefault="00B6116E" w:rsidP="00B6116E">
      <w:pPr>
        <w:widowControl w:val="0"/>
        <w:suppressAutoHyphens/>
        <w:spacing w:after="0" w:line="100" w:lineRule="atLeast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09"/>
        <w:gridCol w:w="3899"/>
        <w:gridCol w:w="2743"/>
      </w:tblGrid>
      <w:tr w:rsidR="00B6116E" w:rsidRPr="00AD676C" w14:paraId="4F32EACA" w14:textId="77777777" w:rsidTr="00E4312C">
        <w:trPr>
          <w:trHeight w:val="691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A29DA" w14:textId="77777777" w:rsidR="00B6116E" w:rsidRPr="00AD676C" w:rsidRDefault="00B6116E" w:rsidP="00E4312C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отходов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5A27" w14:textId="77777777" w:rsidR="00B6116E" w:rsidRPr="00AD676C" w:rsidRDefault="00B6116E" w:rsidP="00E4312C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485C" w14:textId="77777777" w:rsidR="00B6116E" w:rsidRPr="00AD676C" w:rsidRDefault="00B6116E" w:rsidP="00E4312C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 количество отходов,</w:t>
            </w:r>
          </w:p>
          <w:p w14:paraId="045BC220" w14:textId="77777777" w:rsidR="00B6116E" w:rsidRPr="00AD676C" w:rsidRDefault="00B6116E" w:rsidP="00E4312C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кг</w:t>
            </w:r>
          </w:p>
        </w:tc>
      </w:tr>
      <w:tr w:rsidR="00B6116E" w:rsidRPr="00AD676C" w14:paraId="606892B9" w14:textId="77777777" w:rsidTr="00E4312C">
        <w:trPr>
          <w:trHeight w:val="550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624D1" w14:textId="77777777" w:rsidR="00B6116E" w:rsidRPr="00AD676C" w:rsidRDefault="00B6116E" w:rsidP="00E4312C">
            <w:pPr>
              <w:widowControl w:val="0"/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Медицинские отходы класса «Б</w:t>
            </w:r>
            <w:r w:rsidRPr="00AD67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14:paraId="3C9F532C" w14:textId="77777777" w:rsidR="00B6116E" w:rsidRPr="00AD676C" w:rsidRDefault="00B6116E" w:rsidP="00E4312C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69288" w14:textId="77777777" w:rsidR="00B6116E" w:rsidRPr="00AD676C" w:rsidRDefault="00B6116E" w:rsidP="00E4312C">
            <w:pPr>
              <w:autoSpaceDE w:val="0"/>
              <w:autoSpaceDN w:val="0"/>
              <w:adjustRightInd w:val="0"/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>г. Самара, ул. Пионерская. д.48/ул. Куйбышева, д.55.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0332F" w14:textId="77777777" w:rsidR="00B6116E" w:rsidRPr="00AD676C" w:rsidRDefault="00B6116E" w:rsidP="00E4312C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B6116E" w:rsidRPr="00AD676C" w14:paraId="57902CD5" w14:textId="77777777" w:rsidTr="00E4312C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1BEC4" w14:textId="5A5D63A7" w:rsidR="00B6116E" w:rsidRPr="00AD676C" w:rsidRDefault="00B6116E" w:rsidP="00E4312C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оказываются п</w:t>
            </w: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месту нахождения Исполнителя и </w:t>
            </w:r>
            <w:r w:rsidRPr="00AD67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осуществляется по </w:t>
            </w:r>
            <w:proofErr w:type="gramStart"/>
            <w:r w:rsidRPr="00AD67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адресу: </w:t>
            </w: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5C25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>г. Самара, ул. Пионерская. д.48/ул. Куйбышева, д.55.</w:t>
            </w:r>
          </w:p>
        </w:tc>
      </w:tr>
    </w:tbl>
    <w:p w14:paraId="28430315" w14:textId="77777777" w:rsidR="00FB41CE" w:rsidRDefault="00FB41C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</w:p>
    <w:p w14:paraId="5114DA18" w14:textId="77777777" w:rsidR="00B6116E" w:rsidRPr="00D71F8A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>
        <w:rPr>
          <w:sz w:val="22"/>
          <w:szCs w:val="22"/>
          <w:lang w:eastAsia="ru-RU" w:bidi="ru-RU"/>
        </w:rPr>
        <w:t>У</w:t>
      </w:r>
      <w:r w:rsidRPr="00D71F8A">
        <w:rPr>
          <w:sz w:val="22"/>
          <w:szCs w:val="22"/>
          <w:lang w:eastAsia="ru-RU" w:bidi="ru-RU"/>
        </w:rPr>
        <w:t>слуг</w:t>
      </w:r>
      <w:r>
        <w:rPr>
          <w:sz w:val="22"/>
          <w:szCs w:val="22"/>
          <w:lang w:eastAsia="ru-RU" w:bidi="ru-RU"/>
        </w:rPr>
        <w:t>и</w:t>
      </w:r>
      <w:r w:rsidRPr="00D71F8A">
        <w:rPr>
          <w:sz w:val="22"/>
          <w:szCs w:val="22"/>
          <w:lang w:eastAsia="ru-RU" w:bidi="ru-RU"/>
        </w:rPr>
        <w:t xml:space="preserve"> по обезвреживанию медицинских отходов класса опасности «Б»</w:t>
      </w:r>
      <w:r>
        <w:rPr>
          <w:sz w:val="22"/>
          <w:szCs w:val="22"/>
          <w:lang w:eastAsia="ru-RU" w:bidi="ru-RU"/>
        </w:rPr>
        <w:t xml:space="preserve"> </w:t>
      </w:r>
      <w:r w:rsidRPr="00D71F8A">
        <w:rPr>
          <w:sz w:val="22"/>
          <w:szCs w:val="22"/>
          <w:lang w:eastAsia="ru-RU" w:bidi="ru-RU"/>
        </w:rPr>
        <w:t>должны отвечать требованиям действующего законодательства, включая:</w:t>
      </w:r>
    </w:p>
    <w:p w14:paraId="27FFA815" w14:textId="77777777" w:rsidR="00B6116E" w:rsidRPr="00D71F8A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D71F8A">
        <w:rPr>
          <w:sz w:val="22"/>
          <w:szCs w:val="22"/>
          <w:lang w:eastAsia="ru-RU" w:bidi="ru-RU"/>
        </w:rPr>
        <w:t>- Федеральный закон от 21.11.2011 № 323-ФЗ «Об основах охраны здоровья граждан в Российской Федерации»;</w:t>
      </w:r>
    </w:p>
    <w:p w14:paraId="15DFED8C" w14:textId="77777777" w:rsidR="00B6116E" w:rsidRPr="00D71F8A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D71F8A">
        <w:rPr>
          <w:sz w:val="22"/>
          <w:szCs w:val="22"/>
          <w:lang w:eastAsia="ru-RU" w:bidi="ru-RU"/>
        </w:rPr>
        <w:t xml:space="preserve">- Постановление Правительства Российской Федерации от 04.07.2012 № 681 «Об утверждении критериев разделения медицинских отходов на классы по степени их эпидемиологической, токсикологической, радиационной опасности, а также негативного воздействия на среду обитания»; </w:t>
      </w:r>
    </w:p>
    <w:p w14:paraId="7416E1AF" w14:textId="77777777" w:rsidR="00FB41CE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D71F8A">
        <w:rPr>
          <w:sz w:val="22"/>
          <w:szCs w:val="22"/>
          <w:lang w:eastAsia="ru-RU" w:bidi="ru-RU"/>
        </w:rPr>
        <w:t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утвержденные постановлением Главного государственного санитарного врача РФ от 28.01.2021 № 3.</w:t>
      </w:r>
    </w:p>
    <w:p w14:paraId="4AA8C503" w14:textId="2CDCF79A" w:rsidR="00B6116E" w:rsidRPr="006D4E80" w:rsidRDefault="00B6116E" w:rsidP="00B6116E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6D4E80">
        <w:rPr>
          <w:sz w:val="22"/>
          <w:szCs w:val="22"/>
          <w:lang w:eastAsia="ru-RU" w:bidi="ru-RU"/>
        </w:rPr>
        <w:tab/>
      </w:r>
    </w:p>
    <w:p w14:paraId="479AE3EC" w14:textId="77777777" w:rsidR="00B6116E" w:rsidRPr="006D4E80" w:rsidRDefault="00B6116E" w:rsidP="00B6116E">
      <w:pPr>
        <w:pStyle w:val="20"/>
        <w:shd w:val="clear" w:color="auto" w:fill="auto"/>
        <w:tabs>
          <w:tab w:val="left" w:pos="441"/>
          <w:tab w:val="left" w:pos="8003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 w:bidi="ru-RU"/>
        </w:rPr>
        <w:t xml:space="preserve">4. </w:t>
      </w:r>
      <w:r w:rsidRPr="00AA750D">
        <w:rPr>
          <w:sz w:val="22"/>
          <w:szCs w:val="22"/>
          <w:u w:val="single"/>
          <w:lang w:eastAsia="ru-RU" w:bidi="ru-RU"/>
        </w:rPr>
        <w:t>Порядок и условия оказания услуг:</w:t>
      </w:r>
      <w:r w:rsidRPr="006D4E80">
        <w:rPr>
          <w:sz w:val="22"/>
          <w:szCs w:val="22"/>
          <w:lang w:eastAsia="ru-RU" w:bidi="ru-RU"/>
        </w:rPr>
        <w:tab/>
      </w:r>
    </w:p>
    <w:p w14:paraId="1C26BACA" w14:textId="77777777" w:rsidR="00B6116E" w:rsidRDefault="00B6116E" w:rsidP="00B6116E">
      <w:pPr>
        <w:pStyle w:val="20"/>
        <w:shd w:val="clear" w:color="auto" w:fill="auto"/>
        <w:tabs>
          <w:tab w:val="left" w:pos="604"/>
        </w:tabs>
        <w:ind w:firstLine="426"/>
        <w:jc w:val="both"/>
        <w:rPr>
          <w:sz w:val="22"/>
          <w:szCs w:val="22"/>
          <w:lang w:eastAsia="ru-RU" w:bidi="ru-RU"/>
        </w:rPr>
      </w:pPr>
      <w:r w:rsidRPr="006D4E80">
        <w:rPr>
          <w:sz w:val="22"/>
          <w:szCs w:val="22"/>
          <w:lang w:eastAsia="ru-RU" w:bidi="ru-RU"/>
        </w:rPr>
        <w:t>Сбор медицинских отходов, погрузка и выгрузка, их транспортировка на территори</w:t>
      </w:r>
      <w:r>
        <w:rPr>
          <w:sz w:val="22"/>
          <w:szCs w:val="22"/>
          <w:lang w:eastAsia="ru-RU" w:bidi="ru-RU"/>
        </w:rPr>
        <w:t>и</w:t>
      </w:r>
      <w:r w:rsidRPr="006D4E80">
        <w:rPr>
          <w:sz w:val="22"/>
          <w:szCs w:val="22"/>
          <w:lang w:eastAsia="ru-RU" w:bidi="ru-RU"/>
        </w:rPr>
        <w:t xml:space="preserve"> Исполнителя, производится Заказчиком самостоятельно своими силами и средствами в соответствии с требованиями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</w:t>
      </w:r>
      <w:r w:rsidRPr="006D4E80">
        <w:rPr>
          <w:sz w:val="22"/>
          <w:szCs w:val="22"/>
          <w:lang w:eastAsia="ru-RU" w:bidi="ru-RU"/>
        </w:rPr>
        <w:softHyphen/>
        <w:t>противоэпидемических (профилактических) мероприятий", не реже 1 раза в месяц.</w:t>
      </w:r>
    </w:p>
    <w:p w14:paraId="14D899FF" w14:textId="77777777" w:rsidR="00B6116E" w:rsidRDefault="00B6116E" w:rsidP="00B6116E">
      <w:pPr>
        <w:pStyle w:val="20"/>
        <w:shd w:val="clear" w:color="auto" w:fill="auto"/>
        <w:tabs>
          <w:tab w:val="left" w:pos="604"/>
        </w:tabs>
        <w:ind w:firstLine="426"/>
        <w:jc w:val="both"/>
        <w:rPr>
          <w:sz w:val="22"/>
          <w:szCs w:val="22"/>
          <w:lang w:eastAsia="ru-RU" w:bidi="ru-RU"/>
        </w:rPr>
      </w:pPr>
      <w:r w:rsidRPr="00810B10">
        <w:rPr>
          <w:sz w:val="22"/>
          <w:szCs w:val="22"/>
          <w:lang w:eastAsia="ru-RU" w:bidi="ru-RU"/>
        </w:rPr>
        <w:t xml:space="preserve">Медицинские отходы класса «Б» доставляются </w:t>
      </w:r>
      <w:r>
        <w:rPr>
          <w:sz w:val="22"/>
          <w:szCs w:val="22"/>
          <w:lang w:eastAsia="ru-RU" w:bidi="ru-RU"/>
        </w:rPr>
        <w:t xml:space="preserve">Заказчиком </w:t>
      </w:r>
      <w:r w:rsidRPr="00810B10">
        <w:rPr>
          <w:sz w:val="22"/>
          <w:szCs w:val="22"/>
          <w:lang w:eastAsia="ru-RU" w:bidi="ru-RU"/>
        </w:rPr>
        <w:t>на участок обеззараживания Исполнителя упакованными в желтые промаркированные пакеты.</w:t>
      </w:r>
    </w:p>
    <w:p w14:paraId="54989178" w14:textId="77777777" w:rsidR="00B6116E" w:rsidRDefault="00B6116E" w:rsidP="00B6116E">
      <w:pPr>
        <w:pStyle w:val="20"/>
        <w:tabs>
          <w:tab w:val="left" w:pos="604"/>
        </w:tabs>
        <w:ind w:firstLine="426"/>
        <w:jc w:val="both"/>
        <w:rPr>
          <w:sz w:val="22"/>
          <w:szCs w:val="22"/>
        </w:rPr>
      </w:pPr>
      <w:r w:rsidRPr="00810B10">
        <w:rPr>
          <w:sz w:val="22"/>
          <w:szCs w:val="22"/>
        </w:rPr>
        <w:t>Обезвреженные медицинские отходы являются собственностью Исполнителя. Исполнитель несет всю ответственность и материальные издержки за обращение с обезвреженными медицинскими отходами, в том числе связанными с размещением отходов па полигоне ТБО.</w:t>
      </w:r>
    </w:p>
    <w:p w14:paraId="7C118D85" w14:textId="1090CEC6" w:rsidR="00B6116E" w:rsidRDefault="00B6116E" w:rsidP="00B6116E">
      <w:pPr>
        <w:pStyle w:val="20"/>
        <w:tabs>
          <w:tab w:val="left" w:pos="604"/>
        </w:tabs>
        <w:ind w:firstLine="426"/>
        <w:jc w:val="both"/>
        <w:rPr>
          <w:sz w:val="22"/>
          <w:szCs w:val="22"/>
        </w:rPr>
      </w:pPr>
      <w:r w:rsidRPr="00E0250D">
        <w:rPr>
          <w:sz w:val="22"/>
          <w:szCs w:val="22"/>
        </w:rPr>
        <w:t xml:space="preserve"> Исполнитель обязан самостоятельно заключить договор с лицензированным объектом на размещение образовавшихся отходов после обезвреживания, включенным в государственный реестр объектов размещения отходов. Затраты на сбор, транспортирование и размещение зольного остатка несет Исполнитель</w:t>
      </w:r>
      <w:r>
        <w:rPr>
          <w:sz w:val="22"/>
          <w:szCs w:val="22"/>
        </w:rPr>
        <w:t>.</w:t>
      </w:r>
    </w:p>
    <w:p w14:paraId="696620FE" w14:textId="77777777" w:rsidR="00B6116E" w:rsidRPr="006D4E80" w:rsidRDefault="00B6116E" w:rsidP="00B6116E">
      <w:pPr>
        <w:pStyle w:val="20"/>
        <w:shd w:val="clear" w:color="auto" w:fill="auto"/>
        <w:tabs>
          <w:tab w:val="left" w:pos="604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п</w:t>
      </w:r>
      <w:r w:rsidRPr="006D4E80">
        <w:rPr>
          <w:sz w:val="22"/>
          <w:szCs w:val="22"/>
          <w:lang w:eastAsia="ru-RU" w:bidi="ru-RU"/>
        </w:rPr>
        <w:t>редоставля</w:t>
      </w:r>
      <w:r>
        <w:rPr>
          <w:sz w:val="22"/>
          <w:szCs w:val="22"/>
          <w:lang w:eastAsia="ru-RU" w:bidi="ru-RU"/>
        </w:rPr>
        <w:t>ет</w:t>
      </w:r>
      <w:r w:rsidRPr="006D4E80">
        <w:rPr>
          <w:sz w:val="22"/>
          <w:szCs w:val="22"/>
          <w:lang w:eastAsia="ru-RU" w:bidi="ru-RU"/>
        </w:rPr>
        <w:t xml:space="preserve"> акт оказанных услуг не позднее 15-ого числа месяца, следующего за отчетным месяцем.</w:t>
      </w:r>
    </w:p>
    <w:p w14:paraId="0E0C9D86" w14:textId="77777777" w:rsidR="00B6116E" w:rsidRPr="00FF53E6" w:rsidRDefault="00B6116E" w:rsidP="00B6116E">
      <w:pPr>
        <w:pStyle w:val="20"/>
        <w:shd w:val="clear" w:color="auto" w:fill="auto"/>
        <w:tabs>
          <w:tab w:val="left" w:pos="604"/>
        </w:tabs>
        <w:ind w:firstLine="426"/>
        <w:jc w:val="both"/>
        <w:rPr>
          <w:sz w:val="22"/>
          <w:szCs w:val="22"/>
        </w:rPr>
      </w:pPr>
      <w:r w:rsidRPr="006D4E80">
        <w:rPr>
          <w:sz w:val="22"/>
          <w:szCs w:val="22"/>
          <w:lang w:eastAsia="ru-RU" w:bidi="ru-RU"/>
        </w:rPr>
        <w:t>Персонал</w:t>
      </w:r>
      <w:r>
        <w:rPr>
          <w:sz w:val="22"/>
          <w:szCs w:val="22"/>
          <w:lang w:eastAsia="ru-RU" w:bidi="ru-RU"/>
        </w:rPr>
        <w:t xml:space="preserve"> Исполнителя</w:t>
      </w:r>
      <w:r w:rsidRPr="006D4E80">
        <w:rPr>
          <w:sz w:val="22"/>
          <w:szCs w:val="22"/>
          <w:lang w:eastAsia="ru-RU" w:bidi="ru-RU"/>
        </w:rPr>
        <w:t xml:space="preserve">, осуществляющий </w:t>
      </w:r>
      <w:r>
        <w:rPr>
          <w:sz w:val="22"/>
          <w:szCs w:val="22"/>
          <w:lang w:eastAsia="ru-RU" w:bidi="ru-RU"/>
        </w:rPr>
        <w:t>обезвреживание</w:t>
      </w:r>
      <w:r w:rsidRPr="006D4E80">
        <w:rPr>
          <w:sz w:val="22"/>
          <w:szCs w:val="22"/>
          <w:lang w:eastAsia="ru-RU" w:bidi="ru-RU"/>
        </w:rPr>
        <w:t xml:space="preserve"> медицинских отходов должен удовлетворять требованиям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</w:t>
      </w:r>
      <w:r w:rsidRPr="00FF53E6">
        <w:rPr>
          <w:sz w:val="22"/>
          <w:szCs w:val="22"/>
          <w:lang w:eastAsia="ru-RU" w:bidi="ru-RU"/>
        </w:rPr>
        <w:t>противоэпидемических (профилактических) мероприятий".</w:t>
      </w:r>
    </w:p>
    <w:p w14:paraId="1503CAB7" w14:textId="77777777" w:rsidR="00B6116E" w:rsidRPr="00FF53E6" w:rsidRDefault="00B6116E" w:rsidP="00B6116E">
      <w:pPr>
        <w:pStyle w:val="20"/>
        <w:shd w:val="clear" w:color="auto" w:fill="auto"/>
        <w:spacing w:line="302" w:lineRule="auto"/>
        <w:ind w:firstLine="426"/>
        <w:jc w:val="both"/>
        <w:rPr>
          <w:sz w:val="22"/>
          <w:szCs w:val="22"/>
        </w:rPr>
      </w:pPr>
      <w:r w:rsidRPr="00FF53E6">
        <w:rPr>
          <w:sz w:val="22"/>
          <w:szCs w:val="22"/>
          <w:lang w:eastAsia="ru-RU" w:bidi="ru-RU"/>
        </w:rPr>
        <w:t>5.</w:t>
      </w:r>
      <w:r>
        <w:rPr>
          <w:sz w:val="22"/>
          <w:szCs w:val="22"/>
          <w:lang w:eastAsia="ru-RU" w:bidi="ru-RU"/>
        </w:rPr>
        <w:t xml:space="preserve"> </w:t>
      </w:r>
      <w:r w:rsidRPr="00CB4822">
        <w:rPr>
          <w:sz w:val="22"/>
          <w:szCs w:val="22"/>
          <w:u w:val="single"/>
          <w:lang w:eastAsia="ru-RU" w:bidi="ru-RU"/>
        </w:rPr>
        <w:t>Сроки оказания услуг:</w:t>
      </w:r>
      <w:r w:rsidRPr="00FF53E6">
        <w:rPr>
          <w:sz w:val="22"/>
          <w:szCs w:val="22"/>
          <w:lang w:eastAsia="ru-RU" w:bidi="ru-RU"/>
        </w:rPr>
        <w:t xml:space="preserve"> с момента подписания контракта по 31.12.2026 г.</w:t>
      </w:r>
    </w:p>
    <w:p w14:paraId="4D848853" w14:textId="77777777" w:rsidR="00B6116E" w:rsidRPr="006D4E80" w:rsidRDefault="00B6116E" w:rsidP="00B6116E">
      <w:pPr>
        <w:pStyle w:val="20"/>
        <w:shd w:val="clear" w:color="auto" w:fill="auto"/>
        <w:spacing w:line="302" w:lineRule="auto"/>
        <w:ind w:firstLine="426"/>
        <w:jc w:val="both"/>
        <w:rPr>
          <w:sz w:val="22"/>
          <w:szCs w:val="22"/>
          <w:lang w:eastAsia="ru-RU" w:bidi="ru-RU"/>
        </w:rPr>
      </w:pPr>
      <w:r w:rsidRPr="00FF53E6">
        <w:rPr>
          <w:sz w:val="22"/>
          <w:szCs w:val="22"/>
          <w:lang w:eastAsia="ru-RU" w:bidi="ru-RU"/>
        </w:rPr>
        <w:t>6.</w:t>
      </w:r>
      <w:r>
        <w:rPr>
          <w:sz w:val="22"/>
          <w:szCs w:val="22"/>
          <w:lang w:eastAsia="ru-RU" w:bidi="ru-RU"/>
        </w:rPr>
        <w:t xml:space="preserve"> </w:t>
      </w:r>
      <w:r w:rsidRPr="00CB4822">
        <w:rPr>
          <w:sz w:val="22"/>
          <w:szCs w:val="22"/>
          <w:u w:val="single"/>
          <w:lang w:eastAsia="ru-RU" w:bidi="ru-RU"/>
        </w:rPr>
        <w:t>Сроки действия Контракта:</w:t>
      </w:r>
      <w:r w:rsidRPr="00FF53E6">
        <w:rPr>
          <w:sz w:val="22"/>
          <w:szCs w:val="22"/>
          <w:lang w:eastAsia="ru-RU" w:bidi="ru-RU"/>
        </w:rPr>
        <w:t xml:space="preserve"> с момента подписания контракта по 31.01.2027 г.</w:t>
      </w:r>
      <w:r w:rsidRPr="006D4E80">
        <w:rPr>
          <w:sz w:val="22"/>
          <w:szCs w:val="22"/>
          <w:lang w:eastAsia="ru-RU" w:bidi="ru-RU"/>
        </w:rPr>
        <w:t xml:space="preserve"> </w:t>
      </w:r>
    </w:p>
    <w:p w14:paraId="706EBAAE" w14:textId="77777777" w:rsidR="00B6116E" w:rsidRDefault="00B6116E" w:rsidP="00B6116E">
      <w:pPr>
        <w:pStyle w:val="20"/>
        <w:shd w:val="clear" w:color="auto" w:fill="auto"/>
        <w:spacing w:line="302" w:lineRule="auto"/>
        <w:jc w:val="both"/>
        <w:rPr>
          <w:color w:val="000000"/>
          <w:sz w:val="22"/>
          <w:szCs w:val="22"/>
          <w:lang w:eastAsia="ru-RU" w:bidi="ru-RU"/>
        </w:rPr>
      </w:pPr>
    </w:p>
    <w:p w14:paraId="4FBE7F40" w14:textId="77777777" w:rsidR="00B6116E" w:rsidRDefault="00B6116E" w:rsidP="00351CBC">
      <w:pPr>
        <w:tabs>
          <w:tab w:val="left" w:pos="76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6639E45" w14:textId="77777777" w:rsidR="00B6116E" w:rsidRPr="00583747" w:rsidRDefault="00B6116E" w:rsidP="00351CBC">
      <w:pPr>
        <w:tabs>
          <w:tab w:val="left" w:pos="76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E1AF370" w14:textId="77777777" w:rsidR="00CC18D6" w:rsidRPr="00583747" w:rsidRDefault="00CC18D6" w:rsidP="00351CBC">
      <w:pPr>
        <w:rPr>
          <w:rFonts w:ascii="Times New Roman" w:hAnsi="Times New Roman" w:cs="Times New Roman"/>
        </w:rPr>
      </w:pPr>
    </w:p>
    <w:p w14:paraId="3B69D533" w14:textId="77777777" w:rsidR="00351CBC" w:rsidRPr="00583747" w:rsidRDefault="00351CBC" w:rsidP="00351CBC">
      <w:pPr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 xml:space="preserve">            </w:t>
      </w:r>
      <w:proofErr w:type="gramStart"/>
      <w:r w:rsidRPr="00583747">
        <w:rPr>
          <w:rFonts w:ascii="Times New Roman" w:hAnsi="Times New Roman" w:cs="Times New Roman"/>
        </w:rPr>
        <w:t xml:space="preserve">Заказчик:   </w:t>
      </w:r>
      <w:proofErr w:type="gramEnd"/>
      <w:r w:rsidRPr="00583747">
        <w:rPr>
          <w:rFonts w:ascii="Times New Roman" w:hAnsi="Times New Roman" w:cs="Times New Roman"/>
        </w:rPr>
        <w:t xml:space="preserve">                                                                                                          Исполнитель:</w:t>
      </w:r>
    </w:p>
    <w:p w14:paraId="6624DE2A" w14:textId="77777777" w:rsidR="00351CBC" w:rsidRPr="00583747" w:rsidRDefault="00351CBC" w:rsidP="00351CBC">
      <w:pPr>
        <w:rPr>
          <w:rFonts w:ascii="Times New Roman" w:hAnsi="Times New Roman" w:cs="Times New Roman"/>
        </w:rPr>
      </w:pPr>
    </w:p>
    <w:p w14:paraId="2F6BECE4" w14:textId="77777777" w:rsidR="00351CBC" w:rsidRPr="007402D7" w:rsidRDefault="00351CBC" w:rsidP="00351CBC">
      <w:pPr>
        <w:tabs>
          <w:tab w:val="left" w:pos="7263"/>
        </w:tabs>
        <w:rPr>
          <w:rFonts w:ascii="Times New Roman" w:hAnsi="Times New Roman" w:cs="Times New Roman"/>
        </w:rPr>
      </w:pPr>
      <w:r w:rsidRPr="00583747">
        <w:rPr>
          <w:rFonts w:ascii="Times New Roman" w:hAnsi="Times New Roman" w:cs="Times New Roman"/>
        </w:rPr>
        <w:t>_______________ /Казаков И.И</w:t>
      </w:r>
      <w:r>
        <w:rPr>
          <w:rFonts w:ascii="Times New Roman" w:hAnsi="Times New Roman" w:cs="Times New Roman"/>
        </w:rPr>
        <w:t>.</w:t>
      </w:r>
      <w:r w:rsidRPr="00583747">
        <w:rPr>
          <w:rFonts w:ascii="Times New Roman" w:hAnsi="Times New Roman" w:cs="Times New Roman"/>
        </w:rPr>
        <w:t>/                                                                _________________/</w:t>
      </w:r>
      <w:r>
        <w:rPr>
          <w:rFonts w:ascii="Times New Roman" w:hAnsi="Times New Roman" w:cs="Times New Roman"/>
        </w:rPr>
        <w:t>__________</w:t>
      </w:r>
      <w:r w:rsidRPr="00583747">
        <w:rPr>
          <w:rFonts w:ascii="Times New Roman" w:hAnsi="Times New Roman" w:cs="Times New Roman"/>
        </w:rPr>
        <w:t>/</w:t>
      </w:r>
    </w:p>
    <w:p w14:paraId="49F0A2B4" w14:textId="77777777" w:rsidR="00351CBC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F9EB8EB" w14:textId="77777777" w:rsidR="00351CBC" w:rsidRPr="00A27A90" w:rsidRDefault="00351CBC" w:rsidP="00B33738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351CBC" w:rsidRPr="00A27A90" w:rsidSect="0011315F">
      <w:headerReference w:type="default" r:id="rId8"/>
      <w:footerReference w:type="default" r:id="rId9"/>
      <w:pgSz w:w="11906" w:h="16838"/>
      <w:pgMar w:top="1021" w:right="737" w:bottom="1021" w:left="1134" w:header="34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88C6D" w14:textId="77777777" w:rsidR="00BD4BC3" w:rsidRDefault="00BD4BC3" w:rsidP="00954179">
      <w:pPr>
        <w:spacing w:after="0" w:line="240" w:lineRule="auto"/>
      </w:pPr>
      <w:r>
        <w:separator/>
      </w:r>
    </w:p>
  </w:endnote>
  <w:endnote w:type="continuationSeparator" w:id="0">
    <w:p w14:paraId="63ACD675" w14:textId="77777777" w:rsidR="00BD4BC3" w:rsidRDefault="00BD4BC3" w:rsidP="00954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08661" w14:textId="77777777" w:rsidR="00954179" w:rsidRDefault="00954179">
    <w:pPr>
      <w:pStyle w:val="a6"/>
      <w:rPr>
        <w:rFonts w:ascii="Times New Roman" w:hAnsi="Times New Roman"/>
      </w:rPr>
    </w:pPr>
  </w:p>
  <w:p w14:paraId="6E3D5C59" w14:textId="6A021F1D" w:rsidR="00954179" w:rsidRPr="00954179" w:rsidRDefault="00954179">
    <w:pPr>
      <w:pStyle w:val="a6"/>
      <w:rPr>
        <w:rFonts w:ascii="Times New Roman" w:hAnsi="Times New Roman"/>
      </w:rPr>
    </w:pPr>
    <w:r w:rsidRPr="00954179">
      <w:rPr>
        <w:rFonts w:ascii="Times New Roman" w:hAnsi="Times New Roman"/>
      </w:rPr>
      <w:t>Заказчик_____________</w:t>
    </w:r>
    <w:r w:rsidRPr="00954179">
      <w:rPr>
        <w:rFonts w:ascii="Times New Roman" w:hAnsi="Times New Roman"/>
      </w:rPr>
      <w:tab/>
    </w:r>
    <w:r w:rsidRPr="00954179">
      <w:rPr>
        <w:rFonts w:ascii="Times New Roman" w:hAnsi="Times New Roman"/>
      </w:rPr>
      <w:tab/>
      <w:t>Исполнитель_____________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16842" w14:textId="77777777" w:rsidR="00BD4BC3" w:rsidRDefault="00BD4BC3" w:rsidP="00954179">
      <w:pPr>
        <w:spacing w:after="0" w:line="240" w:lineRule="auto"/>
      </w:pPr>
      <w:r>
        <w:separator/>
      </w:r>
    </w:p>
  </w:footnote>
  <w:footnote w:type="continuationSeparator" w:id="0">
    <w:p w14:paraId="7DB3174F" w14:textId="77777777" w:rsidR="00BD4BC3" w:rsidRDefault="00BD4BC3" w:rsidP="00954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43FF7" w14:textId="77777777" w:rsidR="00954179" w:rsidRDefault="009541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0C87"/>
    <w:multiLevelType w:val="multilevel"/>
    <w:tmpl w:val="B7109596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F64C8"/>
    <w:multiLevelType w:val="multilevel"/>
    <w:tmpl w:val="3D38E3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31060D"/>
    <w:multiLevelType w:val="multilevel"/>
    <w:tmpl w:val="8D64CEF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8D6B01"/>
    <w:multiLevelType w:val="hybridMultilevel"/>
    <w:tmpl w:val="C4BE4C38"/>
    <w:lvl w:ilvl="0" w:tplc="8DD48B4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AD3E71"/>
    <w:multiLevelType w:val="hybridMultilevel"/>
    <w:tmpl w:val="EDB6FA74"/>
    <w:lvl w:ilvl="0" w:tplc="45B825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F3E7995"/>
    <w:multiLevelType w:val="hybridMultilevel"/>
    <w:tmpl w:val="8CCAB1DA"/>
    <w:lvl w:ilvl="0" w:tplc="4BD0E6A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8CC035E"/>
    <w:multiLevelType w:val="hybridMultilevel"/>
    <w:tmpl w:val="F648E12A"/>
    <w:lvl w:ilvl="0" w:tplc="1068DA94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14A18"/>
    <w:multiLevelType w:val="multilevel"/>
    <w:tmpl w:val="9AC639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A92E4C"/>
    <w:multiLevelType w:val="multilevel"/>
    <w:tmpl w:val="A6BC2A1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90"/>
    <w:rsid w:val="00001A85"/>
    <w:rsid w:val="000036C4"/>
    <w:rsid w:val="000045E7"/>
    <w:rsid w:val="00004984"/>
    <w:rsid w:val="000060F1"/>
    <w:rsid w:val="00012CCB"/>
    <w:rsid w:val="000135FF"/>
    <w:rsid w:val="0001488F"/>
    <w:rsid w:val="0001651F"/>
    <w:rsid w:val="00017DD1"/>
    <w:rsid w:val="00022F68"/>
    <w:rsid w:val="0002627D"/>
    <w:rsid w:val="00027C39"/>
    <w:rsid w:val="00032EF3"/>
    <w:rsid w:val="0003303E"/>
    <w:rsid w:val="00034871"/>
    <w:rsid w:val="00034BB9"/>
    <w:rsid w:val="00035176"/>
    <w:rsid w:val="000361B4"/>
    <w:rsid w:val="000363EB"/>
    <w:rsid w:val="000411F0"/>
    <w:rsid w:val="000420AA"/>
    <w:rsid w:val="0004339B"/>
    <w:rsid w:val="00046FF8"/>
    <w:rsid w:val="00054CB7"/>
    <w:rsid w:val="000558F8"/>
    <w:rsid w:val="00060D58"/>
    <w:rsid w:val="00062334"/>
    <w:rsid w:val="0006437B"/>
    <w:rsid w:val="0006626C"/>
    <w:rsid w:val="00071794"/>
    <w:rsid w:val="000739AB"/>
    <w:rsid w:val="00073D56"/>
    <w:rsid w:val="00073E7C"/>
    <w:rsid w:val="00074799"/>
    <w:rsid w:val="00074F39"/>
    <w:rsid w:val="00076465"/>
    <w:rsid w:val="00077A64"/>
    <w:rsid w:val="000801A9"/>
    <w:rsid w:val="00080DD0"/>
    <w:rsid w:val="000819A1"/>
    <w:rsid w:val="00085FFB"/>
    <w:rsid w:val="00087281"/>
    <w:rsid w:val="00091478"/>
    <w:rsid w:val="00092420"/>
    <w:rsid w:val="000929FE"/>
    <w:rsid w:val="000936D1"/>
    <w:rsid w:val="0009590E"/>
    <w:rsid w:val="000970F0"/>
    <w:rsid w:val="000A23F8"/>
    <w:rsid w:val="000A43B5"/>
    <w:rsid w:val="000A4DF4"/>
    <w:rsid w:val="000A72DD"/>
    <w:rsid w:val="000A7624"/>
    <w:rsid w:val="000B1650"/>
    <w:rsid w:val="000B1CE3"/>
    <w:rsid w:val="000B6D1E"/>
    <w:rsid w:val="000C1D4F"/>
    <w:rsid w:val="000C3170"/>
    <w:rsid w:val="000E09A9"/>
    <w:rsid w:val="000E3EC0"/>
    <w:rsid w:val="000E537B"/>
    <w:rsid w:val="000E6950"/>
    <w:rsid w:val="000F018C"/>
    <w:rsid w:val="000F4BD3"/>
    <w:rsid w:val="000F55DA"/>
    <w:rsid w:val="00100032"/>
    <w:rsid w:val="00101077"/>
    <w:rsid w:val="001015B9"/>
    <w:rsid w:val="00111986"/>
    <w:rsid w:val="00112E1A"/>
    <w:rsid w:val="0011315F"/>
    <w:rsid w:val="001144EE"/>
    <w:rsid w:val="00121AA6"/>
    <w:rsid w:val="00122B30"/>
    <w:rsid w:val="001239BC"/>
    <w:rsid w:val="001247AE"/>
    <w:rsid w:val="0013047E"/>
    <w:rsid w:val="001327D2"/>
    <w:rsid w:val="001355D2"/>
    <w:rsid w:val="00136D08"/>
    <w:rsid w:val="001376EC"/>
    <w:rsid w:val="00140946"/>
    <w:rsid w:val="001415CC"/>
    <w:rsid w:val="00141B08"/>
    <w:rsid w:val="00143F39"/>
    <w:rsid w:val="0014476C"/>
    <w:rsid w:val="00145669"/>
    <w:rsid w:val="0014636B"/>
    <w:rsid w:val="001474F0"/>
    <w:rsid w:val="00147653"/>
    <w:rsid w:val="00153C25"/>
    <w:rsid w:val="001565AF"/>
    <w:rsid w:val="00164772"/>
    <w:rsid w:val="001663B7"/>
    <w:rsid w:val="00170A4C"/>
    <w:rsid w:val="00170C3E"/>
    <w:rsid w:val="001720CA"/>
    <w:rsid w:val="00172F18"/>
    <w:rsid w:val="00173F37"/>
    <w:rsid w:val="001742B2"/>
    <w:rsid w:val="0017591D"/>
    <w:rsid w:val="001803A4"/>
    <w:rsid w:val="0018203D"/>
    <w:rsid w:val="001905A0"/>
    <w:rsid w:val="00193584"/>
    <w:rsid w:val="00193B34"/>
    <w:rsid w:val="00194061"/>
    <w:rsid w:val="001B23BA"/>
    <w:rsid w:val="001B483C"/>
    <w:rsid w:val="001B55E6"/>
    <w:rsid w:val="001B6759"/>
    <w:rsid w:val="001B75FC"/>
    <w:rsid w:val="001C011C"/>
    <w:rsid w:val="001C1700"/>
    <w:rsid w:val="001C24D3"/>
    <w:rsid w:val="001C50C8"/>
    <w:rsid w:val="001D39E1"/>
    <w:rsid w:val="001E214D"/>
    <w:rsid w:val="001E567A"/>
    <w:rsid w:val="001E5BF7"/>
    <w:rsid w:val="001E6526"/>
    <w:rsid w:val="001E79C6"/>
    <w:rsid w:val="001F053C"/>
    <w:rsid w:val="001F2C17"/>
    <w:rsid w:val="001F3388"/>
    <w:rsid w:val="001F5A54"/>
    <w:rsid w:val="001F64BE"/>
    <w:rsid w:val="001F6B95"/>
    <w:rsid w:val="002019EA"/>
    <w:rsid w:val="00202E9B"/>
    <w:rsid w:val="00202FA8"/>
    <w:rsid w:val="002062E5"/>
    <w:rsid w:val="002078C5"/>
    <w:rsid w:val="0021108B"/>
    <w:rsid w:val="00223E79"/>
    <w:rsid w:val="002268C6"/>
    <w:rsid w:val="00227628"/>
    <w:rsid w:val="0023067B"/>
    <w:rsid w:val="0023278F"/>
    <w:rsid w:val="00232C62"/>
    <w:rsid w:val="00233343"/>
    <w:rsid w:val="00236F16"/>
    <w:rsid w:val="002376BD"/>
    <w:rsid w:val="00242082"/>
    <w:rsid w:val="00243574"/>
    <w:rsid w:val="00243A15"/>
    <w:rsid w:val="00244A35"/>
    <w:rsid w:val="00244B64"/>
    <w:rsid w:val="00253512"/>
    <w:rsid w:val="00254897"/>
    <w:rsid w:val="00254D60"/>
    <w:rsid w:val="00256DA3"/>
    <w:rsid w:val="00263D14"/>
    <w:rsid w:val="00264100"/>
    <w:rsid w:val="002642F7"/>
    <w:rsid w:val="00266D1C"/>
    <w:rsid w:val="00270482"/>
    <w:rsid w:val="00270CAC"/>
    <w:rsid w:val="00274D1C"/>
    <w:rsid w:val="0028065A"/>
    <w:rsid w:val="00281BD4"/>
    <w:rsid w:val="002874C2"/>
    <w:rsid w:val="00287B97"/>
    <w:rsid w:val="00294110"/>
    <w:rsid w:val="00295673"/>
    <w:rsid w:val="0029760A"/>
    <w:rsid w:val="002A12E2"/>
    <w:rsid w:val="002A4BCB"/>
    <w:rsid w:val="002A674B"/>
    <w:rsid w:val="002A7F3B"/>
    <w:rsid w:val="002B255E"/>
    <w:rsid w:val="002B39CC"/>
    <w:rsid w:val="002B42BD"/>
    <w:rsid w:val="002B66FD"/>
    <w:rsid w:val="002B7ECD"/>
    <w:rsid w:val="002C08CF"/>
    <w:rsid w:val="002C4B22"/>
    <w:rsid w:val="002C5E63"/>
    <w:rsid w:val="002C7027"/>
    <w:rsid w:val="002D0E4B"/>
    <w:rsid w:val="002D6DE8"/>
    <w:rsid w:val="002E67B7"/>
    <w:rsid w:val="002F053D"/>
    <w:rsid w:val="002F3D3F"/>
    <w:rsid w:val="002F5C52"/>
    <w:rsid w:val="002F764A"/>
    <w:rsid w:val="003015F9"/>
    <w:rsid w:val="00306470"/>
    <w:rsid w:val="003065E9"/>
    <w:rsid w:val="0031061F"/>
    <w:rsid w:val="00311647"/>
    <w:rsid w:val="00312351"/>
    <w:rsid w:val="00313487"/>
    <w:rsid w:val="00313AC5"/>
    <w:rsid w:val="00315051"/>
    <w:rsid w:val="00316D8F"/>
    <w:rsid w:val="00322AD5"/>
    <w:rsid w:val="00323634"/>
    <w:rsid w:val="003267C6"/>
    <w:rsid w:val="00327055"/>
    <w:rsid w:val="003271C6"/>
    <w:rsid w:val="003334D6"/>
    <w:rsid w:val="00334F6A"/>
    <w:rsid w:val="00336C6E"/>
    <w:rsid w:val="003372E3"/>
    <w:rsid w:val="00340885"/>
    <w:rsid w:val="00345C8A"/>
    <w:rsid w:val="0034717A"/>
    <w:rsid w:val="00351CBC"/>
    <w:rsid w:val="00351D05"/>
    <w:rsid w:val="003542F8"/>
    <w:rsid w:val="00354C2B"/>
    <w:rsid w:val="00357203"/>
    <w:rsid w:val="00357239"/>
    <w:rsid w:val="00361D1D"/>
    <w:rsid w:val="00370FE0"/>
    <w:rsid w:val="00371919"/>
    <w:rsid w:val="00376E3A"/>
    <w:rsid w:val="00380083"/>
    <w:rsid w:val="00380493"/>
    <w:rsid w:val="003830B3"/>
    <w:rsid w:val="00386C7B"/>
    <w:rsid w:val="00387F0E"/>
    <w:rsid w:val="0039049E"/>
    <w:rsid w:val="003908E2"/>
    <w:rsid w:val="00391755"/>
    <w:rsid w:val="00395634"/>
    <w:rsid w:val="00395C22"/>
    <w:rsid w:val="00396432"/>
    <w:rsid w:val="00396849"/>
    <w:rsid w:val="00396FDB"/>
    <w:rsid w:val="003A1F35"/>
    <w:rsid w:val="003A596A"/>
    <w:rsid w:val="003A5972"/>
    <w:rsid w:val="003B1D8C"/>
    <w:rsid w:val="003B5957"/>
    <w:rsid w:val="003B596E"/>
    <w:rsid w:val="003B5FB4"/>
    <w:rsid w:val="003C056E"/>
    <w:rsid w:val="003C0F53"/>
    <w:rsid w:val="003C3B91"/>
    <w:rsid w:val="003D19AE"/>
    <w:rsid w:val="003D5ADC"/>
    <w:rsid w:val="003E521B"/>
    <w:rsid w:val="003E53F5"/>
    <w:rsid w:val="003E69A3"/>
    <w:rsid w:val="003F1AF1"/>
    <w:rsid w:val="003F3C07"/>
    <w:rsid w:val="003F3D32"/>
    <w:rsid w:val="003F3D6E"/>
    <w:rsid w:val="003F43D8"/>
    <w:rsid w:val="003F4B8B"/>
    <w:rsid w:val="003F67A3"/>
    <w:rsid w:val="003F67B9"/>
    <w:rsid w:val="004002C7"/>
    <w:rsid w:val="00405B3D"/>
    <w:rsid w:val="004071E7"/>
    <w:rsid w:val="00411564"/>
    <w:rsid w:val="004118EB"/>
    <w:rsid w:val="0041233C"/>
    <w:rsid w:val="00414317"/>
    <w:rsid w:val="004154D0"/>
    <w:rsid w:val="00416746"/>
    <w:rsid w:val="00421C80"/>
    <w:rsid w:val="004339FD"/>
    <w:rsid w:val="00433D9F"/>
    <w:rsid w:val="004359F0"/>
    <w:rsid w:val="00437291"/>
    <w:rsid w:val="00445E49"/>
    <w:rsid w:val="004508C5"/>
    <w:rsid w:val="00451149"/>
    <w:rsid w:val="00452FB2"/>
    <w:rsid w:val="00454D7A"/>
    <w:rsid w:val="00460B56"/>
    <w:rsid w:val="004618B8"/>
    <w:rsid w:val="004632B2"/>
    <w:rsid w:val="00465F19"/>
    <w:rsid w:val="00466467"/>
    <w:rsid w:val="00470426"/>
    <w:rsid w:val="00476626"/>
    <w:rsid w:val="00486ECD"/>
    <w:rsid w:val="00487DDD"/>
    <w:rsid w:val="00487ED6"/>
    <w:rsid w:val="0049054A"/>
    <w:rsid w:val="004916C6"/>
    <w:rsid w:val="00491778"/>
    <w:rsid w:val="004918DD"/>
    <w:rsid w:val="00492B71"/>
    <w:rsid w:val="004930E0"/>
    <w:rsid w:val="0049341A"/>
    <w:rsid w:val="00494891"/>
    <w:rsid w:val="004A17DC"/>
    <w:rsid w:val="004A1E3A"/>
    <w:rsid w:val="004A3227"/>
    <w:rsid w:val="004B1E48"/>
    <w:rsid w:val="004B4D6F"/>
    <w:rsid w:val="004B7CE3"/>
    <w:rsid w:val="004C23F1"/>
    <w:rsid w:val="004C3E4B"/>
    <w:rsid w:val="004C5C83"/>
    <w:rsid w:val="004C6047"/>
    <w:rsid w:val="004C682A"/>
    <w:rsid w:val="004D135B"/>
    <w:rsid w:val="004D1570"/>
    <w:rsid w:val="004E1A33"/>
    <w:rsid w:val="004E5FB3"/>
    <w:rsid w:val="004E651A"/>
    <w:rsid w:val="004E7F21"/>
    <w:rsid w:val="004F54A6"/>
    <w:rsid w:val="0050002A"/>
    <w:rsid w:val="00500D89"/>
    <w:rsid w:val="00502DB3"/>
    <w:rsid w:val="00505166"/>
    <w:rsid w:val="005152FB"/>
    <w:rsid w:val="00523478"/>
    <w:rsid w:val="00523EF6"/>
    <w:rsid w:val="00525542"/>
    <w:rsid w:val="00527942"/>
    <w:rsid w:val="00531141"/>
    <w:rsid w:val="0053706A"/>
    <w:rsid w:val="0053790A"/>
    <w:rsid w:val="005454D8"/>
    <w:rsid w:val="0054701E"/>
    <w:rsid w:val="00550FF4"/>
    <w:rsid w:val="0055376B"/>
    <w:rsid w:val="005566BB"/>
    <w:rsid w:val="0055724E"/>
    <w:rsid w:val="00561CA0"/>
    <w:rsid w:val="005638C6"/>
    <w:rsid w:val="005639CC"/>
    <w:rsid w:val="00564DAD"/>
    <w:rsid w:val="00566616"/>
    <w:rsid w:val="005707D7"/>
    <w:rsid w:val="00572B2D"/>
    <w:rsid w:val="005820A8"/>
    <w:rsid w:val="00582A1E"/>
    <w:rsid w:val="00583747"/>
    <w:rsid w:val="005859A5"/>
    <w:rsid w:val="00585FB6"/>
    <w:rsid w:val="00586EB3"/>
    <w:rsid w:val="005870A8"/>
    <w:rsid w:val="0059725C"/>
    <w:rsid w:val="005A0B58"/>
    <w:rsid w:val="005A4AEA"/>
    <w:rsid w:val="005A5C46"/>
    <w:rsid w:val="005A6017"/>
    <w:rsid w:val="005B56EF"/>
    <w:rsid w:val="005B5D9B"/>
    <w:rsid w:val="005C055E"/>
    <w:rsid w:val="005C2557"/>
    <w:rsid w:val="005C2C0A"/>
    <w:rsid w:val="005C57EA"/>
    <w:rsid w:val="005C72FC"/>
    <w:rsid w:val="005D038B"/>
    <w:rsid w:val="005E37C4"/>
    <w:rsid w:val="005E6604"/>
    <w:rsid w:val="005F10E4"/>
    <w:rsid w:val="005F24D8"/>
    <w:rsid w:val="005F359D"/>
    <w:rsid w:val="005F4910"/>
    <w:rsid w:val="005F72BD"/>
    <w:rsid w:val="00600313"/>
    <w:rsid w:val="0060102C"/>
    <w:rsid w:val="00601371"/>
    <w:rsid w:val="00605B57"/>
    <w:rsid w:val="00605DC8"/>
    <w:rsid w:val="0061022A"/>
    <w:rsid w:val="006141A9"/>
    <w:rsid w:val="0061501C"/>
    <w:rsid w:val="00615D75"/>
    <w:rsid w:val="00616782"/>
    <w:rsid w:val="00616990"/>
    <w:rsid w:val="00617887"/>
    <w:rsid w:val="00617DA3"/>
    <w:rsid w:val="00622064"/>
    <w:rsid w:val="006223DC"/>
    <w:rsid w:val="006226DE"/>
    <w:rsid w:val="00622CC4"/>
    <w:rsid w:val="00625391"/>
    <w:rsid w:val="00640441"/>
    <w:rsid w:val="006409D0"/>
    <w:rsid w:val="006413BB"/>
    <w:rsid w:val="006427AD"/>
    <w:rsid w:val="00642C96"/>
    <w:rsid w:val="00643E5B"/>
    <w:rsid w:val="00650A2F"/>
    <w:rsid w:val="00653331"/>
    <w:rsid w:val="00663C33"/>
    <w:rsid w:val="00665C34"/>
    <w:rsid w:val="00671586"/>
    <w:rsid w:val="006753BA"/>
    <w:rsid w:val="00677C0A"/>
    <w:rsid w:val="00681ED7"/>
    <w:rsid w:val="0068409E"/>
    <w:rsid w:val="00695726"/>
    <w:rsid w:val="00697004"/>
    <w:rsid w:val="006A21D1"/>
    <w:rsid w:val="006A2C8F"/>
    <w:rsid w:val="006A3AB4"/>
    <w:rsid w:val="006A4D4A"/>
    <w:rsid w:val="006A5C4C"/>
    <w:rsid w:val="006B5010"/>
    <w:rsid w:val="006B577A"/>
    <w:rsid w:val="006C270E"/>
    <w:rsid w:val="006C64D7"/>
    <w:rsid w:val="006C7C6C"/>
    <w:rsid w:val="006D53E2"/>
    <w:rsid w:val="006D6E39"/>
    <w:rsid w:val="006E07D0"/>
    <w:rsid w:val="006E2E97"/>
    <w:rsid w:val="006F2E1D"/>
    <w:rsid w:val="006F5121"/>
    <w:rsid w:val="006F62C9"/>
    <w:rsid w:val="00701CF7"/>
    <w:rsid w:val="00703C07"/>
    <w:rsid w:val="00711A1A"/>
    <w:rsid w:val="007145B6"/>
    <w:rsid w:val="0071702E"/>
    <w:rsid w:val="00721330"/>
    <w:rsid w:val="00723DAA"/>
    <w:rsid w:val="007259BA"/>
    <w:rsid w:val="00727ED1"/>
    <w:rsid w:val="0073068D"/>
    <w:rsid w:val="007335B3"/>
    <w:rsid w:val="007402D7"/>
    <w:rsid w:val="00740E2F"/>
    <w:rsid w:val="007418FA"/>
    <w:rsid w:val="00741925"/>
    <w:rsid w:val="00743905"/>
    <w:rsid w:val="00743FC9"/>
    <w:rsid w:val="00745619"/>
    <w:rsid w:val="00763CDF"/>
    <w:rsid w:val="00764C3A"/>
    <w:rsid w:val="0076532B"/>
    <w:rsid w:val="00771044"/>
    <w:rsid w:val="007729A3"/>
    <w:rsid w:val="00772E98"/>
    <w:rsid w:val="00773A59"/>
    <w:rsid w:val="00773C95"/>
    <w:rsid w:val="007753AD"/>
    <w:rsid w:val="00776328"/>
    <w:rsid w:val="007772B0"/>
    <w:rsid w:val="00777447"/>
    <w:rsid w:val="007818DA"/>
    <w:rsid w:val="0078215F"/>
    <w:rsid w:val="00784A0D"/>
    <w:rsid w:val="007874E8"/>
    <w:rsid w:val="00787E95"/>
    <w:rsid w:val="007937CD"/>
    <w:rsid w:val="00793C0A"/>
    <w:rsid w:val="007942CE"/>
    <w:rsid w:val="00796D8C"/>
    <w:rsid w:val="007A1A85"/>
    <w:rsid w:val="007A23ED"/>
    <w:rsid w:val="007A35D8"/>
    <w:rsid w:val="007A38CC"/>
    <w:rsid w:val="007A4B50"/>
    <w:rsid w:val="007A5A6C"/>
    <w:rsid w:val="007B1885"/>
    <w:rsid w:val="007B1D21"/>
    <w:rsid w:val="007B205A"/>
    <w:rsid w:val="007B2D19"/>
    <w:rsid w:val="007B3B63"/>
    <w:rsid w:val="007B6FC0"/>
    <w:rsid w:val="007C2DDA"/>
    <w:rsid w:val="007C3FC3"/>
    <w:rsid w:val="007C5138"/>
    <w:rsid w:val="007C7D32"/>
    <w:rsid w:val="007D0B20"/>
    <w:rsid w:val="007D0D99"/>
    <w:rsid w:val="007D2C6D"/>
    <w:rsid w:val="007D39DB"/>
    <w:rsid w:val="007D5AF0"/>
    <w:rsid w:val="007D6432"/>
    <w:rsid w:val="007D7ABD"/>
    <w:rsid w:val="007E08FA"/>
    <w:rsid w:val="007E49AA"/>
    <w:rsid w:val="007E4EC0"/>
    <w:rsid w:val="007E705B"/>
    <w:rsid w:val="007F144B"/>
    <w:rsid w:val="007F2A74"/>
    <w:rsid w:val="007F6CC2"/>
    <w:rsid w:val="00801624"/>
    <w:rsid w:val="00807284"/>
    <w:rsid w:val="008157A6"/>
    <w:rsid w:val="00831107"/>
    <w:rsid w:val="00834A67"/>
    <w:rsid w:val="00834AAD"/>
    <w:rsid w:val="00836CE1"/>
    <w:rsid w:val="0083744E"/>
    <w:rsid w:val="00837779"/>
    <w:rsid w:val="00841A11"/>
    <w:rsid w:val="00843B8F"/>
    <w:rsid w:val="00843BAC"/>
    <w:rsid w:val="00850D20"/>
    <w:rsid w:val="00851E48"/>
    <w:rsid w:val="0085265B"/>
    <w:rsid w:val="00863CBD"/>
    <w:rsid w:val="008645E8"/>
    <w:rsid w:val="00870F88"/>
    <w:rsid w:val="00873864"/>
    <w:rsid w:val="00874129"/>
    <w:rsid w:val="008749AA"/>
    <w:rsid w:val="008830E4"/>
    <w:rsid w:val="00885487"/>
    <w:rsid w:val="00887707"/>
    <w:rsid w:val="00892132"/>
    <w:rsid w:val="00896BAB"/>
    <w:rsid w:val="008A0EA2"/>
    <w:rsid w:val="008A1E1D"/>
    <w:rsid w:val="008A65BB"/>
    <w:rsid w:val="008A7A7A"/>
    <w:rsid w:val="008B194A"/>
    <w:rsid w:val="008B1A7B"/>
    <w:rsid w:val="008C2AB9"/>
    <w:rsid w:val="008E1D8C"/>
    <w:rsid w:val="008E4A96"/>
    <w:rsid w:val="008E5A80"/>
    <w:rsid w:val="008E61CC"/>
    <w:rsid w:val="008E66CF"/>
    <w:rsid w:val="008F1B03"/>
    <w:rsid w:val="008F47ED"/>
    <w:rsid w:val="0090081E"/>
    <w:rsid w:val="009126E3"/>
    <w:rsid w:val="009215F5"/>
    <w:rsid w:val="00925B9B"/>
    <w:rsid w:val="0093004A"/>
    <w:rsid w:val="00931260"/>
    <w:rsid w:val="009314FE"/>
    <w:rsid w:val="00931893"/>
    <w:rsid w:val="00932045"/>
    <w:rsid w:val="00933E25"/>
    <w:rsid w:val="0093448B"/>
    <w:rsid w:val="00937CCA"/>
    <w:rsid w:val="00943421"/>
    <w:rsid w:val="009502D1"/>
    <w:rsid w:val="00952EBC"/>
    <w:rsid w:val="00954179"/>
    <w:rsid w:val="009566DF"/>
    <w:rsid w:val="00956DE6"/>
    <w:rsid w:val="00957C5E"/>
    <w:rsid w:val="00960A79"/>
    <w:rsid w:val="00964231"/>
    <w:rsid w:val="00967625"/>
    <w:rsid w:val="00967AB2"/>
    <w:rsid w:val="00970283"/>
    <w:rsid w:val="0097167A"/>
    <w:rsid w:val="00974290"/>
    <w:rsid w:val="00976A78"/>
    <w:rsid w:val="009772A8"/>
    <w:rsid w:val="00977A70"/>
    <w:rsid w:val="00985B27"/>
    <w:rsid w:val="00985EC2"/>
    <w:rsid w:val="00991F6D"/>
    <w:rsid w:val="00993A5C"/>
    <w:rsid w:val="00993CD4"/>
    <w:rsid w:val="009940D6"/>
    <w:rsid w:val="009A536E"/>
    <w:rsid w:val="009A588E"/>
    <w:rsid w:val="009B0285"/>
    <w:rsid w:val="009B1727"/>
    <w:rsid w:val="009B25B0"/>
    <w:rsid w:val="009B29B3"/>
    <w:rsid w:val="009B451B"/>
    <w:rsid w:val="009B6B5F"/>
    <w:rsid w:val="009B6F71"/>
    <w:rsid w:val="009C0D0A"/>
    <w:rsid w:val="009C4B25"/>
    <w:rsid w:val="009C707D"/>
    <w:rsid w:val="009D034D"/>
    <w:rsid w:val="009D1771"/>
    <w:rsid w:val="009D20C3"/>
    <w:rsid w:val="009D22C2"/>
    <w:rsid w:val="009D3FE7"/>
    <w:rsid w:val="009D4D5A"/>
    <w:rsid w:val="009D5574"/>
    <w:rsid w:val="009D6E99"/>
    <w:rsid w:val="009E350E"/>
    <w:rsid w:val="009E3DD0"/>
    <w:rsid w:val="009E5895"/>
    <w:rsid w:val="009E6654"/>
    <w:rsid w:val="009E6D99"/>
    <w:rsid w:val="009E6FC7"/>
    <w:rsid w:val="009E7B0B"/>
    <w:rsid w:val="009E7E33"/>
    <w:rsid w:val="009F67C3"/>
    <w:rsid w:val="00A00606"/>
    <w:rsid w:val="00A02AEC"/>
    <w:rsid w:val="00A0417A"/>
    <w:rsid w:val="00A0716D"/>
    <w:rsid w:val="00A071E5"/>
    <w:rsid w:val="00A11429"/>
    <w:rsid w:val="00A16146"/>
    <w:rsid w:val="00A17094"/>
    <w:rsid w:val="00A22B4F"/>
    <w:rsid w:val="00A22BC4"/>
    <w:rsid w:val="00A23171"/>
    <w:rsid w:val="00A24A12"/>
    <w:rsid w:val="00A24E76"/>
    <w:rsid w:val="00A27941"/>
    <w:rsid w:val="00A27A90"/>
    <w:rsid w:val="00A308E0"/>
    <w:rsid w:val="00A30DC9"/>
    <w:rsid w:val="00A3374A"/>
    <w:rsid w:val="00A34FE1"/>
    <w:rsid w:val="00A359EB"/>
    <w:rsid w:val="00A37D87"/>
    <w:rsid w:val="00A40343"/>
    <w:rsid w:val="00A41C37"/>
    <w:rsid w:val="00A4367A"/>
    <w:rsid w:val="00A45307"/>
    <w:rsid w:val="00A46771"/>
    <w:rsid w:val="00A46810"/>
    <w:rsid w:val="00A51999"/>
    <w:rsid w:val="00A51BB5"/>
    <w:rsid w:val="00A51C68"/>
    <w:rsid w:val="00A52B36"/>
    <w:rsid w:val="00A53FEF"/>
    <w:rsid w:val="00A60456"/>
    <w:rsid w:val="00A651A7"/>
    <w:rsid w:val="00A700F7"/>
    <w:rsid w:val="00A72956"/>
    <w:rsid w:val="00A80D17"/>
    <w:rsid w:val="00A81D4A"/>
    <w:rsid w:val="00A826DB"/>
    <w:rsid w:val="00A87042"/>
    <w:rsid w:val="00A87A9A"/>
    <w:rsid w:val="00A90A87"/>
    <w:rsid w:val="00A94835"/>
    <w:rsid w:val="00A96D33"/>
    <w:rsid w:val="00AA5C5C"/>
    <w:rsid w:val="00AB2E6A"/>
    <w:rsid w:val="00AB4B53"/>
    <w:rsid w:val="00AC1390"/>
    <w:rsid w:val="00AC1AB0"/>
    <w:rsid w:val="00AC324C"/>
    <w:rsid w:val="00AC5101"/>
    <w:rsid w:val="00AC5B71"/>
    <w:rsid w:val="00AC6BEC"/>
    <w:rsid w:val="00AD03DB"/>
    <w:rsid w:val="00AD1164"/>
    <w:rsid w:val="00AD1C0C"/>
    <w:rsid w:val="00AD5C29"/>
    <w:rsid w:val="00AD77CA"/>
    <w:rsid w:val="00AF0B48"/>
    <w:rsid w:val="00AF46BB"/>
    <w:rsid w:val="00AF6C4D"/>
    <w:rsid w:val="00B00BC0"/>
    <w:rsid w:val="00B06BD9"/>
    <w:rsid w:val="00B0756F"/>
    <w:rsid w:val="00B07E7A"/>
    <w:rsid w:val="00B1008C"/>
    <w:rsid w:val="00B116DC"/>
    <w:rsid w:val="00B11A19"/>
    <w:rsid w:val="00B164FB"/>
    <w:rsid w:val="00B17947"/>
    <w:rsid w:val="00B24B84"/>
    <w:rsid w:val="00B24CD4"/>
    <w:rsid w:val="00B326CB"/>
    <w:rsid w:val="00B33738"/>
    <w:rsid w:val="00B33F78"/>
    <w:rsid w:val="00B3667E"/>
    <w:rsid w:val="00B370D9"/>
    <w:rsid w:val="00B37258"/>
    <w:rsid w:val="00B44EE8"/>
    <w:rsid w:val="00B45623"/>
    <w:rsid w:val="00B51EA1"/>
    <w:rsid w:val="00B52A2C"/>
    <w:rsid w:val="00B52FB8"/>
    <w:rsid w:val="00B548A1"/>
    <w:rsid w:val="00B54CE8"/>
    <w:rsid w:val="00B6116E"/>
    <w:rsid w:val="00B62F32"/>
    <w:rsid w:val="00B632DB"/>
    <w:rsid w:val="00B6441A"/>
    <w:rsid w:val="00B645E6"/>
    <w:rsid w:val="00B6492A"/>
    <w:rsid w:val="00B74314"/>
    <w:rsid w:val="00B75AD6"/>
    <w:rsid w:val="00B7708A"/>
    <w:rsid w:val="00B771A9"/>
    <w:rsid w:val="00B8576E"/>
    <w:rsid w:val="00B876BF"/>
    <w:rsid w:val="00B92ED1"/>
    <w:rsid w:val="00BA109C"/>
    <w:rsid w:val="00BA3E54"/>
    <w:rsid w:val="00BA6277"/>
    <w:rsid w:val="00BA677A"/>
    <w:rsid w:val="00BA7008"/>
    <w:rsid w:val="00BB2E83"/>
    <w:rsid w:val="00BB352D"/>
    <w:rsid w:val="00BB5D24"/>
    <w:rsid w:val="00BB6729"/>
    <w:rsid w:val="00BC0CDC"/>
    <w:rsid w:val="00BC0E74"/>
    <w:rsid w:val="00BC1A23"/>
    <w:rsid w:val="00BC4D93"/>
    <w:rsid w:val="00BC728F"/>
    <w:rsid w:val="00BD3DFF"/>
    <w:rsid w:val="00BD4BC3"/>
    <w:rsid w:val="00BD5ED1"/>
    <w:rsid w:val="00BE11F3"/>
    <w:rsid w:val="00BF1697"/>
    <w:rsid w:val="00BF2C2E"/>
    <w:rsid w:val="00BF2C79"/>
    <w:rsid w:val="00BF455D"/>
    <w:rsid w:val="00C01DE1"/>
    <w:rsid w:val="00C0251E"/>
    <w:rsid w:val="00C03B59"/>
    <w:rsid w:val="00C0544E"/>
    <w:rsid w:val="00C14C79"/>
    <w:rsid w:val="00C221D8"/>
    <w:rsid w:val="00C22A79"/>
    <w:rsid w:val="00C23E8E"/>
    <w:rsid w:val="00C24089"/>
    <w:rsid w:val="00C24973"/>
    <w:rsid w:val="00C325DE"/>
    <w:rsid w:val="00C33274"/>
    <w:rsid w:val="00C33DCE"/>
    <w:rsid w:val="00C40D1F"/>
    <w:rsid w:val="00C42568"/>
    <w:rsid w:val="00C51A49"/>
    <w:rsid w:val="00C51F5C"/>
    <w:rsid w:val="00C53081"/>
    <w:rsid w:val="00C55874"/>
    <w:rsid w:val="00C57464"/>
    <w:rsid w:val="00C6083C"/>
    <w:rsid w:val="00C615F4"/>
    <w:rsid w:val="00C64C06"/>
    <w:rsid w:val="00C6596B"/>
    <w:rsid w:val="00C66957"/>
    <w:rsid w:val="00C7141D"/>
    <w:rsid w:val="00C72F59"/>
    <w:rsid w:val="00C762E9"/>
    <w:rsid w:val="00C76565"/>
    <w:rsid w:val="00C823FD"/>
    <w:rsid w:val="00C863A0"/>
    <w:rsid w:val="00C94299"/>
    <w:rsid w:val="00CA07B8"/>
    <w:rsid w:val="00CA3409"/>
    <w:rsid w:val="00CA6A5B"/>
    <w:rsid w:val="00CB3B3B"/>
    <w:rsid w:val="00CB69C3"/>
    <w:rsid w:val="00CC0D87"/>
    <w:rsid w:val="00CC18D6"/>
    <w:rsid w:val="00CC1C0A"/>
    <w:rsid w:val="00CC1F15"/>
    <w:rsid w:val="00CC68B9"/>
    <w:rsid w:val="00CC6FA4"/>
    <w:rsid w:val="00CD0E83"/>
    <w:rsid w:val="00CD27A5"/>
    <w:rsid w:val="00CD328E"/>
    <w:rsid w:val="00CD5685"/>
    <w:rsid w:val="00CE4DD3"/>
    <w:rsid w:val="00CE6949"/>
    <w:rsid w:val="00CF215A"/>
    <w:rsid w:val="00CF250E"/>
    <w:rsid w:val="00CF3864"/>
    <w:rsid w:val="00D01F31"/>
    <w:rsid w:val="00D04019"/>
    <w:rsid w:val="00D05D43"/>
    <w:rsid w:val="00D12E29"/>
    <w:rsid w:val="00D132FC"/>
    <w:rsid w:val="00D16E75"/>
    <w:rsid w:val="00D20903"/>
    <w:rsid w:val="00D23CCD"/>
    <w:rsid w:val="00D3440A"/>
    <w:rsid w:val="00D3516B"/>
    <w:rsid w:val="00D35502"/>
    <w:rsid w:val="00D40384"/>
    <w:rsid w:val="00D40BD0"/>
    <w:rsid w:val="00D40F03"/>
    <w:rsid w:val="00D42CF0"/>
    <w:rsid w:val="00D43202"/>
    <w:rsid w:val="00D50632"/>
    <w:rsid w:val="00D50FB3"/>
    <w:rsid w:val="00D57050"/>
    <w:rsid w:val="00D66102"/>
    <w:rsid w:val="00D707CF"/>
    <w:rsid w:val="00D7204C"/>
    <w:rsid w:val="00D74C25"/>
    <w:rsid w:val="00D755AB"/>
    <w:rsid w:val="00D75993"/>
    <w:rsid w:val="00D84223"/>
    <w:rsid w:val="00D86234"/>
    <w:rsid w:val="00D86B03"/>
    <w:rsid w:val="00D9051F"/>
    <w:rsid w:val="00D93FB0"/>
    <w:rsid w:val="00DA0E1B"/>
    <w:rsid w:val="00DB363A"/>
    <w:rsid w:val="00DB418B"/>
    <w:rsid w:val="00DB5235"/>
    <w:rsid w:val="00DB5641"/>
    <w:rsid w:val="00DB5916"/>
    <w:rsid w:val="00DB7257"/>
    <w:rsid w:val="00DC121E"/>
    <w:rsid w:val="00DC4CE7"/>
    <w:rsid w:val="00DC5B9F"/>
    <w:rsid w:val="00DC78D9"/>
    <w:rsid w:val="00DD003E"/>
    <w:rsid w:val="00DD12B7"/>
    <w:rsid w:val="00DD2708"/>
    <w:rsid w:val="00DD3367"/>
    <w:rsid w:val="00DD3587"/>
    <w:rsid w:val="00DD6CA8"/>
    <w:rsid w:val="00DD6F97"/>
    <w:rsid w:val="00DE2463"/>
    <w:rsid w:val="00DE24E8"/>
    <w:rsid w:val="00DE3861"/>
    <w:rsid w:val="00DE5348"/>
    <w:rsid w:val="00DE5814"/>
    <w:rsid w:val="00DF0CE7"/>
    <w:rsid w:val="00DF26CA"/>
    <w:rsid w:val="00E0276D"/>
    <w:rsid w:val="00E03109"/>
    <w:rsid w:val="00E06E51"/>
    <w:rsid w:val="00E11D1F"/>
    <w:rsid w:val="00E131A5"/>
    <w:rsid w:val="00E15380"/>
    <w:rsid w:val="00E203F9"/>
    <w:rsid w:val="00E221EE"/>
    <w:rsid w:val="00E22F66"/>
    <w:rsid w:val="00E33E6D"/>
    <w:rsid w:val="00E34423"/>
    <w:rsid w:val="00E35BF8"/>
    <w:rsid w:val="00E36047"/>
    <w:rsid w:val="00E37E6B"/>
    <w:rsid w:val="00E41D02"/>
    <w:rsid w:val="00E421FA"/>
    <w:rsid w:val="00E43561"/>
    <w:rsid w:val="00E4588C"/>
    <w:rsid w:val="00E47618"/>
    <w:rsid w:val="00E546C4"/>
    <w:rsid w:val="00E56D66"/>
    <w:rsid w:val="00E60227"/>
    <w:rsid w:val="00E62098"/>
    <w:rsid w:val="00E65C4E"/>
    <w:rsid w:val="00E66E08"/>
    <w:rsid w:val="00E71E7E"/>
    <w:rsid w:val="00E72BFA"/>
    <w:rsid w:val="00E74134"/>
    <w:rsid w:val="00E75DE7"/>
    <w:rsid w:val="00E7697A"/>
    <w:rsid w:val="00E816EB"/>
    <w:rsid w:val="00E83EB5"/>
    <w:rsid w:val="00E849CB"/>
    <w:rsid w:val="00E858A4"/>
    <w:rsid w:val="00E85F35"/>
    <w:rsid w:val="00E90D5A"/>
    <w:rsid w:val="00E90EFD"/>
    <w:rsid w:val="00E919B4"/>
    <w:rsid w:val="00EA4591"/>
    <w:rsid w:val="00EA4EA3"/>
    <w:rsid w:val="00EA7414"/>
    <w:rsid w:val="00EA7CF8"/>
    <w:rsid w:val="00EB0510"/>
    <w:rsid w:val="00EB1917"/>
    <w:rsid w:val="00EB230A"/>
    <w:rsid w:val="00EB6777"/>
    <w:rsid w:val="00EC481A"/>
    <w:rsid w:val="00EC5857"/>
    <w:rsid w:val="00ED1ADC"/>
    <w:rsid w:val="00ED425D"/>
    <w:rsid w:val="00ED5009"/>
    <w:rsid w:val="00EE106E"/>
    <w:rsid w:val="00EE19CF"/>
    <w:rsid w:val="00EE1C2D"/>
    <w:rsid w:val="00EE2AA4"/>
    <w:rsid w:val="00EE4B4E"/>
    <w:rsid w:val="00EE737F"/>
    <w:rsid w:val="00EF05F8"/>
    <w:rsid w:val="00EF1A88"/>
    <w:rsid w:val="00EF2813"/>
    <w:rsid w:val="00EF2BBB"/>
    <w:rsid w:val="00EF2BC7"/>
    <w:rsid w:val="00EF2C66"/>
    <w:rsid w:val="00EF2C86"/>
    <w:rsid w:val="00EF33A7"/>
    <w:rsid w:val="00EF39B3"/>
    <w:rsid w:val="00EF3A62"/>
    <w:rsid w:val="00EF6221"/>
    <w:rsid w:val="00F0037D"/>
    <w:rsid w:val="00F05012"/>
    <w:rsid w:val="00F075C0"/>
    <w:rsid w:val="00F11A0D"/>
    <w:rsid w:val="00F156FF"/>
    <w:rsid w:val="00F17179"/>
    <w:rsid w:val="00F2030B"/>
    <w:rsid w:val="00F237E8"/>
    <w:rsid w:val="00F24059"/>
    <w:rsid w:val="00F265E7"/>
    <w:rsid w:val="00F266C2"/>
    <w:rsid w:val="00F268AD"/>
    <w:rsid w:val="00F33546"/>
    <w:rsid w:val="00F33C46"/>
    <w:rsid w:val="00F373C4"/>
    <w:rsid w:val="00F403ED"/>
    <w:rsid w:val="00F4329B"/>
    <w:rsid w:val="00F43AFB"/>
    <w:rsid w:val="00F44CDB"/>
    <w:rsid w:val="00F4541B"/>
    <w:rsid w:val="00F5522C"/>
    <w:rsid w:val="00F569B6"/>
    <w:rsid w:val="00F56DA7"/>
    <w:rsid w:val="00F60913"/>
    <w:rsid w:val="00F65030"/>
    <w:rsid w:val="00F65AB6"/>
    <w:rsid w:val="00F66D38"/>
    <w:rsid w:val="00F670D9"/>
    <w:rsid w:val="00F70D5A"/>
    <w:rsid w:val="00F824FD"/>
    <w:rsid w:val="00F85297"/>
    <w:rsid w:val="00F86151"/>
    <w:rsid w:val="00F8625D"/>
    <w:rsid w:val="00F91FA2"/>
    <w:rsid w:val="00F95883"/>
    <w:rsid w:val="00FA2AF0"/>
    <w:rsid w:val="00FA33A7"/>
    <w:rsid w:val="00FA3580"/>
    <w:rsid w:val="00FA43B3"/>
    <w:rsid w:val="00FA4C84"/>
    <w:rsid w:val="00FB0BD9"/>
    <w:rsid w:val="00FB3326"/>
    <w:rsid w:val="00FB41CE"/>
    <w:rsid w:val="00FC20A5"/>
    <w:rsid w:val="00FC4C63"/>
    <w:rsid w:val="00FC6185"/>
    <w:rsid w:val="00FD206A"/>
    <w:rsid w:val="00FD212F"/>
    <w:rsid w:val="00FE187C"/>
    <w:rsid w:val="00FF24CE"/>
    <w:rsid w:val="00FF56EA"/>
    <w:rsid w:val="00FF5761"/>
    <w:rsid w:val="00FF5CAC"/>
    <w:rsid w:val="00F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8B19"/>
  <w15:docId w15:val="{BCBFFFD1-B542-49A7-BE60-E660EBD5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4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4179"/>
  </w:style>
  <w:style w:type="paragraph" w:styleId="a6">
    <w:name w:val="footer"/>
    <w:basedOn w:val="a"/>
    <w:link w:val="a7"/>
    <w:unhideWhenUsed/>
    <w:rsid w:val="00954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54179"/>
  </w:style>
  <w:style w:type="character" w:styleId="a8">
    <w:name w:val="Hyperlink"/>
    <w:basedOn w:val="a0"/>
    <w:uiPriority w:val="99"/>
    <w:unhideWhenUsed/>
    <w:rsid w:val="00421C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1C80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1415CC"/>
    <w:pPr>
      <w:ind w:left="720"/>
      <w:contextualSpacing/>
    </w:pPr>
  </w:style>
  <w:style w:type="paragraph" w:styleId="aa">
    <w:name w:val="No Spacing"/>
    <w:uiPriority w:val="1"/>
    <w:qFormat/>
    <w:rsid w:val="00B00BC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311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164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C64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6116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116E"/>
    <w:pPr>
      <w:widowControl w:val="0"/>
      <w:shd w:val="clear" w:color="auto" w:fill="FFFFFF"/>
      <w:spacing w:after="0" w:line="298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4EBF3-1502-404D-AA16-469D3FC5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3288</Words>
  <Characters>18746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44</cp:revision>
  <cp:lastPrinted>2026-02-02T06:32:00Z</cp:lastPrinted>
  <dcterms:created xsi:type="dcterms:W3CDTF">2025-01-15T08:36:00Z</dcterms:created>
  <dcterms:modified xsi:type="dcterms:W3CDTF">2026-04-22T06:11:00Z</dcterms:modified>
</cp:coreProperties>
</file>