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C4C6" w14:textId="77777777" w:rsidR="007808E6" w:rsidRPr="007808E6" w:rsidRDefault="007808E6" w:rsidP="007808E6">
      <w:pPr>
        <w:suppressAutoHyphens/>
        <w:spacing w:before="60" w:after="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08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Техническое задание</w:t>
      </w:r>
    </w:p>
    <w:p w14:paraId="0C8B9F06" w14:textId="77777777" w:rsidR="007808E6" w:rsidRPr="007808E6" w:rsidRDefault="007808E6" w:rsidP="007808E6">
      <w:pPr>
        <w:suppressAutoHyphens/>
        <w:spacing w:before="60" w:after="2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08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оказание услуг по предоставлению статистической информации</w:t>
      </w:r>
    </w:p>
    <w:p w14:paraId="63605A68" w14:textId="77777777" w:rsidR="007808E6" w:rsidRPr="007808E6" w:rsidRDefault="007808E6" w:rsidP="007808E6">
      <w:pPr>
        <w:shd w:val="clear" w:color="auto" w:fill="FFFFFF"/>
        <w:suppressAutoHyphens/>
        <w:spacing w:before="60" w:after="0" w:line="240" w:lineRule="auto"/>
        <w:rPr>
          <w:rFonts w:ascii="Times New Roman" w:eastAsia="Times New Roman" w:hAnsi="Times New Roman" w:cs="Times New Roman"/>
          <w:color w:val="000000"/>
          <w:spacing w:val="-6"/>
          <w:w w:val="106"/>
          <w:kern w:val="0"/>
          <w:sz w:val="28"/>
          <w:szCs w:val="28"/>
          <w:lang w:eastAsia="zh-CN"/>
          <w14:ligatures w14:val="none"/>
        </w:rPr>
      </w:pPr>
    </w:p>
    <w:p w14:paraId="02792E96" w14:textId="77777777" w:rsidR="007808E6" w:rsidRPr="007808E6" w:rsidRDefault="007808E6" w:rsidP="007808E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hd w:val="clear" w:color="auto" w:fill="FFFFFF"/>
        <w:suppressAutoHyphens/>
        <w:spacing w:before="60" w:after="0" w:line="240" w:lineRule="auto"/>
        <w:rPr>
          <w:rFonts w:ascii="Times New Roman" w:eastAsia="Times New Roman" w:hAnsi="Times New Roman" w:cs="Times New Roman"/>
          <w:color w:val="000000"/>
          <w:spacing w:val="-6"/>
          <w:w w:val="106"/>
          <w:kern w:val="0"/>
          <w:sz w:val="28"/>
          <w:szCs w:val="28"/>
          <w:lang w:eastAsia="zh-CN"/>
          <w14:ligatures w14:val="none"/>
        </w:rPr>
      </w:pPr>
      <w:r w:rsidRPr="007808E6">
        <w:rPr>
          <w:rFonts w:ascii="Times New Roman" w:eastAsia="Times New Roman" w:hAnsi="Times New Roman" w:cs="Times New Roman"/>
          <w:color w:val="000000"/>
          <w:spacing w:val="-6"/>
          <w:w w:val="106"/>
          <w:kern w:val="0"/>
          <w:sz w:val="28"/>
          <w:szCs w:val="28"/>
          <w:lang w:eastAsia="zh-CN"/>
          <w14:ligatures w14:val="none"/>
        </w:rPr>
        <w:t xml:space="preserve">Предоставление  </w:t>
      </w:r>
      <w:proofErr w:type="spellStart"/>
      <w:r w:rsidRPr="007808E6">
        <w:rPr>
          <w:rFonts w:ascii="Times New Roman" w:eastAsia="Times New Roman" w:hAnsi="Times New Roman" w:cs="Times New Roman"/>
          <w:color w:val="000000"/>
          <w:spacing w:val="-6"/>
          <w:w w:val="106"/>
          <w:kern w:val="0"/>
          <w:sz w:val="28"/>
          <w:szCs w:val="28"/>
          <w:lang w:eastAsia="zh-CN"/>
          <w14:ligatures w14:val="none"/>
        </w:rPr>
        <w:t>статинформации</w:t>
      </w:r>
      <w:proofErr w:type="spellEnd"/>
      <w:r w:rsidRPr="007808E6">
        <w:rPr>
          <w:rFonts w:ascii="Times New Roman" w:eastAsia="Times New Roman" w:hAnsi="Times New Roman" w:cs="Times New Roman"/>
          <w:color w:val="000000"/>
          <w:spacing w:val="-6"/>
          <w:w w:val="106"/>
          <w:kern w:val="0"/>
          <w:sz w:val="28"/>
          <w:szCs w:val="28"/>
          <w:lang w:eastAsia="zh-CN"/>
          <w14:ligatures w14:val="none"/>
        </w:rPr>
        <w:t xml:space="preserve">  в  </w:t>
      </w:r>
      <w:r w:rsidRPr="007808E6">
        <w:rPr>
          <w:rFonts w:ascii="Times New Roman" w:eastAsia="Times New Roman" w:hAnsi="Times New Roman" w:cs="Times New Roman"/>
          <w:b/>
          <w:color w:val="000000"/>
          <w:spacing w:val="-6"/>
          <w:w w:val="106"/>
          <w:kern w:val="0"/>
          <w:sz w:val="28"/>
          <w:szCs w:val="28"/>
          <w:lang w:eastAsia="zh-CN"/>
          <w14:ligatures w14:val="none"/>
        </w:rPr>
        <w:t>электронном виде</w:t>
      </w: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992"/>
        <w:gridCol w:w="992"/>
        <w:gridCol w:w="851"/>
        <w:gridCol w:w="992"/>
        <w:gridCol w:w="851"/>
        <w:gridCol w:w="708"/>
      </w:tblGrid>
      <w:tr w:rsidR="007808E6" w:rsidRPr="007808E6" w14:paraId="459A0487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EC0F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Код издания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E4C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5D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D96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636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3D7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A12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0126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92DE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0201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321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0406</w:t>
            </w:r>
          </w:p>
        </w:tc>
      </w:tr>
      <w:tr w:rsidR="007808E6" w:rsidRPr="007808E6" w14:paraId="2798CD07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9206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Количество экз.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C7FF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56F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0C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A03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88D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992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8E9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0DE5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</w:tr>
      <w:tr w:rsidR="007808E6" w:rsidRPr="007808E6" w14:paraId="76D3F28A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6048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Периодичность(1экз.)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82B8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C18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AF2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B42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5D9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FAA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67E5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9F52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</w:tr>
      <w:tr w:rsidR="007808E6" w:rsidRPr="007808E6" w14:paraId="3553C385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8B99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Стоимость1экз.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42F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34D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8CB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1743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926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8DE6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714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21B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1937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35E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1203</w:t>
            </w:r>
          </w:p>
        </w:tc>
      </w:tr>
      <w:tr w:rsidR="007808E6" w:rsidRPr="007808E6" w14:paraId="2C187F96" w14:textId="77777777" w:rsidTr="007808E6">
        <w:trPr>
          <w:trHeight w:val="5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836E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Сумма (с учетом пер.)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030F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14772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FFB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7188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AC5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1743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6D5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71F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2855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566F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4296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D46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1937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C1AB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1203</w:t>
            </w:r>
          </w:p>
        </w:tc>
      </w:tr>
      <w:tr w:rsidR="007808E6" w:rsidRPr="007808E6" w14:paraId="7F831DC3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5564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Код издания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A42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0408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9F2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0C68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D3F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0509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61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0532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B99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0612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3436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E68B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0802</w:t>
            </w:r>
          </w:p>
        </w:tc>
      </w:tr>
      <w:tr w:rsidR="007808E6" w:rsidRPr="007808E6" w14:paraId="3FB09D33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B5AD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Количество экз.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A728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864B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C02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F73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3C5E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97A6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894E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528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</w:tr>
      <w:tr w:rsidR="007808E6" w:rsidRPr="007808E6" w14:paraId="05AE8AFB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8D48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Периодичность(1 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089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E91F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F05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847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533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AB2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54F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07A7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</w:tr>
      <w:tr w:rsidR="007808E6" w:rsidRPr="007808E6" w14:paraId="78839C35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75A9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Стоимость 1 экз.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89E5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E43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90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906F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ABB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0E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1815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C132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60A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1874</w:t>
            </w:r>
          </w:p>
        </w:tc>
      </w:tr>
      <w:tr w:rsidR="007808E6" w:rsidRPr="007808E6" w14:paraId="19938C67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565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Сумма (с учетом пер.)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158B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717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1432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62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D56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81F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358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2378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1815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8FA7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A7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1874</w:t>
            </w:r>
          </w:p>
        </w:tc>
      </w:tr>
      <w:tr w:rsidR="007808E6" w:rsidRPr="007808E6" w14:paraId="68C73692" w14:textId="77777777" w:rsidTr="007808E6">
        <w:trPr>
          <w:trHeight w:val="4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0A5B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Код издания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351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0805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08F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0D1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0808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423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F79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3E22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81A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F12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7808E6" w:rsidRPr="007808E6" w14:paraId="2C8827F0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192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Количество экз.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F26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6DD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1785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FC32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CA75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AF2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BA3E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9EE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7808E6" w:rsidRPr="007808E6" w14:paraId="657ACC39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ED1D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Периодичность(1 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3F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493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274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E106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90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15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7A9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F9F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7808E6" w:rsidRPr="007808E6" w14:paraId="6AA671FC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8498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Стоимость 1 экз.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858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4172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2CE3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0948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31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A36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1FD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50F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7E41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7808E6" w:rsidRPr="007808E6" w14:paraId="5F14F534" w14:textId="77777777" w:rsidTr="007808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B062" w14:textId="77777777" w:rsidR="007808E6" w:rsidRPr="007808E6" w:rsidRDefault="007808E6" w:rsidP="007808E6">
            <w:pPr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Сумма (с учетом пер.)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5F4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4172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82DC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F7D4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808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10440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6BEA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B910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7879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95BF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876B" w14:textId="77777777" w:rsidR="007808E6" w:rsidRPr="007808E6" w:rsidRDefault="007808E6" w:rsidP="007808E6">
            <w:pPr>
              <w:suppressAutoHyphens/>
              <w:snapToGrid w:val="0"/>
              <w:spacing w:before="60" w:after="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</w:tbl>
    <w:p w14:paraId="420FA3DB" w14:textId="77777777" w:rsidR="007808E6" w:rsidRPr="007808E6" w:rsidRDefault="007808E6" w:rsidP="007808E6">
      <w:pPr>
        <w:suppressAutoHyphens/>
        <w:spacing w:before="60" w:after="20" w:line="240" w:lineRule="auto"/>
        <w:ind w:right="-525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0DEBD6" w14:textId="77777777" w:rsidR="007808E6" w:rsidRPr="007808E6" w:rsidRDefault="007808E6" w:rsidP="007808E6">
      <w:pPr>
        <w:suppressAutoHyphens/>
        <w:spacing w:before="60" w:after="20" w:line="240" w:lineRule="auto"/>
        <w:ind w:right="-525"/>
        <w:rPr>
          <w:rFonts w:ascii="Times New Roman" w:eastAsia="Times New Roman" w:hAnsi="Times New Roman" w:cs="Times New Roman"/>
          <w:color w:val="000000"/>
          <w:spacing w:val="-2"/>
          <w:kern w:val="0"/>
          <w:lang w:eastAsia="zh-CN"/>
          <w14:ligatures w14:val="none"/>
        </w:rPr>
      </w:pPr>
      <w:r w:rsidRPr="007808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Общая сумма заказа 60 706 (шестьдесят тысяч семьсот шесть) рублей 00 копеек</w:t>
      </w:r>
    </w:p>
    <w:p w14:paraId="4A1D646E" w14:textId="77777777" w:rsidR="007808E6" w:rsidRPr="007808E6" w:rsidRDefault="007808E6" w:rsidP="007808E6">
      <w:pPr>
        <w:shd w:val="clear" w:color="auto" w:fill="FFFFFF"/>
        <w:tabs>
          <w:tab w:val="left" w:pos="8520"/>
        </w:tabs>
        <w:suppressAutoHyphens/>
        <w:spacing w:before="60" w:after="0" w:line="240" w:lineRule="auto"/>
        <w:rPr>
          <w:rFonts w:ascii="Times New Roman" w:eastAsia="Times New Roman" w:hAnsi="Times New Roman" w:cs="Times New Roman"/>
          <w:color w:val="000000"/>
          <w:spacing w:val="-2"/>
          <w:kern w:val="0"/>
          <w:lang w:eastAsia="zh-CN"/>
          <w14:ligatures w14:val="none"/>
        </w:rPr>
      </w:pPr>
    </w:p>
    <w:p w14:paraId="675AFF20" w14:textId="77777777" w:rsidR="007808E6" w:rsidRDefault="007808E6" w:rsidP="007808E6">
      <w:pPr>
        <w:ind w:right="141"/>
      </w:pPr>
    </w:p>
    <w:sectPr w:rsidR="007808E6" w:rsidSect="007808E6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E6"/>
    <w:rsid w:val="007808E6"/>
    <w:rsid w:val="00B1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6EFF"/>
  <w15:chartTrackingRefBased/>
  <w15:docId w15:val="{5B5E06DC-CFF1-4D4D-B3F7-C4ED6E12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8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8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8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8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8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8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8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8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8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8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0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Копенко А.В.</dc:creator>
  <cp:keywords/>
  <dc:description/>
  <cp:lastModifiedBy>Копенко А.В.</cp:lastModifiedBy>
  <cp:revision>1</cp:revision>
  <dcterms:created xsi:type="dcterms:W3CDTF">2026-06-30T06:49:00Z</dcterms:created>
  <dcterms:modified xsi:type="dcterms:W3CDTF">2026-06-30T06:52:00Z</dcterms:modified>
</cp:coreProperties>
</file>