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гелия в баллонах.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Гелий 6.0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20.11.11.131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 (дм³)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1 135,00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1 135,00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136 200,00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1 305,00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1 362,00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Баллон 40л (новый)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25.29.12.120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31 100,00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31 100,00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3 236,99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9,32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93 300,00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35 765,00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37 320,00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229500,00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229500,00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