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8849" w14:textId="77777777" w:rsidR="0084672A" w:rsidRPr="00806573" w:rsidRDefault="0084672A" w:rsidP="0084672A">
      <w:pPr>
        <w:jc w:val="center"/>
        <w:rPr>
          <w:rFonts w:ascii="XO Thames" w:hAnsi="XO Thames"/>
        </w:rPr>
      </w:pPr>
      <w:r w:rsidRPr="00806573">
        <w:rPr>
          <w:rFonts w:ascii="XO Thames" w:hAnsi="XO Thames"/>
        </w:rPr>
        <w:t>Средняя цена</w:t>
      </w:r>
    </w:p>
    <w:tbl>
      <w:tblPr>
        <w:tblpPr w:leftFromText="180" w:rightFromText="180" w:vertAnchor="text" w:horzAnchor="page" w:tblpX="422" w:tblpY="70"/>
        <w:tblW w:w="14170" w:type="dxa"/>
        <w:tblLook w:val="04A0" w:firstRow="1" w:lastRow="0" w:firstColumn="1" w:lastColumn="0" w:noHBand="0" w:noVBand="1"/>
      </w:tblPr>
      <w:tblGrid>
        <w:gridCol w:w="542"/>
        <w:gridCol w:w="3133"/>
        <w:gridCol w:w="1701"/>
        <w:gridCol w:w="1701"/>
        <w:gridCol w:w="1570"/>
        <w:gridCol w:w="1557"/>
        <w:gridCol w:w="851"/>
        <w:gridCol w:w="1415"/>
        <w:gridCol w:w="1700"/>
      </w:tblGrid>
      <w:tr w:rsidR="0084672A" w:rsidRPr="00806573" w14:paraId="26457219" w14:textId="77777777" w:rsidTr="00D26FB8">
        <w:trPr>
          <w:trHeight w:val="8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5BB8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7DC8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369F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7136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23C5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1FD9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 xml:space="preserve">средняя цена, </w:t>
            </w:r>
            <w:proofErr w:type="spellStart"/>
            <w:r w:rsidRPr="00806573">
              <w:rPr>
                <w:rFonts w:ascii="XO Thames" w:hAnsi="XO Thames"/>
                <w:b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9528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ед. изм.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0AC1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Кол-во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52E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 xml:space="preserve">Сумма, </w:t>
            </w:r>
            <w:proofErr w:type="spellStart"/>
            <w:r w:rsidRPr="00806573">
              <w:rPr>
                <w:rFonts w:ascii="XO Thames" w:hAnsi="XO Thames"/>
                <w:b/>
              </w:rPr>
              <w:t>руб</w:t>
            </w:r>
            <w:proofErr w:type="spellEnd"/>
          </w:p>
        </w:tc>
      </w:tr>
      <w:tr w:rsidR="0084672A" w:rsidRPr="00806573" w14:paraId="101788A9" w14:textId="77777777" w:rsidTr="00D26FB8">
        <w:trPr>
          <w:trHeight w:val="5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017F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4BDD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  <w:r w:rsidRPr="00806573">
              <w:rPr>
                <w:rFonts w:ascii="XO Thames" w:hAnsi="XO Thames"/>
              </w:rPr>
              <w:t xml:space="preserve">Плита минераловатная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383F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1 560,6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65C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1 669,84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95D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1 763,47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0243" w14:textId="77777777" w:rsidR="0084672A" w:rsidRPr="00806573" w:rsidRDefault="0084672A" w:rsidP="00D26FB8">
            <w:pPr>
              <w:rPr>
                <w:rFonts w:ascii="XO Thames" w:hAnsi="XO Thames"/>
                <w:bCs/>
              </w:rPr>
            </w:pPr>
            <w:r w:rsidRPr="00806573">
              <w:rPr>
                <w:rFonts w:ascii="XO Thames" w:hAnsi="XO Thames"/>
                <w:bCs/>
              </w:rPr>
              <w:t>1 664,63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CE5C" w14:textId="77777777" w:rsidR="0084672A" w:rsidRPr="00806573" w:rsidRDefault="0084672A" w:rsidP="00D26FB8">
            <w:pPr>
              <w:rPr>
                <w:rFonts w:ascii="XO Thames" w:hAnsi="XO Thames"/>
              </w:rPr>
            </w:pPr>
            <w:proofErr w:type="spellStart"/>
            <w:r w:rsidRPr="00806573">
              <w:rPr>
                <w:rFonts w:ascii="XO Thames" w:hAnsi="XO Thames"/>
              </w:rPr>
              <w:t>упак</w:t>
            </w:r>
            <w:proofErr w:type="spellEnd"/>
            <w:r w:rsidRPr="00806573">
              <w:rPr>
                <w:rFonts w:ascii="XO Thames" w:hAnsi="XO Thames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961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C6E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16 646,30</w:t>
            </w:r>
          </w:p>
        </w:tc>
      </w:tr>
      <w:tr w:rsidR="0084672A" w:rsidRPr="00806573" w14:paraId="15A6A856" w14:textId="77777777" w:rsidTr="00D26F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86EB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92C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Плитка настенная кафельная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03F1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EE9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81,32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319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85,88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2B3" w14:textId="77777777" w:rsidR="0084672A" w:rsidRPr="00806573" w:rsidRDefault="0084672A" w:rsidP="00D26FB8">
            <w:pPr>
              <w:rPr>
                <w:rFonts w:ascii="XO Thames" w:hAnsi="XO Thames"/>
                <w:bCs/>
              </w:rPr>
            </w:pPr>
            <w:r w:rsidRPr="00806573">
              <w:rPr>
                <w:rFonts w:ascii="XO Thames" w:hAnsi="XO Thames"/>
                <w:bCs/>
              </w:rPr>
              <w:t>81,06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B4D7" w14:textId="77777777" w:rsidR="0084672A" w:rsidRPr="00806573" w:rsidRDefault="0084672A" w:rsidP="00D26FB8">
            <w:pPr>
              <w:rPr>
                <w:rFonts w:ascii="XO Thames" w:hAnsi="XO Thames"/>
              </w:rPr>
            </w:pPr>
            <w:proofErr w:type="spellStart"/>
            <w:r w:rsidRPr="00806573"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7D1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C35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97 272,00</w:t>
            </w:r>
          </w:p>
        </w:tc>
      </w:tr>
      <w:tr w:rsidR="0084672A" w:rsidRPr="00806573" w14:paraId="34EF13AA" w14:textId="77777777" w:rsidTr="00D26F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9EDE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8A42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Плитка настенная кафельная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D721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B599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136,96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9A8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144,64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6C6" w14:textId="77777777" w:rsidR="0084672A" w:rsidRPr="00806573" w:rsidRDefault="0084672A" w:rsidP="00D26FB8">
            <w:pPr>
              <w:rPr>
                <w:rFonts w:ascii="XO Thames" w:hAnsi="XO Thames"/>
                <w:bCs/>
              </w:rPr>
            </w:pPr>
            <w:r w:rsidRPr="00806573">
              <w:rPr>
                <w:rFonts w:ascii="XO Thames" w:hAnsi="XO Thames"/>
                <w:bCs/>
              </w:rPr>
              <w:t>136,53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147B" w14:textId="77777777" w:rsidR="0084672A" w:rsidRPr="00806573" w:rsidRDefault="0084672A" w:rsidP="00D26FB8">
            <w:pPr>
              <w:rPr>
                <w:rFonts w:ascii="XO Thames" w:hAnsi="XO Thames"/>
              </w:rPr>
            </w:pPr>
            <w:proofErr w:type="spellStart"/>
            <w:r w:rsidRPr="00806573"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166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408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312B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55 704,24</w:t>
            </w:r>
          </w:p>
        </w:tc>
      </w:tr>
      <w:tr w:rsidR="0084672A" w:rsidRPr="00806573" w14:paraId="1D72650C" w14:textId="77777777" w:rsidTr="00D26F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40D1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6685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Плитка настенная кафельная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D8EE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96B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141,24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83B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149,16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1E3" w14:textId="77777777" w:rsidR="0084672A" w:rsidRPr="00806573" w:rsidRDefault="0084672A" w:rsidP="00D26FB8">
            <w:pPr>
              <w:rPr>
                <w:rFonts w:ascii="XO Thames" w:hAnsi="XO Thames"/>
                <w:bCs/>
              </w:rPr>
            </w:pPr>
            <w:r w:rsidRPr="00806573">
              <w:rPr>
                <w:rFonts w:ascii="XO Thames" w:hAnsi="XO Thames"/>
                <w:bCs/>
              </w:rPr>
              <w:t>140,80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5E15" w14:textId="77777777" w:rsidR="0084672A" w:rsidRPr="00806573" w:rsidRDefault="0084672A" w:rsidP="00D26FB8">
            <w:pPr>
              <w:rPr>
                <w:rFonts w:ascii="XO Thames" w:hAnsi="XO Thames"/>
              </w:rPr>
            </w:pPr>
            <w:proofErr w:type="spellStart"/>
            <w:r w:rsidRPr="00806573"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372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1C2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23 654,40</w:t>
            </w:r>
          </w:p>
        </w:tc>
      </w:tr>
      <w:tr w:rsidR="0084672A" w:rsidRPr="00806573" w14:paraId="3F374E87" w14:textId="77777777" w:rsidTr="00D26F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4178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76B5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Плитка настенная кафельная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B6A0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CCC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292,11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0B54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308,49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85A" w14:textId="77777777" w:rsidR="0084672A" w:rsidRPr="00806573" w:rsidRDefault="0084672A" w:rsidP="00D26FB8">
            <w:pPr>
              <w:rPr>
                <w:rFonts w:ascii="XO Thames" w:hAnsi="XO Thames"/>
                <w:bCs/>
              </w:rPr>
            </w:pPr>
            <w:r w:rsidRPr="00806573">
              <w:rPr>
                <w:rFonts w:ascii="XO Thames" w:hAnsi="XO Thames"/>
                <w:bCs/>
              </w:rPr>
              <w:t>291,20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4F6E" w14:textId="77777777" w:rsidR="0084672A" w:rsidRPr="00806573" w:rsidRDefault="0084672A" w:rsidP="00D26FB8">
            <w:pPr>
              <w:rPr>
                <w:rFonts w:ascii="XO Thames" w:hAnsi="XO Thames"/>
              </w:rPr>
            </w:pPr>
            <w:proofErr w:type="spellStart"/>
            <w:r w:rsidRPr="00806573"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DE3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248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78 624,00</w:t>
            </w:r>
          </w:p>
        </w:tc>
      </w:tr>
      <w:tr w:rsidR="0084672A" w:rsidRPr="00806573" w14:paraId="2FF26ED9" w14:textId="77777777" w:rsidTr="00D26F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57A0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7304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Плитка настенная кафельная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046C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DE7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292,11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95F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308,49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547" w14:textId="77777777" w:rsidR="0084672A" w:rsidRPr="00806573" w:rsidRDefault="0084672A" w:rsidP="00D26FB8">
            <w:pPr>
              <w:rPr>
                <w:rFonts w:ascii="XO Thames" w:hAnsi="XO Thames"/>
                <w:bCs/>
              </w:rPr>
            </w:pPr>
            <w:r w:rsidRPr="00806573">
              <w:rPr>
                <w:rFonts w:ascii="XO Thames" w:hAnsi="XO Thames"/>
                <w:bCs/>
              </w:rPr>
              <w:t>291,20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309F" w14:textId="77777777" w:rsidR="0084672A" w:rsidRPr="00806573" w:rsidRDefault="0084672A" w:rsidP="00D26FB8">
            <w:pPr>
              <w:rPr>
                <w:rFonts w:ascii="XO Thames" w:hAnsi="XO Thames"/>
              </w:rPr>
            </w:pPr>
            <w:proofErr w:type="spellStart"/>
            <w:r w:rsidRPr="00806573">
              <w:rPr>
                <w:rFonts w:ascii="XO Thames" w:hAnsi="XO Thames"/>
              </w:rPr>
              <w:t>шт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6B6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A84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78 624,00</w:t>
            </w:r>
          </w:p>
        </w:tc>
      </w:tr>
      <w:tr w:rsidR="0084672A" w:rsidRPr="00806573" w14:paraId="7BB0255B" w14:textId="77777777" w:rsidTr="00D26F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4CF5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097A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Клей для кафельной плитки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692F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515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2 247,00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7468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2 373,00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B950" w14:textId="77777777" w:rsidR="0084672A" w:rsidRPr="00806573" w:rsidRDefault="0084672A" w:rsidP="00D26FB8">
            <w:pPr>
              <w:rPr>
                <w:rFonts w:ascii="XO Thames" w:hAnsi="XO Thames"/>
                <w:bCs/>
              </w:rPr>
            </w:pPr>
            <w:r w:rsidRPr="00806573">
              <w:rPr>
                <w:rFonts w:ascii="XO Thames" w:hAnsi="XO Thames"/>
                <w:bCs/>
              </w:rPr>
              <w:t>2 240,00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0263" w14:textId="77777777" w:rsidR="0084672A" w:rsidRPr="00806573" w:rsidRDefault="0084672A" w:rsidP="00D26FB8">
            <w:pPr>
              <w:rPr>
                <w:rFonts w:ascii="XO Thames" w:hAnsi="XO Thames"/>
              </w:rPr>
            </w:pPr>
            <w:proofErr w:type="spellStart"/>
            <w:r w:rsidRPr="00806573">
              <w:rPr>
                <w:rFonts w:ascii="XO Thames" w:hAnsi="XO Thames"/>
              </w:rPr>
              <w:t>упак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5F04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821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224 000,00</w:t>
            </w:r>
          </w:p>
        </w:tc>
      </w:tr>
      <w:tr w:rsidR="0084672A" w:rsidRPr="00806573" w14:paraId="4FD449CD" w14:textId="77777777" w:rsidTr="00D26FB8">
        <w:trPr>
          <w:trHeight w:val="4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1F6D" w14:textId="77777777" w:rsidR="0084672A" w:rsidRPr="00806573" w:rsidRDefault="0084672A" w:rsidP="00D26FB8">
            <w:pPr>
              <w:rPr>
                <w:rFonts w:ascii="XO Thames" w:hAnsi="XO Thame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6CBE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  <w:r w:rsidRPr="00806573">
              <w:rPr>
                <w:rFonts w:ascii="XO Thames" w:hAnsi="XO Thames"/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E31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71F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861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DC18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  <w:r w:rsidRPr="00806573">
              <w:rPr>
                <w:rFonts w:ascii="XO Thames" w:hAnsi="XO Thames"/>
                <w:b/>
                <w:bCs/>
              </w:rPr>
              <w:t>574 524,94</w:t>
            </w:r>
          </w:p>
        </w:tc>
      </w:tr>
    </w:tbl>
    <w:p w14:paraId="5B8114AD" w14:textId="77777777" w:rsidR="004A4CA3" w:rsidRPr="004A4CA3" w:rsidRDefault="004A4CA3" w:rsidP="004A4CA3"/>
    <w:p w14:paraId="3E9AC35D" w14:textId="77777777" w:rsidR="00203B51" w:rsidRDefault="00203B51"/>
    <w:sectPr w:rsidR="00203B51" w:rsidSect="004A4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1D"/>
    <w:rsid w:val="00090835"/>
    <w:rsid w:val="00203B51"/>
    <w:rsid w:val="00273CB8"/>
    <w:rsid w:val="003E7157"/>
    <w:rsid w:val="00401E41"/>
    <w:rsid w:val="0045551D"/>
    <w:rsid w:val="004A4CA3"/>
    <w:rsid w:val="00521089"/>
    <w:rsid w:val="006F6104"/>
    <w:rsid w:val="00740BFC"/>
    <w:rsid w:val="0084672A"/>
    <w:rsid w:val="008C73B6"/>
    <w:rsid w:val="00942121"/>
    <w:rsid w:val="00B0653D"/>
    <w:rsid w:val="00E20046"/>
    <w:rsid w:val="00E81335"/>
    <w:rsid w:val="00EE5286"/>
    <w:rsid w:val="00FF2365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0E9B"/>
  <w15:chartTrackingRefBased/>
  <w15:docId w15:val="{A8B767BF-86E9-4F55-8BF6-48388B46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72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55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51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51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51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51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5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5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5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5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5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5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5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51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55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51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555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55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5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Н.В.</dc:creator>
  <cp:keywords/>
  <dc:description/>
  <cp:lastModifiedBy>Васильева Н.В.</cp:lastModifiedBy>
  <cp:revision>7</cp:revision>
  <cp:lastPrinted>2026-05-25T07:32:00Z</cp:lastPrinted>
  <dcterms:created xsi:type="dcterms:W3CDTF">2026-05-25T05:35:00Z</dcterms:created>
  <dcterms:modified xsi:type="dcterms:W3CDTF">2026-06-01T05:59:00Z</dcterms:modified>
</cp:coreProperties>
</file>