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D2E9" w14:textId="3EA6FCA9" w:rsidR="00BA06B1" w:rsidRPr="00427FFE" w:rsidRDefault="00427FFE" w:rsidP="00A46E01">
      <w:pPr>
        <w:tabs>
          <w:tab w:val="left" w:pos="3099"/>
        </w:tabs>
        <w:jc w:val="center"/>
        <w:rPr>
          <w:rFonts w:ascii="Times New Roman" w:hAnsi="Times New Roman"/>
          <w:b/>
          <w:bCs/>
        </w:rPr>
      </w:pPr>
      <w:r w:rsidRPr="00427FFE">
        <w:rPr>
          <w:rFonts w:ascii="Times New Roman" w:hAnsi="Times New Roman"/>
          <w:b/>
          <w:bCs/>
        </w:rPr>
        <w:t>Техническое задание</w:t>
      </w:r>
    </w:p>
    <w:p w14:paraId="2737BA82" w14:textId="2B0E4866" w:rsidR="00427FFE" w:rsidRPr="00427FFE" w:rsidRDefault="00427FFE" w:rsidP="00A46E01">
      <w:pPr>
        <w:tabs>
          <w:tab w:val="left" w:pos="3099"/>
        </w:tabs>
        <w:jc w:val="center"/>
        <w:rPr>
          <w:rFonts w:ascii="Times New Roman" w:hAnsi="Times New Roman"/>
          <w:b/>
          <w:bCs/>
        </w:rPr>
      </w:pPr>
      <w:r w:rsidRPr="00427FFE">
        <w:rPr>
          <w:rFonts w:ascii="Times New Roman" w:hAnsi="Times New Roman"/>
          <w:b/>
          <w:bCs/>
        </w:rPr>
        <w:t>на п</w:t>
      </w:r>
      <w:r w:rsidRPr="00427FFE">
        <w:rPr>
          <w:rFonts w:ascii="Times New Roman" w:hAnsi="Times New Roman"/>
          <w:b/>
          <w:bCs/>
        </w:rPr>
        <w:t>оставк</w:t>
      </w:r>
      <w:r w:rsidRPr="00427FFE">
        <w:rPr>
          <w:rFonts w:ascii="Times New Roman" w:hAnsi="Times New Roman"/>
          <w:b/>
          <w:bCs/>
        </w:rPr>
        <w:t>у</w:t>
      </w:r>
      <w:r w:rsidRPr="00427FFE">
        <w:rPr>
          <w:rFonts w:ascii="Times New Roman" w:hAnsi="Times New Roman"/>
          <w:b/>
          <w:bCs/>
        </w:rPr>
        <w:t xml:space="preserve"> спецодежды, спецобуви и средств индивидуальной защиты</w:t>
      </w:r>
    </w:p>
    <w:tbl>
      <w:tblPr>
        <w:tblW w:w="12050" w:type="dxa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5"/>
        <w:gridCol w:w="3261"/>
        <w:gridCol w:w="888"/>
        <w:gridCol w:w="955"/>
        <w:gridCol w:w="6521"/>
      </w:tblGrid>
      <w:tr w:rsidR="00427FFE" w:rsidRPr="001A5CD3" w14:paraId="32098926" w14:textId="77777777" w:rsidTr="00427FFE">
        <w:trPr>
          <w:trHeight w:val="300"/>
        </w:trPr>
        <w:tc>
          <w:tcPr>
            <w:tcW w:w="425" w:type="dxa"/>
          </w:tcPr>
          <w:p w14:paraId="7BC20F01" w14:textId="77777777" w:rsidR="00427FFE" w:rsidRPr="001A5CD3" w:rsidRDefault="00427F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5CD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261" w:type="dxa"/>
            <w:shd w:val="clear" w:color="auto" w:fill="auto"/>
          </w:tcPr>
          <w:p w14:paraId="5EC69BD0" w14:textId="77777777" w:rsidR="00427FFE" w:rsidRPr="001A5CD3" w:rsidRDefault="00427FF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5CD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Наименование товара, работ, услуг</w:t>
            </w:r>
          </w:p>
        </w:tc>
        <w:tc>
          <w:tcPr>
            <w:tcW w:w="888" w:type="dxa"/>
            <w:shd w:val="clear" w:color="auto" w:fill="auto"/>
          </w:tcPr>
          <w:p w14:paraId="04545D8C" w14:textId="77777777" w:rsidR="00427FFE" w:rsidRPr="001A5CD3" w:rsidRDefault="00427FF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5CD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55" w:type="dxa"/>
            <w:shd w:val="clear" w:color="auto" w:fill="auto"/>
          </w:tcPr>
          <w:p w14:paraId="33957550" w14:textId="77777777" w:rsidR="00427FFE" w:rsidRPr="001A5CD3" w:rsidRDefault="00427FF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5CD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6521" w:type="dxa"/>
            <w:shd w:val="clear" w:color="auto" w:fill="auto"/>
          </w:tcPr>
          <w:p w14:paraId="53279EF2" w14:textId="77777777" w:rsidR="00427FFE" w:rsidRPr="001A5CD3" w:rsidRDefault="00427FF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5CD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Характеристики объекта закупки</w:t>
            </w:r>
          </w:p>
        </w:tc>
      </w:tr>
      <w:tr w:rsidR="00427FFE" w:rsidRPr="001A5CD3" w14:paraId="2A8A564E" w14:textId="77777777" w:rsidTr="00427FFE">
        <w:trPr>
          <w:trHeight w:val="300"/>
        </w:trPr>
        <w:tc>
          <w:tcPr>
            <w:tcW w:w="425" w:type="dxa"/>
          </w:tcPr>
          <w:p w14:paraId="769FF38D" w14:textId="6EEC32C2" w:rsidR="00427FFE" w:rsidRPr="00554A67" w:rsidRDefault="00427FF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4A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14:paraId="0868150C" w14:textId="77777777" w:rsidR="00427FFE" w:rsidRPr="001A5CD3" w:rsidRDefault="00427FFE" w:rsidP="0009637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Жилет сигнальный</w:t>
            </w:r>
          </w:p>
          <w:p w14:paraId="714F5158" w14:textId="549CC167" w:rsidR="00427FFE" w:rsidRPr="001A5CD3" w:rsidRDefault="00427FFE" w:rsidP="00096377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88" w:type="dxa"/>
            <w:shd w:val="clear" w:color="auto" w:fill="auto"/>
          </w:tcPr>
          <w:p w14:paraId="0AF0972E" w14:textId="35D6A317" w:rsidR="00427FFE" w:rsidRPr="001A5CD3" w:rsidRDefault="00427FF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963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55" w:type="dxa"/>
            <w:shd w:val="clear" w:color="auto" w:fill="auto"/>
          </w:tcPr>
          <w:p w14:paraId="4AE47D14" w14:textId="52E98D06" w:rsidR="00427FFE" w:rsidRPr="00096377" w:rsidRDefault="00427FFE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963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14:paraId="72E0C9AE" w14:textId="77777777" w:rsidR="00427FFE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Жилет сигнальный </w:t>
            </w:r>
          </w:p>
          <w:p w14:paraId="614E7FE9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одежды – жилет</w:t>
            </w:r>
          </w:p>
          <w:p w14:paraId="1B8DFA98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Класс одежды в зависимости от площади сигнальных элементов – 2</w:t>
            </w:r>
          </w:p>
          <w:p w14:paraId="30D350BE" w14:textId="47442FE2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Половая принадлежность - мужской</w:t>
            </w:r>
          </w:p>
          <w:p w14:paraId="35CD535A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Цвет – оранжевый</w:t>
            </w:r>
          </w:p>
          <w:p w14:paraId="210384BB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Размер - 64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</w:t>
            </w:r>
          </w:p>
          <w:p w14:paraId="1F07B607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Застежка - пуговица</w:t>
            </w:r>
          </w:p>
          <w:p w14:paraId="05DEF7F3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Наличие карманов - Да</w:t>
            </w:r>
          </w:p>
          <w:p w14:paraId="55DACABE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Состав ткани - 100% полиэфир</w:t>
            </w:r>
          </w:p>
          <w:p w14:paraId="45A0ADF8" w14:textId="61F1E52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Плотность материала – </w:t>
            </w:r>
            <w:r>
              <w:rPr>
                <w:rFonts w:ascii="Times New Roman" w:hAnsi="Times New Roman"/>
                <w:color w:val="334059"/>
              </w:rPr>
              <w:t>≥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г/кв.м</w:t>
            </w:r>
          </w:p>
          <w:p w14:paraId="403EDFDB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Защитные свойства - повышенная видимость</w:t>
            </w:r>
          </w:p>
          <w:p w14:paraId="471EA974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Класс риска - 2</w:t>
            </w:r>
          </w:p>
          <w:p w14:paraId="7E579942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Класс защиты - 2</w:t>
            </w:r>
          </w:p>
          <w:p w14:paraId="095C0722" w14:textId="3DD659A7" w:rsidR="00427FFE" w:rsidRPr="001A5CD3" w:rsidRDefault="00427FFE" w:rsidP="0012495C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Элементы отражения света - полоса</w:t>
            </w:r>
          </w:p>
        </w:tc>
      </w:tr>
      <w:tr w:rsidR="00427FFE" w:rsidRPr="001A5CD3" w14:paraId="3E37DFCE" w14:textId="77777777" w:rsidTr="00427FFE">
        <w:trPr>
          <w:trHeight w:val="300"/>
        </w:trPr>
        <w:tc>
          <w:tcPr>
            <w:tcW w:w="425" w:type="dxa"/>
          </w:tcPr>
          <w:p w14:paraId="0CFF13DA" w14:textId="5D966D4E" w:rsidR="00427FFE" w:rsidRPr="00554A67" w:rsidRDefault="00427FF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4A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14:paraId="1BFC1C6B" w14:textId="77777777" w:rsidR="00427FFE" w:rsidRPr="001A5CD3" w:rsidRDefault="00427FFE" w:rsidP="0009637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Жилет сигнальный</w:t>
            </w:r>
          </w:p>
          <w:p w14:paraId="30A93ACF" w14:textId="77777777" w:rsidR="00427FFE" w:rsidRPr="001A5CD3" w:rsidRDefault="00427FF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88" w:type="dxa"/>
            <w:shd w:val="clear" w:color="auto" w:fill="auto"/>
          </w:tcPr>
          <w:p w14:paraId="6741DBE8" w14:textId="76642C1E" w:rsidR="00427FFE" w:rsidRPr="001A5CD3" w:rsidRDefault="00427FF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963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55" w:type="dxa"/>
            <w:shd w:val="clear" w:color="auto" w:fill="auto"/>
          </w:tcPr>
          <w:p w14:paraId="649E42C6" w14:textId="64D404EE" w:rsidR="00427FFE" w:rsidRPr="00096377" w:rsidRDefault="00427FFE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963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14:paraId="5A5AA47D" w14:textId="77777777" w:rsidR="00427FFE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Жилет сигнальный </w:t>
            </w:r>
          </w:p>
          <w:p w14:paraId="60A6CE7E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одежды – жилет</w:t>
            </w:r>
          </w:p>
          <w:p w14:paraId="7A4CB38D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Класс одежды в зависимости от площади сигнальных элементов – 2</w:t>
            </w:r>
          </w:p>
          <w:p w14:paraId="6B912B1F" w14:textId="216FC31D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Половая принадлежность - мужской</w:t>
            </w:r>
          </w:p>
          <w:p w14:paraId="3B302AB0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Цвет – оранжевый</w:t>
            </w:r>
          </w:p>
          <w:p w14:paraId="41E28777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Размер - 52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</w:t>
            </w:r>
          </w:p>
          <w:p w14:paraId="2A73BECB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Застежка - пуговица</w:t>
            </w:r>
          </w:p>
          <w:p w14:paraId="356B2E10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Наличие карманов - Да</w:t>
            </w:r>
          </w:p>
          <w:p w14:paraId="6BD2FE1E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Состав ткани - 100% полиэфир</w:t>
            </w:r>
          </w:p>
          <w:p w14:paraId="186BAABB" w14:textId="1132DF0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Плотность материала – </w:t>
            </w:r>
            <w:r>
              <w:rPr>
                <w:rFonts w:ascii="Times New Roman" w:hAnsi="Times New Roman"/>
                <w:color w:val="334059"/>
              </w:rPr>
              <w:t>≥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г/кв.м</w:t>
            </w:r>
          </w:p>
          <w:p w14:paraId="758175B6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Защитные свойства - повышенная видимость</w:t>
            </w:r>
          </w:p>
          <w:p w14:paraId="028DC6A6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Класс риска - 2</w:t>
            </w:r>
          </w:p>
          <w:p w14:paraId="140A87C7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Класс защиты - 2</w:t>
            </w:r>
          </w:p>
          <w:p w14:paraId="5FF4679D" w14:textId="3B1CD3A7" w:rsidR="00427FFE" w:rsidRPr="001A5CD3" w:rsidRDefault="00427FFE" w:rsidP="0012495C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Элементы отражения света - полоса</w:t>
            </w:r>
          </w:p>
        </w:tc>
      </w:tr>
      <w:tr w:rsidR="00427FFE" w:rsidRPr="001A5CD3" w14:paraId="24CF1634" w14:textId="77777777" w:rsidTr="00427FFE">
        <w:trPr>
          <w:trHeight w:val="300"/>
        </w:trPr>
        <w:tc>
          <w:tcPr>
            <w:tcW w:w="425" w:type="dxa"/>
          </w:tcPr>
          <w:p w14:paraId="043A71AC" w14:textId="2D7E33D0" w:rsidR="00427FFE" w:rsidRPr="00554A67" w:rsidRDefault="00427FF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4A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14:paraId="31DAEB0C" w14:textId="77777777" w:rsidR="00427FFE" w:rsidRPr="001A5CD3" w:rsidRDefault="00427FFE" w:rsidP="0009637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Жилет сигнальный</w:t>
            </w:r>
          </w:p>
          <w:p w14:paraId="51277DD1" w14:textId="77777777" w:rsidR="00427FFE" w:rsidRPr="001A5CD3" w:rsidRDefault="00427FF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88" w:type="dxa"/>
            <w:shd w:val="clear" w:color="auto" w:fill="auto"/>
          </w:tcPr>
          <w:p w14:paraId="7312ACD0" w14:textId="7BFD6D9C" w:rsidR="00427FFE" w:rsidRPr="001A5CD3" w:rsidRDefault="00427FF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963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55" w:type="dxa"/>
            <w:shd w:val="clear" w:color="auto" w:fill="auto"/>
          </w:tcPr>
          <w:p w14:paraId="2E7CAB5D" w14:textId="0F179829" w:rsidR="00427FFE" w:rsidRPr="00096377" w:rsidRDefault="00427FFE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963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14:paraId="7CA0455A" w14:textId="77777777" w:rsidR="00427FFE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Жилет сигнальный </w:t>
            </w:r>
          </w:p>
          <w:p w14:paraId="08B8B0FE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одежды – жилет</w:t>
            </w:r>
          </w:p>
          <w:p w14:paraId="306AC68F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Класс одежды в зависимости от площади сигнальных элементов – 2</w:t>
            </w:r>
          </w:p>
          <w:p w14:paraId="0B501DF7" w14:textId="7453603D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Половая принадлежность - мужской</w:t>
            </w:r>
          </w:p>
          <w:p w14:paraId="1B9A412F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Цвет – оранжевый</w:t>
            </w:r>
          </w:p>
          <w:p w14:paraId="07C36140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Размер - 56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58</w:t>
            </w:r>
          </w:p>
          <w:p w14:paraId="6D767810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Застежка - пуговица</w:t>
            </w:r>
          </w:p>
          <w:p w14:paraId="74E8F745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Наличие карманов - Да</w:t>
            </w:r>
          </w:p>
          <w:p w14:paraId="2862FCD7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Состав ткани - 100% полиэфир</w:t>
            </w:r>
          </w:p>
          <w:p w14:paraId="788A97CC" w14:textId="6C736DB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Плотность материала – </w:t>
            </w:r>
            <w:r>
              <w:rPr>
                <w:rFonts w:ascii="Times New Roman" w:hAnsi="Times New Roman"/>
                <w:color w:val="334059"/>
              </w:rPr>
              <w:t>≥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г/кв.м</w:t>
            </w:r>
          </w:p>
          <w:p w14:paraId="77EE6930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Защитные свойства - повышенная видимость</w:t>
            </w:r>
          </w:p>
          <w:p w14:paraId="10464EDA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Класс риска - 2</w:t>
            </w:r>
          </w:p>
          <w:p w14:paraId="744BB0C6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Класс защиты - 2</w:t>
            </w:r>
          </w:p>
          <w:p w14:paraId="0A02B464" w14:textId="653137FF" w:rsidR="00427FFE" w:rsidRPr="001A5CD3" w:rsidRDefault="00427FFE" w:rsidP="0012495C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Элементы отражения света - полоса</w:t>
            </w:r>
          </w:p>
        </w:tc>
      </w:tr>
      <w:tr w:rsidR="00427FFE" w:rsidRPr="001A5CD3" w14:paraId="42C04867" w14:textId="77777777" w:rsidTr="00427FFE">
        <w:trPr>
          <w:trHeight w:val="300"/>
        </w:trPr>
        <w:tc>
          <w:tcPr>
            <w:tcW w:w="425" w:type="dxa"/>
          </w:tcPr>
          <w:p w14:paraId="10AB6F2B" w14:textId="47DE12A6" w:rsidR="00427FFE" w:rsidRPr="00554A67" w:rsidRDefault="00427FF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4A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14:paraId="3677EB59" w14:textId="77777777" w:rsidR="00427FFE" w:rsidRPr="001A5CD3" w:rsidRDefault="00427FFE" w:rsidP="0009637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Жилет сигнальный</w:t>
            </w:r>
          </w:p>
          <w:p w14:paraId="1BD48583" w14:textId="77777777" w:rsidR="00427FFE" w:rsidRPr="001A5CD3" w:rsidRDefault="00427FF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88" w:type="dxa"/>
            <w:shd w:val="clear" w:color="auto" w:fill="auto"/>
          </w:tcPr>
          <w:p w14:paraId="4312B19B" w14:textId="4462FD79" w:rsidR="00427FFE" w:rsidRPr="001A5CD3" w:rsidRDefault="00427FF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0963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55" w:type="dxa"/>
            <w:shd w:val="clear" w:color="auto" w:fill="auto"/>
          </w:tcPr>
          <w:p w14:paraId="3F3457EF" w14:textId="3681F433" w:rsidR="00427FFE" w:rsidRPr="00096377" w:rsidRDefault="00427FFE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9637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14:paraId="16070516" w14:textId="77777777" w:rsidR="00427FFE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Жилет сигнальный </w:t>
            </w:r>
          </w:p>
          <w:p w14:paraId="0743E304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одежды – жилет</w:t>
            </w:r>
          </w:p>
          <w:p w14:paraId="5268CAE5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Класс одежды в зависимости от площади сигнальных элементов – 2</w:t>
            </w:r>
          </w:p>
          <w:p w14:paraId="193CA71C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Половая принадлежность - унисекс</w:t>
            </w:r>
          </w:p>
          <w:p w14:paraId="46E39093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Цвет – оранжевый</w:t>
            </w:r>
          </w:p>
          <w:p w14:paraId="232E221C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Размер - 60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</w:t>
            </w:r>
          </w:p>
          <w:p w14:paraId="3BDF4352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Застежка - пуговица</w:t>
            </w:r>
          </w:p>
          <w:p w14:paraId="7F266EA3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Наличие карманов - Да</w:t>
            </w:r>
          </w:p>
          <w:p w14:paraId="006F58DB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Состав ткани - 100% полиэфир</w:t>
            </w:r>
          </w:p>
          <w:p w14:paraId="4AB083ED" w14:textId="288ACCAC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Плотность материала – </w:t>
            </w:r>
            <w:r>
              <w:rPr>
                <w:rFonts w:ascii="Times New Roman" w:hAnsi="Times New Roman"/>
                <w:color w:val="334059"/>
              </w:rPr>
              <w:t>≥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г/кв.м</w:t>
            </w:r>
          </w:p>
          <w:p w14:paraId="70C2080B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Защитные свойства - повышенная видимость</w:t>
            </w:r>
          </w:p>
          <w:p w14:paraId="5EBB7758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Класс риска - 2</w:t>
            </w:r>
          </w:p>
          <w:p w14:paraId="58DE53CB" w14:textId="77777777" w:rsidR="00427FFE" w:rsidRPr="001A5CD3" w:rsidRDefault="00427FFE" w:rsidP="00096377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Класс защиты - 2</w:t>
            </w:r>
          </w:p>
          <w:p w14:paraId="5F330128" w14:textId="2130E7B5" w:rsidR="00427FFE" w:rsidRPr="001A5CD3" w:rsidRDefault="00427FFE" w:rsidP="004A43BC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Элементы отражения света - полоса</w:t>
            </w:r>
          </w:p>
        </w:tc>
      </w:tr>
      <w:tr w:rsidR="00427FFE" w:rsidRPr="001A5CD3" w14:paraId="3BE8C4C2" w14:textId="77777777" w:rsidTr="00427FFE">
        <w:trPr>
          <w:trHeight w:val="300"/>
        </w:trPr>
        <w:tc>
          <w:tcPr>
            <w:tcW w:w="425" w:type="dxa"/>
          </w:tcPr>
          <w:p w14:paraId="6B9039B5" w14:textId="6D1E8B97" w:rsidR="00427FFE" w:rsidRPr="00554A67" w:rsidRDefault="00427FF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4A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14:paraId="5E281FE6" w14:textId="77777777" w:rsidR="00427FFE" w:rsidRPr="001A5CD3" w:rsidRDefault="00427FFE" w:rsidP="00B622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Обувь специальная кожаная для защиты от механических воздействий</w:t>
            </w:r>
          </w:p>
          <w:p w14:paraId="1702D868" w14:textId="18FE0C66" w:rsidR="00427FFE" w:rsidRPr="001A5CD3" w:rsidRDefault="00427FF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652E517C" wp14:editId="3CF8F73C">
                  <wp:extent cx="2000885" cy="191706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885" cy="191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" w:type="dxa"/>
            <w:shd w:val="clear" w:color="auto" w:fill="auto"/>
          </w:tcPr>
          <w:p w14:paraId="6334C6CD" w14:textId="151D47AB" w:rsidR="00427FFE" w:rsidRPr="00B622B8" w:rsidRDefault="00427FF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Пар</w:t>
            </w:r>
          </w:p>
        </w:tc>
        <w:tc>
          <w:tcPr>
            <w:tcW w:w="955" w:type="dxa"/>
            <w:shd w:val="clear" w:color="auto" w:fill="auto"/>
          </w:tcPr>
          <w:p w14:paraId="7ABB8913" w14:textId="7FB8F1EE" w:rsidR="00427FFE" w:rsidRPr="00B622B8" w:rsidRDefault="00427FFE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22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521" w:type="dxa"/>
            <w:shd w:val="clear" w:color="auto" w:fill="auto"/>
          </w:tcPr>
          <w:p w14:paraId="2B7F8396" w14:textId="77777777" w:rsidR="00427FFE" w:rsidRPr="001A5CD3" w:rsidRDefault="00427FFE" w:rsidP="00B622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Вид обуви по высоте заготовки верха –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полу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ботинки</w:t>
            </w:r>
          </w:p>
          <w:p w14:paraId="55E7D3A7" w14:textId="77777777" w:rsidR="00427FFE" w:rsidRPr="001A5CD3" w:rsidRDefault="00427FFE" w:rsidP="00B622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обуви по сезонности – неутепленная</w:t>
            </w:r>
          </w:p>
          <w:p w14:paraId="39AF966B" w14:textId="42654779" w:rsidR="00427FFE" w:rsidRPr="001A5CD3" w:rsidRDefault="00427FFE" w:rsidP="00B622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Половой признак </w:t>
            </w:r>
            <w:r w:rsidRPr="003F5F4D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мужской</w:t>
            </w:r>
          </w:p>
          <w:p w14:paraId="70F0C97D" w14:textId="77777777" w:rsidR="00427FFE" w:rsidRPr="001A5CD3" w:rsidRDefault="00427FFE" w:rsidP="00B622B8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Цвет – 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  <w:lang w:eastAsia="ru-RU"/>
              </w:rPr>
              <w:t>чёрный</w:t>
            </w:r>
          </w:p>
          <w:p w14:paraId="606EA842" w14:textId="77777777" w:rsidR="00427FFE" w:rsidRPr="001A5CD3" w:rsidRDefault="00427FFE" w:rsidP="00B622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Размер -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</w:t>
            </w:r>
          </w:p>
          <w:p w14:paraId="1039E2E4" w14:textId="06101560" w:rsidR="00427FFE" w:rsidRPr="00347A3A" w:rsidRDefault="00427FFE" w:rsidP="00347A3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Материал верха обуви - </w:t>
            </w:r>
            <w:r w:rsidRPr="00347A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натуральная кожа</w:t>
            </w:r>
          </w:p>
          <w:p w14:paraId="6D763F19" w14:textId="1FF6FAC1" w:rsidR="00427FFE" w:rsidRDefault="00427FFE" w:rsidP="00347A3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47A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Материал подошвы - ПУ-ТПУ</w:t>
            </w:r>
          </w:p>
          <w:p w14:paraId="4D94060F" w14:textId="3122C084" w:rsidR="00427FFE" w:rsidRPr="00347A3A" w:rsidRDefault="00427FFE" w:rsidP="00347A3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47A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Материал стельки - металл, кевлар</w:t>
            </w:r>
          </w:p>
          <w:p w14:paraId="17C2026C" w14:textId="765716BC" w:rsidR="00427FFE" w:rsidRPr="00347A3A" w:rsidRDefault="00427FFE" w:rsidP="00B622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Подносок - </w:t>
            </w:r>
            <w:r w:rsidRPr="00347A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композитный (поликарбонатный)</w:t>
            </w:r>
          </w:p>
          <w:p w14:paraId="08E3A88D" w14:textId="391B23B9" w:rsidR="00427FFE" w:rsidRDefault="00427FFE" w:rsidP="00B622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Тип застежки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–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шнурки</w:t>
            </w:r>
          </w:p>
          <w:p w14:paraId="12AFF94F" w14:textId="22B41956" w:rsidR="00427FFE" w:rsidRPr="00D17038" w:rsidRDefault="00427FFE" w:rsidP="00D1703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170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Метод крепления подошвы - литьевой</w:t>
            </w:r>
          </w:p>
          <w:p w14:paraId="52A5C0F8" w14:textId="20C5EF5C" w:rsidR="00427FFE" w:rsidRPr="001A5CD3" w:rsidRDefault="00427FFE" w:rsidP="00347A3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Защитные свойства - </w:t>
            </w:r>
            <w:r w:rsidRPr="00347A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общих производственных загрязнений, от механических повреждений, от нефти и нефтепродуктов, от ударов</w:t>
            </w:r>
          </w:p>
        </w:tc>
      </w:tr>
      <w:tr w:rsidR="00427FFE" w:rsidRPr="001A5CD3" w14:paraId="44B07ED8" w14:textId="77777777" w:rsidTr="00427FFE">
        <w:trPr>
          <w:trHeight w:val="300"/>
        </w:trPr>
        <w:tc>
          <w:tcPr>
            <w:tcW w:w="425" w:type="dxa"/>
          </w:tcPr>
          <w:p w14:paraId="2399C356" w14:textId="018BD95E" w:rsidR="00427FFE" w:rsidRPr="00554A67" w:rsidRDefault="00427FF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4A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14:paraId="445CA7E0" w14:textId="77777777" w:rsidR="00427FFE" w:rsidRPr="001A5CD3" w:rsidRDefault="00427FFE" w:rsidP="00B622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Обувь специальная кожаная для защиты от механических воздействий</w:t>
            </w:r>
          </w:p>
          <w:p w14:paraId="5CE783BF" w14:textId="7066D6DC" w:rsidR="00427FFE" w:rsidRPr="001A5CD3" w:rsidRDefault="00427FF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344DB47A" wp14:editId="24117E38">
                  <wp:extent cx="2000885" cy="1917065"/>
                  <wp:effectExtent l="0" t="0" r="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885" cy="191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" w:type="dxa"/>
            <w:shd w:val="clear" w:color="auto" w:fill="auto"/>
          </w:tcPr>
          <w:p w14:paraId="38B6177F" w14:textId="524F72AA" w:rsidR="00427FFE" w:rsidRPr="00B622B8" w:rsidRDefault="00427FF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622B8">
              <w:rPr>
                <w:rFonts w:ascii="Times New Roman" w:hAnsi="Times New Roman"/>
                <w:sz w:val="18"/>
                <w:szCs w:val="18"/>
              </w:rPr>
              <w:t>Пар</w:t>
            </w:r>
          </w:p>
        </w:tc>
        <w:tc>
          <w:tcPr>
            <w:tcW w:w="955" w:type="dxa"/>
            <w:shd w:val="clear" w:color="auto" w:fill="auto"/>
          </w:tcPr>
          <w:p w14:paraId="3CB02633" w14:textId="75264479" w:rsidR="00427FFE" w:rsidRPr="00B622B8" w:rsidRDefault="00427FFE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22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14:paraId="3FF08DE3" w14:textId="77777777" w:rsidR="00427FFE" w:rsidRPr="001A5CD3" w:rsidRDefault="00427FFE" w:rsidP="00D1703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Вид обуви по высоте заготовки верха –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полу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ботинки</w:t>
            </w:r>
          </w:p>
          <w:p w14:paraId="0A801835" w14:textId="77777777" w:rsidR="00427FFE" w:rsidRPr="001A5CD3" w:rsidRDefault="00427FFE" w:rsidP="00D1703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обуви по сезонности – неутепленная</w:t>
            </w:r>
          </w:p>
          <w:p w14:paraId="6F2D5B74" w14:textId="77777777" w:rsidR="00427FFE" w:rsidRPr="001A5CD3" w:rsidRDefault="00427FFE" w:rsidP="00D1703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Половой признак </w:t>
            </w:r>
            <w:r w:rsidRPr="003F5F4D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мужской</w:t>
            </w:r>
          </w:p>
          <w:p w14:paraId="3A1A65CE" w14:textId="77777777" w:rsidR="00427FFE" w:rsidRPr="001A5CD3" w:rsidRDefault="00427FFE" w:rsidP="00D17038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Цвет – 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  <w:lang w:eastAsia="ru-RU"/>
              </w:rPr>
              <w:t>чёрный</w:t>
            </w:r>
          </w:p>
          <w:p w14:paraId="21C062A2" w14:textId="0CABA1D3" w:rsidR="00427FFE" w:rsidRPr="001A5CD3" w:rsidRDefault="00427FFE" w:rsidP="00D1703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Размер -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44</w:t>
            </w:r>
          </w:p>
          <w:p w14:paraId="6C94AFAC" w14:textId="77777777" w:rsidR="00427FFE" w:rsidRPr="00347A3A" w:rsidRDefault="00427FFE" w:rsidP="00D1703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Материал верха обуви - </w:t>
            </w:r>
            <w:r w:rsidRPr="00347A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натуральная кожа</w:t>
            </w:r>
          </w:p>
          <w:p w14:paraId="1F245CFC" w14:textId="77777777" w:rsidR="00427FFE" w:rsidRDefault="00427FFE" w:rsidP="00D1703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47A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Материал подошвы - ПУ-ТПУ</w:t>
            </w:r>
          </w:p>
          <w:p w14:paraId="511000FE" w14:textId="77777777" w:rsidR="00427FFE" w:rsidRPr="00347A3A" w:rsidRDefault="00427FFE" w:rsidP="00D1703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47A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Материал стельки - металл, кевлар</w:t>
            </w:r>
          </w:p>
          <w:p w14:paraId="6E02FB1E" w14:textId="77777777" w:rsidR="00427FFE" w:rsidRPr="00347A3A" w:rsidRDefault="00427FFE" w:rsidP="00D1703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Подносок - </w:t>
            </w:r>
            <w:r w:rsidRPr="00347A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композитный (поликарбонатный)</w:t>
            </w:r>
          </w:p>
          <w:p w14:paraId="0368AEDB" w14:textId="77777777" w:rsidR="00427FFE" w:rsidRDefault="00427FFE" w:rsidP="00D1703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Тип застежки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–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шнурки</w:t>
            </w:r>
          </w:p>
          <w:p w14:paraId="6208ABE6" w14:textId="77777777" w:rsidR="00427FFE" w:rsidRPr="00D17038" w:rsidRDefault="00427FFE" w:rsidP="00D1703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170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Метод крепления подошвы - литьевой</w:t>
            </w:r>
          </w:p>
          <w:p w14:paraId="06214068" w14:textId="01B77412" w:rsidR="00427FFE" w:rsidRPr="001A5CD3" w:rsidRDefault="00427FFE" w:rsidP="00D17038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Защитные свойства - </w:t>
            </w:r>
            <w:r w:rsidRPr="00347A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общих производственных загрязнений, от механических повреждений, от нефти и нефтепродуктов, от ударов</w:t>
            </w:r>
          </w:p>
        </w:tc>
      </w:tr>
      <w:tr w:rsidR="00427FFE" w:rsidRPr="001A5CD3" w14:paraId="5D398873" w14:textId="77777777" w:rsidTr="00427FFE">
        <w:trPr>
          <w:trHeight w:val="300"/>
        </w:trPr>
        <w:tc>
          <w:tcPr>
            <w:tcW w:w="425" w:type="dxa"/>
          </w:tcPr>
          <w:p w14:paraId="76A63B3D" w14:textId="5625C1E2" w:rsidR="00427FFE" w:rsidRPr="00554A67" w:rsidRDefault="00427FF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4A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14:paraId="623B8DAB" w14:textId="0A63AAB5" w:rsidR="00427FFE" w:rsidRPr="001A5CD3" w:rsidRDefault="00427FFE" w:rsidP="00B622B8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A5CD3">
              <w:rPr>
                <w:rFonts w:ascii="Times New Roman" w:hAnsi="Times New Roman"/>
                <w:sz w:val="18"/>
                <w:szCs w:val="18"/>
              </w:rPr>
              <w:t>Очки защитные открытые</w:t>
            </w:r>
          </w:p>
        </w:tc>
        <w:tc>
          <w:tcPr>
            <w:tcW w:w="888" w:type="dxa"/>
            <w:shd w:val="clear" w:color="auto" w:fill="auto"/>
          </w:tcPr>
          <w:p w14:paraId="21B6B25D" w14:textId="77A22693" w:rsidR="00427FFE" w:rsidRPr="00B622B8" w:rsidRDefault="00427FF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622B8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955" w:type="dxa"/>
            <w:shd w:val="clear" w:color="auto" w:fill="auto"/>
          </w:tcPr>
          <w:p w14:paraId="78E55A12" w14:textId="13FFA5D0" w:rsidR="00427FFE" w:rsidRPr="00B622B8" w:rsidRDefault="00427FFE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22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521" w:type="dxa"/>
            <w:shd w:val="clear" w:color="auto" w:fill="auto"/>
          </w:tcPr>
          <w:p w14:paraId="4C2E6D77" w14:textId="77777777" w:rsidR="00427FFE" w:rsidRDefault="00427FFE" w:rsidP="00B622B8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Arial" w:hAnsi="Arial" w:cs="Arial"/>
                <w:color w:val="1390DF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Торговая марка </w:t>
            </w:r>
            <w:r w:rsidRPr="00C232D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– </w:t>
            </w:r>
            <w:r w:rsidRPr="00C232D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TOPFORT</w:t>
            </w:r>
          </w:p>
          <w:p w14:paraId="2C2A4E4B" w14:textId="77777777" w:rsidR="00427FFE" w:rsidRPr="001A5CD3" w:rsidRDefault="00427FFE" w:rsidP="00B622B8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Тип очков- </w:t>
            </w:r>
            <w:hyperlink r:id="rId7" w:tgtFrame="_self" w:history="1">
              <w:r w:rsidRPr="001A5CD3">
                <w:rPr>
                  <w:rFonts w:ascii="Times New Roman" w:eastAsia="Times New Roman" w:hAnsi="Times New Roman"/>
                  <w:sz w:val="18"/>
                  <w:szCs w:val="18"/>
                  <w:bdr w:val="none" w:sz="0" w:space="0" w:color="auto" w:frame="1"/>
                  <w:lang w:eastAsia="ru-RU"/>
                </w:rPr>
                <w:t>открытые</w:t>
              </w:r>
            </w:hyperlink>
          </w:p>
          <w:p w14:paraId="6E0A4CF0" w14:textId="77777777" w:rsidR="00427FFE" w:rsidRPr="001A5CD3" w:rsidRDefault="00427FFE" w:rsidP="00B622B8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Цвет линзы - </w:t>
            </w:r>
            <w:hyperlink r:id="rId8" w:tgtFrame="_self" w:history="1">
              <w:r>
                <w:rPr>
                  <w:rFonts w:ascii="Times New Roman" w:eastAsia="Times New Roman" w:hAnsi="Times New Roman"/>
                  <w:sz w:val="18"/>
                  <w:szCs w:val="18"/>
                  <w:bdr w:val="none" w:sz="0" w:space="0" w:color="auto" w:frame="1"/>
                  <w:lang w:eastAsia="ru-RU"/>
                </w:rPr>
                <w:t>прозрачный</w:t>
              </w:r>
            </w:hyperlink>
          </w:p>
          <w:p w14:paraId="1C368E26" w14:textId="77777777" w:rsidR="00427FFE" w:rsidRPr="001A5CD3" w:rsidRDefault="00427FFE" w:rsidP="00B622B8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Зеркальные - 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  <w:lang w:eastAsia="ru-RU"/>
              </w:rPr>
              <w:t>Нет</w:t>
            </w:r>
          </w:p>
          <w:p w14:paraId="73F7FE20" w14:textId="77777777" w:rsidR="00427FFE" w:rsidRPr="001A5CD3" w:rsidRDefault="00427FFE" w:rsidP="00B622B8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Затемненные - </w:t>
            </w:r>
            <w:r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  <w:lang w:eastAsia="ru-RU"/>
              </w:rPr>
              <w:t>Нет</w:t>
            </w:r>
          </w:p>
          <w:p w14:paraId="0BDD05EB" w14:textId="77777777" w:rsidR="00427FFE" w:rsidRPr="001A5CD3" w:rsidRDefault="00427FFE" w:rsidP="00B622B8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Назначение </w:t>
            </w:r>
            <w:r w:rsidRPr="00C232D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</w:t>
            </w:r>
            <w:r w:rsidRPr="00C232D0">
              <w:rPr>
                <w:rStyle w:val="product-info-specifications-valuevalue"/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>для работы на производстве</w:t>
            </w:r>
            <w:r w:rsidRPr="00C232D0">
              <w:rPr>
                <w:rStyle w:val="product-info-specifications-valueseparator"/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>, </w:t>
            </w:r>
            <w:r w:rsidRPr="00C232D0">
              <w:rPr>
                <w:rStyle w:val="product-info-specifications-valuevalue"/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>строительные</w:t>
            </w:r>
            <w:r w:rsidRPr="00C232D0">
              <w:rPr>
                <w:rStyle w:val="product-info-specifications-valueseparator"/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>, </w:t>
            </w:r>
            <w:hyperlink r:id="rId9" w:tgtFrame="_self" w:history="1">
              <w:r w:rsidRPr="00C232D0">
                <w:rPr>
                  <w:rStyle w:val="v-linkcontent"/>
                  <w:rFonts w:ascii="Times New Roman" w:hAnsi="Times New Roman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для токарных работ</w:t>
              </w:r>
            </w:hyperlink>
            <w:r w:rsidRPr="00C232D0">
              <w:rPr>
                <w:rStyle w:val="product-info-specifications-valueseparator"/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>, </w:t>
            </w:r>
            <w:hyperlink r:id="rId10" w:tgtFrame="_self" w:history="1">
              <w:r w:rsidRPr="00C232D0">
                <w:rPr>
                  <w:rStyle w:val="v-linkcontent"/>
                  <w:rFonts w:ascii="Times New Roman" w:hAnsi="Times New Roman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для работы с болгаркой</w:t>
              </w:r>
            </w:hyperlink>
            <w:r w:rsidRPr="00C232D0">
              <w:rPr>
                <w:rStyle w:val="product-info-specifications-valueseparator"/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>, </w:t>
            </w:r>
            <w:r w:rsidRPr="00C232D0">
              <w:rPr>
                <w:rStyle w:val="product-info-specifications-valuevalue"/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>малярные</w:t>
            </w:r>
            <w:r w:rsidRPr="00C232D0">
              <w:rPr>
                <w:rStyle w:val="product-info-specifications-valueseparator"/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>, </w:t>
            </w:r>
            <w:r w:rsidRPr="00C232D0">
              <w:rPr>
                <w:rStyle w:val="product-info-specifications-valuevalue"/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>слесарные</w:t>
            </w:r>
            <w:r w:rsidRPr="00C232D0">
              <w:rPr>
                <w:rStyle w:val="product-info-specifications-valueseparator"/>
                <w:rFonts w:ascii="Times New Roman" w:hAnsi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t>, </w:t>
            </w:r>
            <w:hyperlink r:id="rId11" w:tgtFrame="_self" w:history="1">
              <w:r w:rsidRPr="00C232D0">
                <w:rPr>
                  <w:rStyle w:val="v-linkcontent"/>
                  <w:rFonts w:ascii="Times New Roman" w:hAnsi="Times New Roman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универсальные</w:t>
              </w:r>
            </w:hyperlink>
          </w:p>
          <w:p w14:paraId="3938B840" w14:textId="77777777" w:rsidR="00427FFE" w:rsidRPr="001A5CD3" w:rsidRDefault="00427FFE" w:rsidP="00B622B8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Материал линзы - </w:t>
            </w:r>
            <w:hyperlink r:id="rId12" w:tgtFrame="_self" w:history="1">
              <w:r w:rsidRPr="001A5CD3">
                <w:rPr>
                  <w:rFonts w:ascii="Times New Roman" w:eastAsia="Times New Roman" w:hAnsi="Times New Roman"/>
                  <w:sz w:val="18"/>
                  <w:szCs w:val="18"/>
                  <w:bdr w:val="none" w:sz="0" w:space="0" w:color="auto" w:frame="1"/>
                  <w:lang w:eastAsia="ru-RU"/>
                </w:rPr>
                <w:t>поликарбонат</w:t>
              </w:r>
            </w:hyperlink>
          </w:p>
          <w:p w14:paraId="50014BB6" w14:textId="77777777" w:rsidR="00427FFE" w:rsidRPr="001A5CD3" w:rsidRDefault="00427FFE" w:rsidP="00B622B8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Материал оправы - </w:t>
            </w:r>
            <w:r w:rsidRPr="00C232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поликарбонат</w:t>
            </w:r>
          </w:p>
          <w:p w14:paraId="5CC26480" w14:textId="77777777" w:rsidR="00427FFE" w:rsidRPr="001A5CD3" w:rsidRDefault="00427FFE" w:rsidP="00B622B8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Оптический класс – 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  <w:lang w:eastAsia="ru-RU"/>
              </w:rPr>
              <w:t>первый</w:t>
            </w:r>
          </w:p>
          <w:p w14:paraId="28EE68DC" w14:textId="2896651B" w:rsidR="00427FFE" w:rsidRPr="001A5CD3" w:rsidRDefault="00427FFE" w:rsidP="00B622B8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C7D4E"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  <w:lang w:eastAsia="ru-RU"/>
              </w:rPr>
              <w:t>Использование с корригирующими очками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- </w:t>
            </w:r>
            <w:r w:rsidRPr="00EC7D4E"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  <w:lang w:eastAsia="ru-RU"/>
              </w:rPr>
              <w:t>Да</w:t>
            </w:r>
          </w:p>
        </w:tc>
      </w:tr>
      <w:tr w:rsidR="00427FFE" w:rsidRPr="001A5CD3" w14:paraId="2C437475" w14:textId="77777777" w:rsidTr="00427FFE">
        <w:trPr>
          <w:trHeight w:val="325"/>
        </w:trPr>
        <w:tc>
          <w:tcPr>
            <w:tcW w:w="425" w:type="dxa"/>
          </w:tcPr>
          <w:p w14:paraId="0A9705D8" w14:textId="08FD14B1" w:rsidR="00427FFE" w:rsidRPr="001A5CD3" w:rsidRDefault="00427FFE" w:rsidP="008C53D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8.</w:t>
            </w:r>
          </w:p>
        </w:tc>
        <w:tc>
          <w:tcPr>
            <w:tcW w:w="3261" w:type="dxa"/>
          </w:tcPr>
          <w:p w14:paraId="5EC7D994" w14:textId="24EB0D34" w:rsidR="00427FFE" w:rsidRPr="001A5CD3" w:rsidRDefault="00427FFE" w:rsidP="000E4BD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Костюм летний мужской </w:t>
            </w:r>
            <w:r>
              <w:rPr>
                <w:noProof/>
              </w:rPr>
              <w:drawing>
                <wp:inline distT="0" distB="0" distL="0" distR="0" wp14:anchorId="6B7ED994" wp14:editId="6EDD602F">
                  <wp:extent cx="951644" cy="2880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644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" w:type="dxa"/>
          </w:tcPr>
          <w:p w14:paraId="33F2EB41" w14:textId="126E3E71" w:rsidR="00427FFE" w:rsidRPr="001A5CD3" w:rsidRDefault="00427FFE" w:rsidP="008C53D6">
            <w:pPr>
              <w:pStyle w:val="TableParagraph"/>
              <w:spacing w:before="0"/>
              <w:ind w:left="10" w:right="11"/>
              <w:jc w:val="center"/>
              <w:rPr>
                <w:sz w:val="18"/>
                <w:szCs w:val="18"/>
                <w:lang w:val="ru-RU"/>
              </w:rPr>
            </w:pPr>
            <w:r w:rsidRPr="001A5CD3">
              <w:rPr>
                <w:sz w:val="18"/>
                <w:szCs w:val="18"/>
                <w:lang w:val="ru-RU"/>
              </w:rPr>
              <w:t>Шт.</w:t>
            </w:r>
          </w:p>
        </w:tc>
        <w:tc>
          <w:tcPr>
            <w:tcW w:w="955" w:type="dxa"/>
          </w:tcPr>
          <w:p w14:paraId="0937EEBD" w14:textId="2A5E3005" w:rsidR="00427FFE" w:rsidRPr="001A5CD3" w:rsidRDefault="00427FFE" w:rsidP="008C53D6">
            <w:pPr>
              <w:pStyle w:val="TableParagraph"/>
              <w:spacing w:before="0"/>
              <w:ind w:right="27"/>
              <w:jc w:val="center"/>
              <w:rPr>
                <w:sz w:val="18"/>
                <w:szCs w:val="18"/>
                <w:lang w:val="ru-RU"/>
              </w:rPr>
            </w:pPr>
            <w:r w:rsidRPr="001A5CD3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14:paraId="42E00A41" w14:textId="42C4A286" w:rsidR="00427FFE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одежды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костюм (куртка и брюки)</w:t>
            </w:r>
          </w:p>
          <w:p w14:paraId="0C9BC527" w14:textId="0B4DAE63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Половая принадлежность - мужской</w:t>
            </w:r>
          </w:p>
          <w:p w14:paraId="2B493159" w14:textId="77777777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Размер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–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52-54</w:t>
            </w:r>
          </w:p>
          <w:p w14:paraId="31F7002B" w14:textId="22849669" w:rsidR="00427FFE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Рост - 170-176 см</w:t>
            </w:r>
          </w:p>
          <w:p w14:paraId="538AEDB2" w14:textId="3C80AD8D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Обхват груди – 104-108 см</w:t>
            </w:r>
          </w:p>
          <w:p w14:paraId="6BCE4D7B" w14:textId="77777777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Цвет - синий/васильковый</w:t>
            </w:r>
          </w:p>
          <w:p w14:paraId="647F5C0C" w14:textId="77777777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Застежка - супатная застёжка на пуговицы</w:t>
            </w:r>
          </w:p>
          <w:p w14:paraId="2F7A3A40" w14:textId="77777777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Состав ткани – 100 % хлопок</w:t>
            </w:r>
          </w:p>
          <w:p w14:paraId="7F1984E2" w14:textId="7ACE5D25" w:rsidR="00427FFE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Плотность материала - </w:t>
            </w: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≥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 г/кв.м</w:t>
            </w:r>
          </w:p>
          <w:p w14:paraId="0B46DE2F" w14:textId="71EA9DBC" w:rsidR="00427FFE" w:rsidRPr="0013305F" w:rsidRDefault="00427FFE" w:rsidP="0013305F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Отделка ткани - ВО (водоотталкивающая)</w:t>
            </w:r>
          </w:p>
          <w:p w14:paraId="2FC9D2DA" w14:textId="45504DA7" w:rsidR="00427FFE" w:rsidRPr="0013305F" w:rsidRDefault="00427FFE" w:rsidP="0013305F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Класс риска - 1</w:t>
            </w:r>
          </w:p>
          <w:p w14:paraId="6C06E9C8" w14:textId="36094DF2" w:rsidR="00427FFE" w:rsidRPr="0013305F" w:rsidRDefault="00427FFE" w:rsidP="0013305F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Элементы отражения света - полоса</w:t>
            </w:r>
          </w:p>
          <w:p w14:paraId="110BD7ED" w14:textId="77777777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Защитные свойства - от общих производственных загрязнений, от механических повреждений, от истирания</w:t>
            </w:r>
          </w:p>
          <w:p w14:paraId="4020254B" w14:textId="59589565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6D778B"/>
                <w:sz w:val="18"/>
                <w:szCs w:val="18"/>
                <w:lang w:eastAsia="ru-RU"/>
              </w:rPr>
            </w:pPr>
          </w:p>
        </w:tc>
      </w:tr>
      <w:tr w:rsidR="00427FFE" w:rsidRPr="001A5CD3" w14:paraId="5C868615" w14:textId="77777777" w:rsidTr="00427FFE">
        <w:trPr>
          <w:trHeight w:val="325"/>
        </w:trPr>
        <w:tc>
          <w:tcPr>
            <w:tcW w:w="425" w:type="dxa"/>
          </w:tcPr>
          <w:p w14:paraId="45EF9EB3" w14:textId="1EF9DA37" w:rsidR="00427FFE" w:rsidRPr="001A5CD3" w:rsidRDefault="00427FFE" w:rsidP="008C53D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3261" w:type="dxa"/>
          </w:tcPr>
          <w:p w14:paraId="27613548" w14:textId="77777777" w:rsidR="00427FFE" w:rsidRDefault="00427FFE" w:rsidP="00FF46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Костюм летний мужской </w:t>
            </w:r>
          </w:p>
          <w:p w14:paraId="14A81006" w14:textId="5745C440" w:rsidR="00427FFE" w:rsidRPr="001A5CD3" w:rsidRDefault="00427FFE" w:rsidP="00FF460A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A86B4D3" wp14:editId="0CD3D9DF">
                  <wp:extent cx="951644" cy="2880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644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" w:type="dxa"/>
          </w:tcPr>
          <w:p w14:paraId="0E7B653D" w14:textId="0B68C024" w:rsidR="00427FFE" w:rsidRPr="001A5CD3" w:rsidRDefault="00427FFE" w:rsidP="008C53D6">
            <w:pPr>
              <w:pStyle w:val="TableParagraph"/>
              <w:spacing w:before="0"/>
              <w:ind w:left="10" w:right="11"/>
              <w:jc w:val="center"/>
              <w:rPr>
                <w:sz w:val="18"/>
                <w:szCs w:val="18"/>
                <w:lang w:val="ru-RU"/>
              </w:rPr>
            </w:pPr>
            <w:r w:rsidRPr="001A5CD3">
              <w:rPr>
                <w:sz w:val="18"/>
                <w:szCs w:val="18"/>
                <w:lang w:val="ru-RU"/>
              </w:rPr>
              <w:lastRenderedPageBreak/>
              <w:t>Шт.</w:t>
            </w:r>
          </w:p>
        </w:tc>
        <w:tc>
          <w:tcPr>
            <w:tcW w:w="955" w:type="dxa"/>
          </w:tcPr>
          <w:p w14:paraId="2EE78B56" w14:textId="01A41BFA" w:rsidR="00427FFE" w:rsidRPr="001A5CD3" w:rsidRDefault="00427FFE" w:rsidP="008C53D6">
            <w:pPr>
              <w:pStyle w:val="TableParagraph"/>
              <w:spacing w:before="0"/>
              <w:ind w:right="2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14:paraId="20F15A3E" w14:textId="1535EBBE" w:rsidR="00427FFE" w:rsidRDefault="00427FFE" w:rsidP="000F465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одежды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костюм (куртка и брюки)</w:t>
            </w:r>
          </w:p>
          <w:p w14:paraId="642BD43C" w14:textId="77777777" w:rsidR="00427FFE" w:rsidRPr="001A5CD3" w:rsidRDefault="00427FFE" w:rsidP="0011146D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Половая принадлежность - мужской</w:t>
            </w:r>
          </w:p>
          <w:p w14:paraId="6992D774" w14:textId="55FA37F0" w:rsidR="00427FFE" w:rsidRPr="001A5CD3" w:rsidRDefault="00427FFE" w:rsidP="000F465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Размер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–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56-58</w:t>
            </w:r>
          </w:p>
          <w:p w14:paraId="41606A3D" w14:textId="2F8EDD0E" w:rsidR="00427FFE" w:rsidRDefault="00427FFE" w:rsidP="000F465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Рост - 170-176 см</w:t>
            </w:r>
          </w:p>
          <w:p w14:paraId="16C32BF8" w14:textId="60857BFC" w:rsidR="00427FFE" w:rsidRPr="001A5CD3" w:rsidRDefault="00427FFE" w:rsidP="000F465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Обхват груди – 112-116 см</w:t>
            </w:r>
          </w:p>
          <w:p w14:paraId="2AD86B9F" w14:textId="77777777" w:rsidR="00427FFE" w:rsidRPr="001A5CD3" w:rsidRDefault="00427FFE" w:rsidP="000F465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Цвет - синий/васильковый</w:t>
            </w:r>
          </w:p>
          <w:p w14:paraId="4BA574D9" w14:textId="77777777" w:rsidR="00427FFE" w:rsidRPr="001A5CD3" w:rsidRDefault="00427FFE" w:rsidP="000F465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Застежка - супатная застёжка на пуговицы</w:t>
            </w:r>
          </w:p>
          <w:p w14:paraId="4F528472" w14:textId="77777777" w:rsidR="00427FFE" w:rsidRPr="001A5CD3" w:rsidRDefault="00427FFE" w:rsidP="000F465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Состав ткани – 100 % хлопок</w:t>
            </w:r>
          </w:p>
          <w:p w14:paraId="2BAFFA55" w14:textId="6A65C567" w:rsidR="00427FFE" w:rsidRPr="001A5CD3" w:rsidRDefault="00427FFE" w:rsidP="000F465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Плотность материала - </w:t>
            </w: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≥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 г/кв.м</w:t>
            </w:r>
          </w:p>
          <w:p w14:paraId="52F6AB0B" w14:textId="77777777" w:rsidR="00427FFE" w:rsidRPr="0013305F" w:rsidRDefault="00427FFE" w:rsidP="00FF460A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Отделка ткани - ВО (водоотталкивающая)</w:t>
            </w:r>
          </w:p>
          <w:p w14:paraId="5C0CA7C0" w14:textId="77777777" w:rsidR="00427FFE" w:rsidRPr="0013305F" w:rsidRDefault="00427FFE" w:rsidP="00FF460A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Класс риска - 1</w:t>
            </w:r>
          </w:p>
          <w:p w14:paraId="6C8C5A06" w14:textId="77777777" w:rsidR="00427FFE" w:rsidRPr="0013305F" w:rsidRDefault="00427FFE" w:rsidP="00FF460A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Элементы отражения света - полоса</w:t>
            </w:r>
          </w:p>
          <w:p w14:paraId="5F6679E2" w14:textId="77777777" w:rsidR="00427FFE" w:rsidRPr="001A5CD3" w:rsidRDefault="00427FFE" w:rsidP="00FF460A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Защитные свойства - от общих производственных загрязнений, от механических повреждений, от истирания</w:t>
            </w:r>
          </w:p>
          <w:p w14:paraId="3C030FEB" w14:textId="686DAF9B" w:rsidR="00427FFE" w:rsidRPr="001A5CD3" w:rsidRDefault="00427FFE" w:rsidP="000F465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427FFE" w:rsidRPr="001A5CD3" w14:paraId="119E639F" w14:textId="77777777" w:rsidTr="00427FFE">
        <w:trPr>
          <w:trHeight w:val="325"/>
        </w:trPr>
        <w:tc>
          <w:tcPr>
            <w:tcW w:w="425" w:type="dxa"/>
          </w:tcPr>
          <w:p w14:paraId="67C9FC60" w14:textId="7DFF75C1" w:rsidR="00427FFE" w:rsidRPr="001A5CD3" w:rsidRDefault="00427FFE" w:rsidP="008C53D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3261" w:type="dxa"/>
          </w:tcPr>
          <w:p w14:paraId="4AFE02F7" w14:textId="77777777" w:rsidR="00427FFE" w:rsidRDefault="00427FFE" w:rsidP="00FF460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Костюм летний мужской </w:t>
            </w:r>
          </w:p>
          <w:p w14:paraId="4AE3E496" w14:textId="0DC491A7" w:rsidR="00427FFE" w:rsidRPr="001A5CD3" w:rsidRDefault="00427FFE" w:rsidP="00AC2DF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491477ED" wp14:editId="3149AB25">
                  <wp:extent cx="951644" cy="28800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644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" w:type="dxa"/>
          </w:tcPr>
          <w:p w14:paraId="23C5360C" w14:textId="2B0A13D9" w:rsidR="00427FFE" w:rsidRPr="001A5CD3" w:rsidRDefault="00427FFE" w:rsidP="008C53D6">
            <w:pPr>
              <w:pStyle w:val="TableParagraph"/>
              <w:spacing w:before="0"/>
              <w:ind w:left="10" w:right="11"/>
              <w:jc w:val="center"/>
              <w:rPr>
                <w:sz w:val="18"/>
                <w:szCs w:val="18"/>
                <w:lang w:val="ru-RU"/>
              </w:rPr>
            </w:pPr>
            <w:r w:rsidRPr="001A5CD3">
              <w:rPr>
                <w:sz w:val="18"/>
                <w:szCs w:val="18"/>
                <w:lang w:val="ru-RU"/>
              </w:rPr>
              <w:t>Шт.</w:t>
            </w:r>
          </w:p>
        </w:tc>
        <w:tc>
          <w:tcPr>
            <w:tcW w:w="955" w:type="dxa"/>
          </w:tcPr>
          <w:p w14:paraId="5FB71EE2" w14:textId="7E8FA958" w:rsidR="00427FFE" w:rsidRPr="001A5CD3" w:rsidRDefault="00427FFE" w:rsidP="008C53D6">
            <w:pPr>
              <w:pStyle w:val="TableParagraph"/>
              <w:spacing w:before="0"/>
              <w:ind w:right="2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14:paraId="36DB6721" w14:textId="0079E814" w:rsidR="00427FFE" w:rsidRDefault="00427FFE" w:rsidP="000F465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одежды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костюм (куртка и брюки)</w:t>
            </w:r>
          </w:p>
          <w:p w14:paraId="3BEF00B5" w14:textId="77777777" w:rsidR="00427FFE" w:rsidRPr="001A5CD3" w:rsidRDefault="00427FFE" w:rsidP="0011146D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Половая принадлежность - мужской</w:t>
            </w:r>
          </w:p>
          <w:p w14:paraId="7BC0ACED" w14:textId="54254A3E" w:rsidR="00427FFE" w:rsidRPr="001A5CD3" w:rsidRDefault="00427FFE" w:rsidP="000F465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Размер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–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60-62</w:t>
            </w:r>
          </w:p>
          <w:p w14:paraId="29B6EEC5" w14:textId="1A52F324" w:rsidR="00427FFE" w:rsidRDefault="00427FFE" w:rsidP="000F465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Рост - 170-176 см</w:t>
            </w:r>
          </w:p>
          <w:p w14:paraId="7B467D13" w14:textId="0F16D963" w:rsidR="00427FFE" w:rsidRPr="001A5CD3" w:rsidRDefault="00427FFE" w:rsidP="000F465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Обхват груди – 120-124 см</w:t>
            </w:r>
          </w:p>
          <w:p w14:paraId="69F2B9FB" w14:textId="77777777" w:rsidR="00427FFE" w:rsidRPr="001A5CD3" w:rsidRDefault="00427FFE" w:rsidP="000F465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Цвет - синий/васильковый</w:t>
            </w:r>
          </w:p>
          <w:p w14:paraId="1FD5B7CA" w14:textId="77777777" w:rsidR="00427FFE" w:rsidRPr="001A5CD3" w:rsidRDefault="00427FFE" w:rsidP="000F465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Застежка - супатная застёжка на пуговицы</w:t>
            </w:r>
          </w:p>
          <w:p w14:paraId="64F87F8C" w14:textId="77777777" w:rsidR="00427FFE" w:rsidRPr="001A5CD3" w:rsidRDefault="00427FFE" w:rsidP="000F465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 капюшоном - Нет</w:t>
            </w:r>
          </w:p>
          <w:p w14:paraId="2C41FC6C" w14:textId="77777777" w:rsidR="00427FFE" w:rsidRPr="001A5CD3" w:rsidRDefault="00427FFE" w:rsidP="000F465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Состав ткани – 100 % хлопок</w:t>
            </w:r>
          </w:p>
          <w:p w14:paraId="7FD0255F" w14:textId="77777777" w:rsidR="00427FFE" w:rsidRPr="001A5CD3" w:rsidRDefault="00427FFE" w:rsidP="00AC2DF5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Плотность материала - </w:t>
            </w: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≥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 г/кв.м</w:t>
            </w:r>
          </w:p>
          <w:p w14:paraId="1C11672E" w14:textId="77777777" w:rsidR="00427FFE" w:rsidRPr="0013305F" w:rsidRDefault="00427FFE" w:rsidP="00AC2DF5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Отделка ткани - ВО (водоотталкивающая)</w:t>
            </w:r>
          </w:p>
          <w:p w14:paraId="62B01E89" w14:textId="77777777" w:rsidR="00427FFE" w:rsidRPr="0013305F" w:rsidRDefault="00427FFE" w:rsidP="00AC2DF5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Класс риска - 1</w:t>
            </w:r>
          </w:p>
          <w:p w14:paraId="19904AE8" w14:textId="77777777" w:rsidR="00427FFE" w:rsidRPr="0013305F" w:rsidRDefault="00427FFE" w:rsidP="00AC2DF5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Элементы отражения света - полоса</w:t>
            </w:r>
          </w:p>
          <w:p w14:paraId="4F9677A7" w14:textId="77777777" w:rsidR="00427FFE" w:rsidRPr="001A5CD3" w:rsidRDefault="00427FFE" w:rsidP="00AC2DF5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Защитные свойства - от общих производственных загрязнений, от механических повреждений, от истирания</w:t>
            </w:r>
          </w:p>
          <w:p w14:paraId="2625C25E" w14:textId="1D9C9BCA" w:rsidR="00427FFE" w:rsidRPr="001A5CD3" w:rsidRDefault="00427FFE" w:rsidP="000F465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427FFE" w:rsidRPr="001A5CD3" w14:paraId="24E3AEFB" w14:textId="77777777" w:rsidTr="00427FFE">
        <w:trPr>
          <w:trHeight w:val="325"/>
        </w:trPr>
        <w:tc>
          <w:tcPr>
            <w:tcW w:w="425" w:type="dxa"/>
          </w:tcPr>
          <w:p w14:paraId="66876DEA" w14:textId="05917FB1" w:rsidR="00427FFE" w:rsidRPr="001A5CD3" w:rsidRDefault="00427FFE" w:rsidP="008C53D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</w:t>
            </w:r>
          </w:p>
        </w:tc>
        <w:tc>
          <w:tcPr>
            <w:tcW w:w="3261" w:type="dxa"/>
          </w:tcPr>
          <w:p w14:paraId="74552D6B" w14:textId="77777777" w:rsidR="00427FFE" w:rsidRDefault="00427FFE" w:rsidP="00B817D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Костюм летний мужской </w:t>
            </w:r>
          </w:p>
          <w:p w14:paraId="74909BD2" w14:textId="02BC6513" w:rsidR="00427FFE" w:rsidRPr="001A5CD3" w:rsidRDefault="00427FFE" w:rsidP="00B817D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07E3F7B" wp14:editId="5656004A">
                  <wp:extent cx="951644" cy="2880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644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" w:type="dxa"/>
          </w:tcPr>
          <w:p w14:paraId="6AB6C41E" w14:textId="198F2252" w:rsidR="00427FFE" w:rsidRPr="001A5CD3" w:rsidRDefault="00427FFE" w:rsidP="008C53D6">
            <w:pPr>
              <w:pStyle w:val="TableParagraph"/>
              <w:spacing w:before="0"/>
              <w:ind w:left="10" w:right="11"/>
              <w:jc w:val="center"/>
              <w:rPr>
                <w:sz w:val="18"/>
                <w:szCs w:val="18"/>
                <w:lang w:val="ru-RU"/>
              </w:rPr>
            </w:pPr>
            <w:r w:rsidRPr="001A5CD3">
              <w:rPr>
                <w:sz w:val="18"/>
                <w:szCs w:val="18"/>
                <w:lang w:val="ru-RU"/>
              </w:rPr>
              <w:lastRenderedPageBreak/>
              <w:t>Шт.</w:t>
            </w:r>
          </w:p>
        </w:tc>
        <w:tc>
          <w:tcPr>
            <w:tcW w:w="955" w:type="dxa"/>
          </w:tcPr>
          <w:p w14:paraId="008EA46B" w14:textId="1123158D" w:rsidR="00427FFE" w:rsidRPr="001A5CD3" w:rsidRDefault="00427FFE" w:rsidP="008C53D6">
            <w:pPr>
              <w:pStyle w:val="TableParagraph"/>
              <w:spacing w:before="0"/>
              <w:ind w:right="2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14:paraId="0C8D5676" w14:textId="5AFAEAE8" w:rsidR="00427FFE" w:rsidRDefault="00427FFE" w:rsidP="003C1C8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одежды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костюм (куртка и брюки)</w:t>
            </w:r>
          </w:p>
          <w:p w14:paraId="51A6AAA6" w14:textId="77777777" w:rsidR="00427FFE" w:rsidRPr="001A5CD3" w:rsidRDefault="00427FFE" w:rsidP="0011146D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Половая принадлежность - мужской</w:t>
            </w:r>
          </w:p>
          <w:p w14:paraId="54378C60" w14:textId="18942541" w:rsidR="00427FFE" w:rsidRPr="001A5CD3" w:rsidRDefault="00427FFE" w:rsidP="003C1C8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Размер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–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64-66</w:t>
            </w:r>
          </w:p>
          <w:p w14:paraId="7211150A" w14:textId="4A48AA4C" w:rsidR="00427FFE" w:rsidRDefault="00427FFE" w:rsidP="003C1C8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Рост - 170-176 см</w:t>
            </w:r>
          </w:p>
          <w:p w14:paraId="60BA0C1C" w14:textId="1C73C6C0" w:rsidR="00427FFE" w:rsidRPr="001A5CD3" w:rsidRDefault="00427FFE" w:rsidP="003C1C8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Обхват груди – 128-132 см</w:t>
            </w:r>
          </w:p>
          <w:p w14:paraId="14611C7E" w14:textId="77777777" w:rsidR="00427FFE" w:rsidRPr="001A5CD3" w:rsidRDefault="00427FFE" w:rsidP="003C1C8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Цвет - синий/васильковый</w:t>
            </w:r>
          </w:p>
          <w:p w14:paraId="6C8ECAFD" w14:textId="77777777" w:rsidR="00427FFE" w:rsidRPr="001A5CD3" w:rsidRDefault="00427FFE" w:rsidP="003C1C8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Застежка - супатная застёжка на пуговицы</w:t>
            </w:r>
          </w:p>
          <w:p w14:paraId="65184DE8" w14:textId="77777777" w:rsidR="00427FFE" w:rsidRPr="001A5CD3" w:rsidRDefault="00427FFE" w:rsidP="003C1C8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Состав ткани – 100 % хлопок</w:t>
            </w:r>
          </w:p>
          <w:p w14:paraId="7071BC35" w14:textId="3B3062A1" w:rsidR="00427FFE" w:rsidRPr="001A5CD3" w:rsidRDefault="00427FFE" w:rsidP="003C1C8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Плотность материала - </w:t>
            </w: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≥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 г/кв.м</w:t>
            </w:r>
          </w:p>
          <w:p w14:paraId="0C9F1961" w14:textId="77777777" w:rsidR="00427FFE" w:rsidRPr="0013305F" w:rsidRDefault="00427FFE" w:rsidP="00EF7291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Отделка ткани - ВО (водоотталкивающая)</w:t>
            </w:r>
          </w:p>
          <w:p w14:paraId="4E9D54C9" w14:textId="77777777" w:rsidR="00427FFE" w:rsidRPr="0013305F" w:rsidRDefault="00427FFE" w:rsidP="00EF7291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Класс риска - 1</w:t>
            </w:r>
          </w:p>
          <w:p w14:paraId="04CA85DB" w14:textId="77777777" w:rsidR="00427FFE" w:rsidRPr="0013305F" w:rsidRDefault="00427FFE" w:rsidP="00EF7291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Элементы отражения света - полоса</w:t>
            </w:r>
          </w:p>
          <w:p w14:paraId="687DC613" w14:textId="77777777" w:rsidR="00427FFE" w:rsidRPr="001A5CD3" w:rsidRDefault="00427FFE" w:rsidP="00EF7291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Защитные свойства - от общих производственных загрязнений, от механических повреждений, от истирания</w:t>
            </w:r>
          </w:p>
          <w:p w14:paraId="54964BB8" w14:textId="4ECC3F24" w:rsidR="00427FFE" w:rsidRPr="001A5CD3" w:rsidRDefault="00427FFE" w:rsidP="003C1C83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427FFE" w:rsidRPr="001A5CD3" w14:paraId="76A0E0C3" w14:textId="77777777" w:rsidTr="00427FFE">
        <w:trPr>
          <w:trHeight w:val="325"/>
        </w:trPr>
        <w:tc>
          <w:tcPr>
            <w:tcW w:w="425" w:type="dxa"/>
          </w:tcPr>
          <w:p w14:paraId="5FCBB9FB" w14:textId="39DC6219" w:rsidR="00427FFE" w:rsidRDefault="00427FFE" w:rsidP="008C53D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12.</w:t>
            </w:r>
          </w:p>
        </w:tc>
        <w:tc>
          <w:tcPr>
            <w:tcW w:w="3261" w:type="dxa"/>
          </w:tcPr>
          <w:p w14:paraId="25AABFE1" w14:textId="4E0F2E62" w:rsidR="00427FFE" w:rsidRPr="001A5CD3" w:rsidRDefault="00427FFE" w:rsidP="00BB11E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Головные уборы</w:t>
            </w:r>
          </w:p>
        </w:tc>
        <w:tc>
          <w:tcPr>
            <w:tcW w:w="888" w:type="dxa"/>
          </w:tcPr>
          <w:p w14:paraId="228FF195" w14:textId="5C91D57F" w:rsidR="00427FFE" w:rsidRPr="001A5CD3" w:rsidRDefault="00427FFE" w:rsidP="008C53D6">
            <w:pPr>
              <w:pStyle w:val="TableParagraph"/>
              <w:spacing w:before="0"/>
              <w:ind w:left="10" w:right="1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Шт.</w:t>
            </w:r>
          </w:p>
        </w:tc>
        <w:tc>
          <w:tcPr>
            <w:tcW w:w="955" w:type="dxa"/>
          </w:tcPr>
          <w:p w14:paraId="0733A89D" w14:textId="61B84991" w:rsidR="00427FFE" w:rsidRDefault="00427FFE" w:rsidP="008C53D6">
            <w:pPr>
              <w:pStyle w:val="TableParagraph"/>
              <w:spacing w:before="0"/>
              <w:ind w:right="2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6521" w:type="dxa"/>
            <w:shd w:val="clear" w:color="auto" w:fill="auto"/>
          </w:tcPr>
          <w:p w14:paraId="526E05A7" w14:textId="77777777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изделия – бейсболка</w:t>
            </w:r>
          </w:p>
          <w:p w14:paraId="61DBC36A" w14:textId="10A8AA9B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Половой признак – мужская</w:t>
            </w:r>
          </w:p>
          <w:p w14:paraId="46E49AFD" w14:textId="77777777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Тип основного материала - натуральная ткань 100% хлопок</w:t>
            </w:r>
          </w:p>
          <w:p w14:paraId="4B1AC1D0" w14:textId="77777777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Размер - универсальный</w:t>
            </w:r>
          </w:p>
          <w:p w14:paraId="5C8A2399" w14:textId="77777777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Сезон - весна-лето</w:t>
            </w:r>
          </w:p>
          <w:p w14:paraId="3A849905" w14:textId="77777777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Цвет -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синий</w:t>
            </w:r>
          </w:p>
          <w:p w14:paraId="0BEF3900" w14:textId="6429D7CC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Плотность ткaни -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≥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190 г/кв.м</w:t>
            </w:r>
          </w:p>
          <w:p w14:paraId="736A62DA" w14:textId="77777777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Защитные свойства - от общих загрязнений</w:t>
            </w:r>
          </w:p>
          <w:p w14:paraId="7C201A60" w14:textId="3448908A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427FFE" w:rsidRPr="001A5CD3" w14:paraId="592522D0" w14:textId="77777777" w:rsidTr="00427FFE">
        <w:trPr>
          <w:trHeight w:val="325"/>
        </w:trPr>
        <w:tc>
          <w:tcPr>
            <w:tcW w:w="425" w:type="dxa"/>
          </w:tcPr>
          <w:p w14:paraId="7DB7E106" w14:textId="56AC26C8" w:rsidR="00427FFE" w:rsidRDefault="00427FFE" w:rsidP="008C53D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</w:t>
            </w:r>
          </w:p>
        </w:tc>
        <w:tc>
          <w:tcPr>
            <w:tcW w:w="3261" w:type="dxa"/>
          </w:tcPr>
          <w:p w14:paraId="69F2B283" w14:textId="77777777" w:rsidR="00427FFE" w:rsidRDefault="00427FFE" w:rsidP="00766E2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Костюм летний мужской </w:t>
            </w:r>
          </w:p>
          <w:p w14:paraId="1240AE06" w14:textId="5FAA89E8" w:rsidR="00427FFE" w:rsidRPr="001A5CD3" w:rsidRDefault="00427FFE" w:rsidP="000E7AED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C797F98" wp14:editId="6464CD26">
                  <wp:extent cx="1406740" cy="28800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74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" w:type="dxa"/>
          </w:tcPr>
          <w:p w14:paraId="5660E5FC" w14:textId="4CD351E2" w:rsidR="00427FFE" w:rsidRPr="001A5CD3" w:rsidRDefault="00427FFE" w:rsidP="008C53D6">
            <w:pPr>
              <w:pStyle w:val="TableParagraph"/>
              <w:spacing w:before="0"/>
              <w:ind w:left="10" w:right="1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Шт.</w:t>
            </w:r>
          </w:p>
        </w:tc>
        <w:tc>
          <w:tcPr>
            <w:tcW w:w="955" w:type="dxa"/>
          </w:tcPr>
          <w:p w14:paraId="5E63CB2A" w14:textId="2EBD3B35" w:rsidR="00427FFE" w:rsidRDefault="00427FFE" w:rsidP="008C53D6">
            <w:pPr>
              <w:pStyle w:val="TableParagraph"/>
              <w:spacing w:before="0"/>
              <w:ind w:right="2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14:paraId="434EC33B" w14:textId="39AF47E0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одежды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костюм (куртка и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полукомбинезон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  <w:p w14:paraId="25B0BB3E" w14:textId="77777777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Размер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–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52-54</w:t>
            </w:r>
          </w:p>
          <w:p w14:paraId="080BFD56" w14:textId="14652CA0" w:rsidR="00427FFE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Рост - 170-176 см</w:t>
            </w:r>
          </w:p>
          <w:p w14:paraId="086DBE36" w14:textId="168C8C90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Обхват груди – 104-108 см</w:t>
            </w:r>
          </w:p>
          <w:p w14:paraId="4F028E7A" w14:textId="77777777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Цвет - синий/васильковый</w:t>
            </w:r>
          </w:p>
          <w:p w14:paraId="3020CE0A" w14:textId="77777777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Застежка - супатная застёжка на пуговицы</w:t>
            </w:r>
          </w:p>
          <w:p w14:paraId="43633224" w14:textId="77777777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Состав ткани – 100 % хлопок</w:t>
            </w:r>
          </w:p>
          <w:p w14:paraId="4F8757AF" w14:textId="2C2537B9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Плотность материала - </w:t>
            </w: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≥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240 г/кв.м</w:t>
            </w:r>
          </w:p>
          <w:p w14:paraId="332BA8CE" w14:textId="77777777" w:rsidR="00427FFE" w:rsidRPr="0013305F" w:rsidRDefault="00427FFE" w:rsidP="00F51B5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Отделка ткани - ВО (водоотталкивающая)</w:t>
            </w:r>
          </w:p>
          <w:p w14:paraId="2CF7AF85" w14:textId="77777777" w:rsidR="00427FFE" w:rsidRPr="0013305F" w:rsidRDefault="00427FFE" w:rsidP="00F51B5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Класс риска - 1</w:t>
            </w:r>
          </w:p>
          <w:p w14:paraId="35153C23" w14:textId="77777777" w:rsidR="00427FFE" w:rsidRPr="0013305F" w:rsidRDefault="00427FFE" w:rsidP="00F51B5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Элементы отражения света - полоса</w:t>
            </w:r>
          </w:p>
          <w:p w14:paraId="0AB0D4BF" w14:textId="77777777" w:rsidR="00427FFE" w:rsidRPr="001A5CD3" w:rsidRDefault="00427FFE" w:rsidP="00F51B5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Защитные свойства - от общих производственных загрязнений, от механических повреждений, от истирания</w:t>
            </w:r>
          </w:p>
          <w:p w14:paraId="0699E64F" w14:textId="2E955D5E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427FFE" w:rsidRPr="001A5CD3" w14:paraId="64319DDC" w14:textId="77777777" w:rsidTr="00427FFE">
        <w:trPr>
          <w:trHeight w:val="325"/>
        </w:trPr>
        <w:tc>
          <w:tcPr>
            <w:tcW w:w="425" w:type="dxa"/>
          </w:tcPr>
          <w:p w14:paraId="1775539D" w14:textId="2558AE5C" w:rsidR="00427FFE" w:rsidRDefault="00427FFE" w:rsidP="008C53D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</w:t>
            </w:r>
          </w:p>
        </w:tc>
        <w:tc>
          <w:tcPr>
            <w:tcW w:w="3261" w:type="dxa"/>
          </w:tcPr>
          <w:p w14:paraId="41696945" w14:textId="77777777" w:rsidR="00427FFE" w:rsidRDefault="00427FFE" w:rsidP="00766E2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Костюм летний мужской </w:t>
            </w:r>
          </w:p>
          <w:p w14:paraId="0B1562B7" w14:textId="03F84739" w:rsidR="00427FFE" w:rsidRPr="001A5CD3" w:rsidRDefault="00427FFE" w:rsidP="000E7AED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66D1104D" wp14:editId="7D6B3575">
                  <wp:extent cx="1406740" cy="28800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74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" w:type="dxa"/>
          </w:tcPr>
          <w:p w14:paraId="4E78AE31" w14:textId="61F92996" w:rsidR="00427FFE" w:rsidRPr="001A5CD3" w:rsidRDefault="00427FFE" w:rsidP="008C53D6">
            <w:pPr>
              <w:pStyle w:val="TableParagraph"/>
              <w:spacing w:before="0"/>
              <w:ind w:left="10" w:right="1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Шт.</w:t>
            </w:r>
          </w:p>
        </w:tc>
        <w:tc>
          <w:tcPr>
            <w:tcW w:w="955" w:type="dxa"/>
          </w:tcPr>
          <w:p w14:paraId="06BF71FC" w14:textId="2C952052" w:rsidR="00427FFE" w:rsidRDefault="00427FFE" w:rsidP="008C53D6">
            <w:pPr>
              <w:pStyle w:val="TableParagraph"/>
              <w:spacing w:before="0"/>
              <w:ind w:right="2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14:paraId="5D9E8E15" w14:textId="64FFF17C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одежды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костюм (куртка и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полукомбинезон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  <w:p w14:paraId="51D6F15E" w14:textId="67EC97C1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Размер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–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60-62</w:t>
            </w:r>
          </w:p>
          <w:p w14:paraId="3DF692B8" w14:textId="14563CCF" w:rsidR="00427FFE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Рост - 170-176 см</w:t>
            </w:r>
          </w:p>
          <w:p w14:paraId="4B67825A" w14:textId="770D2F75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Обхват груди – 120-124 см</w:t>
            </w:r>
          </w:p>
          <w:p w14:paraId="37676214" w14:textId="77777777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Цвет - синий/васильковый</w:t>
            </w:r>
          </w:p>
          <w:p w14:paraId="142A6CD0" w14:textId="77777777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Застежка - супатная застёжка на пуговицы</w:t>
            </w:r>
          </w:p>
          <w:p w14:paraId="3A9D2F58" w14:textId="77777777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 капюшоном - Нет</w:t>
            </w:r>
          </w:p>
          <w:p w14:paraId="3B2E1D42" w14:textId="77777777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Состав ткани – 100 % хлопок</w:t>
            </w:r>
          </w:p>
          <w:p w14:paraId="73254218" w14:textId="6339AB74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Плотность материала </w:t>
            </w: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≥</w:t>
            </w: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240 г/кв.м</w:t>
            </w:r>
          </w:p>
          <w:p w14:paraId="364BF4E9" w14:textId="77777777" w:rsidR="00427FFE" w:rsidRPr="0013305F" w:rsidRDefault="00427FFE" w:rsidP="00BE1A8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Отделка ткани - ВО (водоотталкивающая)</w:t>
            </w:r>
          </w:p>
          <w:p w14:paraId="1AFF6EC8" w14:textId="77777777" w:rsidR="00427FFE" w:rsidRPr="0013305F" w:rsidRDefault="00427FFE" w:rsidP="00BE1A8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Класс риска - 1</w:t>
            </w:r>
          </w:p>
          <w:p w14:paraId="5449A3DB" w14:textId="77777777" w:rsidR="00427FFE" w:rsidRPr="0013305F" w:rsidRDefault="00427FFE" w:rsidP="00BE1A8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330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Элементы отражения света - полоса</w:t>
            </w:r>
          </w:p>
          <w:p w14:paraId="281FE10D" w14:textId="77777777" w:rsidR="00427FFE" w:rsidRPr="001A5CD3" w:rsidRDefault="00427FFE" w:rsidP="00BE1A8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5C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Защитные свойства - от общих производственных загрязнений, от механических повреждений, от истирания</w:t>
            </w:r>
          </w:p>
          <w:p w14:paraId="6AF2158C" w14:textId="6AE03486" w:rsidR="00427FFE" w:rsidRPr="001A5CD3" w:rsidRDefault="00427FFE" w:rsidP="00D6281E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065E140E" w14:textId="77777777" w:rsidR="00BA06B1" w:rsidRDefault="00083BE3">
      <w:pPr>
        <w:tabs>
          <w:tab w:val="left" w:pos="309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BA06B1" w:rsidSect="008C53D6">
      <w:pgSz w:w="16838" w:h="11906" w:orient="landscape"/>
      <w:pgMar w:top="425" w:right="709" w:bottom="567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76E51"/>
    <w:multiLevelType w:val="multilevel"/>
    <w:tmpl w:val="F66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06B1"/>
    <w:rsid w:val="00047B37"/>
    <w:rsid w:val="00050935"/>
    <w:rsid w:val="00063996"/>
    <w:rsid w:val="00066989"/>
    <w:rsid w:val="00074206"/>
    <w:rsid w:val="00074E19"/>
    <w:rsid w:val="00076583"/>
    <w:rsid w:val="00083BE3"/>
    <w:rsid w:val="00096377"/>
    <w:rsid w:val="000B162F"/>
    <w:rsid w:val="000B1FC0"/>
    <w:rsid w:val="000B446D"/>
    <w:rsid w:val="000E4BD2"/>
    <w:rsid w:val="000E7AED"/>
    <w:rsid w:val="000F417D"/>
    <w:rsid w:val="000F4653"/>
    <w:rsid w:val="0011146D"/>
    <w:rsid w:val="0012380C"/>
    <w:rsid w:val="0012495C"/>
    <w:rsid w:val="0013305F"/>
    <w:rsid w:val="00134263"/>
    <w:rsid w:val="00164D08"/>
    <w:rsid w:val="00196965"/>
    <w:rsid w:val="001A5CD3"/>
    <w:rsid w:val="001B5FD0"/>
    <w:rsid w:val="001D2E33"/>
    <w:rsid w:val="001F4A9E"/>
    <w:rsid w:val="00232093"/>
    <w:rsid w:val="00236A0F"/>
    <w:rsid w:val="00250524"/>
    <w:rsid w:val="002624CB"/>
    <w:rsid w:val="00292B56"/>
    <w:rsid w:val="0029708F"/>
    <w:rsid w:val="002A6923"/>
    <w:rsid w:val="002B2A0A"/>
    <w:rsid w:val="002C7BC3"/>
    <w:rsid w:val="002D1579"/>
    <w:rsid w:val="0031496E"/>
    <w:rsid w:val="003243B2"/>
    <w:rsid w:val="003268A4"/>
    <w:rsid w:val="00332B54"/>
    <w:rsid w:val="00347A3A"/>
    <w:rsid w:val="00354032"/>
    <w:rsid w:val="00392931"/>
    <w:rsid w:val="003A041E"/>
    <w:rsid w:val="003C1C83"/>
    <w:rsid w:val="003E0839"/>
    <w:rsid w:val="003F3530"/>
    <w:rsid w:val="003F5F4D"/>
    <w:rsid w:val="00410328"/>
    <w:rsid w:val="00427506"/>
    <w:rsid w:val="00427FFE"/>
    <w:rsid w:val="00447AB4"/>
    <w:rsid w:val="0045793C"/>
    <w:rsid w:val="00466185"/>
    <w:rsid w:val="004869B6"/>
    <w:rsid w:val="004906A0"/>
    <w:rsid w:val="004A43BC"/>
    <w:rsid w:val="004B3DFE"/>
    <w:rsid w:val="004E46F6"/>
    <w:rsid w:val="004E6F95"/>
    <w:rsid w:val="004F374A"/>
    <w:rsid w:val="004F52B7"/>
    <w:rsid w:val="0050111A"/>
    <w:rsid w:val="00532969"/>
    <w:rsid w:val="0053476F"/>
    <w:rsid w:val="00534E45"/>
    <w:rsid w:val="005438E2"/>
    <w:rsid w:val="00554A67"/>
    <w:rsid w:val="00575F52"/>
    <w:rsid w:val="00592A50"/>
    <w:rsid w:val="00595FA5"/>
    <w:rsid w:val="005B7756"/>
    <w:rsid w:val="005F2299"/>
    <w:rsid w:val="006115EB"/>
    <w:rsid w:val="006127BC"/>
    <w:rsid w:val="00613585"/>
    <w:rsid w:val="00645ADE"/>
    <w:rsid w:val="00666FF3"/>
    <w:rsid w:val="006729A8"/>
    <w:rsid w:val="00675ABE"/>
    <w:rsid w:val="00676508"/>
    <w:rsid w:val="006B709E"/>
    <w:rsid w:val="006C3AB9"/>
    <w:rsid w:val="006D1812"/>
    <w:rsid w:val="007119E0"/>
    <w:rsid w:val="007147DD"/>
    <w:rsid w:val="00720572"/>
    <w:rsid w:val="00761AB5"/>
    <w:rsid w:val="00766E21"/>
    <w:rsid w:val="00771655"/>
    <w:rsid w:val="0078287C"/>
    <w:rsid w:val="00785C0A"/>
    <w:rsid w:val="00791338"/>
    <w:rsid w:val="007B11F2"/>
    <w:rsid w:val="007C0903"/>
    <w:rsid w:val="007D37E2"/>
    <w:rsid w:val="007D57A7"/>
    <w:rsid w:val="007F2791"/>
    <w:rsid w:val="007F332D"/>
    <w:rsid w:val="00810BEA"/>
    <w:rsid w:val="00815CA1"/>
    <w:rsid w:val="00823654"/>
    <w:rsid w:val="00824D35"/>
    <w:rsid w:val="0084350C"/>
    <w:rsid w:val="00850D8B"/>
    <w:rsid w:val="008512A4"/>
    <w:rsid w:val="00876B37"/>
    <w:rsid w:val="00880842"/>
    <w:rsid w:val="00886EF6"/>
    <w:rsid w:val="008908EB"/>
    <w:rsid w:val="00891381"/>
    <w:rsid w:val="008B1079"/>
    <w:rsid w:val="008B6D4B"/>
    <w:rsid w:val="008C53D6"/>
    <w:rsid w:val="008D0309"/>
    <w:rsid w:val="008D34AA"/>
    <w:rsid w:val="008D62AF"/>
    <w:rsid w:val="008E7B22"/>
    <w:rsid w:val="009305F7"/>
    <w:rsid w:val="00944B66"/>
    <w:rsid w:val="00960E07"/>
    <w:rsid w:val="0096339E"/>
    <w:rsid w:val="00985A57"/>
    <w:rsid w:val="009863B6"/>
    <w:rsid w:val="00992503"/>
    <w:rsid w:val="00996F00"/>
    <w:rsid w:val="009A56A0"/>
    <w:rsid w:val="00A00C18"/>
    <w:rsid w:val="00A04EC6"/>
    <w:rsid w:val="00A06A17"/>
    <w:rsid w:val="00A22AFA"/>
    <w:rsid w:val="00A2435B"/>
    <w:rsid w:val="00A46E01"/>
    <w:rsid w:val="00A6202C"/>
    <w:rsid w:val="00A662BB"/>
    <w:rsid w:val="00A8404E"/>
    <w:rsid w:val="00AA329F"/>
    <w:rsid w:val="00AC2DF5"/>
    <w:rsid w:val="00AC62FD"/>
    <w:rsid w:val="00AC75F9"/>
    <w:rsid w:val="00AD493F"/>
    <w:rsid w:val="00AD61A5"/>
    <w:rsid w:val="00AE189F"/>
    <w:rsid w:val="00AF3E82"/>
    <w:rsid w:val="00AF780C"/>
    <w:rsid w:val="00B20642"/>
    <w:rsid w:val="00B41677"/>
    <w:rsid w:val="00B43A6D"/>
    <w:rsid w:val="00B4678D"/>
    <w:rsid w:val="00B622B8"/>
    <w:rsid w:val="00B75C52"/>
    <w:rsid w:val="00B80E99"/>
    <w:rsid w:val="00B817D7"/>
    <w:rsid w:val="00B9168D"/>
    <w:rsid w:val="00B94C80"/>
    <w:rsid w:val="00B950BD"/>
    <w:rsid w:val="00BA06B1"/>
    <w:rsid w:val="00BA2619"/>
    <w:rsid w:val="00BA6FA3"/>
    <w:rsid w:val="00BB11E7"/>
    <w:rsid w:val="00BE1A84"/>
    <w:rsid w:val="00BE4D3C"/>
    <w:rsid w:val="00BF6B74"/>
    <w:rsid w:val="00C03382"/>
    <w:rsid w:val="00C176DC"/>
    <w:rsid w:val="00C232D0"/>
    <w:rsid w:val="00C2515E"/>
    <w:rsid w:val="00C35D3E"/>
    <w:rsid w:val="00C36A3C"/>
    <w:rsid w:val="00C51E59"/>
    <w:rsid w:val="00CA2A01"/>
    <w:rsid w:val="00CA444E"/>
    <w:rsid w:val="00CA4EAC"/>
    <w:rsid w:val="00CB483D"/>
    <w:rsid w:val="00CB6878"/>
    <w:rsid w:val="00CC4C27"/>
    <w:rsid w:val="00CD1308"/>
    <w:rsid w:val="00CE5CDB"/>
    <w:rsid w:val="00D062E6"/>
    <w:rsid w:val="00D069C7"/>
    <w:rsid w:val="00D13E87"/>
    <w:rsid w:val="00D149DE"/>
    <w:rsid w:val="00D16B69"/>
    <w:rsid w:val="00D17038"/>
    <w:rsid w:val="00D272E5"/>
    <w:rsid w:val="00D325F3"/>
    <w:rsid w:val="00D4424E"/>
    <w:rsid w:val="00D51977"/>
    <w:rsid w:val="00D6281E"/>
    <w:rsid w:val="00D7555F"/>
    <w:rsid w:val="00D82200"/>
    <w:rsid w:val="00DA620F"/>
    <w:rsid w:val="00DC0C34"/>
    <w:rsid w:val="00DC5EF9"/>
    <w:rsid w:val="00DD3680"/>
    <w:rsid w:val="00DD7BA2"/>
    <w:rsid w:val="00DE2A56"/>
    <w:rsid w:val="00E03967"/>
    <w:rsid w:val="00E06C3D"/>
    <w:rsid w:val="00E21C1D"/>
    <w:rsid w:val="00EA4096"/>
    <w:rsid w:val="00EB479E"/>
    <w:rsid w:val="00EC7D4E"/>
    <w:rsid w:val="00ED3ECA"/>
    <w:rsid w:val="00ED5898"/>
    <w:rsid w:val="00ED7179"/>
    <w:rsid w:val="00EF7291"/>
    <w:rsid w:val="00F00220"/>
    <w:rsid w:val="00F15ED1"/>
    <w:rsid w:val="00F22DC9"/>
    <w:rsid w:val="00F33131"/>
    <w:rsid w:val="00F437E3"/>
    <w:rsid w:val="00F458A7"/>
    <w:rsid w:val="00F47C79"/>
    <w:rsid w:val="00F51B5E"/>
    <w:rsid w:val="00F72354"/>
    <w:rsid w:val="00F741DE"/>
    <w:rsid w:val="00F92D66"/>
    <w:rsid w:val="00F95ACE"/>
    <w:rsid w:val="00F96462"/>
    <w:rsid w:val="00FA3D62"/>
    <w:rsid w:val="00FA3DF4"/>
    <w:rsid w:val="00FB177C"/>
    <w:rsid w:val="00FC7340"/>
    <w:rsid w:val="00FD3333"/>
    <w:rsid w:val="00FE2F3A"/>
    <w:rsid w:val="00FF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CC81F"/>
  <w15:docId w15:val="{19C5D4AF-5393-45D7-BB62-E7F5F886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8EC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link w:val="10"/>
    <w:uiPriority w:val="9"/>
    <w:qFormat/>
    <w:rsid w:val="00F96462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7A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251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8A0923"/>
    <w:rPr>
      <w:rFonts w:ascii="Segoe UI" w:eastAsia="Calibri" w:hAnsi="Segoe UI" w:cs="Segoe UI"/>
      <w:sz w:val="18"/>
      <w:szCs w:val="18"/>
    </w:rPr>
  </w:style>
  <w:style w:type="paragraph" w:customStyle="1" w:styleId="11">
    <w:name w:val="Заголовок1"/>
    <w:basedOn w:val="a"/>
    <w:next w:val="a6"/>
    <w:qFormat/>
    <w:rsid w:val="0088084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880842"/>
    <w:pPr>
      <w:spacing w:after="140"/>
    </w:pPr>
  </w:style>
  <w:style w:type="paragraph" w:styleId="a7">
    <w:name w:val="List"/>
    <w:basedOn w:val="a6"/>
    <w:rsid w:val="00880842"/>
    <w:rPr>
      <w:rFonts w:cs="Arial"/>
    </w:rPr>
  </w:style>
  <w:style w:type="paragraph" w:styleId="a8">
    <w:name w:val="caption"/>
    <w:basedOn w:val="a"/>
    <w:qFormat/>
    <w:rsid w:val="0088084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880842"/>
    <w:pPr>
      <w:suppressLineNumbers/>
    </w:pPr>
    <w:rPr>
      <w:rFonts w:cs="Arial"/>
    </w:rPr>
  </w:style>
  <w:style w:type="paragraph" w:customStyle="1" w:styleId="TableParagraph">
    <w:name w:val="Table Paragraph"/>
    <w:basedOn w:val="a"/>
    <w:uiPriority w:val="1"/>
    <w:qFormat/>
    <w:rsid w:val="00AA0635"/>
    <w:pPr>
      <w:widowControl w:val="0"/>
      <w:spacing w:before="15" w:after="0" w:line="240" w:lineRule="auto"/>
      <w:jc w:val="right"/>
    </w:pPr>
    <w:rPr>
      <w:rFonts w:ascii="Times New Roman" w:eastAsia="Times New Roman" w:hAnsi="Times New Roman"/>
      <w:lang w:val="en-US"/>
    </w:rPr>
  </w:style>
  <w:style w:type="paragraph" w:styleId="a5">
    <w:name w:val="Balloon Text"/>
    <w:basedOn w:val="a"/>
    <w:link w:val="a4"/>
    <w:uiPriority w:val="99"/>
    <w:semiHidden/>
    <w:unhideWhenUsed/>
    <w:qFormat/>
    <w:rsid w:val="008A092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a">
    <w:name w:val="Содержимое таблицы"/>
    <w:basedOn w:val="a"/>
    <w:qFormat/>
    <w:rsid w:val="00880842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880842"/>
    <w:pPr>
      <w:jc w:val="center"/>
    </w:pPr>
    <w:rPr>
      <w:b/>
      <w:bCs/>
    </w:rPr>
  </w:style>
  <w:style w:type="paragraph" w:customStyle="1" w:styleId="Default">
    <w:name w:val="Default"/>
    <w:qFormat/>
    <w:rsid w:val="00880842"/>
    <w:rPr>
      <w:rFonts w:ascii="Calibri" w:eastAsia="Calibri" w:hAnsi="Calibri"/>
      <w:color w:val="000000"/>
      <w:sz w:val="24"/>
    </w:rPr>
  </w:style>
  <w:style w:type="character" w:customStyle="1" w:styleId="product-classificationunit">
    <w:name w:val="product-classification__unit"/>
    <w:basedOn w:val="a0"/>
    <w:rsid w:val="00CC4C27"/>
  </w:style>
  <w:style w:type="paragraph" w:customStyle="1" w:styleId="ac">
    <w:name w:val="Прижатый влево"/>
    <w:basedOn w:val="a"/>
    <w:next w:val="a"/>
    <w:uiPriority w:val="99"/>
    <w:rsid w:val="006127BC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product-info-specifications-valuevalue">
    <w:name w:val="product-info-specifications-value__value"/>
    <w:basedOn w:val="a0"/>
    <w:rsid w:val="00B75C52"/>
  </w:style>
  <w:style w:type="character" w:customStyle="1" w:styleId="v-linkcontent">
    <w:name w:val="v-link__content"/>
    <w:basedOn w:val="a0"/>
    <w:rsid w:val="0031496E"/>
  </w:style>
  <w:style w:type="character" w:customStyle="1" w:styleId="10">
    <w:name w:val="Заголовок 1 Знак"/>
    <w:basedOn w:val="a0"/>
    <w:link w:val="1"/>
    <w:uiPriority w:val="9"/>
    <w:rsid w:val="00F964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dpi8a">
    <w:name w:val="pdp_i8a"/>
    <w:basedOn w:val="a0"/>
    <w:rsid w:val="00F96462"/>
  </w:style>
  <w:style w:type="character" w:customStyle="1" w:styleId="product-classificationname">
    <w:name w:val="product-classification__name"/>
    <w:basedOn w:val="a0"/>
    <w:rsid w:val="00EC7D4E"/>
  </w:style>
  <w:style w:type="character" w:customStyle="1" w:styleId="product-classificationvalues">
    <w:name w:val="product-classification__values"/>
    <w:basedOn w:val="a0"/>
    <w:rsid w:val="00EC7D4E"/>
  </w:style>
  <w:style w:type="character" w:customStyle="1" w:styleId="product-info-specifications-valueseparator">
    <w:name w:val="product-info-specifications-value__separator"/>
    <w:basedOn w:val="a0"/>
    <w:rsid w:val="003F5F4D"/>
  </w:style>
  <w:style w:type="character" w:customStyle="1" w:styleId="60">
    <w:name w:val="Заголовок 6 Знак"/>
    <w:basedOn w:val="a0"/>
    <w:link w:val="6"/>
    <w:uiPriority w:val="9"/>
    <w:semiHidden/>
    <w:rsid w:val="00347A3A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5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5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5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6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4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8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5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5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95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2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2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4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9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59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1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03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0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4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2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94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4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35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5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76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7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49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4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9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2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16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97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93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0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3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2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7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8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3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798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5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367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76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7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43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8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3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738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63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16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0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7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3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1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10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5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4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6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9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6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9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9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0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7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8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4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0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1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42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1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5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2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9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9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7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9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8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5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9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4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5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07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5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27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0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159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7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4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5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3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2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0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8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47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7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86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3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5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9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2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1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8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82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6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2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6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2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9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5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86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2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8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7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0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4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3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2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0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0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1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7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1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9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3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3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5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9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5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0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7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2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9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8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2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1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7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7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94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8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0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1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3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6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0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4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0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7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3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6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8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8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2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94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6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3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6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6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4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2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7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0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0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6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1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5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8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9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696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947530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0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9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5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42895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12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51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062343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5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9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43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1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802617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27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7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189299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3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1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25640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9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55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257121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23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4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7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4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71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6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5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6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9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2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4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9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8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6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us.ru/katalog/rabochaya-spetsodezhda-i-siz/sredstva-individualnoj-zashhity/zashhita-zreniya-i-litsa/ochki/c/326011/f/4820=seryj/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www.komus.ru/katalog/rabochaya-spetsodezhda-i-siz/sredstva-individualnoj-zashhity/zashhita-zreniya-i-litsa/ochki/c/326011/f/2616=otkrytye/" TargetMode="External"/><Relationship Id="rId12" Type="http://schemas.openxmlformats.org/officeDocument/2006/relationships/hyperlink" Target="https://www.komus.ru/katalog/rabochaya-spetsodezhda-i-siz/sredstva-individualnoj-zashhity/zashhita-zreniya-i-litsa/ochki/c/326011/f/1935=polikarbonat/2616=otkrytye/4820=prozrachnyj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komus.ru/katalog/rabochaya-spetsodezhda-i-siz/sredstva-individualnoj-zashhity/zashhita-zreniya-i-litsa/ochki/c/326011/f/1476=universalnye/?from=kth-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komus.ru/katalog/rabochaya-spetsodezhda-i-siz/sredstva-individualnoj-zashhity/zashhita-zreniya-i-litsa/ochki/c/326011/f/1476=dlya-raboty-s-bolgarkoj/?from=kth-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omus.ru/katalog/rabochaya-spetsodezhda-i-siz/sredstva-individualnoj-zashhity/zashhita-zreniya-i-litsa/ochki/c/326011/f/1476=dlya-tokarnykh-rabot/?from=kth-2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E248D-4A8B-40D9-A30F-5D2D8DEBE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6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Общероссийский классификатор продукции по видам экономической деятельности</vt:lpstr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Общероссийский классификатор продукции по видам экономической деятельности</dc:title>
  <dc:subject>Общероссийские классификаторы</dc:subject>
  <dc:creator>classifikators.ru</dc:creator>
  <cp:lastModifiedBy>USER556</cp:lastModifiedBy>
  <cp:revision>195</cp:revision>
  <cp:lastPrinted>2026-06-11T06:22:00Z</cp:lastPrinted>
  <dcterms:created xsi:type="dcterms:W3CDTF">2025-04-06T17:09:00Z</dcterms:created>
  <dcterms:modified xsi:type="dcterms:W3CDTF">2026-08-31T14:17:00Z</dcterms:modified>
  <dc:language>ru-RU</dc:language>
</cp:coreProperties>
</file>