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6B4A" w14:textId="77777777" w:rsidR="00231237" w:rsidRDefault="00231237" w:rsidP="003C3B47">
      <w:pPr>
        <w:jc w:val="center"/>
        <w:rPr>
          <w:b/>
          <w:caps/>
          <w:sz w:val="22"/>
        </w:rPr>
      </w:pPr>
    </w:p>
    <w:p w14:paraId="3D68C5C2" w14:textId="70DA3E4E"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</w:t>
      </w:r>
      <w:r w:rsidR="00AB0E6B">
        <w:rPr>
          <w:b/>
          <w:caps/>
          <w:sz w:val="22"/>
        </w:rPr>
        <w:t>________</w:t>
      </w:r>
    </w:p>
    <w:p w14:paraId="77776F13" w14:textId="77777777"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r w:rsidR="003C3B47" w:rsidRPr="009C5768">
        <w:rPr>
          <w:sz w:val="22"/>
        </w:rPr>
        <w:t>г.</w:t>
      </w:r>
    </w:p>
    <w:p w14:paraId="3BED36AC" w14:textId="73D16D2F" w:rsidR="003C3B47" w:rsidRDefault="00AB0E6B" w:rsidP="003C3B47">
      <w:pPr>
        <w:ind w:firstLine="600"/>
        <w:jc w:val="both"/>
        <w:rPr>
          <w:sz w:val="22"/>
        </w:rPr>
      </w:pPr>
      <w:r>
        <w:rPr>
          <w:b/>
          <w:bCs/>
          <w:sz w:val="22"/>
          <w:shd w:val="clear" w:color="auto" w:fill="FFFFFF"/>
        </w:rPr>
        <w:t>____________________</w:t>
      </w:r>
      <w:r w:rsidR="008D5D43" w:rsidRPr="008D5D43">
        <w:rPr>
          <w:b/>
          <w:bCs/>
          <w:sz w:val="22"/>
        </w:rPr>
        <w:t>,</w:t>
      </w:r>
      <w:r w:rsidR="008D5D43" w:rsidRPr="00D97764">
        <w:rPr>
          <w:sz w:val="22"/>
        </w:rPr>
        <w:t xml:space="preserve"> именуемое</w:t>
      </w:r>
      <w:r w:rsidR="008D5D43" w:rsidRPr="009C5768">
        <w:rPr>
          <w:sz w:val="22"/>
        </w:rPr>
        <w:t xml:space="preserve"> в дальнейшем Поставщик, в лице </w:t>
      </w:r>
      <w:r>
        <w:rPr>
          <w:sz w:val="22"/>
        </w:rPr>
        <w:t>___________________</w:t>
      </w:r>
      <w:r w:rsidR="008D5D43" w:rsidRPr="00D97764">
        <w:rPr>
          <w:sz w:val="22"/>
        </w:rPr>
        <w:t>, действующего на основании Устава</w:t>
      </w:r>
      <w:r w:rsidR="00F43385" w:rsidRPr="009C5768">
        <w:rPr>
          <w:sz w:val="22"/>
        </w:rPr>
        <w:t xml:space="preserve">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(ИрИХ СО РАН),</w:t>
      </w:r>
      <w:r w:rsidR="00F43385"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="00F43385"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="00F43385" w:rsidRPr="009C5768">
        <w:rPr>
          <w:sz w:val="22"/>
        </w:rPr>
        <w:t>, с другой стороны, совместно именуемые Сто</w:t>
      </w:r>
      <w:r w:rsidR="00F43385" w:rsidRPr="00F648D7">
        <w:rPr>
          <w:sz w:val="22"/>
        </w:rPr>
        <w:t xml:space="preserve">роны, </w:t>
      </w:r>
      <w:r w:rsidR="006D413F" w:rsidRPr="00F648D7">
        <w:rPr>
          <w:sz w:val="22"/>
        </w:rPr>
        <w:t>а по отдельности Сторона</w:t>
      </w:r>
      <w:r w:rsidR="006D413F">
        <w:rPr>
          <w:sz w:val="22"/>
        </w:rPr>
        <w:t xml:space="preserve">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="00F43385"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="00F43385" w:rsidRPr="009C5768">
        <w:rPr>
          <w:sz w:val="22"/>
        </w:rPr>
        <w:t xml:space="preserve"> о нижеследующем:</w:t>
      </w:r>
    </w:p>
    <w:p w14:paraId="16572740" w14:textId="77777777" w:rsidR="00231237" w:rsidRDefault="00231237" w:rsidP="003C3B47">
      <w:pPr>
        <w:ind w:firstLine="600"/>
        <w:jc w:val="both"/>
        <w:rPr>
          <w:sz w:val="22"/>
        </w:rPr>
      </w:pPr>
    </w:p>
    <w:p w14:paraId="28896FA9" w14:textId="77777777"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3B8D5CB8" w14:textId="720175E4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="00AB0E6B">
        <w:rPr>
          <w:b/>
          <w:sz w:val="22"/>
        </w:rPr>
        <w:t>___________________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392ACCC5" w14:textId="67D2F00E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</w:t>
      </w:r>
      <w:r w:rsidR="00D732F9">
        <w:rPr>
          <w:sz w:val="22"/>
        </w:rPr>
        <w:t xml:space="preserve">. </w:t>
      </w:r>
      <w:r>
        <w:rPr>
          <w:sz w:val="22"/>
        </w:rPr>
        <w:t>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14:paraId="39FE77CF" w14:textId="210CB2F9"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</w:t>
      </w:r>
      <w:r w:rsidR="00AB0E6B">
        <w:rPr>
          <w:b/>
          <w:bCs/>
          <w:sz w:val="22"/>
        </w:rPr>
        <w:t xml:space="preserve">2 (два) </w:t>
      </w:r>
      <w:r w:rsidR="00D732F9" w:rsidRPr="00D732F9">
        <w:rPr>
          <w:b/>
          <w:bCs/>
          <w:sz w:val="22"/>
        </w:rPr>
        <w:t>рабочих</w:t>
      </w:r>
      <w:r w:rsidRPr="00D732F9">
        <w:rPr>
          <w:b/>
          <w:bCs/>
          <w:sz w:val="22"/>
        </w:rPr>
        <w:t xml:space="preserve"> дн</w:t>
      </w:r>
      <w:r w:rsidR="00AB0E6B">
        <w:rPr>
          <w:b/>
          <w:bCs/>
          <w:sz w:val="22"/>
        </w:rPr>
        <w:t>я</w:t>
      </w:r>
      <w:r w:rsidRPr="000E154F">
        <w:rPr>
          <w:sz w:val="22"/>
        </w:rPr>
        <w:t xml:space="preserve">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14:paraId="72471CA8" w14:textId="4F1C2109"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</w:t>
      </w:r>
      <w:r w:rsidR="006D413F">
        <w:rPr>
          <w:sz w:val="22"/>
        </w:rPr>
        <w:t xml:space="preserve">риск </w:t>
      </w:r>
      <w:r w:rsidRPr="00EA485B">
        <w:rPr>
          <w:sz w:val="22"/>
        </w:rPr>
        <w:t xml:space="preserve">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14:paraId="2D235EC8" w14:textId="77777777"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14:paraId="40F7DAF9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14:paraId="7F9864C2" w14:textId="67854CA8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="00AB0E6B">
        <w:rPr>
          <w:b/>
          <w:sz w:val="22"/>
        </w:rPr>
        <w:t>__________________</w:t>
      </w:r>
      <w:r w:rsidR="00A6342A">
        <w:rPr>
          <w:b/>
          <w:sz w:val="22"/>
        </w:rPr>
        <w:t>с НДС/</w:t>
      </w:r>
      <w:r w:rsidRPr="009C5768">
        <w:rPr>
          <w:sz w:val="22"/>
        </w:rPr>
        <w:t xml:space="preserve">  НДС не облагается.</w:t>
      </w:r>
    </w:p>
    <w:p w14:paraId="145E72A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14:paraId="0661DE45" w14:textId="412C20E3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7398AFDD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14:paraId="439FB755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 xml:space="preserve">в течение </w:t>
      </w:r>
      <w:r w:rsidRPr="00D732F9">
        <w:rPr>
          <w:b/>
          <w:bCs/>
          <w:sz w:val="22"/>
        </w:rPr>
        <w:t>7 (семи) рабочих дней</w:t>
      </w:r>
      <w:r w:rsidRPr="009C5768">
        <w:rPr>
          <w:sz w:val="22"/>
        </w:rPr>
        <w:t xml:space="preserve">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14:paraId="61491011" w14:textId="77777777"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14:paraId="4AFA545C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14:paraId="008334C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14:paraId="448B6FBC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344A4BCD" w14:textId="0EEB0CED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</w:t>
      </w:r>
      <w:r w:rsidR="006D413F">
        <w:rPr>
          <w:sz w:val="22"/>
        </w:rPr>
        <w:t>Ф</w:t>
      </w:r>
      <w:r w:rsidRPr="009C5768">
        <w:rPr>
          <w:sz w:val="22"/>
        </w:rPr>
        <w:t xml:space="preserve">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14:paraId="214AC7DF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14:paraId="4CE28C0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14:paraId="2A22D67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14:paraId="158A589E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14:paraId="77766084" w14:textId="3BECA608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14:paraId="13618DDC" w14:textId="3FF637FE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</w:t>
      </w:r>
      <w:r w:rsidR="006D413F">
        <w:rPr>
          <w:sz w:val="22"/>
        </w:rPr>
        <w:t xml:space="preserve">РФ </w:t>
      </w:r>
      <w:r w:rsidRPr="009C5768">
        <w:rPr>
          <w:sz w:val="22"/>
        </w:rPr>
        <w:t xml:space="preserve">или </w:t>
      </w:r>
      <w:r w:rsidR="006D413F">
        <w:rPr>
          <w:sz w:val="22"/>
        </w:rPr>
        <w:t>С</w:t>
      </w:r>
      <w:r w:rsidRPr="009C5768">
        <w:rPr>
          <w:sz w:val="22"/>
        </w:rPr>
        <w:t xml:space="preserve">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14:paraId="208BE59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14:paraId="31F3ECA9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14:paraId="75CACD35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14:paraId="002F64D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53C45E0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14:paraId="64517DF0" w14:textId="77777777"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14:paraId="25594711" w14:textId="77777777"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14:paraId="6D0819B6" w14:textId="77777777"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14:paraId="6ACF4058" w14:textId="3DF2B994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</w:t>
      </w:r>
      <w:r w:rsidR="006D413F">
        <w:rPr>
          <w:sz w:val="22"/>
        </w:rPr>
        <w:t xml:space="preserve">или направить их по ЭДО не позднее следующего дня. </w:t>
      </w:r>
    </w:p>
    <w:p w14:paraId="2BE4591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14:paraId="723AC19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14:paraId="532094F7" w14:textId="21B547E6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</w:t>
      </w:r>
      <w:r w:rsidR="009B1C5E">
        <w:rPr>
          <w:sz w:val="22"/>
        </w:rPr>
        <w:t>Т</w:t>
      </w:r>
      <w:r w:rsidRPr="009C5768">
        <w:rPr>
          <w:sz w:val="22"/>
        </w:rPr>
        <w:t>овара, Поставщик должен за свой счёт исправить испорченное имущество и выполнить необходимый ремонт помещений</w:t>
      </w:r>
      <w:r w:rsidR="009B1C5E">
        <w:rPr>
          <w:sz w:val="22"/>
        </w:rPr>
        <w:t xml:space="preserve"> при предъявлении полной видео-фиксации процесса доставки с момента нахождения представителя Поставщика на территории Заказчика.</w:t>
      </w:r>
    </w:p>
    <w:p w14:paraId="23FFB80D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14:paraId="244488EA" w14:textId="77777777"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14:paraId="744549B4" w14:textId="7461A2DD"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 xml:space="preserve">6.2. На поставляемый </w:t>
      </w:r>
      <w:r w:rsidR="009B1C5E">
        <w:rPr>
          <w:sz w:val="22"/>
        </w:rPr>
        <w:t>Т</w:t>
      </w:r>
      <w:r w:rsidRPr="00693132">
        <w:rPr>
          <w:sz w:val="22"/>
        </w:rPr>
        <w:t>овар устанавливается гарантийный срок эксплуатации не менее 1</w:t>
      </w:r>
      <w:r w:rsidR="009B1C5E">
        <w:rPr>
          <w:sz w:val="22"/>
        </w:rPr>
        <w:t>4</w:t>
      </w:r>
      <w:r w:rsidRPr="00693132">
        <w:rPr>
          <w:sz w:val="22"/>
        </w:rPr>
        <w:t xml:space="preserve"> (</w:t>
      </w:r>
      <w:r w:rsidR="009B1C5E">
        <w:rPr>
          <w:sz w:val="22"/>
        </w:rPr>
        <w:t>Четырнадцати</w:t>
      </w:r>
      <w:r w:rsidRPr="00693132">
        <w:rPr>
          <w:sz w:val="22"/>
        </w:rPr>
        <w:t xml:space="preserve">) </w:t>
      </w:r>
      <w:r w:rsidR="009B1C5E">
        <w:rPr>
          <w:sz w:val="22"/>
        </w:rPr>
        <w:t>дней</w:t>
      </w:r>
      <w:r w:rsidRPr="00693132">
        <w:rPr>
          <w:sz w:val="22"/>
        </w:rPr>
        <w:t xml:space="preserve"> с момента подписания </w:t>
      </w:r>
      <w:r w:rsidR="009B1C5E">
        <w:rPr>
          <w:sz w:val="22"/>
        </w:rPr>
        <w:t>С</w:t>
      </w:r>
      <w:r w:rsidRPr="00693132">
        <w:rPr>
          <w:sz w:val="22"/>
        </w:rPr>
        <w:t>торонами товарной накладной/товарно-транспо</w:t>
      </w:r>
      <w:r w:rsidR="00CC5A28">
        <w:rPr>
          <w:sz w:val="22"/>
        </w:rPr>
        <w:t xml:space="preserve">ртной накладной на </w:t>
      </w:r>
      <w:r w:rsidR="009B1C5E">
        <w:rPr>
          <w:sz w:val="22"/>
        </w:rPr>
        <w:t>Т</w:t>
      </w:r>
      <w:r w:rsidR="00CC5A28">
        <w:rPr>
          <w:sz w:val="22"/>
        </w:rPr>
        <w:t xml:space="preserve">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</w:t>
      </w:r>
      <w:r w:rsidR="009B1C5E">
        <w:rPr>
          <w:sz w:val="22"/>
        </w:rPr>
        <w:t>Т</w:t>
      </w:r>
      <w:r w:rsidRPr="00693132">
        <w:rPr>
          <w:sz w:val="22"/>
        </w:rPr>
        <w:t xml:space="preserve">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21297049" w14:textId="79747D6F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с соблюдением порядка и в сроки установленного действующим законодательством</w:t>
      </w:r>
      <w:r w:rsidR="00EE3EC1">
        <w:rPr>
          <w:sz w:val="22"/>
        </w:rPr>
        <w:t xml:space="preserve"> РФ</w:t>
      </w:r>
      <w:r w:rsidRPr="009C5768">
        <w:rPr>
          <w:sz w:val="22"/>
        </w:rPr>
        <w:t>, а в случаях, определенных законодательством</w:t>
      </w:r>
      <w:r w:rsidR="00EE3EC1">
        <w:rPr>
          <w:sz w:val="22"/>
        </w:rPr>
        <w:t xml:space="preserve"> РФ</w:t>
      </w:r>
      <w:r w:rsidRPr="009C5768">
        <w:rPr>
          <w:sz w:val="22"/>
        </w:rPr>
        <w:t xml:space="preserve">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14:paraId="4DC55797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14:paraId="26BE291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14:paraId="683B9DD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14:paraId="5223215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28C1DC98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14:paraId="30388797" w14:textId="4E2AD5A1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</w:t>
      </w:r>
      <w:r w:rsidR="00EE3EC1">
        <w:rPr>
          <w:sz w:val="22"/>
        </w:rPr>
        <w:t>а</w:t>
      </w:r>
      <w:r w:rsidRPr="009C5768">
        <w:rPr>
          <w:sz w:val="22"/>
        </w:rPr>
        <w:t>, предусмотренно</w:t>
      </w:r>
      <w:r w:rsidR="00EE3EC1">
        <w:rPr>
          <w:sz w:val="22"/>
        </w:rPr>
        <w:t>го</w:t>
      </w:r>
      <w:r w:rsidRPr="009C5768">
        <w:rPr>
          <w:sz w:val="22"/>
        </w:rPr>
        <w:t xml:space="preserve">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14:paraId="03B6739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14:paraId="097C2EA3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14:paraId="7C15D616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6CC31701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14:paraId="13567BE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77DAF34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14:paraId="25B2C4E7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14:paraId="5638A610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14:paraId="56478CFA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14:paraId="11F83282" w14:textId="77777777"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14:paraId="79B656FA" w14:textId="77777777"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14:paraId="6333A609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F7592CA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6C8D4252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0236360F" w14:textId="77777777"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</w:t>
      </w:r>
      <w:r w:rsidRPr="009C5768">
        <w:rPr>
          <w:sz w:val="22"/>
        </w:rPr>
        <w:lastRenderedPageBreak/>
        <w:t xml:space="preserve">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14:paraId="74C49112" w14:textId="77777777"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14:paraId="33FE6584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14:paraId="41893AD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48A230CD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14:paraId="11371040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14:paraId="087730AF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14:paraId="5F935D5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14:paraId="33710CE1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14:paraId="1307DCA6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14:paraId="2FA875AB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14:paraId="6CB6DEC9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14:paraId="3E8DB1AA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5CE5AF4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14:paraId="728245E7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14:paraId="0AC0AC94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14:paraId="1CA94E68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14:paraId="2631BECE" w14:textId="77777777"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14:paraId="5D71A233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14:paraId="6B6875A9" w14:textId="066255C2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</w:t>
      </w:r>
      <w:r w:rsidR="00D732F9">
        <w:rPr>
          <w:sz w:val="22"/>
        </w:rPr>
        <w:t>31.12.2026 г.</w:t>
      </w:r>
      <w:r w:rsidRPr="00E96EC8">
        <w:rPr>
          <w:sz w:val="22"/>
        </w:rPr>
        <w:t>, а по принятым обязательствам – до их надлежащего исполнения.</w:t>
      </w:r>
    </w:p>
    <w:p w14:paraId="2176CD42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14:paraId="65AD1000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</w:t>
      </w:r>
      <w:r w:rsidRPr="00E96EC8">
        <w:rPr>
          <w:sz w:val="22"/>
        </w:rPr>
        <w:lastRenderedPageBreak/>
        <w:t xml:space="preserve">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14:paraId="3B4BC497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14:paraId="64C1A09B" w14:textId="5C525734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14:paraId="733B4CA5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14:paraId="44F85D30" w14:textId="0B40EAF5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</w:t>
      </w:r>
      <w:r w:rsidR="00EE3EC1">
        <w:rPr>
          <w:sz w:val="22"/>
        </w:rPr>
        <w:t>С</w:t>
      </w:r>
      <w:r w:rsidRPr="00E96EC8">
        <w:rPr>
          <w:sz w:val="22"/>
        </w:rPr>
        <w:t>тороне на такую претензию не позднее 20 (</w:t>
      </w:r>
      <w:r w:rsidR="00EE3EC1">
        <w:rPr>
          <w:sz w:val="22"/>
        </w:rPr>
        <w:t>Д</w:t>
      </w:r>
      <w:r w:rsidRPr="00E96EC8">
        <w:rPr>
          <w:sz w:val="22"/>
        </w:rPr>
        <w:t xml:space="preserve">вадцати) рабочих дней с момента получения. Претензия и отзыв на нее либо вручаются представителю </w:t>
      </w:r>
      <w:r w:rsidR="00EE3EC1">
        <w:rPr>
          <w:sz w:val="22"/>
        </w:rPr>
        <w:t>С</w:t>
      </w:r>
      <w:r w:rsidRPr="00E96EC8">
        <w:rPr>
          <w:sz w:val="22"/>
        </w:rPr>
        <w:t>тороны под подпись, либо направляются почтовым отправлением с уведомлением о вручении.</w:t>
      </w:r>
    </w:p>
    <w:p w14:paraId="071BCF09" w14:textId="40F35CF4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</w:t>
      </w:r>
      <w:r w:rsidR="00EE3EC1">
        <w:rPr>
          <w:sz w:val="22"/>
        </w:rPr>
        <w:t xml:space="preserve"> РФ</w:t>
      </w:r>
      <w:r w:rsidRPr="00E96EC8">
        <w:rPr>
          <w:sz w:val="22"/>
        </w:rPr>
        <w:t>.</w:t>
      </w:r>
    </w:p>
    <w:p w14:paraId="50E24284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14:paraId="131EAF47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14:paraId="1B36EACC" w14:textId="1AC0B3CC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</w:t>
      </w:r>
      <w:r w:rsidR="00EE3EC1">
        <w:rPr>
          <w:sz w:val="22"/>
        </w:rPr>
        <w:t xml:space="preserve"> или направленного посредством ЭДО</w:t>
      </w:r>
      <w:r w:rsidRPr="00E96EC8">
        <w:rPr>
          <w:sz w:val="22"/>
        </w:rPr>
        <w:t xml:space="preserve">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</w:t>
      </w:r>
      <w:r w:rsidR="00EE3EC1">
        <w:rPr>
          <w:sz w:val="22"/>
        </w:rPr>
        <w:t xml:space="preserve"> в случае наступления причин согласно п.9.3 Контракта</w:t>
      </w:r>
      <w:r w:rsidRPr="00E96EC8">
        <w:rPr>
          <w:sz w:val="22"/>
        </w:rPr>
        <w:t>.</w:t>
      </w:r>
    </w:p>
    <w:p w14:paraId="24DA49D6" w14:textId="77777777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14:paraId="654F5348" w14:textId="560CFF54"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  <w:r w:rsidR="00AB0E6B">
        <w:rPr>
          <w:sz w:val="22"/>
        </w:rPr>
        <w:t>.</w:t>
      </w:r>
    </w:p>
    <w:p w14:paraId="2F3AE85E" w14:textId="77777777" w:rsidR="00571AB5" w:rsidRPr="00E96EC8" w:rsidRDefault="00571AB5" w:rsidP="00571AB5">
      <w:pPr>
        <w:ind w:firstLine="709"/>
        <w:jc w:val="both"/>
        <w:rPr>
          <w:sz w:val="22"/>
        </w:rPr>
      </w:pPr>
    </w:p>
    <w:p w14:paraId="01F1379E" w14:textId="77777777"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AB0E6B" w:rsidRPr="00E96EC8" w14:paraId="2FF36DFF" w14:textId="77777777" w:rsidTr="009E399F">
        <w:tc>
          <w:tcPr>
            <w:tcW w:w="5058" w:type="dxa"/>
          </w:tcPr>
          <w:p w14:paraId="5F501FF0" w14:textId="77777777" w:rsidR="00AB0E6B" w:rsidRPr="00E96EC8" w:rsidRDefault="00AB0E6B" w:rsidP="009E399F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14:paraId="1FE62B42" w14:textId="77777777" w:rsidR="00AB0E6B" w:rsidRPr="00E96EC8" w:rsidRDefault="00AB0E6B" w:rsidP="009E399F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(ИрИХ СО РАН) </w:t>
            </w:r>
          </w:p>
          <w:p w14:paraId="5C163A1F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14:paraId="5BC0AB79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14:paraId="097F3699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14:paraId="705E45CC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УФК по Приморскому краю (ИрИХ СО РАН Л/С 20346Ц16460)</w:t>
            </w:r>
          </w:p>
          <w:p w14:paraId="6BA8A87B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14:paraId="40545CD0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БИК 010507002</w:t>
            </w:r>
          </w:p>
          <w:p w14:paraId="7F796137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Счет получателя средств 03214643000000012010</w:t>
            </w:r>
          </w:p>
          <w:p w14:paraId="6E936A06" w14:textId="77777777" w:rsidR="00AB0E6B" w:rsidRPr="00CD5B9D" w:rsidRDefault="00AB0E6B" w:rsidP="009E399F">
            <w:pPr>
              <w:rPr>
                <w:sz w:val="22"/>
              </w:rPr>
            </w:pPr>
            <w:r w:rsidRPr="00CD5B9D">
              <w:rPr>
                <w:sz w:val="22"/>
              </w:rPr>
              <w:t>Счет банка получателя 40102810545370000012</w:t>
            </w:r>
          </w:p>
          <w:p w14:paraId="28574983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14:paraId="37ABFEA2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14:paraId="5C5450BC" w14:textId="77777777" w:rsidR="00AB0E6B" w:rsidRPr="00E96EC8" w:rsidRDefault="00AB0E6B" w:rsidP="009E399F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14:paraId="29AA2BDE" w14:textId="77777777" w:rsidR="00AB0E6B" w:rsidRPr="00E96EC8" w:rsidRDefault="00AB0E6B" w:rsidP="009E399F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14:paraId="0061A8E3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14:paraId="3D98B9A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14:paraId="2716DD17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14:paraId="332C7DAB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14:paraId="4CDDD972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14:paraId="75EBB97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14:paraId="6F36D5E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14:paraId="25B910CE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14:paraId="47C67B7D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14:paraId="247C3D4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14:paraId="4D47C8F3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:______________________________</w:t>
            </w:r>
          </w:p>
          <w:p w14:paraId="55F4EB4B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AB0E6B" w:rsidRPr="00E96EC8" w14:paraId="3CDFD5F5" w14:textId="77777777" w:rsidTr="009E399F">
        <w:tc>
          <w:tcPr>
            <w:tcW w:w="10116" w:type="dxa"/>
            <w:gridSpan w:val="3"/>
          </w:tcPr>
          <w:p w14:paraId="28CF89A2" w14:textId="77777777" w:rsidR="00AB0E6B" w:rsidRPr="00E96EC8" w:rsidRDefault="00AB0E6B" w:rsidP="009E399F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AB0E6B" w:rsidRPr="00E96EC8" w14:paraId="166B5FA2" w14:textId="77777777" w:rsidTr="009E399F">
        <w:tc>
          <w:tcPr>
            <w:tcW w:w="5082" w:type="dxa"/>
            <w:gridSpan w:val="2"/>
          </w:tcPr>
          <w:p w14:paraId="721FE421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4C7FB4CF" w14:textId="77777777" w:rsidR="00AB0E6B" w:rsidRPr="00E96EC8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5A48358D" w14:textId="77777777" w:rsidR="00AB0E6B" w:rsidRPr="00E96EC8" w:rsidRDefault="00AB0E6B" w:rsidP="009E399F">
            <w:pPr>
              <w:rPr>
                <w:sz w:val="22"/>
              </w:rPr>
            </w:pPr>
          </w:p>
          <w:p w14:paraId="1F3B3F9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3F031D6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758BF64B" w14:textId="77777777" w:rsidR="00AB0E6B" w:rsidRPr="00E96EC8" w:rsidRDefault="00AB0E6B" w:rsidP="009E399F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1574A172" w14:textId="77777777" w:rsidR="00AB0E6B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3662522E" w14:textId="77777777" w:rsidR="00AB0E6B" w:rsidRDefault="00AB0E6B" w:rsidP="009E399F">
            <w:pPr>
              <w:rPr>
                <w:sz w:val="22"/>
              </w:rPr>
            </w:pPr>
          </w:p>
          <w:p w14:paraId="74F7784A" w14:textId="77777777" w:rsidR="00AB0E6B" w:rsidRDefault="00AB0E6B" w:rsidP="009E399F">
            <w:pPr>
              <w:rPr>
                <w:sz w:val="22"/>
              </w:rPr>
            </w:pPr>
          </w:p>
          <w:p w14:paraId="54CE96F5" w14:textId="77777777" w:rsidR="00AB0E6B" w:rsidRDefault="00AB0E6B" w:rsidP="009E399F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14821A63" w14:textId="77777777" w:rsidR="00AB0E6B" w:rsidRPr="00E96EC8" w:rsidRDefault="00AB0E6B" w:rsidP="009E399F">
            <w:pPr>
              <w:rPr>
                <w:caps/>
                <w:sz w:val="22"/>
              </w:rPr>
            </w:pPr>
          </w:p>
          <w:p w14:paraId="5E3AF239" w14:textId="77777777" w:rsidR="00AB0E6B" w:rsidRPr="00E96EC8" w:rsidRDefault="00AB0E6B" w:rsidP="009E399F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50E5AE78" w14:textId="77777777" w:rsidR="00571AB5" w:rsidRPr="00E96EC8" w:rsidRDefault="00571AB5" w:rsidP="00571AB5">
      <w:pPr>
        <w:rPr>
          <w:sz w:val="22"/>
        </w:rPr>
      </w:pPr>
    </w:p>
    <w:p w14:paraId="166303A5" w14:textId="77777777" w:rsidR="00571AB5" w:rsidRPr="00E96EC8" w:rsidRDefault="00571AB5" w:rsidP="00571AB5">
      <w:pPr>
        <w:rPr>
          <w:sz w:val="22"/>
        </w:rPr>
      </w:pPr>
    </w:p>
    <w:p w14:paraId="6F8F8072" w14:textId="77777777" w:rsidR="00571AB5" w:rsidRDefault="00571AB5" w:rsidP="00571AB5">
      <w:pPr>
        <w:rPr>
          <w:sz w:val="22"/>
        </w:rPr>
      </w:pPr>
    </w:p>
    <w:p w14:paraId="6F3F7565" w14:textId="77777777" w:rsidR="00A21C7F" w:rsidRDefault="00A21C7F" w:rsidP="00571AB5">
      <w:pPr>
        <w:rPr>
          <w:sz w:val="22"/>
        </w:rPr>
      </w:pPr>
    </w:p>
    <w:p w14:paraId="39499320" w14:textId="77777777" w:rsidR="00AB0E6B" w:rsidRDefault="00AB0E6B" w:rsidP="00571AB5">
      <w:pPr>
        <w:jc w:val="right"/>
        <w:rPr>
          <w:sz w:val="22"/>
        </w:rPr>
      </w:pPr>
    </w:p>
    <w:p w14:paraId="09569723" w14:textId="77777777" w:rsidR="00AB0E6B" w:rsidRDefault="00AB0E6B" w:rsidP="00571AB5">
      <w:pPr>
        <w:jc w:val="right"/>
        <w:rPr>
          <w:sz w:val="22"/>
        </w:rPr>
      </w:pPr>
    </w:p>
    <w:p w14:paraId="2A9BDFFD" w14:textId="569E1348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14:paraId="38ECAFF9" w14:textId="14D8B088"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№ </w:t>
      </w:r>
      <w:r w:rsidR="00AB0E6B">
        <w:rPr>
          <w:sz w:val="22"/>
        </w:rPr>
        <w:t>________________</w:t>
      </w:r>
      <w:r w:rsidRPr="00E96EC8">
        <w:rPr>
          <w:sz w:val="22"/>
        </w:rPr>
        <w:t xml:space="preserve"> от «___» __</w:t>
      </w:r>
      <w:r w:rsidR="008D5D43">
        <w:rPr>
          <w:sz w:val="22"/>
        </w:rPr>
        <w:t>____</w:t>
      </w:r>
      <w:r w:rsidRPr="00E96EC8">
        <w:rPr>
          <w:sz w:val="22"/>
        </w:rPr>
        <w:t>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14:paraId="6B27ACBC" w14:textId="77777777" w:rsidR="00571AB5" w:rsidRPr="00E96EC8" w:rsidRDefault="00571AB5" w:rsidP="00571AB5">
      <w:pPr>
        <w:jc w:val="right"/>
        <w:rPr>
          <w:sz w:val="22"/>
        </w:rPr>
      </w:pPr>
    </w:p>
    <w:p w14:paraId="6C1A9ADC" w14:textId="77777777" w:rsidR="00571AB5" w:rsidRPr="00E96EC8" w:rsidRDefault="00571AB5" w:rsidP="00571AB5">
      <w:pPr>
        <w:jc w:val="right"/>
        <w:rPr>
          <w:sz w:val="22"/>
        </w:rPr>
      </w:pPr>
    </w:p>
    <w:p w14:paraId="53B3DFC9" w14:textId="77777777"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14:paraId="369CF138" w14:textId="77777777" w:rsidR="00571AB5" w:rsidRPr="00E96EC8" w:rsidRDefault="00571AB5" w:rsidP="00571AB5">
      <w:pPr>
        <w:jc w:val="center"/>
        <w:rPr>
          <w:sz w:val="22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14:paraId="5DDE4354" w14:textId="77777777" w:rsidTr="006E7E6F">
        <w:tc>
          <w:tcPr>
            <w:tcW w:w="675" w:type="dxa"/>
            <w:shd w:val="clear" w:color="auto" w:fill="auto"/>
          </w:tcPr>
          <w:p w14:paraId="3DDECAF5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14:paraId="1E018A1B" w14:textId="09F7A45A" w:rsidR="00571AB5" w:rsidRPr="00E96EC8" w:rsidRDefault="00571AB5" w:rsidP="00AB0E6B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  <w:r w:rsidR="00AB0E6B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14:paraId="3C1BFAE9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14:paraId="187592F7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14:paraId="7193CACB" w14:textId="45A25615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(без НДС)</w:t>
            </w:r>
          </w:p>
        </w:tc>
        <w:tc>
          <w:tcPr>
            <w:tcW w:w="1737" w:type="dxa"/>
            <w:shd w:val="clear" w:color="auto" w:fill="auto"/>
          </w:tcPr>
          <w:p w14:paraId="4DD7CF5F" w14:textId="77777777"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14:paraId="6B3B52A4" w14:textId="7FCD2EB4"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(без НДС)</w:t>
            </w:r>
          </w:p>
        </w:tc>
      </w:tr>
      <w:tr w:rsidR="00571AB5" w:rsidRPr="00E96EC8" w14:paraId="0DAD8524" w14:textId="77777777" w:rsidTr="006E7E6F">
        <w:tc>
          <w:tcPr>
            <w:tcW w:w="675" w:type="dxa"/>
            <w:shd w:val="clear" w:color="auto" w:fill="auto"/>
          </w:tcPr>
          <w:p w14:paraId="32C9E122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14:paraId="05CE933F" w14:textId="7B7EF1BC" w:rsidR="00571AB5" w:rsidRPr="006E7E6F" w:rsidRDefault="00571AB5" w:rsidP="00D732F9">
            <w:pPr>
              <w:tabs>
                <w:tab w:val="left" w:pos="1020"/>
              </w:tabs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60F38CB6" w14:textId="1B2BD45F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69FE20" w14:textId="2B84A7F3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4F4713ED" w14:textId="59910549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74D44023" w14:textId="7C68BFBF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6814AC9C" w14:textId="77777777" w:rsidTr="006E7E6F">
        <w:tc>
          <w:tcPr>
            <w:tcW w:w="675" w:type="dxa"/>
            <w:shd w:val="clear" w:color="auto" w:fill="auto"/>
          </w:tcPr>
          <w:p w14:paraId="54D96475" w14:textId="77777777"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14:paraId="32EFC70E" w14:textId="040BCB0A" w:rsidR="00571AB5" w:rsidRPr="006E7E6F" w:rsidRDefault="00571AB5" w:rsidP="00D732F9">
            <w:pPr>
              <w:tabs>
                <w:tab w:val="left" w:pos="555"/>
              </w:tabs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14:paraId="33B422CD" w14:textId="766B0E2D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A7ED96" w14:textId="00DB4176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65526889" w14:textId="15267ECD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14:paraId="25812FD4" w14:textId="500CC676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14:paraId="4DB09B88" w14:textId="77777777" w:rsidTr="006E7E6F">
        <w:tc>
          <w:tcPr>
            <w:tcW w:w="8595" w:type="dxa"/>
            <w:gridSpan w:val="5"/>
            <w:shd w:val="clear" w:color="auto" w:fill="auto"/>
          </w:tcPr>
          <w:p w14:paraId="7C2EB948" w14:textId="77777777"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14:paraId="2786EC7A" w14:textId="59D73861" w:rsidR="00571AB5" w:rsidRPr="00E96EC8" w:rsidRDefault="00D04F6F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Без </w:t>
            </w:r>
            <w:r w:rsidR="002F65D2">
              <w:rPr>
                <w:sz w:val="21"/>
                <w:szCs w:val="21"/>
              </w:rPr>
              <w:t xml:space="preserve"> НДС</w:t>
            </w:r>
          </w:p>
        </w:tc>
        <w:tc>
          <w:tcPr>
            <w:tcW w:w="1737" w:type="dxa"/>
            <w:shd w:val="clear" w:color="auto" w:fill="auto"/>
          </w:tcPr>
          <w:p w14:paraId="7E2ADEC1" w14:textId="5378F2DB"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14:paraId="0B4B8F58" w14:textId="77777777" w:rsidR="00571AB5" w:rsidRPr="00E96EC8" w:rsidRDefault="00571AB5" w:rsidP="00571AB5">
      <w:pPr>
        <w:jc w:val="center"/>
        <w:rPr>
          <w:sz w:val="22"/>
        </w:rPr>
      </w:pPr>
    </w:p>
    <w:p w14:paraId="343EE240" w14:textId="77777777" w:rsidR="00571AB5" w:rsidRPr="00E96EC8" w:rsidRDefault="00571AB5" w:rsidP="00571AB5">
      <w:pPr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AB0E6B" w:rsidRPr="00E96EC8" w14:paraId="36703311" w14:textId="77777777" w:rsidTr="009E399F">
        <w:tc>
          <w:tcPr>
            <w:tcW w:w="5082" w:type="dxa"/>
          </w:tcPr>
          <w:p w14:paraId="64733011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14:paraId="3207DD36" w14:textId="77777777" w:rsidR="00AB0E6B" w:rsidRPr="00E96EC8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ИрИХ СО РАН</w:t>
            </w:r>
          </w:p>
          <w:p w14:paraId="72BE1CB5" w14:textId="77777777" w:rsidR="00AB0E6B" w:rsidRPr="00E96EC8" w:rsidRDefault="00AB0E6B" w:rsidP="009E399F">
            <w:pPr>
              <w:rPr>
                <w:sz w:val="22"/>
              </w:rPr>
            </w:pPr>
          </w:p>
          <w:p w14:paraId="02603F86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14:paraId="41719D38" w14:textId="77777777" w:rsidR="00AB0E6B" w:rsidRPr="00E96EC8" w:rsidRDefault="00AB0E6B" w:rsidP="009E399F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14:paraId="3EA94743" w14:textId="77777777" w:rsidR="00AB0E6B" w:rsidRPr="00E96EC8" w:rsidRDefault="00AB0E6B" w:rsidP="009E399F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14:paraId="7F1F9E9E" w14:textId="77777777" w:rsidR="00AB0E6B" w:rsidRDefault="00AB0E6B" w:rsidP="009E399F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14:paraId="7B1505F6" w14:textId="77777777" w:rsidR="00AB0E6B" w:rsidRDefault="00AB0E6B" w:rsidP="009E399F">
            <w:pPr>
              <w:rPr>
                <w:sz w:val="22"/>
              </w:rPr>
            </w:pPr>
          </w:p>
          <w:p w14:paraId="7092A43A" w14:textId="77777777" w:rsidR="00AB0E6B" w:rsidRDefault="00AB0E6B" w:rsidP="009E399F">
            <w:pPr>
              <w:rPr>
                <w:sz w:val="22"/>
              </w:rPr>
            </w:pPr>
          </w:p>
          <w:p w14:paraId="44B33AA2" w14:textId="77777777" w:rsidR="00AB0E6B" w:rsidRDefault="00AB0E6B" w:rsidP="009E399F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14:paraId="2ADD328B" w14:textId="77777777" w:rsidR="00AB0E6B" w:rsidRPr="00E96EC8" w:rsidRDefault="00AB0E6B" w:rsidP="009E399F">
            <w:pPr>
              <w:rPr>
                <w:caps/>
                <w:sz w:val="22"/>
              </w:rPr>
            </w:pPr>
          </w:p>
          <w:p w14:paraId="02E8C23C" w14:textId="77777777" w:rsidR="00AB0E6B" w:rsidRPr="00E96EC8" w:rsidRDefault="00AB0E6B" w:rsidP="009E399F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14:paraId="6B7A761B" w14:textId="77777777"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0FE7" w14:textId="77777777" w:rsidR="00225319" w:rsidRDefault="00225319" w:rsidP="00F82489">
      <w:r>
        <w:separator/>
      </w:r>
    </w:p>
  </w:endnote>
  <w:endnote w:type="continuationSeparator" w:id="0">
    <w:p w14:paraId="2E1112A3" w14:textId="77777777" w:rsidR="00225319" w:rsidRDefault="00225319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9BA3" w14:textId="77777777"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259E26" w14:textId="77777777"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6600F" w14:textId="77777777" w:rsidR="00D97F3D" w:rsidRPr="00DF3C34" w:rsidRDefault="00D97F3D">
    <w:pPr>
      <w:pStyle w:val="a3"/>
      <w:jc w:val="right"/>
      <w:rPr>
        <w:sz w:val="20"/>
        <w:szCs w:val="20"/>
      </w:rPr>
    </w:pPr>
  </w:p>
  <w:p w14:paraId="74DFEFC5" w14:textId="77777777"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E73D" w14:textId="77777777" w:rsidR="00225319" w:rsidRDefault="00225319" w:rsidP="00F82489">
      <w:r>
        <w:separator/>
      </w:r>
    </w:p>
  </w:footnote>
  <w:footnote w:type="continuationSeparator" w:id="0">
    <w:p w14:paraId="48BEF204" w14:textId="77777777" w:rsidR="00225319" w:rsidRDefault="00225319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47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06C24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6D413F"/>
    <w:rsid w:val="006E7E6F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D5D43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B1C5E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342A"/>
    <w:rsid w:val="00A65738"/>
    <w:rsid w:val="00A70E47"/>
    <w:rsid w:val="00AA08DA"/>
    <w:rsid w:val="00AA4ED5"/>
    <w:rsid w:val="00AB0E6B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6B76"/>
    <w:rsid w:val="00D04EE2"/>
    <w:rsid w:val="00D04F6F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32F9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E3EC1"/>
    <w:rsid w:val="00EF7413"/>
    <w:rsid w:val="00F203EB"/>
    <w:rsid w:val="00F332BA"/>
    <w:rsid w:val="00F43385"/>
    <w:rsid w:val="00F5488E"/>
    <w:rsid w:val="00F55B30"/>
    <w:rsid w:val="00F648D7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2C25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22527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****</cp:lastModifiedBy>
  <cp:revision>5</cp:revision>
  <cp:lastPrinted>2013-12-03T04:57:00Z</cp:lastPrinted>
  <dcterms:created xsi:type="dcterms:W3CDTF">2026-07-06T02:45:00Z</dcterms:created>
  <dcterms:modified xsi:type="dcterms:W3CDTF">2026-08-25T00:55:00Z</dcterms:modified>
</cp:coreProperties>
</file>