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75D" w:rsidRPr="00085217" w:rsidRDefault="00E551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217">
        <w:rPr>
          <w:rFonts w:ascii="Times New Roman" w:eastAsia="Times New Roman" w:hAnsi="Times New Roman" w:cs="Times New Roman"/>
          <w:b/>
          <w:sz w:val="28"/>
          <w:szCs w:val="28"/>
        </w:rPr>
        <w:t xml:space="preserve">ОБОСНОВАНИЕ </w:t>
      </w:r>
      <w:r w:rsidR="00B72815">
        <w:rPr>
          <w:rFonts w:ascii="Times New Roman" w:eastAsia="Times New Roman" w:hAnsi="Times New Roman" w:cs="Times New Roman"/>
          <w:b/>
          <w:sz w:val="28"/>
          <w:szCs w:val="28"/>
        </w:rPr>
        <w:t>ЦЕНЫ КОНТРАКТА</w:t>
      </w:r>
      <w:r w:rsidRPr="0008521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85217" w:rsidRDefault="0008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07F4" w:rsidRPr="00085217" w:rsidRDefault="00A80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275D" w:rsidRPr="00642E5B" w:rsidRDefault="00EC41F5" w:rsidP="00F953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8A1F94" w:rsidRPr="00642E5B">
        <w:rPr>
          <w:rFonts w:ascii="Times New Roman" w:eastAsia="Times New Roman" w:hAnsi="Times New Roman" w:cs="Times New Roman"/>
          <w:sz w:val="28"/>
          <w:szCs w:val="28"/>
        </w:rPr>
        <w:t xml:space="preserve">роведен анализ коммерческих предложений </w:t>
      </w:r>
      <w:r w:rsidR="008A1F94" w:rsidRPr="00642E5B">
        <w:rPr>
          <w:rFonts w:ascii="Times New Roman" w:hAnsi="Times New Roman" w:cs="Times New Roman"/>
          <w:sz w:val="28"/>
          <w:szCs w:val="28"/>
        </w:rPr>
        <w:t xml:space="preserve">на </w:t>
      </w:r>
      <w:r w:rsidR="00B56360" w:rsidRPr="00642E5B">
        <w:rPr>
          <w:rFonts w:ascii="Times New Roman" w:hAnsi="Times New Roman" w:cs="Times New Roman"/>
          <w:sz w:val="28"/>
          <w:szCs w:val="28"/>
        </w:rPr>
        <w:t>оказание услуг</w:t>
      </w:r>
      <w:r w:rsidR="00B80A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B56360" w:rsidRPr="00642E5B">
        <w:rPr>
          <w:rFonts w:ascii="Times New Roman" w:hAnsi="Times New Roman" w:cs="Times New Roman"/>
          <w:color w:val="000000"/>
          <w:sz w:val="28"/>
          <w:szCs w:val="28"/>
        </w:rPr>
        <w:t xml:space="preserve">по предоставлению </w:t>
      </w:r>
      <w:r w:rsidR="00642E5B" w:rsidRPr="00642E5B">
        <w:rPr>
          <w:rFonts w:ascii="Times New Roman" w:hAnsi="Times New Roman" w:cs="Times New Roman"/>
          <w:sz w:val="28"/>
          <w:szCs w:val="28"/>
        </w:rPr>
        <w:t xml:space="preserve">абонентского обслуживания </w:t>
      </w:r>
      <w:r w:rsidR="00B80A69" w:rsidRPr="00642E5B">
        <w:rPr>
          <w:rFonts w:ascii="Times New Roman" w:hAnsi="Times New Roman" w:cs="Times New Roman"/>
          <w:color w:val="000000"/>
          <w:sz w:val="28"/>
          <w:szCs w:val="28"/>
        </w:rPr>
        <w:t>в системе электронного</w:t>
      </w:r>
      <w:r w:rsidR="00B80A69" w:rsidRPr="00642E5B">
        <w:rPr>
          <w:rFonts w:ascii="Times New Roman" w:hAnsi="Times New Roman" w:cs="Times New Roman"/>
          <w:sz w:val="28"/>
          <w:szCs w:val="28"/>
        </w:rPr>
        <w:t xml:space="preserve"> документооборота </w:t>
      </w:r>
      <w:r w:rsidR="00642E5B" w:rsidRPr="00642E5B">
        <w:rPr>
          <w:rFonts w:ascii="Times New Roman" w:hAnsi="Times New Roman" w:cs="Times New Roman"/>
          <w:sz w:val="28"/>
          <w:szCs w:val="28"/>
        </w:rPr>
        <w:t xml:space="preserve">и </w:t>
      </w:r>
      <w:r w:rsidR="00642E5B" w:rsidRPr="00642E5B">
        <w:rPr>
          <w:rFonts w:ascii="Times New Roman" w:hAnsi="Times New Roman" w:cs="Times New Roman"/>
          <w:color w:val="000000"/>
          <w:sz w:val="28"/>
          <w:szCs w:val="28"/>
        </w:rPr>
        <w:t xml:space="preserve">расширению лицензии </w:t>
      </w:r>
      <w:r w:rsidR="00B80A69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программного обеспечения </w:t>
      </w:r>
      <w:r w:rsidR="00642E5B" w:rsidRPr="00642E5B">
        <w:rPr>
          <w:rFonts w:ascii="Times New Roman" w:hAnsi="Times New Roman" w:cs="Times New Roman"/>
          <w:sz w:val="28"/>
          <w:szCs w:val="28"/>
        </w:rPr>
        <w:t>для</w:t>
      </w:r>
      <w:r w:rsidR="00642E5B" w:rsidRPr="00642E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2E5B" w:rsidRPr="00642E5B">
        <w:rPr>
          <w:rFonts w:ascii="Times New Roman" w:hAnsi="Times New Roman" w:cs="Times New Roman"/>
          <w:sz w:val="28"/>
          <w:szCs w:val="28"/>
        </w:rPr>
        <w:t xml:space="preserve">обмена по каналам связи конфиденциальной информацией, защищенной электронной цифровой подписью </w:t>
      </w:r>
      <w:r w:rsidR="0067222D" w:rsidRPr="00642E5B">
        <w:rPr>
          <w:rFonts w:ascii="Times New Roman" w:hAnsi="Times New Roman" w:cs="Times New Roman"/>
          <w:sz w:val="28"/>
          <w:szCs w:val="28"/>
        </w:rPr>
        <w:t>для нужд прокуратуры г. Москвы</w:t>
      </w:r>
      <w:r w:rsidR="008A1F94" w:rsidRPr="00642E5B">
        <w:rPr>
          <w:rFonts w:ascii="Times New Roman" w:hAnsi="Times New Roman" w:cs="Times New Roman"/>
          <w:sz w:val="28"/>
          <w:szCs w:val="28"/>
        </w:rPr>
        <w:t>:</w:t>
      </w:r>
    </w:p>
    <w:p w:rsidR="00E70327" w:rsidRPr="00085217" w:rsidRDefault="00E703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85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6"/>
        <w:gridCol w:w="2207"/>
        <w:gridCol w:w="2188"/>
        <w:gridCol w:w="1984"/>
      </w:tblGrid>
      <w:tr w:rsidR="000962A4" w:rsidTr="0023618B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2A4" w:rsidRPr="00432B31" w:rsidRDefault="000962A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2B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2A4" w:rsidRPr="00432B31" w:rsidRDefault="000962A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2B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Предложение №1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2A4" w:rsidRPr="00432B31" w:rsidRDefault="000962A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2B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Предложение №</w:t>
            </w:r>
            <w:r w:rsidR="00AA0D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62A4" w:rsidRPr="00432B31" w:rsidRDefault="0009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2B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Предложение №3</w:t>
            </w:r>
          </w:p>
        </w:tc>
      </w:tr>
      <w:tr w:rsidR="000962A4" w:rsidTr="00E21028">
        <w:trPr>
          <w:trHeight w:val="819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2A4" w:rsidRPr="00432B31" w:rsidRDefault="005E62CD" w:rsidP="005E62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Комплект услуг «Кадровый» (а</w:t>
            </w:r>
            <w:r w:rsidR="008E3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бонентское обслуживание в системе</w:t>
            </w:r>
            <w:r w:rsidR="000962A4" w:rsidRPr="00432B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962A4" w:rsidRPr="00432B31">
              <w:rPr>
                <w:rFonts w:ascii="Times New Roman" w:hAnsi="Times New Roman" w:cs="Times New Roman"/>
                <w:sz w:val="28"/>
                <w:szCs w:val="28"/>
              </w:rPr>
              <w:t>электронного документооборота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пакет лицензий «Кадровый»)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2A4" w:rsidRPr="00432B31" w:rsidRDefault="0009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62A4" w:rsidRPr="00432B31" w:rsidRDefault="00FE0648" w:rsidP="00FA0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4 200,00</w:t>
            </w:r>
            <w:r w:rsidR="003A0F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руб.</w:t>
            </w:r>
          </w:p>
          <w:p w:rsidR="000962A4" w:rsidRPr="00432B31" w:rsidRDefault="000962A4" w:rsidP="00FA0F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0D90" w:rsidRDefault="00AA0D90" w:rsidP="00AA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62A4" w:rsidRPr="003A0F6F" w:rsidRDefault="00FE0648" w:rsidP="00AA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4 200</w:t>
            </w:r>
            <w:r w:rsidR="00AA0D90" w:rsidRPr="00ED69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</w:t>
            </w:r>
            <w:r w:rsidR="00AA0D90" w:rsidRPr="005E62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00</w:t>
            </w:r>
            <w:r w:rsidR="003A0F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руб.</w:t>
            </w:r>
          </w:p>
          <w:p w:rsidR="000962A4" w:rsidRPr="00432B31" w:rsidRDefault="000962A4" w:rsidP="00AA0D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A0D90" w:rsidRDefault="00AA0D90" w:rsidP="00AA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62A4" w:rsidRPr="00041AB0" w:rsidRDefault="00FE0648" w:rsidP="00AA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4 200</w:t>
            </w:r>
            <w:r w:rsidR="00AA0D90" w:rsidRPr="004068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,00</w:t>
            </w:r>
            <w:r w:rsidR="003A0F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руб.</w:t>
            </w:r>
          </w:p>
        </w:tc>
      </w:tr>
      <w:tr w:rsidR="00FE0648" w:rsidTr="00E21028">
        <w:trPr>
          <w:trHeight w:val="819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0648" w:rsidRDefault="00FE0648" w:rsidP="001A05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Расширение лицензии на 2 пользователей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0648" w:rsidRPr="00FE0648" w:rsidRDefault="00FE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06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3 460,00 руб.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0648" w:rsidRPr="00FE0648" w:rsidRDefault="00FE0648" w:rsidP="00AA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06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3 460,00 руб.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0648" w:rsidRPr="00FE0648" w:rsidRDefault="00FE0648" w:rsidP="00AA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06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3 460,00 руб.</w:t>
            </w:r>
          </w:p>
        </w:tc>
      </w:tr>
    </w:tbl>
    <w:p w:rsidR="00F2275D" w:rsidRDefault="00F227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301E56" w:rsidRPr="00301E56" w:rsidRDefault="00301E56" w:rsidP="00301E56">
      <w:pPr>
        <w:pStyle w:val="a5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75D" w:rsidRPr="00085217" w:rsidRDefault="00F9532D" w:rsidP="00F953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</w:t>
      </w:r>
      <w:r w:rsidR="0034052C">
        <w:rPr>
          <w:rFonts w:ascii="Times New Roman" w:eastAsia="Times New Roman" w:hAnsi="Times New Roman" w:cs="Times New Roman"/>
          <w:sz w:val="28"/>
          <w:szCs w:val="28"/>
        </w:rPr>
        <w:t>минимальная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34052C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320867" w:rsidRPr="00F516C9">
        <w:rPr>
          <w:rFonts w:ascii="Times New Roman" w:hAnsi="Times New Roman" w:cs="Times New Roman"/>
          <w:sz w:val="28"/>
          <w:szCs w:val="28"/>
        </w:rPr>
        <w:t xml:space="preserve">оказание услуг </w:t>
      </w:r>
      <w:r w:rsidR="00EC41F5">
        <w:rPr>
          <w:rFonts w:ascii="Times New Roman" w:hAnsi="Times New Roman" w:cs="Times New Roman"/>
          <w:sz w:val="28"/>
          <w:szCs w:val="28"/>
        </w:rPr>
        <w:br/>
      </w:r>
      <w:r w:rsidR="00320867" w:rsidRPr="00F516C9">
        <w:rPr>
          <w:rFonts w:ascii="Times New Roman" w:hAnsi="Times New Roman" w:cs="Times New Roman"/>
          <w:color w:val="000000"/>
          <w:sz w:val="28"/>
          <w:szCs w:val="28"/>
        </w:rPr>
        <w:t xml:space="preserve">по предоставлению </w:t>
      </w:r>
      <w:r w:rsidR="005B3749">
        <w:rPr>
          <w:rFonts w:ascii="Times New Roman" w:hAnsi="Times New Roman" w:cs="Times New Roman"/>
          <w:color w:val="000000"/>
          <w:sz w:val="28"/>
          <w:szCs w:val="28"/>
        </w:rPr>
        <w:t>абонентского обслуживания в системе</w:t>
      </w:r>
      <w:r w:rsidR="005B3749" w:rsidRPr="00432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B3749" w:rsidRPr="00432B31">
        <w:rPr>
          <w:rFonts w:ascii="Times New Roman" w:hAnsi="Times New Roman" w:cs="Times New Roman"/>
          <w:sz w:val="28"/>
          <w:szCs w:val="28"/>
        </w:rPr>
        <w:t>электронного документооборота</w:t>
      </w:r>
      <w:r w:rsidR="005E62CD">
        <w:rPr>
          <w:rFonts w:ascii="Times New Roman" w:hAnsi="Times New Roman" w:cs="Times New Roman"/>
          <w:sz w:val="28"/>
          <w:szCs w:val="28"/>
        </w:rPr>
        <w:t>, пакета лицензий «Кадровый»</w:t>
      </w:r>
      <w:bookmarkStart w:id="0" w:name="_GoBack"/>
      <w:bookmarkEnd w:id="0"/>
      <w:r w:rsidR="00320867" w:rsidRPr="00F516C9">
        <w:rPr>
          <w:rFonts w:ascii="Times New Roman" w:hAnsi="Times New Roman" w:cs="Times New Roman"/>
          <w:sz w:val="28"/>
          <w:szCs w:val="28"/>
        </w:rPr>
        <w:t xml:space="preserve"> </w:t>
      </w:r>
      <w:r w:rsidR="006475E0">
        <w:rPr>
          <w:rFonts w:ascii="Times New Roman" w:eastAsia="Times New Roman" w:hAnsi="Times New Roman" w:cs="Times New Roman"/>
          <w:sz w:val="28"/>
          <w:szCs w:val="28"/>
        </w:rPr>
        <w:t xml:space="preserve">и расширение лицензии на двух пользователей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составляет </w:t>
      </w:r>
      <w:r w:rsidR="009D5907">
        <w:rPr>
          <w:rFonts w:ascii="Times New Roman" w:hAnsi="Times New Roman" w:cs="Times New Roman"/>
          <w:color w:val="000000"/>
          <w:sz w:val="28"/>
          <w:szCs w:val="28"/>
        </w:rPr>
        <w:t>7 660,00</w:t>
      </w:r>
      <w:r w:rsidR="00041AB0" w:rsidRPr="00041AB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9D5907">
        <w:rPr>
          <w:rFonts w:ascii="Times New Roman" w:hAnsi="Times New Roman" w:cs="Times New Roman"/>
          <w:color w:val="000000"/>
          <w:sz w:val="28"/>
          <w:szCs w:val="28"/>
        </w:rPr>
        <w:t>семь тысяч шестьсот шестьдесят</w:t>
      </w:r>
      <w:r w:rsidR="00041AB0" w:rsidRPr="00041AB0">
        <w:rPr>
          <w:rFonts w:ascii="Times New Roman" w:hAnsi="Times New Roman" w:cs="Times New Roman"/>
          <w:color w:val="000000"/>
          <w:sz w:val="28"/>
          <w:szCs w:val="28"/>
        </w:rPr>
        <w:t>) рублей 00 копеек</w:t>
      </w:r>
      <w:r w:rsidR="00041AB0" w:rsidRPr="00041AB0">
        <w:rPr>
          <w:rFonts w:ascii="Times New Roman" w:hAnsi="Times New Roman" w:cs="Times New Roman"/>
          <w:sz w:val="28"/>
          <w:szCs w:val="28"/>
        </w:rPr>
        <w:t>.</w:t>
      </w:r>
      <w:r w:rsidR="00425BBD" w:rsidRPr="00041A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A05BB" w:rsidRDefault="001A05B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807F4" w:rsidRDefault="00A807F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01E56" w:rsidRDefault="00301E5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2275D" w:rsidRDefault="005E62CD" w:rsidP="0067222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н</w:t>
      </w:r>
      <w:r w:rsidR="008A1F94" w:rsidRPr="008A1F94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8A1F94" w:rsidRPr="008A1F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3381">
        <w:rPr>
          <w:rFonts w:ascii="Times New Roman" w:eastAsia="Times New Roman" w:hAnsi="Times New Roman" w:cs="Times New Roman"/>
          <w:sz w:val="28"/>
          <w:szCs w:val="28"/>
        </w:rPr>
        <w:t>управления кадров</w:t>
      </w:r>
      <w:r w:rsidR="008A1F94" w:rsidRPr="008A1F94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8A1F9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С.М.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Лактюшина</w:t>
      </w:r>
      <w:proofErr w:type="spellEnd"/>
    </w:p>
    <w:p w:rsidR="00251F67" w:rsidRDefault="00251F67" w:rsidP="0067222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F67" w:rsidRDefault="00251F67" w:rsidP="0067222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F67" w:rsidRDefault="00251F67" w:rsidP="0067222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6285" w:rsidRPr="00B66285" w:rsidRDefault="00B66285" w:rsidP="00B66285">
      <w:pPr>
        <w:spacing w:after="0" w:line="240" w:lineRule="exact"/>
        <w:rPr>
          <w:rFonts w:ascii="Times New Roman" w:hAnsi="Times New Roman" w:cs="Times New Roman"/>
          <w:bCs/>
          <w:sz w:val="28"/>
          <w:szCs w:val="28"/>
        </w:rPr>
      </w:pPr>
      <w:r w:rsidRPr="00B66285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Pr="00B66285">
        <w:rPr>
          <w:rFonts w:ascii="Times New Roman" w:hAnsi="Times New Roman" w:cs="Times New Roman"/>
          <w:bCs/>
          <w:sz w:val="28"/>
          <w:szCs w:val="28"/>
        </w:rPr>
        <w:t xml:space="preserve">отдела </w:t>
      </w:r>
    </w:p>
    <w:p w:rsidR="00B66285" w:rsidRPr="00B66285" w:rsidRDefault="00B66285" w:rsidP="00B66285">
      <w:pPr>
        <w:spacing w:after="0" w:line="240" w:lineRule="exact"/>
        <w:rPr>
          <w:rFonts w:ascii="Times New Roman" w:hAnsi="Times New Roman" w:cs="Times New Roman"/>
          <w:bCs/>
          <w:sz w:val="28"/>
          <w:szCs w:val="28"/>
        </w:rPr>
      </w:pPr>
      <w:r w:rsidRPr="00B66285">
        <w:rPr>
          <w:rFonts w:ascii="Times New Roman" w:hAnsi="Times New Roman" w:cs="Times New Roman"/>
          <w:bCs/>
          <w:sz w:val="28"/>
          <w:szCs w:val="28"/>
        </w:rPr>
        <w:t xml:space="preserve">административно-хозяйственной </w:t>
      </w:r>
    </w:p>
    <w:p w:rsidR="00B66285" w:rsidRPr="00B66285" w:rsidRDefault="00B66285" w:rsidP="00B66285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B66285">
        <w:rPr>
          <w:rFonts w:ascii="Times New Roman" w:hAnsi="Times New Roman" w:cs="Times New Roman"/>
          <w:bCs/>
          <w:sz w:val="28"/>
          <w:szCs w:val="28"/>
        </w:rPr>
        <w:t xml:space="preserve">и договорной работы                                                                         Г.С. </w:t>
      </w:r>
      <w:r w:rsidRPr="00B66285">
        <w:rPr>
          <w:rFonts w:ascii="Times New Roman" w:hAnsi="Times New Roman" w:cs="Times New Roman"/>
          <w:sz w:val="28"/>
          <w:szCs w:val="28"/>
        </w:rPr>
        <w:t>Романова</w:t>
      </w:r>
    </w:p>
    <w:p w:rsidR="00251F67" w:rsidRDefault="00251F67" w:rsidP="0067222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F67" w:rsidRDefault="00251F67" w:rsidP="0067222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03C3" w:rsidRDefault="00B703C3" w:rsidP="0067222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03C3" w:rsidRDefault="00B703C3" w:rsidP="0067222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B703C3" w:rsidSect="00AE2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4F6"/>
    <w:multiLevelType w:val="hybridMultilevel"/>
    <w:tmpl w:val="26AC1338"/>
    <w:lvl w:ilvl="0" w:tplc="3684E5B6">
      <w:start w:val="18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137A58B8"/>
    <w:multiLevelType w:val="hybridMultilevel"/>
    <w:tmpl w:val="D0F00EE2"/>
    <w:lvl w:ilvl="0" w:tplc="A2589A96">
      <w:start w:val="18"/>
      <w:numFmt w:val="decimal"/>
      <w:lvlText w:val="%1"/>
      <w:lvlJc w:val="left"/>
      <w:pPr>
        <w:ind w:left="1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3" w:hanging="360"/>
      </w:pPr>
    </w:lvl>
    <w:lvl w:ilvl="2" w:tplc="0419001B" w:tentative="1">
      <w:start w:val="1"/>
      <w:numFmt w:val="lowerRoman"/>
      <w:lvlText w:val="%3."/>
      <w:lvlJc w:val="right"/>
      <w:pPr>
        <w:ind w:left="2853" w:hanging="180"/>
      </w:pPr>
    </w:lvl>
    <w:lvl w:ilvl="3" w:tplc="0419000F" w:tentative="1">
      <w:start w:val="1"/>
      <w:numFmt w:val="decimal"/>
      <w:lvlText w:val="%4."/>
      <w:lvlJc w:val="left"/>
      <w:pPr>
        <w:ind w:left="3573" w:hanging="360"/>
      </w:pPr>
    </w:lvl>
    <w:lvl w:ilvl="4" w:tplc="04190019" w:tentative="1">
      <w:start w:val="1"/>
      <w:numFmt w:val="lowerLetter"/>
      <w:lvlText w:val="%5."/>
      <w:lvlJc w:val="left"/>
      <w:pPr>
        <w:ind w:left="4293" w:hanging="360"/>
      </w:pPr>
    </w:lvl>
    <w:lvl w:ilvl="5" w:tplc="0419001B" w:tentative="1">
      <w:start w:val="1"/>
      <w:numFmt w:val="lowerRoman"/>
      <w:lvlText w:val="%6."/>
      <w:lvlJc w:val="right"/>
      <w:pPr>
        <w:ind w:left="5013" w:hanging="180"/>
      </w:pPr>
    </w:lvl>
    <w:lvl w:ilvl="6" w:tplc="0419000F" w:tentative="1">
      <w:start w:val="1"/>
      <w:numFmt w:val="decimal"/>
      <w:lvlText w:val="%7."/>
      <w:lvlJc w:val="left"/>
      <w:pPr>
        <w:ind w:left="5733" w:hanging="360"/>
      </w:pPr>
    </w:lvl>
    <w:lvl w:ilvl="7" w:tplc="04190019" w:tentative="1">
      <w:start w:val="1"/>
      <w:numFmt w:val="lowerLetter"/>
      <w:lvlText w:val="%8."/>
      <w:lvlJc w:val="left"/>
      <w:pPr>
        <w:ind w:left="6453" w:hanging="360"/>
      </w:pPr>
    </w:lvl>
    <w:lvl w:ilvl="8" w:tplc="0419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2">
    <w:nsid w:val="198E7F6E"/>
    <w:multiLevelType w:val="hybridMultilevel"/>
    <w:tmpl w:val="8812980E"/>
    <w:lvl w:ilvl="0" w:tplc="E7180FCC">
      <w:start w:val="29"/>
      <w:numFmt w:val="decimal"/>
      <w:lvlText w:val="%1"/>
      <w:lvlJc w:val="left"/>
      <w:pPr>
        <w:ind w:left="1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3">
    <w:nsid w:val="2B8D6E03"/>
    <w:multiLevelType w:val="hybridMultilevel"/>
    <w:tmpl w:val="87786900"/>
    <w:lvl w:ilvl="0" w:tplc="AFFCCC9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F31C2E"/>
    <w:multiLevelType w:val="hybridMultilevel"/>
    <w:tmpl w:val="C7B299DA"/>
    <w:lvl w:ilvl="0" w:tplc="35404DCA">
      <w:start w:val="12"/>
      <w:numFmt w:val="decimal"/>
      <w:lvlText w:val="%1"/>
      <w:lvlJc w:val="left"/>
      <w:pPr>
        <w:ind w:left="1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3" w:hanging="360"/>
      </w:pPr>
    </w:lvl>
    <w:lvl w:ilvl="2" w:tplc="0419001B" w:tentative="1">
      <w:start w:val="1"/>
      <w:numFmt w:val="lowerRoman"/>
      <w:lvlText w:val="%3."/>
      <w:lvlJc w:val="right"/>
      <w:pPr>
        <w:ind w:left="2853" w:hanging="180"/>
      </w:pPr>
    </w:lvl>
    <w:lvl w:ilvl="3" w:tplc="0419000F" w:tentative="1">
      <w:start w:val="1"/>
      <w:numFmt w:val="decimal"/>
      <w:lvlText w:val="%4."/>
      <w:lvlJc w:val="left"/>
      <w:pPr>
        <w:ind w:left="3573" w:hanging="360"/>
      </w:pPr>
    </w:lvl>
    <w:lvl w:ilvl="4" w:tplc="04190019" w:tentative="1">
      <w:start w:val="1"/>
      <w:numFmt w:val="lowerLetter"/>
      <w:lvlText w:val="%5."/>
      <w:lvlJc w:val="left"/>
      <w:pPr>
        <w:ind w:left="4293" w:hanging="360"/>
      </w:pPr>
    </w:lvl>
    <w:lvl w:ilvl="5" w:tplc="0419001B" w:tentative="1">
      <w:start w:val="1"/>
      <w:numFmt w:val="lowerRoman"/>
      <w:lvlText w:val="%6."/>
      <w:lvlJc w:val="right"/>
      <w:pPr>
        <w:ind w:left="5013" w:hanging="180"/>
      </w:pPr>
    </w:lvl>
    <w:lvl w:ilvl="6" w:tplc="0419000F" w:tentative="1">
      <w:start w:val="1"/>
      <w:numFmt w:val="decimal"/>
      <w:lvlText w:val="%7."/>
      <w:lvlJc w:val="left"/>
      <w:pPr>
        <w:ind w:left="5733" w:hanging="360"/>
      </w:pPr>
    </w:lvl>
    <w:lvl w:ilvl="7" w:tplc="04190019" w:tentative="1">
      <w:start w:val="1"/>
      <w:numFmt w:val="lowerLetter"/>
      <w:lvlText w:val="%8."/>
      <w:lvlJc w:val="left"/>
      <w:pPr>
        <w:ind w:left="6453" w:hanging="360"/>
      </w:pPr>
    </w:lvl>
    <w:lvl w:ilvl="8" w:tplc="0419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5">
    <w:nsid w:val="5C01491C"/>
    <w:multiLevelType w:val="hybridMultilevel"/>
    <w:tmpl w:val="3C1E96DE"/>
    <w:lvl w:ilvl="0" w:tplc="7DA20D36">
      <w:start w:val="18"/>
      <w:numFmt w:val="decimal"/>
      <w:lvlText w:val="%1"/>
      <w:lvlJc w:val="left"/>
      <w:pPr>
        <w:ind w:left="1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6">
    <w:nsid w:val="653D1AF3"/>
    <w:multiLevelType w:val="hybridMultilevel"/>
    <w:tmpl w:val="103AFE7C"/>
    <w:lvl w:ilvl="0" w:tplc="6FCA0B98">
      <w:start w:val="12"/>
      <w:numFmt w:val="decimal"/>
      <w:lvlText w:val="%1"/>
      <w:lvlJc w:val="left"/>
      <w:pPr>
        <w:ind w:left="1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3" w:hanging="360"/>
      </w:pPr>
    </w:lvl>
    <w:lvl w:ilvl="2" w:tplc="0419001B" w:tentative="1">
      <w:start w:val="1"/>
      <w:numFmt w:val="lowerRoman"/>
      <w:lvlText w:val="%3."/>
      <w:lvlJc w:val="right"/>
      <w:pPr>
        <w:ind w:left="2853" w:hanging="180"/>
      </w:pPr>
    </w:lvl>
    <w:lvl w:ilvl="3" w:tplc="0419000F" w:tentative="1">
      <w:start w:val="1"/>
      <w:numFmt w:val="decimal"/>
      <w:lvlText w:val="%4."/>
      <w:lvlJc w:val="left"/>
      <w:pPr>
        <w:ind w:left="3573" w:hanging="360"/>
      </w:pPr>
    </w:lvl>
    <w:lvl w:ilvl="4" w:tplc="04190019" w:tentative="1">
      <w:start w:val="1"/>
      <w:numFmt w:val="lowerLetter"/>
      <w:lvlText w:val="%5."/>
      <w:lvlJc w:val="left"/>
      <w:pPr>
        <w:ind w:left="4293" w:hanging="360"/>
      </w:pPr>
    </w:lvl>
    <w:lvl w:ilvl="5" w:tplc="0419001B" w:tentative="1">
      <w:start w:val="1"/>
      <w:numFmt w:val="lowerRoman"/>
      <w:lvlText w:val="%6."/>
      <w:lvlJc w:val="right"/>
      <w:pPr>
        <w:ind w:left="5013" w:hanging="180"/>
      </w:pPr>
    </w:lvl>
    <w:lvl w:ilvl="6" w:tplc="0419000F" w:tentative="1">
      <w:start w:val="1"/>
      <w:numFmt w:val="decimal"/>
      <w:lvlText w:val="%7."/>
      <w:lvlJc w:val="left"/>
      <w:pPr>
        <w:ind w:left="5733" w:hanging="360"/>
      </w:pPr>
    </w:lvl>
    <w:lvl w:ilvl="7" w:tplc="04190019" w:tentative="1">
      <w:start w:val="1"/>
      <w:numFmt w:val="lowerLetter"/>
      <w:lvlText w:val="%8."/>
      <w:lvlJc w:val="left"/>
      <w:pPr>
        <w:ind w:left="6453" w:hanging="360"/>
      </w:pPr>
    </w:lvl>
    <w:lvl w:ilvl="8" w:tplc="0419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7">
    <w:nsid w:val="66C14BD5"/>
    <w:multiLevelType w:val="hybridMultilevel"/>
    <w:tmpl w:val="86108EF0"/>
    <w:lvl w:ilvl="0" w:tplc="6A826740">
      <w:start w:val="29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8">
    <w:nsid w:val="710E6545"/>
    <w:multiLevelType w:val="hybridMultilevel"/>
    <w:tmpl w:val="3FA4F16A"/>
    <w:lvl w:ilvl="0" w:tplc="85E88492">
      <w:start w:val="16"/>
      <w:numFmt w:val="decimal"/>
      <w:lvlText w:val="%1"/>
      <w:lvlJc w:val="left"/>
      <w:pPr>
        <w:ind w:left="1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3" w:hanging="360"/>
      </w:pPr>
    </w:lvl>
    <w:lvl w:ilvl="2" w:tplc="0419001B" w:tentative="1">
      <w:start w:val="1"/>
      <w:numFmt w:val="lowerRoman"/>
      <w:lvlText w:val="%3."/>
      <w:lvlJc w:val="right"/>
      <w:pPr>
        <w:ind w:left="2853" w:hanging="180"/>
      </w:pPr>
    </w:lvl>
    <w:lvl w:ilvl="3" w:tplc="0419000F" w:tentative="1">
      <w:start w:val="1"/>
      <w:numFmt w:val="decimal"/>
      <w:lvlText w:val="%4."/>
      <w:lvlJc w:val="left"/>
      <w:pPr>
        <w:ind w:left="3573" w:hanging="360"/>
      </w:pPr>
    </w:lvl>
    <w:lvl w:ilvl="4" w:tplc="04190019" w:tentative="1">
      <w:start w:val="1"/>
      <w:numFmt w:val="lowerLetter"/>
      <w:lvlText w:val="%5."/>
      <w:lvlJc w:val="left"/>
      <w:pPr>
        <w:ind w:left="4293" w:hanging="360"/>
      </w:pPr>
    </w:lvl>
    <w:lvl w:ilvl="5" w:tplc="0419001B" w:tentative="1">
      <w:start w:val="1"/>
      <w:numFmt w:val="lowerRoman"/>
      <w:lvlText w:val="%6."/>
      <w:lvlJc w:val="right"/>
      <w:pPr>
        <w:ind w:left="5013" w:hanging="180"/>
      </w:pPr>
    </w:lvl>
    <w:lvl w:ilvl="6" w:tplc="0419000F" w:tentative="1">
      <w:start w:val="1"/>
      <w:numFmt w:val="decimal"/>
      <w:lvlText w:val="%7."/>
      <w:lvlJc w:val="left"/>
      <w:pPr>
        <w:ind w:left="5733" w:hanging="360"/>
      </w:pPr>
    </w:lvl>
    <w:lvl w:ilvl="7" w:tplc="04190019" w:tentative="1">
      <w:start w:val="1"/>
      <w:numFmt w:val="lowerLetter"/>
      <w:lvlText w:val="%8."/>
      <w:lvlJc w:val="left"/>
      <w:pPr>
        <w:ind w:left="6453" w:hanging="360"/>
      </w:pPr>
    </w:lvl>
    <w:lvl w:ilvl="8" w:tplc="0419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9">
    <w:nsid w:val="74C62C98"/>
    <w:multiLevelType w:val="hybridMultilevel"/>
    <w:tmpl w:val="BB5A0B54"/>
    <w:lvl w:ilvl="0" w:tplc="7F4037FA">
      <w:start w:val="1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75D"/>
    <w:rsid w:val="00041AB0"/>
    <w:rsid w:val="00050DAF"/>
    <w:rsid w:val="00085217"/>
    <w:rsid w:val="0008652D"/>
    <w:rsid w:val="000865D7"/>
    <w:rsid w:val="000962A4"/>
    <w:rsid w:val="000B0C18"/>
    <w:rsid w:val="000D1840"/>
    <w:rsid w:val="001528DD"/>
    <w:rsid w:val="00161AF4"/>
    <w:rsid w:val="001A05BB"/>
    <w:rsid w:val="001C5EA8"/>
    <w:rsid w:val="0023618B"/>
    <w:rsid w:val="002434BF"/>
    <w:rsid w:val="00251F67"/>
    <w:rsid w:val="00254E2B"/>
    <w:rsid w:val="00270DE4"/>
    <w:rsid w:val="00272D2F"/>
    <w:rsid w:val="00286612"/>
    <w:rsid w:val="002E4386"/>
    <w:rsid w:val="002F3381"/>
    <w:rsid w:val="00301E56"/>
    <w:rsid w:val="003135B8"/>
    <w:rsid w:val="00320867"/>
    <w:rsid w:val="00324230"/>
    <w:rsid w:val="0032795B"/>
    <w:rsid w:val="00335F70"/>
    <w:rsid w:val="0034052C"/>
    <w:rsid w:val="00365A2B"/>
    <w:rsid w:val="0037526D"/>
    <w:rsid w:val="003A0F6F"/>
    <w:rsid w:val="003C4A0A"/>
    <w:rsid w:val="0040683E"/>
    <w:rsid w:val="00425BBD"/>
    <w:rsid w:val="00432B31"/>
    <w:rsid w:val="00436617"/>
    <w:rsid w:val="00473927"/>
    <w:rsid w:val="005009FE"/>
    <w:rsid w:val="00566FD4"/>
    <w:rsid w:val="00586FA8"/>
    <w:rsid w:val="005A275A"/>
    <w:rsid w:val="005B3749"/>
    <w:rsid w:val="005E62CD"/>
    <w:rsid w:val="00642E5B"/>
    <w:rsid w:val="006475E0"/>
    <w:rsid w:val="00650AB2"/>
    <w:rsid w:val="00667F89"/>
    <w:rsid w:val="00671C2C"/>
    <w:rsid w:val="0067222D"/>
    <w:rsid w:val="0068438B"/>
    <w:rsid w:val="006B5A93"/>
    <w:rsid w:val="006F4160"/>
    <w:rsid w:val="007310AC"/>
    <w:rsid w:val="007B6D0B"/>
    <w:rsid w:val="007F4CD3"/>
    <w:rsid w:val="00802535"/>
    <w:rsid w:val="008A1F94"/>
    <w:rsid w:val="008D3804"/>
    <w:rsid w:val="008D6285"/>
    <w:rsid w:val="008E34FA"/>
    <w:rsid w:val="009378BE"/>
    <w:rsid w:val="00954627"/>
    <w:rsid w:val="00981DD7"/>
    <w:rsid w:val="009D5907"/>
    <w:rsid w:val="00A22AA9"/>
    <w:rsid w:val="00A37D6E"/>
    <w:rsid w:val="00A61F44"/>
    <w:rsid w:val="00A807F4"/>
    <w:rsid w:val="00AA0D90"/>
    <w:rsid w:val="00AC38C4"/>
    <w:rsid w:val="00AC66C7"/>
    <w:rsid w:val="00AD29A2"/>
    <w:rsid w:val="00AE0A5E"/>
    <w:rsid w:val="00AE2A10"/>
    <w:rsid w:val="00B56360"/>
    <w:rsid w:val="00B66285"/>
    <w:rsid w:val="00B703C3"/>
    <w:rsid w:val="00B72815"/>
    <w:rsid w:val="00B76074"/>
    <w:rsid w:val="00B80A69"/>
    <w:rsid w:val="00C12879"/>
    <w:rsid w:val="00C20EB2"/>
    <w:rsid w:val="00C37732"/>
    <w:rsid w:val="00C55007"/>
    <w:rsid w:val="00CA1DB9"/>
    <w:rsid w:val="00CB00AA"/>
    <w:rsid w:val="00CB5269"/>
    <w:rsid w:val="00CB5791"/>
    <w:rsid w:val="00CC0EA7"/>
    <w:rsid w:val="00CF2C9B"/>
    <w:rsid w:val="00D264C2"/>
    <w:rsid w:val="00D27257"/>
    <w:rsid w:val="00D30137"/>
    <w:rsid w:val="00D86DCF"/>
    <w:rsid w:val="00D93C48"/>
    <w:rsid w:val="00DD4312"/>
    <w:rsid w:val="00DD655F"/>
    <w:rsid w:val="00DD6756"/>
    <w:rsid w:val="00E21028"/>
    <w:rsid w:val="00E5067C"/>
    <w:rsid w:val="00E551F7"/>
    <w:rsid w:val="00E70327"/>
    <w:rsid w:val="00E820D9"/>
    <w:rsid w:val="00EC1389"/>
    <w:rsid w:val="00EC41F5"/>
    <w:rsid w:val="00ED4B03"/>
    <w:rsid w:val="00ED69BC"/>
    <w:rsid w:val="00F2275D"/>
    <w:rsid w:val="00F320DC"/>
    <w:rsid w:val="00F5317B"/>
    <w:rsid w:val="00F9532D"/>
    <w:rsid w:val="00FA0F8B"/>
    <w:rsid w:val="00FA1604"/>
    <w:rsid w:val="00FA3755"/>
    <w:rsid w:val="00FE0648"/>
    <w:rsid w:val="00FE6CF3"/>
    <w:rsid w:val="00FF5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D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A16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D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A1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9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procrf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Привезенцева И.А.</dc:creator>
  <cp:lastModifiedBy>User</cp:lastModifiedBy>
  <cp:revision>99</cp:revision>
  <cp:lastPrinted>2026-03-20T07:42:00Z</cp:lastPrinted>
  <dcterms:created xsi:type="dcterms:W3CDTF">2021-07-20T10:21:00Z</dcterms:created>
  <dcterms:modified xsi:type="dcterms:W3CDTF">2026-03-27T08:33:00Z</dcterms:modified>
</cp:coreProperties>
</file>