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5BA" w:rsidRPr="00FF0A51" w:rsidRDefault="00144B2B" w:rsidP="00144B2B">
      <w:pPr>
        <w:jc w:val="right"/>
        <w:rPr>
          <w:rFonts w:ascii="Times New Roman" w:hAnsi="Times New Roman" w:cs="Times New Roman"/>
          <w:sz w:val="28"/>
          <w:szCs w:val="28"/>
        </w:rPr>
      </w:pPr>
      <w:r w:rsidRPr="00FF0A5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44B2B" w:rsidRPr="00FF0A51" w:rsidRDefault="00144B2B" w:rsidP="00144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A51">
        <w:rPr>
          <w:rFonts w:ascii="Times New Roman" w:hAnsi="Times New Roman" w:cs="Times New Roman"/>
          <w:sz w:val="28"/>
          <w:szCs w:val="28"/>
        </w:rPr>
        <w:t>ТЕХНИЧЕСКОЕ ЗАДАНИЕ</w:t>
      </w:r>
      <w:r w:rsidR="001A49C8">
        <w:rPr>
          <w:rFonts w:ascii="Times New Roman" w:hAnsi="Times New Roman" w:cs="Times New Roman"/>
          <w:sz w:val="28"/>
          <w:szCs w:val="28"/>
        </w:rPr>
        <w:t xml:space="preserve"> НА ЗАКУПКУ</w:t>
      </w:r>
    </w:p>
    <w:p w:rsidR="00144B2B" w:rsidRPr="00FF0A51" w:rsidRDefault="00144B2B" w:rsidP="00144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A51">
        <w:rPr>
          <w:rFonts w:ascii="Times New Roman" w:hAnsi="Times New Roman" w:cs="Times New Roman"/>
          <w:sz w:val="28"/>
          <w:szCs w:val="28"/>
        </w:rPr>
        <w:t>№</w:t>
      </w:r>
      <w:r w:rsidR="00170729">
        <w:rPr>
          <w:rFonts w:ascii="Times New Roman" w:hAnsi="Times New Roman" w:cs="Times New Roman"/>
          <w:sz w:val="28"/>
          <w:szCs w:val="28"/>
        </w:rPr>
        <w:t xml:space="preserve"> </w:t>
      </w:r>
      <w:r w:rsidR="00E65237">
        <w:rPr>
          <w:rFonts w:ascii="Times New Roman" w:hAnsi="Times New Roman" w:cs="Times New Roman"/>
          <w:sz w:val="28"/>
          <w:szCs w:val="28"/>
        </w:rPr>
        <w:t>1</w:t>
      </w:r>
      <w:r w:rsidRPr="00FF0A51">
        <w:rPr>
          <w:rFonts w:ascii="Times New Roman" w:hAnsi="Times New Roman" w:cs="Times New Roman"/>
          <w:sz w:val="28"/>
          <w:szCs w:val="28"/>
        </w:rPr>
        <w:t xml:space="preserve"> от </w:t>
      </w:r>
      <w:r w:rsidR="00E65237">
        <w:rPr>
          <w:rFonts w:ascii="Times New Roman" w:hAnsi="Times New Roman" w:cs="Times New Roman"/>
          <w:sz w:val="28"/>
          <w:szCs w:val="28"/>
        </w:rPr>
        <w:t>17</w:t>
      </w:r>
      <w:r w:rsidRPr="00FF0A51">
        <w:rPr>
          <w:rFonts w:ascii="Times New Roman" w:hAnsi="Times New Roman" w:cs="Times New Roman"/>
          <w:sz w:val="28"/>
          <w:szCs w:val="28"/>
        </w:rPr>
        <w:t>.</w:t>
      </w:r>
      <w:r w:rsidR="00E65237">
        <w:rPr>
          <w:rFonts w:ascii="Times New Roman" w:hAnsi="Times New Roman" w:cs="Times New Roman"/>
          <w:sz w:val="28"/>
          <w:szCs w:val="28"/>
        </w:rPr>
        <w:t>07</w:t>
      </w:r>
      <w:r w:rsidRPr="00FF0A51">
        <w:rPr>
          <w:rFonts w:ascii="Times New Roman" w:hAnsi="Times New Roman" w:cs="Times New Roman"/>
          <w:sz w:val="28"/>
          <w:szCs w:val="28"/>
        </w:rPr>
        <w:t>.202</w:t>
      </w:r>
      <w:r w:rsidR="00E65237">
        <w:rPr>
          <w:rFonts w:ascii="Times New Roman" w:hAnsi="Times New Roman" w:cs="Times New Roman"/>
          <w:sz w:val="28"/>
          <w:szCs w:val="28"/>
        </w:rPr>
        <w:t>6</w:t>
      </w:r>
    </w:p>
    <w:p w:rsidR="00144B2B" w:rsidRPr="00FF0A51" w:rsidRDefault="00144B2B" w:rsidP="00144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A51">
        <w:rPr>
          <w:rFonts w:ascii="Times New Roman" w:hAnsi="Times New Roman" w:cs="Times New Roman"/>
          <w:sz w:val="28"/>
          <w:szCs w:val="28"/>
        </w:rPr>
        <w:t>Общие требования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2"/>
        <w:gridCol w:w="1444"/>
        <w:gridCol w:w="1701"/>
        <w:gridCol w:w="3543"/>
        <w:gridCol w:w="851"/>
        <w:gridCol w:w="1134"/>
        <w:gridCol w:w="1276"/>
      </w:tblGrid>
      <w:tr w:rsidR="004F3C89" w:rsidRPr="00FF0A51" w:rsidTr="00146DB4">
        <w:tc>
          <w:tcPr>
            <w:tcW w:w="542" w:type="dxa"/>
          </w:tcPr>
          <w:p w:rsidR="00144B2B" w:rsidRPr="00C90EF1" w:rsidRDefault="00144B2B" w:rsidP="00144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4B2B" w:rsidRPr="00C90EF1" w:rsidRDefault="00144B2B" w:rsidP="00144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EF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44" w:type="dxa"/>
          </w:tcPr>
          <w:p w:rsidR="00144B2B" w:rsidRPr="00C90EF1" w:rsidRDefault="00144B2B" w:rsidP="00C9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F1">
              <w:rPr>
                <w:rFonts w:ascii="Times New Roman" w:hAnsi="Times New Roman" w:cs="Times New Roman"/>
                <w:sz w:val="24"/>
                <w:szCs w:val="24"/>
              </w:rPr>
              <w:t>Параметры требований</w:t>
            </w:r>
          </w:p>
        </w:tc>
        <w:tc>
          <w:tcPr>
            <w:tcW w:w="8505" w:type="dxa"/>
            <w:gridSpan w:val="5"/>
          </w:tcPr>
          <w:p w:rsidR="00144B2B" w:rsidRPr="00C90EF1" w:rsidRDefault="00144B2B" w:rsidP="003C1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F1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</w:t>
            </w:r>
            <w:r w:rsidR="003C17BF">
              <w:rPr>
                <w:rFonts w:ascii="Times New Roman" w:hAnsi="Times New Roman" w:cs="Times New Roman"/>
                <w:sz w:val="24"/>
                <w:szCs w:val="24"/>
              </w:rPr>
              <w:t>товару</w:t>
            </w:r>
          </w:p>
        </w:tc>
      </w:tr>
      <w:tr w:rsidR="004A05C9" w:rsidRPr="00FF0A51" w:rsidTr="00146DB4">
        <w:tc>
          <w:tcPr>
            <w:tcW w:w="542" w:type="dxa"/>
          </w:tcPr>
          <w:p w:rsidR="004A05C9" w:rsidRPr="00FF0A51" w:rsidRDefault="004A05C9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4" w:type="dxa"/>
          </w:tcPr>
          <w:p w:rsidR="004A05C9" w:rsidRPr="00C90EF1" w:rsidRDefault="004A05C9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8505" w:type="dxa"/>
            <w:gridSpan w:val="5"/>
          </w:tcPr>
          <w:p w:rsidR="004A05C9" w:rsidRPr="004A05C9" w:rsidRDefault="004A05C9" w:rsidP="004A05C9">
            <w:pPr>
              <w:rPr>
                <w:rFonts w:ascii="Times New Roman" w:hAnsi="Times New Roman"/>
                <w:sz w:val="24"/>
                <w:szCs w:val="24"/>
              </w:rPr>
            </w:pPr>
            <w:r w:rsidRPr="004A05C9">
              <w:rPr>
                <w:rFonts w:ascii="Times New Roman" w:hAnsi="Times New Roman"/>
                <w:sz w:val="24"/>
                <w:szCs w:val="24"/>
              </w:rPr>
              <w:t>ФГБОУ ВО «Российский государственный художественно-промышленный университет им. С.Г. Строганова»</w:t>
            </w:r>
          </w:p>
          <w:p w:rsidR="004A05C9" w:rsidRPr="004A05C9" w:rsidRDefault="004A05C9" w:rsidP="00845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89" w:rsidRPr="00FF0A51" w:rsidTr="00146DB4">
        <w:tc>
          <w:tcPr>
            <w:tcW w:w="542" w:type="dxa"/>
          </w:tcPr>
          <w:p w:rsidR="00144B2B" w:rsidRPr="00FF0A51" w:rsidRDefault="004A05C9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4" w:type="dxa"/>
          </w:tcPr>
          <w:p w:rsidR="00144B2B" w:rsidRPr="00C90EF1" w:rsidRDefault="00144B2B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F1">
              <w:rPr>
                <w:rFonts w:ascii="Times New Roman" w:hAnsi="Times New Roman" w:cs="Times New Roman"/>
                <w:sz w:val="24"/>
                <w:szCs w:val="24"/>
              </w:rPr>
              <w:t>Объектом закупки является право заключения договора</w:t>
            </w:r>
          </w:p>
        </w:tc>
        <w:tc>
          <w:tcPr>
            <w:tcW w:w="8505" w:type="dxa"/>
            <w:gridSpan w:val="5"/>
          </w:tcPr>
          <w:p w:rsidR="00144B2B" w:rsidRPr="004A05C9" w:rsidRDefault="00036C24" w:rsidP="0073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Закупка </w:t>
            </w:r>
            <w:r w:rsidR="00735864">
              <w:rPr>
                <w:rFonts w:ascii="Liberation Serif" w:hAnsi="Liberation Serif" w:cs="Liberation Serif"/>
                <w:sz w:val="24"/>
                <w:szCs w:val="24"/>
              </w:rPr>
              <w:t>металл</w:t>
            </w:r>
            <w:r w:rsidR="00735864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735864">
              <w:rPr>
                <w:rFonts w:ascii="Liberation Serif" w:hAnsi="Liberation Serif" w:cs="Liberation Serif"/>
                <w:sz w:val="24"/>
                <w:szCs w:val="24"/>
              </w:rPr>
              <w:t xml:space="preserve"> листов</w:t>
            </w:r>
            <w:r w:rsidR="00735864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="00735864">
              <w:rPr>
                <w:rFonts w:ascii="Liberation Serif" w:hAnsi="Liberation Serif" w:cs="Liberation Serif"/>
                <w:sz w:val="24"/>
                <w:szCs w:val="24"/>
              </w:rPr>
              <w:t xml:space="preserve"> мельхиор</w:t>
            </w: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64">
              <w:rPr>
                <w:rFonts w:ascii="Times New Roman" w:hAnsi="Times New Roman" w:cs="Times New Roman"/>
                <w:sz w:val="24"/>
                <w:szCs w:val="24"/>
              </w:rPr>
              <w:t>для учебных</w:t>
            </w:r>
            <w:r w:rsidR="00845F0F"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мастерских </w:t>
            </w:r>
            <w:r w:rsidR="003C4DD5" w:rsidRPr="004A05C9">
              <w:rPr>
                <w:rFonts w:ascii="Liberation Serif" w:hAnsi="Liberation Serif" w:cs="Liberation Serif"/>
                <w:sz w:val="24"/>
                <w:szCs w:val="24"/>
              </w:rPr>
              <w:t>Уральского филиала ФГБОУ ВО «РГХПУ им. С.Г. Строганова»</w:t>
            </w:r>
            <w:r w:rsidR="004A05C9" w:rsidRPr="004A05C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4F3C89" w:rsidRPr="00FF0A51" w:rsidTr="00146DB4">
        <w:tc>
          <w:tcPr>
            <w:tcW w:w="542" w:type="dxa"/>
          </w:tcPr>
          <w:p w:rsidR="00144B2B" w:rsidRPr="00FF0A51" w:rsidRDefault="004A05C9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4" w:type="dxa"/>
          </w:tcPr>
          <w:p w:rsidR="00144B2B" w:rsidRPr="00C90EF1" w:rsidRDefault="00144B2B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F1">
              <w:rPr>
                <w:rFonts w:ascii="Times New Roman" w:hAnsi="Times New Roman" w:cs="Times New Roman"/>
                <w:sz w:val="24"/>
                <w:szCs w:val="24"/>
              </w:rPr>
              <w:t>Начальная максимальная цена договора</w:t>
            </w:r>
          </w:p>
        </w:tc>
        <w:tc>
          <w:tcPr>
            <w:tcW w:w="8505" w:type="dxa"/>
            <w:gridSpan w:val="5"/>
          </w:tcPr>
          <w:p w:rsidR="00144B2B" w:rsidRPr="004A05C9" w:rsidRDefault="00CB448A" w:rsidP="00CB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48A">
              <w:rPr>
                <w:rFonts w:ascii="Times New Roman" w:hAnsi="Times New Roman" w:cs="Times New Roman"/>
                <w:sz w:val="24"/>
                <w:szCs w:val="24"/>
              </w:rPr>
              <w:t>31 743,34</w:t>
            </w:r>
            <w:r w:rsidR="00FF0A51" w:rsidRPr="00CB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B2B" w:rsidRPr="00CB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448A">
              <w:rPr>
                <w:rFonts w:ascii="Times New Roman" w:hAnsi="Times New Roman" w:cs="Times New Roman"/>
                <w:sz w:val="24"/>
                <w:szCs w:val="24"/>
              </w:rPr>
              <w:t>тридцать одна тысяча семьсот сорок три рубля</w:t>
            </w:r>
            <w:r w:rsidR="00144B2B" w:rsidRPr="00CB448A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7809D4" w:rsidRPr="00CB44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44B2B" w:rsidRPr="00CB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9D4" w:rsidRPr="00CB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0A51" w:rsidRPr="00CB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B2B" w:rsidRPr="00CB448A"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  <w:r w:rsidR="00036C24" w:rsidRPr="00CB448A">
              <w:rPr>
                <w:rFonts w:ascii="Times New Roman" w:hAnsi="Times New Roman" w:cs="Times New Roman"/>
                <w:sz w:val="24"/>
                <w:szCs w:val="24"/>
              </w:rPr>
              <w:t>ейки</w:t>
            </w:r>
            <w:r w:rsidR="00FF0A51" w:rsidRPr="00CB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B2B" w:rsidRPr="00CB448A">
              <w:rPr>
                <w:rFonts w:ascii="Times New Roman" w:hAnsi="Times New Roman" w:cs="Times New Roman"/>
                <w:sz w:val="24"/>
                <w:szCs w:val="24"/>
              </w:rPr>
              <w:t>включая НДС 2</w:t>
            </w:r>
            <w:r w:rsidRPr="00CB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4B2B" w:rsidRPr="00CB44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3C4DD5"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 Цена контракта включает стоимость и доставку товара, транспортные расходы, погрузочно-разгрузочные работы, затраты на уплату налогов и сборов, утвержденные действующим законодательством, а </w:t>
            </w:r>
            <w:proofErr w:type="gramStart"/>
            <w:r w:rsidR="003C4DD5" w:rsidRPr="004A05C9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="003C4DD5"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 иные расходы, связанные с исполнением Контракта</w:t>
            </w:r>
          </w:p>
        </w:tc>
      </w:tr>
      <w:tr w:rsidR="00735864" w:rsidRPr="00FF0A51" w:rsidTr="00735864">
        <w:trPr>
          <w:trHeight w:val="275"/>
        </w:trPr>
        <w:tc>
          <w:tcPr>
            <w:tcW w:w="542" w:type="dxa"/>
            <w:vMerge w:val="restart"/>
          </w:tcPr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Pr="00FF0A51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64" w:rsidRPr="00FF0A51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vMerge w:val="restart"/>
          </w:tcPr>
          <w:p w:rsidR="00735864" w:rsidRDefault="00735864" w:rsidP="0000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и количество </w:t>
            </w:r>
          </w:p>
          <w:p w:rsidR="00735864" w:rsidRPr="00C90EF1" w:rsidRDefault="00735864" w:rsidP="0000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701" w:type="dxa"/>
          </w:tcPr>
          <w:p w:rsidR="00735864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</w:p>
          <w:p w:rsidR="00735864" w:rsidRPr="004F3C89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3C89">
              <w:rPr>
                <w:rFonts w:ascii="Times New Roman" w:hAnsi="Times New Roman" w:cs="Times New Roman"/>
              </w:rPr>
              <w:t>аименование товара</w:t>
            </w:r>
          </w:p>
        </w:tc>
        <w:tc>
          <w:tcPr>
            <w:tcW w:w="3543" w:type="dxa"/>
          </w:tcPr>
          <w:p w:rsidR="00735864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</w:p>
          <w:p w:rsidR="00735864" w:rsidRPr="004F3C89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  <w:r w:rsidRPr="004F3C89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</w:tc>
        <w:tc>
          <w:tcPr>
            <w:tcW w:w="851" w:type="dxa"/>
          </w:tcPr>
          <w:p w:rsidR="00735864" w:rsidRPr="000064E2" w:rsidRDefault="00735864" w:rsidP="0000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E2">
              <w:rPr>
                <w:rFonts w:ascii="Times New Roman" w:hAnsi="Times New Roman" w:cs="Times New Roman"/>
                <w:sz w:val="20"/>
                <w:szCs w:val="20"/>
              </w:rPr>
              <w:t>Количество (лист)</w:t>
            </w:r>
          </w:p>
        </w:tc>
        <w:tc>
          <w:tcPr>
            <w:tcW w:w="1134" w:type="dxa"/>
          </w:tcPr>
          <w:p w:rsidR="00735864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</w:p>
          <w:p w:rsidR="00735864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  <w:p w:rsidR="00735864" w:rsidRPr="004F3C89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руб.</w:t>
            </w:r>
          </w:p>
        </w:tc>
        <w:tc>
          <w:tcPr>
            <w:tcW w:w="1276" w:type="dxa"/>
          </w:tcPr>
          <w:p w:rsidR="00735864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</w:p>
          <w:p w:rsidR="00735864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  <w:p w:rsidR="00735864" w:rsidRPr="004F3C89" w:rsidRDefault="00735864" w:rsidP="00845F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руб.</w:t>
            </w:r>
          </w:p>
        </w:tc>
      </w:tr>
      <w:tr w:rsidR="00735864" w:rsidRPr="00FF0A51" w:rsidTr="00735864">
        <w:trPr>
          <w:trHeight w:val="275"/>
        </w:trPr>
        <w:tc>
          <w:tcPr>
            <w:tcW w:w="542" w:type="dxa"/>
            <w:vMerge/>
          </w:tcPr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vMerge/>
          </w:tcPr>
          <w:p w:rsidR="00735864" w:rsidRDefault="00735864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5864" w:rsidRPr="00CE70F1" w:rsidRDefault="00735864" w:rsidP="0017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Мельхиор листовой</w:t>
            </w:r>
          </w:p>
        </w:tc>
        <w:tc>
          <w:tcPr>
            <w:tcW w:w="3543" w:type="dxa"/>
          </w:tcPr>
          <w:p w:rsidR="00735864" w:rsidRPr="009A56DE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</w:rPr>
              <w:t xml:space="preserve">Мельхиор (нейзильбер) листовой </w:t>
            </w:r>
          </w:p>
          <w:p w:rsidR="00735864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</w:rPr>
              <w:t>(</w:t>
            </w:r>
            <w:hyperlink r:id="rId5" w:history="1">
              <w:r w:rsidRPr="009A56DE">
                <w:rPr>
                  <w:rStyle w:val="a4"/>
                  <w:rFonts w:ascii="Times New Roman" w:hAnsi="Times New Roman" w:cs="Times New Roman"/>
                </w:rPr>
                <w:t>МНЦ15-20</w:t>
              </w:r>
            </w:hyperlink>
            <w:r w:rsidRPr="009A56DE">
              <w:rPr>
                <w:rFonts w:ascii="Times New Roman" w:hAnsi="Times New Roman" w:cs="Times New Roman"/>
              </w:rPr>
              <w:t xml:space="preserve">), мягкий, </w:t>
            </w:r>
          </w:p>
          <w:p w:rsidR="00735864" w:rsidRDefault="00735864" w:rsidP="000064E2">
            <w:pPr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  <w:r w:rsidRPr="009A56DE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 xml:space="preserve">толщина 0,8 мм, </w:t>
            </w:r>
          </w:p>
          <w:p w:rsidR="00735864" w:rsidRPr="009A56DE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 xml:space="preserve">размер А4 формат </w:t>
            </w:r>
            <w:r w:rsidRPr="009A56DE">
              <w:rPr>
                <w:rFonts w:ascii="Times New Roman" w:hAnsi="Times New Roman" w:cs="Times New Roman"/>
              </w:rPr>
              <w:t>300х200</w:t>
            </w:r>
          </w:p>
          <w:p w:rsidR="00735864" w:rsidRPr="00CE70F1" w:rsidRDefault="00735864" w:rsidP="000064E2">
            <w:pPr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  <w:lang w:val="en-US"/>
              </w:rPr>
              <w:t>S</w:t>
            </w:r>
            <w:r w:rsidRPr="009A56DE">
              <w:rPr>
                <w:rFonts w:ascii="Times New Roman" w:hAnsi="Times New Roman" w:cs="Times New Roman"/>
              </w:rPr>
              <w:t>=600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56DE">
              <w:rPr>
                <w:rFonts w:ascii="Times New Roman" w:hAnsi="Times New Roman" w:cs="Times New Roman"/>
              </w:rPr>
              <w:t>см</w:t>
            </w:r>
            <w:r w:rsidRPr="009A56D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735864" w:rsidRDefault="00735864" w:rsidP="000064E2">
            <w:pPr>
              <w:jc w:val="center"/>
              <w:rPr>
                <w:rFonts w:ascii="Times New Roman" w:hAnsi="Times New Roman" w:cs="Times New Roman"/>
              </w:rPr>
            </w:pPr>
          </w:p>
          <w:p w:rsidR="00735864" w:rsidRDefault="00735864" w:rsidP="000064E2">
            <w:pPr>
              <w:jc w:val="center"/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00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2 110,00</w:t>
            </w:r>
          </w:p>
        </w:tc>
        <w:tc>
          <w:tcPr>
            <w:tcW w:w="1276" w:type="dxa"/>
          </w:tcPr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10 550,00</w:t>
            </w:r>
          </w:p>
        </w:tc>
      </w:tr>
      <w:tr w:rsidR="00735864" w:rsidRPr="00FF0A51" w:rsidTr="00735864">
        <w:trPr>
          <w:trHeight w:val="275"/>
        </w:trPr>
        <w:tc>
          <w:tcPr>
            <w:tcW w:w="542" w:type="dxa"/>
            <w:vMerge/>
          </w:tcPr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vMerge/>
          </w:tcPr>
          <w:p w:rsidR="00735864" w:rsidRDefault="00735864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5864" w:rsidRPr="00845F0F" w:rsidRDefault="00735864" w:rsidP="0017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Мельхиор листовой</w:t>
            </w:r>
          </w:p>
        </w:tc>
        <w:tc>
          <w:tcPr>
            <w:tcW w:w="3543" w:type="dxa"/>
          </w:tcPr>
          <w:p w:rsidR="00735864" w:rsidRPr="009A56DE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</w:rPr>
              <w:t xml:space="preserve">Мельхиор (нейзильбер) листовой </w:t>
            </w:r>
          </w:p>
          <w:p w:rsidR="00735864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</w:rPr>
              <w:t>(</w:t>
            </w:r>
            <w:hyperlink r:id="rId6" w:history="1">
              <w:r w:rsidRPr="009A56DE">
                <w:rPr>
                  <w:rStyle w:val="a4"/>
                  <w:rFonts w:ascii="Times New Roman" w:hAnsi="Times New Roman" w:cs="Times New Roman"/>
                </w:rPr>
                <w:t>МНЦ15-20</w:t>
              </w:r>
            </w:hyperlink>
            <w:r w:rsidRPr="009A56DE">
              <w:rPr>
                <w:rFonts w:ascii="Times New Roman" w:hAnsi="Times New Roman" w:cs="Times New Roman"/>
              </w:rPr>
              <w:t>), мягкий,</w:t>
            </w:r>
          </w:p>
          <w:p w:rsidR="00735864" w:rsidRDefault="00735864" w:rsidP="000064E2">
            <w:pPr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  <w:r w:rsidRPr="009A56DE">
              <w:rPr>
                <w:rFonts w:ascii="Times New Roman" w:hAnsi="Times New Roman" w:cs="Times New Roman"/>
              </w:rPr>
              <w:t xml:space="preserve"> </w:t>
            </w:r>
            <w:r w:rsidRPr="009A56DE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 xml:space="preserve">толщина 1,0 мм, </w:t>
            </w:r>
          </w:p>
          <w:p w:rsidR="00735864" w:rsidRPr="009A56DE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>размер А4 формат</w:t>
            </w:r>
            <w:r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 xml:space="preserve"> </w:t>
            </w:r>
            <w:r w:rsidRPr="009A56DE">
              <w:rPr>
                <w:rFonts w:ascii="Times New Roman" w:hAnsi="Times New Roman" w:cs="Times New Roman"/>
              </w:rPr>
              <w:t>300х200</w:t>
            </w:r>
          </w:p>
          <w:p w:rsidR="00735864" w:rsidRPr="00845F0F" w:rsidRDefault="00735864" w:rsidP="000064E2">
            <w:pPr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  <w:lang w:val="en-US"/>
              </w:rPr>
              <w:t>S</w:t>
            </w:r>
            <w:r w:rsidRPr="009A56DE">
              <w:rPr>
                <w:rFonts w:ascii="Times New Roman" w:hAnsi="Times New Roman" w:cs="Times New Roman"/>
              </w:rPr>
              <w:t>=600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56DE">
              <w:rPr>
                <w:rFonts w:ascii="Times New Roman" w:hAnsi="Times New Roman" w:cs="Times New Roman"/>
              </w:rPr>
              <w:t>см</w:t>
            </w:r>
            <w:r w:rsidRPr="009A56D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735864" w:rsidRDefault="00735864" w:rsidP="00170729">
            <w:pPr>
              <w:rPr>
                <w:rFonts w:ascii="Times New Roman" w:hAnsi="Times New Roman" w:cs="Times New Roman"/>
              </w:rPr>
            </w:pPr>
          </w:p>
          <w:p w:rsidR="00735864" w:rsidRDefault="00735864" w:rsidP="00170729">
            <w:pPr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17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</w:t>
            </w:r>
          </w:p>
        </w:tc>
        <w:tc>
          <w:tcPr>
            <w:tcW w:w="1134" w:type="dxa"/>
          </w:tcPr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2 472,67</w:t>
            </w:r>
          </w:p>
        </w:tc>
        <w:tc>
          <w:tcPr>
            <w:tcW w:w="1276" w:type="dxa"/>
          </w:tcPr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12 363,35</w:t>
            </w: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35864" w:rsidRPr="00FF0A51" w:rsidTr="00735864">
        <w:trPr>
          <w:trHeight w:val="275"/>
        </w:trPr>
        <w:tc>
          <w:tcPr>
            <w:tcW w:w="542" w:type="dxa"/>
            <w:vMerge/>
          </w:tcPr>
          <w:p w:rsidR="00735864" w:rsidRDefault="00735864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vMerge/>
          </w:tcPr>
          <w:p w:rsidR="00735864" w:rsidRDefault="00735864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5864" w:rsidRPr="00845F0F" w:rsidRDefault="00735864" w:rsidP="0017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Мельхиор листовой</w:t>
            </w:r>
          </w:p>
        </w:tc>
        <w:tc>
          <w:tcPr>
            <w:tcW w:w="3543" w:type="dxa"/>
          </w:tcPr>
          <w:p w:rsidR="00735864" w:rsidRPr="009A56DE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</w:rPr>
              <w:t xml:space="preserve">Мельхиор (нейзильбер)листовой </w:t>
            </w:r>
          </w:p>
          <w:p w:rsidR="00735864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</w:rPr>
              <w:t>(</w:t>
            </w:r>
            <w:hyperlink r:id="rId7" w:history="1">
              <w:r w:rsidRPr="009A56DE">
                <w:rPr>
                  <w:rStyle w:val="a4"/>
                  <w:rFonts w:ascii="Times New Roman" w:hAnsi="Times New Roman" w:cs="Times New Roman"/>
                </w:rPr>
                <w:t>МНЦ15-20</w:t>
              </w:r>
            </w:hyperlink>
            <w:r w:rsidRPr="009A56DE">
              <w:rPr>
                <w:rFonts w:ascii="Times New Roman" w:hAnsi="Times New Roman" w:cs="Times New Roman"/>
              </w:rPr>
              <w:t>), мягкий,</w:t>
            </w:r>
          </w:p>
          <w:p w:rsidR="00735864" w:rsidRDefault="00735864" w:rsidP="000064E2">
            <w:pPr>
              <w:jc w:val="both"/>
              <w:rPr>
                <w:rFonts w:ascii="Times New Roman" w:hAnsi="Times New Roman" w:cs="Times New Roman"/>
                <w:color w:val="303030"/>
                <w:shd w:val="clear" w:color="auto" w:fill="FFFFFF"/>
              </w:rPr>
            </w:pPr>
            <w:r w:rsidRPr="009A56DE">
              <w:rPr>
                <w:rFonts w:ascii="Times New Roman" w:hAnsi="Times New Roman" w:cs="Times New Roman"/>
              </w:rPr>
              <w:t xml:space="preserve"> </w:t>
            </w:r>
            <w:r w:rsidRPr="009A56DE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>толщина 1,2 мм,</w:t>
            </w:r>
          </w:p>
          <w:p w:rsidR="00735864" w:rsidRPr="009A56DE" w:rsidRDefault="00735864" w:rsidP="000064E2">
            <w:pPr>
              <w:jc w:val="both"/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 xml:space="preserve"> размер А4 формат</w:t>
            </w:r>
            <w:r>
              <w:rPr>
                <w:rFonts w:ascii="Times New Roman" w:hAnsi="Times New Roman" w:cs="Times New Roman"/>
                <w:color w:val="303030"/>
                <w:shd w:val="clear" w:color="auto" w:fill="FFFFFF"/>
              </w:rPr>
              <w:t xml:space="preserve"> </w:t>
            </w:r>
            <w:r w:rsidRPr="009A56DE">
              <w:rPr>
                <w:rFonts w:ascii="Times New Roman" w:hAnsi="Times New Roman" w:cs="Times New Roman"/>
              </w:rPr>
              <w:t>300х200</w:t>
            </w:r>
          </w:p>
          <w:p w:rsidR="00735864" w:rsidRPr="00845F0F" w:rsidRDefault="00735864" w:rsidP="000064E2">
            <w:pPr>
              <w:rPr>
                <w:rFonts w:ascii="Times New Roman" w:hAnsi="Times New Roman" w:cs="Times New Roman"/>
              </w:rPr>
            </w:pPr>
            <w:r w:rsidRPr="009A56DE">
              <w:rPr>
                <w:rFonts w:ascii="Times New Roman" w:hAnsi="Times New Roman" w:cs="Times New Roman"/>
                <w:lang w:val="en-US"/>
              </w:rPr>
              <w:t>S</w:t>
            </w:r>
            <w:r w:rsidRPr="009A56DE">
              <w:rPr>
                <w:rFonts w:ascii="Times New Roman" w:hAnsi="Times New Roman" w:cs="Times New Roman"/>
              </w:rPr>
              <w:t>=600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56DE">
              <w:rPr>
                <w:rFonts w:ascii="Times New Roman" w:hAnsi="Times New Roman" w:cs="Times New Roman"/>
              </w:rPr>
              <w:t>см</w:t>
            </w:r>
            <w:r w:rsidRPr="009A56D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735864" w:rsidRDefault="00735864" w:rsidP="00170729">
            <w:pPr>
              <w:rPr>
                <w:rFonts w:ascii="Times New Roman" w:hAnsi="Times New Roman" w:cs="Times New Roman"/>
              </w:rPr>
            </w:pPr>
          </w:p>
          <w:p w:rsidR="00735864" w:rsidRDefault="00735864" w:rsidP="00170729">
            <w:pPr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17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</w:tc>
        <w:tc>
          <w:tcPr>
            <w:tcW w:w="1134" w:type="dxa"/>
          </w:tcPr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Pr="00845F0F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2 943,33</w:t>
            </w:r>
          </w:p>
        </w:tc>
        <w:tc>
          <w:tcPr>
            <w:tcW w:w="1276" w:type="dxa"/>
          </w:tcPr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</w:p>
          <w:p w:rsidR="00735864" w:rsidRDefault="00735864" w:rsidP="001602C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8 829,99</w:t>
            </w:r>
          </w:p>
        </w:tc>
      </w:tr>
      <w:tr w:rsidR="001602C1" w:rsidRPr="00FF0A51" w:rsidTr="00146DB4">
        <w:trPr>
          <w:trHeight w:val="275"/>
        </w:trPr>
        <w:tc>
          <w:tcPr>
            <w:tcW w:w="542" w:type="dxa"/>
          </w:tcPr>
          <w:p w:rsidR="001602C1" w:rsidRDefault="001602C1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1602C1" w:rsidRDefault="001602C1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1602C1" w:rsidRPr="001602C1" w:rsidRDefault="001602C1" w:rsidP="001602C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2C1">
              <w:rPr>
                <w:rFonts w:ascii="Times New Roman" w:hAnsi="Times New Roman" w:cs="Times New Roman"/>
                <w:b/>
              </w:rPr>
              <w:t>Всего стоимость закупки:</w:t>
            </w:r>
          </w:p>
        </w:tc>
        <w:tc>
          <w:tcPr>
            <w:tcW w:w="1276" w:type="dxa"/>
          </w:tcPr>
          <w:p w:rsidR="001602C1" w:rsidRPr="001602C1" w:rsidRDefault="00CB448A" w:rsidP="001602C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31 743,34</w:t>
            </w:r>
          </w:p>
        </w:tc>
      </w:tr>
      <w:tr w:rsidR="004F3C89" w:rsidRPr="00FF0A51" w:rsidTr="00146DB4">
        <w:tc>
          <w:tcPr>
            <w:tcW w:w="542" w:type="dxa"/>
          </w:tcPr>
          <w:p w:rsidR="00144B2B" w:rsidRPr="00FF0A51" w:rsidRDefault="004A05C9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4" w:type="dxa"/>
          </w:tcPr>
          <w:p w:rsidR="00144B2B" w:rsidRPr="00C90EF1" w:rsidRDefault="00FF0A51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F1">
              <w:rPr>
                <w:rFonts w:ascii="Times New Roman" w:hAnsi="Times New Roman" w:cs="Times New Roman"/>
                <w:sz w:val="24"/>
                <w:szCs w:val="24"/>
              </w:rPr>
              <w:t>Сроки и порядок оплаты</w:t>
            </w:r>
          </w:p>
        </w:tc>
        <w:tc>
          <w:tcPr>
            <w:tcW w:w="8505" w:type="dxa"/>
            <w:gridSpan w:val="5"/>
          </w:tcPr>
          <w:p w:rsidR="00144B2B" w:rsidRPr="004A05C9" w:rsidRDefault="001602C1" w:rsidP="0016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товара до </w:t>
            </w:r>
            <w:r w:rsidR="00CB44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448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B4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602C1" w:rsidRPr="004A05C9" w:rsidRDefault="001602C1" w:rsidP="00E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Оплата по результатам поставки </w:t>
            </w:r>
            <w:r w:rsidR="00E65237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3C89" w:rsidRPr="00FF0A51" w:rsidTr="00146DB4">
        <w:tc>
          <w:tcPr>
            <w:tcW w:w="542" w:type="dxa"/>
          </w:tcPr>
          <w:p w:rsidR="00144B2B" w:rsidRPr="00FF0A51" w:rsidRDefault="004A05C9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4" w:type="dxa"/>
          </w:tcPr>
          <w:p w:rsidR="00144B2B" w:rsidRPr="00C90EF1" w:rsidRDefault="00FF0A51" w:rsidP="00E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F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35D69">
              <w:rPr>
                <w:rFonts w:ascii="Times New Roman" w:hAnsi="Times New Roman" w:cs="Times New Roman"/>
                <w:sz w:val="24"/>
                <w:szCs w:val="24"/>
              </w:rPr>
              <w:t>поставки товара</w:t>
            </w:r>
          </w:p>
        </w:tc>
        <w:tc>
          <w:tcPr>
            <w:tcW w:w="8505" w:type="dxa"/>
            <w:gridSpan w:val="5"/>
          </w:tcPr>
          <w:p w:rsidR="00144B2B" w:rsidRPr="004A05C9" w:rsidRDefault="001602C1" w:rsidP="00E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Свердловская область город </w:t>
            </w:r>
            <w:r w:rsidR="00E35D69" w:rsidRPr="004A05C9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   </w:t>
            </w:r>
            <w:r w:rsidR="00E65237">
              <w:rPr>
                <w:rFonts w:ascii="Times New Roman" w:hAnsi="Times New Roman" w:cs="Times New Roman"/>
                <w:sz w:val="24"/>
                <w:szCs w:val="24"/>
              </w:rPr>
              <w:t>проспект Мира 27</w:t>
            </w:r>
          </w:p>
        </w:tc>
      </w:tr>
      <w:tr w:rsidR="004A05C9" w:rsidRPr="00FF0A51" w:rsidTr="00146DB4">
        <w:tc>
          <w:tcPr>
            <w:tcW w:w="542" w:type="dxa"/>
          </w:tcPr>
          <w:p w:rsidR="004A05C9" w:rsidRDefault="004A05C9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4" w:type="dxa"/>
          </w:tcPr>
          <w:p w:rsidR="004A05C9" w:rsidRPr="00C90EF1" w:rsidRDefault="004A05C9" w:rsidP="00E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</w:t>
            </w:r>
          </w:p>
        </w:tc>
        <w:tc>
          <w:tcPr>
            <w:tcW w:w="8505" w:type="dxa"/>
            <w:gridSpan w:val="5"/>
          </w:tcPr>
          <w:p w:rsidR="004A05C9" w:rsidRPr="00E32B22" w:rsidRDefault="004A05C9" w:rsidP="004A05C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B22">
              <w:rPr>
                <w:rFonts w:ascii="Times New Roman" w:hAnsi="Times New Roman"/>
                <w:sz w:val="24"/>
                <w:szCs w:val="24"/>
              </w:rPr>
              <w:t>Предлагаемый к поставке товар должен быть новым, не бывшим в употреблении, а также свободным от прав третьих лиц.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Товар должен быть упакован.</w:t>
            </w:r>
          </w:p>
          <w:p w:rsidR="004A05C9" w:rsidRPr="00E32B22" w:rsidRDefault="004A05C9" w:rsidP="004A05C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B22">
              <w:rPr>
                <w:rFonts w:ascii="Times New Roman" w:hAnsi="Times New Roman"/>
                <w:sz w:val="24"/>
                <w:szCs w:val="24"/>
              </w:rPr>
              <w:t>Поставка включает в себя доставку (до места, указанного Заказчиком)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разгрузку</w:t>
            </w:r>
            <w:r w:rsidRPr="00E32B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05C9" w:rsidRPr="00E32B22" w:rsidRDefault="004A05C9" w:rsidP="004A05C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DDC">
              <w:rPr>
                <w:rFonts w:ascii="Times New Roman" w:hAnsi="Times New Roman"/>
                <w:sz w:val="24"/>
                <w:szCs w:val="24"/>
              </w:rPr>
              <w:t>Одновременно с товаром Поставщик предоставляет Заказчику оригинал счета и товарной накладной (УПД), копии сертификатов соответствия (декларации о соответствии) на товар, подлежащий обязательной сертификации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F1DDC">
              <w:t xml:space="preserve"> </w:t>
            </w:r>
            <w:r w:rsidRPr="003F1DDC">
              <w:rPr>
                <w:rFonts w:ascii="Times New Roman" w:hAnsi="Times New Roman"/>
                <w:sz w:val="24"/>
                <w:szCs w:val="24"/>
              </w:rPr>
              <w:t>документы, подтверждающие качество товара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05C9" w:rsidRPr="00E32B22" w:rsidRDefault="004A05C9" w:rsidP="004A05C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B22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E32B22">
              <w:rPr>
                <w:rFonts w:ascii="Times New Roman" w:hAnsi="Times New Roman"/>
                <w:sz w:val="24"/>
                <w:szCs w:val="24"/>
              </w:rPr>
              <w:t xml:space="preserve">арантийный срок на поставляемый товар должен быть не менее </w:t>
            </w:r>
            <w:r w:rsidRPr="00E32B22">
              <w:rPr>
                <w:rFonts w:ascii="Times New Roman" w:hAnsi="Times New Roman"/>
                <w:color w:val="000000"/>
                <w:sz w:val="24"/>
                <w:szCs w:val="24"/>
              </w:rPr>
              <w:t>12 месяцев.</w:t>
            </w:r>
            <w:r w:rsidRPr="00E32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B22">
              <w:rPr>
                <w:rFonts w:ascii="Times New Roman" w:hAnsi="Times New Roman"/>
                <w:sz w:val="24"/>
                <w:szCs w:val="24"/>
              </w:rPr>
              <w:lastRenderedPageBreak/>
              <w:t>Гарантийный срок, предоставляемый Поставщиком, на товар должен быть не менее срока действия гарантии производителя товара.</w:t>
            </w:r>
          </w:p>
          <w:p w:rsidR="004A05C9" w:rsidRDefault="004A05C9" w:rsidP="0073586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B22">
              <w:rPr>
                <w:rFonts w:ascii="Times New Roman" w:hAnsi="Times New Roman"/>
                <w:sz w:val="24"/>
                <w:szCs w:val="24"/>
              </w:rPr>
              <w:t>Товар при условии его правильной эксплуатации долж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 быть экологически безопасен </w:t>
            </w:r>
            <w:r w:rsidRPr="005708B2">
              <w:rPr>
                <w:rFonts w:ascii="Times New Roman" w:hAnsi="Times New Roman"/>
                <w:sz w:val="24"/>
                <w:szCs w:val="24"/>
              </w:rPr>
              <w:t>для человека и должен соответствовать требованиям безопасности, установленным действующим законодательством Российской Федерации.</w:t>
            </w:r>
            <w:bookmarkStart w:id="0" w:name="_GoBack"/>
            <w:bookmarkEnd w:id="0"/>
          </w:p>
        </w:tc>
      </w:tr>
    </w:tbl>
    <w:p w:rsidR="00144B2B" w:rsidRPr="00FF0A51" w:rsidRDefault="00144B2B" w:rsidP="00144B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4B2B" w:rsidRPr="00FF0A51" w:rsidSect="0073586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D07D9"/>
    <w:multiLevelType w:val="multilevel"/>
    <w:tmpl w:val="86C6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35"/>
    <w:rsid w:val="000064E2"/>
    <w:rsid w:val="00036C24"/>
    <w:rsid w:val="00067AF3"/>
    <w:rsid w:val="0010508D"/>
    <w:rsid w:val="00144B2B"/>
    <w:rsid w:val="00146DB4"/>
    <w:rsid w:val="001602C1"/>
    <w:rsid w:val="00170729"/>
    <w:rsid w:val="001A49C8"/>
    <w:rsid w:val="00373AF7"/>
    <w:rsid w:val="003C17BF"/>
    <w:rsid w:val="003C4DD5"/>
    <w:rsid w:val="004A05C9"/>
    <w:rsid w:val="004F3C89"/>
    <w:rsid w:val="0050316E"/>
    <w:rsid w:val="0052230E"/>
    <w:rsid w:val="00735864"/>
    <w:rsid w:val="007809D4"/>
    <w:rsid w:val="008068B5"/>
    <w:rsid w:val="00845F0F"/>
    <w:rsid w:val="008D3C35"/>
    <w:rsid w:val="009C1345"/>
    <w:rsid w:val="00B74D23"/>
    <w:rsid w:val="00BD1F2E"/>
    <w:rsid w:val="00C90EF1"/>
    <w:rsid w:val="00CB448A"/>
    <w:rsid w:val="00CE70F1"/>
    <w:rsid w:val="00D527B5"/>
    <w:rsid w:val="00DA45BA"/>
    <w:rsid w:val="00E35D69"/>
    <w:rsid w:val="00E65237"/>
    <w:rsid w:val="00EB0DAD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0F278-5A59-480B-953A-0C6E2BD4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5F0F"/>
    <w:rPr>
      <w:color w:val="0563C1" w:themeColor="hyperlink"/>
      <w:u w:val="single"/>
    </w:rPr>
  </w:style>
  <w:style w:type="paragraph" w:styleId="a5">
    <w:name w:val="No Spacing"/>
    <w:uiPriority w:val="1"/>
    <w:qFormat/>
    <w:rsid w:val="004A05C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-storm.ru/ru-neyzilber/ru-neyzilber-neyzilber-listy-mnc-15-20/ru-list-neyzilber-plastina-mnc15-20-0-6h50h145-m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-storm.ru/ru-neyzilber/ru-neyzilber-neyzilber-listy-mnc-15-20/ru-list-neyzilber-plastina-mnc15-20-0-6h50h145-mm.html" TargetMode="External"/><Relationship Id="rId5" Type="http://schemas.openxmlformats.org/officeDocument/2006/relationships/hyperlink" Target="https://ru-storm.ru/ru-neyzilber/ru-neyzilber-neyzilber-listy-mnc-15-20/ru-list-neyzilber-plastina-mnc15-20-0-6h50h145-mm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13</cp:revision>
  <dcterms:created xsi:type="dcterms:W3CDTF">2025-10-22T08:41:00Z</dcterms:created>
  <dcterms:modified xsi:type="dcterms:W3CDTF">2026-07-17T10:16:00Z</dcterms:modified>
</cp:coreProperties>
</file>