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DE0" w:rsidRPr="00D65138" w:rsidRDefault="00272DE0" w:rsidP="004E67A5">
      <w:pPr>
        <w:pStyle w:val="2"/>
        <w:rPr>
          <w:rFonts w:eastAsia="Times New Roman"/>
        </w:rPr>
      </w:pPr>
    </w:p>
    <w:p w:rsidR="00307973" w:rsidRPr="007418FD" w:rsidRDefault="001C5199" w:rsidP="000E5509">
      <w:pPr>
        <w:keepNext/>
        <w:keepLines/>
        <w:spacing w:after="0" w:line="240" w:lineRule="auto"/>
        <w:ind w:right="-1" w:firstLine="708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7418F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07973" w:rsidRPr="007418FD">
        <w:rPr>
          <w:rFonts w:ascii="Times New Roman" w:eastAsia="Times New Roman" w:hAnsi="Times New Roman" w:cs="Times New Roman"/>
          <w:sz w:val="24"/>
          <w:szCs w:val="24"/>
        </w:rPr>
        <w:t>осударственный контракт № ______</w:t>
      </w:r>
    </w:p>
    <w:p w:rsidR="00307973" w:rsidRPr="007418FD" w:rsidRDefault="00307973" w:rsidP="00307973">
      <w:pPr>
        <w:keepNext/>
        <w:keepLines/>
        <w:spacing w:after="0" w:line="240" w:lineRule="auto"/>
        <w:ind w:right="1480"/>
        <w:jc w:val="center"/>
        <w:outlineLvl w:val="3"/>
        <w:rPr>
          <w:rFonts w:ascii="Times New Roman" w:eastAsia="Times New Roman" w:hAnsi="Times New Roman" w:cs="Times New Roman"/>
        </w:rPr>
      </w:pPr>
    </w:p>
    <w:p w:rsidR="006776C9" w:rsidRPr="007418FD" w:rsidRDefault="006776C9" w:rsidP="00307973">
      <w:pPr>
        <w:keepNext/>
        <w:keepLines/>
        <w:spacing w:after="0" w:line="240" w:lineRule="auto"/>
        <w:ind w:right="1480"/>
        <w:jc w:val="center"/>
        <w:outlineLvl w:val="3"/>
        <w:rPr>
          <w:rFonts w:ascii="Times New Roman" w:eastAsia="Times New Roman" w:hAnsi="Times New Roman" w:cs="Times New Roman"/>
        </w:rPr>
      </w:pPr>
    </w:p>
    <w:p w:rsidR="00307973" w:rsidRPr="007418FD" w:rsidRDefault="00307973" w:rsidP="00307973">
      <w:pPr>
        <w:tabs>
          <w:tab w:val="left" w:pos="658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д. </w:t>
      </w:r>
      <w:proofErr w:type="spellStart"/>
      <w:r w:rsidRPr="007418FD">
        <w:rPr>
          <w:rFonts w:ascii="Times New Roman" w:eastAsia="Times New Roman" w:hAnsi="Times New Roman" w:cs="Times New Roman"/>
        </w:rPr>
        <w:t>Старцево</w:t>
      </w:r>
      <w:proofErr w:type="spellEnd"/>
      <w:r w:rsidRPr="007418FD">
        <w:rPr>
          <w:rFonts w:ascii="Times New Roman" w:eastAsia="Times New Roman" w:hAnsi="Times New Roman" w:cs="Times New Roman"/>
        </w:rPr>
        <w:t xml:space="preserve">   </w:t>
      </w:r>
      <w:r w:rsidR="00B9004B" w:rsidRPr="007418FD"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 w:rsidR="0020073B" w:rsidRPr="007418FD">
        <w:rPr>
          <w:rFonts w:ascii="Times New Roman" w:eastAsia="Times New Roman" w:hAnsi="Times New Roman" w:cs="Times New Roman"/>
        </w:rPr>
        <w:t xml:space="preserve">    </w:t>
      </w:r>
      <w:r w:rsidR="00C0045B" w:rsidRPr="007418FD">
        <w:rPr>
          <w:rFonts w:ascii="Times New Roman" w:eastAsia="Times New Roman" w:hAnsi="Times New Roman" w:cs="Times New Roman"/>
        </w:rPr>
        <w:t xml:space="preserve">           </w:t>
      </w:r>
      <w:r w:rsidR="00FA58B2">
        <w:rPr>
          <w:rFonts w:ascii="Times New Roman" w:eastAsia="Times New Roman" w:hAnsi="Times New Roman" w:cs="Times New Roman"/>
        </w:rPr>
        <w:t xml:space="preserve">   </w:t>
      </w:r>
      <w:r w:rsidR="00C0045B" w:rsidRPr="007418FD">
        <w:rPr>
          <w:rFonts w:ascii="Times New Roman" w:eastAsia="Times New Roman" w:hAnsi="Times New Roman" w:cs="Times New Roman"/>
        </w:rPr>
        <w:t xml:space="preserve">   </w:t>
      </w:r>
      <w:r w:rsidR="0020073B" w:rsidRPr="007418FD">
        <w:rPr>
          <w:rFonts w:ascii="Times New Roman" w:eastAsia="Times New Roman" w:hAnsi="Times New Roman" w:cs="Times New Roman"/>
        </w:rPr>
        <w:t xml:space="preserve">   </w:t>
      </w:r>
      <w:r w:rsidR="00737B5B">
        <w:rPr>
          <w:rFonts w:ascii="Times New Roman" w:eastAsia="Times New Roman" w:hAnsi="Times New Roman" w:cs="Times New Roman"/>
        </w:rPr>
        <w:t xml:space="preserve">          </w:t>
      </w:r>
      <w:proofErr w:type="gramStart"/>
      <w:r w:rsidR="00737B5B">
        <w:rPr>
          <w:rFonts w:ascii="Times New Roman" w:eastAsia="Times New Roman" w:hAnsi="Times New Roman" w:cs="Times New Roman"/>
        </w:rPr>
        <w:t xml:space="preserve">   </w:t>
      </w:r>
      <w:r w:rsidRPr="007418FD">
        <w:rPr>
          <w:rFonts w:ascii="Times New Roman" w:eastAsia="Times New Roman" w:hAnsi="Times New Roman" w:cs="Times New Roman"/>
        </w:rPr>
        <w:t>«</w:t>
      </w:r>
      <w:proofErr w:type="gramEnd"/>
      <w:r w:rsidRPr="007418FD">
        <w:rPr>
          <w:rFonts w:ascii="Times New Roman" w:eastAsia="Times New Roman" w:hAnsi="Times New Roman" w:cs="Times New Roman"/>
        </w:rPr>
        <w:t>___» _____________ 20</w:t>
      </w:r>
      <w:r w:rsidR="00CB4A75" w:rsidRPr="007418FD">
        <w:rPr>
          <w:rFonts w:ascii="Times New Roman" w:eastAsia="Times New Roman" w:hAnsi="Times New Roman" w:cs="Times New Roman"/>
        </w:rPr>
        <w:t>2</w:t>
      </w:r>
      <w:r w:rsidR="00393E78">
        <w:rPr>
          <w:rFonts w:ascii="Times New Roman" w:eastAsia="Times New Roman" w:hAnsi="Times New Roman" w:cs="Times New Roman"/>
        </w:rPr>
        <w:t>6</w:t>
      </w:r>
      <w:r w:rsidRPr="007418FD">
        <w:rPr>
          <w:rFonts w:ascii="Times New Roman" w:eastAsia="Times New Roman" w:hAnsi="Times New Roman" w:cs="Times New Roman"/>
        </w:rPr>
        <w:t xml:space="preserve"> год</w:t>
      </w:r>
    </w:p>
    <w:p w:rsidR="00FB03C0" w:rsidRPr="007418FD" w:rsidRDefault="00FB03C0" w:rsidP="00307973">
      <w:pPr>
        <w:tabs>
          <w:tab w:val="left" w:pos="65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B1766A" w:rsidRPr="007418FD" w:rsidRDefault="0021528A" w:rsidP="009D5594">
      <w:pPr>
        <w:tabs>
          <w:tab w:val="left" w:pos="935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          </w:t>
      </w:r>
      <w:r w:rsidR="00307973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>Федеральное  казенное учреждение  «</w:t>
      </w:r>
      <w:r w:rsidR="00181FB2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>Исправительная  колония</w:t>
      </w:r>
      <w:r w:rsidR="00307973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№ </w:t>
      </w:r>
      <w:r w:rsidR="00181FB2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5 </w:t>
      </w:r>
      <w:r w:rsidR="00307973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>Главного управления Федеральной службы исполнения наказаний по Красноярскому краю»</w:t>
      </w:r>
      <w:r w:rsidR="00307973" w:rsidRPr="007418FD">
        <w:rPr>
          <w:rFonts w:ascii="Times New Roman" w:eastAsia="Times New Roman" w:hAnsi="Times New Roman" w:cs="Times New Roman"/>
        </w:rPr>
        <w:t xml:space="preserve"> (ФКУ </w:t>
      </w:r>
      <w:r w:rsidR="00DE4B11" w:rsidRPr="007418FD">
        <w:rPr>
          <w:rFonts w:ascii="Times New Roman" w:eastAsia="Times New Roman" w:hAnsi="Times New Roman" w:cs="Times New Roman"/>
        </w:rPr>
        <w:t xml:space="preserve">              </w:t>
      </w:r>
      <w:r w:rsidR="00307973" w:rsidRPr="007418FD">
        <w:rPr>
          <w:rFonts w:ascii="Times New Roman" w:eastAsia="Times New Roman" w:hAnsi="Times New Roman" w:cs="Times New Roman"/>
        </w:rPr>
        <w:t>ИК-</w:t>
      </w:r>
      <w:r w:rsidR="00181FB2" w:rsidRPr="007418FD">
        <w:rPr>
          <w:rFonts w:ascii="Times New Roman" w:eastAsia="Times New Roman" w:hAnsi="Times New Roman" w:cs="Times New Roman"/>
        </w:rPr>
        <w:t>5</w:t>
      </w:r>
      <w:r w:rsidR="00307973" w:rsidRPr="007418FD">
        <w:rPr>
          <w:rFonts w:ascii="Times New Roman" w:eastAsia="Times New Roman" w:hAnsi="Times New Roman" w:cs="Times New Roman"/>
        </w:rPr>
        <w:t xml:space="preserve"> ГУФСИН России</w:t>
      </w:r>
      <w:r w:rsidR="00307973"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по</w:t>
      </w:r>
      <w:r w:rsidR="00307973" w:rsidRPr="007418FD">
        <w:rPr>
          <w:rFonts w:ascii="Times New Roman" w:eastAsia="Times New Roman" w:hAnsi="Times New Roman" w:cs="Times New Roman"/>
        </w:rPr>
        <w:t xml:space="preserve"> Красноярскому краю), выступающее от имени Российской Федерации, и в целях обеспечения государственных нужд, именуемое в дальнейшем </w:t>
      </w:r>
      <w:r w:rsidR="00307973" w:rsidRPr="007418FD">
        <w:rPr>
          <w:rFonts w:ascii="Times New Roman" w:eastAsia="Times New Roman" w:hAnsi="Times New Roman" w:cs="Times New Roman"/>
          <w:b/>
        </w:rPr>
        <w:t>Государственный заказчик</w:t>
      </w:r>
      <w:r w:rsidR="00307973" w:rsidRPr="007418FD">
        <w:rPr>
          <w:rFonts w:ascii="Times New Roman" w:eastAsia="Times New Roman" w:hAnsi="Times New Roman" w:cs="Times New Roman"/>
        </w:rPr>
        <w:t xml:space="preserve">, </w:t>
      </w:r>
      <w:r w:rsidR="00186046" w:rsidRPr="007418FD">
        <w:rPr>
          <w:rFonts w:ascii="Times New Roman" w:hAnsi="Times New Roman" w:cs="Times New Roman"/>
        </w:rPr>
        <w:t xml:space="preserve">в лице начальника </w:t>
      </w:r>
      <w:r w:rsidR="00944115" w:rsidRPr="007418FD">
        <w:rPr>
          <w:rFonts w:ascii="Times New Roman" w:hAnsi="Times New Roman" w:cs="Times New Roman"/>
        </w:rPr>
        <w:t>Иванцова Александра Александровича</w:t>
      </w:r>
      <w:r w:rsidR="00186046" w:rsidRPr="007418FD">
        <w:rPr>
          <w:rFonts w:ascii="Times New Roman" w:hAnsi="Times New Roman" w:cs="Times New Roman"/>
        </w:rPr>
        <w:t xml:space="preserve">, действующего на </w:t>
      </w:r>
      <w:r w:rsidR="006978C9" w:rsidRPr="007418FD">
        <w:rPr>
          <w:rFonts w:ascii="Times New Roman" w:hAnsi="Times New Roman" w:cs="Times New Roman"/>
        </w:rPr>
        <w:t>основании Устава</w:t>
      </w:r>
      <w:r w:rsidR="00B86113" w:rsidRPr="007418FD">
        <w:rPr>
          <w:rFonts w:ascii="Times New Roman" w:hAnsi="Times New Roman" w:cs="Times New Roman"/>
        </w:rPr>
        <w:t>,</w:t>
      </w:r>
      <w:r w:rsidR="00307973" w:rsidRPr="007418FD">
        <w:rPr>
          <w:rFonts w:ascii="Times New Roman" w:eastAsia="Times New Roman" w:hAnsi="Times New Roman" w:cs="Times New Roman"/>
        </w:rPr>
        <w:t xml:space="preserve"> с одной стороны, и</w:t>
      </w:r>
      <w:bookmarkStart w:id="0" w:name="bookmark2"/>
      <w:r w:rsidR="00377839" w:rsidRPr="007418FD">
        <w:rPr>
          <w:rFonts w:ascii="Times New Roman" w:eastAsia="Times New Roman" w:hAnsi="Times New Roman" w:cs="Times New Roman"/>
          <w:bCs/>
          <w:shd w:val="clear" w:color="auto" w:fill="FFFFFF"/>
        </w:rPr>
        <w:t>___________________________________</w:t>
      </w:r>
      <w:r w:rsidR="00A23391" w:rsidRPr="007418FD">
        <w:rPr>
          <w:rFonts w:ascii="Times New Roman" w:eastAsia="Times New Roman" w:hAnsi="Times New Roman" w:cs="Times New Roman"/>
          <w:bCs/>
          <w:shd w:val="clear" w:color="auto" w:fill="FFFFFF"/>
        </w:rPr>
        <w:t>, именуем</w:t>
      </w:r>
      <w:r w:rsidR="00377839" w:rsidRPr="007418FD">
        <w:rPr>
          <w:rFonts w:ascii="Times New Roman" w:eastAsia="Times New Roman" w:hAnsi="Times New Roman" w:cs="Times New Roman"/>
          <w:bCs/>
          <w:shd w:val="clear" w:color="auto" w:fill="FFFFFF"/>
        </w:rPr>
        <w:t>ый</w:t>
      </w:r>
      <w:r w:rsidR="00A23391"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в дальнейшем </w:t>
      </w:r>
      <w:r w:rsidR="00A23391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>Поставщик</w:t>
      </w:r>
      <w:r w:rsidR="00A23391"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, </w:t>
      </w:r>
      <w:r w:rsidR="001A5E54" w:rsidRPr="007418FD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377839" w:rsidRPr="007418FD">
        <w:rPr>
          <w:rFonts w:ascii="Times New Roman" w:eastAsia="Times New Roman" w:hAnsi="Times New Roman" w:cs="Times New Roman"/>
          <w:lang w:eastAsia="ru-RU"/>
        </w:rPr>
        <w:t>____________________________________</w:t>
      </w:r>
      <w:r w:rsidR="001A5E54" w:rsidRPr="007418FD">
        <w:rPr>
          <w:rFonts w:ascii="Times New Roman" w:eastAsia="Times New Roman" w:hAnsi="Times New Roman" w:cs="Times New Roman"/>
          <w:lang w:eastAsia="ru-RU"/>
        </w:rPr>
        <w:t>, действующ</w:t>
      </w:r>
      <w:r w:rsidR="00552FD5" w:rsidRPr="007418FD">
        <w:rPr>
          <w:rFonts w:ascii="Times New Roman" w:eastAsia="Times New Roman" w:hAnsi="Times New Roman" w:cs="Times New Roman"/>
          <w:lang w:eastAsia="ru-RU"/>
        </w:rPr>
        <w:t>и</w:t>
      </w:r>
      <w:r w:rsidR="00377839" w:rsidRPr="007418FD">
        <w:rPr>
          <w:rFonts w:ascii="Times New Roman" w:eastAsia="Times New Roman" w:hAnsi="Times New Roman" w:cs="Times New Roman"/>
          <w:lang w:eastAsia="ru-RU"/>
        </w:rPr>
        <w:t>й ________________</w:t>
      </w:r>
      <w:r w:rsidR="001A5E54" w:rsidRPr="007418FD">
        <w:rPr>
          <w:rFonts w:ascii="Times New Roman" w:eastAsia="Times New Roman" w:hAnsi="Times New Roman" w:cs="Times New Roman"/>
          <w:lang w:eastAsia="ru-RU"/>
        </w:rPr>
        <w:t>,</w:t>
      </w:r>
      <w:r w:rsidR="00A23391"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с другой стороны, вместе именуемые в дальнейшем Стороны, руководствуясь пунктом 4 части 1 статьи 93 Федерального закона от 05.04.2013 года 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</w:p>
    <w:p w:rsidR="00307973" w:rsidRPr="007418FD" w:rsidRDefault="00307973" w:rsidP="00327EA7">
      <w:pPr>
        <w:pStyle w:val="a4"/>
        <w:keepNext/>
        <w:keepLines/>
        <w:numPr>
          <w:ilvl w:val="0"/>
          <w:numId w:val="39"/>
        </w:numPr>
        <w:ind w:left="-284" w:right="40" w:firstLine="0"/>
        <w:jc w:val="center"/>
        <w:outlineLvl w:val="3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Предмет Контракта</w:t>
      </w:r>
      <w:bookmarkEnd w:id="0"/>
    </w:p>
    <w:p w:rsidR="00FF4798" w:rsidRPr="007418FD" w:rsidRDefault="00FF4798" w:rsidP="0021528A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>1.1. Поставщик обязуется передать Государственному заказчику</w:t>
      </w:r>
      <w:r w:rsidR="00B9004B" w:rsidRPr="007418FD">
        <w:rPr>
          <w:rFonts w:ascii="Times New Roman" w:eastAsia="Times New Roman" w:hAnsi="Times New Roman" w:cs="Times New Roman"/>
        </w:rPr>
        <w:t xml:space="preserve"> </w:t>
      </w:r>
      <w:r w:rsidR="00386457">
        <w:rPr>
          <w:rFonts w:ascii="Times New Roman" w:eastAsia="Times New Roman" w:hAnsi="Times New Roman" w:cs="Times New Roman"/>
          <w:b/>
        </w:rPr>
        <w:t>шнур</w:t>
      </w:r>
      <w:r w:rsidR="009E5FA6">
        <w:rPr>
          <w:rFonts w:ascii="Times New Roman" w:eastAsia="Times New Roman" w:hAnsi="Times New Roman" w:cs="Times New Roman"/>
          <w:b/>
        </w:rPr>
        <w:t xml:space="preserve"> плетёный отделочный</w:t>
      </w:r>
      <w:r w:rsidR="00604EB3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</w:t>
      </w:r>
      <w:r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(далее - товар) </w:t>
      </w:r>
      <w:r w:rsidR="0003399F" w:rsidRPr="007418FD">
        <w:rPr>
          <w:rFonts w:ascii="Times New Roman" w:eastAsia="Times New Roman" w:hAnsi="Times New Roman" w:cs="Times New Roman"/>
        </w:rPr>
        <w:t>в количестве</w:t>
      </w:r>
      <w:r w:rsidR="007225E9" w:rsidRPr="007418FD">
        <w:rPr>
          <w:rFonts w:ascii="Times New Roman" w:eastAsia="Times New Roman" w:hAnsi="Times New Roman" w:cs="Times New Roman"/>
        </w:rPr>
        <w:t>, с характеристиками</w:t>
      </w:r>
      <w:r w:rsidR="0003399F" w:rsidRPr="007418FD">
        <w:rPr>
          <w:rFonts w:ascii="Times New Roman" w:eastAsia="Times New Roman" w:hAnsi="Times New Roman" w:cs="Times New Roman"/>
        </w:rPr>
        <w:t xml:space="preserve"> и </w:t>
      </w:r>
      <w:r w:rsidR="00C14858" w:rsidRPr="007418FD">
        <w:rPr>
          <w:rFonts w:ascii="Times New Roman" w:eastAsia="Times New Roman" w:hAnsi="Times New Roman" w:cs="Times New Roman"/>
        </w:rPr>
        <w:t>по цене</w:t>
      </w:r>
      <w:r w:rsidR="001E4EF4" w:rsidRPr="007418FD">
        <w:rPr>
          <w:rFonts w:ascii="Times New Roman" w:eastAsia="Times New Roman" w:hAnsi="Times New Roman" w:cs="Times New Roman"/>
        </w:rPr>
        <w:t xml:space="preserve"> </w:t>
      </w:r>
      <w:r w:rsidRPr="007418FD">
        <w:rPr>
          <w:rFonts w:ascii="Times New Roman" w:eastAsia="Times New Roman" w:hAnsi="Times New Roman" w:cs="Times New Roman"/>
        </w:rPr>
        <w:t>согласно спецификации</w:t>
      </w:r>
      <w:r w:rsidR="008F0704" w:rsidRPr="007418FD">
        <w:rPr>
          <w:rFonts w:ascii="Times New Roman" w:eastAsia="Times New Roman" w:hAnsi="Times New Roman" w:cs="Times New Roman"/>
        </w:rPr>
        <w:t xml:space="preserve"> </w:t>
      </w:r>
      <w:r w:rsidRPr="007418FD">
        <w:rPr>
          <w:rFonts w:ascii="Times New Roman" w:eastAsia="Times New Roman" w:hAnsi="Times New Roman" w:cs="Times New Roman"/>
        </w:rPr>
        <w:t>(</w:t>
      </w:r>
      <w:r w:rsidR="006663BC">
        <w:rPr>
          <w:rFonts w:ascii="Times New Roman" w:eastAsia="Times New Roman" w:hAnsi="Times New Roman" w:cs="Times New Roman"/>
        </w:rPr>
        <w:t>П</w:t>
      </w:r>
      <w:r w:rsidRPr="007418FD">
        <w:rPr>
          <w:rFonts w:ascii="Times New Roman" w:eastAsia="Times New Roman" w:hAnsi="Times New Roman" w:cs="Times New Roman"/>
        </w:rPr>
        <w:t xml:space="preserve">риложение № 1) являющейся неотъемлемой частью настоящего Контракта, а Государственный заказчик обязуется обеспечить приемку и оплату товара согласно условиям Контракта. </w:t>
      </w:r>
    </w:p>
    <w:p w:rsidR="009C31CC" w:rsidRPr="007418FD" w:rsidRDefault="007B63EB" w:rsidP="007B63EB">
      <w:pPr>
        <w:spacing w:after="0"/>
        <w:ind w:firstLine="360"/>
        <w:jc w:val="both"/>
        <w:rPr>
          <w:rFonts w:ascii="Times New Roman" w:hAnsi="Times New Roman" w:cs="Times New Roman"/>
          <w:u w:val="single"/>
        </w:rPr>
      </w:pPr>
      <w:r w:rsidRPr="007418FD">
        <w:rPr>
          <w:rFonts w:ascii="Times New Roman" w:eastAsia="Times New Roman" w:hAnsi="Times New Roman" w:cs="Times New Roman"/>
        </w:rPr>
        <w:t xml:space="preserve">     </w:t>
      </w:r>
      <w:r w:rsidR="00EF4DCE" w:rsidRPr="007418FD">
        <w:rPr>
          <w:rFonts w:ascii="Times New Roman" w:eastAsia="Times New Roman" w:hAnsi="Times New Roman" w:cs="Times New Roman"/>
        </w:rPr>
        <w:t>ИКЗ</w:t>
      </w:r>
      <w:r w:rsidR="00B9004B" w:rsidRPr="007418FD">
        <w:rPr>
          <w:rFonts w:ascii="Times New Roman" w:eastAsia="Times New Roman" w:hAnsi="Times New Roman" w:cs="Times New Roman"/>
        </w:rPr>
        <w:t xml:space="preserve"> </w:t>
      </w:r>
      <w:r w:rsidR="00393E78" w:rsidRPr="00393E78">
        <w:rPr>
          <w:rFonts w:ascii="Times New Roman" w:hAnsi="Times New Roman" w:cs="Times New Roman"/>
          <w:iCs/>
          <w:sz w:val="24"/>
          <w:szCs w:val="24"/>
          <w:u w:val="single"/>
        </w:rPr>
        <w:t>261246506888724110100100040000000000</w:t>
      </w:r>
    </w:p>
    <w:p w:rsidR="00301F9D" w:rsidRPr="007418FD" w:rsidRDefault="00307973" w:rsidP="009D5594">
      <w:pPr>
        <w:pStyle w:val="a4"/>
        <w:numPr>
          <w:ilvl w:val="0"/>
          <w:numId w:val="39"/>
        </w:numPr>
        <w:ind w:right="10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Права и обязанности Сторон</w:t>
      </w:r>
    </w:p>
    <w:p w:rsidR="00307973" w:rsidRPr="007418FD" w:rsidRDefault="00307973" w:rsidP="009D55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2.1. </w:t>
      </w:r>
      <w:r w:rsidRPr="007418FD">
        <w:rPr>
          <w:rFonts w:ascii="Times New Roman" w:hAnsi="Times New Roman" w:cs="Times New Roman"/>
          <w:i/>
        </w:rPr>
        <w:t>Государственный заказчик обязуется: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2.1.1.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2.1.2. Обеспечить оплату товара в соответствии с условиями Контракта.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2.1.3.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подписанного Государственным заказчиком </w:t>
      </w:r>
      <w:r w:rsidR="00271639" w:rsidRPr="007418FD">
        <w:rPr>
          <w:rFonts w:ascii="Times New Roman" w:hAnsi="Times New Roman" w:cs="Times New Roman"/>
        </w:rPr>
        <w:t>счет – фактуры и товарной накладной, либо УПД (универсальный передаточный документ) оформленные в 2-х экземплярах (по одному для Поставщика, Государственного заказчика)</w:t>
      </w:r>
      <w:r w:rsidR="006E1D2C" w:rsidRPr="007418FD">
        <w:rPr>
          <w:rFonts w:ascii="Times New Roman" w:hAnsi="Times New Roman" w:cs="Times New Roman"/>
        </w:rPr>
        <w:t xml:space="preserve">.        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2.1.4. Взыскивать пени и штраф в соответствии с условиями настоящего Контракта за неисполнение или ненадлежащее исполнение Поставщиком обязательств, предусмотренных Контрактом.</w:t>
      </w:r>
    </w:p>
    <w:p w:rsidR="001F21C8" w:rsidRPr="007418FD" w:rsidRDefault="00307973" w:rsidP="009701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2.1.5.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:rsidR="002E56DC" w:rsidRPr="007418FD" w:rsidRDefault="00307973" w:rsidP="00A61A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2.1.6. Выполнять иные обязанности, предусмотренные законодательством Российской Федерации и Контрактом.</w:t>
      </w:r>
    </w:p>
    <w:p w:rsidR="005C3B54" w:rsidRPr="007418FD" w:rsidRDefault="005C3B54" w:rsidP="00A61A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418FD">
        <w:rPr>
          <w:rFonts w:ascii="Times New Roman" w:hAnsi="Times New Roman" w:cs="Times New Roman"/>
          <w:color w:val="000000" w:themeColor="text1"/>
        </w:rPr>
        <w:t>2.1.7.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 </w:t>
      </w:r>
      <w:hyperlink r:id="rId6" w:anchor="dst100483" w:history="1">
        <w:r w:rsidRPr="007418FD">
          <w:rPr>
            <w:rStyle w:val="ab"/>
            <w:rFonts w:ascii="Times New Roman" w:hAnsi="Times New Roman" w:cs="Times New Roman"/>
            <w:color w:val="000000" w:themeColor="text1"/>
            <w:u w:val="none"/>
          </w:rPr>
          <w:t>эксперты</w:t>
        </w:r>
      </w:hyperlink>
      <w:r w:rsidRPr="007418FD">
        <w:rPr>
          <w:rFonts w:ascii="Times New Roman" w:hAnsi="Times New Roman" w:cs="Times New Roman"/>
          <w:color w:val="000000" w:themeColor="text1"/>
        </w:rPr>
        <w:t xml:space="preserve">, экспертные организации на основании контрактов, заключенных в соответствии с Федеральным законом от 05.04.2013 </w:t>
      </w:r>
      <w:r w:rsidRPr="007418FD">
        <w:rPr>
          <w:rFonts w:ascii="Times New Roman" w:hAnsi="Times New Roman" w:cs="Times New Roman"/>
          <w:color w:val="000000" w:themeColor="text1"/>
          <w:lang w:val="en-US"/>
        </w:rPr>
        <w:t>N</w:t>
      </w:r>
      <w:r w:rsidRPr="007418FD">
        <w:rPr>
          <w:rFonts w:ascii="Times New Roman" w:hAnsi="Times New Roman" w:cs="Times New Roman"/>
          <w:color w:val="000000" w:themeColor="text1"/>
        </w:rPr>
        <w:t xml:space="preserve"> 44-ФЗ.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</w:rPr>
      </w:pPr>
      <w:r w:rsidRPr="007418FD">
        <w:rPr>
          <w:rFonts w:ascii="Times New Roman" w:hAnsi="Times New Roman" w:cs="Times New Roman"/>
        </w:rPr>
        <w:t xml:space="preserve">2.2. </w:t>
      </w:r>
      <w:r w:rsidRPr="007418FD">
        <w:rPr>
          <w:rFonts w:ascii="Times New Roman" w:hAnsi="Times New Roman" w:cs="Times New Roman"/>
          <w:i/>
        </w:rPr>
        <w:t>Государственный заказчик имеет право:</w:t>
      </w:r>
    </w:p>
    <w:p w:rsidR="00565F81" w:rsidRPr="007418FD" w:rsidRDefault="00307973" w:rsidP="000C2B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 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2.2.2. В соответствии с условиями Контракта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2.2.3.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</w:rPr>
      </w:pPr>
      <w:r w:rsidRPr="007418FD">
        <w:rPr>
          <w:rFonts w:ascii="Times New Roman" w:hAnsi="Times New Roman" w:cs="Times New Roman"/>
        </w:rPr>
        <w:t xml:space="preserve">2.3. </w:t>
      </w:r>
      <w:r w:rsidRPr="007418FD">
        <w:rPr>
          <w:rFonts w:ascii="Times New Roman" w:hAnsi="Times New Roman" w:cs="Times New Roman"/>
          <w:i/>
        </w:rPr>
        <w:t>Поставщик обязуется: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2.3.1. С использованием любых средств связи известить Государственного заказчика о готовности товара к поставке и о дате поставки.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lastRenderedPageBreak/>
        <w:t>2.3.2. Обеспечить соответствие товара требованиям законодательства, нормативных и технических документов.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2.3.4. Обеспечить устранение за свой счет недостатков и дефектов, выявленных при приемке товара.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2.3.</w:t>
      </w:r>
      <w:r w:rsidR="008A2149" w:rsidRPr="007418FD">
        <w:rPr>
          <w:rFonts w:ascii="Times New Roman" w:hAnsi="Times New Roman" w:cs="Times New Roman"/>
        </w:rPr>
        <w:t>5</w:t>
      </w:r>
      <w:r w:rsidRPr="007418FD">
        <w:rPr>
          <w:rFonts w:ascii="Times New Roman" w:hAnsi="Times New Roman" w:cs="Times New Roman"/>
        </w:rPr>
        <w:t>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поставки товара.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2.4. </w:t>
      </w:r>
      <w:r w:rsidRPr="007418FD">
        <w:rPr>
          <w:rFonts w:ascii="Times New Roman" w:hAnsi="Times New Roman" w:cs="Times New Roman"/>
          <w:i/>
        </w:rPr>
        <w:t>Поставщик вправе</w:t>
      </w:r>
      <w:r w:rsidRPr="007418FD">
        <w:rPr>
          <w:rFonts w:ascii="Times New Roman" w:hAnsi="Times New Roman" w:cs="Times New Roman"/>
        </w:rPr>
        <w:t>: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2.4.1. Требовать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2.4.2. Требовать уплату пеней и штрафа согласно условиям Контракта.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2.4.3.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8B64DB" w:rsidRPr="007418FD" w:rsidRDefault="008A2149" w:rsidP="007A09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2.4.4. Выполнять иные обязанности, предусмотренные законодательством Российской Федерации и Контрактом.</w:t>
      </w:r>
    </w:p>
    <w:p w:rsidR="008B64DB" w:rsidRPr="007418FD" w:rsidRDefault="00307973" w:rsidP="007A0948">
      <w:pPr>
        <w:pStyle w:val="a4"/>
        <w:numPr>
          <w:ilvl w:val="0"/>
          <w:numId w:val="39"/>
        </w:num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Цена Контракта и порядок расчетов.</w:t>
      </w:r>
    </w:p>
    <w:p w:rsidR="00100E76" w:rsidRPr="00D8500B" w:rsidRDefault="00414EF0" w:rsidP="00E33F72">
      <w:pPr>
        <w:numPr>
          <w:ilvl w:val="0"/>
          <w:numId w:val="1"/>
        </w:numPr>
        <w:tabs>
          <w:tab w:val="left" w:pos="1141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7418FD">
        <w:rPr>
          <w:rFonts w:ascii="Times New Roman" w:eastAsia="Times New Roman" w:hAnsi="Times New Roman" w:cs="Times New Roman"/>
        </w:rPr>
        <w:t xml:space="preserve">Цена Контракта </w:t>
      </w:r>
      <w:r w:rsidR="00BA362A" w:rsidRPr="007418FD">
        <w:rPr>
          <w:rFonts w:ascii="Times New Roman" w:hAnsi="Times New Roman" w:cs="Times New Roman"/>
          <w:b/>
        </w:rPr>
        <w:t>_________</w:t>
      </w:r>
      <w:r w:rsidR="003D22B6" w:rsidRPr="007418FD">
        <w:rPr>
          <w:rFonts w:ascii="Times New Roman" w:hAnsi="Times New Roman" w:cs="Times New Roman"/>
          <w:b/>
        </w:rPr>
        <w:t xml:space="preserve">__ </w:t>
      </w:r>
      <w:r w:rsidRPr="007418FD">
        <w:rPr>
          <w:rFonts w:ascii="Times New Roman" w:hAnsi="Times New Roman" w:cs="Times New Roman"/>
          <w:b/>
        </w:rPr>
        <w:t>(</w:t>
      </w:r>
      <w:r w:rsidR="00BA362A" w:rsidRPr="007418FD">
        <w:rPr>
          <w:rFonts w:ascii="Times New Roman" w:hAnsi="Times New Roman" w:cs="Times New Roman"/>
          <w:b/>
        </w:rPr>
        <w:t>___________</w:t>
      </w:r>
      <w:r w:rsidRPr="007418FD">
        <w:rPr>
          <w:rFonts w:ascii="Times New Roman" w:hAnsi="Times New Roman" w:cs="Times New Roman"/>
          <w:b/>
        </w:rPr>
        <w:t xml:space="preserve">) </w:t>
      </w:r>
      <w:r w:rsidR="0009106D" w:rsidRPr="007418FD">
        <w:rPr>
          <w:rFonts w:ascii="Times New Roman" w:hAnsi="Times New Roman" w:cs="Times New Roman"/>
          <w:b/>
        </w:rPr>
        <w:t>рублей</w:t>
      </w:r>
      <w:r w:rsidR="00BA362A" w:rsidRPr="007418FD">
        <w:rPr>
          <w:rFonts w:ascii="Times New Roman" w:hAnsi="Times New Roman" w:cs="Times New Roman"/>
          <w:b/>
        </w:rPr>
        <w:t xml:space="preserve"> __</w:t>
      </w:r>
      <w:r w:rsidR="0007089B" w:rsidRPr="007418FD">
        <w:rPr>
          <w:rFonts w:ascii="Times New Roman" w:hAnsi="Times New Roman" w:cs="Times New Roman"/>
          <w:b/>
        </w:rPr>
        <w:t xml:space="preserve"> </w:t>
      </w:r>
      <w:r w:rsidRPr="007418FD">
        <w:rPr>
          <w:rFonts w:ascii="Times New Roman" w:eastAsia="Times New Roman" w:hAnsi="Times New Roman" w:cs="Times New Roman"/>
        </w:rPr>
        <w:t>копеек, и вк</w:t>
      </w:r>
      <w:r w:rsidR="0003399F" w:rsidRPr="007418FD">
        <w:rPr>
          <w:rFonts w:ascii="Times New Roman" w:eastAsia="Times New Roman" w:hAnsi="Times New Roman" w:cs="Times New Roman"/>
        </w:rPr>
        <w:t>лючает в себя стоимость товара</w:t>
      </w:r>
      <w:r w:rsidR="00A23391" w:rsidRPr="007418FD">
        <w:rPr>
          <w:rFonts w:ascii="Times New Roman" w:eastAsia="Times New Roman" w:hAnsi="Times New Roman" w:cs="Times New Roman"/>
        </w:rPr>
        <w:t>,</w:t>
      </w:r>
      <w:r w:rsidR="00F76A7A" w:rsidRPr="007418FD">
        <w:rPr>
          <w:rFonts w:ascii="Times New Roman" w:eastAsia="Times New Roman" w:hAnsi="Times New Roman" w:cs="Times New Roman"/>
        </w:rPr>
        <w:t xml:space="preserve"> </w:t>
      </w:r>
      <w:r w:rsidR="00E26DD0" w:rsidRPr="007418FD">
        <w:rPr>
          <w:rFonts w:ascii="Times New Roman" w:eastAsia="Times New Roman" w:hAnsi="Times New Roman" w:cs="Times New Roman"/>
        </w:rPr>
        <w:t>доставку,</w:t>
      </w:r>
      <w:r w:rsidR="00F76A7A" w:rsidRPr="007418FD">
        <w:rPr>
          <w:rFonts w:ascii="Times New Roman" w:eastAsia="Times New Roman" w:hAnsi="Times New Roman" w:cs="Times New Roman"/>
        </w:rPr>
        <w:t xml:space="preserve"> </w:t>
      </w:r>
      <w:r w:rsidRPr="007418FD">
        <w:rPr>
          <w:rFonts w:ascii="Times New Roman" w:eastAsia="Times New Roman" w:hAnsi="Times New Roman" w:cs="Times New Roman"/>
        </w:rPr>
        <w:t xml:space="preserve">расходы на страхование, уплату налогов, сборов и других обязательных платежей, взимаемых с Поставщика в связи с исполнением обязательств по Контракту. </w:t>
      </w:r>
      <w:r w:rsidR="005C3B54" w:rsidRPr="007418FD">
        <w:rPr>
          <w:rFonts w:ascii="Times New Roman" w:eastAsia="Times New Roman" w:hAnsi="Times New Roman" w:cs="Times New Roman"/>
        </w:rPr>
        <w:t>НДС - _______ (______________________) рублей ___ копеек.</w:t>
      </w:r>
      <w:r w:rsidR="008C7C01" w:rsidRPr="00D8500B">
        <w:rPr>
          <w:rFonts w:ascii="Times New Roman" w:eastAsia="Times New Roman" w:hAnsi="Times New Roman" w:cs="Times New Roman"/>
          <w:b/>
        </w:rPr>
        <w:tab/>
      </w:r>
    </w:p>
    <w:p w:rsidR="00E33F72" w:rsidRPr="007418FD" w:rsidRDefault="0003399F" w:rsidP="00E33F72">
      <w:pPr>
        <w:tabs>
          <w:tab w:val="left" w:pos="1141"/>
        </w:tabs>
        <w:spacing w:after="0" w:line="240" w:lineRule="auto"/>
        <w:ind w:right="80"/>
        <w:jc w:val="both"/>
        <w:rPr>
          <w:rFonts w:ascii="Times New Roman" w:hAnsi="Times New Roman" w:cs="Times New Roman"/>
          <w:b/>
        </w:rPr>
      </w:pPr>
      <w:r w:rsidRPr="007418FD">
        <w:rPr>
          <w:rFonts w:ascii="Times New Roman" w:eastAsia="Times New Roman" w:hAnsi="Times New Roman" w:cs="Times New Roman"/>
          <w:b/>
        </w:rPr>
        <w:t>КБК</w:t>
      </w:r>
      <w:r w:rsidR="0005379E" w:rsidRPr="007418FD">
        <w:rPr>
          <w:rFonts w:ascii="Times New Roman" w:eastAsia="Times New Roman" w:hAnsi="Times New Roman" w:cs="Times New Roman"/>
          <w:b/>
        </w:rPr>
        <w:t xml:space="preserve"> </w:t>
      </w:r>
      <w:r w:rsidR="008623E0" w:rsidRPr="007418FD">
        <w:rPr>
          <w:rFonts w:ascii="Times New Roman" w:hAnsi="Times New Roman" w:cs="Times New Roman"/>
          <w:b/>
          <w:color w:val="000000"/>
        </w:rPr>
        <w:t>320 0305 42</w:t>
      </w:r>
      <w:r w:rsidR="0005379E" w:rsidRPr="007418FD">
        <w:rPr>
          <w:rFonts w:ascii="Times New Roman" w:hAnsi="Times New Roman" w:cs="Times New Roman"/>
          <w:b/>
          <w:color w:val="000000"/>
        </w:rPr>
        <w:t>4</w:t>
      </w:r>
      <w:r w:rsidR="008623E0" w:rsidRPr="007418FD">
        <w:rPr>
          <w:rFonts w:ascii="Times New Roman" w:hAnsi="Times New Roman" w:cs="Times New Roman"/>
          <w:b/>
          <w:color w:val="000000"/>
        </w:rPr>
        <w:t xml:space="preserve"> 0</w:t>
      </w:r>
      <w:r w:rsidR="0005379E" w:rsidRPr="007418FD">
        <w:rPr>
          <w:rFonts w:ascii="Times New Roman" w:hAnsi="Times New Roman" w:cs="Times New Roman"/>
          <w:b/>
          <w:color w:val="000000"/>
        </w:rPr>
        <w:t>6</w:t>
      </w:r>
      <w:r w:rsidR="008623E0" w:rsidRPr="007418FD">
        <w:rPr>
          <w:rFonts w:ascii="Times New Roman" w:hAnsi="Times New Roman" w:cs="Times New Roman"/>
          <w:b/>
          <w:color w:val="000000"/>
        </w:rPr>
        <w:t> 900 48 244</w:t>
      </w:r>
      <w:r w:rsidR="00B02E95" w:rsidRPr="007418FD">
        <w:rPr>
          <w:rFonts w:ascii="Times New Roman" w:hAnsi="Times New Roman" w:cs="Times New Roman"/>
          <w:b/>
          <w:color w:val="000000"/>
        </w:rPr>
        <w:t> </w:t>
      </w:r>
      <w:r w:rsidR="00393E78">
        <w:rPr>
          <w:rFonts w:ascii="Times New Roman" w:hAnsi="Times New Roman" w:cs="Times New Roman"/>
          <w:b/>
        </w:rPr>
        <w:t>340</w:t>
      </w:r>
    </w:p>
    <w:p w:rsidR="00B02E95" w:rsidRPr="007418FD" w:rsidRDefault="00B02E95" w:rsidP="00B02E95">
      <w:pPr>
        <w:tabs>
          <w:tab w:val="left" w:pos="1141"/>
        </w:tabs>
        <w:spacing w:after="0" w:line="240" w:lineRule="auto"/>
        <w:ind w:right="80" w:firstLine="567"/>
        <w:jc w:val="both"/>
        <w:rPr>
          <w:rFonts w:ascii="Times New Roman" w:eastAsia="Times New Roman" w:hAnsi="Times New Roman" w:cs="Times New Roman"/>
          <w:i/>
          <w:u w:val="single"/>
        </w:rPr>
      </w:pPr>
      <w:r w:rsidRPr="007418FD">
        <w:rPr>
          <w:rFonts w:ascii="Times New Roman" w:hAnsi="Times New Roman" w:cs="Times New Roman"/>
        </w:rPr>
        <w:t>Источник финансирования – средства дополнительного бюджетного финансирования</w:t>
      </w:r>
      <w:r w:rsidR="00D54EDA" w:rsidRPr="007418FD">
        <w:rPr>
          <w:rFonts w:ascii="Times New Roman" w:hAnsi="Times New Roman" w:cs="Times New Roman"/>
        </w:rPr>
        <w:t>.</w:t>
      </w:r>
    </w:p>
    <w:p w:rsidR="0021528A" w:rsidRPr="007418FD" w:rsidRDefault="00307973" w:rsidP="0021528A">
      <w:pPr>
        <w:tabs>
          <w:tab w:val="left" w:pos="1141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3.2. </w:t>
      </w:r>
      <w:r w:rsidR="0021528A" w:rsidRPr="007418FD">
        <w:rPr>
          <w:rFonts w:ascii="Times New Roman" w:eastAsia="Times New Roman" w:hAnsi="Times New Roman" w:cs="Times New Roman"/>
        </w:rPr>
        <w:t>Цена Контракта</w:t>
      </w:r>
      <w:r w:rsidR="00716097" w:rsidRPr="007418FD">
        <w:rPr>
          <w:rFonts w:ascii="Times New Roman" w:eastAsia="Times New Roman" w:hAnsi="Times New Roman" w:cs="Times New Roman"/>
        </w:rPr>
        <w:t xml:space="preserve"> </w:t>
      </w:r>
      <w:r w:rsidR="0021528A" w:rsidRPr="007418FD">
        <w:rPr>
          <w:rFonts w:ascii="Times New Roman" w:eastAsia="Times New Roman" w:hAnsi="Times New Roman" w:cs="Times New Roman"/>
        </w:rPr>
        <w:t>является твердой и определяется на весь срок исполнения Контракта, за исключением случаев, установленных Федеральным законом от 05.04.2013 № 44-ФЗ.</w:t>
      </w:r>
    </w:p>
    <w:p w:rsidR="00FF4798" w:rsidRPr="007418FD" w:rsidRDefault="00FF4798" w:rsidP="0021528A">
      <w:pPr>
        <w:tabs>
          <w:tab w:val="left" w:pos="1141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3.3. </w:t>
      </w:r>
      <w:r w:rsidR="00B44F7F" w:rsidRPr="007418FD">
        <w:rPr>
          <w:rFonts w:ascii="Times New Roman" w:hAnsi="Times New Roman" w:cs="Times New Roman"/>
          <w:color w:val="000000"/>
        </w:rPr>
        <w:t xml:space="preserve">Оплата по настоящему Контракту производится </w:t>
      </w:r>
      <w:r w:rsidR="00F26DD7" w:rsidRPr="007418FD">
        <w:rPr>
          <w:rFonts w:ascii="Times New Roman" w:hAnsi="Times New Roman" w:cs="Times New Roman"/>
          <w:color w:val="000000"/>
        </w:rPr>
        <w:t>Государственным з</w:t>
      </w:r>
      <w:r w:rsidR="00B44F7F" w:rsidRPr="007418FD">
        <w:rPr>
          <w:rFonts w:ascii="Times New Roman" w:hAnsi="Times New Roman" w:cs="Times New Roman"/>
          <w:color w:val="000000"/>
        </w:rPr>
        <w:t xml:space="preserve">аказчиком </w:t>
      </w:r>
      <w:r w:rsidR="00B44F7F" w:rsidRPr="007418FD">
        <w:rPr>
          <w:rFonts w:ascii="Times New Roman" w:hAnsi="Times New Roman" w:cs="Times New Roman"/>
        </w:rPr>
        <w:t xml:space="preserve">на основании документов на оплату Товара, указанных в пункте 5.3 Контракта и подписанных без замечаний по факту поставки Товара, в течение </w:t>
      </w:r>
      <w:r w:rsidR="009219F7" w:rsidRPr="007418FD">
        <w:rPr>
          <w:rFonts w:ascii="Times New Roman" w:hAnsi="Times New Roman" w:cs="Times New Roman"/>
        </w:rPr>
        <w:t>10</w:t>
      </w:r>
      <w:r w:rsidR="00B44F7F" w:rsidRPr="007418FD">
        <w:rPr>
          <w:rFonts w:ascii="Times New Roman" w:hAnsi="Times New Roman" w:cs="Times New Roman"/>
        </w:rPr>
        <w:t xml:space="preserve"> (</w:t>
      </w:r>
      <w:r w:rsidR="009219F7" w:rsidRPr="007418FD">
        <w:rPr>
          <w:rFonts w:ascii="Times New Roman" w:hAnsi="Times New Roman" w:cs="Times New Roman"/>
        </w:rPr>
        <w:t>десять</w:t>
      </w:r>
      <w:r w:rsidR="00B44F7F" w:rsidRPr="007418FD">
        <w:rPr>
          <w:rFonts w:ascii="Times New Roman" w:hAnsi="Times New Roman" w:cs="Times New Roman"/>
        </w:rPr>
        <w:t>) рабочих дней, путем перечисления денежных средств на расчетных счет Поставщика.</w:t>
      </w:r>
    </w:p>
    <w:p w:rsidR="00FF4798" w:rsidRPr="007418FD" w:rsidRDefault="00FF4798" w:rsidP="00FF4798">
      <w:pPr>
        <w:pStyle w:val="1"/>
        <w:shd w:val="clear" w:color="auto" w:fill="auto"/>
        <w:tabs>
          <w:tab w:val="left" w:pos="1222"/>
        </w:tabs>
        <w:spacing w:before="0" w:after="0" w:line="240" w:lineRule="auto"/>
        <w:ind w:right="80" w:firstLine="709"/>
        <w:rPr>
          <w:sz w:val="22"/>
          <w:szCs w:val="22"/>
        </w:rPr>
      </w:pPr>
      <w:r w:rsidRPr="007418FD">
        <w:rPr>
          <w:sz w:val="22"/>
          <w:szCs w:val="22"/>
        </w:rPr>
        <w:t>3.</w:t>
      </w:r>
      <w:r w:rsidR="00107A81" w:rsidRPr="007418FD">
        <w:rPr>
          <w:sz w:val="22"/>
          <w:szCs w:val="22"/>
        </w:rPr>
        <w:t>4</w:t>
      </w:r>
      <w:r w:rsidRPr="007418FD">
        <w:rPr>
          <w:sz w:val="22"/>
          <w:szCs w:val="22"/>
        </w:rPr>
        <w:t>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FF4798" w:rsidRPr="007418FD" w:rsidRDefault="00FF4798" w:rsidP="00FF4798">
      <w:pPr>
        <w:tabs>
          <w:tab w:val="left" w:pos="851"/>
          <w:tab w:val="left" w:pos="1160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>3.</w:t>
      </w:r>
      <w:r w:rsidR="00107A81" w:rsidRPr="007418FD">
        <w:rPr>
          <w:rFonts w:ascii="Times New Roman" w:eastAsia="Times New Roman" w:hAnsi="Times New Roman" w:cs="Times New Roman"/>
        </w:rPr>
        <w:t>5</w:t>
      </w:r>
      <w:r w:rsidRPr="007418FD">
        <w:rPr>
          <w:rFonts w:ascii="Times New Roman" w:eastAsia="Times New Roman" w:hAnsi="Times New Roman" w:cs="Times New Roman"/>
        </w:rPr>
        <w:t>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8B64DB" w:rsidRPr="0051120E" w:rsidRDefault="00FF4798" w:rsidP="007A0948">
      <w:pPr>
        <w:tabs>
          <w:tab w:val="left" w:pos="851"/>
          <w:tab w:val="left" w:pos="1160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Arial Unicode MS" w:hAnsi="Times New Roman" w:cs="Times New Roman"/>
          <w:color w:val="000000"/>
          <w:lang w:eastAsia="ru-RU"/>
        </w:rPr>
        <w:t>3.</w:t>
      </w:r>
      <w:r w:rsidR="00107A81" w:rsidRPr="007418FD">
        <w:rPr>
          <w:rFonts w:ascii="Times New Roman" w:eastAsia="Arial Unicode MS" w:hAnsi="Times New Roman" w:cs="Times New Roman"/>
          <w:color w:val="000000"/>
          <w:lang w:eastAsia="ru-RU"/>
        </w:rPr>
        <w:t>6</w:t>
      </w:r>
      <w:r w:rsidRPr="007418FD">
        <w:rPr>
          <w:rFonts w:ascii="Times New Roman" w:eastAsia="Arial Unicode MS" w:hAnsi="Times New Roman" w:cs="Times New Roman"/>
          <w:color w:val="000000"/>
          <w:lang w:eastAsia="ru-RU"/>
        </w:rPr>
        <w:t xml:space="preserve">. </w:t>
      </w:r>
      <w:r w:rsidRPr="007418FD">
        <w:rPr>
          <w:rFonts w:ascii="Times New Roman" w:eastAsia="Times New Roman" w:hAnsi="Times New Roman" w:cs="Times New Roman"/>
        </w:rPr>
        <w:t xml:space="preserve">Государственный заказчик уменьшает </w:t>
      </w:r>
      <w:r w:rsidR="00424589" w:rsidRPr="007418FD">
        <w:rPr>
          <w:rFonts w:ascii="Times New Roman" w:eastAsia="Times New Roman" w:hAnsi="Times New Roman" w:cs="Times New Roman"/>
        </w:rPr>
        <w:t>сумму,</w:t>
      </w:r>
      <w:r w:rsidRPr="007418FD">
        <w:rPr>
          <w:rFonts w:ascii="Times New Roman" w:eastAsia="Times New Roman" w:hAnsi="Times New Roman" w:cs="Times New Roman"/>
        </w:rPr>
        <w:t xml:space="preserve"> подлежащую уплате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сборах, такие налоги, сборы и иные обязательные платежи подлежат уплате в бюджеты бюджетной системы </w:t>
      </w:r>
      <w:r w:rsidRPr="0051120E">
        <w:rPr>
          <w:rFonts w:ascii="Times New Roman" w:eastAsia="Times New Roman" w:hAnsi="Times New Roman" w:cs="Times New Roman"/>
        </w:rPr>
        <w:t>Российской Федерации Государственным заказчиком.</w:t>
      </w:r>
    </w:p>
    <w:p w:rsidR="0051120E" w:rsidRPr="0051120E" w:rsidRDefault="0051120E" w:rsidP="0051120E">
      <w:pPr>
        <w:tabs>
          <w:tab w:val="left" w:pos="851"/>
          <w:tab w:val="left" w:pos="1160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51120E">
        <w:rPr>
          <w:rFonts w:ascii="Times New Roman" w:eastAsia="Times New Roman" w:hAnsi="Times New Roman" w:cs="Times New Roman"/>
        </w:rPr>
        <w:t>3.7. В случае начисления Государственным заказчиком неустойки Поставщику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неустойки.</w:t>
      </w:r>
    </w:p>
    <w:p w:rsidR="0051120E" w:rsidRPr="007418FD" w:rsidRDefault="0051120E" w:rsidP="007A0948">
      <w:pPr>
        <w:tabs>
          <w:tab w:val="left" w:pos="851"/>
          <w:tab w:val="left" w:pos="1160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</w:p>
    <w:p w:rsidR="008B64DB" w:rsidRPr="007418FD" w:rsidRDefault="00A23391" w:rsidP="00495AF0">
      <w:pPr>
        <w:pStyle w:val="a4"/>
        <w:numPr>
          <w:ilvl w:val="0"/>
          <w:numId w:val="39"/>
        </w:numPr>
        <w:tabs>
          <w:tab w:val="left" w:pos="851"/>
          <w:tab w:val="left" w:pos="1160"/>
        </w:tabs>
        <w:ind w:left="426" w:right="14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Маркировка, упаковка и транспортировка</w:t>
      </w:r>
    </w:p>
    <w:p w:rsidR="00D54EDA" w:rsidRPr="007418FD" w:rsidRDefault="00D54EDA" w:rsidP="00D54EDA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4.1. Поставляемый Товар должен быть новым Товаром (товаром, к</w:t>
      </w:r>
      <w:r w:rsidR="00737B5B">
        <w:rPr>
          <w:rFonts w:ascii="Times New Roman" w:hAnsi="Times New Roman" w:cs="Times New Roman"/>
        </w:rPr>
        <w:t xml:space="preserve">оторый не был в употреблении, </w:t>
      </w:r>
      <w:r w:rsidRPr="007418FD">
        <w:rPr>
          <w:rFonts w:ascii="Times New Roman" w:hAnsi="Times New Roman" w:cs="Times New Roman"/>
        </w:rPr>
        <w:t>в том чис</w:t>
      </w:r>
      <w:r w:rsidR="00737B5B">
        <w:rPr>
          <w:rFonts w:ascii="Times New Roman" w:hAnsi="Times New Roman" w:cs="Times New Roman"/>
        </w:rPr>
        <w:t>ле, который не был восстановлен</w:t>
      </w:r>
      <w:r w:rsidRPr="007418FD">
        <w:rPr>
          <w:rFonts w:ascii="Times New Roman" w:hAnsi="Times New Roman" w:cs="Times New Roman"/>
        </w:rPr>
        <w:t>).</w:t>
      </w:r>
    </w:p>
    <w:p w:rsidR="00D54EDA" w:rsidRPr="007418FD" w:rsidRDefault="00D54EDA" w:rsidP="006663BC">
      <w:pPr>
        <w:spacing w:after="0"/>
        <w:ind w:right="111" w:firstLine="708"/>
        <w:jc w:val="both"/>
        <w:rPr>
          <w:rFonts w:ascii="Times New Roman" w:hAnsi="Times New Roman" w:cs="Times New Roman"/>
        </w:rPr>
      </w:pPr>
      <w:r w:rsidRPr="007418FD">
        <w:rPr>
          <w:rFonts w:ascii="Times New Roman" w:eastAsia="Arial Unicode MS" w:hAnsi="Times New Roman" w:cs="Times New Roman"/>
          <w:color w:val="000000"/>
          <w:lang w:eastAsia="ru-RU"/>
        </w:rPr>
        <w:t>4.2. Тара и упаковка возврату не подлежат, залог за тару и упаковку не взыскивается, их стоимость включена в цену Контракта</w:t>
      </w:r>
      <w:r w:rsidR="004E67A5">
        <w:rPr>
          <w:rFonts w:ascii="Times New Roman" w:eastAsia="Arial Unicode MS" w:hAnsi="Times New Roman" w:cs="Times New Roman"/>
          <w:color w:val="000000"/>
          <w:lang w:eastAsia="ru-RU"/>
        </w:rPr>
        <w:t xml:space="preserve">. </w:t>
      </w:r>
      <w:r w:rsidRPr="007418FD">
        <w:rPr>
          <w:rFonts w:ascii="Times New Roman" w:hAnsi="Times New Roman" w:cs="Times New Roman"/>
        </w:rPr>
        <w:t xml:space="preserve">Упаковка товара должна обеспечивать сохранность изделий при транспортировании и хранении, должна исключать возможность механических повреждений. Упаковка должна соответствовать требованиям, установленным Техническим регламентом Таможенного союза ТР ТС 005/2011 «О безопасности упаковки». </w:t>
      </w:r>
    </w:p>
    <w:p w:rsidR="00D54EDA" w:rsidRPr="007418FD" w:rsidRDefault="00D54EDA" w:rsidP="006663BC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4.3. </w:t>
      </w:r>
      <w:r w:rsidR="00FD78FF" w:rsidRPr="00FD78FF">
        <w:rPr>
          <w:rFonts w:ascii="Times New Roman" w:hAnsi="Times New Roman" w:cs="Times New Roman"/>
        </w:rPr>
        <w:t>Транспортировка товара должна осуществляться в соответствии с правилами перевозок и грузов, действующих на соответствующем виде транспорта, чтобы обеспечить его сохранность при транспортировке до места назначения и разгрузке на складе Государственного заказчика.</w:t>
      </w:r>
    </w:p>
    <w:p w:rsidR="00D54EDA" w:rsidRPr="007418FD" w:rsidRDefault="00D54EDA" w:rsidP="00D54EDA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   4.4. Товар, получивший при погрузке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8B64DB" w:rsidRPr="007418FD" w:rsidRDefault="00D54EDA" w:rsidP="00D54EDA">
      <w:pPr>
        <w:autoSpaceDE w:val="0"/>
        <w:autoSpaceDN w:val="0"/>
        <w:adjustRightInd w:val="0"/>
        <w:spacing w:after="0" w:line="240" w:lineRule="auto"/>
        <w:ind w:right="141" w:firstLine="567"/>
        <w:jc w:val="center"/>
        <w:rPr>
          <w:rFonts w:ascii="Times New Roman" w:eastAsia="Times New Roman" w:hAnsi="Times New Roman" w:cs="Times New Roman"/>
          <w:b/>
        </w:rPr>
      </w:pPr>
      <w:r w:rsidRPr="007418FD">
        <w:rPr>
          <w:rFonts w:ascii="Times New Roman" w:eastAsia="Times New Roman" w:hAnsi="Times New Roman" w:cs="Times New Roman"/>
          <w:b/>
        </w:rPr>
        <w:lastRenderedPageBreak/>
        <w:t xml:space="preserve">5. </w:t>
      </w:r>
      <w:r w:rsidR="008B64DB" w:rsidRPr="007418FD">
        <w:rPr>
          <w:rFonts w:ascii="Times New Roman" w:eastAsia="Times New Roman" w:hAnsi="Times New Roman" w:cs="Times New Roman"/>
          <w:b/>
        </w:rPr>
        <w:t>Сроки и порядок поставки товара</w:t>
      </w:r>
    </w:p>
    <w:p w:rsidR="0003399F" w:rsidRPr="007418FD" w:rsidRDefault="002061A5" w:rsidP="002061A5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  <w:t xml:space="preserve">5.1. </w:t>
      </w:r>
      <w:r w:rsidR="0003399F" w:rsidRPr="007418FD">
        <w:rPr>
          <w:rFonts w:ascii="Times New Roman" w:hAnsi="Times New Roman" w:cs="Times New Roman"/>
        </w:rPr>
        <w:t xml:space="preserve">Поставщик обязуется передать Государственному заказчику качественный товар, предусмотренный Предметом Контракта, в количестве, и по ценам, согласно </w:t>
      </w:r>
      <w:r w:rsidR="00990A67" w:rsidRPr="007418FD">
        <w:rPr>
          <w:rFonts w:ascii="Times New Roman" w:hAnsi="Times New Roman" w:cs="Times New Roman"/>
        </w:rPr>
        <w:t>Спецификации</w:t>
      </w:r>
      <w:r w:rsidR="0003399F" w:rsidRPr="007418FD">
        <w:rPr>
          <w:rFonts w:ascii="Times New Roman" w:hAnsi="Times New Roman" w:cs="Times New Roman"/>
        </w:rPr>
        <w:t xml:space="preserve"> (приложение № 1) являющейся неотъемлемой частью настоящего Контракта.</w:t>
      </w:r>
    </w:p>
    <w:p w:rsidR="00752CC1" w:rsidRPr="007418FD" w:rsidRDefault="002061A5" w:rsidP="008F0704">
      <w:pPr>
        <w:spacing w:line="240" w:lineRule="exac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</w:r>
      <w:r w:rsidR="006E1D2C" w:rsidRPr="007418FD">
        <w:rPr>
          <w:rFonts w:ascii="Times New Roman" w:hAnsi="Times New Roman" w:cs="Times New Roman"/>
        </w:rPr>
        <w:t>5.2.</w:t>
      </w:r>
      <w:r w:rsidR="006E1D2C" w:rsidRPr="007418FD">
        <w:rPr>
          <w:rFonts w:ascii="Times New Roman" w:eastAsia="Arial Unicode MS" w:hAnsi="Times New Roman" w:cs="Times New Roman"/>
          <w:color w:val="000000"/>
          <w:lang w:eastAsia="ru-RU"/>
        </w:rPr>
        <w:t xml:space="preserve"> </w:t>
      </w:r>
      <w:r w:rsidR="00324255" w:rsidRPr="00324255">
        <w:rPr>
          <w:rFonts w:ascii="Times New Roman" w:hAnsi="Times New Roman" w:cs="Times New Roman"/>
        </w:rPr>
        <w:t xml:space="preserve">Поставка товара производится силами и за счет средств Поставщика в течение </w:t>
      </w:r>
      <w:r w:rsidR="00E679C8">
        <w:rPr>
          <w:rFonts w:ascii="Times New Roman" w:hAnsi="Times New Roman" w:cs="Times New Roman"/>
        </w:rPr>
        <w:t>5</w:t>
      </w:r>
      <w:r w:rsidR="00AE7DE9">
        <w:rPr>
          <w:rFonts w:ascii="Times New Roman" w:hAnsi="Times New Roman" w:cs="Times New Roman"/>
        </w:rPr>
        <w:t xml:space="preserve"> (</w:t>
      </w:r>
      <w:r w:rsidR="00E679C8">
        <w:rPr>
          <w:rFonts w:ascii="Times New Roman" w:hAnsi="Times New Roman" w:cs="Times New Roman"/>
        </w:rPr>
        <w:t>пяти</w:t>
      </w:r>
      <w:r w:rsidR="00AE7DE9">
        <w:rPr>
          <w:rFonts w:ascii="Times New Roman" w:hAnsi="Times New Roman" w:cs="Times New Roman"/>
        </w:rPr>
        <w:t>)</w:t>
      </w:r>
      <w:r w:rsidR="00A34B99">
        <w:rPr>
          <w:rFonts w:ascii="Times New Roman" w:hAnsi="Times New Roman" w:cs="Times New Roman"/>
        </w:rPr>
        <w:t xml:space="preserve"> </w:t>
      </w:r>
      <w:r w:rsidR="00E679C8">
        <w:rPr>
          <w:rFonts w:ascii="Times New Roman" w:hAnsi="Times New Roman" w:cs="Times New Roman"/>
        </w:rPr>
        <w:t>рабочих</w:t>
      </w:r>
      <w:r w:rsidR="00324255" w:rsidRPr="00324255">
        <w:rPr>
          <w:rFonts w:ascii="Times New Roman" w:hAnsi="Times New Roman" w:cs="Times New Roman"/>
        </w:rPr>
        <w:t xml:space="preserve"> дней с момента заключения контракта по адресу Заказчика, Красноярский край, </w:t>
      </w:r>
      <w:proofErr w:type="spellStart"/>
      <w:r w:rsidR="006663BC">
        <w:rPr>
          <w:rFonts w:ascii="Times New Roman" w:hAnsi="Times New Roman" w:cs="Times New Roman"/>
        </w:rPr>
        <w:t>м.о.</w:t>
      </w:r>
      <w:r w:rsidR="00324255" w:rsidRPr="00324255">
        <w:rPr>
          <w:rFonts w:ascii="Times New Roman" w:hAnsi="Times New Roman" w:cs="Times New Roman"/>
        </w:rPr>
        <w:t>Емельяновский</w:t>
      </w:r>
      <w:proofErr w:type="spellEnd"/>
      <w:r w:rsidR="006663BC">
        <w:rPr>
          <w:rFonts w:ascii="Times New Roman" w:hAnsi="Times New Roman" w:cs="Times New Roman"/>
        </w:rPr>
        <w:t xml:space="preserve">, </w:t>
      </w:r>
      <w:r w:rsidR="00324255" w:rsidRPr="00324255">
        <w:rPr>
          <w:rFonts w:ascii="Times New Roman" w:hAnsi="Times New Roman" w:cs="Times New Roman"/>
        </w:rPr>
        <w:t xml:space="preserve">д. </w:t>
      </w:r>
      <w:proofErr w:type="spellStart"/>
      <w:r w:rsidR="00324255" w:rsidRPr="00324255">
        <w:rPr>
          <w:rFonts w:ascii="Times New Roman" w:hAnsi="Times New Roman" w:cs="Times New Roman"/>
        </w:rPr>
        <w:t>Старцево</w:t>
      </w:r>
      <w:proofErr w:type="spellEnd"/>
      <w:r w:rsidR="00324255" w:rsidRPr="00324255">
        <w:rPr>
          <w:rFonts w:ascii="Times New Roman" w:hAnsi="Times New Roman" w:cs="Times New Roman"/>
        </w:rPr>
        <w:t>, ул. Центральная, 50.</w:t>
      </w:r>
    </w:p>
    <w:p w:rsidR="004B3D96" w:rsidRPr="007418FD" w:rsidRDefault="002061A5" w:rsidP="006E1D2C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  <w:t xml:space="preserve">5.3. </w:t>
      </w:r>
      <w:r w:rsidR="0003399F" w:rsidRPr="007418FD">
        <w:rPr>
          <w:rFonts w:ascii="Times New Roman" w:hAnsi="Times New Roman" w:cs="Times New Roman"/>
        </w:rPr>
        <w:t>Вместе с товаром Поставщик передает Государственному заказчику относящуюся к товару документацию:</w:t>
      </w:r>
    </w:p>
    <w:p w:rsidR="00E801DD" w:rsidRPr="007418FD" w:rsidRDefault="00AF6C54" w:rsidP="003372DE">
      <w:pPr>
        <w:spacing w:line="0" w:lineRule="atLeas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</w:r>
      <w:r w:rsidR="004B3D96" w:rsidRPr="007418FD">
        <w:rPr>
          <w:rFonts w:ascii="Times New Roman" w:hAnsi="Times New Roman" w:cs="Times New Roman"/>
        </w:rPr>
        <w:t xml:space="preserve">- </w:t>
      </w:r>
      <w:r w:rsidR="0003399F" w:rsidRPr="007418FD">
        <w:rPr>
          <w:rFonts w:ascii="Times New Roman" w:hAnsi="Times New Roman" w:cs="Times New Roman"/>
        </w:rPr>
        <w:t>счет – фактуру и товарную накладную, либо УПД (универсальный передаточный документ) оформленные в 2-х экземплярах (по одному для Поставщика, Государственного заказчика);</w:t>
      </w:r>
    </w:p>
    <w:p w:rsidR="00272DE0" w:rsidRPr="007418FD" w:rsidRDefault="00272DE0" w:rsidP="003372DE">
      <w:pPr>
        <w:spacing w:line="0" w:lineRule="atLeas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  <w:t>- документы, подтверждающие качество поставляемого товара</w:t>
      </w:r>
      <w:r w:rsidR="006776C9" w:rsidRPr="007418FD">
        <w:rPr>
          <w:rFonts w:ascii="Times New Roman" w:hAnsi="Times New Roman" w:cs="Times New Roman"/>
        </w:rPr>
        <w:t xml:space="preserve"> </w:t>
      </w:r>
      <w:r w:rsidRPr="007418FD">
        <w:rPr>
          <w:rFonts w:ascii="Times New Roman" w:hAnsi="Times New Roman" w:cs="Times New Roman"/>
        </w:rPr>
        <w:t>(</w:t>
      </w:r>
      <w:r w:rsidR="009E5FA6">
        <w:rPr>
          <w:rFonts w:ascii="Times New Roman" w:hAnsi="Times New Roman" w:cs="Times New Roman"/>
        </w:rPr>
        <w:t xml:space="preserve">номер реестровой записи, декларация или сертификат соответствия либо его копия заверенная в установленном законодательством РФ </w:t>
      </w:r>
      <w:proofErr w:type="gramStart"/>
      <w:r w:rsidR="009E5FA6">
        <w:rPr>
          <w:rFonts w:ascii="Times New Roman" w:hAnsi="Times New Roman" w:cs="Times New Roman"/>
        </w:rPr>
        <w:t xml:space="preserve">порядке </w:t>
      </w:r>
      <w:r w:rsidRPr="007418FD">
        <w:rPr>
          <w:rFonts w:ascii="Times New Roman" w:hAnsi="Times New Roman" w:cs="Times New Roman"/>
        </w:rPr>
        <w:t>)</w:t>
      </w:r>
      <w:proofErr w:type="gramEnd"/>
      <w:r w:rsidRPr="007418FD">
        <w:rPr>
          <w:rFonts w:ascii="Times New Roman" w:hAnsi="Times New Roman" w:cs="Times New Roman"/>
        </w:rPr>
        <w:t>.</w:t>
      </w:r>
    </w:p>
    <w:p w:rsidR="00E801DD" w:rsidRPr="007418FD" w:rsidRDefault="00E801DD" w:rsidP="002061A5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ab/>
        <w:t>5.4. В случае, если документы, указанные в пункте 5.3.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E801DD" w:rsidRPr="007418FD" w:rsidRDefault="00E801DD" w:rsidP="00E801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ab/>
        <w:t xml:space="preserve">5.5.Обязательство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271639" w:rsidRPr="007418FD">
        <w:rPr>
          <w:rFonts w:ascii="Times New Roman" w:hAnsi="Times New Roman" w:cs="Times New Roman"/>
        </w:rPr>
        <w:t>счет – фактуры и товарной накладной, либо УПД (универсальный передаточный документ)</w:t>
      </w:r>
      <w:r w:rsidR="00F26DD7" w:rsidRPr="007418FD">
        <w:rPr>
          <w:rFonts w:ascii="Times New Roman" w:hAnsi="Times New Roman" w:cs="Times New Roman"/>
        </w:rPr>
        <w:t>.</w:t>
      </w:r>
    </w:p>
    <w:p w:rsidR="00E31B08" w:rsidRPr="007418FD" w:rsidRDefault="00E801DD" w:rsidP="00E801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ab/>
        <w:t xml:space="preserve">5.6. </w:t>
      </w:r>
      <w:r w:rsidR="0003399F" w:rsidRPr="007418FD">
        <w:rPr>
          <w:rFonts w:ascii="Times New Roman" w:eastAsia="Times New Roman" w:hAnsi="Times New Roman" w:cs="Times New Roman"/>
        </w:rPr>
        <w:t>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5.5. Контракта.</w:t>
      </w:r>
    </w:p>
    <w:p w:rsidR="00416F40" w:rsidRPr="00FF0B0C" w:rsidRDefault="007E3E59" w:rsidP="007E4DE9">
      <w:pPr>
        <w:numPr>
          <w:ilvl w:val="0"/>
          <w:numId w:val="30"/>
        </w:numPr>
        <w:spacing w:after="0" w:line="240" w:lineRule="atLeast"/>
        <w:ind w:left="0" w:firstLine="284"/>
        <w:jc w:val="center"/>
        <w:rPr>
          <w:rFonts w:ascii="Times New Roman" w:eastAsia="Times New Roman" w:hAnsi="Times New Roman" w:cs="Times New Roman"/>
          <w:b/>
        </w:rPr>
      </w:pPr>
      <w:r w:rsidRPr="00FF0B0C">
        <w:rPr>
          <w:rFonts w:ascii="Times New Roman" w:eastAsia="Times New Roman" w:hAnsi="Times New Roman" w:cs="Times New Roman"/>
          <w:b/>
        </w:rPr>
        <w:t>Качество и безопасность товара, порядок приемки</w:t>
      </w:r>
    </w:p>
    <w:p w:rsidR="0075744A" w:rsidRPr="00386457" w:rsidRDefault="0075744A" w:rsidP="0075744A">
      <w:pPr>
        <w:pStyle w:val="a4"/>
        <w:tabs>
          <w:tab w:val="left" w:pos="1418"/>
        </w:tabs>
        <w:ind w:left="0" w:right="111" w:firstLine="426"/>
        <w:jc w:val="both"/>
        <w:rPr>
          <w:rFonts w:ascii="XO Thames" w:hAnsi="XO Thames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</w:t>
      </w:r>
      <w:r w:rsidR="007418FD" w:rsidRPr="00386457">
        <w:rPr>
          <w:rFonts w:ascii="Times New Roman" w:hAnsi="Times New Roman" w:cs="Times New Roman"/>
          <w:sz w:val="22"/>
          <w:szCs w:val="22"/>
        </w:rPr>
        <w:t xml:space="preserve">6.1 </w:t>
      </w:r>
      <w:r w:rsidR="00324255" w:rsidRPr="00386457">
        <w:rPr>
          <w:rFonts w:ascii="Times New Roman" w:hAnsi="Times New Roman" w:cs="Times New Roman"/>
          <w:sz w:val="22"/>
          <w:szCs w:val="22"/>
        </w:rPr>
        <w:t>Качество поставляемого товара должно соответствовать</w:t>
      </w:r>
      <w:r w:rsidRPr="00386457">
        <w:rPr>
          <w:rFonts w:ascii="Times New Roman" w:hAnsi="Times New Roman" w:cs="Times New Roman"/>
          <w:sz w:val="22"/>
          <w:szCs w:val="22"/>
        </w:rPr>
        <w:t xml:space="preserve"> требованиям</w:t>
      </w:r>
      <w:r w:rsidR="00324255" w:rsidRPr="00386457">
        <w:rPr>
          <w:rFonts w:ascii="Times New Roman" w:hAnsi="Times New Roman" w:cs="Times New Roman"/>
          <w:sz w:val="22"/>
          <w:szCs w:val="22"/>
        </w:rPr>
        <w:t xml:space="preserve"> </w:t>
      </w:r>
      <w:r w:rsidR="00386457" w:rsidRPr="00386457">
        <w:rPr>
          <w:rFonts w:ascii="Times New Roman" w:hAnsi="Times New Roman" w:cs="Times New Roman"/>
          <w:sz w:val="22"/>
          <w:szCs w:val="22"/>
        </w:rPr>
        <w:t>ГОСТ 18827-88 «Изделия текстильно-галантерейные тканые, плетеные, витые, вязаные метражные и штучные. Виды и размеры пороков»</w:t>
      </w:r>
    </w:p>
    <w:p w:rsidR="00562213" w:rsidRPr="007418FD" w:rsidRDefault="007418FD" w:rsidP="00E812BC">
      <w:pPr>
        <w:shd w:val="clear" w:color="auto" w:fill="FFFFFF"/>
        <w:spacing w:line="240" w:lineRule="atLeast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6.2 </w:t>
      </w:r>
      <w:r w:rsidR="0084615F">
        <w:rPr>
          <w:rFonts w:ascii="Times New Roman" w:hAnsi="Times New Roman" w:cs="Times New Roman"/>
        </w:rPr>
        <w:t>Государственный з</w:t>
      </w:r>
      <w:r w:rsidR="00562213" w:rsidRPr="007418FD">
        <w:rPr>
          <w:rFonts w:ascii="Times New Roman" w:hAnsi="Times New Roman" w:cs="Times New Roman"/>
        </w:rPr>
        <w:t xml:space="preserve">аказчик обязан, в течении </w:t>
      </w:r>
      <w:r w:rsidR="009D5E94">
        <w:rPr>
          <w:rFonts w:ascii="Times New Roman" w:hAnsi="Times New Roman" w:cs="Times New Roman"/>
        </w:rPr>
        <w:t>20</w:t>
      </w:r>
      <w:r w:rsidR="00562213" w:rsidRPr="007418FD">
        <w:rPr>
          <w:rFonts w:ascii="Times New Roman" w:hAnsi="Times New Roman" w:cs="Times New Roman"/>
        </w:rPr>
        <w:t xml:space="preserve"> (</w:t>
      </w:r>
      <w:r w:rsidR="009D5E94">
        <w:rPr>
          <w:rFonts w:ascii="Times New Roman" w:hAnsi="Times New Roman" w:cs="Times New Roman"/>
        </w:rPr>
        <w:t>двадцати</w:t>
      </w:r>
      <w:r w:rsidR="00562213" w:rsidRPr="007418FD">
        <w:rPr>
          <w:rFonts w:ascii="Times New Roman" w:hAnsi="Times New Roman" w:cs="Times New Roman"/>
        </w:rPr>
        <w:t xml:space="preserve">) </w:t>
      </w:r>
      <w:r w:rsidR="00737B5B">
        <w:rPr>
          <w:rFonts w:ascii="Times New Roman" w:hAnsi="Times New Roman" w:cs="Times New Roman"/>
        </w:rPr>
        <w:t>рабочих дней</w:t>
      </w:r>
      <w:r w:rsidR="00562213" w:rsidRPr="007418FD">
        <w:rPr>
          <w:rFonts w:ascii="Times New Roman" w:hAnsi="Times New Roman" w:cs="Times New Roman"/>
        </w:rPr>
        <w:t>, принять товар путем подписания счет – фактуры и товарной накладной, либо УПД (универса</w:t>
      </w:r>
      <w:r w:rsidR="00F26DD7" w:rsidRPr="007418FD">
        <w:rPr>
          <w:rFonts w:ascii="Times New Roman" w:hAnsi="Times New Roman" w:cs="Times New Roman"/>
        </w:rPr>
        <w:t>льного передаточного документа).</w:t>
      </w:r>
    </w:p>
    <w:p w:rsidR="00272DE0" w:rsidRPr="007418FD" w:rsidRDefault="007418FD" w:rsidP="0032425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6.3 </w:t>
      </w:r>
      <w:r w:rsidR="007E3E59" w:rsidRPr="007418FD">
        <w:rPr>
          <w:rFonts w:ascii="Times New Roman" w:hAnsi="Times New Roman" w:cs="Times New Roman"/>
        </w:rPr>
        <w:t xml:space="preserve">Моментом исполнения обязательств Поставщика по поставке (передаче) товара считается дата подписания Государственным заказчиком </w:t>
      </w:r>
      <w:r w:rsidR="00272DE0" w:rsidRPr="007418FD">
        <w:rPr>
          <w:rFonts w:ascii="Times New Roman" w:hAnsi="Times New Roman" w:cs="Times New Roman"/>
        </w:rPr>
        <w:t>без замечаний счет – фактуры и товарной накладной, либо УПД (универсальный передаточный документ)</w:t>
      </w:r>
      <w:r w:rsidR="00F26DD7" w:rsidRPr="007418FD">
        <w:rPr>
          <w:rFonts w:ascii="Times New Roman" w:hAnsi="Times New Roman" w:cs="Times New Roman"/>
        </w:rPr>
        <w:t>.</w:t>
      </w:r>
    </w:p>
    <w:p w:rsidR="007E3E59" w:rsidRPr="007418FD" w:rsidRDefault="007418FD" w:rsidP="0032425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6.4 </w:t>
      </w:r>
      <w:r w:rsidR="007E3E59" w:rsidRPr="007418FD">
        <w:rPr>
          <w:rFonts w:ascii="Times New Roman" w:hAnsi="Times New Roman" w:cs="Times New Roman"/>
        </w:rPr>
        <w:t xml:space="preserve">Товар, не соответствующий требованиям, предусмотренным Контрактом, приемке не подлежит и считается не поставленным. При этом Государственный заказчик составляет мотивированный отказ от приемки товара и подписания </w:t>
      </w:r>
      <w:r w:rsidR="00F26DD7" w:rsidRPr="007418FD">
        <w:rPr>
          <w:rFonts w:ascii="Times New Roman" w:hAnsi="Times New Roman" w:cs="Times New Roman"/>
        </w:rPr>
        <w:t>документа</w:t>
      </w:r>
      <w:r w:rsidR="007E3E59" w:rsidRPr="007418FD">
        <w:rPr>
          <w:rFonts w:ascii="Times New Roman" w:hAnsi="Times New Roman" w:cs="Times New Roman"/>
        </w:rPr>
        <w:t xml:space="preserve"> о приемке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CC2F08" w:rsidRPr="007418FD" w:rsidRDefault="007418FD" w:rsidP="0032425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6.5 </w:t>
      </w:r>
      <w:proofErr w:type="gramStart"/>
      <w:r w:rsidR="007E3E59" w:rsidRPr="007418FD">
        <w:rPr>
          <w:rFonts w:ascii="Times New Roman" w:hAnsi="Times New Roman" w:cs="Times New Roman"/>
        </w:rPr>
        <w:t>В</w:t>
      </w:r>
      <w:proofErr w:type="gramEnd"/>
      <w:r w:rsidR="007E3E59" w:rsidRPr="007418FD">
        <w:rPr>
          <w:rFonts w:ascii="Times New Roman" w:hAnsi="Times New Roman" w:cs="Times New Roman"/>
        </w:rPr>
        <w:t xml:space="preserve">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8B0241" w:rsidRPr="007418FD" w:rsidRDefault="00A23391" w:rsidP="007E4DE9">
      <w:pPr>
        <w:pStyle w:val="a4"/>
        <w:numPr>
          <w:ilvl w:val="0"/>
          <w:numId w:val="22"/>
        </w:numPr>
        <w:tabs>
          <w:tab w:val="left" w:pos="1164"/>
        </w:tabs>
        <w:spacing w:line="240" w:lineRule="atLeast"/>
        <w:ind w:right="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Гарантийные обязательства</w:t>
      </w:r>
    </w:p>
    <w:p w:rsidR="00A23391" w:rsidRPr="0084615F" w:rsidRDefault="00A23391" w:rsidP="007E4DE9">
      <w:pPr>
        <w:pStyle w:val="a4"/>
        <w:numPr>
          <w:ilvl w:val="1"/>
          <w:numId w:val="22"/>
        </w:numPr>
        <w:tabs>
          <w:tab w:val="left" w:pos="1164"/>
        </w:tabs>
        <w:spacing w:line="240" w:lineRule="atLeast"/>
        <w:ind w:left="0" w:right="4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4615F">
        <w:rPr>
          <w:rFonts w:ascii="Times New Roman" w:hAnsi="Times New Roman" w:cs="Times New Roman"/>
          <w:sz w:val="21"/>
          <w:szCs w:val="21"/>
        </w:rPr>
        <w:t xml:space="preserve">Срок замены некачественного товара составляет не более </w:t>
      </w:r>
      <w:r w:rsidR="003648AE">
        <w:rPr>
          <w:rFonts w:ascii="Times New Roman" w:hAnsi="Times New Roman" w:cs="Times New Roman"/>
          <w:sz w:val="21"/>
          <w:szCs w:val="21"/>
        </w:rPr>
        <w:t>3</w:t>
      </w:r>
      <w:r w:rsidRPr="0084615F">
        <w:rPr>
          <w:rFonts w:ascii="Times New Roman" w:hAnsi="Times New Roman" w:cs="Times New Roman"/>
          <w:sz w:val="21"/>
          <w:szCs w:val="21"/>
        </w:rPr>
        <w:t xml:space="preserve"> (</w:t>
      </w:r>
      <w:r w:rsidR="003648AE">
        <w:rPr>
          <w:rFonts w:ascii="Times New Roman" w:hAnsi="Times New Roman" w:cs="Times New Roman"/>
          <w:sz w:val="21"/>
          <w:szCs w:val="21"/>
        </w:rPr>
        <w:t>трех</w:t>
      </w:r>
      <w:r w:rsidRPr="0084615F">
        <w:rPr>
          <w:rFonts w:ascii="Times New Roman" w:hAnsi="Times New Roman" w:cs="Times New Roman"/>
          <w:sz w:val="21"/>
          <w:szCs w:val="21"/>
        </w:rPr>
        <w:t>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F26722" w:rsidRPr="007418FD" w:rsidRDefault="00F26722" w:rsidP="00D54EDA">
      <w:pPr>
        <w:pStyle w:val="a4"/>
        <w:numPr>
          <w:ilvl w:val="1"/>
          <w:numId w:val="22"/>
        </w:numPr>
        <w:tabs>
          <w:tab w:val="left" w:pos="1164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Гарантийный срок </w:t>
      </w:r>
      <w:r w:rsidR="00737B5B">
        <w:rPr>
          <w:rFonts w:ascii="Times New Roman" w:eastAsia="Times New Roman" w:hAnsi="Times New Roman" w:cs="Times New Roman"/>
          <w:sz w:val="22"/>
          <w:szCs w:val="22"/>
        </w:rPr>
        <w:t xml:space="preserve">хранения </w:t>
      </w:r>
      <w:r w:rsidR="003648AE">
        <w:rPr>
          <w:rFonts w:ascii="Times New Roman" w:eastAsia="Times New Roman" w:hAnsi="Times New Roman" w:cs="Times New Roman"/>
          <w:sz w:val="22"/>
          <w:szCs w:val="22"/>
        </w:rPr>
        <w:t>товара должен составлять не менее 12</w:t>
      </w:r>
      <w:r w:rsidR="00737B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648AE">
        <w:rPr>
          <w:rFonts w:ascii="Times New Roman" w:eastAsia="Times New Roman" w:hAnsi="Times New Roman" w:cs="Times New Roman"/>
          <w:sz w:val="22"/>
          <w:szCs w:val="22"/>
        </w:rPr>
        <w:t>месяцев</w:t>
      </w:r>
      <w:r w:rsidR="00737B5B">
        <w:rPr>
          <w:rFonts w:ascii="Times New Roman" w:eastAsia="Times New Roman" w:hAnsi="Times New Roman" w:cs="Times New Roman"/>
          <w:sz w:val="22"/>
          <w:szCs w:val="22"/>
        </w:rPr>
        <w:t xml:space="preserve"> с момента поставки товара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AD2809" w:rsidRPr="007418FD" w:rsidRDefault="0048090C" w:rsidP="00D54EDA">
      <w:pPr>
        <w:tabs>
          <w:tab w:val="left" w:pos="0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7.</w:t>
      </w:r>
      <w:r w:rsidR="007A0BDB" w:rsidRPr="007418FD">
        <w:rPr>
          <w:rFonts w:ascii="Times New Roman" w:hAnsi="Times New Roman" w:cs="Times New Roman"/>
        </w:rPr>
        <w:t>3</w:t>
      </w:r>
      <w:r w:rsidRPr="007418FD">
        <w:rPr>
          <w:rFonts w:ascii="Times New Roman" w:hAnsi="Times New Roman" w:cs="Times New Roman"/>
        </w:rPr>
        <w:t xml:space="preserve">. </w:t>
      </w:r>
      <w:r w:rsidR="00A23391" w:rsidRPr="007418FD">
        <w:rPr>
          <w:rFonts w:ascii="Times New Roman" w:hAnsi="Times New Roman" w:cs="Times New Roman"/>
        </w:rPr>
        <w:t>Все</w:t>
      </w:r>
      <w:r w:rsidR="00956123" w:rsidRPr="007418FD">
        <w:rPr>
          <w:rFonts w:ascii="Times New Roman" w:hAnsi="Times New Roman" w:cs="Times New Roman"/>
        </w:rPr>
        <w:t> </w:t>
      </w:r>
      <w:r w:rsidR="00A23391" w:rsidRPr="007418FD">
        <w:rPr>
          <w:rFonts w:ascii="Times New Roman" w:hAnsi="Times New Roman" w:cs="Times New Roman"/>
        </w:rPr>
        <w:t>расходы,</w:t>
      </w:r>
      <w:r w:rsidR="00956123" w:rsidRPr="007418FD">
        <w:rPr>
          <w:rFonts w:ascii="Times New Roman" w:hAnsi="Times New Roman" w:cs="Times New Roman"/>
        </w:rPr>
        <w:t> </w:t>
      </w:r>
      <w:r w:rsidR="00A23391" w:rsidRPr="007418FD">
        <w:rPr>
          <w:rFonts w:ascii="Times New Roman" w:hAnsi="Times New Roman" w:cs="Times New Roman"/>
        </w:rPr>
        <w:t>связанные</w:t>
      </w:r>
      <w:r w:rsidR="00956123" w:rsidRPr="007418FD">
        <w:rPr>
          <w:rFonts w:ascii="Times New Roman" w:hAnsi="Times New Roman" w:cs="Times New Roman"/>
        </w:rPr>
        <w:t> </w:t>
      </w:r>
      <w:r w:rsidR="003648AE" w:rsidRPr="007418FD">
        <w:rPr>
          <w:rFonts w:ascii="Times New Roman" w:hAnsi="Times New Roman" w:cs="Times New Roman"/>
        </w:rPr>
        <w:t>с заменого товара</w:t>
      </w:r>
      <w:r w:rsidR="00956123" w:rsidRPr="007418FD">
        <w:rPr>
          <w:rFonts w:ascii="Times New Roman" w:hAnsi="Times New Roman" w:cs="Times New Roman"/>
        </w:rPr>
        <w:t> </w:t>
      </w:r>
      <w:r w:rsidR="00ED33C5" w:rsidRPr="007418FD">
        <w:rPr>
          <w:rFonts w:ascii="Times New Roman" w:hAnsi="Times New Roman" w:cs="Times New Roman"/>
        </w:rPr>
        <w:t>ненадлежащего</w:t>
      </w:r>
      <w:r w:rsidR="00956123" w:rsidRPr="007418FD">
        <w:rPr>
          <w:rFonts w:ascii="Times New Roman" w:hAnsi="Times New Roman" w:cs="Times New Roman"/>
        </w:rPr>
        <w:t> </w:t>
      </w:r>
      <w:r w:rsidR="00ED33C5" w:rsidRPr="007418FD">
        <w:rPr>
          <w:rFonts w:ascii="Times New Roman" w:hAnsi="Times New Roman" w:cs="Times New Roman"/>
        </w:rPr>
        <w:t>качества,</w:t>
      </w:r>
      <w:r w:rsidR="00956123" w:rsidRPr="007418FD">
        <w:rPr>
          <w:rFonts w:ascii="Times New Roman" w:hAnsi="Times New Roman" w:cs="Times New Roman"/>
        </w:rPr>
        <w:t> </w:t>
      </w:r>
      <w:r w:rsidRPr="007418FD">
        <w:rPr>
          <w:rFonts w:ascii="Times New Roman" w:hAnsi="Times New Roman" w:cs="Times New Roman"/>
        </w:rPr>
        <w:t>оплачивают</w:t>
      </w:r>
      <w:r w:rsidR="00A23391" w:rsidRPr="007418FD">
        <w:rPr>
          <w:rFonts w:ascii="Times New Roman" w:hAnsi="Times New Roman" w:cs="Times New Roman"/>
        </w:rPr>
        <w:t>ся за счет Поставщика.</w:t>
      </w:r>
    </w:p>
    <w:p w:rsidR="00064EEF" w:rsidRPr="007418FD" w:rsidRDefault="006220E2" w:rsidP="006220E2">
      <w:pPr>
        <w:pStyle w:val="a4"/>
        <w:shd w:val="clear" w:color="auto" w:fill="FFFFFF"/>
        <w:ind w:left="390" w:firstLine="2729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 xml:space="preserve">8. </w:t>
      </w:r>
      <w:r w:rsidR="00307973" w:rsidRPr="007418FD">
        <w:rPr>
          <w:rFonts w:ascii="Times New Roman" w:eastAsia="Times New Roman" w:hAnsi="Times New Roman" w:cs="Times New Roman"/>
          <w:b/>
          <w:sz w:val="22"/>
          <w:szCs w:val="22"/>
        </w:rPr>
        <w:t>Ответственность Сторон</w:t>
      </w:r>
    </w:p>
    <w:p w:rsidR="007A0E0E" w:rsidRPr="007418FD" w:rsidRDefault="007A0E0E" w:rsidP="00A26D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 xml:space="preserve">8.3.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</w:t>
      </w:r>
      <w:r w:rsidRPr="007418FD">
        <w:rPr>
          <w:rFonts w:ascii="Times New Roman" w:eastAsia="Times New Roman" w:hAnsi="Times New Roman" w:cs="Times New Roman"/>
          <w:lang w:eastAsia="ru-RU"/>
        </w:rPr>
        <w:lastRenderedPageBreak/>
        <w:t xml:space="preserve">установленного Контрактом </w:t>
      </w:r>
      <w:r w:rsidR="004020E0" w:rsidRPr="007418FD">
        <w:rPr>
          <w:rFonts w:ascii="Times New Roman" w:eastAsia="Times New Roman" w:hAnsi="Times New Roman" w:cs="Times New Roman"/>
          <w:lang w:eastAsia="ru-RU"/>
        </w:rPr>
        <w:t xml:space="preserve">срока исполнения обязательства. </w:t>
      </w:r>
      <w:r w:rsidRPr="007418FD">
        <w:rPr>
          <w:rFonts w:ascii="Times New Roman" w:eastAsia="Times New Roman" w:hAnsi="Times New Roman" w:cs="Times New Roman"/>
          <w:lang w:eastAsia="ru-RU"/>
        </w:rPr>
        <w:t>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Поставщик вправе взыскать с Государственного заказчика штраф, размер штрафа устанавливается в размере 1000 рублей 00 копеек.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8.5.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 xml:space="preserve">8.6. </w:t>
      </w:r>
      <w:r w:rsidRPr="007418FD">
        <w:rPr>
          <w:rFonts w:ascii="Times New Roman" w:eastAsia="Times New Roman" w:hAnsi="Times New Roman" w:cs="Times New Roman"/>
          <w:lang w:eastAsia="ru-RU"/>
        </w:rPr>
        <w:tab/>
        <w:t xml:space="preserve">В случае просрочки исполнения Поставщиком обязательств </w:t>
      </w:r>
      <w:r w:rsidR="006776C9" w:rsidRPr="007418FD">
        <w:rPr>
          <w:rFonts w:ascii="Times New Roman" w:eastAsia="Times New Roman" w:hAnsi="Times New Roman" w:cs="Times New Roman"/>
          <w:lang w:eastAsia="ru-RU"/>
        </w:rPr>
        <w:t xml:space="preserve">                                        </w:t>
      </w:r>
      <w:proofErr w:type="gramStart"/>
      <w:r w:rsidR="006776C9" w:rsidRPr="007418FD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7418FD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7418FD">
        <w:rPr>
          <w:rFonts w:ascii="Times New Roman" w:eastAsia="Times New Roman" w:hAnsi="Times New Roman" w:cs="Times New Roman"/>
          <w:lang w:eastAsia="ru-RU"/>
        </w:rPr>
        <w:t xml:space="preserve">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(штрафов, пеней). 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8.7. Пеня начисляется за каждый день просрочки исполнения Поставщиком обязательства, предусмотренного Контрактом, начиная со дня, следующего после</w:t>
      </w:r>
      <w:r w:rsidR="004020E0" w:rsidRPr="007418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18FD">
        <w:rPr>
          <w:rFonts w:ascii="Times New Roman" w:eastAsia="Times New Roman" w:hAnsi="Times New Roman" w:cs="Times New Roman"/>
          <w:lang w:eastAsia="ru-RU"/>
        </w:rPr>
        <w:t>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 xml:space="preserve">8.8.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или </w:t>
      </w:r>
      <w:proofErr w:type="spellStart"/>
      <w:r w:rsidRPr="007418FD">
        <w:rPr>
          <w:rFonts w:ascii="Times New Roman" w:eastAsia="Times New Roman" w:hAnsi="Times New Roman" w:cs="Times New Roman"/>
          <w:lang w:eastAsia="ru-RU"/>
        </w:rPr>
        <w:t>непоставки</w:t>
      </w:r>
      <w:proofErr w:type="spellEnd"/>
      <w:r w:rsidRPr="007418FD">
        <w:rPr>
          <w:rFonts w:ascii="Times New Roman" w:eastAsia="Times New Roman" w:hAnsi="Times New Roman" w:cs="Times New Roman"/>
          <w:lang w:eastAsia="ru-RU"/>
        </w:rPr>
        <w:t xml:space="preserve"> предусмотренного Контрактом количества товара к моменту прекращения действия Контракта, поставки некачественного товара, или несвоевременного представления документов, указанных в п</w:t>
      </w:r>
      <w:r w:rsidR="00184121" w:rsidRPr="007418FD">
        <w:rPr>
          <w:rFonts w:ascii="Times New Roman" w:eastAsia="Times New Roman" w:hAnsi="Times New Roman" w:cs="Times New Roman"/>
          <w:lang w:eastAsia="ru-RU"/>
        </w:rPr>
        <w:t>.</w:t>
      </w:r>
      <w:r w:rsidRPr="007418FD">
        <w:rPr>
          <w:rFonts w:ascii="Times New Roman" w:eastAsia="Times New Roman" w:hAnsi="Times New Roman" w:cs="Times New Roman"/>
          <w:lang w:eastAsia="ru-RU"/>
        </w:rPr>
        <w:t xml:space="preserve"> 5.</w:t>
      </w:r>
      <w:r w:rsidR="00673883" w:rsidRPr="007418FD">
        <w:rPr>
          <w:rFonts w:ascii="Times New Roman" w:eastAsia="Times New Roman" w:hAnsi="Times New Roman" w:cs="Times New Roman"/>
          <w:lang w:eastAsia="ru-RU"/>
        </w:rPr>
        <w:t>3</w:t>
      </w:r>
      <w:r w:rsidRPr="007418FD">
        <w:rPr>
          <w:rFonts w:ascii="Times New Roman" w:eastAsia="Times New Roman" w:hAnsi="Times New Roman" w:cs="Times New Roman"/>
          <w:lang w:eastAsia="ru-RU"/>
        </w:rPr>
        <w:t>. контракта), предусмотренных контрактом, Поставщик выплачивает Государственному заказчику штраф, размер штрафа устанавливается, в размере</w:t>
      </w:r>
      <w:r w:rsidR="0005379E" w:rsidRPr="007418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18FD">
        <w:rPr>
          <w:rFonts w:ascii="Times New Roman" w:eastAsia="Times New Roman" w:hAnsi="Times New Roman" w:cs="Times New Roman"/>
          <w:iCs/>
          <w:color w:val="000000"/>
          <w:lang w:eastAsia="ru-RU"/>
        </w:rPr>
        <w:t>10</w:t>
      </w:r>
      <w:r w:rsidR="0005379E" w:rsidRPr="007418F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Pr="007418FD">
        <w:rPr>
          <w:rFonts w:ascii="Times New Roman" w:eastAsia="Times New Roman" w:hAnsi="Times New Roman" w:cs="Times New Roman"/>
          <w:color w:val="000000"/>
          <w:lang w:eastAsia="ru-RU"/>
        </w:rPr>
        <w:t>процентов цены</w:t>
      </w:r>
      <w:r w:rsidR="0005379E" w:rsidRPr="007418F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418FD">
        <w:rPr>
          <w:rFonts w:ascii="Times New Roman" w:eastAsia="Times New Roman" w:hAnsi="Times New Roman" w:cs="Times New Roman"/>
          <w:color w:val="000000"/>
          <w:lang w:eastAsia="ru-RU"/>
        </w:rPr>
        <w:t xml:space="preserve">контракта </w:t>
      </w:r>
      <w:r w:rsidR="003D22B6" w:rsidRPr="007418FD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="00CA3DEC" w:rsidRPr="007418FD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3D22B6" w:rsidRPr="007418FD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="00CA3DEC" w:rsidRPr="007418FD">
        <w:rPr>
          <w:rFonts w:ascii="Times New Roman" w:eastAsia="Times New Roman" w:hAnsi="Times New Roman" w:cs="Times New Roman"/>
          <w:color w:val="000000"/>
          <w:lang w:eastAsia="ru-RU"/>
        </w:rPr>
        <w:t xml:space="preserve">) рублей </w:t>
      </w:r>
      <w:r w:rsidR="003D22B6" w:rsidRPr="007418FD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CA3DEC" w:rsidRPr="007418FD">
        <w:rPr>
          <w:rFonts w:ascii="Times New Roman" w:eastAsia="Times New Roman" w:hAnsi="Times New Roman" w:cs="Times New Roman"/>
          <w:color w:val="000000"/>
          <w:lang w:eastAsia="ru-RU"/>
        </w:rPr>
        <w:t xml:space="preserve"> копеек указанной в пункте 3.1. Контракта.</w:t>
      </w:r>
    </w:p>
    <w:p w:rsidR="00B1766A" w:rsidRPr="007418FD" w:rsidRDefault="007A0E0E" w:rsidP="00B17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 xml:space="preserve">8.9.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в размере 1000 рублей 00 копеек. </w:t>
      </w:r>
    </w:p>
    <w:p w:rsidR="00B1766A" w:rsidRPr="007418FD" w:rsidRDefault="00A26DE1" w:rsidP="00B17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hAnsi="Times New Roman" w:cs="Times New Roman"/>
        </w:rPr>
        <w:t>8.10. </w:t>
      </w:r>
      <w:r w:rsidR="007A0E0E" w:rsidRPr="007418FD">
        <w:rPr>
          <w:rFonts w:ascii="Times New Roman" w:hAnsi="Times New Roman" w:cs="Times New Roman"/>
        </w:rPr>
        <w:t xml:space="preserve">Общая сумма начисленных штрафов за неисполнение </w:t>
      </w:r>
      <w:r w:rsidR="007A0E0E" w:rsidRPr="007418FD">
        <w:rPr>
          <w:rFonts w:ascii="Times New Roman" w:hAnsi="Times New Roman" w:cs="Times New Roman"/>
        </w:rPr>
        <w:br/>
        <w:t>или ненадлежащее исполнение Поставщиком обязательств, предусмотренных Контрактом,</w:t>
      </w:r>
      <w:r w:rsidR="001F6DDE" w:rsidRPr="007418FD">
        <w:rPr>
          <w:rFonts w:ascii="Times New Roman" w:hAnsi="Times New Roman" w:cs="Times New Roman"/>
        </w:rPr>
        <w:t xml:space="preserve"> </w:t>
      </w:r>
      <w:r w:rsidR="007A0E0E" w:rsidRPr="007418FD">
        <w:rPr>
          <w:rFonts w:ascii="Times New Roman" w:hAnsi="Times New Roman" w:cs="Times New Roman"/>
        </w:rPr>
        <w:t>не может превышать цену Контракта.</w:t>
      </w:r>
    </w:p>
    <w:p w:rsidR="00B1766A" w:rsidRPr="007418FD" w:rsidRDefault="007A0E0E" w:rsidP="00B17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hAnsi="Times New Roman" w:cs="Times New Roman"/>
        </w:rPr>
        <w:t>8.11.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1766A" w:rsidRPr="007418FD" w:rsidRDefault="007A0E0E" w:rsidP="00B17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hAnsi="Times New Roman" w:cs="Times New Roman"/>
        </w:rPr>
        <w:t xml:space="preserve">8.12. Уплата неустойки (штрафа, пени) не освобождает Стороны </w:t>
      </w:r>
      <w:r w:rsidRPr="007418FD">
        <w:rPr>
          <w:rFonts w:ascii="Times New Roman" w:hAnsi="Times New Roman" w:cs="Times New Roman"/>
        </w:rPr>
        <w:br/>
        <w:t>от исполнения обязательств по Контракту.</w:t>
      </w:r>
    </w:p>
    <w:p w:rsidR="00CC2F08" w:rsidRPr="007418FD" w:rsidRDefault="007A0E0E" w:rsidP="008B64DB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418FD">
        <w:rPr>
          <w:rFonts w:ascii="Times New Roman" w:hAnsi="Times New Roman" w:cs="Times New Roman"/>
        </w:rPr>
        <w:t>8.13. Вред, причиненный третьим лицам по вине Поставщика при исполнении обязательств по Контракту, возмещается за его счет</w:t>
      </w:r>
      <w:r w:rsidRPr="007418FD">
        <w:rPr>
          <w:rFonts w:ascii="Times New Roman" w:hAnsi="Times New Roman" w:cs="Times New Roman"/>
          <w:lang w:eastAsia="ru-RU"/>
        </w:rPr>
        <w:t>.</w:t>
      </w:r>
    </w:p>
    <w:p w:rsidR="00064EEF" w:rsidRPr="007418FD" w:rsidRDefault="006220E2" w:rsidP="006220E2">
      <w:pPr>
        <w:pStyle w:val="a4"/>
        <w:ind w:left="0" w:firstLine="3261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 xml:space="preserve">9. </w:t>
      </w:r>
      <w:r w:rsidR="00414EF0" w:rsidRPr="007418FD">
        <w:rPr>
          <w:rFonts w:ascii="Times New Roman" w:eastAsia="Times New Roman" w:hAnsi="Times New Roman" w:cs="Times New Roman"/>
          <w:b/>
          <w:sz w:val="22"/>
          <w:szCs w:val="22"/>
        </w:rPr>
        <w:t>Форс-мажорные обстоятельства</w:t>
      </w:r>
    </w:p>
    <w:p w:rsidR="00414EF0" w:rsidRPr="007418FD" w:rsidRDefault="0003399F" w:rsidP="00B1766A">
      <w:pPr>
        <w:tabs>
          <w:tab w:val="left" w:pos="1107"/>
        </w:tabs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>9</w:t>
      </w:r>
      <w:r w:rsidR="00414EF0" w:rsidRPr="007418FD">
        <w:rPr>
          <w:rFonts w:ascii="Times New Roman" w:eastAsia="Times New Roman" w:hAnsi="Times New Roman" w:cs="Times New Roman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414EF0" w:rsidRPr="007418FD" w:rsidRDefault="00414EF0" w:rsidP="00414EF0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414EF0" w:rsidRPr="007418FD" w:rsidRDefault="00414EF0" w:rsidP="0003399F">
      <w:pPr>
        <w:pStyle w:val="a4"/>
        <w:numPr>
          <w:ilvl w:val="1"/>
          <w:numId w:val="37"/>
        </w:numPr>
        <w:tabs>
          <w:tab w:val="left" w:pos="1179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 При наступлении обстоятельств непреодолимой силы Сторона должна</w:t>
      </w:r>
      <w:r w:rsidR="001F6DDE" w:rsidRPr="007418F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>без промедления, но не позднее 3 дней, известить о них другую Сторону в любой форме, предпочтительно -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414EF0" w:rsidRPr="007418FD" w:rsidRDefault="00414EF0" w:rsidP="0003399F">
      <w:pPr>
        <w:pStyle w:val="a4"/>
        <w:numPr>
          <w:ilvl w:val="1"/>
          <w:numId w:val="37"/>
        </w:numPr>
        <w:tabs>
          <w:tab w:val="left" w:pos="1112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  По прекращении указанных обстоятельств </w:t>
      </w:r>
      <w:r w:rsidR="001F6DDE" w:rsidRPr="007418FD">
        <w:rPr>
          <w:rFonts w:ascii="Times New Roman" w:eastAsia="Times New Roman" w:hAnsi="Times New Roman" w:cs="Times New Roman"/>
          <w:sz w:val="22"/>
          <w:szCs w:val="22"/>
        </w:rPr>
        <w:t xml:space="preserve">Сторона должна без промедления, 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414EF0" w:rsidRPr="007418FD" w:rsidRDefault="00414EF0" w:rsidP="0003399F">
      <w:pPr>
        <w:numPr>
          <w:ilvl w:val="1"/>
          <w:numId w:val="37"/>
        </w:numPr>
        <w:tabs>
          <w:tab w:val="left" w:pos="1102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  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 мажорных обстоятельств.</w:t>
      </w:r>
    </w:p>
    <w:p w:rsidR="00414EF0" w:rsidRPr="007418FD" w:rsidRDefault="00414EF0" w:rsidP="0003399F">
      <w:pPr>
        <w:numPr>
          <w:ilvl w:val="1"/>
          <w:numId w:val="37"/>
        </w:numPr>
        <w:tabs>
          <w:tab w:val="left" w:pos="1117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lastRenderedPageBreak/>
        <w:t xml:space="preserve">  В с</w:t>
      </w:r>
      <w:r w:rsidR="00C0045B" w:rsidRPr="007418FD">
        <w:rPr>
          <w:rFonts w:ascii="Times New Roman" w:eastAsia="Times New Roman" w:hAnsi="Times New Roman" w:cs="Times New Roman"/>
        </w:rPr>
        <w:t xml:space="preserve">лучае наступления форс-мажорных </w:t>
      </w:r>
      <w:r w:rsidRPr="007418FD">
        <w:rPr>
          <w:rFonts w:ascii="Times New Roman" w:eastAsia="Times New Roman" w:hAnsi="Times New Roman" w:cs="Times New Roman"/>
        </w:rPr>
        <w:t>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8B64DB" w:rsidRPr="007418FD" w:rsidRDefault="00414EF0" w:rsidP="00495AF0">
      <w:pPr>
        <w:numPr>
          <w:ilvl w:val="1"/>
          <w:numId w:val="37"/>
        </w:numPr>
        <w:tabs>
          <w:tab w:val="left" w:pos="1136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   Если форс-мажорные обстоятельства и их последствия продолжают действовать более 1 (одного) месяца. Стороны в возможно короткий срок проведут переговоры с целью выявления приемлемых для обеих Сторон альтернативных способов исполнения Контракта </w:t>
      </w:r>
      <w:r w:rsidR="006776C9" w:rsidRPr="007418FD">
        <w:rPr>
          <w:rFonts w:ascii="Times New Roman" w:eastAsia="Times New Roman" w:hAnsi="Times New Roman" w:cs="Times New Roman"/>
        </w:rPr>
        <w:t xml:space="preserve">              </w:t>
      </w:r>
      <w:r w:rsidRPr="007418FD">
        <w:rPr>
          <w:rFonts w:ascii="Times New Roman" w:eastAsia="Times New Roman" w:hAnsi="Times New Roman" w:cs="Times New Roman"/>
        </w:rPr>
        <w:t>и достижения соответствующей договоренности</w:t>
      </w:r>
      <w:r w:rsidR="00495AF0" w:rsidRPr="007418FD">
        <w:rPr>
          <w:rFonts w:ascii="Times New Roman" w:eastAsia="Times New Roman" w:hAnsi="Times New Roman" w:cs="Times New Roman"/>
        </w:rPr>
        <w:t>.</w:t>
      </w:r>
    </w:p>
    <w:p w:rsidR="008B64DB" w:rsidRPr="007418FD" w:rsidRDefault="00414EF0" w:rsidP="00495AF0">
      <w:pPr>
        <w:pStyle w:val="a4"/>
        <w:numPr>
          <w:ilvl w:val="0"/>
          <w:numId w:val="37"/>
        </w:num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Изменение, расторжение Контракта</w:t>
      </w:r>
    </w:p>
    <w:p w:rsidR="008B64DB" w:rsidRPr="007418FD" w:rsidRDefault="001F6DDE" w:rsidP="008B64DB">
      <w:pPr>
        <w:pStyle w:val="a4"/>
        <w:ind w:left="0" w:right="40" w:firstLine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1" w:name="bookmark3"/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10.1. </w:t>
      </w:r>
      <w:r w:rsidR="008B64DB" w:rsidRPr="007418FD">
        <w:rPr>
          <w:rFonts w:ascii="Times New Roman" w:eastAsia="Times New Roman" w:hAnsi="Times New Roman" w:cs="Times New Roman"/>
          <w:sz w:val="22"/>
          <w:szCs w:val="22"/>
        </w:rPr>
        <w:t>Расторжение Контракта допускается по соглашению сторон, по решению суда,</w:t>
      </w:r>
      <w:r w:rsidR="006776C9" w:rsidRPr="007418F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B64DB" w:rsidRPr="007418FD">
        <w:rPr>
          <w:rFonts w:ascii="Times New Roman" w:eastAsia="Times New Roman" w:hAnsi="Times New Roman" w:cs="Times New Roman"/>
          <w:sz w:val="22"/>
          <w:szCs w:val="22"/>
        </w:rPr>
        <w:t>в случае одностороннего отказа стороны Контракта от исполнения контракта в соответствии</w:t>
      </w:r>
      <w:r w:rsidR="00C0045B" w:rsidRPr="007418F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B64DB" w:rsidRPr="007418FD">
        <w:rPr>
          <w:rFonts w:ascii="Times New Roman" w:eastAsia="Times New Roman" w:hAnsi="Times New Roman" w:cs="Times New Roman"/>
          <w:sz w:val="22"/>
          <w:szCs w:val="22"/>
        </w:rPr>
        <w:t>с гражданским законодательством.</w:t>
      </w:r>
    </w:p>
    <w:p w:rsidR="008B64DB" w:rsidRPr="007418FD" w:rsidRDefault="001F6DDE" w:rsidP="008B64DB">
      <w:pPr>
        <w:pStyle w:val="a4"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7418FD">
        <w:rPr>
          <w:rFonts w:ascii="Times New Roman" w:hAnsi="Times New Roman" w:cs="Times New Roman"/>
          <w:sz w:val="22"/>
          <w:szCs w:val="22"/>
        </w:rPr>
        <w:t xml:space="preserve">10.2. </w:t>
      </w:r>
      <w:r w:rsidR="008B64DB" w:rsidRPr="007418FD">
        <w:rPr>
          <w:rFonts w:ascii="Times New Roman" w:hAnsi="Times New Roman" w:cs="Times New Roman"/>
          <w:sz w:val="22"/>
          <w:szCs w:val="22"/>
        </w:rPr>
        <w:t>Государственный заказчик вправе принять решение об одностороннем отказе</w:t>
      </w:r>
      <w:r w:rsidR="00C0045B" w:rsidRPr="007418FD">
        <w:rPr>
          <w:rFonts w:ascii="Times New Roman" w:hAnsi="Times New Roman" w:cs="Times New Roman"/>
          <w:sz w:val="22"/>
          <w:szCs w:val="22"/>
        </w:rPr>
        <w:t xml:space="preserve"> </w:t>
      </w:r>
      <w:r w:rsidR="008B64DB" w:rsidRPr="007418FD">
        <w:rPr>
          <w:rFonts w:ascii="Times New Roman" w:hAnsi="Times New Roman" w:cs="Times New Roman"/>
          <w:sz w:val="22"/>
          <w:szCs w:val="22"/>
        </w:rPr>
        <w:t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в заключении эксперта, экспертной организации будут подтверждены нарушения условий Контракта.</w:t>
      </w:r>
    </w:p>
    <w:p w:rsidR="008B64DB" w:rsidRPr="007418FD" w:rsidRDefault="008B64DB" w:rsidP="008B64DB">
      <w:pPr>
        <w:pStyle w:val="a4"/>
        <w:ind w:left="0" w:right="40" w:firstLine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>10.3. 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8B64DB" w:rsidRPr="007418FD" w:rsidRDefault="008B64DB" w:rsidP="008B64DB">
      <w:pPr>
        <w:pStyle w:val="a4"/>
        <w:ind w:left="0" w:right="4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7418FD">
        <w:rPr>
          <w:rFonts w:ascii="Times New Roman" w:hAnsi="Times New Roman" w:cs="Times New Roman"/>
          <w:sz w:val="22"/>
          <w:szCs w:val="22"/>
        </w:rPr>
        <w:t>10.5. При заключении и исполнении контракта изменение его существенных условий не допускается, за исключением случаев, предусмотренных Федеральным</w:t>
      </w:r>
      <w:r w:rsidR="00495AF0" w:rsidRPr="007418FD">
        <w:rPr>
          <w:rFonts w:ascii="Times New Roman" w:hAnsi="Times New Roman" w:cs="Times New Roman"/>
          <w:sz w:val="22"/>
          <w:szCs w:val="22"/>
        </w:rPr>
        <w:t xml:space="preserve">  </w:t>
      </w:r>
      <w:r w:rsidRPr="007418FD">
        <w:rPr>
          <w:rFonts w:ascii="Times New Roman" w:hAnsi="Times New Roman" w:cs="Times New Roman"/>
          <w:sz w:val="22"/>
          <w:szCs w:val="22"/>
        </w:rPr>
        <w:t xml:space="preserve"> законом</w:t>
      </w:r>
      <w:r w:rsidR="006776C9" w:rsidRPr="007418FD">
        <w:rPr>
          <w:rFonts w:ascii="Times New Roman" w:hAnsi="Times New Roman" w:cs="Times New Roman"/>
          <w:sz w:val="22"/>
          <w:szCs w:val="22"/>
        </w:rPr>
        <w:t xml:space="preserve"> </w:t>
      </w:r>
      <w:r w:rsidRPr="007418FD">
        <w:rPr>
          <w:rFonts w:ascii="Times New Roman" w:hAnsi="Times New Roman" w:cs="Times New Roman"/>
          <w:sz w:val="22"/>
          <w:szCs w:val="22"/>
        </w:rPr>
        <w:t>№ 44 ФЗ от 05.04.2013.</w:t>
      </w:r>
    </w:p>
    <w:p w:rsidR="008B64DB" w:rsidRPr="007418FD" w:rsidRDefault="008B64DB" w:rsidP="008B64DB">
      <w:pPr>
        <w:pStyle w:val="a6"/>
        <w:ind w:firstLine="360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10.6.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8B64DB" w:rsidRPr="007418FD" w:rsidRDefault="008B64DB" w:rsidP="008B64DB">
      <w:pPr>
        <w:pStyle w:val="a4"/>
        <w:ind w:left="0" w:right="4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7418FD">
        <w:rPr>
          <w:rFonts w:ascii="Times New Roman" w:hAnsi="Times New Roman" w:cs="Times New Roman"/>
          <w:sz w:val="22"/>
          <w:szCs w:val="22"/>
        </w:rPr>
        <w:t>10.7.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8B64DB" w:rsidRPr="007418FD" w:rsidRDefault="008B64DB" w:rsidP="00495AF0">
      <w:pPr>
        <w:pStyle w:val="a4"/>
        <w:ind w:left="0" w:right="4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7418FD">
        <w:rPr>
          <w:rFonts w:ascii="Times New Roman" w:hAnsi="Times New Roman" w:cs="Times New Roman"/>
          <w:sz w:val="22"/>
          <w:szCs w:val="22"/>
        </w:rPr>
        <w:t>10.8. Не допускается переуступка требований, в том числе денежных обязательств после исполнения Поставщиком основных обязательств по Государственному контракту.</w:t>
      </w:r>
    </w:p>
    <w:p w:rsidR="00272DE0" w:rsidRPr="007418FD" w:rsidRDefault="00414EF0" w:rsidP="00272DE0">
      <w:pPr>
        <w:pStyle w:val="a4"/>
        <w:keepNext/>
        <w:keepLines/>
        <w:numPr>
          <w:ilvl w:val="0"/>
          <w:numId w:val="38"/>
        </w:numPr>
        <w:spacing w:after="120"/>
        <w:jc w:val="center"/>
        <w:outlineLvl w:val="3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Порядок разрешении споров</w:t>
      </w:r>
      <w:bookmarkEnd w:id="1"/>
    </w:p>
    <w:p w:rsidR="00F26722" w:rsidRPr="007418FD" w:rsidRDefault="00414EF0" w:rsidP="00F26722">
      <w:pPr>
        <w:pStyle w:val="a4"/>
        <w:numPr>
          <w:ilvl w:val="1"/>
          <w:numId w:val="38"/>
        </w:numPr>
        <w:tabs>
          <w:tab w:val="left" w:pos="710"/>
          <w:tab w:val="left" w:pos="1405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F26722" w:rsidRPr="007418FD">
        <w:rPr>
          <w:rFonts w:ascii="Times New Roman" w:eastAsia="Times New Roman" w:hAnsi="Times New Roman" w:cs="Times New Roman"/>
          <w:sz w:val="22"/>
          <w:szCs w:val="22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судебном порядке.</w:t>
      </w:r>
    </w:p>
    <w:p w:rsidR="00414EF0" w:rsidRPr="007418FD" w:rsidRDefault="00414EF0" w:rsidP="0003399F">
      <w:pPr>
        <w:pStyle w:val="a4"/>
        <w:numPr>
          <w:ilvl w:val="1"/>
          <w:numId w:val="38"/>
        </w:numPr>
        <w:tabs>
          <w:tab w:val="left" w:pos="710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B1766A" w:rsidRDefault="00414EF0" w:rsidP="0003399F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Сторона, которой предъявлена претензия, обязана рассмотреть такую претензию </w:t>
      </w:r>
      <w:r w:rsidR="006776C9" w:rsidRPr="007418FD">
        <w:rPr>
          <w:rFonts w:ascii="Times New Roman" w:eastAsia="Times New Roman" w:hAnsi="Times New Roman" w:cs="Times New Roman"/>
        </w:rPr>
        <w:t xml:space="preserve">                    </w:t>
      </w:r>
      <w:r w:rsidRPr="007418FD">
        <w:rPr>
          <w:rFonts w:ascii="Times New Roman" w:eastAsia="Times New Roman" w:hAnsi="Times New Roman" w:cs="Times New Roman"/>
        </w:rPr>
        <w:t xml:space="preserve">в течение </w:t>
      </w:r>
      <w:r w:rsidR="00CA3DEC" w:rsidRPr="007418FD">
        <w:rPr>
          <w:rFonts w:ascii="Times New Roman" w:eastAsia="Times New Roman" w:hAnsi="Times New Roman" w:cs="Times New Roman"/>
        </w:rPr>
        <w:t>7</w:t>
      </w:r>
      <w:r w:rsidRPr="007418FD">
        <w:rPr>
          <w:rFonts w:ascii="Times New Roman" w:eastAsia="Times New Roman" w:hAnsi="Times New Roman" w:cs="Times New Roman"/>
        </w:rPr>
        <w:t xml:space="preserve"> (</w:t>
      </w:r>
      <w:r w:rsidR="00CA3DEC" w:rsidRPr="007418FD">
        <w:rPr>
          <w:rFonts w:ascii="Times New Roman" w:eastAsia="Times New Roman" w:hAnsi="Times New Roman" w:cs="Times New Roman"/>
        </w:rPr>
        <w:t>семи</w:t>
      </w:r>
      <w:r w:rsidRPr="007418FD">
        <w:rPr>
          <w:rFonts w:ascii="Times New Roman" w:eastAsia="Times New Roman" w:hAnsi="Times New Roman" w:cs="Times New Roman"/>
        </w:rPr>
        <w:t xml:space="preserve">) </w:t>
      </w:r>
      <w:r w:rsidR="00CA3DEC" w:rsidRPr="007418FD">
        <w:rPr>
          <w:rFonts w:ascii="Times New Roman" w:eastAsia="Times New Roman" w:hAnsi="Times New Roman" w:cs="Times New Roman"/>
        </w:rPr>
        <w:t>рабочих</w:t>
      </w:r>
      <w:r w:rsidRPr="007418FD">
        <w:rPr>
          <w:rFonts w:ascii="Times New Roman" w:eastAsia="Times New Roman" w:hAnsi="Times New Roman" w:cs="Times New Roman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:rsidR="00C54615" w:rsidRPr="007418FD" w:rsidRDefault="00C54615" w:rsidP="0003399F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</w:p>
    <w:p w:rsidR="00B1766A" w:rsidRPr="007418FD" w:rsidRDefault="005F62FE" w:rsidP="00B1766A">
      <w:pPr>
        <w:pStyle w:val="a4"/>
        <w:numPr>
          <w:ilvl w:val="0"/>
          <w:numId w:val="38"/>
        </w:numPr>
        <w:tabs>
          <w:tab w:val="left" w:pos="1347"/>
        </w:tabs>
        <w:ind w:right="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Срок действия Контракта.</w:t>
      </w:r>
    </w:p>
    <w:p w:rsidR="00B1766A" w:rsidRDefault="005F62FE" w:rsidP="006776C9">
      <w:pPr>
        <w:pStyle w:val="a4"/>
        <w:numPr>
          <w:ilvl w:val="1"/>
          <w:numId w:val="38"/>
        </w:numPr>
        <w:tabs>
          <w:tab w:val="left" w:pos="0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Контракт вступает в силу с момента его подписания Сторонами и действует </w:t>
      </w:r>
      <w:r w:rsidR="006776C9" w:rsidRPr="007418FD">
        <w:rPr>
          <w:rFonts w:ascii="Times New Roman" w:eastAsia="Times New Roman" w:hAnsi="Times New Roman" w:cs="Times New Roman"/>
          <w:sz w:val="22"/>
          <w:szCs w:val="22"/>
        </w:rPr>
        <w:t>до</w:t>
      </w:r>
      <w:r w:rsidR="00D74092" w:rsidRPr="007418F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F0362" w:rsidRPr="007418FD">
        <w:rPr>
          <w:rFonts w:ascii="Times New Roman" w:eastAsia="Times New Roman" w:hAnsi="Times New Roman" w:cs="Times New Roman"/>
          <w:sz w:val="22"/>
          <w:szCs w:val="22"/>
        </w:rPr>
        <w:t>31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декабря 20</w:t>
      </w:r>
      <w:r w:rsidR="00CA3DEC" w:rsidRPr="007418FD">
        <w:rPr>
          <w:rFonts w:ascii="Times New Roman" w:eastAsia="Times New Roman" w:hAnsi="Times New Roman" w:cs="Times New Roman"/>
          <w:sz w:val="22"/>
          <w:szCs w:val="22"/>
        </w:rPr>
        <w:t>2</w:t>
      </w:r>
      <w:r w:rsidR="00324255">
        <w:rPr>
          <w:rFonts w:ascii="Times New Roman" w:eastAsia="Times New Roman" w:hAnsi="Times New Roman" w:cs="Times New Roman"/>
          <w:sz w:val="22"/>
          <w:szCs w:val="22"/>
        </w:rPr>
        <w:t>6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года, </w:t>
      </w:r>
      <w:r w:rsidR="008F69B3" w:rsidRPr="007418FD">
        <w:rPr>
          <w:rFonts w:ascii="Times New Roman" w:eastAsia="Times New Roman" w:hAnsi="Times New Roman" w:cs="Times New Roman"/>
          <w:sz w:val="22"/>
          <w:szCs w:val="22"/>
        </w:rPr>
        <w:t xml:space="preserve">а в части осуществления оплаты 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до полного </w:t>
      </w:r>
      <w:r w:rsidR="008F69B3" w:rsidRPr="007418FD">
        <w:rPr>
          <w:rFonts w:ascii="Times New Roman" w:eastAsia="Times New Roman" w:hAnsi="Times New Roman" w:cs="Times New Roman"/>
          <w:sz w:val="22"/>
          <w:szCs w:val="22"/>
        </w:rPr>
        <w:t>ее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исполнения.</w:t>
      </w:r>
      <w:bookmarkStart w:id="2" w:name="bookmark4"/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737B5B" w:rsidRDefault="00737B5B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E812BC" w:rsidRDefault="00E812BC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E812BC" w:rsidRPr="00AE7DE9" w:rsidRDefault="00E812BC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D8500B" w:rsidRPr="00AE7DE9" w:rsidRDefault="005F62FE" w:rsidP="00AE7DE9">
      <w:pPr>
        <w:pStyle w:val="a4"/>
        <w:keepNext/>
        <w:keepLines/>
        <w:numPr>
          <w:ilvl w:val="0"/>
          <w:numId w:val="35"/>
        </w:numPr>
        <w:tabs>
          <w:tab w:val="left" w:pos="993"/>
          <w:tab w:val="left" w:pos="1134"/>
        </w:tabs>
        <w:spacing w:after="240"/>
        <w:ind w:left="482" w:hanging="482"/>
        <w:jc w:val="center"/>
        <w:outlineLvl w:val="3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Прочие условия</w:t>
      </w:r>
      <w:bookmarkEnd w:id="2"/>
    </w:p>
    <w:p w:rsidR="00A23391" w:rsidRPr="007418FD" w:rsidRDefault="005F62FE" w:rsidP="002B3193">
      <w:pPr>
        <w:pStyle w:val="a4"/>
        <w:numPr>
          <w:ilvl w:val="1"/>
          <w:numId w:val="35"/>
        </w:numPr>
        <w:tabs>
          <w:tab w:val="left" w:pos="993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>Следующие приложения являются неотъемлемой частью настоящего Контракта:</w:t>
      </w:r>
    </w:p>
    <w:p w:rsidR="003372DE" w:rsidRPr="007418FD" w:rsidRDefault="00FA48BE" w:rsidP="001E4850">
      <w:pPr>
        <w:tabs>
          <w:tab w:val="left" w:pos="1347"/>
        </w:tabs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- </w:t>
      </w:r>
      <w:r w:rsidR="00253A86" w:rsidRPr="007418FD">
        <w:rPr>
          <w:rFonts w:ascii="Times New Roman" w:eastAsia="Times New Roman" w:hAnsi="Times New Roman" w:cs="Times New Roman"/>
        </w:rPr>
        <w:t>Спецификация</w:t>
      </w:r>
      <w:r w:rsidR="00D74092" w:rsidRPr="007418FD">
        <w:rPr>
          <w:rFonts w:ascii="Times New Roman" w:eastAsia="Times New Roman" w:hAnsi="Times New Roman" w:cs="Times New Roman"/>
        </w:rPr>
        <w:t xml:space="preserve"> </w:t>
      </w:r>
      <w:r w:rsidR="008F69B3" w:rsidRPr="007418FD">
        <w:rPr>
          <w:rFonts w:ascii="Times New Roman" w:eastAsia="Times New Roman" w:hAnsi="Times New Roman" w:cs="Times New Roman"/>
        </w:rPr>
        <w:t>(приложение № 1).</w:t>
      </w:r>
    </w:p>
    <w:p w:rsidR="006776C9" w:rsidRPr="007418FD" w:rsidRDefault="007A0948" w:rsidP="006776C9">
      <w:pPr>
        <w:pStyle w:val="a4"/>
        <w:numPr>
          <w:ilvl w:val="0"/>
          <w:numId w:val="35"/>
        </w:numPr>
        <w:tabs>
          <w:tab w:val="left" w:pos="1347"/>
        </w:tabs>
        <w:ind w:right="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Юридические адреса, банковские реквизиты и подписи сторон</w:t>
      </w:r>
      <w:r w:rsidR="0005379E" w:rsidRPr="007418FD">
        <w:rPr>
          <w:rFonts w:ascii="Times New Roman" w:eastAsia="Times New Roman" w:hAnsi="Times New Roman" w:cs="Times New Roman"/>
          <w:b/>
          <w:sz w:val="22"/>
          <w:szCs w:val="22"/>
        </w:rPr>
        <w:t xml:space="preserve">   </w:t>
      </w:r>
    </w:p>
    <w:tbl>
      <w:tblPr>
        <w:tblpPr w:leftFromText="180" w:rightFromText="180" w:vertAnchor="text" w:horzAnchor="margin" w:tblpY="341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6776C9" w:rsidRPr="007418FD" w:rsidTr="00324255">
        <w:trPr>
          <w:trHeight w:val="6378"/>
        </w:trPr>
        <w:tc>
          <w:tcPr>
            <w:tcW w:w="4219" w:type="dxa"/>
          </w:tcPr>
          <w:p w:rsidR="007611D5" w:rsidRPr="007418FD" w:rsidRDefault="00324255" w:rsidP="00324255">
            <w:pPr>
              <w:spacing w:before="240" w:after="0" w:line="240" w:lineRule="atLeast"/>
              <w:contextualSpacing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«ГОСУДАРСТВЕННЫЙ ЗАКАЗЧИК»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ФКУ ИК-5 ГУФСИН России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 Красноярскому краю: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Юрид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адрес: 663035, Красноярский край, </w:t>
            </w:r>
            <w:proofErr w:type="spellStart"/>
            <w:r w:rsidR="007B19A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м.о.</w:t>
            </w: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Емельяновский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д. </w:t>
            </w: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Старцево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Центральная, 50.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Почт. адрес: 660119, г. Красноярск,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п. </w:t>
            </w: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Старцево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ул. Центральная, 50.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Тел/факс (391) 267-84-18, 228-14-39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ИНН 2465068887   КПП 241101001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(ФКУ ИК-5 ГУФСИН России по Красноярскому краю л/с 03191695380)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БИК: 015004950</w:t>
            </w: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ОКЦ № 1 </w:t>
            </w: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СибГУ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Банка России // УФК по Новосибирской области, г. Новосибирск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казн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счет: 03211643000000015107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банк. счет: 40102810445370000043 (за счет средств</w:t>
            </w:r>
            <w:r w:rsidR="00D850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дополнительного</w:t>
            </w: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бюджетного финансирования)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Реквизиты для уплаты </w:t>
            </w:r>
            <w:proofErr w:type="gram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неустоек,   </w:t>
            </w:r>
            <w:proofErr w:type="gram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               (штрафов, пеней):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ФКУ ИК-5 ГУФСИН России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 Красноярскому краю: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ИНН: 2465068887, КПП: 241101001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ОКЦ № 3 </w:t>
            </w: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СибГУ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Банка России // УФК по Красноярскому краю, г. Красноярск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БИК: 010407105,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к/с: 03100643000000011900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б/с: 40102810245370000011</w:t>
            </w:r>
          </w:p>
          <w:p w:rsidR="00324255" w:rsidRPr="00324255" w:rsidRDefault="00324255" w:rsidP="00324255">
            <w:pPr>
              <w:spacing w:after="0"/>
              <w:ind w:left="134" w:right="175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УФК ПО КРАСНОЯРСКОМУ КРАЮ (ФКУ ИК-5 ГУФСИН РОССИИ ПО КРАСНОЯРСКОМУ </w:t>
            </w:r>
            <w:proofErr w:type="gram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КРАЮ,  л</w:t>
            </w:r>
            <w:proofErr w:type="gram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/с 04191695380</w:t>
            </w:r>
          </w:p>
          <w:p w:rsidR="00324255" w:rsidRPr="00324255" w:rsidRDefault="00324255" w:rsidP="00324255">
            <w:pPr>
              <w:spacing w:after="0"/>
              <w:ind w:left="134" w:right="-425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7611D5" w:rsidRPr="007418FD" w:rsidRDefault="007611D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611D5" w:rsidRPr="007418FD" w:rsidRDefault="00F26722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7418F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Начальник</w:t>
            </w:r>
          </w:p>
          <w:p w:rsidR="007611D5" w:rsidRPr="007418FD" w:rsidRDefault="007611D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776C9" w:rsidRPr="007418FD" w:rsidRDefault="007611D5" w:rsidP="00324255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8F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_____________________</w:t>
            </w:r>
            <w:r w:rsidR="00944115" w:rsidRPr="0074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 Иванцов</w:t>
            </w:r>
            <w:r w:rsidR="00324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</w:t>
            </w:r>
          </w:p>
          <w:p w:rsidR="00F26722" w:rsidRPr="007418FD" w:rsidRDefault="00F26722" w:rsidP="00324255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6722" w:rsidRPr="007418FD" w:rsidRDefault="00F26722" w:rsidP="00562213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6722" w:rsidRPr="007418FD" w:rsidRDefault="00F26722" w:rsidP="00562213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6722" w:rsidRPr="007418FD" w:rsidRDefault="00F26722" w:rsidP="00562213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7611D5" w:rsidRPr="007418FD" w:rsidRDefault="007611D5" w:rsidP="007611D5">
            <w:pPr>
              <w:spacing w:before="240" w:after="0" w:line="240" w:lineRule="atLeast"/>
              <w:ind w:right="-312"/>
              <w:contextualSpacing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11D5" w:rsidRPr="007418FD" w:rsidRDefault="007611D5" w:rsidP="008F69B3">
            <w:pPr>
              <w:spacing w:before="240" w:after="0" w:line="240" w:lineRule="atLeast"/>
              <w:ind w:right="-312" w:firstLine="1663"/>
              <w:contextualSpacing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418FD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«ПОСТАВЩИК» </w:t>
            </w:r>
          </w:p>
          <w:p w:rsidR="006776C9" w:rsidRDefault="006776C9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ind w:left="317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______________________</w:t>
            </w: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Pr="007418FD" w:rsidRDefault="00324255" w:rsidP="00324255">
            <w:pPr>
              <w:ind w:left="175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5F62FE" w:rsidRPr="006E04E8" w:rsidRDefault="005F62FE" w:rsidP="006663BC">
      <w:pPr>
        <w:spacing w:after="0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A322C" w:rsidRDefault="006A322C" w:rsidP="00655DD0">
      <w:pPr>
        <w:spacing w:after="0" w:line="240" w:lineRule="auto"/>
        <w:ind w:right="284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324255" w:rsidRDefault="00324255" w:rsidP="00655DD0">
      <w:pPr>
        <w:spacing w:after="0" w:line="240" w:lineRule="auto"/>
        <w:ind w:right="284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324255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  <w:r w:rsidRPr="00324255"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t xml:space="preserve">                    </w:t>
      </w: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E812BC" w:rsidRDefault="00E812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sectPr w:rsidR="00E812BC" w:rsidSect="006663BC">
          <w:pgSz w:w="11905" w:h="16837" w:code="9"/>
          <w:pgMar w:top="709" w:right="706" w:bottom="907" w:left="851" w:header="709" w:footer="709" w:gutter="0"/>
          <w:cols w:space="708"/>
          <w:docGrid w:linePitch="360"/>
        </w:sectPr>
      </w:pPr>
    </w:p>
    <w:p w:rsidR="00E812BC" w:rsidRDefault="00E812BC" w:rsidP="00E812BC">
      <w:pPr>
        <w:spacing w:after="0"/>
        <w:ind w:left="9923" w:right="-2"/>
        <w:rPr>
          <w:rFonts w:ascii="XO Thames" w:eastAsia="Arial Unicode MS" w:hAnsi="XO Thames" w:cs="Times New Roman"/>
          <w:color w:val="000000"/>
          <w:sz w:val="24"/>
          <w:szCs w:val="24"/>
          <w:lang w:eastAsia="ru-RU"/>
        </w:rPr>
      </w:pPr>
      <w:bookmarkStart w:id="3" w:name="_GoBack"/>
      <w:r w:rsidRPr="00645E68">
        <w:rPr>
          <w:rFonts w:ascii="XO Thames" w:eastAsia="Arial Unicode MS" w:hAnsi="XO Thames" w:cs="Times New Roman"/>
          <w:color w:val="000000"/>
          <w:sz w:val="24"/>
          <w:szCs w:val="24"/>
          <w:lang w:eastAsia="ru-RU"/>
        </w:rPr>
        <w:t>Приложение № 1 к государственному</w:t>
      </w:r>
    </w:p>
    <w:p w:rsidR="00E812BC" w:rsidRPr="00645E68" w:rsidRDefault="00E812BC" w:rsidP="00E812BC">
      <w:pPr>
        <w:spacing w:after="0"/>
        <w:ind w:left="9923" w:right="-2"/>
        <w:rPr>
          <w:rFonts w:ascii="XO Thames" w:eastAsia="Arial Unicode MS" w:hAnsi="XO Thames" w:cs="Times New Roman"/>
          <w:color w:val="000000"/>
          <w:sz w:val="24"/>
          <w:szCs w:val="24"/>
          <w:lang w:eastAsia="ru-RU"/>
        </w:rPr>
      </w:pPr>
      <w:r w:rsidRPr="00645E68">
        <w:rPr>
          <w:rFonts w:ascii="XO Thames" w:hAnsi="XO Thames" w:cs="Times New Roman"/>
          <w:color w:val="000000"/>
          <w:sz w:val="24"/>
          <w:szCs w:val="24"/>
        </w:rPr>
        <w:t xml:space="preserve">контракту № </w:t>
      </w:r>
      <w:r>
        <w:rPr>
          <w:rFonts w:ascii="XO Thames" w:hAnsi="XO Thames" w:cs="Times New Roman"/>
          <w:color w:val="000000"/>
          <w:sz w:val="24"/>
          <w:szCs w:val="24"/>
        </w:rPr>
        <w:t xml:space="preserve">__ </w:t>
      </w:r>
      <w:r w:rsidRPr="00645E68">
        <w:rPr>
          <w:rFonts w:ascii="XO Thames" w:hAnsi="XO Thames" w:cs="Times New Roman"/>
          <w:color w:val="000000"/>
          <w:sz w:val="24"/>
          <w:szCs w:val="24"/>
        </w:rPr>
        <w:t>от ____________</w:t>
      </w:r>
    </w:p>
    <w:p w:rsidR="0075744A" w:rsidRDefault="0075744A" w:rsidP="00496FE3">
      <w:pPr>
        <w:spacing w:after="0" w:line="240" w:lineRule="auto"/>
        <w:jc w:val="center"/>
        <w:rPr>
          <w:rFonts w:ascii="XO Thames" w:eastAsia="Arial Unicode MS" w:hAnsi="XO Thames" w:cs="Times New Roman"/>
          <w:b/>
          <w:color w:val="000000"/>
          <w:sz w:val="24"/>
          <w:szCs w:val="24"/>
          <w:lang w:eastAsia="ru-RU"/>
        </w:rPr>
      </w:pPr>
      <w:r w:rsidRPr="00645E68">
        <w:rPr>
          <w:rFonts w:ascii="XO Thames" w:eastAsia="Arial Unicode MS" w:hAnsi="XO Thames" w:cs="Times New Roman"/>
          <w:b/>
          <w:color w:val="000000"/>
          <w:sz w:val="24"/>
          <w:szCs w:val="24"/>
          <w:lang w:eastAsia="ru-RU"/>
        </w:rPr>
        <w:t>Спецификация</w:t>
      </w:r>
    </w:p>
    <w:p w:rsidR="0075744A" w:rsidRDefault="0075744A" w:rsidP="00496FE3">
      <w:pPr>
        <w:spacing w:after="0" w:line="240" w:lineRule="auto"/>
        <w:jc w:val="center"/>
        <w:rPr>
          <w:rFonts w:ascii="XO Thames" w:eastAsia="Arial Unicode MS" w:hAnsi="XO Thames" w:cs="Times New Roman"/>
          <w:b/>
          <w:color w:val="000000"/>
          <w:sz w:val="24"/>
          <w:szCs w:val="24"/>
          <w:lang w:eastAsia="ru-RU"/>
        </w:rPr>
      </w:pPr>
    </w:p>
    <w:tbl>
      <w:tblPr>
        <w:tblW w:w="151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6236"/>
        <w:gridCol w:w="1276"/>
        <w:gridCol w:w="1418"/>
        <w:gridCol w:w="1559"/>
        <w:gridCol w:w="1559"/>
        <w:gridCol w:w="2550"/>
      </w:tblGrid>
      <w:tr w:rsidR="0075744A" w:rsidRPr="00613A51" w:rsidTr="00496FE3">
        <w:trPr>
          <w:trHeight w:val="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744A" w:rsidRPr="00613A51" w:rsidRDefault="0075744A" w:rsidP="0075744A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744A" w:rsidRPr="00613A51" w:rsidRDefault="0075744A" w:rsidP="0075744A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Наименование и характеристика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744A" w:rsidRPr="00613A51" w:rsidRDefault="0075744A" w:rsidP="0075744A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744A" w:rsidRPr="00613A51" w:rsidRDefault="0075744A" w:rsidP="0075744A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44A" w:rsidRPr="00613A51" w:rsidRDefault="0075744A" w:rsidP="0075744A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Цена за ед. измерения с учетом НДС-2</w:t>
            </w:r>
            <w:r>
              <w:rPr>
                <w:rFonts w:ascii="XO Thames" w:hAnsi="XO Thames"/>
                <w:b/>
                <w:sz w:val="20"/>
                <w:szCs w:val="20"/>
              </w:rPr>
              <w:t>2</w:t>
            </w:r>
            <w:r w:rsidRPr="00613A51">
              <w:rPr>
                <w:rFonts w:ascii="XO Thames" w:hAnsi="XO Thames"/>
                <w:b/>
                <w:sz w:val="20"/>
                <w:szCs w:val="20"/>
              </w:rPr>
              <w:t>%,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44A" w:rsidRPr="00613A51" w:rsidRDefault="006B24ED" w:rsidP="0075744A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>
              <w:rPr>
                <w:rFonts w:ascii="XO Thames" w:hAnsi="XO Thames"/>
                <w:b/>
                <w:sz w:val="20"/>
                <w:szCs w:val="20"/>
              </w:rPr>
              <w:t>Сумма</w:t>
            </w:r>
            <w:r w:rsidR="0075744A" w:rsidRPr="00613A51">
              <w:rPr>
                <w:rFonts w:ascii="XO Thames" w:hAnsi="XO Thames"/>
                <w:b/>
                <w:sz w:val="20"/>
                <w:szCs w:val="20"/>
              </w:rPr>
              <w:t xml:space="preserve"> за ед. измерения с учетом НДС-2</w:t>
            </w:r>
            <w:r w:rsidR="0075744A">
              <w:rPr>
                <w:rFonts w:ascii="XO Thames" w:hAnsi="XO Thames"/>
                <w:b/>
                <w:sz w:val="20"/>
                <w:szCs w:val="20"/>
              </w:rPr>
              <w:t>2</w:t>
            </w:r>
            <w:r w:rsidR="0075744A" w:rsidRPr="00613A51">
              <w:rPr>
                <w:rFonts w:ascii="XO Thames" w:hAnsi="XO Thames"/>
                <w:b/>
                <w:sz w:val="20"/>
                <w:szCs w:val="20"/>
              </w:rPr>
              <w:t>%, руб.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44A" w:rsidRPr="00613A51" w:rsidRDefault="0075744A" w:rsidP="0075744A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ОКПД2/КТРУ</w:t>
            </w:r>
          </w:p>
        </w:tc>
      </w:tr>
      <w:tr w:rsidR="0075744A" w:rsidRPr="00613A51" w:rsidTr="00496FE3">
        <w:trPr>
          <w:trHeight w:val="42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44A" w:rsidRPr="00386457" w:rsidRDefault="0075744A" w:rsidP="0075744A">
            <w:pPr>
              <w:spacing w:line="240" w:lineRule="atLeast"/>
              <w:jc w:val="center"/>
              <w:rPr>
                <w:rFonts w:ascii="XO Thames" w:hAnsi="XO Thames"/>
              </w:rPr>
            </w:pPr>
            <w:r w:rsidRPr="00386457">
              <w:rPr>
                <w:rFonts w:ascii="XO Thames" w:hAnsi="XO Thames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57" w:rsidRPr="00386457" w:rsidRDefault="00386457" w:rsidP="00386457">
            <w:pPr>
              <w:pStyle w:val="a6"/>
              <w:rPr>
                <w:rFonts w:ascii="XO Thames" w:hAnsi="XO Thames" w:cs="Times New Roman"/>
                <w:shd w:val="clear" w:color="auto" w:fill="FFFFFF"/>
              </w:rPr>
            </w:pPr>
            <w:r w:rsidRPr="00386457">
              <w:rPr>
                <w:rFonts w:ascii="XO Thames" w:hAnsi="XO Thames" w:cs="Times New Roman"/>
                <w:shd w:val="clear" w:color="auto" w:fill="FFFFFF"/>
              </w:rPr>
              <w:t>Шнур плетеный отделочный</w:t>
            </w:r>
          </w:p>
          <w:p w:rsidR="00386457" w:rsidRPr="00386457" w:rsidRDefault="00386457" w:rsidP="00386457">
            <w:pPr>
              <w:pStyle w:val="a6"/>
              <w:rPr>
                <w:rFonts w:ascii="XO Thames" w:hAnsi="XO Thames" w:cs="Times New Roman"/>
                <w:shd w:val="clear" w:color="auto" w:fill="FFFFFF"/>
              </w:rPr>
            </w:pPr>
            <w:r w:rsidRPr="00386457">
              <w:rPr>
                <w:rFonts w:ascii="XO Thames" w:hAnsi="XO Thames" w:cs="Times New Roman"/>
                <w:shd w:val="clear" w:color="auto" w:fill="FFFFFF"/>
              </w:rPr>
              <w:t>Диаметр: 5-6мм</w:t>
            </w:r>
          </w:p>
          <w:p w:rsidR="00386457" w:rsidRPr="00386457" w:rsidRDefault="00386457" w:rsidP="00386457">
            <w:pPr>
              <w:pStyle w:val="a6"/>
              <w:rPr>
                <w:rFonts w:ascii="XO Thames" w:hAnsi="XO Thames" w:cs="Times New Roman"/>
                <w:shd w:val="clear" w:color="auto" w:fill="FFFFFF"/>
              </w:rPr>
            </w:pPr>
            <w:r w:rsidRPr="00386457">
              <w:rPr>
                <w:rFonts w:ascii="XO Thames" w:hAnsi="XO Thames" w:cs="Times New Roman"/>
                <w:shd w:val="clear" w:color="auto" w:fill="FFFFFF"/>
              </w:rPr>
              <w:t>Цвет: черный</w:t>
            </w:r>
          </w:p>
          <w:p w:rsidR="0075744A" w:rsidRPr="00386457" w:rsidRDefault="00386457" w:rsidP="00386457">
            <w:pPr>
              <w:pStyle w:val="a6"/>
              <w:rPr>
                <w:shd w:val="clear" w:color="auto" w:fill="FFFFFF"/>
              </w:rPr>
            </w:pPr>
            <w:r w:rsidRPr="00386457">
              <w:rPr>
                <w:rFonts w:ascii="XO Thames" w:hAnsi="XO Thames" w:cs="Times New Roman"/>
              </w:rPr>
              <w:t>ГОСТ 18827-88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44A" w:rsidRPr="00386457" w:rsidRDefault="0075744A" w:rsidP="0075744A">
            <w:pPr>
              <w:jc w:val="center"/>
              <w:rPr>
                <w:rFonts w:ascii="XO Thames" w:hAnsi="XO Thames"/>
              </w:rPr>
            </w:pPr>
          </w:p>
          <w:p w:rsidR="0075744A" w:rsidRPr="00386457" w:rsidRDefault="0075744A" w:rsidP="0075744A">
            <w:pPr>
              <w:jc w:val="center"/>
              <w:rPr>
                <w:rFonts w:ascii="XO Thames" w:hAnsi="XO Thames"/>
              </w:rPr>
            </w:pPr>
            <w:r w:rsidRPr="00386457">
              <w:rPr>
                <w:rFonts w:ascii="XO Thames" w:hAnsi="XO Thames"/>
              </w:rPr>
              <w:t>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44A" w:rsidRPr="00386457" w:rsidRDefault="0075744A" w:rsidP="0075744A">
            <w:pPr>
              <w:jc w:val="center"/>
              <w:rPr>
                <w:rFonts w:ascii="XO Thames" w:hAnsi="XO Thames"/>
              </w:rPr>
            </w:pPr>
          </w:p>
          <w:p w:rsidR="0075744A" w:rsidRPr="00386457" w:rsidRDefault="001D552A" w:rsidP="0075744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744A" w:rsidRPr="00386457" w:rsidRDefault="0075744A" w:rsidP="0075744A">
            <w:pPr>
              <w:spacing w:line="240" w:lineRule="atLeast"/>
              <w:jc w:val="center"/>
              <w:rPr>
                <w:rFonts w:ascii="XO Thames" w:hAnsi="XO Tham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744A" w:rsidRPr="00386457" w:rsidRDefault="0075744A" w:rsidP="0075744A">
            <w:pPr>
              <w:spacing w:line="240" w:lineRule="atLeast"/>
              <w:jc w:val="center"/>
              <w:rPr>
                <w:rFonts w:ascii="XO Thames" w:hAnsi="XO Thames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44A" w:rsidRPr="00386457" w:rsidRDefault="00386457" w:rsidP="009E5FA6">
            <w:pPr>
              <w:jc w:val="center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  <w:r w:rsidRPr="00386457">
              <w:rPr>
                <w:rFonts w:ascii="XO Thames" w:hAnsi="XO Thames" w:cs="Times New Roman"/>
                <w:color w:val="22272F"/>
                <w:shd w:val="clear" w:color="auto" w:fill="FFFFFF"/>
              </w:rPr>
              <w:t>13.96.17.131/</w:t>
            </w:r>
            <w:r w:rsidR="009E5FA6">
              <w:rPr>
                <w:rFonts w:ascii="XO Thames" w:hAnsi="XO Thames" w:cs="Times New Roman"/>
                <w:color w:val="22272F"/>
                <w:shd w:val="clear" w:color="auto" w:fill="FFFFFF"/>
              </w:rPr>
              <w:t xml:space="preserve"> отсутствует</w:t>
            </w:r>
          </w:p>
        </w:tc>
      </w:tr>
      <w:tr w:rsidR="0075744A" w:rsidRPr="00613A51" w:rsidTr="00496FE3">
        <w:trPr>
          <w:trHeight w:val="85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44A" w:rsidRPr="00613A51" w:rsidRDefault="0075744A" w:rsidP="0075744A">
            <w:pPr>
              <w:spacing w:line="240" w:lineRule="atLeast"/>
              <w:jc w:val="righ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744A" w:rsidRPr="00613A51" w:rsidRDefault="0075744A" w:rsidP="0075744A">
            <w:pPr>
              <w:spacing w:line="240" w:lineRule="atLeast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744A" w:rsidRPr="00613A51" w:rsidRDefault="0075744A" w:rsidP="0075744A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75744A" w:rsidRPr="00645E68" w:rsidRDefault="0075744A" w:rsidP="0075744A">
      <w:pPr>
        <w:spacing w:after="0" w:line="240" w:lineRule="auto"/>
        <w:rPr>
          <w:rFonts w:ascii="XO Thames" w:eastAsia="Arial Unicode MS" w:hAnsi="XO Thames" w:cs="Times New Roman"/>
          <w:b/>
          <w:color w:val="000000"/>
          <w:sz w:val="24"/>
          <w:szCs w:val="24"/>
          <w:lang w:eastAsia="ru-RU"/>
        </w:rPr>
      </w:pPr>
      <w:r w:rsidRPr="00B0249D">
        <w:rPr>
          <w:rFonts w:ascii="XO Thames" w:eastAsia="Arial Unicode MS" w:hAnsi="XO Thames" w:cs="Times New Roman"/>
          <w:b/>
          <w:color w:val="000000"/>
          <w:sz w:val="24"/>
          <w:szCs w:val="24"/>
          <w:lang w:eastAsia="ru-RU"/>
        </w:rPr>
        <w:t>Страна происхождения</w:t>
      </w:r>
      <w:r>
        <w:rPr>
          <w:rFonts w:ascii="XO Thames" w:eastAsia="Arial Unicode MS" w:hAnsi="XO Thames" w:cs="Times New Roman"/>
          <w:b/>
          <w:color w:val="000000"/>
          <w:sz w:val="24"/>
          <w:szCs w:val="24"/>
          <w:lang w:eastAsia="ru-RU"/>
        </w:rPr>
        <w:t xml:space="preserve"> товара</w:t>
      </w:r>
      <w:r w:rsidRPr="00B0249D">
        <w:rPr>
          <w:rFonts w:ascii="XO Thames" w:eastAsia="Arial Unicode MS" w:hAnsi="XO Thames" w:cs="Times New Roman"/>
          <w:b/>
          <w:color w:val="000000"/>
          <w:sz w:val="24"/>
          <w:szCs w:val="24"/>
          <w:lang w:eastAsia="ru-RU"/>
        </w:rPr>
        <w:t>: Российская Федерация</w:t>
      </w:r>
    </w:p>
    <w:tbl>
      <w:tblPr>
        <w:tblpPr w:leftFromText="180" w:rightFromText="180" w:vertAnchor="text" w:horzAnchor="margin" w:tblpY="853"/>
        <w:tblW w:w="14238" w:type="dxa"/>
        <w:tblLook w:val="04A0" w:firstRow="1" w:lastRow="0" w:firstColumn="1" w:lastColumn="0" w:noHBand="0" w:noVBand="1"/>
      </w:tblPr>
      <w:tblGrid>
        <w:gridCol w:w="9039"/>
        <w:gridCol w:w="5199"/>
      </w:tblGrid>
      <w:tr w:rsidR="00E812BC" w:rsidRPr="00645E68" w:rsidTr="00AD4C67">
        <w:trPr>
          <w:trHeight w:val="1524"/>
        </w:trPr>
        <w:tc>
          <w:tcPr>
            <w:tcW w:w="9039" w:type="dxa"/>
          </w:tcPr>
          <w:p w:rsidR="00E812BC" w:rsidRPr="00645E68" w:rsidRDefault="00E812BC" w:rsidP="00AD4C67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645E68"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  <w:t>«Государственный заказчик»</w:t>
            </w:r>
          </w:p>
          <w:p w:rsidR="00E812BC" w:rsidRPr="00645E68" w:rsidRDefault="00E812BC" w:rsidP="00AD4C67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645E68"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  <w:t xml:space="preserve">ФКУ ИК-5 ГУФСИН России </w:t>
            </w:r>
          </w:p>
          <w:p w:rsidR="00E812BC" w:rsidRDefault="00E812BC" w:rsidP="00AD4C67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645E68"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  <w:t>по Красноярскому краю</w:t>
            </w:r>
          </w:p>
          <w:p w:rsidR="00E812BC" w:rsidRPr="00645E68" w:rsidRDefault="00E812BC" w:rsidP="00AD4C67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</w:p>
          <w:p w:rsidR="00E812BC" w:rsidRPr="00645E68" w:rsidRDefault="00E812BC" w:rsidP="00AD4C67">
            <w:pPr>
              <w:spacing w:after="0" w:line="240" w:lineRule="auto"/>
              <w:ind w:firstLine="426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Начальник</w:t>
            </w:r>
          </w:p>
          <w:p w:rsidR="00E812BC" w:rsidRPr="00645E68" w:rsidRDefault="00E812BC" w:rsidP="00AD4C67">
            <w:pPr>
              <w:spacing w:after="0" w:line="240" w:lineRule="auto"/>
              <w:ind w:firstLine="426"/>
              <w:rPr>
                <w:rFonts w:ascii="XO Thames" w:hAnsi="XO Thames" w:cs="Times New Roman"/>
                <w:sz w:val="24"/>
                <w:szCs w:val="24"/>
              </w:rPr>
            </w:pPr>
          </w:p>
          <w:p w:rsidR="00E812BC" w:rsidRPr="00645E68" w:rsidRDefault="00E812BC" w:rsidP="00AD4C67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645E68"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  <w:r w:rsidRPr="00645E68">
              <w:rPr>
                <w:rFonts w:ascii="XO Thames" w:hAnsi="XO Thames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XO Thames" w:hAnsi="XO Thames" w:cs="Times New Roman"/>
                <w:sz w:val="24"/>
                <w:szCs w:val="24"/>
              </w:rPr>
              <w:t>А.А.Иванцов</w:t>
            </w:r>
            <w:proofErr w:type="spellEnd"/>
          </w:p>
        </w:tc>
        <w:tc>
          <w:tcPr>
            <w:tcW w:w="5199" w:type="dxa"/>
          </w:tcPr>
          <w:p w:rsidR="00E812BC" w:rsidRPr="005A147E" w:rsidRDefault="00E812BC" w:rsidP="00AD4C67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147E">
              <w:rPr>
                <w:rFonts w:ascii="XO Thames" w:eastAsia="Arial Unicode MS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«Поставщик» </w:t>
            </w:r>
          </w:p>
          <w:p w:rsidR="00E812BC" w:rsidRDefault="00E812BC" w:rsidP="00AD4C67">
            <w:pPr>
              <w:spacing w:line="240" w:lineRule="atLeast"/>
              <w:contextualSpacing/>
              <w:rPr>
                <w:rFonts w:ascii="XO Thames" w:hAnsi="XO Thames" w:cs="Times New Roman"/>
                <w:color w:val="000000" w:themeColor="text1"/>
              </w:rPr>
            </w:pPr>
          </w:p>
          <w:p w:rsidR="00E812BC" w:rsidRDefault="00E812BC" w:rsidP="00AD4C67">
            <w:pPr>
              <w:spacing w:line="240" w:lineRule="atLeast"/>
              <w:contextualSpacing/>
              <w:rPr>
                <w:rFonts w:ascii="XO Thames" w:hAnsi="XO Thames" w:cs="Times New Roman"/>
                <w:color w:val="000000" w:themeColor="text1"/>
              </w:rPr>
            </w:pPr>
          </w:p>
          <w:p w:rsidR="00E812BC" w:rsidRDefault="00E812BC" w:rsidP="00AD4C67">
            <w:pPr>
              <w:spacing w:line="240" w:lineRule="atLeast"/>
              <w:contextualSpacing/>
              <w:rPr>
                <w:rFonts w:ascii="XO Thames" w:hAnsi="XO Thames" w:cs="Times New Roman"/>
                <w:color w:val="000000" w:themeColor="text1"/>
              </w:rPr>
            </w:pPr>
          </w:p>
          <w:p w:rsidR="00E812BC" w:rsidRPr="00645E68" w:rsidRDefault="00E812BC" w:rsidP="00AD4C67">
            <w:pPr>
              <w:spacing w:line="240" w:lineRule="atLeast"/>
              <w:contextualSpacing/>
              <w:rPr>
                <w:rFonts w:ascii="XO Thames" w:eastAsia="Arial Unicode MS" w:hAnsi="XO Thame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147E">
              <w:rPr>
                <w:rFonts w:ascii="XO Thames" w:hAnsi="XO Thames" w:cs="Times New Roman"/>
                <w:color w:val="000000" w:themeColor="text1"/>
              </w:rPr>
              <w:t>___________________</w:t>
            </w:r>
            <w:r w:rsidRPr="00645E68">
              <w:rPr>
                <w:rFonts w:ascii="XO Thames" w:eastAsia="Arial Unicode MS" w:hAnsi="XO Thames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812BC" w:rsidRPr="00CF4742" w:rsidRDefault="00E812BC" w:rsidP="00E812BC">
      <w:pPr>
        <w:shd w:val="clear" w:color="auto" w:fill="FFFFFF"/>
        <w:jc w:val="both"/>
        <w:rPr>
          <w:rFonts w:ascii="XO Thames" w:eastAsia="Arial Unicode MS" w:hAnsi="XO Thames" w:cs="Times New Roman"/>
          <w:color w:val="000000"/>
          <w:sz w:val="20"/>
          <w:szCs w:val="20"/>
          <w:lang w:eastAsia="ru-RU"/>
        </w:rPr>
        <w:sectPr w:rsidR="00E812BC" w:rsidRPr="00CF4742" w:rsidSect="00CA3750">
          <w:pgSz w:w="16838" w:h="11906" w:orient="landscape"/>
          <w:pgMar w:top="851" w:right="709" w:bottom="709" w:left="567" w:header="709" w:footer="709" w:gutter="0"/>
          <w:cols w:space="708"/>
          <w:docGrid w:linePitch="360"/>
        </w:sectPr>
      </w:pPr>
    </w:p>
    <w:bookmarkEnd w:id="3"/>
    <w:p w:rsidR="006663BC" w:rsidRDefault="006663BC" w:rsidP="00737B5B">
      <w:pPr>
        <w:spacing w:after="0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sectPr w:rsidR="006663BC" w:rsidSect="00E812BC">
      <w:pgSz w:w="16837" w:h="11905" w:orient="landscape" w:code="9"/>
      <w:pgMar w:top="851" w:right="709" w:bottom="706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775F"/>
    <w:multiLevelType w:val="multilevel"/>
    <w:tmpl w:val="929C061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0BE80839"/>
    <w:multiLevelType w:val="multilevel"/>
    <w:tmpl w:val="4620C0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 w15:restartNumberingAfterBreak="0">
    <w:nsid w:val="12CC5653"/>
    <w:multiLevelType w:val="multilevel"/>
    <w:tmpl w:val="6C80E0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 w15:restartNumberingAfterBreak="0">
    <w:nsid w:val="138A53D0"/>
    <w:multiLevelType w:val="multilevel"/>
    <w:tmpl w:val="57E68C2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E976BC"/>
    <w:multiLevelType w:val="multilevel"/>
    <w:tmpl w:val="A066FF3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Times New Roman" w:hint="default"/>
      </w:rPr>
    </w:lvl>
  </w:abstractNum>
  <w:abstractNum w:abstractNumId="5" w15:restartNumberingAfterBreak="0">
    <w:nsid w:val="13EA31C6"/>
    <w:multiLevelType w:val="multilevel"/>
    <w:tmpl w:val="6F6AB8A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FB1140"/>
    <w:multiLevelType w:val="multilevel"/>
    <w:tmpl w:val="F02C5F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4E179A"/>
    <w:multiLevelType w:val="multilevel"/>
    <w:tmpl w:val="89BEE0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8A726D"/>
    <w:multiLevelType w:val="multilevel"/>
    <w:tmpl w:val="23245D8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9F0478F"/>
    <w:multiLevelType w:val="multilevel"/>
    <w:tmpl w:val="F0A0BD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E4A2232"/>
    <w:multiLevelType w:val="multilevel"/>
    <w:tmpl w:val="0D6C51C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E43FF8"/>
    <w:multiLevelType w:val="multilevel"/>
    <w:tmpl w:val="AB8CA7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2641FA7"/>
    <w:multiLevelType w:val="multilevel"/>
    <w:tmpl w:val="1F9AA2D4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EC4151"/>
    <w:multiLevelType w:val="multilevel"/>
    <w:tmpl w:val="EAF665FC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254E6324"/>
    <w:multiLevelType w:val="multilevel"/>
    <w:tmpl w:val="998C2F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26B22169"/>
    <w:multiLevelType w:val="multilevel"/>
    <w:tmpl w:val="DFB269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2C1071"/>
    <w:multiLevelType w:val="multilevel"/>
    <w:tmpl w:val="D8EC84F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AC45EED"/>
    <w:multiLevelType w:val="multilevel"/>
    <w:tmpl w:val="0A3017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EC9207C"/>
    <w:multiLevelType w:val="multilevel"/>
    <w:tmpl w:val="F61AFFD6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122FDD"/>
    <w:multiLevelType w:val="multilevel"/>
    <w:tmpl w:val="01186E6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6E52DFB"/>
    <w:multiLevelType w:val="multilevel"/>
    <w:tmpl w:val="239EC83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E8B1849"/>
    <w:multiLevelType w:val="multilevel"/>
    <w:tmpl w:val="7DB85A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2" w15:restartNumberingAfterBreak="0">
    <w:nsid w:val="40D9077A"/>
    <w:multiLevelType w:val="hybridMultilevel"/>
    <w:tmpl w:val="E3306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B296B"/>
    <w:multiLevelType w:val="multilevel"/>
    <w:tmpl w:val="36BC324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3137A50"/>
    <w:multiLevelType w:val="multilevel"/>
    <w:tmpl w:val="5DB43618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354F03"/>
    <w:multiLevelType w:val="multilevel"/>
    <w:tmpl w:val="D15EB9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FC3ECD"/>
    <w:multiLevelType w:val="multilevel"/>
    <w:tmpl w:val="F26800D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7" w15:restartNumberingAfterBreak="0">
    <w:nsid w:val="4CD71DBA"/>
    <w:multiLevelType w:val="multilevel"/>
    <w:tmpl w:val="5262FAF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4D9D4BB2"/>
    <w:multiLevelType w:val="multilevel"/>
    <w:tmpl w:val="8558E75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27A495E"/>
    <w:multiLevelType w:val="multilevel"/>
    <w:tmpl w:val="A97EE8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9A73471"/>
    <w:multiLevelType w:val="hybridMultilevel"/>
    <w:tmpl w:val="EB189C1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311632"/>
    <w:multiLevelType w:val="multilevel"/>
    <w:tmpl w:val="DA5EF1E6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32" w15:restartNumberingAfterBreak="0">
    <w:nsid w:val="63807C72"/>
    <w:multiLevelType w:val="hybridMultilevel"/>
    <w:tmpl w:val="714A925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A0B68"/>
    <w:multiLevelType w:val="multilevel"/>
    <w:tmpl w:val="998C2F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4" w15:restartNumberingAfterBreak="0">
    <w:nsid w:val="650C3A83"/>
    <w:multiLevelType w:val="multilevel"/>
    <w:tmpl w:val="039A7EF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510516B"/>
    <w:multiLevelType w:val="multilevel"/>
    <w:tmpl w:val="F6C210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6065384"/>
    <w:multiLevelType w:val="multilevel"/>
    <w:tmpl w:val="AD3C475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7" w15:restartNumberingAfterBreak="0">
    <w:nsid w:val="6A976AF7"/>
    <w:multiLevelType w:val="multilevel"/>
    <w:tmpl w:val="62780B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6C386F77"/>
    <w:multiLevelType w:val="multilevel"/>
    <w:tmpl w:val="EC9843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6DA930EE"/>
    <w:multiLevelType w:val="multilevel"/>
    <w:tmpl w:val="BA6099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20"/>
  </w:num>
  <w:num w:numId="3">
    <w:abstractNumId w:val="0"/>
  </w:num>
  <w:num w:numId="4">
    <w:abstractNumId w:val="28"/>
  </w:num>
  <w:num w:numId="5">
    <w:abstractNumId w:val="18"/>
  </w:num>
  <w:num w:numId="6">
    <w:abstractNumId w:val="12"/>
  </w:num>
  <w:num w:numId="7">
    <w:abstractNumId w:val="13"/>
  </w:num>
  <w:num w:numId="8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9"/>
  </w:num>
  <w:num w:numId="10">
    <w:abstractNumId w:val="21"/>
  </w:num>
  <w:num w:numId="11">
    <w:abstractNumId w:val="17"/>
  </w:num>
  <w:num w:numId="12">
    <w:abstractNumId w:val="25"/>
  </w:num>
  <w:num w:numId="13">
    <w:abstractNumId w:val="5"/>
  </w:num>
  <w:num w:numId="14">
    <w:abstractNumId w:val="37"/>
  </w:num>
  <w:num w:numId="15">
    <w:abstractNumId w:val="4"/>
  </w:num>
  <w:num w:numId="16">
    <w:abstractNumId w:val="6"/>
  </w:num>
  <w:num w:numId="17">
    <w:abstractNumId w:val="23"/>
  </w:num>
  <w:num w:numId="18">
    <w:abstractNumId w:val="19"/>
  </w:num>
  <w:num w:numId="19">
    <w:abstractNumId w:val="7"/>
  </w:num>
  <w:num w:numId="20">
    <w:abstractNumId w:val="38"/>
  </w:num>
  <w:num w:numId="21">
    <w:abstractNumId w:val="33"/>
  </w:num>
  <w:num w:numId="22">
    <w:abstractNumId w:val="3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6"/>
  </w:num>
  <w:num w:numId="25">
    <w:abstractNumId w:val="24"/>
  </w:num>
  <w:num w:numId="26">
    <w:abstractNumId w:val="30"/>
  </w:num>
  <w:num w:numId="27">
    <w:abstractNumId w:val="27"/>
  </w:num>
  <w:num w:numId="28">
    <w:abstractNumId w:val="31"/>
  </w:num>
  <w:num w:numId="29">
    <w:abstractNumId w:val="1"/>
  </w:num>
  <w:num w:numId="30">
    <w:abstractNumId w:val="2"/>
  </w:num>
  <w:num w:numId="31">
    <w:abstractNumId w:val="11"/>
  </w:num>
  <w:num w:numId="32">
    <w:abstractNumId w:val="10"/>
  </w:num>
  <w:num w:numId="33">
    <w:abstractNumId w:val="3"/>
  </w:num>
  <w:num w:numId="34">
    <w:abstractNumId w:val="32"/>
  </w:num>
  <w:num w:numId="35">
    <w:abstractNumId w:val="34"/>
  </w:num>
  <w:num w:numId="36">
    <w:abstractNumId w:val="9"/>
  </w:num>
  <w:num w:numId="37">
    <w:abstractNumId w:val="29"/>
  </w:num>
  <w:num w:numId="38">
    <w:abstractNumId w:val="26"/>
  </w:num>
  <w:num w:numId="39">
    <w:abstractNumId w:val="22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73"/>
    <w:rsid w:val="000002B8"/>
    <w:rsid w:val="00000B25"/>
    <w:rsid w:val="000019A1"/>
    <w:rsid w:val="00001BA5"/>
    <w:rsid w:val="00003A41"/>
    <w:rsid w:val="00003F38"/>
    <w:rsid w:val="00004BCC"/>
    <w:rsid w:val="00004D6B"/>
    <w:rsid w:val="00004F69"/>
    <w:rsid w:val="00005355"/>
    <w:rsid w:val="00005B98"/>
    <w:rsid w:val="00007091"/>
    <w:rsid w:val="000070DC"/>
    <w:rsid w:val="000071CB"/>
    <w:rsid w:val="00010261"/>
    <w:rsid w:val="00010EC0"/>
    <w:rsid w:val="00013450"/>
    <w:rsid w:val="00013719"/>
    <w:rsid w:val="00013B7A"/>
    <w:rsid w:val="00013D9D"/>
    <w:rsid w:val="00014A78"/>
    <w:rsid w:val="00015D70"/>
    <w:rsid w:val="00015E7A"/>
    <w:rsid w:val="00016837"/>
    <w:rsid w:val="00016C84"/>
    <w:rsid w:val="00021728"/>
    <w:rsid w:val="000217C0"/>
    <w:rsid w:val="00021A0E"/>
    <w:rsid w:val="00021CD5"/>
    <w:rsid w:val="00021D0A"/>
    <w:rsid w:val="00023236"/>
    <w:rsid w:val="0002337D"/>
    <w:rsid w:val="0002356F"/>
    <w:rsid w:val="0002379C"/>
    <w:rsid w:val="00023B68"/>
    <w:rsid w:val="00023D4D"/>
    <w:rsid w:val="00024168"/>
    <w:rsid w:val="000246CC"/>
    <w:rsid w:val="00024D54"/>
    <w:rsid w:val="00024EBD"/>
    <w:rsid w:val="00025306"/>
    <w:rsid w:val="00026B6C"/>
    <w:rsid w:val="00026DFD"/>
    <w:rsid w:val="000278DF"/>
    <w:rsid w:val="000279E5"/>
    <w:rsid w:val="00030D82"/>
    <w:rsid w:val="00031DA0"/>
    <w:rsid w:val="00032779"/>
    <w:rsid w:val="000329D8"/>
    <w:rsid w:val="000334F5"/>
    <w:rsid w:val="0003399F"/>
    <w:rsid w:val="000344A9"/>
    <w:rsid w:val="00035167"/>
    <w:rsid w:val="000357E4"/>
    <w:rsid w:val="000361CB"/>
    <w:rsid w:val="00036DD7"/>
    <w:rsid w:val="0003711D"/>
    <w:rsid w:val="00037FA2"/>
    <w:rsid w:val="0004051E"/>
    <w:rsid w:val="00040BAA"/>
    <w:rsid w:val="00042B11"/>
    <w:rsid w:val="00042BB0"/>
    <w:rsid w:val="00043797"/>
    <w:rsid w:val="000439A0"/>
    <w:rsid w:val="000440FB"/>
    <w:rsid w:val="00045004"/>
    <w:rsid w:val="00045F39"/>
    <w:rsid w:val="00046731"/>
    <w:rsid w:val="00046A2D"/>
    <w:rsid w:val="00046F40"/>
    <w:rsid w:val="00050A41"/>
    <w:rsid w:val="00050FEC"/>
    <w:rsid w:val="00051CCB"/>
    <w:rsid w:val="0005283D"/>
    <w:rsid w:val="0005376A"/>
    <w:rsid w:val="0005379E"/>
    <w:rsid w:val="000549A3"/>
    <w:rsid w:val="000552DF"/>
    <w:rsid w:val="00055375"/>
    <w:rsid w:val="00055514"/>
    <w:rsid w:val="000556EF"/>
    <w:rsid w:val="000559E8"/>
    <w:rsid w:val="0005648A"/>
    <w:rsid w:val="000566E2"/>
    <w:rsid w:val="00056A86"/>
    <w:rsid w:val="00056C77"/>
    <w:rsid w:val="00060C52"/>
    <w:rsid w:val="00060E33"/>
    <w:rsid w:val="00062DFD"/>
    <w:rsid w:val="00063768"/>
    <w:rsid w:val="000637C8"/>
    <w:rsid w:val="00063DEA"/>
    <w:rsid w:val="000646C3"/>
    <w:rsid w:val="00064EEF"/>
    <w:rsid w:val="00065F6D"/>
    <w:rsid w:val="0006602B"/>
    <w:rsid w:val="0006682C"/>
    <w:rsid w:val="00067642"/>
    <w:rsid w:val="00067ACB"/>
    <w:rsid w:val="0007048D"/>
    <w:rsid w:val="0007055C"/>
    <w:rsid w:val="0007089B"/>
    <w:rsid w:val="000708BF"/>
    <w:rsid w:val="00070B80"/>
    <w:rsid w:val="00070FC8"/>
    <w:rsid w:val="000710C7"/>
    <w:rsid w:val="0007266E"/>
    <w:rsid w:val="000729D2"/>
    <w:rsid w:val="0007328B"/>
    <w:rsid w:val="000737F2"/>
    <w:rsid w:val="00074C35"/>
    <w:rsid w:val="00074E20"/>
    <w:rsid w:val="00075296"/>
    <w:rsid w:val="0007576D"/>
    <w:rsid w:val="000778CA"/>
    <w:rsid w:val="00077EBE"/>
    <w:rsid w:val="000800B2"/>
    <w:rsid w:val="00080757"/>
    <w:rsid w:val="00080D13"/>
    <w:rsid w:val="000811D2"/>
    <w:rsid w:val="0008183A"/>
    <w:rsid w:val="00081DA1"/>
    <w:rsid w:val="00081EC3"/>
    <w:rsid w:val="00082939"/>
    <w:rsid w:val="000838BB"/>
    <w:rsid w:val="00084465"/>
    <w:rsid w:val="000856A1"/>
    <w:rsid w:val="000856AB"/>
    <w:rsid w:val="00086F78"/>
    <w:rsid w:val="00086FF7"/>
    <w:rsid w:val="00087011"/>
    <w:rsid w:val="00087902"/>
    <w:rsid w:val="00087938"/>
    <w:rsid w:val="0009006C"/>
    <w:rsid w:val="00090207"/>
    <w:rsid w:val="00090DC9"/>
    <w:rsid w:val="00090E19"/>
    <w:rsid w:val="00090F24"/>
    <w:rsid w:val="00090FBD"/>
    <w:rsid w:val="0009106D"/>
    <w:rsid w:val="0009114C"/>
    <w:rsid w:val="0009124F"/>
    <w:rsid w:val="000912FE"/>
    <w:rsid w:val="0009274A"/>
    <w:rsid w:val="0009279A"/>
    <w:rsid w:val="00092A3E"/>
    <w:rsid w:val="00093AD7"/>
    <w:rsid w:val="00094027"/>
    <w:rsid w:val="000942B9"/>
    <w:rsid w:val="0009482B"/>
    <w:rsid w:val="00094EBB"/>
    <w:rsid w:val="000956F4"/>
    <w:rsid w:val="00096A2E"/>
    <w:rsid w:val="00097058"/>
    <w:rsid w:val="000A09A8"/>
    <w:rsid w:val="000A0AA9"/>
    <w:rsid w:val="000A0C8E"/>
    <w:rsid w:val="000A1706"/>
    <w:rsid w:val="000A197D"/>
    <w:rsid w:val="000A1AA1"/>
    <w:rsid w:val="000A1B48"/>
    <w:rsid w:val="000A3743"/>
    <w:rsid w:val="000A38D3"/>
    <w:rsid w:val="000A3E48"/>
    <w:rsid w:val="000A4443"/>
    <w:rsid w:val="000A4905"/>
    <w:rsid w:val="000A4C1E"/>
    <w:rsid w:val="000A4F90"/>
    <w:rsid w:val="000A594F"/>
    <w:rsid w:val="000A5CA2"/>
    <w:rsid w:val="000A6009"/>
    <w:rsid w:val="000A6573"/>
    <w:rsid w:val="000A6C01"/>
    <w:rsid w:val="000A701F"/>
    <w:rsid w:val="000A76E7"/>
    <w:rsid w:val="000A7853"/>
    <w:rsid w:val="000A7DA0"/>
    <w:rsid w:val="000A7E06"/>
    <w:rsid w:val="000B0013"/>
    <w:rsid w:val="000B0BAC"/>
    <w:rsid w:val="000B0F0D"/>
    <w:rsid w:val="000B176A"/>
    <w:rsid w:val="000B1DD2"/>
    <w:rsid w:val="000B3401"/>
    <w:rsid w:val="000B35D9"/>
    <w:rsid w:val="000B379E"/>
    <w:rsid w:val="000B398E"/>
    <w:rsid w:val="000B4543"/>
    <w:rsid w:val="000B4AC5"/>
    <w:rsid w:val="000B4F16"/>
    <w:rsid w:val="000B5456"/>
    <w:rsid w:val="000B57C8"/>
    <w:rsid w:val="000B5D70"/>
    <w:rsid w:val="000B616F"/>
    <w:rsid w:val="000B6382"/>
    <w:rsid w:val="000B6513"/>
    <w:rsid w:val="000B681F"/>
    <w:rsid w:val="000C0866"/>
    <w:rsid w:val="000C0C41"/>
    <w:rsid w:val="000C10FB"/>
    <w:rsid w:val="000C1CEF"/>
    <w:rsid w:val="000C2B67"/>
    <w:rsid w:val="000C35B2"/>
    <w:rsid w:val="000C48F2"/>
    <w:rsid w:val="000C4AC3"/>
    <w:rsid w:val="000C4D10"/>
    <w:rsid w:val="000C4F25"/>
    <w:rsid w:val="000C6235"/>
    <w:rsid w:val="000C6275"/>
    <w:rsid w:val="000C6AFE"/>
    <w:rsid w:val="000C71A7"/>
    <w:rsid w:val="000C7BC0"/>
    <w:rsid w:val="000D0201"/>
    <w:rsid w:val="000D0AFE"/>
    <w:rsid w:val="000D1E37"/>
    <w:rsid w:val="000D27E9"/>
    <w:rsid w:val="000D2DB3"/>
    <w:rsid w:val="000D54F9"/>
    <w:rsid w:val="000D56DC"/>
    <w:rsid w:val="000D592C"/>
    <w:rsid w:val="000D5B08"/>
    <w:rsid w:val="000D5F79"/>
    <w:rsid w:val="000D60D9"/>
    <w:rsid w:val="000D7960"/>
    <w:rsid w:val="000D7CB0"/>
    <w:rsid w:val="000E0555"/>
    <w:rsid w:val="000E0B74"/>
    <w:rsid w:val="000E0F62"/>
    <w:rsid w:val="000E15BB"/>
    <w:rsid w:val="000E30E3"/>
    <w:rsid w:val="000E3421"/>
    <w:rsid w:val="000E3B96"/>
    <w:rsid w:val="000E3F4A"/>
    <w:rsid w:val="000E44A8"/>
    <w:rsid w:val="000E5509"/>
    <w:rsid w:val="000E58C2"/>
    <w:rsid w:val="000E5B09"/>
    <w:rsid w:val="000E5C76"/>
    <w:rsid w:val="000E6082"/>
    <w:rsid w:val="000E63E8"/>
    <w:rsid w:val="000E753E"/>
    <w:rsid w:val="000E767C"/>
    <w:rsid w:val="000F01B7"/>
    <w:rsid w:val="000F0200"/>
    <w:rsid w:val="000F109B"/>
    <w:rsid w:val="000F13AF"/>
    <w:rsid w:val="000F1EB9"/>
    <w:rsid w:val="000F1F14"/>
    <w:rsid w:val="000F20D4"/>
    <w:rsid w:val="000F2A85"/>
    <w:rsid w:val="000F35B7"/>
    <w:rsid w:val="000F3CCB"/>
    <w:rsid w:val="000F3E8B"/>
    <w:rsid w:val="000F3E9E"/>
    <w:rsid w:val="000F4668"/>
    <w:rsid w:val="000F505A"/>
    <w:rsid w:val="000F5401"/>
    <w:rsid w:val="000F5529"/>
    <w:rsid w:val="000F5664"/>
    <w:rsid w:val="000F5893"/>
    <w:rsid w:val="000F59C1"/>
    <w:rsid w:val="000F6A87"/>
    <w:rsid w:val="000F6F0A"/>
    <w:rsid w:val="000F705C"/>
    <w:rsid w:val="000F781E"/>
    <w:rsid w:val="000F7CE2"/>
    <w:rsid w:val="00100071"/>
    <w:rsid w:val="00100AD7"/>
    <w:rsid w:val="00100E76"/>
    <w:rsid w:val="001011DE"/>
    <w:rsid w:val="00101235"/>
    <w:rsid w:val="0010129A"/>
    <w:rsid w:val="00101950"/>
    <w:rsid w:val="00101BC2"/>
    <w:rsid w:val="00102023"/>
    <w:rsid w:val="0010214E"/>
    <w:rsid w:val="0010273C"/>
    <w:rsid w:val="00102D60"/>
    <w:rsid w:val="001045AC"/>
    <w:rsid w:val="001054B7"/>
    <w:rsid w:val="00106003"/>
    <w:rsid w:val="00106176"/>
    <w:rsid w:val="001075EC"/>
    <w:rsid w:val="00107A81"/>
    <w:rsid w:val="00110520"/>
    <w:rsid w:val="001109D5"/>
    <w:rsid w:val="00110DB1"/>
    <w:rsid w:val="0011111F"/>
    <w:rsid w:val="001113F9"/>
    <w:rsid w:val="00112022"/>
    <w:rsid w:val="001123B6"/>
    <w:rsid w:val="001124CD"/>
    <w:rsid w:val="00112584"/>
    <w:rsid w:val="00112A99"/>
    <w:rsid w:val="00114965"/>
    <w:rsid w:val="00115609"/>
    <w:rsid w:val="00115C49"/>
    <w:rsid w:val="00120551"/>
    <w:rsid w:val="001209EF"/>
    <w:rsid w:val="00120D68"/>
    <w:rsid w:val="00121245"/>
    <w:rsid w:val="001212D5"/>
    <w:rsid w:val="00121798"/>
    <w:rsid w:val="001223A4"/>
    <w:rsid w:val="001229F3"/>
    <w:rsid w:val="00122B0A"/>
    <w:rsid w:val="00122BDE"/>
    <w:rsid w:val="001235A3"/>
    <w:rsid w:val="001236FE"/>
    <w:rsid w:val="00123826"/>
    <w:rsid w:val="00124B68"/>
    <w:rsid w:val="00124FFF"/>
    <w:rsid w:val="00125625"/>
    <w:rsid w:val="00125F05"/>
    <w:rsid w:val="00126232"/>
    <w:rsid w:val="0012714A"/>
    <w:rsid w:val="00127C70"/>
    <w:rsid w:val="00127F27"/>
    <w:rsid w:val="0013005D"/>
    <w:rsid w:val="001314AD"/>
    <w:rsid w:val="001316BD"/>
    <w:rsid w:val="00131839"/>
    <w:rsid w:val="001319F2"/>
    <w:rsid w:val="00131BFA"/>
    <w:rsid w:val="00131C0F"/>
    <w:rsid w:val="0013227E"/>
    <w:rsid w:val="00132754"/>
    <w:rsid w:val="00132BCD"/>
    <w:rsid w:val="00132BDC"/>
    <w:rsid w:val="001330E2"/>
    <w:rsid w:val="001340F1"/>
    <w:rsid w:val="00134272"/>
    <w:rsid w:val="001342DC"/>
    <w:rsid w:val="00135ACF"/>
    <w:rsid w:val="00135EB3"/>
    <w:rsid w:val="001366BF"/>
    <w:rsid w:val="0013728E"/>
    <w:rsid w:val="001374E7"/>
    <w:rsid w:val="00137A3A"/>
    <w:rsid w:val="00141173"/>
    <w:rsid w:val="00141454"/>
    <w:rsid w:val="00141F72"/>
    <w:rsid w:val="00142503"/>
    <w:rsid w:val="00142A71"/>
    <w:rsid w:val="00143396"/>
    <w:rsid w:val="00143446"/>
    <w:rsid w:val="0014387F"/>
    <w:rsid w:val="00144169"/>
    <w:rsid w:val="00144D37"/>
    <w:rsid w:val="0014524D"/>
    <w:rsid w:val="0014539E"/>
    <w:rsid w:val="00145ED9"/>
    <w:rsid w:val="00145F4A"/>
    <w:rsid w:val="0014698F"/>
    <w:rsid w:val="001469A2"/>
    <w:rsid w:val="00146C85"/>
    <w:rsid w:val="00146CEC"/>
    <w:rsid w:val="00147028"/>
    <w:rsid w:val="001473F3"/>
    <w:rsid w:val="001476E5"/>
    <w:rsid w:val="00147EC6"/>
    <w:rsid w:val="00147FA4"/>
    <w:rsid w:val="001501CD"/>
    <w:rsid w:val="0015021E"/>
    <w:rsid w:val="001507D0"/>
    <w:rsid w:val="00150858"/>
    <w:rsid w:val="00150BFB"/>
    <w:rsid w:val="00151329"/>
    <w:rsid w:val="00151C01"/>
    <w:rsid w:val="0015271B"/>
    <w:rsid w:val="001528E7"/>
    <w:rsid w:val="00152928"/>
    <w:rsid w:val="001531A2"/>
    <w:rsid w:val="0015396F"/>
    <w:rsid w:val="00154176"/>
    <w:rsid w:val="00154861"/>
    <w:rsid w:val="00156DC0"/>
    <w:rsid w:val="00156F1B"/>
    <w:rsid w:val="00157073"/>
    <w:rsid w:val="00160381"/>
    <w:rsid w:val="0016074A"/>
    <w:rsid w:val="00160D58"/>
    <w:rsid w:val="00162384"/>
    <w:rsid w:val="00164136"/>
    <w:rsid w:val="00164445"/>
    <w:rsid w:val="00165C6C"/>
    <w:rsid w:val="00165DF8"/>
    <w:rsid w:val="00166804"/>
    <w:rsid w:val="00166A03"/>
    <w:rsid w:val="00166C30"/>
    <w:rsid w:val="00167703"/>
    <w:rsid w:val="00167FB8"/>
    <w:rsid w:val="0017052B"/>
    <w:rsid w:val="00170C34"/>
    <w:rsid w:val="00170D14"/>
    <w:rsid w:val="001715A3"/>
    <w:rsid w:val="001723EB"/>
    <w:rsid w:val="00172CFD"/>
    <w:rsid w:val="001730DA"/>
    <w:rsid w:val="001730E2"/>
    <w:rsid w:val="00173A98"/>
    <w:rsid w:val="00173E43"/>
    <w:rsid w:val="00174253"/>
    <w:rsid w:val="00175378"/>
    <w:rsid w:val="00175694"/>
    <w:rsid w:val="00175801"/>
    <w:rsid w:val="00176407"/>
    <w:rsid w:val="00177C2D"/>
    <w:rsid w:val="00177CB6"/>
    <w:rsid w:val="00177F49"/>
    <w:rsid w:val="0018003F"/>
    <w:rsid w:val="00180095"/>
    <w:rsid w:val="00180E6E"/>
    <w:rsid w:val="0018113F"/>
    <w:rsid w:val="00181238"/>
    <w:rsid w:val="0018163F"/>
    <w:rsid w:val="00181FB2"/>
    <w:rsid w:val="00182605"/>
    <w:rsid w:val="00182C28"/>
    <w:rsid w:val="0018321B"/>
    <w:rsid w:val="001835D7"/>
    <w:rsid w:val="00184121"/>
    <w:rsid w:val="001842C3"/>
    <w:rsid w:val="001847EC"/>
    <w:rsid w:val="00185C99"/>
    <w:rsid w:val="00186046"/>
    <w:rsid w:val="0018659C"/>
    <w:rsid w:val="00186F61"/>
    <w:rsid w:val="001872DF"/>
    <w:rsid w:val="00187642"/>
    <w:rsid w:val="001916B7"/>
    <w:rsid w:val="00191990"/>
    <w:rsid w:val="001922D4"/>
    <w:rsid w:val="0019346E"/>
    <w:rsid w:val="0019382E"/>
    <w:rsid w:val="00193B01"/>
    <w:rsid w:val="0019434C"/>
    <w:rsid w:val="00194440"/>
    <w:rsid w:val="001952B5"/>
    <w:rsid w:val="0019547D"/>
    <w:rsid w:val="00195678"/>
    <w:rsid w:val="00196C27"/>
    <w:rsid w:val="00196C68"/>
    <w:rsid w:val="00196EE4"/>
    <w:rsid w:val="00197A4D"/>
    <w:rsid w:val="001A044B"/>
    <w:rsid w:val="001A0776"/>
    <w:rsid w:val="001A0988"/>
    <w:rsid w:val="001A281A"/>
    <w:rsid w:val="001A2A76"/>
    <w:rsid w:val="001A2EAA"/>
    <w:rsid w:val="001A31E2"/>
    <w:rsid w:val="001A3D20"/>
    <w:rsid w:val="001A47AF"/>
    <w:rsid w:val="001A508A"/>
    <w:rsid w:val="001A5437"/>
    <w:rsid w:val="001A5E54"/>
    <w:rsid w:val="001A5EAB"/>
    <w:rsid w:val="001A6B72"/>
    <w:rsid w:val="001A6FB9"/>
    <w:rsid w:val="001A7BF1"/>
    <w:rsid w:val="001A7E38"/>
    <w:rsid w:val="001B012C"/>
    <w:rsid w:val="001B02A9"/>
    <w:rsid w:val="001B0F84"/>
    <w:rsid w:val="001B10DA"/>
    <w:rsid w:val="001B1E5D"/>
    <w:rsid w:val="001B2230"/>
    <w:rsid w:val="001B2C96"/>
    <w:rsid w:val="001B338D"/>
    <w:rsid w:val="001B33BD"/>
    <w:rsid w:val="001B33C5"/>
    <w:rsid w:val="001B3750"/>
    <w:rsid w:val="001B378D"/>
    <w:rsid w:val="001B3F76"/>
    <w:rsid w:val="001B4876"/>
    <w:rsid w:val="001B4D5E"/>
    <w:rsid w:val="001B4F9D"/>
    <w:rsid w:val="001B58E5"/>
    <w:rsid w:val="001B6198"/>
    <w:rsid w:val="001B76A1"/>
    <w:rsid w:val="001B7BE4"/>
    <w:rsid w:val="001C04CD"/>
    <w:rsid w:val="001C053C"/>
    <w:rsid w:val="001C0D7C"/>
    <w:rsid w:val="001C256F"/>
    <w:rsid w:val="001C296B"/>
    <w:rsid w:val="001C2F1E"/>
    <w:rsid w:val="001C4611"/>
    <w:rsid w:val="001C4D33"/>
    <w:rsid w:val="001C5199"/>
    <w:rsid w:val="001C6320"/>
    <w:rsid w:val="001C6E8F"/>
    <w:rsid w:val="001C6EA3"/>
    <w:rsid w:val="001C7683"/>
    <w:rsid w:val="001D0082"/>
    <w:rsid w:val="001D0315"/>
    <w:rsid w:val="001D05D4"/>
    <w:rsid w:val="001D0E05"/>
    <w:rsid w:val="001D167D"/>
    <w:rsid w:val="001D177E"/>
    <w:rsid w:val="001D1E48"/>
    <w:rsid w:val="001D1E98"/>
    <w:rsid w:val="001D2A76"/>
    <w:rsid w:val="001D2F2B"/>
    <w:rsid w:val="001D384D"/>
    <w:rsid w:val="001D3EBC"/>
    <w:rsid w:val="001D4CD8"/>
    <w:rsid w:val="001D552A"/>
    <w:rsid w:val="001D5563"/>
    <w:rsid w:val="001D5DC9"/>
    <w:rsid w:val="001E041B"/>
    <w:rsid w:val="001E0BD0"/>
    <w:rsid w:val="001E0C04"/>
    <w:rsid w:val="001E152B"/>
    <w:rsid w:val="001E2407"/>
    <w:rsid w:val="001E3929"/>
    <w:rsid w:val="001E3959"/>
    <w:rsid w:val="001E39DC"/>
    <w:rsid w:val="001E41DD"/>
    <w:rsid w:val="001E4850"/>
    <w:rsid w:val="001E4EF4"/>
    <w:rsid w:val="001E5970"/>
    <w:rsid w:val="001E6426"/>
    <w:rsid w:val="001E6493"/>
    <w:rsid w:val="001E6669"/>
    <w:rsid w:val="001E68C5"/>
    <w:rsid w:val="001E7F60"/>
    <w:rsid w:val="001F01AB"/>
    <w:rsid w:val="001F07CB"/>
    <w:rsid w:val="001F0CE2"/>
    <w:rsid w:val="001F1C9A"/>
    <w:rsid w:val="001F21C8"/>
    <w:rsid w:val="001F26C9"/>
    <w:rsid w:val="001F49E3"/>
    <w:rsid w:val="001F4C63"/>
    <w:rsid w:val="001F4ED8"/>
    <w:rsid w:val="001F6B1C"/>
    <w:rsid w:val="001F6CCD"/>
    <w:rsid w:val="001F6DDE"/>
    <w:rsid w:val="001F7A5A"/>
    <w:rsid w:val="001F7C8B"/>
    <w:rsid w:val="001F7D65"/>
    <w:rsid w:val="0020073B"/>
    <w:rsid w:val="0020144B"/>
    <w:rsid w:val="0020188E"/>
    <w:rsid w:val="00201C0D"/>
    <w:rsid w:val="00201E8F"/>
    <w:rsid w:val="0020217D"/>
    <w:rsid w:val="002022DB"/>
    <w:rsid w:val="002028B8"/>
    <w:rsid w:val="00202DFE"/>
    <w:rsid w:val="002030C3"/>
    <w:rsid w:val="00204046"/>
    <w:rsid w:val="002040D5"/>
    <w:rsid w:val="0020456A"/>
    <w:rsid w:val="00204E8B"/>
    <w:rsid w:val="002061A5"/>
    <w:rsid w:val="0020715F"/>
    <w:rsid w:val="0020764A"/>
    <w:rsid w:val="0021171E"/>
    <w:rsid w:val="00211FAB"/>
    <w:rsid w:val="00212184"/>
    <w:rsid w:val="002122FF"/>
    <w:rsid w:val="00212AEF"/>
    <w:rsid w:val="00213185"/>
    <w:rsid w:val="002138AA"/>
    <w:rsid w:val="00213E8E"/>
    <w:rsid w:val="00213F22"/>
    <w:rsid w:val="00214374"/>
    <w:rsid w:val="002146E4"/>
    <w:rsid w:val="00214AFE"/>
    <w:rsid w:val="0021528A"/>
    <w:rsid w:val="00215B0B"/>
    <w:rsid w:val="00215C75"/>
    <w:rsid w:val="00215E51"/>
    <w:rsid w:val="002162AD"/>
    <w:rsid w:val="00216512"/>
    <w:rsid w:val="0021654A"/>
    <w:rsid w:val="002168F2"/>
    <w:rsid w:val="00216D8E"/>
    <w:rsid w:val="0021732B"/>
    <w:rsid w:val="00217AF7"/>
    <w:rsid w:val="00220C69"/>
    <w:rsid w:val="00221404"/>
    <w:rsid w:val="002214EB"/>
    <w:rsid w:val="002215C7"/>
    <w:rsid w:val="002220DF"/>
    <w:rsid w:val="002226C7"/>
    <w:rsid w:val="002229AE"/>
    <w:rsid w:val="002242B9"/>
    <w:rsid w:val="00224648"/>
    <w:rsid w:val="002277DA"/>
    <w:rsid w:val="00227980"/>
    <w:rsid w:val="00227FEE"/>
    <w:rsid w:val="00230072"/>
    <w:rsid w:val="0023031C"/>
    <w:rsid w:val="0023082A"/>
    <w:rsid w:val="00230C0B"/>
    <w:rsid w:val="002317B9"/>
    <w:rsid w:val="002317F1"/>
    <w:rsid w:val="002332B5"/>
    <w:rsid w:val="00234019"/>
    <w:rsid w:val="002344FA"/>
    <w:rsid w:val="00236029"/>
    <w:rsid w:val="00236A8F"/>
    <w:rsid w:val="00236B7A"/>
    <w:rsid w:val="002370DF"/>
    <w:rsid w:val="00240992"/>
    <w:rsid w:val="00240FA2"/>
    <w:rsid w:val="002418F0"/>
    <w:rsid w:val="00241BCD"/>
    <w:rsid w:val="00242059"/>
    <w:rsid w:val="00242259"/>
    <w:rsid w:val="00242B9B"/>
    <w:rsid w:val="00242CA9"/>
    <w:rsid w:val="00243142"/>
    <w:rsid w:val="00243C9B"/>
    <w:rsid w:val="00243DFC"/>
    <w:rsid w:val="00243F7E"/>
    <w:rsid w:val="002441EF"/>
    <w:rsid w:val="00244EB2"/>
    <w:rsid w:val="002464E7"/>
    <w:rsid w:val="002467D2"/>
    <w:rsid w:val="00246C9E"/>
    <w:rsid w:val="00246F48"/>
    <w:rsid w:val="00247094"/>
    <w:rsid w:val="0024710F"/>
    <w:rsid w:val="00250DA0"/>
    <w:rsid w:val="00251B84"/>
    <w:rsid w:val="0025232F"/>
    <w:rsid w:val="00252D36"/>
    <w:rsid w:val="0025399E"/>
    <w:rsid w:val="00253A64"/>
    <w:rsid w:val="00253A86"/>
    <w:rsid w:val="0025491A"/>
    <w:rsid w:val="00256226"/>
    <w:rsid w:val="00257E89"/>
    <w:rsid w:val="00260A62"/>
    <w:rsid w:val="00261C70"/>
    <w:rsid w:val="002620D1"/>
    <w:rsid w:val="00262EFE"/>
    <w:rsid w:val="00263292"/>
    <w:rsid w:val="00264601"/>
    <w:rsid w:val="002647B6"/>
    <w:rsid w:val="00264C53"/>
    <w:rsid w:val="0026554C"/>
    <w:rsid w:val="002658A1"/>
    <w:rsid w:val="00265FED"/>
    <w:rsid w:val="00266142"/>
    <w:rsid w:val="00266AE2"/>
    <w:rsid w:val="00270714"/>
    <w:rsid w:val="00271104"/>
    <w:rsid w:val="002712EB"/>
    <w:rsid w:val="00271346"/>
    <w:rsid w:val="00271639"/>
    <w:rsid w:val="00272158"/>
    <w:rsid w:val="00272232"/>
    <w:rsid w:val="002724D4"/>
    <w:rsid w:val="00272DE0"/>
    <w:rsid w:val="00273933"/>
    <w:rsid w:val="00273DC3"/>
    <w:rsid w:val="00273DEC"/>
    <w:rsid w:val="00274C7B"/>
    <w:rsid w:val="00275706"/>
    <w:rsid w:val="00275C63"/>
    <w:rsid w:val="002765B4"/>
    <w:rsid w:val="002767D0"/>
    <w:rsid w:val="0027695E"/>
    <w:rsid w:val="00277104"/>
    <w:rsid w:val="0028184A"/>
    <w:rsid w:val="00282773"/>
    <w:rsid w:val="00283197"/>
    <w:rsid w:val="0028484E"/>
    <w:rsid w:val="00285B5C"/>
    <w:rsid w:val="00285D3A"/>
    <w:rsid w:val="00286B99"/>
    <w:rsid w:val="0028770A"/>
    <w:rsid w:val="00287C8F"/>
    <w:rsid w:val="00290DAE"/>
    <w:rsid w:val="00290EE9"/>
    <w:rsid w:val="00290F1A"/>
    <w:rsid w:val="00291942"/>
    <w:rsid w:val="00291E53"/>
    <w:rsid w:val="0029243C"/>
    <w:rsid w:val="002928FC"/>
    <w:rsid w:val="00293442"/>
    <w:rsid w:val="00294008"/>
    <w:rsid w:val="00294EDD"/>
    <w:rsid w:val="0029553D"/>
    <w:rsid w:val="002957B8"/>
    <w:rsid w:val="002957CE"/>
    <w:rsid w:val="002970F6"/>
    <w:rsid w:val="00297F66"/>
    <w:rsid w:val="002A01C7"/>
    <w:rsid w:val="002A024B"/>
    <w:rsid w:val="002A093A"/>
    <w:rsid w:val="002A0B4B"/>
    <w:rsid w:val="002A0FF3"/>
    <w:rsid w:val="002A1A8F"/>
    <w:rsid w:val="002A1C2A"/>
    <w:rsid w:val="002A1DE9"/>
    <w:rsid w:val="002A293C"/>
    <w:rsid w:val="002A2E03"/>
    <w:rsid w:val="002A2F0A"/>
    <w:rsid w:val="002A48AA"/>
    <w:rsid w:val="002A4F18"/>
    <w:rsid w:val="002A56C7"/>
    <w:rsid w:val="002A5727"/>
    <w:rsid w:val="002A5CC7"/>
    <w:rsid w:val="002A5E1C"/>
    <w:rsid w:val="002A6512"/>
    <w:rsid w:val="002A6E34"/>
    <w:rsid w:val="002A6F36"/>
    <w:rsid w:val="002A72F4"/>
    <w:rsid w:val="002A73A5"/>
    <w:rsid w:val="002B0DBA"/>
    <w:rsid w:val="002B11E1"/>
    <w:rsid w:val="002B174B"/>
    <w:rsid w:val="002B3193"/>
    <w:rsid w:val="002B3592"/>
    <w:rsid w:val="002B3660"/>
    <w:rsid w:val="002B3A09"/>
    <w:rsid w:val="002B3CE9"/>
    <w:rsid w:val="002B475C"/>
    <w:rsid w:val="002B4821"/>
    <w:rsid w:val="002B4C17"/>
    <w:rsid w:val="002B5555"/>
    <w:rsid w:val="002B5CA5"/>
    <w:rsid w:val="002B6134"/>
    <w:rsid w:val="002B61D3"/>
    <w:rsid w:val="002B69C7"/>
    <w:rsid w:val="002B74F5"/>
    <w:rsid w:val="002C0751"/>
    <w:rsid w:val="002C1878"/>
    <w:rsid w:val="002C201F"/>
    <w:rsid w:val="002C287B"/>
    <w:rsid w:val="002C2F92"/>
    <w:rsid w:val="002C3ADC"/>
    <w:rsid w:val="002C444C"/>
    <w:rsid w:val="002C4C90"/>
    <w:rsid w:val="002C59B0"/>
    <w:rsid w:val="002C6004"/>
    <w:rsid w:val="002C65A4"/>
    <w:rsid w:val="002C6698"/>
    <w:rsid w:val="002C6C38"/>
    <w:rsid w:val="002C6DFC"/>
    <w:rsid w:val="002C6E71"/>
    <w:rsid w:val="002C7F65"/>
    <w:rsid w:val="002D035C"/>
    <w:rsid w:val="002D1237"/>
    <w:rsid w:val="002D13C0"/>
    <w:rsid w:val="002D1631"/>
    <w:rsid w:val="002D1BE9"/>
    <w:rsid w:val="002D1DD3"/>
    <w:rsid w:val="002D2413"/>
    <w:rsid w:val="002D2E3F"/>
    <w:rsid w:val="002D2EBB"/>
    <w:rsid w:val="002D4B63"/>
    <w:rsid w:val="002D5761"/>
    <w:rsid w:val="002D6364"/>
    <w:rsid w:val="002D6591"/>
    <w:rsid w:val="002D6599"/>
    <w:rsid w:val="002D6F5B"/>
    <w:rsid w:val="002D71DA"/>
    <w:rsid w:val="002D747F"/>
    <w:rsid w:val="002D7B19"/>
    <w:rsid w:val="002D7C98"/>
    <w:rsid w:val="002D7D22"/>
    <w:rsid w:val="002E035B"/>
    <w:rsid w:val="002E0782"/>
    <w:rsid w:val="002E0ED9"/>
    <w:rsid w:val="002E0EF8"/>
    <w:rsid w:val="002E0FC5"/>
    <w:rsid w:val="002E13DD"/>
    <w:rsid w:val="002E18B1"/>
    <w:rsid w:val="002E1A6E"/>
    <w:rsid w:val="002E1DA1"/>
    <w:rsid w:val="002E328D"/>
    <w:rsid w:val="002E35A6"/>
    <w:rsid w:val="002E3CF8"/>
    <w:rsid w:val="002E4C94"/>
    <w:rsid w:val="002E4E4F"/>
    <w:rsid w:val="002E5153"/>
    <w:rsid w:val="002E56DC"/>
    <w:rsid w:val="002E5CC9"/>
    <w:rsid w:val="002E5D3C"/>
    <w:rsid w:val="002E647F"/>
    <w:rsid w:val="002E681A"/>
    <w:rsid w:val="002E6B01"/>
    <w:rsid w:val="002E6C43"/>
    <w:rsid w:val="002E70CF"/>
    <w:rsid w:val="002E769E"/>
    <w:rsid w:val="002E7B0E"/>
    <w:rsid w:val="002E7F6B"/>
    <w:rsid w:val="002F164F"/>
    <w:rsid w:val="002F25EB"/>
    <w:rsid w:val="002F2620"/>
    <w:rsid w:val="002F2FC7"/>
    <w:rsid w:val="002F5036"/>
    <w:rsid w:val="002F5A0C"/>
    <w:rsid w:val="002F75AE"/>
    <w:rsid w:val="002F7744"/>
    <w:rsid w:val="002F7878"/>
    <w:rsid w:val="0030052C"/>
    <w:rsid w:val="003005ED"/>
    <w:rsid w:val="003007B6"/>
    <w:rsid w:val="003012A3"/>
    <w:rsid w:val="00301F9D"/>
    <w:rsid w:val="00301FC9"/>
    <w:rsid w:val="003021AB"/>
    <w:rsid w:val="003021D6"/>
    <w:rsid w:val="0030274E"/>
    <w:rsid w:val="0030363F"/>
    <w:rsid w:val="003040CB"/>
    <w:rsid w:val="00307973"/>
    <w:rsid w:val="00311044"/>
    <w:rsid w:val="00311696"/>
    <w:rsid w:val="0031231C"/>
    <w:rsid w:val="003128E0"/>
    <w:rsid w:val="003135DD"/>
    <w:rsid w:val="00313762"/>
    <w:rsid w:val="003139CC"/>
    <w:rsid w:val="00313C4F"/>
    <w:rsid w:val="00313E5C"/>
    <w:rsid w:val="00313E8A"/>
    <w:rsid w:val="00313EE3"/>
    <w:rsid w:val="003141DD"/>
    <w:rsid w:val="0031422E"/>
    <w:rsid w:val="00314636"/>
    <w:rsid w:val="0031525C"/>
    <w:rsid w:val="00316EAB"/>
    <w:rsid w:val="003170F1"/>
    <w:rsid w:val="00317914"/>
    <w:rsid w:val="003207DD"/>
    <w:rsid w:val="003209DB"/>
    <w:rsid w:val="00321818"/>
    <w:rsid w:val="0032198A"/>
    <w:rsid w:val="003226CD"/>
    <w:rsid w:val="003231EE"/>
    <w:rsid w:val="003236B2"/>
    <w:rsid w:val="00323AF6"/>
    <w:rsid w:val="00324255"/>
    <w:rsid w:val="003242B4"/>
    <w:rsid w:val="00324744"/>
    <w:rsid w:val="00326478"/>
    <w:rsid w:val="00326544"/>
    <w:rsid w:val="0032690D"/>
    <w:rsid w:val="00326D5A"/>
    <w:rsid w:val="00326E89"/>
    <w:rsid w:val="00327C39"/>
    <w:rsid w:val="00327EA7"/>
    <w:rsid w:val="00327EE4"/>
    <w:rsid w:val="00330654"/>
    <w:rsid w:val="003306E0"/>
    <w:rsid w:val="00331718"/>
    <w:rsid w:val="003317B2"/>
    <w:rsid w:val="00331919"/>
    <w:rsid w:val="00331A81"/>
    <w:rsid w:val="00333423"/>
    <w:rsid w:val="0033466A"/>
    <w:rsid w:val="00334ACA"/>
    <w:rsid w:val="00335458"/>
    <w:rsid w:val="00335C23"/>
    <w:rsid w:val="00336EB6"/>
    <w:rsid w:val="003372DE"/>
    <w:rsid w:val="0033759A"/>
    <w:rsid w:val="0034061B"/>
    <w:rsid w:val="00340963"/>
    <w:rsid w:val="00340E2E"/>
    <w:rsid w:val="00341C68"/>
    <w:rsid w:val="00341E19"/>
    <w:rsid w:val="00342BA5"/>
    <w:rsid w:val="00344A7F"/>
    <w:rsid w:val="00345393"/>
    <w:rsid w:val="003453B2"/>
    <w:rsid w:val="003455B0"/>
    <w:rsid w:val="00345D40"/>
    <w:rsid w:val="003467BE"/>
    <w:rsid w:val="00346A09"/>
    <w:rsid w:val="00346AC0"/>
    <w:rsid w:val="00347158"/>
    <w:rsid w:val="00347621"/>
    <w:rsid w:val="00347D52"/>
    <w:rsid w:val="0035063D"/>
    <w:rsid w:val="00350F13"/>
    <w:rsid w:val="003517F0"/>
    <w:rsid w:val="00352379"/>
    <w:rsid w:val="00352480"/>
    <w:rsid w:val="003528EC"/>
    <w:rsid w:val="00352940"/>
    <w:rsid w:val="00352EC2"/>
    <w:rsid w:val="0035302B"/>
    <w:rsid w:val="0035308E"/>
    <w:rsid w:val="0035316D"/>
    <w:rsid w:val="0035390C"/>
    <w:rsid w:val="0035461D"/>
    <w:rsid w:val="00354B4C"/>
    <w:rsid w:val="00354E39"/>
    <w:rsid w:val="00354E90"/>
    <w:rsid w:val="003561A3"/>
    <w:rsid w:val="00356E47"/>
    <w:rsid w:val="003577D9"/>
    <w:rsid w:val="00357F5C"/>
    <w:rsid w:val="00360011"/>
    <w:rsid w:val="003609A7"/>
    <w:rsid w:val="00360A20"/>
    <w:rsid w:val="00360A21"/>
    <w:rsid w:val="00360F16"/>
    <w:rsid w:val="003613C3"/>
    <w:rsid w:val="00361C27"/>
    <w:rsid w:val="00361F96"/>
    <w:rsid w:val="003621E0"/>
    <w:rsid w:val="00362BF2"/>
    <w:rsid w:val="00362C7E"/>
    <w:rsid w:val="0036377F"/>
    <w:rsid w:val="0036431E"/>
    <w:rsid w:val="003646A7"/>
    <w:rsid w:val="00364794"/>
    <w:rsid w:val="003648AE"/>
    <w:rsid w:val="00364A39"/>
    <w:rsid w:val="00365A1B"/>
    <w:rsid w:val="00366171"/>
    <w:rsid w:val="00370158"/>
    <w:rsid w:val="00370E20"/>
    <w:rsid w:val="0037131B"/>
    <w:rsid w:val="00371542"/>
    <w:rsid w:val="00371F08"/>
    <w:rsid w:val="00372C20"/>
    <w:rsid w:val="0037307A"/>
    <w:rsid w:val="00373180"/>
    <w:rsid w:val="00373387"/>
    <w:rsid w:val="00373A4D"/>
    <w:rsid w:val="0037408C"/>
    <w:rsid w:val="003740DC"/>
    <w:rsid w:val="0037430F"/>
    <w:rsid w:val="00374EE0"/>
    <w:rsid w:val="00375105"/>
    <w:rsid w:val="00375982"/>
    <w:rsid w:val="00375F41"/>
    <w:rsid w:val="00376E2A"/>
    <w:rsid w:val="00376F8B"/>
    <w:rsid w:val="00377839"/>
    <w:rsid w:val="00377E07"/>
    <w:rsid w:val="00380659"/>
    <w:rsid w:val="00380AE2"/>
    <w:rsid w:val="00380B66"/>
    <w:rsid w:val="0038163E"/>
    <w:rsid w:val="0038175A"/>
    <w:rsid w:val="0038191E"/>
    <w:rsid w:val="00381C67"/>
    <w:rsid w:val="00382134"/>
    <w:rsid w:val="0038272F"/>
    <w:rsid w:val="00384772"/>
    <w:rsid w:val="00384AC5"/>
    <w:rsid w:val="00385827"/>
    <w:rsid w:val="00386457"/>
    <w:rsid w:val="00386668"/>
    <w:rsid w:val="00386970"/>
    <w:rsid w:val="00386B5B"/>
    <w:rsid w:val="003874C3"/>
    <w:rsid w:val="00391BDF"/>
    <w:rsid w:val="003921CC"/>
    <w:rsid w:val="0039256A"/>
    <w:rsid w:val="003925E3"/>
    <w:rsid w:val="00392B04"/>
    <w:rsid w:val="00393E1F"/>
    <w:rsid w:val="00393E78"/>
    <w:rsid w:val="003943E0"/>
    <w:rsid w:val="00394CFB"/>
    <w:rsid w:val="003952D4"/>
    <w:rsid w:val="00395859"/>
    <w:rsid w:val="00395E68"/>
    <w:rsid w:val="0039649B"/>
    <w:rsid w:val="00396685"/>
    <w:rsid w:val="003969EC"/>
    <w:rsid w:val="003971EE"/>
    <w:rsid w:val="003A00DE"/>
    <w:rsid w:val="003A0229"/>
    <w:rsid w:val="003A04C5"/>
    <w:rsid w:val="003A0E2A"/>
    <w:rsid w:val="003A2330"/>
    <w:rsid w:val="003A23E8"/>
    <w:rsid w:val="003A368B"/>
    <w:rsid w:val="003A3D91"/>
    <w:rsid w:val="003A472E"/>
    <w:rsid w:val="003A4C6A"/>
    <w:rsid w:val="003A5338"/>
    <w:rsid w:val="003A5410"/>
    <w:rsid w:val="003A65CE"/>
    <w:rsid w:val="003A6A31"/>
    <w:rsid w:val="003A6AF1"/>
    <w:rsid w:val="003A6B83"/>
    <w:rsid w:val="003A73B6"/>
    <w:rsid w:val="003A7F37"/>
    <w:rsid w:val="003B0E21"/>
    <w:rsid w:val="003B107D"/>
    <w:rsid w:val="003B2096"/>
    <w:rsid w:val="003B20C4"/>
    <w:rsid w:val="003B2F60"/>
    <w:rsid w:val="003B31EE"/>
    <w:rsid w:val="003B32FD"/>
    <w:rsid w:val="003B3354"/>
    <w:rsid w:val="003B43D1"/>
    <w:rsid w:val="003B4B5A"/>
    <w:rsid w:val="003B4D02"/>
    <w:rsid w:val="003B5695"/>
    <w:rsid w:val="003B5716"/>
    <w:rsid w:val="003B5719"/>
    <w:rsid w:val="003B5958"/>
    <w:rsid w:val="003B5BEB"/>
    <w:rsid w:val="003B5D0D"/>
    <w:rsid w:val="003B61E2"/>
    <w:rsid w:val="003B6435"/>
    <w:rsid w:val="003B6951"/>
    <w:rsid w:val="003B79F8"/>
    <w:rsid w:val="003B7AE9"/>
    <w:rsid w:val="003B7D93"/>
    <w:rsid w:val="003C073D"/>
    <w:rsid w:val="003C0D00"/>
    <w:rsid w:val="003C167F"/>
    <w:rsid w:val="003C1D78"/>
    <w:rsid w:val="003C1EB4"/>
    <w:rsid w:val="003C21C4"/>
    <w:rsid w:val="003C35A9"/>
    <w:rsid w:val="003C49D9"/>
    <w:rsid w:val="003C58A0"/>
    <w:rsid w:val="003C58CD"/>
    <w:rsid w:val="003C58E5"/>
    <w:rsid w:val="003C6621"/>
    <w:rsid w:val="003C66D6"/>
    <w:rsid w:val="003C6B8A"/>
    <w:rsid w:val="003C6DE9"/>
    <w:rsid w:val="003D0C21"/>
    <w:rsid w:val="003D0F89"/>
    <w:rsid w:val="003D10AC"/>
    <w:rsid w:val="003D1A94"/>
    <w:rsid w:val="003D2223"/>
    <w:rsid w:val="003D22B6"/>
    <w:rsid w:val="003D2D94"/>
    <w:rsid w:val="003D3614"/>
    <w:rsid w:val="003D38EE"/>
    <w:rsid w:val="003D3DB3"/>
    <w:rsid w:val="003D406D"/>
    <w:rsid w:val="003D41ED"/>
    <w:rsid w:val="003D445D"/>
    <w:rsid w:val="003D484C"/>
    <w:rsid w:val="003D51E3"/>
    <w:rsid w:val="003D53AC"/>
    <w:rsid w:val="003D5834"/>
    <w:rsid w:val="003D5C30"/>
    <w:rsid w:val="003D63CB"/>
    <w:rsid w:val="003D6BE3"/>
    <w:rsid w:val="003D798A"/>
    <w:rsid w:val="003D7A45"/>
    <w:rsid w:val="003D7E0A"/>
    <w:rsid w:val="003D7E55"/>
    <w:rsid w:val="003E0B5C"/>
    <w:rsid w:val="003E0F25"/>
    <w:rsid w:val="003E11B6"/>
    <w:rsid w:val="003E225A"/>
    <w:rsid w:val="003E27D5"/>
    <w:rsid w:val="003E2D10"/>
    <w:rsid w:val="003E374D"/>
    <w:rsid w:val="003E3890"/>
    <w:rsid w:val="003E3F59"/>
    <w:rsid w:val="003E4884"/>
    <w:rsid w:val="003E4FB0"/>
    <w:rsid w:val="003E5221"/>
    <w:rsid w:val="003E6186"/>
    <w:rsid w:val="003E62F5"/>
    <w:rsid w:val="003E6E31"/>
    <w:rsid w:val="003E7129"/>
    <w:rsid w:val="003E7668"/>
    <w:rsid w:val="003F0062"/>
    <w:rsid w:val="003F0660"/>
    <w:rsid w:val="003F0931"/>
    <w:rsid w:val="003F09FC"/>
    <w:rsid w:val="003F1AB3"/>
    <w:rsid w:val="003F256F"/>
    <w:rsid w:val="003F2F28"/>
    <w:rsid w:val="003F33B2"/>
    <w:rsid w:val="003F3DB1"/>
    <w:rsid w:val="003F44FA"/>
    <w:rsid w:val="003F51C6"/>
    <w:rsid w:val="003F7719"/>
    <w:rsid w:val="003F7808"/>
    <w:rsid w:val="00400D0D"/>
    <w:rsid w:val="00401DA4"/>
    <w:rsid w:val="004020E0"/>
    <w:rsid w:val="00402615"/>
    <w:rsid w:val="00402ACD"/>
    <w:rsid w:val="0040346A"/>
    <w:rsid w:val="00403A79"/>
    <w:rsid w:val="00403C0E"/>
    <w:rsid w:val="00403F21"/>
    <w:rsid w:val="00403F81"/>
    <w:rsid w:val="0040405B"/>
    <w:rsid w:val="004041F6"/>
    <w:rsid w:val="004042D6"/>
    <w:rsid w:val="00404561"/>
    <w:rsid w:val="004055A3"/>
    <w:rsid w:val="004056EF"/>
    <w:rsid w:val="00405E52"/>
    <w:rsid w:val="00407B34"/>
    <w:rsid w:val="00407D17"/>
    <w:rsid w:val="00407EAD"/>
    <w:rsid w:val="004112E4"/>
    <w:rsid w:val="00412A1B"/>
    <w:rsid w:val="00413C24"/>
    <w:rsid w:val="00414EF0"/>
    <w:rsid w:val="004157F3"/>
    <w:rsid w:val="00416484"/>
    <w:rsid w:val="004166DD"/>
    <w:rsid w:val="00416E13"/>
    <w:rsid w:val="00416F40"/>
    <w:rsid w:val="00417769"/>
    <w:rsid w:val="004207C8"/>
    <w:rsid w:val="00420A26"/>
    <w:rsid w:val="00420E1D"/>
    <w:rsid w:val="00421411"/>
    <w:rsid w:val="0042208C"/>
    <w:rsid w:val="004227C9"/>
    <w:rsid w:val="00423134"/>
    <w:rsid w:val="0042334F"/>
    <w:rsid w:val="00423E11"/>
    <w:rsid w:val="00423EF5"/>
    <w:rsid w:val="00424431"/>
    <w:rsid w:val="00424589"/>
    <w:rsid w:val="00424ABE"/>
    <w:rsid w:val="00424DE5"/>
    <w:rsid w:val="00425437"/>
    <w:rsid w:val="004255FC"/>
    <w:rsid w:val="00426D2B"/>
    <w:rsid w:val="00427EF8"/>
    <w:rsid w:val="00430A6C"/>
    <w:rsid w:val="00430EE4"/>
    <w:rsid w:val="00431070"/>
    <w:rsid w:val="004315AE"/>
    <w:rsid w:val="00431E89"/>
    <w:rsid w:val="00432EBE"/>
    <w:rsid w:val="004330B8"/>
    <w:rsid w:val="00433178"/>
    <w:rsid w:val="00433251"/>
    <w:rsid w:val="0043348D"/>
    <w:rsid w:val="0043381A"/>
    <w:rsid w:val="004339F4"/>
    <w:rsid w:val="00434C1D"/>
    <w:rsid w:val="00434CB2"/>
    <w:rsid w:val="004354D5"/>
    <w:rsid w:val="00435AF1"/>
    <w:rsid w:val="00435E2F"/>
    <w:rsid w:val="00436253"/>
    <w:rsid w:val="004363E8"/>
    <w:rsid w:val="00436BE4"/>
    <w:rsid w:val="00436C24"/>
    <w:rsid w:val="00436D7C"/>
    <w:rsid w:val="00437501"/>
    <w:rsid w:val="004378AF"/>
    <w:rsid w:val="004423BD"/>
    <w:rsid w:val="00442658"/>
    <w:rsid w:val="004428F5"/>
    <w:rsid w:val="00443A87"/>
    <w:rsid w:val="00443CC1"/>
    <w:rsid w:val="00443DF0"/>
    <w:rsid w:val="00444E9B"/>
    <w:rsid w:val="00444F2A"/>
    <w:rsid w:val="0044589E"/>
    <w:rsid w:val="00445D62"/>
    <w:rsid w:val="004462A7"/>
    <w:rsid w:val="0044670F"/>
    <w:rsid w:val="0044754C"/>
    <w:rsid w:val="004479C6"/>
    <w:rsid w:val="00447B39"/>
    <w:rsid w:val="00451F75"/>
    <w:rsid w:val="00451FA7"/>
    <w:rsid w:val="00452574"/>
    <w:rsid w:val="00452DE5"/>
    <w:rsid w:val="00452EE8"/>
    <w:rsid w:val="00453387"/>
    <w:rsid w:val="0045497D"/>
    <w:rsid w:val="004553A1"/>
    <w:rsid w:val="00455472"/>
    <w:rsid w:val="004558B8"/>
    <w:rsid w:val="0045626C"/>
    <w:rsid w:val="004566B6"/>
    <w:rsid w:val="00456B95"/>
    <w:rsid w:val="004571AE"/>
    <w:rsid w:val="004579F3"/>
    <w:rsid w:val="00460F8B"/>
    <w:rsid w:val="004618C5"/>
    <w:rsid w:val="00461A2F"/>
    <w:rsid w:val="00461C0A"/>
    <w:rsid w:val="0046214E"/>
    <w:rsid w:val="004626D9"/>
    <w:rsid w:val="004626DA"/>
    <w:rsid w:val="0046295B"/>
    <w:rsid w:val="00462EF7"/>
    <w:rsid w:val="00463220"/>
    <w:rsid w:val="00464626"/>
    <w:rsid w:val="00464735"/>
    <w:rsid w:val="00464AFF"/>
    <w:rsid w:val="0046660D"/>
    <w:rsid w:val="0046662A"/>
    <w:rsid w:val="0046721F"/>
    <w:rsid w:val="00467251"/>
    <w:rsid w:val="00467A0A"/>
    <w:rsid w:val="00467A6B"/>
    <w:rsid w:val="00467D92"/>
    <w:rsid w:val="00467F05"/>
    <w:rsid w:val="00467FD5"/>
    <w:rsid w:val="00470277"/>
    <w:rsid w:val="00470551"/>
    <w:rsid w:val="00470670"/>
    <w:rsid w:val="004706B7"/>
    <w:rsid w:val="0047124C"/>
    <w:rsid w:val="004717DC"/>
    <w:rsid w:val="00471880"/>
    <w:rsid w:val="00471D48"/>
    <w:rsid w:val="00473DAD"/>
    <w:rsid w:val="0047407A"/>
    <w:rsid w:val="00474291"/>
    <w:rsid w:val="004768DA"/>
    <w:rsid w:val="0047716A"/>
    <w:rsid w:val="00477E01"/>
    <w:rsid w:val="00480581"/>
    <w:rsid w:val="0048063C"/>
    <w:rsid w:val="0048090C"/>
    <w:rsid w:val="004813CD"/>
    <w:rsid w:val="00481517"/>
    <w:rsid w:val="004825EF"/>
    <w:rsid w:val="00482FAB"/>
    <w:rsid w:val="00483564"/>
    <w:rsid w:val="00483AC7"/>
    <w:rsid w:val="00483FA3"/>
    <w:rsid w:val="00484FCA"/>
    <w:rsid w:val="00486ACA"/>
    <w:rsid w:val="00486C5A"/>
    <w:rsid w:val="00487175"/>
    <w:rsid w:val="0048746F"/>
    <w:rsid w:val="0048798A"/>
    <w:rsid w:val="00487A9A"/>
    <w:rsid w:val="00487E5F"/>
    <w:rsid w:val="00487EA3"/>
    <w:rsid w:val="00487FE0"/>
    <w:rsid w:val="0049088D"/>
    <w:rsid w:val="00490C91"/>
    <w:rsid w:val="00490E55"/>
    <w:rsid w:val="00491527"/>
    <w:rsid w:val="00491C68"/>
    <w:rsid w:val="004927DB"/>
    <w:rsid w:val="00492904"/>
    <w:rsid w:val="004931FA"/>
    <w:rsid w:val="00493337"/>
    <w:rsid w:val="00493894"/>
    <w:rsid w:val="00494E32"/>
    <w:rsid w:val="00495AF0"/>
    <w:rsid w:val="00495B01"/>
    <w:rsid w:val="0049780B"/>
    <w:rsid w:val="004A009D"/>
    <w:rsid w:val="004A0135"/>
    <w:rsid w:val="004A035F"/>
    <w:rsid w:val="004A0445"/>
    <w:rsid w:val="004A094F"/>
    <w:rsid w:val="004A0D24"/>
    <w:rsid w:val="004A107D"/>
    <w:rsid w:val="004A1678"/>
    <w:rsid w:val="004A1E15"/>
    <w:rsid w:val="004A3252"/>
    <w:rsid w:val="004A3C4E"/>
    <w:rsid w:val="004A3E6F"/>
    <w:rsid w:val="004A4C4A"/>
    <w:rsid w:val="004A4E56"/>
    <w:rsid w:val="004A539A"/>
    <w:rsid w:val="004A6E3A"/>
    <w:rsid w:val="004A7554"/>
    <w:rsid w:val="004A7F67"/>
    <w:rsid w:val="004B08C7"/>
    <w:rsid w:val="004B12F7"/>
    <w:rsid w:val="004B1472"/>
    <w:rsid w:val="004B2647"/>
    <w:rsid w:val="004B2BD4"/>
    <w:rsid w:val="004B31E4"/>
    <w:rsid w:val="004B393F"/>
    <w:rsid w:val="004B3D96"/>
    <w:rsid w:val="004B4633"/>
    <w:rsid w:val="004B46CD"/>
    <w:rsid w:val="004B52BD"/>
    <w:rsid w:val="004B5D3C"/>
    <w:rsid w:val="004B6579"/>
    <w:rsid w:val="004B66B3"/>
    <w:rsid w:val="004B7CA5"/>
    <w:rsid w:val="004B7D7C"/>
    <w:rsid w:val="004C0071"/>
    <w:rsid w:val="004C0AAA"/>
    <w:rsid w:val="004C0E64"/>
    <w:rsid w:val="004C131C"/>
    <w:rsid w:val="004C15DE"/>
    <w:rsid w:val="004C2142"/>
    <w:rsid w:val="004C290A"/>
    <w:rsid w:val="004C4620"/>
    <w:rsid w:val="004C501D"/>
    <w:rsid w:val="004C63B8"/>
    <w:rsid w:val="004C6CB2"/>
    <w:rsid w:val="004C704D"/>
    <w:rsid w:val="004C7146"/>
    <w:rsid w:val="004C72B5"/>
    <w:rsid w:val="004C7972"/>
    <w:rsid w:val="004C7B92"/>
    <w:rsid w:val="004D03DA"/>
    <w:rsid w:val="004D0DD6"/>
    <w:rsid w:val="004D12B8"/>
    <w:rsid w:val="004D15C4"/>
    <w:rsid w:val="004D1EDA"/>
    <w:rsid w:val="004D2049"/>
    <w:rsid w:val="004D31CC"/>
    <w:rsid w:val="004D3F6D"/>
    <w:rsid w:val="004D4B8B"/>
    <w:rsid w:val="004D5390"/>
    <w:rsid w:val="004D5CB5"/>
    <w:rsid w:val="004D6316"/>
    <w:rsid w:val="004D7420"/>
    <w:rsid w:val="004E0046"/>
    <w:rsid w:val="004E13CF"/>
    <w:rsid w:val="004E1DB5"/>
    <w:rsid w:val="004E2807"/>
    <w:rsid w:val="004E2880"/>
    <w:rsid w:val="004E2B82"/>
    <w:rsid w:val="004E2F3C"/>
    <w:rsid w:val="004E30FB"/>
    <w:rsid w:val="004E3795"/>
    <w:rsid w:val="004E3C2E"/>
    <w:rsid w:val="004E3FFA"/>
    <w:rsid w:val="004E4124"/>
    <w:rsid w:val="004E45C6"/>
    <w:rsid w:val="004E543C"/>
    <w:rsid w:val="004E570F"/>
    <w:rsid w:val="004E67A5"/>
    <w:rsid w:val="004E7027"/>
    <w:rsid w:val="004E749C"/>
    <w:rsid w:val="004F0239"/>
    <w:rsid w:val="004F04F9"/>
    <w:rsid w:val="004F1D5F"/>
    <w:rsid w:val="004F2678"/>
    <w:rsid w:val="004F2D47"/>
    <w:rsid w:val="004F3BEA"/>
    <w:rsid w:val="004F3C09"/>
    <w:rsid w:val="004F4CEA"/>
    <w:rsid w:val="004F5438"/>
    <w:rsid w:val="004F5A0D"/>
    <w:rsid w:val="004F5D20"/>
    <w:rsid w:val="004F6816"/>
    <w:rsid w:val="004F6A28"/>
    <w:rsid w:val="004F7215"/>
    <w:rsid w:val="004F792B"/>
    <w:rsid w:val="004F7C70"/>
    <w:rsid w:val="005002D2"/>
    <w:rsid w:val="0050043D"/>
    <w:rsid w:val="00500520"/>
    <w:rsid w:val="00501371"/>
    <w:rsid w:val="00501649"/>
    <w:rsid w:val="00501AED"/>
    <w:rsid w:val="00502410"/>
    <w:rsid w:val="00502DB8"/>
    <w:rsid w:val="00503CF4"/>
    <w:rsid w:val="00504163"/>
    <w:rsid w:val="00504351"/>
    <w:rsid w:val="0050477D"/>
    <w:rsid w:val="005047A9"/>
    <w:rsid w:val="00504D86"/>
    <w:rsid w:val="005054E9"/>
    <w:rsid w:val="00505A16"/>
    <w:rsid w:val="00505D94"/>
    <w:rsid w:val="005078AD"/>
    <w:rsid w:val="00510A28"/>
    <w:rsid w:val="0051120E"/>
    <w:rsid w:val="0051123A"/>
    <w:rsid w:val="00511969"/>
    <w:rsid w:val="0051213C"/>
    <w:rsid w:val="00512151"/>
    <w:rsid w:val="005121B1"/>
    <w:rsid w:val="005125E8"/>
    <w:rsid w:val="00512FA7"/>
    <w:rsid w:val="00513AF2"/>
    <w:rsid w:val="00513F68"/>
    <w:rsid w:val="00514146"/>
    <w:rsid w:val="00514628"/>
    <w:rsid w:val="00514819"/>
    <w:rsid w:val="00515119"/>
    <w:rsid w:val="00516219"/>
    <w:rsid w:val="005162B8"/>
    <w:rsid w:val="00516F75"/>
    <w:rsid w:val="00516F97"/>
    <w:rsid w:val="00517E4B"/>
    <w:rsid w:val="00520713"/>
    <w:rsid w:val="00520900"/>
    <w:rsid w:val="005222B7"/>
    <w:rsid w:val="00522A38"/>
    <w:rsid w:val="00523FC1"/>
    <w:rsid w:val="005250F3"/>
    <w:rsid w:val="00525501"/>
    <w:rsid w:val="0052584E"/>
    <w:rsid w:val="00525E6C"/>
    <w:rsid w:val="00526446"/>
    <w:rsid w:val="005265A6"/>
    <w:rsid w:val="00527E2E"/>
    <w:rsid w:val="0053038F"/>
    <w:rsid w:val="00530627"/>
    <w:rsid w:val="0053074D"/>
    <w:rsid w:val="00530911"/>
    <w:rsid w:val="00530AC2"/>
    <w:rsid w:val="0053188E"/>
    <w:rsid w:val="0053310F"/>
    <w:rsid w:val="00533564"/>
    <w:rsid w:val="00533956"/>
    <w:rsid w:val="00534338"/>
    <w:rsid w:val="00534D6F"/>
    <w:rsid w:val="005350F0"/>
    <w:rsid w:val="00535F4A"/>
    <w:rsid w:val="0053677D"/>
    <w:rsid w:val="00536B25"/>
    <w:rsid w:val="00537167"/>
    <w:rsid w:val="00537232"/>
    <w:rsid w:val="00537700"/>
    <w:rsid w:val="005409B7"/>
    <w:rsid w:val="00540E43"/>
    <w:rsid w:val="00541E80"/>
    <w:rsid w:val="0054280F"/>
    <w:rsid w:val="00543E8A"/>
    <w:rsid w:val="00544157"/>
    <w:rsid w:val="005448DF"/>
    <w:rsid w:val="00544967"/>
    <w:rsid w:val="00544B2E"/>
    <w:rsid w:val="00546379"/>
    <w:rsid w:val="005465A6"/>
    <w:rsid w:val="005468E1"/>
    <w:rsid w:val="00546F56"/>
    <w:rsid w:val="00547906"/>
    <w:rsid w:val="00550314"/>
    <w:rsid w:val="00551411"/>
    <w:rsid w:val="005517C0"/>
    <w:rsid w:val="00551A23"/>
    <w:rsid w:val="00551A8C"/>
    <w:rsid w:val="00551A99"/>
    <w:rsid w:val="00551F7B"/>
    <w:rsid w:val="0055208D"/>
    <w:rsid w:val="00552E4E"/>
    <w:rsid w:val="00552FD5"/>
    <w:rsid w:val="00553083"/>
    <w:rsid w:val="00553D92"/>
    <w:rsid w:val="00554297"/>
    <w:rsid w:val="00554702"/>
    <w:rsid w:val="00554858"/>
    <w:rsid w:val="00554B33"/>
    <w:rsid w:val="00556AC4"/>
    <w:rsid w:val="00556CBD"/>
    <w:rsid w:val="00556DC8"/>
    <w:rsid w:val="0055741F"/>
    <w:rsid w:val="00560CD0"/>
    <w:rsid w:val="00562213"/>
    <w:rsid w:val="00562410"/>
    <w:rsid w:val="00562420"/>
    <w:rsid w:val="00562853"/>
    <w:rsid w:val="00562E28"/>
    <w:rsid w:val="005639BC"/>
    <w:rsid w:val="00563BA0"/>
    <w:rsid w:val="00564BEA"/>
    <w:rsid w:val="00564D89"/>
    <w:rsid w:val="00565200"/>
    <w:rsid w:val="005653E8"/>
    <w:rsid w:val="005659C6"/>
    <w:rsid w:val="00565CFD"/>
    <w:rsid w:val="00565F81"/>
    <w:rsid w:val="00566420"/>
    <w:rsid w:val="00566967"/>
    <w:rsid w:val="00566BFE"/>
    <w:rsid w:val="005703FA"/>
    <w:rsid w:val="005704A6"/>
    <w:rsid w:val="00570E74"/>
    <w:rsid w:val="00571BB9"/>
    <w:rsid w:val="00572150"/>
    <w:rsid w:val="00573733"/>
    <w:rsid w:val="005748F8"/>
    <w:rsid w:val="00574ECD"/>
    <w:rsid w:val="00575080"/>
    <w:rsid w:val="005757CF"/>
    <w:rsid w:val="0057634A"/>
    <w:rsid w:val="00577952"/>
    <w:rsid w:val="00577A39"/>
    <w:rsid w:val="005804B4"/>
    <w:rsid w:val="00580C1E"/>
    <w:rsid w:val="00582253"/>
    <w:rsid w:val="005829E9"/>
    <w:rsid w:val="0058332E"/>
    <w:rsid w:val="00583F80"/>
    <w:rsid w:val="0058423B"/>
    <w:rsid w:val="005842AD"/>
    <w:rsid w:val="0058433A"/>
    <w:rsid w:val="00584D12"/>
    <w:rsid w:val="005854F7"/>
    <w:rsid w:val="005859CE"/>
    <w:rsid w:val="00585BC8"/>
    <w:rsid w:val="00585F59"/>
    <w:rsid w:val="0058629E"/>
    <w:rsid w:val="005864CD"/>
    <w:rsid w:val="00586503"/>
    <w:rsid w:val="00586883"/>
    <w:rsid w:val="00586D76"/>
    <w:rsid w:val="00586FF3"/>
    <w:rsid w:val="00587B32"/>
    <w:rsid w:val="00587F30"/>
    <w:rsid w:val="00590211"/>
    <w:rsid w:val="005903C4"/>
    <w:rsid w:val="00590687"/>
    <w:rsid w:val="00591A69"/>
    <w:rsid w:val="00591F80"/>
    <w:rsid w:val="00592C21"/>
    <w:rsid w:val="005932D3"/>
    <w:rsid w:val="00593478"/>
    <w:rsid w:val="00593618"/>
    <w:rsid w:val="0059470E"/>
    <w:rsid w:val="00594812"/>
    <w:rsid w:val="00594D76"/>
    <w:rsid w:val="0059613D"/>
    <w:rsid w:val="0059624C"/>
    <w:rsid w:val="00596E90"/>
    <w:rsid w:val="00596F7D"/>
    <w:rsid w:val="00597359"/>
    <w:rsid w:val="0059749C"/>
    <w:rsid w:val="005976C8"/>
    <w:rsid w:val="005A006C"/>
    <w:rsid w:val="005A0705"/>
    <w:rsid w:val="005A078E"/>
    <w:rsid w:val="005A09E7"/>
    <w:rsid w:val="005A0A82"/>
    <w:rsid w:val="005A0B1E"/>
    <w:rsid w:val="005A0C66"/>
    <w:rsid w:val="005A0DB3"/>
    <w:rsid w:val="005A13FA"/>
    <w:rsid w:val="005A1879"/>
    <w:rsid w:val="005A1D18"/>
    <w:rsid w:val="005A2AF6"/>
    <w:rsid w:val="005A2C26"/>
    <w:rsid w:val="005A3318"/>
    <w:rsid w:val="005A48F6"/>
    <w:rsid w:val="005A59F5"/>
    <w:rsid w:val="005A6B12"/>
    <w:rsid w:val="005A6BDD"/>
    <w:rsid w:val="005A6DAD"/>
    <w:rsid w:val="005A6F95"/>
    <w:rsid w:val="005A72AB"/>
    <w:rsid w:val="005A7A96"/>
    <w:rsid w:val="005A7E65"/>
    <w:rsid w:val="005B00B5"/>
    <w:rsid w:val="005B0827"/>
    <w:rsid w:val="005B0CC5"/>
    <w:rsid w:val="005B12C7"/>
    <w:rsid w:val="005B1845"/>
    <w:rsid w:val="005B205B"/>
    <w:rsid w:val="005B360B"/>
    <w:rsid w:val="005B3B89"/>
    <w:rsid w:val="005B5C14"/>
    <w:rsid w:val="005B7142"/>
    <w:rsid w:val="005B729B"/>
    <w:rsid w:val="005B7EB2"/>
    <w:rsid w:val="005C0435"/>
    <w:rsid w:val="005C06BE"/>
    <w:rsid w:val="005C0AF3"/>
    <w:rsid w:val="005C13C3"/>
    <w:rsid w:val="005C192D"/>
    <w:rsid w:val="005C1D2B"/>
    <w:rsid w:val="005C26BA"/>
    <w:rsid w:val="005C29CD"/>
    <w:rsid w:val="005C2A7D"/>
    <w:rsid w:val="005C2BC0"/>
    <w:rsid w:val="005C38AA"/>
    <w:rsid w:val="005C3B54"/>
    <w:rsid w:val="005C4BE0"/>
    <w:rsid w:val="005C56AB"/>
    <w:rsid w:val="005C5BE2"/>
    <w:rsid w:val="005C6270"/>
    <w:rsid w:val="005C63E4"/>
    <w:rsid w:val="005C6D99"/>
    <w:rsid w:val="005C6EC6"/>
    <w:rsid w:val="005C7482"/>
    <w:rsid w:val="005C76C3"/>
    <w:rsid w:val="005D03E2"/>
    <w:rsid w:val="005D0725"/>
    <w:rsid w:val="005D09E4"/>
    <w:rsid w:val="005D13A1"/>
    <w:rsid w:val="005D1D34"/>
    <w:rsid w:val="005D29DC"/>
    <w:rsid w:val="005D452E"/>
    <w:rsid w:val="005D496B"/>
    <w:rsid w:val="005D632F"/>
    <w:rsid w:val="005D6389"/>
    <w:rsid w:val="005D64C6"/>
    <w:rsid w:val="005D65C4"/>
    <w:rsid w:val="005D6A0D"/>
    <w:rsid w:val="005E02E6"/>
    <w:rsid w:val="005E1A88"/>
    <w:rsid w:val="005E1AC8"/>
    <w:rsid w:val="005E291D"/>
    <w:rsid w:val="005E30BA"/>
    <w:rsid w:val="005E3483"/>
    <w:rsid w:val="005E5428"/>
    <w:rsid w:val="005E5F16"/>
    <w:rsid w:val="005E6670"/>
    <w:rsid w:val="005E6771"/>
    <w:rsid w:val="005E6A36"/>
    <w:rsid w:val="005E7445"/>
    <w:rsid w:val="005E7564"/>
    <w:rsid w:val="005E7E2A"/>
    <w:rsid w:val="005F1444"/>
    <w:rsid w:val="005F1B2A"/>
    <w:rsid w:val="005F1D60"/>
    <w:rsid w:val="005F1F95"/>
    <w:rsid w:val="005F2198"/>
    <w:rsid w:val="005F33CC"/>
    <w:rsid w:val="005F35F4"/>
    <w:rsid w:val="005F3701"/>
    <w:rsid w:val="005F414D"/>
    <w:rsid w:val="005F4396"/>
    <w:rsid w:val="005F464B"/>
    <w:rsid w:val="005F46D9"/>
    <w:rsid w:val="005F5DA8"/>
    <w:rsid w:val="005F62FE"/>
    <w:rsid w:val="005F65D9"/>
    <w:rsid w:val="005F78B1"/>
    <w:rsid w:val="005F7D95"/>
    <w:rsid w:val="00600C65"/>
    <w:rsid w:val="00601263"/>
    <w:rsid w:val="006012FD"/>
    <w:rsid w:val="00602174"/>
    <w:rsid w:val="0060294A"/>
    <w:rsid w:val="00602FF3"/>
    <w:rsid w:val="006034C7"/>
    <w:rsid w:val="00603615"/>
    <w:rsid w:val="00604D0C"/>
    <w:rsid w:val="00604EB3"/>
    <w:rsid w:val="0060637A"/>
    <w:rsid w:val="00607829"/>
    <w:rsid w:val="0061008E"/>
    <w:rsid w:val="00610115"/>
    <w:rsid w:val="0061037C"/>
    <w:rsid w:val="0061042A"/>
    <w:rsid w:val="00610444"/>
    <w:rsid w:val="00610686"/>
    <w:rsid w:val="00611D3F"/>
    <w:rsid w:val="00612396"/>
    <w:rsid w:val="00612450"/>
    <w:rsid w:val="00612D0F"/>
    <w:rsid w:val="00613EBC"/>
    <w:rsid w:val="00614F14"/>
    <w:rsid w:val="00615172"/>
    <w:rsid w:val="00615FD7"/>
    <w:rsid w:val="0061610B"/>
    <w:rsid w:val="0061688E"/>
    <w:rsid w:val="00617905"/>
    <w:rsid w:val="00617951"/>
    <w:rsid w:val="006203C0"/>
    <w:rsid w:val="00620582"/>
    <w:rsid w:val="00620C86"/>
    <w:rsid w:val="00621078"/>
    <w:rsid w:val="00621701"/>
    <w:rsid w:val="0062199C"/>
    <w:rsid w:val="00621F51"/>
    <w:rsid w:val="006220E2"/>
    <w:rsid w:val="00622B19"/>
    <w:rsid w:val="00622CCF"/>
    <w:rsid w:val="006231A9"/>
    <w:rsid w:val="006237B1"/>
    <w:rsid w:val="0062409F"/>
    <w:rsid w:val="00624D34"/>
    <w:rsid w:val="00626024"/>
    <w:rsid w:val="0062654B"/>
    <w:rsid w:val="006266AB"/>
    <w:rsid w:val="00626A39"/>
    <w:rsid w:val="0062793E"/>
    <w:rsid w:val="006305FF"/>
    <w:rsid w:val="00630683"/>
    <w:rsid w:val="006309BE"/>
    <w:rsid w:val="00631D68"/>
    <w:rsid w:val="00632B88"/>
    <w:rsid w:val="00632CE2"/>
    <w:rsid w:val="00632DD3"/>
    <w:rsid w:val="0063382E"/>
    <w:rsid w:val="00633AA4"/>
    <w:rsid w:val="006340A9"/>
    <w:rsid w:val="00634125"/>
    <w:rsid w:val="00634444"/>
    <w:rsid w:val="006345B3"/>
    <w:rsid w:val="006354DB"/>
    <w:rsid w:val="006357C4"/>
    <w:rsid w:val="00635904"/>
    <w:rsid w:val="006364B4"/>
    <w:rsid w:val="0063780E"/>
    <w:rsid w:val="00637BF3"/>
    <w:rsid w:val="00637BFB"/>
    <w:rsid w:val="00637EB6"/>
    <w:rsid w:val="00637ECF"/>
    <w:rsid w:val="006407B8"/>
    <w:rsid w:val="00641F95"/>
    <w:rsid w:val="0064379C"/>
    <w:rsid w:val="00646EA2"/>
    <w:rsid w:val="00650B4C"/>
    <w:rsid w:val="00650E2B"/>
    <w:rsid w:val="00651B5F"/>
    <w:rsid w:val="00651CC4"/>
    <w:rsid w:val="0065259A"/>
    <w:rsid w:val="006525E1"/>
    <w:rsid w:val="00652A4A"/>
    <w:rsid w:val="00653A2E"/>
    <w:rsid w:val="006542D5"/>
    <w:rsid w:val="00654AB2"/>
    <w:rsid w:val="0065506D"/>
    <w:rsid w:val="00655398"/>
    <w:rsid w:val="0065584E"/>
    <w:rsid w:val="00655DD0"/>
    <w:rsid w:val="00656000"/>
    <w:rsid w:val="006564A5"/>
    <w:rsid w:val="00656BA4"/>
    <w:rsid w:val="00656FB3"/>
    <w:rsid w:val="006570B8"/>
    <w:rsid w:val="0066160C"/>
    <w:rsid w:val="006622EC"/>
    <w:rsid w:val="00662672"/>
    <w:rsid w:val="00662A3D"/>
    <w:rsid w:val="00664C8A"/>
    <w:rsid w:val="006654BF"/>
    <w:rsid w:val="00665CC4"/>
    <w:rsid w:val="006663BC"/>
    <w:rsid w:val="00666911"/>
    <w:rsid w:val="00666C3B"/>
    <w:rsid w:val="00667338"/>
    <w:rsid w:val="00667A12"/>
    <w:rsid w:val="00670572"/>
    <w:rsid w:val="006707E1"/>
    <w:rsid w:val="00671798"/>
    <w:rsid w:val="00672060"/>
    <w:rsid w:val="00672140"/>
    <w:rsid w:val="00672959"/>
    <w:rsid w:val="00673184"/>
    <w:rsid w:val="006735ED"/>
    <w:rsid w:val="00673883"/>
    <w:rsid w:val="00673C7E"/>
    <w:rsid w:val="00673E7E"/>
    <w:rsid w:val="00673E84"/>
    <w:rsid w:val="00674B30"/>
    <w:rsid w:val="006750DC"/>
    <w:rsid w:val="00675A98"/>
    <w:rsid w:val="00675DCE"/>
    <w:rsid w:val="00676050"/>
    <w:rsid w:val="006763A5"/>
    <w:rsid w:val="006767A2"/>
    <w:rsid w:val="00676A1D"/>
    <w:rsid w:val="0067724B"/>
    <w:rsid w:val="006776C9"/>
    <w:rsid w:val="006777B4"/>
    <w:rsid w:val="00677CDF"/>
    <w:rsid w:val="0068047D"/>
    <w:rsid w:val="00680845"/>
    <w:rsid w:val="00680EA2"/>
    <w:rsid w:val="0068124F"/>
    <w:rsid w:val="006815A1"/>
    <w:rsid w:val="00682271"/>
    <w:rsid w:val="00682BC7"/>
    <w:rsid w:val="00683D75"/>
    <w:rsid w:val="00684279"/>
    <w:rsid w:val="00684336"/>
    <w:rsid w:val="00684E97"/>
    <w:rsid w:val="00685BE8"/>
    <w:rsid w:val="00690101"/>
    <w:rsid w:val="00690267"/>
    <w:rsid w:val="006903F3"/>
    <w:rsid w:val="0069098C"/>
    <w:rsid w:val="00691EC9"/>
    <w:rsid w:val="00691F9E"/>
    <w:rsid w:val="006921DF"/>
    <w:rsid w:val="00692A64"/>
    <w:rsid w:val="0069300A"/>
    <w:rsid w:val="00693FE0"/>
    <w:rsid w:val="00695EAF"/>
    <w:rsid w:val="00696CAB"/>
    <w:rsid w:val="00697241"/>
    <w:rsid w:val="00697261"/>
    <w:rsid w:val="00697504"/>
    <w:rsid w:val="006978C9"/>
    <w:rsid w:val="006A045C"/>
    <w:rsid w:val="006A12DE"/>
    <w:rsid w:val="006A1856"/>
    <w:rsid w:val="006A29E7"/>
    <w:rsid w:val="006A2B48"/>
    <w:rsid w:val="006A2B5B"/>
    <w:rsid w:val="006A30D2"/>
    <w:rsid w:val="006A322C"/>
    <w:rsid w:val="006A34E3"/>
    <w:rsid w:val="006A3553"/>
    <w:rsid w:val="006A577D"/>
    <w:rsid w:val="006A5B41"/>
    <w:rsid w:val="006A6D46"/>
    <w:rsid w:val="006A6EEE"/>
    <w:rsid w:val="006A722C"/>
    <w:rsid w:val="006A74AA"/>
    <w:rsid w:val="006B069B"/>
    <w:rsid w:val="006B0898"/>
    <w:rsid w:val="006B0EB6"/>
    <w:rsid w:val="006B1412"/>
    <w:rsid w:val="006B1520"/>
    <w:rsid w:val="006B1876"/>
    <w:rsid w:val="006B19EA"/>
    <w:rsid w:val="006B1B0E"/>
    <w:rsid w:val="006B24ED"/>
    <w:rsid w:val="006B28F5"/>
    <w:rsid w:val="006B31BF"/>
    <w:rsid w:val="006B3A0F"/>
    <w:rsid w:val="006B4B8A"/>
    <w:rsid w:val="006B5CD6"/>
    <w:rsid w:val="006B6857"/>
    <w:rsid w:val="006B6D76"/>
    <w:rsid w:val="006B7023"/>
    <w:rsid w:val="006B71C2"/>
    <w:rsid w:val="006C0458"/>
    <w:rsid w:val="006C16D0"/>
    <w:rsid w:val="006C1B2B"/>
    <w:rsid w:val="006C24D2"/>
    <w:rsid w:val="006C3072"/>
    <w:rsid w:val="006C353F"/>
    <w:rsid w:val="006C4494"/>
    <w:rsid w:val="006C4730"/>
    <w:rsid w:val="006C5E24"/>
    <w:rsid w:val="006C5F8C"/>
    <w:rsid w:val="006C617E"/>
    <w:rsid w:val="006C62B5"/>
    <w:rsid w:val="006C70AD"/>
    <w:rsid w:val="006C7B65"/>
    <w:rsid w:val="006C7F02"/>
    <w:rsid w:val="006D0018"/>
    <w:rsid w:val="006D0551"/>
    <w:rsid w:val="006D0CEF"/>
    <w:rsid w:val="006D118E"/>
    <w:rsid w:val="006D1370"/>
    <w:rsid w:val="006D2332"/>
    <w:rsid w:val="006D3783"/>
    <w:rsid w:val="006D3E9A"/>
    <w:rsid w:val="006D4E21"/>
    <w:rsid w:val="006D5A7C"/>
    <w:rsid w:val="006D6632"/>
    <w:rsid w:val="006D6B0B"/>
    <w:rsid w:val="006D730B"/>
    <w:rsid w:val="006D7333"/>
    <w:rsid w:val="006D734F"/>
    <w:rsid w:val="006D7679"/>
    <w:rsid w:val="006D76F7"/>
    <w:rsid w:val="006D7848"/>
    <w:rsid w:val="006E04E8"/>
    <w:rsid w:val="006E0A98"/>
    <w:rsid w:val="006E1D2C"/>
    <w:rsid w:val="006E348E"/>
    <w:rsid w:val="006E34A8"/>
    <w:rsid w:val="006E45CE"/>
    <w:rsid w:val="006E4619"/>
    <w:rsid w:val="006E463B"/>
    <w:rsid w:val="006E4868"/>
    <w:rsid w:val="006E6845"/>
    <w:rsid w:val="006E684A"/>
    <w:rsid w:val="006E6A83"/>
    <w:rsid w:val="006E6C6E"/>
    <w:rsid w:val="006E7954"/>
    <w:rsid w:val="006F03EF"/>
    <w:rsid w:val="006F091B"/>
    <w:rsid w:val="006F0D3E"/>
    <w:rsid w:val="006F1B0B"/>
    <w:rsid w:val="006F1C5F"/>
    <w:rsid w:val="006F1D12"/>
    <w:rsid w:val="006F2134"/>
    <w:rsid w:val="006F2827"/>
    <w:rsid w:val="006F2F28"/>
    <w:rsid w:val="006F34EE"/>
    <w:rsid w:val="006F35F5"/>
    <w:rsid w:val="006F3A01"/>
    <w:rsid w:val="006F46A1"/>
    <w:rsid w:val="006F5871"/>
    <w:rsid w:val="006F5985"/>
    <w:rsid w:val="006F5A65"/>
    <w:rsid w:val="006F5DDF"/>
    <w:rsid w:val="006F5F74"/>
    <w:rsid w:val="00700E75"/>
    <w:rsid w:val="00701DFA"/>
    <w:rsid w:val="0070218D"/>
    <w:rsid w:val="00702440"/>
    <w:rsid w:val="00702743"/>
    <w:rsid w:val="0070419B"/>
    <w:rsid w:val="00704941"/>
    <w:rsid w:val="00704FE0"/>
    <w:rsid w:val="0070527E"/>
    <w:rsid w:val="007053BE"/>
    <w:rsid w:val="00705699"/>
    <w:rsid w:val="0070593D"/>
    <w:rsid w:val="0070631A"/>
    <w:rsid w:val="0070667E"/>
    <w:rsid w:val="00707516"/>
    <w:rsid w:val="00707CC0"/>
    <w:rsid w:val="00707CCE"/>
    <w:rsid w:val="00707F82"/>
    <w:rsid w:val="007103AE"/>
    <w:rsid w:val="00711316"/>
    <w:rsid w:val="007121C5"/>
    <w:rsid w:val="00712792"/>
    <w:rsid w:val="00712C01"/>
    <w:rsid w:val="007131BA"/>
    <w:rsid w:val="007136E6"/>
    <w:rsid w:val="00713B71"/>
    <w:rsid w:val="00714FD6"/>
    <w:rsid w:val="00715153"/>
    <w:rsid w:val="007151D5"/>
    <w:rsid w:val="007158B3"/>
    <w:rsid w:val="00715C93"/>
    <w:rsid w:val="00716097"/>
    <w:rsid w:val="007166D5"/>
    <w:rsid w:val="007166E0"/>
    <w:rsid w:val="00716E32"/>
    <w:rsid w:val="0072098E"/>
    <w:rsid w:val="00720A64"/>
    <w:rsid w:val="00720D32"/>
    <w:rsid w:val="00720E1C"/>
    <w:rsid w:val="00720F81"/>
    <w:rsid w:val="00721074"/>
    <w:rsid w:val="007214E5"/>
    <w:rsid w:val="00721AEF"/>
    <w:rsid w:val="00721ECF"/>
    <w:rsid w:val="007225E9"/>
    <w:rsid w:val="00723E13"/>
    <w:rsid w:val="00723FF3"/>
    <w:rsid w:val="00725942"/>
    <w:rsid w:val="00725DC4"/>
    <w:rsid w:val="00725E44"/>
    <w:rsid w:val="00726537"/>
    <w:rsid w:val="0072773B"/>
    <w:rsid w:val="00727F1E"/>
    <w:rsid w:val="00730308"/>
    <w:rsid w:val="0073062D"/>
    <w:rsid w:val="00731515"/>
    <w:rsid w:val="007316D7"/>
    <w:rsid w:val="00731882"/>
    <w:rsid w:val="00731D59"/>
    <w:rsid w:val="00731FA3"/>
    <w:rsid w:val="00732381"/>
    <w:rsid w:val="007323A7"/>
    <w:rsid w:val="00735086"/>
    <w:rsid w:val="00735F82"/>
    <w:rsid w:val="00736117"/>
    <w:rsid w:val="00736F12"/>
    <w:rsid w:val="00737054"/>
    <w:rsid w:val="00737264"/>
    <w:rsid w:val="00737B5B"/>
    <w:rsid w:val="00740376"/>
    <w:rsid w:val="007405F8"/>
    <w:rsid w:val="00740980"/>
    <w:rsid w:val="00741316"/>
    <w:rsid w:val="007417BC"/>
    <w:rsid w:val="007418FD"/>
    <w:rsid w:val="00741F1B"/>
    <w:rsid w:val="00742C8D"/>
    <w:rsid w:val="00744164"/>
    <w:rsid w:val="007446F8"/>
    <w:rsid w:val="00744BCC"/>
    <w:rsid w:val="007456C3"/>
    <w:rsid w:val="0074601D"/>
    <w:rsid w:val="00746514"/>
    <w:rsid w:val="00747B3F"/>
    <w:rsid w:val="0075049C"/>
    <w:rsid w:val="007504AA"/>
    <w:rsid w:val="00750A13"/>
    <w:rsid w:val="00751039"/>
    <w:rsid w:val="00751567"/>
    <w:rsid w:val="00751649"/>
    <w:rsid w:val="00751A6B"/>
    <w:rsid w:val="00752251"/>
    <w:rsid w:val="00752264"/>
    <w:rsid w:val="00752CC1"/>
    <w:rsid w:val="0075415D"/>
    <w:rsid w:val="00754590"/>
    <w:rsid w:val="0075472E"/>
    <w:rsid w:val="00754CBD"/>
    <w:rsid w:val="00754CF3"/>
    <w:rsid w:val="0075511E"/>
    <w:rsid w:val="00756642"/>
    <w:rsid w:val="00756700"/>
    <w:rsid w:val="00756976"/>
    <w:rsid w:val="0075744A"/>
    <w:rsid w:val="007601D0"/>
    <w:rsid w:val="0076064F"/>
    <w:rsid w:val="007611BC"/>
    <w:rsid w:val="007611D5"/>
    <w:rsid w:val="007614BE"/>
    <w:rsid w:val="00761C37"/>
    <w:rsid w:val="007621EE"/>
    <w:rsid w:val="0076347E"/>
    <w:rsid w:val="00763D89"/>
    <w:rsid w:val="0076417A"/>
    <w:rsid w:val="00764FA6"/>
    <w:rsid w:val="00765895"/>
    <w:rsid w:val="007658CC"/>
    <w:rsid w:val="00765ACC"/>
    <w:rsid w:val="00766A5F"/>
    <w:rsid w:val="00766A6A"/>
    <w:rsid w:val="00767632"/>
    <w:rsid w:val="00767B94"/>
    <w:rsid w:val="007702CD"/>
    <w:rsid w:val="00771748"/>
    <w:rsid w:val="0077178F"/>
    <w:rsid w:val="007719AA"/>
    <w:rsid w:val="00771A2D"/>
    <w:rsid w:val="00771C07"/>
    <w:rsid w:val="00771CCA"/>
    <w:rsid w:val="00772CFD"/>
    <w:rsid w:val="007733F3"/>
    <w:rsid w:val="00773A1C"/>
    <w:rsid w:val="00774318"/>
    <w:rsid w:val="00774DBB"/>
    <w:rsid w:val="00776036"/>
    <w:rsid w:val="00777352"/>
    <w:rsid w:val="007773CA"/>
    <w:rsid w:val="00780361"/>
    <w:rsid w:val="007808D4"/>
    <w:rsid w:val="00782179"/>
    <w:rsid w:val="007828AA"/>
    <w:rsid w:val="00782AB3"/>
    <w:rsid w:val="00782BB8"/>
    <w:rsid w:val="00782D18"/>
    <w:rsid w:val="007835FC"/>
    <w:rsid w:val="00783DD6"/>
    <w:rsid w:val="0078460E"/>
    <w:rsid w:val="00785220"/>
    <w:rsid w:val="00786BC3"/>
    <w:rsid w:val="00787433"/>
    <w:rsid w:val="007877DC"/>
    <w:rsid w:val="007878D9"/>
    <w:rsid w:val="0079021A"/>
    <w:rsid w:val="007903DC"/>
    <w:rsid w:val="007904FA"/>
    <w:rsid w:val="00790ABE"/>
    <w:rsid w:val="00790BA8"/>
    <w:rsid w:val="00791079"/>
    <w:rsid w:val="007911E5"/>
    <w:rsid w:val="007912C9"/>
    <w:rsid w:val="00792072"/>
    <w:rsid w:val="007924CA"/>
    <w:rsid w:val="00792FE6"/>
    <w:rsid w:val="00793725"/>
    <w:rsid w:val="0079433F"/>
    <w:rsid w:val="00794930"/>
    <w:rsid w:val="00794C08"/>
    <w:rsid w:val="007952FC"/>
    <w:rsid w:val="00795356"/>
    <w:rsid w:val="00795457"/>
    <w:rsid w:val="00795B3E"/>
    <w:rsid w:val="00795C29"/>
    <w:rsid w:val="00795CA8"/>
    <w:rsid w:val="00795CFE"/>
    <w:rsid w:val="0079633D"/>
    <w:rsid w:val="00796E0D"/>
    <w:rsid w:val="00797144"/>
    <w:rsid w:val="007A0273"/>
    <w:rsid w:val="007A0948"/>
    <w:rsid w:val="007A0BDB"/>
    <w:rsid w:val="007A0CA1"/>
    <w:rsid w:val="007A0E0E"/>
    <w:rsid w:val="007A0F07"/>
    <w:rsid w:val="007A238D"/>
    <w:rsid w:val="007A25C7"/>
    <w:rsid w:val="007A35CF"/>
    <w:rsid w:val="007A399A"/>
    <w:rsid w:val="007A3AEC"/>
    <w:rsid w:val="007A4490"/>
    <w:rsid w:val="007A4ADC"/>
    <w:rsid w:val="007A4D8F"/>
    <w:rsid w:val="007A557C"/>
    <w:rsid w:val="007A6B09"/>
    <w:rsid w:val="007A76E7"/>
    <w:rsid w:val="007A7949"/>
    <w:rsid w:val="007A7AFC"/>
    <w:rsid w:val="007A7B50"/>
    <w:rsid w:val="007A7D8F"/>
    <w:rsid w:val="007B0756"/>
    <w:rsid w:val="007B0E9F"/>
    <w:rsid w:val="007B19AB"/>
    <w:rsid w:val="007B19E2"/>
    <w:rsid w:val="007B2FBE"/>
    <w:rsid w:val="007B35DD"/>
    <w:rsid w:val="007B39E9"/>
    <w:rsid w:val="007B40ED"/>
    <w:rsid w:val="007B42BF"/>
    <w:rsid w:val="007B4ED5"/>
    <w:rsid w:val="007B50ED"/>
    <w:rsid w:val="007B544F"/>
    <w:rsid w:val="007B5D91"/>
    <w:rsid w:val="007B5FBF"/>
    <w:rsid w:val="007B63EB"/>
    <w:rsid w:val="007B6A6C"/>
    <w:rsid w:val="007B73BA"/>
    <w:rsid w:val="007C0168"/>
    <w:rsid w:val="007C03BE"/>
    <w:rsid w:val="007C0945"/>
    <w:rsid w:val="007C2639"/>
    <w:rsid w:val="007C344D"/>
    <w:rsid w:val="007C3530"/>
    <w:rsid w:val="007C3BCA"/>
    <w:rsid w:val="007C3EBD"/>
    <w:rsid w:val="007C429D"/>
    <w:rsid w:val="007C42A9"/>
    <w:rsid w:val="007C58A9"/>
    <w:rsid w:val="007C617F"/>
    <w:rsid w:val="007C63EA"/>
    <w:rsid w:val="007C6A58"/>
    <w:rsid w:val="007C7185"/>
    <w:rsid w:val="007C7278"/>
    <w:rsid w:val="007C790C"/>
    <w:rsid w:val="007D0240"/>
    <w:rsid w:val="007D06F4"/>
    <w:rsid w:val="007D1930"/>
    <w:rsid w:val="007D1FC2"/>
    <w:rsid w:val="007D2FA7"/>
    <w:rsid w:val="007D344C"/>
    <w:rsid w:val="007D35AE"/>
    <w:rsid w:val="007D3993"/>
    <w:rsid w:val="007D47B6"/>
    <w:rsid w:val="007D4B4A"/>
    <w:rsid w:val="007D4EE5"/>
    <w:rsid w:val="007D64C2"/>
    <w:rsid w:val="007D7549"/>
    <w:rsid w:val="007D77C4"/>
    <w:rsid w:val="007E0023"/>
    <w:rsid w:val="007E0128"/>
    <w:rsid w:val="007E09D4"/>
    <w:rsid w:val="007E0E92"/>
    <w:rsid w:val="007E0F67"/>
    <w:rsid w:val="007E2205"/>
    <w:rsid w:val="007E225C"/>
    <w:rsid w:val="007E3742"/>
    <w:rsid w:val="007E3931"/>
    <w:rsid w:val="007E3E59"/>
    <w:rsid w:val="007E45E7"/>
    <w:rsid w:val="007E4DE9"/>
    <w:rsid w:val="007E62C0"/>
    <w:rsid w:val="007E7142"/>
    <w:rsid w:val="007E74BE"/>
    <w:rsid w:val="007F08B9"/>
    <w:rsid w:val="007F0C5B"/>
    <w:rsid w:val="007F0FEE"/>
    <w:rsid w:val="007F17F9"/>
    <w:rsid w:val="007F37AE"/>
    <w:rsid w:val="007F42FE"/>
    <w:rsid w:val="007F518A"/>
    <w:rsid w:val="007F59F0"/>
    <w:rsid w:val="007F5A6F"/>
    <w:rsid w:val="007F6903"/>
    <w:rsid w:val="007F69FF"/>
    <w:rsid w:val="007F6CEB"/>
    <w:rsid w:val="007F7264"/>
    <w:rsid w:val="007F72FA"/>
    <w:rsid w:val="007F757E"/>
    <w:rsid w:val="007F7581"/>
    <w:rsid w:val="007F7B4C"/>
    <w:rsid w:val="007F7EC6"/>
    <w:rsid w:val="00800363"/>
    <w:rsid w:val="00801848"/>
    <w:rsid w:val="00801AAF"/>
    <w:rsid w:val="008022DE"/>
    <w:rsid w:val="008026C9"/>
    <w:rsid w:val="00802879"/>
    <w:rsid w:val="00802BF6"/>
    <w:rsid w:val="00802BF8"/>
    <w:rsid w:val="008038D1"/>
    <w:rsid w:val="00803F69"/>
    <w:rsid w:val="00803FC5"/>
    <w:rsid w:val="008042AD"/>
    <w:rsid w:val="00804F14"/>
    <w:rsid w:val="008054D4"/>
    <w:rsid w:val="008054FA"/>
    <w:rsid w:val="00805547"/>
    <w:rsid w:val="00805FA8"/>
    <w:rsid w:val="00806AA6"/>
    <w:rsid w:val="00806E21"/>
    <w:rsid w:val="00807CF5"/>
    <w:rsid w:val="00807EDC"/>
    <w:rsid w:val="008101F8"/>
    <w:rsid w:val="00812E77"/>
    <w:rsid w:val="00813497"/>
    <w:rsid w:val="00813DFC"/>
    <w:rsid w:val="008147F3"/>
    <w:rsid w:val="00814EBA"/>
    <w:rsid w:val="0081584D"/>
    <w:rsid w:val="00815AC6"/>
    <w:rsid w:val="00816556"/>
    <w:rsid w:val="008172C0"/>
    <w:rsid w:val="008175AD"/>
    <w:rsid w:val="00817634"/>
    <w:rsid w:val="008201CA"/>
    <w:rsid w:val="00820DD9"/>
    <w:rsid w:val="00820E03"/>
    <w:rsid w:val="00821434"/>
    <w:rsid w:val="008215A6"/>
    <w:rsid w:val="008220A7"/>
    <w:rsid w:val="008221BE"/>
    <w:rsid w:val="00822553"/>
    <w:rsid w:val="00823A89"/>
    <w:rsid w:val="00823AFA"/>
    <w:rsid w:val="00823D45"/>
    <w:rsid w:val="0082536C"/>
    <w:rsid w:val="00825EF4"/>
    <w:rsid w:val="00826E3F"/>
    <w:rsid w:val="00827BAA"/>
    <w:rsid w:val="00827C0D"/>
    <w:rsid w:val="00827E8D"/>
    <w:rsid w:val="00827FA6"/>
    <w:rsid w:val="00827FB8"/>
    <w:rsid w:val="00830149"/>
    <w:rsid w:val="008309E0"/>
    <w:rsid w:val="008313C1"/>
    <w:rsid w:val="008318BF"/>
    <w:rsid w:val="00831B7F"/>
    <w:rsid w:val="008320DF"/>
    <w:rsid w:val="0083239E"/>
    <w:rsid w:val="00832D78"/>
    <w:rsid w:val="00833BBE"/>
    <w:rsid w:val="008341F4"/>
    <w:rsid w:val="008351D2"/>
    <w:rsid w:val="0083561B"/>
    <w:rsid w:val="00836378"/>
    <w:rsid w:val="00836623"/>
    <w:rsid w:val="00836F75"/>
    <w:rsid w:val="008373BC"/>
    <w:rsid w:val="00837C2C"/>
    <w:rsid w:val="008403B1"/>
    <w:rsid w:val="0084094E"/>
    <w:rsid w:val="00840BD9"/>
    <w:rsid w:val="00840BDE"/>
    <w:rsid w:val="00841625"/>
    <w:rsid w:val="00841AE1"/>
    <w:rsid w:val="00841DD4"/>
    <w:rsid w:val="0084262D"/>
    <w:rsid w:val="008428F5"/>
    <w:rsid w:val="00843168"/>
    <w:rsid w:val="0084352D"/>
    <w:rsid w:val="00843EF8"/>
    <w:rsid w:val="00844056"/>
    <w:rsid w:val="00845115"/>
    <w:rsid w:val="008459DD"/>
    <w:rsid w:val="00845DF4"/>
    <w:rsid w:val="00845E2E"/>
    <w:rsid w:val="00845F11"/>
    <w:rsid w:val="00846065"/>
    <w:rsid w:val="0084615F"/>
    <w:rsid w:val="00846555"/>
    <w:rsid w:val="00846576"/>
    <w:rsid w:val="008469B8"/>
    <w:rsid w:val="00847CC9"/>
    <w:rsid w:val="00847E0B"/>
    <w:rsid w:val="008500D1"/>
    <w:rsid w:val="008501DE"/>
    <w:rsid w:val="008510DB"/>
    <w:rsid w:val="00852040"/>
    <w:rsid w:val="00852081"/>
    <w:rsid w:val="0085279D"/>
    <w:rsid w:val="00853AAC"/>
    <w:rsid w:val="00853EC7"/>
    <w:rsid w:val="00854DA0"/>
    <w:rsid w:val="00855093"/>
    <w:rsid w:val="00855342"/>
    <w:rsid w:val="00855540"/>
    <w:rsid w:val="0085589D"/>
    <w:rsid w:val="00855C91"/>
    <w:rsid w:val="008564EE"/>
    <w:rsid w:val="00856D88"/>
    <w:rsid w:val="00857D9A"/>
    <w:rsid w:val="00860102"/>
    <w:rsid w:val="008614D8"/>
    <w:rsid w:val="00861B5F"/>
    <w:rsid w:val="008623E0"/>
    <w:rsid w:val="008627B7"/>
    <w:rsid w:val="00862889"/>
    <w:rsid w:val="00862DD8"/>
    <w:rsid w:val="00863BED"/>
    <w:rsid w:val="008643E1"/>
    <w:rsid w:val="00864672"/>
    <w:rsid w:val="008648F3"/>
    <w:rsid w:val="0086769B"/>
    <w:rsid w:val="00871581"/>
    <w:rsid w:val="00871A16"/>
    <w:rsid w:val="00872202"/>
    <w:rsid w:val="008723E5"/>
    <w:rsid w:val="00873161"/>
    <w:rsid w:val="00873383"/>
    <w:rsid w:val="00873513"/>
    <w:rsid w:val="00874730"/>
    <w:rsid w:val="008749B2"/>
    <w:rsid w:val="00876033"/>
    <w:rsid w:val="00876223"/>
    <w:rsid w:val="00876819"/>
    <w:rsid w:val="00876A09"/>
    <w:rsid w:val="00877473"/>
    <w:rsid w:val="008775AF"/>
    <w:rsid w:val="00877E9E"/>
    <w:rsid w:val="0088051A"/>
    <w:rsid w:val="008807CE"/>
    <w:rsid w:val="00880B6B"/>
    <w:rsid w:val="00880DA4"/>
    <w:rsid w:val="00881861"/>
    <w:rsid w:val="00881C64"/>
    <w:rsid w:val="00882F7B"/>
    <w:rsid w:val="00883109"/>
    <w:rsid w:val="008831AB"/>
    <w:rsid w:val="00883211"/>
    <w:rsid w:val="008834F7"/>
    <w:rsid w:val="00884300"/>
    <w:rsid w:val="00884F56"/>
    <w:rsid w:val="00884F7C"/>
    <w:rsid w:val="0088510F"/>
    <w:rsid w:val="008853C9"/>
    <w:rsid w:val="00886287"/>
    <w:rsid w:val="008875E7"/>
    <w:rsid w:val="00887E92"/>
    <w:rsid w:val="00890574"/>
    <w:rsid w:val="008907AC"/>
    <w:rsid w:val="00890ABA"/>
    <w:rsid w:val="00890F9B"/>
    <w:rsid w:val="008913D2"/>
    <w:rsid w:val="00891B59"/>
    <w:rsid w:val="00892357"/>
    <w:rsid w:val="00892466"/>
    <w:rsid w:val="0089269D"/>
    <w:rsid w:val="00893533"/>
    <w:rsid w:val="008938AC"/>
    <w:rsid w:val="00893A4F"/>
    <w:rsid w:val="00893F75"/>
    <w:rsid w:val="008951BA"/>
    <w:rsid w:val="008968AB"/>
    <w:rsid w:val="00897ABC"/>
    <w:rsid w:val="008A0295"/>
    <w:rsid w:val="008A152C"/>
    <w:rsid w:val="008A1883"/>
    <w:rsid w:val="008A1E82"/>
    <w:rsid w:val="008A20A5"/>
    <w:rsid w:val="008A2149"/>
    <w:rsid w:val="008A260D"/>
    <w:rsid w:val="008A304E"/>
    <w:rsid w:val="008A3173"/>
    <w:rsid w:val="008A3833"/>
    <w:rsid w:val="008A484D"/>
    <w:rsid w:val="008A4DD0"/>
    <w:rsid w:val="008A52BA"/>
    <w:rsid w:val="008A5394"/>
    <w:rsid w:val="008A5541"/>
    <w:rsid w:val="008A594E"/>
    <w:rsid w:val="008A5F5A"/>
    <w:rsid w:val="008A73DA"/>
    <w:rsid w:val="008A7D82"/>
    <w:rsid w:val="008B0241"/>
    <w:rsid w:val="008B04F0"/>
    <w:rsid w:val="008B0A3D"/>
    <w:rsid w:val="008B1621"/>
    <w:rsid w:val="008B2190"/>
    <w:rsid w:val="008B2382"/>
    <w:rsid w:val="008B25D1"/>
    <w:rsid w:val="008B27D5"/>
    <w:rsid w:val="008B35EE"/>
    <w:rsid w:val="008B3C3A"/>
    <w:rsid w:val="008B4571"/>
    <w:rsid w:val="008B472D"/>
    <w:rsid w:val="008B4EE5"/>
    <w:rsid w:val="008B51D3"/>
    <w:rsid w:val="008B54EA"/>
    <w:rsid w:val="008B5DBC"/>
    <w:rsid w:val="008B64DB"/>
    <w:rsid w:val="008B65E7"/>
    <w:rsid w:val="008B6B34"/>
    <w:rsid w:val="008B743B"/>
    <w:rsid w:val="008B794B"/>
    <w:rsid w:val="008C0B06"/>
    <w:rsid w:val="008C1D0B"/>
    <w:rsid w:val="008C1E00"/>
    <w:rsid w:val="008C1F57"/>
    <w:rsid w:val="008C21BE"/>
    <w:rsid w:val="008C23E8"/>
    <w:rsid w:val="008C2726"/>
    <w:rsid w:val="008C2D3E"/>
    <w:rsid w:val="008C3A79"/>
    <w:rsid w:val="008C3E73"/>
    <w:rsid w:val="008C4F17"/>
    <w:rsid w:val="008C59AC"/>
    <w:rsid w:val="008C73FA"/>
    <w:rsid w:val="008C7742"/>
    <w:rsid w:val="008C7C01"/>
    <w:rsid w:val="008C7E8C"/>
    <w:rsid w:val="008D07D9"/>
    <w:rsid w:val="008D19D4"/>
    <w:rsid w:val="008D1AEC"/>
    <w:rsid w:val="008D1C82"/>
    <w:rsid w:val="008D2249"/>
    <w:rsid w:val="008D235E"/>
    <w:rsid w:val="008D2A48"/>
    <w:rsid w:val="008D52F6"/>
    <w:rsid w:val="008D5B32"/>
    <w:rsid w:val="008D5E80"/>
    <w:rsid w:val="008D6069"/>
    <w:rsid w:val="008D6847"/>
    <w:rsid w:val="008D690E"/>
    <w:rsid w:val="008D74E0"/>
    <w:rsid w:val="008E0BB7"/>
    <w:rsid w:val="008E0E4A"/>
    <w:rsid w:val="008E16C5"/>
    <w:rsid w:val="008E1CB6"/>
    <w:rsid w:val="008E282A"/>
    <w:rsid w:val="008E2C95"/>
    <w:rsid w:val="008E2EC8"/>
    <w:rsid w:val="008E3DA0"/>
    <w:rsid w:val="008E4411"/>
    <w:rsid w:val="008E4654"/>
    <w:rsid w:val="008E58C5"/>
    <w:rsid w:val="008E5E97"/>
    <w:rsid w:val="008E71F9"/>
    <w:rsid w:val="008E74C3"/>
    <w:rsid w:val="008E787A"/>
    <w:rsid w:val="008E7AF4"/>
    <w:rsid w:val="008F013F"/>
    <w:rsid w:val="008F0704"/>
    <w:rsid w:val="008F0FA8"/>
    <w:rsid w:val="008F0FED"/>
    <w:rsid w:val="008F1A7F"/>
    <w:rsid w:val="008F1F3B"/>
    <w:rsid w:val="008F26FB"/>
    <w:rsid w:val="008F28B0"/>
    <w:rsid w:val="008F2BBA"/>
    <w:rsid w:val="008F2E10"/>
    <w:rsid w:val="008F39C4"/>
    <w:rsid w:val="008F3E37"/>
    <w:rsid w:val="008F43E2"/>
    <w:rsid w:val="008F4518"/>
    <w:rsid w:val="008F4896"/>
    <w:rsid w:val="008F51FE"/>
    <w:rsid w:val="008F68B2"/>
    <w:rsid w:val="008F69B3"/>
    <w:rsid w:val="009004E4"/>
    <w:rsid w:val="00902CB6"/>
    <w:rsid w:val="00904193"/>
    <w:rsid w:val="00904975"/>
    <w:rsid w:val="00904DDA"/>
    <w:rsid w:val="0090509E"/>
    <w:rsid w:val="009055AB"/>
    <w:rsid w:val="009055F2"/>
    <w:rsid w:val="00905E80"/>
    <w:rsid w:val="00906A66"/>
    <w:rsid w:val="00906F29"/>
    <w:rsid w:val="0090709E"/>
    <w:rsid w:val="0090714C"/>
    <w:rsid w:val="00907F19"/>
    <w:rsid w:val="00911A33"/>
    <w:rsid w:val="00911B9C"/>
    <w:rsid w:val="00911D9C"/>
    <w:rsid w:val="0091273C"/>
    <w:rsid w:val="009131BA"/>
    <w:rsid w:val="009135F6"/>
    <w:rsid w:val="00913A63"/>
    <w:rsid w:val="00914F44"/>
    <w:rsid w:val="00915AC0"/>
    <w:rsid w:val="00916660"/>
    <w:rsid w:val="009166E1"/>
    <w:rsid w:val="009168AC"/>
    <w:rsid w:val="009168E9"/>
    <w:rsid w:val="00917159"/>
    <w:rsid w:val="0091771D"/>
    <w:rsid w:val="00917E30"/>
    <w:rsid w:val="00921052"/>
    <w:rsid w:val="00921064"/>
    <w:rsid w:val="009216D7"/>
    <w:rsid w:val="009219A8"/>
    <w:rsid w:val="009219F7"/>
    <w:rsid w:val="00921E08"/>
    <w:rsid w:val="009221CB"/>
    <w:rsid w:val="00922415"/>
    <w:rsid w:val="009228FF"/>
    <w:rsid w:val="009231E1"/>
    <w:rsid w:val="00923353"/>
    <w:rsid w:val="00923CC2"/>
    <w:rsid w:val="00924216"/>
    <w:rsid w:val="00924CA4"/>
    <w:rsid w:val="00925746"/>
    <w:rsid w:val="00925898"/>
    <w:rsid w:val="00925A39"/>
    <w:rsid w:val="00925A51"/>
    <w:rsid w:val="00925B24"/>
    <w:rsid w:val="00925CD2"/>
    <w:rsid w:val="00926230"/>
    <w:rsid w:val="00927859"/>
    <w:rsid w:val="0092790B"/>
    <w:rsid w:val="00927B18"/>
    <w:rsid w:val="0093079F"/>
    <w:rsid w:val="00930B1D"/>
    <w:rsid w:val="009313C7"/>
    <w:rsid w:val="00931D5A"/>
    <w:rsid w:val="009331AA"/>
    <w:rsid w:val="009333A3"/>
    <w:rsid w:val="00933776"/>
    <w:rsid w:val="00933AD7"/>
    <w:rsid w:val="00933C8C"/>
    <w:rsid w:val="009340F3"/>
    <w:rsid w:val="00934DC2"/>
    <w:rsid w:val="009360F4"/>
    <w:rsid w:val="009366EC"/>
    <w:rsid w:val="00936974"/>
    <w:rsid w:val="00936989"/>
    <w:rsid w:val="00936DB3"/>
    <w:rsid w:val="009370EB"/>
    <w:rsid w:val="00940C0C"/>
    <w:rsid w:val="00942100"/>
    <w:rsid w:val="0094231B"/>
    <w:rsid w:val="0094365F"/>
    <w:rsid w:val="00943684"/>
    <w:rsid w:val="00943855"/>
    <w:rsid w:val="00944115"/>
    <w:rsid w:val="009449FF"/>
    <w:rsid w:val="009455C6"/>
    <w:rsid w:val="00945D37"/>
    <w:rsid w:val="00945DB4"/>
    <w:rsid w:val="009463ED"/>
    <w:rsid w:val="00946C9A"/>
    <w:rsid w:val="00946D96"/>
    <w:rsid w:val="00947458"/>
    <w:rsid w:val="009508E5"/>
    <w:rsid w:val="00950D33"/>
    <w:rsid w:val="009514E3"/>
    <w:rsid w:val="00952144"/>
    <w:rsid w:val="009521E1"/>
    <w:rsid w:val="00952F35"/>
    <w:rsid w:val="009531DB"/>
    <w:rsid w:val="00953455"/>
    <w:rsid w:val="00953744"/>
    <w:rsid w:val="00954A46"/>
    <w:rsid w:val="0095545B"/>
    <w:rsid w:val="00955AC1"/>
    <w:rsid w:val="00956123"/>
    <w:rsid w:val="009564B4"/>
    <w:rsid w:val="0096025B"/>
    <w:rsid w:val="0096069F"/>
    <w:rsid w:val="00961B40"/>
    <w:rsid w:val="009622FF"/>
    <w:rsid w:val="0096233F"/>
    <w:rsid w:val="0096243A"/>
    <w:rsid w:val="00962973"/>
    <w:rsid w:val="00962AE9"/>
    <w:rsid w:val="00962D1B"/>
    <w:rsid w:val="00962DE6"/>
    <w:rsid w:val="00963651"/>
    <w:rsid w:val="0096375E"/>
    <w:rsid w:val="00963FE1"/>
    <w:rsid w:val="0096474F"/>
    <w:rsid w:val="00965005"/>
    <w:rsid w:val="00965990"/>
    <w:rsid w:val="00966B98"/>
    <w:rsid w:val="0096705C"/>
    <w:rsid w:val="0096706B"/>
    <w:rsid w:val="00967CEE"/>
    <w:rsid w:val="00967D4D"/>
    <w:rsid w:val="00970134"/>
    <w:rsid w:val="0097062D"/>
    <w:rsid w:val="009707F8"/>
    <w:rsid w:val="00971195"/>
    <w:rsid w:val="00972003"/>
    <w:rsid w:val="009721E3"/>
    <w:rsid w:val="00972B67"/>
    <w:rsid w:val="00972F72"/>
    <w:rsid w:val="0097316E"/>
    <w:rsid w:val="009734EB"/>
    <w:rsid w:val="009737BE"/>
    <w:rsid w:val="00973BA4"/>
    <w:rsid w:val="00973C2C"/>
    <w:rsid w:val="00973CF3"/>
    <w:rsid w:val="00973D3D"/>
    <w:rsid w:val="00974B07"/>
    <w:rsid w:val="009758A2"/>
    <w:rsid w:val="00976CB8"/>
    <w:rsid w:val="009776E3"/>
    <w:rsid w:val="00977C96"/>
    <w:rsid w:val="00980236"/>
    <w:rsid w:val="009812F2"/>
    <w:rsid w:val="00981ED4"/>
    <w:rsid w:val="00982FE5"/>
    <w:rsid w:val="00983267"/>
    <w:rsid w:val="00983385"/>
    <w:rsid w:val="009834A3"/>
    <w:rsid w:val="009834F7"/>
    <w:rsid w:val="00983658"/>
    <w:rsid w:val="0098373F"/>
    <w:rsid w:val="00983893"/>
    <w:rsid w:val="00983B20"/>
    <w:rsid w:val="00984DEF"/>
    <w:rsid w:val="00985CB2"/>
    <w:rsid w:val="00985E22"/>
    <w:rsid w:val="009861A9"/>
    <w:rsid w:val="009868DC"/>
    <w:rsid w:val="00986916"/>
    <w:rsid w:val="00987A66"/>
    <w:rsid w:val="00987B4E"/>
    <w:rsid w:val="00987F70"/>
    <w:rsid w:val="00990A67"/>
    <w:rsid w:val="00991F7B"/>
    <w:rsid w:val="0099256E"/>
    <w:rsid w:val="009930F3"/>
    <w:rsid w:val="00993484"/>
    <w:rsid w:val="00993ED6"/>
    <w:rsid w:val="00994077"/>
    <w:rsid w:val="009949CF"/>
    <w:rsid w:val="0099559A"/>
    <w:rsid w:val="00995969"/>
    <w:rsid w:val="00995BD0"/>
    <w:rsid w:val="009968CF"/>
    <w:rsid w:val="00996A76"/>
    <w:rsid w:val="00997A74"/>
    <w:rsid w:val="00997B52"/>
    <w:rsid w:val="00997D01"/>
    <w:rsid w:val="00997D81"/>
    <w:rsid w:val="00997DA2"/>
    <w:rsid w:val="009A14B6"/>
    <w:rsid w:val="009A14CD"/>
    <w:rsid w:val="009A1B8D"/>
    <w:rsid w:val="009A1D01"/>
    <w:rsid w:val="009A256A"/>
    <w:rsid w:val="009A2CBD"/>
    <w:rsid w:val="009A34D8"/>
    <w:rsid w:val="009A35F3"/>
    <w:rsid w:val="009A3A8F"/>
    <w:rsid w:val="009A3D86"/>
    <w:rsid w:val="009A4241"/>
    <w:rsid w:val="009A4377"/>
    <w:rsid w:val="009A446F"/>
    <w:rsid w:val="009A4CCC"/>
    <w:rsid w:val="009A5070"/>
    <w:rsid w:val="009A62F8"/>
    <w:rsid w:val="009A755F"/>
    <w:rsid w:val="009A7784"/>
    <w:rsid w:val="009A7A13"/>
    <w:rsid w:val="009A7B52"/>
    <w:rsid w:val="009B05C9"/>
    <w:rsid w:val="009B0618"/>
    <w:rsid w:val="009B086B"/>
    <w:rsid w:val="009B117E"/>
    <w:rsid w:val="009B2481"/>
    <w:rsid w:val="009B27F9"/>
    <w:rsid w:val="009B2B24"/>
    <w:rsid w:val="009B42AB"/>
    <w:rsid w:val="009B4856"/>
    <w:rsid w:val="009B52D6"/>
    <w:rsid w:val="009B5777"/>
    <w:rsid w:val="009B5D8B"/>
    <w:rsid w:val="009B7566"/>
    <w:rsid w:val="009B7D30"/>
    <w:rsid w:val="009B7E52"/>
    <w:rsid w:val="009B7FF7"/>
    <w:rsid w:val="009C014A"/>
    <w:rsid w:val="009C0507"/>
    <w:rsid w:val="009C0DE1"/>
    <w:rsid w:val="009C0F5E"/>
    <w:rsid w:val="009C1329"/>
    <w:rsid w:val="009C1B46"/>
    <w:rsid w:val="009C1F3D"/>
    <w:rsid w:val="009C2AA1"/>
    <w:rsid w:val="009C2C12"/>
    <w:rsid w:val="009C2E69"/>
    <w:rsid w:val="009C31CC"/>
    <w:rsid w:val="009C3280"/>
    <w:rsid w:val="009C4676"/>
    <w:rsid w:val="009C4FF8"/>
    <w:rsid w:val="009C5E6C"/>
    <w:rsid w:val="009C6B71"/>
    <w:rsid w:val="009C6BF0"/>
    <w:rsid w:val="009C6DB6"/>
    <w:rsid w:val="009C787E"/>
    <w:rsid w:val="009D08AD"/>
    <w:rsid w:val="009D0D07"/>
    <w:rsid w:val="009D0E5B"/>
    <w:rsid w:val="009D1195"/>
    <w:rsid w:val="009D11EC"/>
    <w:rsid w:val="009D12DF"/>
    <w:rsid w:val="009D2521"/>
    <w:rsid w:val="009D38FE"/>
    <w:rsid w:val="009D4552"/>
    <w:rsid w:val="009D4E15"/>
    <w:rsid w:val="009D5354"/>
    <w:rsid w:val="009D5594"/>
    <w:rsid w:val="009D5794"/>
    <w:rsid w:val="009D5E94"/>
    <w:rsid w:val="009D66AE"/>
    <w:rsid w:val="009D68DC"/>
    <w:rsid w:val="009D6CA0"/>
    <w:rsid w:val="009D7425"/>
    <w:rsid w:val="009E066B"/>
    <w:rsid w:val="009E09B6"/>
    <w:rsid w:val="009E0AE0"/>
    <w:rsid w:val="009E15D8"/>
    <w:rsid w:val="009E1819"/>
    <w:rsid w:val="009E2377"/>
    <w:rsid w:val="009E23DF"/>
    <w:rsid w:val="009E264C"/>
    <w:rsid w:val="009E2A42"/>
    <w:rsid w:val="009E3BA7"/>
    <w:rsid w:val="009E3F79"/>
    <w:rsid w:val="009E4880"/>
    <w:rsid w:val="009E5551"/>
    <w:rsid w:val="009E56C2"/>
    <w:rsid w:val="009E57FE"/>
    <w:rsid w:val="009E5D3B"/>
    <w:rsid w:val="009E5FA6"/>
    <w:rsid w:val="009E6AC8"/>
    <w:rsid w:val="009E7942"/>
    <w:rsid w:val="009E7B55"/>
    <w:rsid w:val="009F02F4"/>
    <w:rsid w:val="009F0B05"/>
    <w:rsid w:val="009F0F2B"/>
    <w:rsid w:val="009F0FBF"/>
    <w:rsid w:val="009F1323"/>
    <w:rsid w:val="009F15A1"/>
    <w:rsid w:val="009F1C6F"/>
    <w:rsid w:val="009F2CA6"/>
    <w:rsid w:val="009F2F1F"/>
    <w:rsid w:val="009F31B7"/>
    <w:rsid w:val="009F4643"/>
    <w:rsid w:val="009F4D05"/>
    <w:rsid w:val="009F4DAA"/>
    <w:rsid w:val="009F51BA"/>
    <w:rsid w:val="009F5CD1"/>
    <w:rsid w:val="009F5D5B"/>
    <w:rsid w:val="009F6538"/>
    <w:rsid w:val="009F6780"/>
    <w:rsid w:val="009F6C0A"/>
    <w:rsid w:val="009F7A54"/>
    <w:rsid w:val="009F7BFF"/>
    <w:rsid w:val="009F7CB4"/>
    <w:rsid w:val="009F7DA0"/>
    <w:rsid w:val="009F7F23"/>
    <w:rsid w:val="00A0083F"/>
    <w:rsid w:val="00A00D9D"/>
    <w:rsid w:val="00A027C1"/>
    <w:rsid w:val="00A02E34"/>
    <w:rsid w:val="00A0381B"/>
    <w:rsid w:val="00A03EC2"/>
    <w:rsid w:val="00A04CAA"/>
    <w:rsid w:val="00A05329"/>
    <w:rsid w:val="00A059DC"/>
    <w:rsid w:val="00A05DF0"/>
    <w:rsid w:val="00A062CA"/>
    <w:rsid w:val="00A10E1A"/>
    <w:rsid w:val="00A10E62"/>
    <w:rsid w:val="00A11108"/>
    <w:rsid w:val="00A113B1"/>
    <w:rsid w:val="00A148FE"/>
    <w:rsid w:val="00A14FA3"/>
    <w:rsid w:val="00A1550E"/>
    <w:rsid w:val="00A15531"/>
    <w:rsid w:val="00A15ADE"/>
    <w:rsid w:val="00A15BEF"/>
    <w:rsid w:val="00A1606D"/>
    <w:rsid w:val="00A16DC6"/>
    <w:rsid w:val="00A1760E"/>
    <w:rsid w:val="00A17CAE"/>
    <w:rsid w:val="00A2068B"/>
    <w:rsid w:val="00A20720"/>
    <w:rsid w:val="00A20917"/>
    <w:rsid w:val="00A20D3D"/>
    <w:rsid w:val="00A20E01"/>
    <w:rsid w:val="00A20F50"/>
    <w:rsid w:val="00A20FB9"/>
    <w:rsid w:val="00A20FC1"/>
    <w:rsid w:val="00A2180F"/>
    <w:rsid w:val="00A2224F"/>
    <w:rsid w:val="00A23391"/>
    <w:rsid w:val="00A2384F"/>
    <w:rsid w:val="00A23C94"/>
    <w:rsid w:val="00A23E97"/>
    <w:rsid w:val="00A23F8C"/>
    <w:rsid w:val="00A244DE"/>
    <w:rsid w:val="00A249B2"/>
    <w:rsid w:val="00A25AD9"/>
    <w:rsid w:val="00A25DFA"/>
    <w:rsid w:val="00A2671E"/>
    <w:rsid w:val="00A26DBA"/>
    <w:rsid w:val="00A26DE1"/>
    <w:rsid w:val="00A27FA6"/>
    <w:rsid w:val="00A306F4"/>
    <w:rsid w:val="00A3096D"/>
    <w:rsid w:val="00A3138C"/>
    <w:rsid w:val="00A32197"/>
    <w:rsid w:val="00A332D8"/>
    <w:rsid w:val="00A344F4"/>
    <w:rsid w:val="00A34569"/>
    <w:rsid w:val="00A34B99"/>
    <w:rsid w:val="00A35299"/>
    <w:rsid w:val="00A36875"/>
    <w:rsid w:val="00A37072"/>
    <w:rsid w:val="00A400EF"/>
    <w:rsid w:val="00A4047C"/>
    <w:rsid w:val="00A41401"/>
    <w:rsid w:val="00A414B6"/>
    <w:rsid w:val="00A41568"/>
    <w:rsid w:val="00A41FB3"/>
    <w:rsid w:val="00A42E72"/>
    <w:rsid w:val="00A42EC8"/>
    <w:rsid w:val="00A4324F"/>
    <w:rsid w:val="00A43ABE"/>
    <w:rsid w:val="00A43B3D"/>
    <w:rsid w:val="00A44422"/>
    <w:rsid w:val="00A4456D"/>
    <w:rsid w:val="00A4459C"/>
    <w:rsid w:val="00A45BC5"/>
    <w:rsid w:val="00A461DE"/>
    <w:rsid w:val="00A464B3"/>
    <w:rsid w:val="00A469B3"/>
    <w:rsid w:val="00A47AB3"/>
    <w:rsid w:val="00A50797"/>
    <w:rsid w:val="00A51144"/>
    <w:rsid w:val="00A537F1"/>
    <w:rsid w:val="00A53DB8"/>
    <w:rsid w:val="00A54295"/>
    <w:rsid w:val="00A54895"/>
    <w:rsid w:val="00A54ECE"/>
    <w:rsid w:val="00A55228"/>
    <w:rsid w:val="00A5594D"/>
    <w:rsid w:val="00A562F5"/>
    <w:rsid w:val="00A56934"/>
    <w:rsid w:val="00A57041"/>
    <w:rsid w:val="00A600B1"/>
    <w:rsid w:val="00A603E8"/>
    <w:rsid w:val="00A60AA7"/>
    <w:rsid w:val="00A61946"/>
    <w:rsid w:val="00A61A35"/>
    <w:rsid w:val="00A62E3D"/>
    <w:rsid w:val="00A639C2"/>
    <w:rsid w:val="00A63CF7"/>
    <w:rsid w:val="00A65A6D"/>
    <w:rsid w:val="00A66017"/>
    <w:rsid w:val="00A66A62"/>
    <w:rsid w:val="00A66DA8"/>
    <w:rsid w:val="00A66F36"/>
    <w:rsid w:val="00A679D2"/>
    <w:rsid w:val="00A67AE2"/>
    <w:rsid w:val="00A709A1"/>
    <w:rsid w:val="00A70A79"/>
    <w:rsid w:val="00A724B8"/>
    <w:rsid w:val="00A73CE8"/>
    <w:rsid w:val="00A74999"/>
    <w:rsid w:val="00A76CEE"/>
    <w:rsid w:val="00A8096F"/>
    <w:rsid w:val="00A811C7"/>
    <w:rsid w:val="00A81726"/>
    <w:rsid w:val="00A81866"/>
    <w:rsid w:val="00A8189A"/>
    <w:rsid w:val="00A81AC2"/>
    <w:rsid w:val="00A81E88"/>
    <w:rsid w:val="00A827B7"/>
    <w:rsid w:val="00A82BAB"/>
    <w:rsid w:val="00A82C2E"/>
    <w:rsid w:val="00A8339F"/>
    <w:rsid w:val="00A83D6D"/>
    <w:rsid w:val="00A84158"/>
    <w:rsid w:val="00A84582"/>
    <w:rsid w:val="00A85D3D"/>
    <w:rsid w:val="00A85F98"/>
    <w:rsid w:val="00A863A2"/>
    <w:rsid w:val="00A86D22"/>
    <w:rsid w:val="00A8748C"/>
    <w:rsid w:val="00A87A48"/>
    <w:rsid w:val="00A90260"/>
    <w:rsid w:val="00A90270"/>
    <w:rsid w:val="00A9037F"/>
    <w:rsid w:val="00A90BC5"/>
    <w:rsid w:val="00A90DC1"/>
    <w:rsid w:val="00A915DA"/>
    <w:rsid w:val="00A919FA"/>
    <w:rsid w:val="00A921C4"/>
    <w:rsid w:val="00A92864"/>
    <w:rsid w:val="00A933C2"/>
    <w:rsid w:val="00A93768"/>
    <w:rsid w:val="00A93F46"/>
    <w:rsid w:val="00A941CE"/>
    <w:rsid w:val="00A94235"/>
    <w:rsid w:val="00A9437E"/>
    <w:rsid w:val="00A95497"/>
    <w:rsid w:val="00A954E3"/>
    <w:rsid w:val="00A95A58"/>
    <w:rsid w:val="00A962E0"/>
    <w:rsid w:val="00A963A3"/>
    <w:rsid w:val="00A96792"/>
    <w:rsid w:val="00A967E1"/>
    <w:rsid w:val="00A96BBF"/>
    <w:rsid w:val="00AA036A"/>
    <w:rsid w:val="00AA0E54"/>
    <w:rsid w:val="00AA11A1"/>
    <w:rsid w:val="00AA2BE8"/>
    <w:rsid w:val="00AA40BF"/>
    <w:rsid w:val="00AA4300"/>
    <w:rsid w:val="00AA4A52"/>
    <w:rsid w:val="00AA539F"/>
    <w:rsid w:val="00AA5859"/>
    <w:rsid w:val="00AA6248"/>
    <w:rsid w:val="00AA6C01"/>
    <w:rsid w:val="00AB062D"/>
    <w:rsid w:val="00AB0C80"/>
    <w:rsid w:val="00AB11AC"/>
    <w:rsid w:val="00AB1C11"/>
    <w:rsid w:val="00AB2190"/>
    <w:rsid w:val="00AB266B"/>
    <w:rsid w:val="00AB2781"/>
    <w:rsid w:val="00AB27A7"/>
    <w:rsid w:val="00AB2AA4"/>
    <w:rsid w:val="00AB3B12"/>
    <w:rsid w:val="00AB48F8"/>
    <w:rsid w:val="00AB4C57"/>
    <w:rsid w:val="00AB5B86"/>
    <w:rsid w:val="00AB6966"/>
    <w:rsid w:val="00AB794A"/>
    <w:rsid w:val="00AB79B4"/>
    <w:rsid w:val="00AC01AA"/>
    <w:rsid w:val="00AC0CB0"/>
    <w:rsid w:val="00AC2327"/>
    <w:rsid w:val="00AC2814"/>
    <w:rsid w:val="00AC46D2"/>
    <w:rsid w:val="00AC5471"/>
    <w:rsid w:val="00AC56A1"/>
    <w:rsid w:val="00AC5708"/>
    <w:rsid w:val="00AC5D63"/>
    <w:rsid w:val="00AC669E"/>
    <w:rsid w:val="00AC6869"/>
    <w:rsid w:val="00AC75FE"/>
    <w:rsid w:val="00AC761F"/>
    <w:rsid w:val="00AD0BEA"/>
    <w:rsid w:val="00AD18D5"/>
    <w:rsid w:val="00AD1AA6"/>
    <w:rsid w:val="00AD1B0E"/>
    <w:rsid w:val="00AD1DD8"/>
    <w:rsid w:val="00AD1E49"/>
    <w:rsid w:val="00AD21ED"/>
    <w:rsid w:val="00AD2401"/>
    <w:rsid w:val="00AD2622"/>
    <w:rsid w:val="00AD279B"/>
    <w:rsid w:val="00AD27AC"/>
    <w:rsid w:val="00AD2809"/>
    <w:rsid w:val="00AD2F91"/>
    <w:rsid w:val="00AD3BB6"/>
    <w:rsid w:val="00AD3C78"/>
    <w:rsid w:val="00AD4602"/>
    <w:rsid w:val="00AD52D4"/>
    <w:rsid w:val="00AD561B"/>
    <w:rsid w:val="00AD607E"/>
    <w:rsid w:val="00AD694C"/>
    <w:rsid w:val="00AD7731"/>
    <w:rsid w:val="00AE0CE7"/>
    <w:rsid w:val="00AE101B"/>
    <w:rsid w:val="00AE1798"/>
    <w:rsid w:val="00AE21C8"/>
    <w:rsid w:val="00AE2CD2"/>
    <w:rsid w:val="00AE2F63"/>
    <w:rsid w:val="00AE3CFE"/>
    <w:rsid w:val="00AE4A1B"/>
    <w:rsid w:val="00AE53C3"/>
    <w:rsid w:val="00AE5510"/>
    <w:rsid w:val="00AE5D16"/>
    <w:rsid w:val="00AE5F2A"/>
    <w:rsid w:val="00AE63EB"/>
    <w:rsid w:val="00AE6DBE"/>
    <w:rsid w:val="00AE7A68"/>
    <w:rsid w:val="00AE7DE9"/>
    <w:rsid w:val="00AE7F98"/>
    <w:rsid w:val="00AF03A6"/>
    <w:rsid w:val="00AF0E6C"/>
    <w:rsid w:val="00AF2D0E"/>
    <w:rsid w:val="00AF2DE8"/>
    <w:rsid w:val="00AF2ECA"/>
    <w:rsid w:val="00AF336A"/>
    <w:rsid w:val="00AF3848"/>
    <w:rsid w:val="00AF39CD"/>
    <w:rsid w:val="00AF3DAA"/>
    <w:rsid w:val="00AF4C1E"/>
    <w:rsid w:val="00AF4FE1"/>
    <w:rsid w:val="00AF5BF6"/>
    <w:rsid w:val="00AF5E74"/>
    <w:rsid w:val="00AF5E7D"/>
    <w:rsid w:val="00AF6C54"/>
    <w:rsid w:val="00AF75AE"/>
    <w:rsid w:val="00B00613"/>
    <w:rsid w:val="00B01122"/>
    <w:rsid w:val="00B011E4"/>
    <w:rsid w:val="00B017EF"/>
    <w:rsid w:val="00B02A85"/>
    <w:rsid w:val="00B02E95"/>
    <w:rsid w:val="00B04884"/>
    <w:rsid w:val="00B055B4"/>
    <w:rsid w:val="00B05F86"/>
    <w:rsid w:val="00B05FEE"/>
    <w:rsid w:val="00B06604"/>
    <w:rsid w:val="00B0697D"/>
    <w:rsid w:val="00B06AF4"/>
    <w:rsid w:val="00B06E14"/>
    <w:rsid w:val="00B06F6D"/>
    <w:rsid w:val="00B12DA5"/>
    <w:rsid w:val="00B12DC8"/>
    <w:rsid w:val="00B12F36"/>
    <w:rsid w:val="00B12FE0"/>
    <w:rsid w:val="00B13004"/>
    <w:rsid w:val="00B1348A"/>
    <w:rsid w:val="00B13FEC"/>
    <w:rsid w:val="00B143DC"/>
    <w:rsid w:val="00B14E90"/>
    <w:rsid w:val="00B15424"/>
    <w:rsid w:val="00B163EE"/>
    <w:rsid w:val="00B1766A"/>
    <w:rsid w:val="00B179B3"/>
    <w:rsid w:val="00B2077C"/>
    <w:rsid w:val="00B20E4C"/>
    <w:rsid w:val="00B212AB"/>
    <w:rsid w:val="00B21360"/>
    <w:rsid w:val="00B217A7"/>
    <w:rsid w:val="00B2181F"/>
    <w:rsid w:val="00B21AD9"/>
    <w:rsid w:val="00B22319"/>
    <w:rsid w:val="00B2250E"/>
    <w:rsid w:val="00B22AC1"/>
    <w:rsid w:val="00B22C71"/>
    <w:rsid w:val="00B23179"/>
    <w:rsid w:val="00B232B9"/>
    <w:rsid w:val="00B24741"/>
    <w:rsid w:val="00B24CBE"/>
    <w:rsid w:val="00B24D1B"/>
    <w:rsid w:val="00B2599C"/>
    <w:rsid w:val="00B26C83"/>
    <w:rsid w:val="00B26F6B"/>
    <w:rsid w:val="00B27782"/>
    <w:rsid w:val="00B3130E"/>
    <w:rsid w:val="00B3211C"/>
    <w:rsid w:val="00B33F71"/>
    <w:rsid w:val="00B348CE"/>
    <w:rsid w:val="00B34AAE"/>
    <w:rsid w:val="00B367F4"/>
    <w:rsid w:val="00B368BE"/>
    <w:rsid w:val="00B36CAF"/>
    <w:rsid w:val="00B371C2"/>
    <w:rsid w:val="00B375F7"/>
    <w:rsid w:val="00B40145"/>
    <w:rsid w:val="00B41437"/>
    <w:rsid w:val="00B422AF"/>
    <w:rsid w:val="00B42D78"/>
    <w:rsid w:val="00B42FB7"/>
    <w:rsid w:val="00B43938"/>
    <w:rsid w:val="00B43B41"/>
    <w:rsid w:val="00B44F32"/>
    <w:rsid w:val="00B44F7F"/>
    <w:rsid w:val="00B4584A"/>
    <w:rsid w:val="00B459F1"/>
    <w:rsid w:val="00B45C21"/>
    <w:rsid w:val="00B46DE0"/>
    <w:rsid w:val="00B47E66"/>
    <w:rsid w:val="00B47ECD"/>
    <w:rsid w:val="00B504AE"/>
    <w:rsid w:val="00B50C32"/>
    <w:rsid w:val="00B510A0"/>
    <w:rsid w:val="00B51E33"/>
    <w:rsid w:val="00B52073"/>
    <w:rsid w:val="00B5244E"/>
    <w:rsid w:val="00B52600"/>
    <w:rsid w:val="00B52E37"/>
    <w:rsid w:val="00B531AE"/>
    <w:rsid w:val="00B5327F"/>
    <w:rsid w:val="00B53619"/>
    <w:rsid w:val="00B54365"/>
    <w:rsid w:val="00B543DB"/>
    <w:rsid w:val="00B54911"/>
    <w:rsid w:val="00B54B34"/>
    <w:rsid w:val="00B54B40"/>
    <w:rsid w:val="00B55123"/>
    <w:rsid w:val="00B5545E"/>
    <w:rsid w:val="00B557A2"/>
    <w:rsid w:val="00B55D82"/>
    <w:rsid w:val="00B55F0C"/>
    <w:rsid w:val="00B56287"/>
    <w:rsid w:val="00B57124"/>
    <w:rsid w:val="00B57134"/>
    <w:rsid w:val="00B5735C"/>
    <w:rsid w:val="00B578B2"/>
    <w:rsid w:val="00B57FB6"/>
    <w:rsid w:val="00B60055"/>
    <w:rsid w:val="00B600FA"/>
    <w:rsid w:val="00B60A88"/>
    <w:rsid w:val="00B60DAC"/>
    <w:rsid w:val="00B60EFA"/>
    <w:rsid w:val="00B610D7"/>
    <w:rsid w:val="00B6213F"/>
    <w:rsid w:val="00B62864"/>
    <w:rsid w:val="00B62F45"/>
    <w:rsid w:val="00B63694"/>
    <w:rsid w:val="00B64B0C"/>
    <w:rsid w:val="00B651E1"/>
    <w:rsid w:val="00B65368"/>
    <w:rsid w:val="00B6591A"/>
    <w:rsid w:val="00B65CE8"/>
    <w:rsid w:val="00B65F41"/>
    <w:rsid w:val="00B65F5F"/>
    <w:rsid w:val="00B665D5"/>
    <w:rsid w:val="00B6685E"/>
    <w:rsid w:val="00B66AE4"/>
    <w:rsid w:val="00B66D42"/>
    <w:rsid w:val="00B67A0A"/>
    <w:rsid w:val="00B67C2D"/>
    <w:rsid w:val="00B70605"/>
    <w:rsid w:val="00B7140D"/>
    <w:rsid w:val="00B71930"/>
    <w:rsid w:val="00B71BB7"/>
    <w:rsid w:val="00B73141"/>
    <w:rsid w:val="00B731B0"/>
    <w:rsid w:val="00B7337A"/>
    <w:rsid w:val="00B734D5"/>
    <w:rsid w:val="00B74358"/>
    <w:rsid w:val="00B74490"/>
    <w:rsid w:val="00B75B8B"/>
    <w:rsid w:val="00B76CEB"/>
    <w:rsid w:val="00B76DFA"/>
    <w:rsid w:val="00B77001"/>
    <w:rsid w:val="00B77F51"/>
    <w:rsid w:val="00B801DD"/>
    <w:rsid w:val="00B8103D"/>
    <w:rsid w:val="00B81890"/>
    <w:rsid w:val="00B81B8A"/>
    <w:rsid w:val="00B827FC"/>
    <w:rsid w:val="00B82A6B"/>
    <w:rsid w:val="00B839BC"/>
    <w:rsid w:val="00B84001"/>
    <w:rsid w:val="00B844C1"/>
    <w:rsid w:val="00B845C1"/>
    <w:rsid w:val="00B84D6E"/>
    <w:rsid w:val="00B85474"/>
    <w:rsid w:val="00B86113"/>
    <w:rsid w:val="00B86252"/>
    <w:rsid w:val="00B86560"/>
    <w:rsid w:val="00B9004B"/>
    <w:rsid w:val="00B900C7"/>
    <w:rsid w:val="00B90D4B"/>
    <w:rsid w:val="00B916A3"/>
    <w:rsid w:val="00B916F0"/>
    <w:rsid w:val="00B92207"/>
    <w:rsid w:val="00B92618"/>
    <w:rsid w:val="00B92819"/>
    <w:rsid w:val="00B93364"/>
    <w:rsid w:val="00B93DF1"/>
    <w:rsid w:val="00B94525"/>
    <w:rsid w:val="00B94948"/>
    <w:rsid w:val="00B95713"/>
    <w:rsid w:val="00B95D5A"/>
    <w:rsid w:val="00B96D5A"/>
    <w:rsid w:val="00B97352"/>
    <w:rsid w:val="00B97AD2"/>
    <w:rsid w:val="00BA0FFA"/>
    <w:rsid w:val="00BA13BB"/>
    <w:rsid w:val="00BA1891"/>
    <w:rsid w:val="00BA1E34"/>
    <w:rsid w:val="00BA2136"/>
    <w:rsid w:val="00BA280D"/>
    <w:rsid w:val="00BA3590"/>
    <w:rsid w:val="00BA362A"/>
    <w:rsid w:val="00BA3BAA"/>
    <w:rsid w:val="00BA3F2E"/>
    <w:rsid w:val="00BA58FC"/>
    <w:rsid w:val="00BA5A58"/>
    <w:rsid w:val="00BA5E0A"/>
    <w:rsid w:val="00BA7452"/>
    <w:rsid w:val="00BA7D8A"/>
    <w:rsid w:val="00BB0217"/>
    <w:rsid w:val="00BB13E5"/>
    <w:rsid w:val="00BB2A6C"/>
    <w:rsid w:val="00BB2C23"/>
    <w:rsid w:val="00BB3A03"/>
    <w:rsid w:val="00BB3B31"/>
    <w:rsid w:val="00BB420D"/>
    <w:rsid w:val="00BB4A3C"/>
    <w:rsid w:val="00BB51C0"/>
    <w:rsid w:val="00BB56DB"/>
    <w:rsid w:val="00BB57DF"/>
    <w:rsid w:val="00BB5DEF"/>
    <w:rsid w:val="00BB6015"/>
    <w:rsid w:val="00BB6E91"/>
    <w:rsid w:val="00BB70A4"/>
    <w:rsid w:val="00BB7143"/>
    <w:rsid w:val="00BB778F"/>
    <w:rsid w:val="00BB7893"/>
    <w:rsid w:val="00BB7A6E"/>
    <w:rsid w:val="00BB7E10"/>
    <w:rsid w:val="00BB7E50"/>
    <w:rsid w:val="00BC046C"/>
    <w:rsid w:val="00BC07DD"/>
    <w:rsid w:val="00BC1C63"/>
    <w:rsid w:val="00BC2280"/>
    <w:rsid w:val="00BC33FA"/>
    <w:rsid w:val="00BC3EFC"/>
    <w:rsid w:val="00BC5A1A"/>
    <w:rsid w:val="00BC5C70"/>
    <w:rsid w:val="00BC6A48"/>
    <w:rsid w:val="00BC6AFC"/>
    <w:rsid w:val="00BC73DC"/>
    <w:rsid w:val="00BC74F2"/>
    <w:rsid w:val="00BC7746"/>
    <w:rsid w:val="00BC79B1"/>
    <w:rsid w:val="00BD0221"/>
    <w:rsid w:val="00BD049C"/>
    <w:rsid w:val="00BD13F4"/>
    <w:rsid w:val="00BD224F"/>
    <w:rsid w:val="00BD313B"/>
    <w:rsid w:val="00BD5A81"/>
    <w:rsid w:val="00BD7612"/>
    <w:rsid w:val="00BD7873"/>
    <w:rsid w:val="00BD78F4"/>
    <w:rsid w:val="00BD7BA7"/>
    <w:rsid w:val="00BE0359"/>
    <w:rsid w:val="00BE1047"/>
    <w:rsid w:val="00BE1273"/>
    <w:rsid w:val="00BE1569"/>
    <w:rsid w:val="00BE15E0"/>
    <w:rsid w:val="00BE1703"/>
    <w:rsid w:val="00BE21D4"/>
    <w:rsid w:val="00BE2505"/>
    <w:rsid w:val="00BE26F1"/>
    <w:rsid w:val="00BE2856"/>
    <w:rsid w:val="00BE316E"/>
    <w:rsid w:val="00BE3E91"/>
    <w:rsid w:val="00BE3FC0"/>
    <w:rsid w:val="00BE501F"/>
    <w:rsid w:val="00BE523D"/>
    <w:rsid w:val="00BE540B"/>
    <w:rsid w:val="00BE5558"/>
    <w:rsid w:val="00BE5E09"/>
    <w:rsid w:val="00BE6A68"/>
    <w:rsid w:val="00BE6D65"/>
    <w:rsid w:val="00BE71D2"/>
    <w:rsid w:val="00BE7EA7"/>
    <w:rsid w:val="00BF069F"/>
    <w:rsid w:val="00BF0C88"/>
    <w:rsid w:val="00BF12C3"/>
    <w:rsid w:val="00BF1603"/>
    <w:rsid w:val="00BF1BAC"/>
    <w:rsid w:val="00BF2577"/>
    <w:rsid w:val="00BF34C8"/>
    <w:rsid w:val="00BF37E5"/>
    <w:rsid w:val="00BF3CEB"/>
    <w:rsid w:val="00BF5196"/>
    <w:rsid w:val="00BF584D"/>
    <w:rsid w:val="00BF6329"/>
    <w:rsid w:val="00BF6A37"/>
    <w:rsid w:val="00BF78C1"/>
    <w:rsid w:val="00C00026"/>
    <w:rsid w:val="00C00446"/>
    <w:rsid w:val="00C0045B"/>
    <w:rsid w:val="00C00679"/>
    <w:rsid w:val="00C0067C"/>
    <w:rsid w:val="00C009D9"/>
    <w:rsid w:val="00C00EAC"/>
    <w:rsid w:val="00C02433"/>
    <w:rsid w:val="00C02491"/>
    <w:rsid w:val="00C027CB"/>
    <w:rsid w:val="00C02950"/>
    <w:rsid w:val="00C02E1A"/>
    <w:rsid w:val="00C03785"/>
    <w:rsid w:val="00C05404"/>
    <w:rsid w:val="00C05464"/>
    <w:rsid w:val="00C0546C"/>
    <w:rsid w:val="00C055A3"/>
    <w:rsid w:val="00C05B53"/>
    <w:rsid w:val="00C05EF3"/>
    <w:rsid w:val="00C06BD7"/>
    <w:rsid w:val="00C06C3C"/>
    <w:rsid w:val="00C075EC"/>
    <w:rsid w:val="00C10001"/>
    <w:rsid w:val="00C108AD"/>
    <w:rsid w:val="00C110AE"/>
    <w:rsid w:val="00C115A7"/>
    <w:rsid w:val="00C12E34"/>
    <w:rsid w:val="00C140B1"/>
    <w:rsid w:val="00C141A1"/>
    <w:rsid w:val="00C14761"/>
    <w:rsid w:val="00C14858"/>
    <w:rsid w:val="00C16CE4"/>
    <w:rsid w:val="00C20062"/>
    <w:rsid w:val="00C201A8"/>
    <w:rsid w:val="00C20246"/>
    <w:rsid w:val="00C203B9"/>
    <w:rsid w:val="00C206C6"/>
    <w:rsid w:val="00C20B01"/>
    <w:rsid w:val="00C20FE4"/>
    <w:rsid w:val="00C216BE"/>
    <w:rsid w:val="00C2178F"/>
    <w:rsid w:val="00C22269"/>
    <w:rsid w:val="00C2290D"/>
    <w:rsid w:val="00C237AC"/>
    <w:rsid w:val="00C23C00"/>
    <w:rsid w:val="00C24626"/>
    <w:rsid w:val="00C25501"/>
    <w:rsid w:val="00C25621"/>
    <w:rsid w:val="00C26288"/>
    <w:rsid w:val="00C26AA5"/>
    <w:rsid w:val="00C26F18"/>
    <w:rsid w:val="00C27D95"/>
    <w:rsid w:val="00C30091"/>
    <w:rsid w:val="00C30504"/>
    <w:rsid w:val="00C30D4E"/>
    <w:rsid w:val="00C30D57"/>
    <w:rsid w:val="00C30DCB"/>
    <w:rsid w:val="00C31656"/>
    <w:rsid w:val="00C31714"/>
    <w:rsid w:val="00C31C79"/>
    <w:rsid w:val="00C31EAB"/>
    <w:rsid w:val="00C325D5"/>
    <w:rsid w:val="00C33061"/>
    <w:rsid w:val="00C331FB"/>
    <w:rsid w:val="00C3322E"/>
    <w:rsid w:val="00C332F9"/>
    <w:rsid w:val="00C33A62"/>
    <w:rsid w:val="00C33BED"/>
    <w:rsid w:val="00C33EB8"/>
    <w:rsid w:val="00C340BB"/>
    <w:rsid w:val="00C3410A"/>
    <w:rsid w:val="00C34B01"/>
    <w:rsid w:val="00C3538A"/>
    <w:rsid w:val="00C35AA5"/>
    <w:rsid w:val="00C3638E"/>
    <w:rsid w:val="00C36BE7"/>
    <w:rsid w:val="00C36D6C"/>
    <w:rsid w:val="00C37424"/>
    <w:rsid w:val="00C374DA"/>
    <w:rsid w:val="00C37547"/>
    <w:rsid w:val="00C37637"/>
    <w:rsid w:val="00C37E37"/>
    <w:rsid w:val="00C40E63"/>
    <w:rsid w:val="00C41362"/>
    <w:rsid w:val="00C41968"/>
    <w:rsid w:val="00C42042"/>
    <w:rsid w:val="00C42E67"/>
    <w:rsid w:val="00C42F24"/>
    <w:rsid w:val="00C433DE"/>
    <w:rsid w:val="00C436C3"/>
    <w:rsid w:val="00C440E0"/>
    <w:rsid w:val="00C444DD"/>
    <w:rsid w:val="00C453C1"/>
    <w:rsid w:val="00C47150"/>
    <w:rsid w:val="00C47217"/>
    <w:rsid w:val="00C4744E"/>
    <w:rsid w:val="00C47D05"/>
    <w:rsid w:val="00C47DC6"/>
    <w:rsid w:val="00C47E13"/>
    <w:rsid w:val="00C47E74"/>
    <w:rsid w:val="00C47EB3"/>
    <w:rsid w:val="00C50447"/>
    <w:rsid w:val="00C50CDB"/>
    <w:rsid w:val="00C510E8"/>
    <w:rsid w:val="00C5166B"/>
    <w:rsid w:val="00C5188C"/>
    <w:rsid w:val="00C53999"/>
    <w:rsid w:val="00C53DF9"/>
    <w:rsid w:val="00C54496"/>
    <w:rsid w:val="00C54615"/>
    <w:rsid w:val="00C550F5"/>
    <w:rsid w:val="00C55680"/>
    <w:rsid w:val="00C55AB5"/>
    <w:rsid w:val="00C55CA0"/>
    <w:rsid w:val="00C5756C"/>
    <w:rsid w:val="00C577D5"/>
    <w:rsid w:val="00C57CEE"/>
    <w:rsid w:val="00C57DC9"/>
    <w:rsid w:val="00C6012B"/>
    <w:rsid w:val="00C60465"/>
    <w:rsid w:val="00C60ACA"/>
    <w:rsid w:val="00C611DF"/>
    <w:rsid w:val="00C615AE"/>
    <w:rsid w:val="00C61FB2"/>
    <w:rsid w:val="00C623C3"/>
    <w:rsid w:val="00C627A8"/>
    <w:rsid w:val="00C6304D"/>
    <w:rsid w:val="00C63106"/>
    <w:rsid w:val="00C6485D"/>
    <w:rsid w:val="00C64972"/>
    <w:rsid w:val="00C64FBA"/>
    <w:rsid w:val="00C65747"/>
    <w:rsid w:val="00C6617A"/>
    <w:rsid w:val="00C66722"/>
    <w:rsid w:val="00C667FB"/>
    <w:rsid w:val="00C66DC6"/>
    <w:rsid w:val="00C66EF9"/>
    <w:rsid w:val="00C66FBD"/>
    <w:rsid w:val="00C67246"/>
    <w:rsid w:val="00C67370"/>
    <w:rsid w:val="00C67799"/>
    <w:rsid w:val="00C67A18"/>
    <w:rsid w:val="00C70D95"/>
    <w:rsid w:val="00C7238C"/>
    <w:rsid w:val="00C736A3"/>
    <w:rsid w:val="00C73CDC"/>
    <w:rsid w:val="00C74515"/>
    <w:rsid w:val="00C74C8F"/>
    <w:rsid w:val="00C75997"/>
    <w:rsid w:val="00C7641C"/>
    <w:rsid w:val="00C76EE6"/>
    <w:rsid w:val="00C774B9"/>
    <w:rsid w:val="00C778D8"/>
    <w:rsid w:val="00C77A2A"/>
    <w:rsid w:val="00C8033B"/>
    <w:rsid w:val="00C80F06"/>
    <w:rsid w:val="00C80FE9"/>
    <w:rsid w:val="00C810B7"/>
    <w:rsid w:val="00C81913"/>
    <w:rsid w:val="00C81A7E"/>
    <w:rsid w:val="00C81E57"/>
    <w:rsid w:val="00C82C8E"/>
    <w:rsid w:val="00C83275"/>
    <w:rsid w:val="00C83FBD"/>
    <w:rsid w:val="00C8502F"/>
    <w:rsid w:val="00C853C3"/>
    <w:rsid w:val="00C85B3C"/>
    <w:rsid w:val="00C85C99"/>
    <w:rsid w:val="00C86615"/>
    <w:rsid w:val="00C866F4"/>
    <w:rsid w:val="00C87890"/>
    <w:rsid w:val="00C90823"/>
    <w:rsid w:val="00C909BC"/>
    <w:rsid w:val="00C90AD5"/>
    <w:rsid w:val="00C915B2"/>
    <w:rsid w:val="00C91A3F"/>
    <w:rsid w:val="00C922AD"/>
    <w:rsid w:val="00C93837"/>
    <w:rsid w:val="00C941B0"/>
    <w:rsid w:val="00C94848"/>
    <w:rsid w:val="00C951EA"/>
    <w:rsid w:val="00C95C88"/>
    <w:rsid w:val="00C95EE7"/>
    <w:rsid w:val="00C95F53"/>
    <w:rsid w:val="00C9608E"/>
    <w:rsid w:val="00C963BE"/>
    <w:rsid w:val="00C96909"/>
    <w:rsid w:val="00C96B13"/>
    <w:rsid w:val="00C96B92"/>
    <w:rsid w:val="00C9762F"/>
    <w:rsid w:val="00C9770F"/>
    <w:rsid w:val="00CA0405"/>
    <w:rsid w:val="00CA0742"/>
    <w:rsid w:val="00CA0D84"/>
    <w:rsid w:val="00CA0F8A"/>
    <w:rsid w:val="00CA1D2B"/>
    <w:rsid w:val="00CA210B"/>
    <w:rsid w:val="00CA2231"/>
    <w:rsid w:val="00CA2407"/>
    <w:rsid w:val="00CA248A"/>
    <w:rsid w:val="00CA2609"/>
    <w:rsid w:val="00CA2EA7"/>
    <w:rsid w:val="00CA3121"/>
    <w:rsid w:val="00CA37BA"/>
    <w:rsid w:val="00CA393B"/>
    <w:rsid w:val="00CA3DEC"/>
    <w:rsid w:val="00CA3FE8"/>
    <w:rsid w:val="00CA4105"/>
    <w:rsid w:val="00CA4698"/>
    <w:rsid w:val="00CA5286"/>
    <w:rsid w:val="00CA543C"/>
    <w:rsid w:val="00CA6074"/>
    <w:rsid w:val="00CA6AAB"/>
    <w:rsid w:val="00CA7DFF"/>
    <w:rsid w:val="00CB0CFA"/>
    <w:rsid w:val="00CB0F51"/>
    <w:rsid w:val="00CB1214"/>
    <w:rsid w:val="00CB1E37"/>
    <w:rsid w:val="00CB225B"/>
    <w:rsid w:val="00CB3A1B"/>
    <w:rsid w:val="00CB4A75"/>
    <w:rsid w:val="00CB4BF9"/>
    <w:rsid w:val="00CB4D7D"/>
    <w:rsid w:val="00CB6810"/>
    <w:rsid w:val="00CB7281"/>
    <w:rsid w:val="00CB7B53"/>
    <w:rsid w:val="00CB7F57"/>
    <w:rsid w:val="00CC0DA7"/>
    <w:rsid w:val="00CC1867"/>
    <w:rsid w:val="00CC1A2C"/>
    <w:rsid w:val="00CC1D28"/>
    <w:rsid w:val="00CC2B1A"/>
    <w:rsid w:val="00CC2F08"/>
    <w:rsid w:val="00CC3334"/>
    <w:rsid w:val="00CC3FDA"/>
    <w:rsid w:val="00CC413A"/>
    <w:rsid w:val="00CC778D"/>
    <w:rsid w:val="00CD09EE"/>
    <w:rsid w:val="00CD15A1"/>
    <w:rsid w:val="00CD28A0"/>
    <w:rsid w:val="00CD28F4"/>
    <w:rsid w:val="00CD4566"/>
    <w:rsid w:val="00CD5754"/>
    <w:rsid w:val="00CD6516"/>
    <w:rsid w:val="00CD70C3"/>
    <w:rsid w:val="00CD71D0"/>
    <w:rsid w:val="00CD7EDB"/>
    <w:rsid w:val="00CE071B"/>
    <w:rsid w:val="00CE1477"/>
    <w:rsid w:val="00CE2611"/>
    <w:rsid w:val="00CE2A02"/>
    <w:rsid w:val="00CE2CD9"/>
    <w:rsid w:val="00CE4115"/>
    <w:rsid w:val="00CE4A57"/>
    <w:rsid w:val="00CE5A8F"/>
    <w:rsid w:val="00CE5AA8"/>
    <w:rsid w:val="00CE60F5"/>
    <w:rsid w:val="00CF001D"/>
    <w:rsid w:val="00CF03E0"/>
    <w:rsid w:val="00CF043A"/>
    <w:rsid w:val="00CF04F9"/>
    <w:rsid w:val="00CF0A5F"/>
    <w:rsid w:val="00CF0F38"/>
    <w:rsid w:val="00CF11C9"/>
    <w:rsid w:val="00CF239E"/>
    <w:rsid w:val="00CF5332"/>
    <w:rsid w:val="00CF58B5"/>
    <w:rsid w:val="00CF5B9E"/>
    <w:rsid w:val="00CF7014"/>
    <w:rsid w:val="00CF7317"/>
    <w:rsid w:val="00CF734E"/>
    <w:rsid w:val="00D0018D"/>
    <w:rsid w:val="00D0068A"/>
    <w:rsid w:val="00D01726"/>
    <w:rsid w:val="00D01B13"/>
    <w:rsid w:val="00D02110"/>
    <w:rsid w:val="00D02C6C"/>
    <w:rsid w:val="00D03005"/>
    <w:rsid w:val="00D0408F"/>
    <w:rsid w:val="00D04295"/>
    <w:rsid w:val="00D0482D"/>
    <w:rsid w:val="00D05A78"/>
    <w:rsid w:val="00D05FCD"/>
    <w:rsid w:val="00D06003"/>
    <w:rsid w:val="00D06472"/>
    <w:rsid w:val="00D0681D"/>
    <w:rsid w:val="00D06FDB"/>
    <w:rsid w:val="00D10D2E"/>
    <w:rsid w:val="00D111D8"/>
    <w:rsid w:val="00D11D9F"/>
    <w:rsid w:val="00D124D0"/>
    <w:rsid w:val="00D12D31"/>
    <w:rsid w:val="00D137FB"/>
    <w:rsid w:val="00D13B03"/>
    <w:rsid w:val="00D13C6C"/>
    <w:rsid w:val="00D140CE"/>
    <w:rsid w:val="00D14173"/>
    <w:rsid w:val="00D14CA5"/>
    <w:rsid w:val="00D15150"/>
    <w:rsid w:val="00D15C3E"/>
    <w:rsid w:val="00D16C03"/>
    <w:rsid w:val="00D16C1D"/>
    <w:rsid w:val="00D170F0"/>
    <w:rsid w:val="00D17A01"/>
    <w:rsid w:val="00D17D19"/>
    <w:rsid w:val="00D17D50"/>
    <w:rsid w:val="00D20070"/>
    <w:rsid w:val="00D2049C"/>
    <w:rsid w:val="00D209B8"/>
    <w:rsid w:val="00D20E7E"/>
    <w:rsid w:val="00D21011"/>
    <w:rsid w:val="00D21D5D"/>
    <w:rsid w:val="00D21D9E"/>
    <w:rsid w:val="00D221F0"/>
    <w:rsid w:val="00D22D0F"/>
    <w:rsid w:val="00D247EC"/>
    <w:rsid w:val="00D26243"/>
    <w:rsid w:val="00D26496"/>
    <w:rsid w:val="00D268A9"/>
    <w:rsid w:val="00D2704A"/>
    <w:rsid w:val="00D272B5"/>
    <w:rsid w:val="00D2789B"/>
    <w:rsid w:val="00D308A9"/>
    <w:rsid w:val="00D309B0"/>
    <w:rsid w:val="00D314B6"/>
    <w:rsid w:val="00D31F2C"/>
    <w:rsid w:val="00D32463"/>
    <w:rsid w:val="00D32FF8"/>
    <w:rsid w:val="00D3329B"/>
    <w:rsid w:val="00D344BC"/>
    <w:rsid w:val="00D3559D"/>
    <w:rsid w:val="00D3561A"/>
    <w:rsid w:val="00D35715"/>
    <w:rsid w:val="00D35982"/>
    <w:rsid w:val="00D35BD7"/>
    <w:rsid w:val="00D378CE"/>
    <w:rsid w:val="00D42271"/>
    <w:rsid w:val="00D42E6E"/>
    <w:rsid w:val="00D43E2E"/>
    <w:rsid w:val="00D442D4"/>
    <w:rsid w:val="00D451FE"/>
    <w:rsid w:val="00D45866"/>
    <w:rsid w:val="00D45A25"/>
    <w:rsid w:val="00D46263"/>
    <w:rsid w:val="00D46DBE"/>
    <w:rsid w:val="00D46FB7"/>
    <w:rsid w:val="00D47BBC"/>
    <w:rsid w:val="00D5010F"/>
    <w:rsid w:val="00D50F53"/>
    <w:rsid w:val="00D510D6"/>
    <w:rsid w:val="00D514EC"/>
    <w:rsid w:val="00D516A2"/>
    <w:rsid w:val="00D52361"/>
    <w:rsid w:val="00D52649"/>
    <w:rsid w:val="00D53546"/>
    <w:rsid w:val="00D548F4"/>
    <w:rsid w:val="00D5491D"/>
    <w:rsid w:val="00D54EDA"/>
    <w:rsid w:val="00D554A9"/>
    <w:rsid w:val="00D55580"/>
    <w:rsid w:val="00D56177"/>
    <w:rsid w:val="00D566A6"/>
    <w:rsid w:val="00D56A83"/>
    <w:rsid w:val="00D57494"/>
    <w:rsid w:val="00D576A7"/>
    <w:rsid w:val="00D578FD"/>
    <w:rsid w:val="00D601F0"/>
    <w:rsid w:val="00D60409"/>
    <w:rsid w:val="00D60772"/>
    <w:rsid w:val="00D60DC4"/>
    <w:rsid w:val="00D616D2"/>
    <w:rsid w:val="00D61711"/>
    <w:rsid w:val="00D6220B"/>
    <w:rsid w:val="00D6236F"/>
    <w:rsid w:val="00D624BC"/>
    <w:rsid w:val="00D64A5D"/>
    <w:rsid w:val="00D65138"/>
    <w:rsid w:val="00D6514D"/>
    <w:rsid w:val="00D65231"/>
    <w:rsid w:val="00D652F4"/>
    <w:rsid w:val="00D65366"/>
    <w:rsid w:val="00D70E6F"/>
    <w:rsid w:val="00D710AC"/>
    <w:rsid w:val="00D7195F"/>
    <w:rsid w:val="00D71F07"/>
    <w:rsid w:val="00D7233C"/>
    <w:rsid w:val="00D73888"/>
    <w:rsid w:val="00D738CE"/>
    <w:rsid w:val="00D73C74"/>
    <w:rsid w:val="00D74092"/>
    <w:rsid w:val="00D74407"/>
    <w:rsid w:val="00D744CA"/>
    <w:rsid w:val="00D74589"/>
    <w:rsid w:val="00D7487A"/>
    <w:rsid w:val="00D74D40"/>
    <w:rsid w:val="00D75049"/>
    <w:rsid w:val="00D769F6"/>
    <w:rsid w:val="00D7726E"/>
    <w:rsid w:val="00D802A0"/>
    <w:rsid w:val="00D804B3"/>
    <w:rsid w:val="00D806E5"/>
    <w:rsid w:val="00D817D2"/>
    <w:rsid w:val="00D818D5"/>
    <w:rsid w:val="00D8192E"/>
    <w:rsid w:val="00D81B0F"/>
    <w:rsid w:val="00D82D05"/>
    <w:rsid w:val="00D82D53"/>
    <w:rsid w:val="00D83408"/>
    <w:rsid w:val="00D83793"/>
    <w:rsid w:val="00D84130"/>
    <w:rsid w:val="00D842CD"/>
    <w:rsid w:val="00D8488F"/>
    <w:rsid w:val="00D84B9A"/>
    <w:rsid w:val="00D84D81"/>
    <w:rsid w:val="00D8500B"/>
    <w:rsid w:val="00D85B5E"/>
    <w:rsid w:val="00D86857"/>
    <w:rsid w:val="00D86C4D"/>
    <w:rsid w:val="00D9045C"/>
    <w:rsid w:val="00D908F0"/>
    <w:rsid w:val="00D91A7A"/>
    <w:rsid w:val="00D92CA3"/>
    <w:rsid w:val="00D930D9"/>
    <w:rsid w:val="00D93672"/>
    <w:rsid w:val="00D93DB7"/>
    <w:rsid w:val="00D9461C"/>
    <w:rsid w:val="00D94EED"/>
    <w:rsid w:val="00D95140"/>
    <w:rsid w:val="00D95304"/>
    <w:rsid w:val="00D95B82"/>
    <w:rsid w:val="00D962EC"/>
    <w:rsid w:val="00D96EE7"/>
    <w:rsid w:val="00D9760F"/>
    <w:rsid w:val="00D9761D"/>
    <w:rsid w:val="00D97914"/>
    <w:rsid w:val="00DA00C3"/>
    <w:rsid w:val="00DA03F7"/>
    <w:rsid w:val="00DA16BF"/>
    <w:rsid w:val="00DA1CAF"/>
    <w:rsid w:val="00DA1CDC"/>
    <w:rsid w:val="00DA4423"/>
    <w:rsid w:val="00DA450D"/>
    <w:rsid w:val="00DA47E0"/>
    <w:rsid w:val="00DA528F"/>
    <w:rsid w:val="00DA5C60"/>
    <w:rsid w:val="00DA6796"/>
    <w:rsid w:val="00DA6D4D"/>
    <w:rsid w:val="00DA736B"/>
    <w:rsid w:val="00DA7FF1"/>
    <w:rsid w:val="00DB0553"/>
    <w:rsid w:val="00DB0CA2"/>
    <w:rsid w:val="00DB0E82"/>
    <w:rsid w:val="00DB15E0"/>
    <w:rsid w:val="00DB3A29"/>
    <w:rsid w:val="00DB4039"/>
    <w:rsid w:val="00DB4284"/>
    <w:rsid w:val="00DB6E9A"/>
    <w:rsid w:val="00DB773E"/>
    <w:rsid w:val="00DB7B85"/>
    <w:rsid w:val="00DB7F3F"/>
    <w:rsid w:val="00DC0985"/>
    <w:rsid w:val="00DC130B"/>
    <w:rsid w:val="00DC156C"/>
    <w:rsid w:val="00DC1641"/>
    <w:rsid w:val="00DC1985"/>
    <w:rsid w:val="00DC1EF7"/>
    <w:rsid w:val="00DC287B"/>
    <w:rsid w:val="00DC29BD"/>
    <w:rsid w:val="00DC2A97"/>
    <w:rsid w:val="00DC3334"/>
    <w:rsid w:val="00DC3408"/>
    <w:rsid w:val="00DC4D12"/>
    <w:rsid w:val="00DC4F49"/>
    <w:rsid w:val="00DC5B9B"/>
    <w:rsid w:val="00DC682B"/>
    <w:rsid w:val="00DC6C02"/>
    <w:rsid w:val="00DC766D"/>
    <w:rsid w:val="00DC78B2"/>
    <w:rsid w:val="00DD04FE"/>
    <w:rsid w:val="00DD0C94"/>
    <w:rsid w:val="00DD0E25"/>
    <w:rsid w:val="00DD2C1B"/>
    <w:rsid w:val="00DD3E48"/>
    <w:rsid w:val="00DD4329"/>
    <w:rsid w:val="00DD4E2D"/>
    <w:rsid w:val="00DD524C"/>
    <w:rsid w:val="00DD7DCF"/>
    <w:rsid w:val="00DE0DE2"/>
    <w:rsid w:val="00DE0FE6"/>
    <w:rsid w:val="00DE194B"/>
    <w:rsid w:val="00DE1BF7"/>
    <w:rsid w:val="00DE28E6"/>
    <w:rsid w:val="00DE2B4E"/>
    <w:rsid w:val="00DE3558"/>
    <w:rsid w:val="00DE4281"/>
    <w:rsid w:val="00DE4B11"/>
    <w:rsid w:val="00DE537E"/>
    <w:rsid w:val="00DE60E0"/>
    <w:rsid w:val="00DE7600"/>
    <w:rsid w:val="00DE76FB"/>
    <w:rsid w:val="00DE7CB2"/>
    <w:rsid w:val="00DF04FE"/>
    <w:rsid w:val="00DF0747"/>
    <w:rsid w:val="00DF0CB6"/>
    <w:rsid w:val="00DF21FB"/>
    <w:rsid w:val="00DF2357"/>
    <w:rsid w:val="00DF2CB1"/>
    <w:rsid w:val="00DF2DA2"/>
    <w:rsid w:val="00DF33D3"/>
    <w:rsid w:val="00DF365A"/>
    <w:rsid w:val="00DF395C"/>
    <w:rsid w:val="00DF473D"/>
    <w:rsid w:val="00DF513F"/>
    <w:rsid w:val="00DF5184"/>
    <w:rsid w:val="00DF5B8C"/>
    <w:rsid w:val="00DF6FDF"/>
    <w:rsid w:val="00E00D39"/>
    <w:rsid w:val="00E00F11"/>
    <w:rsid w:val="00E010F6"/>
    <w:rsid w:val="00E01381"/>
    <w:rsid w:val="00E0185E"/>
    <w:rsid w:val="00E02041"/>
    <w:rsid w:val="00E03207"/>
    <w:rsid w:val="00E03384"/>
    <w:rsid w:val="00E0344C"/>
    <w:rsid w:val="00E03797"/>
    <w:rsid w:val="00E039E7"/>
    <w:rsid w:val="00E03A2D"/>
    <w:rsid w:val="00E04DD5"/>
    <w:rsid w:val="00E05C7B"/>
    <w:rsid w:val="00E06945"/>
    <w:rsid w:val="00E077A2"/>
    <w:rsid w:val="00E07F04"/>
    <w:rsid w:val="00E1033F"/>
    <w:rsid w:val="00E109AE"/>
    <w:rsid w:val="00E10A7F"/>
    <w:rsid w:val="00E11239"/>
    <w:rsid w:val="00E11965"/>
    <w:rsid w:val="00E129A7"/>
    <w:rsid w:val="00E12B44"/>
    <w:rsid w:val="00E12E01"/>
    <w:rsid w:val="00E134A3"/>
    <w:rsid w:val="00E138F9"/>
    <w:rsid w:val="00E13D65"/>
    <w:rsid w:val="00E15220"/>
    <w:rsid w:val="00E15E9C"/>
    <w:rsid w:val="00E1695D"/>
    <w:rsid w:val="00E172E4"/>
    <w:rsid w:val="00E17FB0"/>
    <w:rsid w:val="00E2040E"/>
    <w:rsid w:val="00E204F8"/>
    <w:rsid w:val="00E206A0"/>
    <w:rsid w:val="00E20A37"/>
    <w:rsid w:val="00E2220E"/>
    <w:rsid w:val="00E22434"/>
    <w:rsid w:val="00E22517"/>
    <w:rsid w:val="00E228BE"/>
    <w:rsid w:val="00E22A66"/>
    <w:rsid w:val="00E23586"/>
    <w:rsid w:val="00E23CF5"/>
    <w:rsid w:val="00E243CD"/>
    <w:rsid w:val="00E25199"/>
    <w:rsid w:val="00E255AB"/>
    <w:rsid w:val="00E25D4E"/>
    <w:rsid w:val="00E26DD0"/>
    <w:rsid w:val="00E27991"/>
    <w:rsid w:val="00E27C2A"/>
    <w:rsid w:val="00E30137"/>
    <w:rsid w:val="00E302B9"/>
    <w:rsid w:val="00E305CE"/>
    <w:rsid w:val="00E30918"/>
    <w:rsid w:val="00E309D9"/>
    <w:rsid w:val="00E3151F"/>
    <w:rsid w:val="00E31B08"/>
    <w:rsid w:val="00E32D1E"/>
    <w:rsid w:val="00E33A42"/>
    <w:rsid w:val="00E33F72"/>
    <w:rsid w:val="00E34546"/>
    <w:rsid w:val="00E36709"/>
    <w:rsid w:val="00E36A31"/>
    <w:rsid w:val="00E36E39"/>
    <w:rsid w:val="00E37A6B"/>
    <w:rsid w:val="00E37B2F"/>
    <w:rsid w:val="00E37E51"/>
    <w:rsid w:val="00E41085"/>
    <w:rsid w:val="00E4137D"/>
    <w:rsid w:val="00E41F2B"/>
    <w:rsid w:val="00E42146"/>
    <w:rsid w:val="00E425F1"/>
    <w:rsid w:val="00E440B7"/>
    <w:rsid w:val="00E447A8"/>
    <w:rsid w:val="00E44E75"/>
    <w:rsid w:val="00E45542"/>
    <w:rsid w:val="00E4555E"/>
    <w:rsid w:val="00E456F2"/>
    <w:rsid w:val="00E46C59"/>
    <w:rsid w:val="00E46E6C"/>
    <w:rsid w:val="00E504B4"/>
    <w:rsid w:val="00E50A0F"/>
    <w:rsid w:val="00E50E0A"/>
    <w:rsid w:val="00E50FC6"/>
    <w:rsid w:val="00E518D2"/>
    <w:rsid w:val="00E523E8"/>
    <w:rsid w:val="00E53131"/>
    <w:rsid w:val="00E53857"/>
    <w:rsid w:val="00E539F9"/>
    <w:rsid w:val="00E53F4E"/>
    <w:rsid w:val="00E54407"/>
    <w:rsid w:val="00E5493B"/>
    <w:rsid w:val="00E5565F"/>
    <w:rsid w:val="00E56440"/>
    <w:rsid w:val="00E5702F"/>
    <w:rsid w:val="00E6067B"/>
    <w:rsid w:val="00E610FF"/>
    <w:rsid w:val="00E613AD"/>
    <w:rsid w:val="00E61490"/>
    <w:rsid w:val="00E614AD"/>
    <w:rsid w:val="00E63466"/>
    <w:rsid w:val="00E63A4F"/>
    <w:rsid w:val="00E63C10"/>
    <w:rsid w:val="00E63EF2"/>
    <w:rsid w:val="00E6460A"/>
    <w:rsid w:val="00E65178"/>
    <w:rsid w:val="00E65658"/>
    <w:rsid w:val="00E65A34"/>
    <w:rsid w:val="00E65D0A"/>
    <w:rsid w:val="00E65F41"/>
    <w:rsid w:val="00E662FE"/>
    <w:rsid w:val="00E666A6"/>
    <w:rsid w:val="00E672AA"/>
    <w:rsid w:val="00E679C8"/>
    <w:rsid w:val="00E70D3C"/>
    <w:rsid w:val="00E7180E"/>
    <w:rsid w:val="00E71A4F"/>
    <w:rsid w:val="00E72E8B"/>
    <w:rsid w:val="00E72FAC"/>
    <w:rsid w:val="00E73191"/>
    <w:rsid w:val="00E7337F"/>
    <w:rsid w:val="00E73DD4"/>
    <w:rsid w:val="00E74033"/>
    <w:rsid w:val="00E747DD"/>
    <w:rsid w:val="00E750AC"/>
    <w:rsid w:val="00E75101"/>
    <w:rsid w:val="00E75AE8"/>
    <w:rsid w:val="00E75D54"/>
    <w:rsid w:val="00E7612A"/>
    <w:rsid w:val="00E767D3"/>
    <w:rsid w:val="00E76D85"/>
    <w:rsid w:val="00E76F14"/>
    <w:rsid w:val="00E77269"/>
    <w:rsid w:val="00E775AD"/>
    <w:rsid w:val="00E77856"/>
    <w:rsid w:val="00E77A48"/>
    <w:rsid w:val="00E77BD2"/>
    <w:rsid w:val="00E801DD"/>
    <w:rsid w:val="00E812BC"/>
    <w:rsid w:val="00E81C1A"/>
    <w:rsid w:val="00E81E47"/>
    <w:rsid w:val="00E829C0"/>
    <w:rsid w:val="00E82D86"/>
    <w:rsid w:val="00E830CF"/>
    <w:rsid w:val="00E84A35"/>
    <w:rsid w:val="00E8546C"/>
    <w:rsid w:val="00E856B9"/>
    <w:rsid w:val="00E86512"/>
    <w:rsid w:val="00E86588"/>
    <w:rsid w:val="00E86E3B"/>
    <w:rsid w:val="00E870F5"/>
    <w:rsid w:val="00E904B0"/>
    <w:rsid w:val="00E91900"/>
    <w:rsid w:val="00E91E3F"/>
    <w:rsid w:val="00E9268F"/>
    <w:rsid w:val="00E93C52"/>
    <w:rsid w:val="00E93F44"/>
    <w:rsid w:val="00E95D17"/>
    <w:rsid w:val="00E967AA"/>
    <w:rsid w:val="00E96B20"/>
    <w:rsid w:val="00E975EF"/>
    <w:rsid w:val="00E97F3C"/>
    <w:rsid w:val="00EA04FE"/>
    <w:rsid w:val="00EA064D"/>
    <w:rsid w:val="00EA0BA8"/>
    <w:rsid w:val="00EA1193"/>
    <w:rsid w:val="00EA1660"/>
    <w:rsid w:val="00EA386F"/>
    <w:rsid w:val="00EA3C59"/>
    <w:rsid w:val="00EA497C"/>
    <w:rsid w:val="00EA4B37"/>
    <w:rsid w:val="00EA53A9"/>
    <w:rsid w:val="00EA572A"/>
    <w:rsid w:val="00EA6BC3"/>
    <w:rsid w:val="00EA6F49"/>
    <w:rsid w:val="00EA7533"/>
    <w:rsid w:val="00EA7C13"/>
    <w:rsid w:val="00EA7DAA"/>
    <w:rsid w:val="00EB1E33"/>
    <w:rsid w:val="00EB23C3"/>
    <w:rsid w:val="00EB24F8"/>
    <w:rsid w:val="00EB3425"/>
    <w:rsid w:val="00EB3490"/>
    <w:rsid w:val="00EB386B"/>
    <w:rsid w:val="00EB394F"/>
    <w:rsid w:val="00EB3BF7"/>
    <w:rsid w:val="00EB3D9E"/>
    <w:rsid w:val="00EB4FC8"/>
    <w:rsid w:val="00EB5EBE"/>
    <w:rsid w:val="00EB5F76"/>
    <w:rsid w:val="00EB6424"/>
    <w:rsid w:val="00EB6743"/>
    <w:rsid w:val="00EB68E3"/>
    <w:rsid w:val="00EB6D60"/>
    <w:rsid w:val="00EB6FD5"/>
    <w:rsid w:val="00EB7117"/>
    <w:rsid w:val="00EB78C8"/>
    <w:rsid w:val="00EC2515"/>
    <w:rsid w:val="00EC3A75"/>
    <w:rsid w:val="00EC4672"/>
    <w:rsid w:val="00EC5599"/>
    <w:rsid w:val="00EC60E3"/>
    <w:rsid w:val="00EC6421"/>
    <w:rsid w:val="00EC66C5"/>
    <w:rsid w:val="00ED073E"/>
    <w:rsid w:val="00ED0A5B"/>
    <w:rsid w:val="00ED0E1B"/>
    <w:rsid w:val="00ED150B"/>
    <w:rsid w:val="00ED1AC8"/>
    <w:rsid w:val="00ED1B45"/>
    <w:rsid w:val="00ED21F7"/>
    <w:rsid w:val="00ED2432"/>
    <w:rsid w:val="00ED2FBA"/>
    <w:rsid w:val="00ED3200"/>
    <w:rsid w:val="00ED3390"/>
    <w:rsid w:val="00ED33C5"/>
    <w:rsid w:val="00ED3585"/>
    <w:rsid w:val="00ED49AC"/>
    <w:rsid w:val="00ED5824"/>
    <w:rsid w:val="00ED5B02"/>
    <w:rsid w:val="00ED772E"/>
    <w:rsid w:val="00ED77C5"/>
    <w:rsid w:val="00EE01B9"/>
    <w:rsid w:val="00EE08C2"/>
    <w:rsid w:val="00EE1014"/>
    <w:rsid w:val="00EE12D8"/>
    <w:rsid w:val="00EE2625"/>
    <w:rsid w:val="00EE2F8B"/>
    <w:rsid w:val="00EE368B"/>
    <w:rsid w:val="00EE3ADD"/>
    <w:rsid w:val="00EE4341"/>
    <w:rsid w:val="00EE650E"/>
    <w:rsid w:val="00EE6B9D"/>
    <w:rsid w:val="00EE791C"/>
    <w:rsid w:val="00EE7CC8"/>
    <w:rsid w:val="00EE7F6C"/>
    <w:rsid w:val="00EF0362"/>
    <w:rsid w:val="00EF06E0"/>
    <w:rsid w:val="00EF1DE7"/>
    <w:rsid w:val="00EF2B96"/>
    <w:rsid w:val="00EF2BBD"/>
    <w:rsid w:val="00EF3249"/>
    <w:rsid w:val="00EF3D8F"/>
    <w:rsid w:val="00EF407D"/>
    <w:rsid w:val="00EF430B"/>
    <w:rsid w:val="00EF463D"/>
    <w:rsid w:val="00EF4D18"/>
    <w:rsid w:val="00EF4DCE"/>
    <w:rsid w:val="00EF5180"/>
    <w:rsid w:val="00EF5996"/>
    <w:rsid w:val="00EF6ECA"/>
    <w:rsid w:val="00EF6F11"/>
    <w:rsid w:val="00EF77EA"/>
    <w:rsid w:val="00F0044C"/>
    <w:rsid w:val="00F0064D"/>
    <w:rsid w:val="00F008E7"/>
    <w:rsid w:val="00F013CE"/>
    <w:rsid w:val="00F0162A"/>
    <w:rsid w:val="00F022D8"/>
    <w:rsid w:val="00F02A5B"/>
    <w:rsid w:val="00F03797"/>
    <w:rsid w:val="00F039F0"/>
    <w:rsid w:val="00F04136"/>
    <w:rsid w:val="00F0512C"/>
    <w:rsid w:val="00F05325"/>
    <w:rsid w:val="00F05433"/>
    <w:rsid w:val="00F05AB0"/>
    <w:rsid w:val="00F05FAF"/>
    <w:rsid w:val="00F06221"/>
    <w:rsid w:val="00F064E1"/>
    <w:rsid w:val="00F06B59"/>
    <w:rsid w:val="00F07EE4"/>
    <w:rsid w:val="00F10ACC"/>
    <w:rsid w:val="00F10C3E"/>
    <w:rsid w:val="00F1158E"/>
    <w:rsid w:val="00F12291"/>
    <w:rsid w:val="00F12518"/>
    <w:rsid w:val="00F12CC1"/>
    <w:rsid w:val="00F1491B"/>
    <w:rsid w:val="00F14E52"/>
    <w:rsid w:val="00F151F7"/>
    <w:rsid w:val="00F159D8"/>
    <w:rsid w:val="00F15AE0"/>
    <w:rsid w:val="00F15B37"/>
    <w:rsid w:val="00F15B50"/>
    <w:rsid w:val="00F15D39"/>
    <w:rsid w:val="00F15DF8"/>
    <w:rsid w:val="00F165CF"/>
    <w:rsid w:val="00F16D49"/>
    <w:rsid w:val="00F16E75"/>
    <w:rsid w:val="00F17960"/>
    <w:rsid w:val="00F17AF6"/>
    <w:rsid w:val="00F17B9C"/>
    <w:rsid w:val="00F20DBC"/>
    <w:rsid w:val="00F216B2"/>
    <w:rsid w:val="00F218EA"/>
    <w:rsid w:val="00F219C5"/>
    <w:rsid w:val="00F22012"/>
    <w:rsid w:val="00F22E4B"/>
    <w:rsid w:val="00F22FEE"/>
    <w:rsid w:val="00F2375E"/>
    <w:rsid w:val="00F23D3F"/>
    <w:rsid w:val="00F24034"/>
    <w:rsid w:val="00F241EF"/>
    <w:rsid w:val="00F247A8"/>
    <w:rsid w:val="00F24C8D"/>
    <w:rsid w:val="00F25687"/>
    <w:rsid w:val="00F2630A"/>
    <w:rsid w:val="00F26722"/>
    <w:rsid w:val="00F2676F"/>
    <w:rsid w:val="00F26DD7"/>
    <w:rsid w:val="00F272B9"/>
    <w:rsid w:val="00F2748D"/>
    <w:rsid w:val="00F27EB1"/>
    <w:rsid w:val="00F305B5"/>
    <w:rsid w:val="00F30FFB"/>
    <w:rsid w:val="00F31650"/>
    <w:rsid w:val="00F31DB2"/>
    <w:rsid w:val="00F32742"/>
    <w:rsid w:val="00F32F8A"/>
    <w:rsid w:val="00F330F2"/>
    <w:rsid w:val="00F3388B"/>
    <w:rsid w:val="00F33942"/>
    <w:rsid w:val="00F347F3"/>
    <w:rsid w:val="00F348EA"/>
    <w:rsid w:val="00F34B41"/>
    <w:rsid w:val="00F34D15"/>
    <w:rsid w:val="00F363DE"/>
    <w:rsid w:val="00F371DF"/>
    <w:rsid w:val="00F37217"/>
    <w:rsid w:val="00F40969"/>
    <w:rsid w:val="00F41461"/>
    <w:rsid w:val="00F4159A"/>
    <w:rsid w:val="00F41D80"/>
    <w:rsid w:val="00F4248D"/>
    <w:rsid w:val="00F42575"/>
    <w:rsid w:val="00F42860"/>
    <w:rsid w:val="00F4293B"/>
    <w:rsid w:val="00F42988"/>
    <w:rsid w:val="00F42F01"/>
    <w:rsid w:val="00F43189"/>
    <w:rsid w:val="00F431B7"/>
    <w:rsid w:val="00F44105"/>
    <w:rsid w:val="00F44B71"/>
    <w:rsid w:val="00F44B89"/>
    <w:rsid w:val="00F450E6"/>
    <w:rsid w:val="00F458E0"/>
    <w:rsid w:val="00F4615D"/>
    <w:rsid w:val="00F468E0"/>
    <w:rsid w:val="00F46A87"/>
    <w:rsid w:val="00F46D75"/>
    <w:rsid w:val="00F46F18"/>
    <w:rsid w:val="00F4724D"/>
    <w:rsid w:val="00F472DE"/>
    <w:rsid w:val="00F500D5"/>
    <w:rsid w:val="00F516AC"/>
    <w:rsid w:val="00F518CD"/>
    <w:rsid w:val="00F51EA8"/>
    <w:rsid w:val="00F523D1"/>
    <w:rsid w:val="00F53AE0"/>
    <w:rsid w:val="00F5451E"/>
    <w:rsid w:val="00F559F2"/>
    <w:rsid w:val="00F55A1A"/>
    <w:rsid w:val="00F55C19"/>
    <w:rsid w:val="00F56B00"/>
    <w:rsid w:val="00F57A2D"/>
    <w:rsid w:val="00F57BA5"/>
    <w:rsid w:val="00F62ABC"/>
    <w:rsid w:val="00F62ADF"/>
    <w:rsid w:val="00F633CD"/>
    <w:rsid w:val="00F63BE0"/>
    <w:rsid w:val="00F64B61"/>
    <w:rsid w:val="00F64EF7"/>
    <w:rsid w:val="00F64F11"/>
    <w:rsid w:val="00F6667D"/>
    <w:rsid w:val="00F667E4"/>
    <w:rsid w:val="00F668B1"/>
    <w:rsid w:val="00F67750"/>
    <w:rsid w:val="00F7042F"/>
    <w:rsid w:val="00F709BD"/>
    <w:rsid w:val="00F70BC2"/>
    <w:rsid w:val="00F70CB9"/>
    <w:rsid w:val="00F70E52"/>
    <w:rsid w:val="00F7173D"/>
    <w:rsid w:val="00F71959"/>
    <w:rsid w:val="00F71E49"/>
    <w:rsid w:val="00F735ED"/>
    <w:rsid w:val="00F73BC0"/>
    <w:rsid w:val="00F74C4B"/>
    <w:rsid w:val="00F75382"/>
    <w:rsid w:val="00F75A79"/>
    <w:rsid w:val="00F76378"/>
    <w:rsid w:val="00F767F8"/>
    <w:rsid w:val="00F76A7A"/>
    <w:rsid w:val="00F76ABB"/>
    <w:rsid w:val="00F77A70"/>
    <w:rsid w:val="00F77ABC"/>
    <w:rsid w:val="00F8104F"/>
    <w:rsid w:val="00F8140C"/>
    <w:rsid w:val="00F81BDB"/>
    <w:rsid w:val="00F81DFD"/>
    <w:rsid w:val="00F82171"/>
    <w:rsid w:val="00F8253D"/>
    <w:rsid w:val="00F83022"/>
    <w:rsid w:val="00F83EE4"/>
    <w:rsid w:val="00F8403C"/>
    <w:rsid w:val="00F85177"/>
    <w:rsid w:val="00F859E5"/>
    <w:rsid w:val="00F86036"/>
    <w:rsid w:val="00F86D65"/>
    <w:rsid w:val="00F86DED"/>
    <w:rsid w:val="00F87CDE"/>
    <w:rsid w:val="00F90066"/>
    <w:rsid w:val="00F9076F"/>
    <w:rsid w:val="00F91351"/>
    <w:rsid w:val="00F92BE0"/>
    <w:rsid w:val="00F93016"/>
    <w:rsid w:val="00F93618"/>
    <w:rsid w:val="00F9433E"/>
    <w:rsid w:val="00F94396"/>
    <w:rsid w:val="00F945AB"/>
    <w:rsid w:val="00F94CD5"/>
    <w:rsid w:val="00F962B0"/>
    <w:rsid w:val="00F964A3"/>
    <w:rsid w:val="00F971D8"/>
    <w:rsid w:val="00F975A4"/>
    <w:rsid w:val="00F9796D"/>
    <w:rsid w:val="00F97E23"/>
    <w:rsid w:val="00F97F9B"/>
    <w:rsid w:val="00FA0547"/>
    <w:rsid w:val="00FA0DDD"/>
    <w:rsid w:val="00FA129C"/>
    <w:rsid w:val="00FA1667"/>
    <w:rsid w:val="00FA168A"/>
    <w:rsid w:val="00FA1789"/>
    <w:rsid w:val="00FA1B20"/>
    <w:rsid w:val="00FA211F"/>
    <w:rsid w:val="00FA22E3"/>
    <w:rsid w:val="00FA25FE"/>
    <w:rsid w:val="00FA26BD"/>
    <w:rsid w:val="00FA2D23"/>
    <w:rsid w:val="00FA3442"/>
    <w:rsid w:val="00FA390D"/>
    <w:rsid w:val="00FA48BE"/>
    <w:rsid w:val="00FA48EA"/>
    <w:rsid w:val="00FA5005"/>
    <w:rsid w:val="00FA58B2"/>
    <w:rsid w:val="00FA5D3C"/>
    <w:rsid w:val="00FA6082"/>
    <w:rsid w:val="00FA620D"/>
    <w:rsid w:val="00FA63A1"/>
    <w:rsid w:val="00FA673F"/>
    <w:rsid w:val="00FA6A59"/>
    <w:rsid w:val="00FA7ED7"/>
    <w:rsid w:val="00FB0095"/>
    <w:rsid w:val="00FB03C0"/>
    <w:rsid w:val="00FB0F37"/>
    <w:rsid w:val="00FB23EB"/>
    <w:rsid w:val="00FB3351"/>
    <w:rsid w:val="00FB4898"/>
    <w:rsid w:val="00FB4927"/>
    <w:rsid w:val="00FB4D98"/>
    <w:rsid w:val="00FB543B"/>
    <w:rsid w:val="00FB5D9D"/>
    <w:rsid w:val="00FB6BAE"/>
    <w:rsid w:val="00FB729C"/>
    <w:rsid w:val="00FC0AF3"/>
    <w:rsid w:val="00FC0E52"/>
    <w:rsid w:val="00FC2432"/>
    <w:rsid w:val="00FC25B9"/>
    <w:rsid w:val="00FC31FC"/>
    <w:rsid w:val="00FC37B2"/>
    <w:rsid w:val="00FC3A9C"/>
    <w:rsid w:val="00FC4C74"/>
    <w:rsid w:val="00FC63AF"/>
    <w:rsid w:val="00FC66A2"/>
    <w:rsid w:val="00FC6997"/>
    <w:rsid w:val="00FC6AE4"/>
    <w:rsid w:val="00FC6C1B"/>
    <w:rsid w:val="00FC7088"/>
    <w:rsid w:val="00FD01FA"/>
    <w:rsid w:val="00FD048A"/>
    <w:rsid w:val="00FD04DD"/>
    <w:rsid w:val="00FD054E"/>
    <w:rsid w:val="00FD0804"/>
    <w:rsid w:val="00FD094A"/>
    <w:rsid w:val="00FD0AA0"/>
    <w:rsid w:val="00FD2A4D"/>
    <w:rsid w:val="00FD3649"/>
    <w:rsid w:val="00FD44E0"/>
    <w:rsid w:val="00FD4FAA"/>
    <w:rsid w:val="00FD543A"/>
    <w:rsid w:val="00FD55FB"/>
    <w:rsid w:val="00FD6322"/>
    <w:rsid w:val="00FD70F4"/>
    <w:rsid w:val="00FD730F"/>
    <w:rsid w:val="00FD78FF"/>
    <w:rsid w:val="00FD7E3C"/>
    <w:rsid w:val="00FE0102"/>
    <w:rsid w:val="00FE019C"/>
    <w:rsid w:val="00FE0A05"/>
    <w:rsid w:val="00FE0C6E"/>
    <w:rsid w:val="00FE0E4A"/>
    <w:rsid w:val="00FE18A4"/>
    <w:rsid w:val="00FE1ABD"/>
    <w:rsid w:val="00FE234F"/>
    <w:rsid w:val="00FE282B"/>
    <w:rsid w:val="00FE2D39"/>
    <w:rsid w:val="00FE3121"/>
    <w:rsid w:val="00FE35FE"/>
    <w:rsid w:val="00FE3DD3"/>
    <w:rsid w:val="00FE3E26"/>
    <w:rsid w:val="00FE4E8F"/>
    <w:rsid w:val="00FE5582"/>
    <w:rsid w:val="00FE59FC"/>
    <w:rsid w:val="00FE5EE5"/>
    <w:rsid w:val="00FE6122"/>
    <w:rsid w:val="00FE68DD"/>
    <w:rsid w:val="00FE6ABE"/>
    <w:rsid w:val="00FE6EF6"/>
    <w:rsid w:val="00FE6FF9"/>
    <w:rsid w:val="00FE71EB"/>
    <w:rsid w:val="00FE72A5"/>
    <w:rsid w:val="00FF054B"/>
    <w:rsid w:val="00FF060B"/>
    <w:rsid w:val="00FF0B0C"/>
    <w:rsid w:val="00FF0D9A"/>
    <w:rsid w:val="00FF0E09"/>
    <w:rsid w:val="00FF162C"/>
    <w:rsid w:val="00FF2A9F"/>
    <w:rsid w:val="00FF32E4"/>
    <w:rsid w:val="00FF34B8"/>
    <w:rsid w:val="00FF36E6"/>
    <w:rsid w:val="00FF3A69"/>
    <w:rsid w:val="00FF3DC1"/>
    <w:rsid w:val="00FF3EAE"/>
    <w:rsid w:val="00FF4798"/>
    <w:rsid w:val="00FF51D9"/>
    <w:rsid w:val="00FF5F24"/>
    <w:rsid w:val="00FF638D"/>
    <w:rsid w:val="00FF6D3D"/>
    <w:rsid w:val="00FF78C0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5324B-BD16-416F-A14F-F5E866B3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197"/>
  </w:style>
  <w:style w:type="paragraph" w:styleId="2">
    <w:name w:val="heading 2"/>
    <w:basedOn w:val="a"/>
    <w:next w:val="a"/>
    <w:link w:val="20"/>
    <w:uiPriority w:val="9"/>
    <w:unhideWhenUsed/>
    <w:qFormat/>
    <w:rsid w:val="004E67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851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0797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307973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aliases w:val="Bullet List,FooterText,numbered,Paragraphe de liste1,lp1,Абзац списка11"/>
    <w:basedOn w:val="a"/>
    <w:link w:val="a5"/>
    <w:uiPriority w:val="34"/>
    <w:qFormat/>
    <w:rsid w:val="00307973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No Spacing"/>
    <w:aliases w:val="для таблиц,TNR 12,мой,МОЙ,Без интервала 111,МММ,No Spacing"/>
    <w:link w:val="a7"/>
    <w:uiPriority w:val="1"/>
    <w:qFormat/>
    <w:rsid w:val="0030797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B4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4898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9F7C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3C6621"/>
    <w:rPr>
      <w:color w:val="0563C1" w:themeColor="hyperlink"/>
      <w:u w:val="single"/>
    </w:rPr>
  </w:style>
  <w:style w:type="character" w:customStyle="1" w:styleId="21">
    <w:name w:val="Основной текст (2)_"/>
    <w:basedOn w:val="a0"/>
    <w:link w:val="22"/>
    <w:rsid w:val="00F15D39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5D39"/>
    <w:pPr>
      <w:shd w:val="clear" w:color="auto" w:fill="FFFFFF"/>
      <w:spacing w:before="240" w:after="0" w:line="274" w:lineRule="exact"/>
      <w:ind w:firstLine="1160"/>
    </w:pPr>
    <w:rPr>
      <w:sz w:val="23"/>
      <w:szCs w:val="23"/>
    </w:rPr>
  </w:style>
  <w:style w:type="paragraph" w:styleId="ac">
    <w:name w:val="Normal (Web)"/>
    <w:basedOn w:val="a"/>
    <w:uiPriority w:val="99"/>
    <w:unhideWhenUsed/>
    <w:rsid w:val="0025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для таблиц Знак,TNR 12 Знак,мой Знак,МОЙ Знак,Без интервала 111 Знак,МММ Знак,No Spacing Знак"/>
    <w:link w:val="a6"/>
    <w:uiPriority w:val="1"/>
    <w:rsid w:val="008B64DB"/>
  </w:style>
  <w:style w:type="paragraph" w:customStyle="1" w:styleId="ConsPlusNormal">
    <w:name w:val="ConsPlusNormal"/>
    <w:rsid w:val="000D5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d">
    <w:name w:val="header"/>
    <w:basedOn w:val="a"/>
    <w:link w:val="ae"/>
    <w:uiPriority w:val="99"/>
    <w:rsid w:val="000D5B08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0D5B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51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Strong"/>
    <w:uiPriority w:val="22"/>
    <w:qFormat/>
    <w:rsid w:val="001E5970"/>
    <w:rPr>
      <w:b/>
      <w:bCs/>
    </w:rPr>
  </w:style>
  <w:style w:type="character" w:customStyle="1" w:styleId="card-goods-dataitem-val">
    <w:name w:val="card-goods-data__item-val"/>
    <w:basedOn w:val="a0"/>
    <w:rsid w:val="001E5970"/>
  </w:style>
  <w:style w:type="character" w:customStyle="1" w:styleId="tab-content-paramval">
    <w:name w:val="tab-content-param__val"/>
    <w:basedOn w:val="a0"/>
    <w:rsid w:val="001E5970"/>
  </w:style>
  <w:style w:type="table" w:customStyle="1" w:styleId="23">
    <w:name w:val="Сетка таблицы2"/>
    <w:basedOn w:val="a1"/>
    <w:next w:val="aa"/>
    <w:uiPriority w:val="59"/>
    <w:rsid w:val="003242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4E67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5">
    <w:name w:val="Абзац списка Знак"/>
    <w:aliases w:val="Bullet List Знак,FooterText Знак,numbered Знак,Paragraphe de liste1 Знак,lp1 Знак,Абзац списка11 Знак"/>
    <w:link w:val="a4"/>
    <w:uiPriority w:val="34"/>
    <w:locked/>
    <w:rsid w:val="0075744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386457"/>
    <w:pPr>
      <w:tabs>
        <w:tab w:val="center" w:pos="4677"/>
        <w:tab w:val="right" w:pos="9355"/>
      </w:tabs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386457"/>
    <w:rPr>
      <w:rFonts w:ascii="Franklin Gothic Medium" w:eastAsia="Times New Roman" w:hAnsi="Franklin Gothic Medium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63520/e01aa1d10c7a2aeee4843069e7c0e09f716298f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76F70-A34A-46EF-A40D-473F2445F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3458</Words>
  <Characters>19717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Назарцева И.А.</cp:lastModifiedBy>
  <cp:revision>12</cp:revision>
  <cp:lastPrinted>2026-08-07T06:58:00Z</cp:lastPrinted>
  <dcterms:created xsi:type="dcterms:W3CDTF">2026-07-14T01:35:00Z</dcterms:created>
  <dcterms:modified xsi:type="dcterms:W3CDTF">2026-08-07T07:00:00Z</dcterms:modified>
</cp:coreProperties>
</file>