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C6" w:rsidRPr="001A61C6" w:rsidRDefault="001A61C6" w:rsidP="001A61C6">
      <w:pPr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A61C6">
        <w:rPr>
          <w:rFonts w:ascii="Times New Roman" w:eastAsia="Times New Roman" w:hAnsi="Times New Roman"/>
          <w:b/>
          <w:szCs w:val="20"/>
          <w:lang w:eastAsia="ru-RU"/>
        </w:rPr>
        <w:t>ОБОСНОВАНИЕ НАЧАЛЬНОЙ (МАКСИМАЛЬНОЙ) ЦЕНЫ КОНТРАКТА</w:t>
      </w:r>
    </w:p>
    <w:p w:rsidR="001A61C6" w:rsidRPr="001A61C6" w:rsidRDefault="001A61C6" w:rsidP="001A61C6">
      <w:pPr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4946" w:type="pct"/>
        <w:jc w:val="center"/>
        <w:tblLayout w:type="fixed"/>
        <w:tblLook w:val="0000" w:firstRow="0" w:lastRow="0" w:firstColumn="0" w:lastColumn="0" w:noHBand="0" w:noVBand="0"/>
      </w:tblPr>
      <w:tblGrid>
        <w:gridCol w:w="618"/>
        <w:gridCol w:w="2806"/>
        <w:gridCol w:w="2185"/>
        <w:gridCol w:w="2286"/>
        <w:gridCol w:w="2079"/>
        <w:gridCol w:w="2081"/>
        <w:gridCol w:w="837"/>
        <w:gridCol w:w="630"/>
        <w:gridCol w:w="1665"/>
      </w:tblGrid>
      <w:tr w:rsidR="001A61C6" w:rsidRPr="001A61C6" w:rsidTr="007F6E29">
        <w:trPr>
          <w:trHeight w:val="525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61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proofErr w:type="gramStart"/>
            <w:r w:rsidRPr="001A61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A61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r w:rsidRPr="001A61C6">
              <w:rPr>
                <w:rFonts w:ascii="Times New Roman" w:eastAsia="Noto Sans CJK SC" w:hAnsi="Times New Roman"/>
                <w:b/>
                <w:bCs/>
                <w:sz w:val="20"/>
                <w:szCs w:val="20"/>
                <w:lang w:eastAsia="zh-CN" w:bidi="hi-IN"/>
              </w:rPr>
              <w:t>Наименование позиции как в источнике ценового предложения*</w:t>
            </w:r>
          </w:p>
        </w:tc>
        <w:tc>
          <w:tcPr>
            <w:tcW w:w="4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61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 товара (услуг, работ) </w:t>
            </w:r>
          </w:p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r w:rsidRPr="001A61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61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Минимальная цена за единицу товара</w:t>
            </w:r>
          </w:p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r w:rsidRPr="001A61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61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r w:rsidRPr="001A61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изм.**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r w:rsidRPr="001A61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61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сумма, </w:t>
            </w:r>
          </w:p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61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 коп.</w:t>
            </w:r>
          </w:p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r w:rsidRPr="001A61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</w:tr>
      <w:tr w:rsidR="001A61C6" w:rsidRPr="001A61C6" w:rsidTr="007F6E29">
        <w:trPr>
          <w:trHeight w:val="76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1C6" w:rsidRDefault="001A61C6" w:rsidP="001A6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Участник №1</w:t>
            </w:r>
          </w:p>
          <w:p w:rsidR="001A61C6" w:rsidRPr="001A61C6" w:rsidRDefault="001A61C6" w:rsidP="001A6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zh-CN"/>
              </w:rPr>
            </w:pPr>
            <w:r w:rsidRPr="001A61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КП от 28.05.2026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C6" w:rsidRPr="001A61C6" w:rsidRDefault="001A61C6" w:rsidP="001A6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A61C6" w:rsidRPr="001A61C6" w:rsidRDefault="001A61C6" w:rsidP="001A6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A61C6" w:rsidRDefault="001A61C6" w:rsidP="001A6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Участник №2</w:t>
            </w:r>
          </w:p>
          <w:p w:rsidR="001A61C6" w:rsidRPr="001A61C6" w:rsidRDefault="001A61C6" w:rsidP="001A6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КП</w:t>
            </w:r>
            <w:r w:rsidRPr="001A61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от 29.05.2026 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C6" w:rsidRPr="001A61C6" w:rsidRDefault="001A61C6" w:rsidP="001A6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1A61C6" w:rsidRPr="001A61C6" w:rsidRDefault="001A61C6" w:rsidP="001A6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1A61C6" w:rsidRDefault="001A61C6" w:rsidP="001A6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Участник №3</w:t>
            </w:r>
          </w:p>
          <w:p w:rsidR="001A61C6" w:rsidRPr="001A61C6" w:rsidRDefault="001A61C6" w:rsidP="001A6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A61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1A61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КП № 311 от 29.05.2026 г.</w:t>
            </w:r>
          </w:p>
          <w:p w:rsidR="001A61C6" w:rsidRPr="001A61C6" w:rsidRDefault="001A61C6" w:rsidP="001A6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61C6" w:rsidRPr="001A61C6" w:rsidRDefault="001A61C6" w:rsidP="001A6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A61C6" w:rsidRPr="001A61C6" w:rsidRDefault="001A61C6" w:rsidP="001A61C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1C6" w:rsidRPr="001A61C6" w:rsidTr="007F6E29">
        <w:trPr>
          <w:trHeight w:hRule="exact" w:val="11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1C6" w:rsidRPr="001A61C6" w:rsidRDefault="001A61C6" w:rsidP="001A61C6">
            <w:pPr>
              <w:numPr>
                <w:ilvl w:val="0"/>
                <w:numId w:val="20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A61C6" w:rsidRPr="001A61C6" w:rsidRDefault="001A61C6" w:rsidP="001A61C6">
            <w:pPr>
              <w:shd w:val="clear" w:color="auto" w:fill="FFFFFF"/>
              <w:spacing w:before="30" w:after="30" w:line="240" w:lineRule="auto"/>
              <w:ind w:left="30" w:right="30"/>
              <w:jc w:val="center"/>
              <w:outlineLvl w:val="2"/>
              <w:rPr>
                <w:lang w:eastAsia="zh-CN"/>
              </w:rPr>
            </w:pPr>
            <w:r w:rsidRPr="001A61C6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Система видеонаблюдения BOLID VCI-122 + RGI-0812P08 (610-36-16)</w:t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1C6" w:rsidRPr="001A61C6" w:rsidRDefault="001A61C6" w:rsidP="001A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A61C6">
              <w:rPr>
                <w:rFonts w:ascii="Times New Roman" w:hAnsi="Times New Roman"/>
                <w:sz w:val="20"/>
                <w:szCs w:val="20"/>
                <w:lang w:eastAsia="zh-CN"/>
              </w:rPr>
              <w:t>259 750,00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1C6" w:rsidRPr="001A61C6" w:rsidRDefault="001A61C6" w:rsidP="001A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A61C6">
              <w:rPr>
                <w:rFonts w:ascii="Times New Roman" w:hAnsi="Times New Roman"/>
                <w:sz w:val="20"/>
                <w:szCs w:val="20"/>
                <w:lang w:eastAsia="zh-CN"/>
              </w:rPr>
              <w:t>283 650, 00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1C6" w:rsidRPr="001A61C6" w:rsidRDefault="001A61C6" w:rsidP="001A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A61C6">
              <w:rPr>
                <w:rFonts w:ascii="Times New Roman" w:hAnsi="Times New Roman"/>
                <w:sz w:val="20"/>
                <w:szCs w:val="20"/>
                <w:lang w:eastAsia="zh-CN"/>
              </w:rPr>
              <w:t>271 050, 00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1C6" w:rsidRPr="001A61C6" w:rsidRDefault="001A61C6" w:rsidP="001A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A61C6">
              <w:rPr>
                <w:rFonts w:ascii="Times New Roman" w:hAnsi="Times New Roman"/>
                <w:sz w:val="20"/>
                <w:szCs w:val="20"/>
                <w:lang w:val="en-US" w:eastAsia="zh-CN"/>
              </w:rPr>
              <w:t>259 750</w:t>
            </w:r>
            <w:r w:rsidRPr="001A61C6">
              <w:rPr>
                <w:rFonts w:ascii="Times New Roman" w:hAnsi="Times New Roman"/>
                <w:sz w:val="20"/>
                <w:szCs w:val="20"/>
                <w:lang w:eastAsia="zh-CN"/>
              </w:rPr>
              <w:t>, 00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1C6" w:rsidRPr="001A61C6" w:rsidRDefault="001A61C6" w:rsidP="001A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A61C6">
              <w:rPr>
                <w:rFonts w:ascii="Times New Roman" w:hAnsi="Times New Roman"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1C6" w:rsidRPr="001A61C6" w:rsidRDefault="001A61C6" w:rsidP="001A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A61C6">
              <w:rPr>
                <w:rFonts w:ascii="Times New Roman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1C6" w:rsidRPr="001A61C6" w:rsidRDefault="001A61C6" w:rsidP="001A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A61C6">
              <w:rPr>
                <w:rFonts w:ascii="Times New Roman" w:hAnsi="Times New Roman"/>
                <w:sz w:val="20"/>
                <w:szCs w:val="20"/>
                <w:lang w:eastAsia="zh-CN"/>
              </w:rPr>
              <w:t>519 500,00</w:t>
            </w:r>
          </w:p>
        </w:tc>
      </w:tr>
      <w:tr w:rsidR="001A61C6" w:rsidRPr="001A61C6" w:rsidTr="007F6E29">
        <w:trPr>
          <w:trHeight w:val="378"/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1C6" w:rsidRPr="001A61C6" w:rsidRDefault="001A61C6" w:rsidP="001A61C6">
            <w:pPr>
              <w:spacing w:after="0" w:line="240" w:lineRule="auto"/>
              <w:ind w:left="-76" w:right="-70"/>
              <w:jc w:val="right"/>
              <w:rPr>
                <w:lang w:eastAsia="zh-CN"/>
              </w:rPr>
            </w:pPr>
            <w:r w:rsidRPr="001A6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1C6" w:rsidRPr="001A61C6" w:rsidRDefault="001A61C6" w:rsidP="001A61C6">
            <w:pPr>
              <w:spacing w:after="0" w:line="240" w:lineRule="auto"/>
              <w:jc w:val="center"/>
              <w:rPr>
                <w:lang w:eastAsia="zh-CN"/>
              </w:rPr>
            </w:pPr>
            <w:r w:rsidRPr="001A61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519 500,00</w:t>
            </w:r>
          </w:p>
        </w:tc>
      </w:tr>
    </w:tbl>
    <w:p w:rsidR="00702FED" w:rsidRPr="001A61C6" w:rsidRDefault="00702FED" w:rsidP="001A61C6"/>
    <w:sectPr w:rsidR="00702FED" w:rsidRPr="001A61C6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015B6"/>
    <w:multiLevelType w:val="multilevel"/>
    <w:tmpl w:val="48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5"/>
  </w:num>
  <w:num w:numId="12">
    <w:abstractNumId w:val="7"/>
  </w:num>
  <w:num w:numId="13">
    <w:abstractNumId w:val="5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DED"/>
    <w:rsid w:val="000B14A9"/>
    <w:rsid w:val="000B40D7"/>
    <w:rsid w:val="000D4CB8"/>
    <w:rsid w:val="000E193C"/>
    <w:rsid w:val="000E4C72"/>
    <w:rsid w:val="000F57C0"/>
    <w:rsid w:val="001122BB"/>
    <w:rsid w:val="001130A7"/>
    <w:rsid w:val="00113376"/>
    <w:rsid w:val="00114A72"/>
    <w:rsid w:val="00122395"/>
    <w:rsid w:val="00122C93"/>
    <w:rsid w:val="00125A5B"/>
    <w:rsid w:val="00153215"/>
    <w:rsid w:val="001537D0"/>
    <w:rsid w:val="00183EB4"/>
    <w:rsid w:val="00190AA8"/>
    <w:rsid w:val="001973F6"/>
    <w:rsid w:val="001A61C6"/>
    <w:rsid w:val="001C2233"/>
    <w:rsid w:val="001C41BF"/>
    <w:rsid w:val="001C71FD"/>
    <w:rsid w:val="001D04B0"/>
    <w:rsid w:val="001D28F7"/>
    <w:rsid w:val="001F3887"/>
    <w:rsid w:val="002027D4"/>
    <w:rsid w:val="00235E57"/>
    <w:rsid w:val="0026274A"/>
    <w:rsid w:val="00263148"/>
    <w:rsid w:val="00263A2B"/>
    <w:rsid w:val="00267774"/>
    <w:rsid w:val="00271D6D"/>
    <w:rsid w:val="0028269D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3049E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16B92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D29EE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0348"/>
    <w:rsid w:val="009978BB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0F84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94DAD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51C1F"/>
    <w:rsid w:val="00E61689"/>
    <w:rsid w:val="00E62AA6"/>
    <w:rsid w:val="00E81C18"/>
    <w:rsid w:val="00EA2D8E"/>
    <w:rsid w:val="00EC78DC"/>
    <w:rsid w:val="00ED1B9A"/>
    <w:rsid w:val="00EE19E6"/>
    <w:rsid w:val="00EE2249"/>
    <w:rsid w:val="00F00E39"/>
    <w:rsid w:val="00F0574E"/>
    <w:rsid w:val="00F07FB1"/>
    <w:rsid w:val="00F20301"/>
    <w:rsid w:val="00F239FF"/>
    <w:rsid w:val="00F274D7"/>
    <w:rsid w:val="00F40545"/>
    <w:rsid w:val="00F42647"/>
    <w:rsid w:val="00F42F9B"/>
    <w:rsid w:val="00F5205E"/>
    <w:rsid w:val="00F6672F"/>
    <w:rsid w:val="00FB2301"/>
    <w:rsid w:val="00FC3BF6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238</cp:revision>
  <dcterms:created xsi:type="dcterms:W3CDTF">2025-11-26T02:06:00Z</dcterms:created>
  <dcterms:modified xsi:type="dcterms:W3CDTF">2026-06-03T00:22:00Z</dcterms:modified>
</cp:coreProperties>
</file>