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33378B" w:rsidRPr="00CD5E0F" w:rsidRDefault="0033378B" w:rsidP="0033378B">
      <w:pPr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Оказание услуг</w:t>
      </w:r>
      <w:r w:rsidRPr="00CD5E0F">
        <w:rPr>
          <w:b/>
          <w:sz w:val="22"/>
          <w:szCs w:val="22"/>
        </w:rPr>
        <w:t xml:space="preserve"> по комплексному обслуживанию</w:t>
      </w:r>
    </w:p>
    <w:p w:rsidR="0090473D" w:rsidRPr="00D113B0" w:rsidRDefault="0033378B" w:rsidP="0033378B">
      <w:pPr>
        <w:jc w:val="center"/>
        <w:rPr>
          <w:i/>
          <w:iCs/>
          <w:sz w:val="22"/>
          <w:szCs w:val="22"/>
        </w:rPr>
      </w:pPr>
      <w:r w:rsidRPr="00CD5E0F">
        <w:rPr>
          <w:b/>
          <w:sz w:val="22"/>
          <w:szCs w:val="22"/>
        </w:rPr>
        <w:t>технологического оборудования</w:t>
      </w: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33378B" w:rsidP="00B45D3C">
                  <w:pPr>
                    <w:rPr>
                      <w:sz w:val="22"/>
                      <w:szCs w:val="22"/>
                    </w:rPr>
                  </w:pPr>
                  <w:r>
                    <w:t>10 000</w:t>
                  </w:r>
                  <w:r w:rsidR="005F4577"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33378B" w:rsidP="00B45D3C">
                  <w:pPr>
                    <w:rPr>
                      <w:sz w:val="22"/>
                      <w:szCs w:val="22"/>
                    </w:rPr>
                  </w:pPr>
                  <w:r>
                    <w:t xml:space="preserve">10 </w:t>
                  </w:r>
                  <w:r w:rsidR="005F4577">
                    <w:t>800,00</w:t>
                  </w:r>
                  <w:r w:rsidR="004F0541">
                    <w:t xml:space="preserve">  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33378B" w:rsidP="004F666B">
                  <w:pPr>
                    <w:rPr>
                      <w:sz w:val="22"/>
                      <w:szCs w:val="22"/>
                    </w:rPr>
                  </w:pPr>
                  <w:r>
                    <w:t>12 000</w:t>
                  </w:r>
                  <w:r w:rsidR="005F4577">
                    <w:t>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F85723" w:rsidRDefault="0033378B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t>10 00</w:t>
                  </w:r>
                  <w:r w:rsidR="005F4577">
                    <w:t>0,00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33378B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 xml:space="preserve">Исходя из анализа ценовых предложений рынка </w:t>
            </w:r>
            <w:r w:rsidR="00CB17EA">
              <w:t>Суммы Ц</w:t>
            </w:r>
            <w:r w:rsidR="00CB17EA" w:rsidRPr="005705F5">
              <w:t>ен</w:t>
            </w:r>
            <w:r w:rsidR="00CB17EA">
              <w:t>ы</w:t>
            </w:r>
            <w:r w:rsidR="00CB17EA" w:rsidRPr="005705F5">
              <w:t xml:space="preserve"> единиц Товара</w:t>
            </w:r>
            <w:r w:rsidRPr="00AA1FD8">
              <w:rPr>
                <w:sz w:val="22"/>
                <w:szCs w:val="22"/>
              </w:rPr>
              <w:t xml:space="preserve"> соответству</w:t>
            </w:r>
            <w:r w:rsidR="00CB17EA">
              <w:rPr>
                <w:sz w:val="22"/>
                <w:szCs w:val="22"/>
              </w:rPr>
              <w:t>ю</w:t>
            </w:r>
            <w:r w:rsidRPr="00AA1FD8">
              <w:rPr>
                <w:sz w:val="22"/>
                <w:szCs w:val="22"/>
              </w:rPr>
              <w:t>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33378B">
              <w:t>10 000</w:t>
            </w:r>
            <w:r w:rsidR="005F4577">
              <w:t xml:space="preserve">,00 </w:t>
            </w:r>
            <w:r w:rsidR="00CB17EA">
              <w:t>руб.</w:t>
            </w:r>
            <w:r w:rsidR="0033378B">
              <w:t xml:space="preserve"> Максимальная цена контракта: 200 000,00 руб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161" w:rsidRDefault="00572161">
      <w:r>
        <w:separator/>
      </w:r>
    </w:p>
  </w:endnote>
  <w:endnote w:type="continuationSeparator" w:id="1">
    <w:p w:rsidR="00572161" w:rsidRDefault="00572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F733E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161" w:rsidRDefault="00572161">
      <w:r>
        <w:separator/>
      </w:r>
    </w:p>
  </w:footnote>
  <w:footnote w:type="continuationSeparator" w:id="1">
    <w:p w:rsidR="00572161" w:rsidRDefault="005721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F733E1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411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03F1B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6A2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0BEF"/>
    <w:rsid w:val="001B1350"/>
    <w:rsid w:val="001B1AD0"/>
    <w:rsid w:val="001B2787"/>
    <w:rsid w:val="001B4840"/>
    <w:rsid w:val="001B7C5D"/>
    <w:rsid w:val="001C01D8"/>
    <w:rsid w:val="001C4033"/>
    <w:rsid w:val="001C6FC2"/>
    <w:rsid w:val="001C77A3"/>
    <w:rsid w:val="001D234D"/>
    <w:rsid w:val="001D5772"/>
    <w:rsid w:val="001D6527"/>
    <w:rsid w:val="001E011D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E49"/>
    <w:rsid w:val="0021188D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31C7"/>
    <w:rsid w:val="0033378B"/>
    <w:rsid w:val="003355CF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F13CE"/>
    <w:rsid w:val="003F1589"/>
    <w:rsid w:val="003F19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70C3"/>
    <w:rsid w:val="0041770A"/>
    <w:rsid w:val="00421A78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6DBD"/>
    <w:rsid w:val="00447603"/>
    <w:rsid w:val="004534C9"/>
    <w:rsid w:val="0045481D"/>
    <w:rsid w:val="004555CE"/>
    <w:rsid w:val="00457F07"/>
    <w:rsid w:val="00461BA6"/>
    <w:rsid w:val="004646C7"/>
    <w:rsid w:val="00465293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C5326"/>
    <w:rsid w:val="004C59E4"/>
    <w:rsid w:val="004C6D66"/>
    <w:rsid w:val="004D056F"/>
    <w:rsid w:val="004E0ED5"/>
    <w:rsid w:val="004E3E32"/>
    <w:rsid w:val="004E5F9E"/>
    <w:rsid w:val="004F0541"/>
    <w:rsid w:val="004F0E91"/>
    <w:rsid w:val="004F2961"/>
    <w:rsid w:val="004F6356"/>
    <w:rsid w:val="004F666B"/>
    <w:rsid w:val="004F7F6F"/>
    <w:rsid w:val="00500164"/>
    <w:rsid w:val="005009B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2161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5A21"/>
    <w:rsid w:val="005E7A7F"/>
    <w:rsid w:val="005F03D3"/>
    <w:rsid w:val="005F0C59"/>
    <w:rsid w:val="005F1879"/>
    <w:rsid w:val="005F2081"/>
    <w:rsid w:val="005F34F4"/>
    <w:rsid w:val="005F3D6E"/>
    <w:rsid w:val="005F4577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159C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75E0C"/>
    <w:rsid w:val="00780A33"/>
    <w:rsid w:val="00783980"/>
    <w:rsid w:val="00783E5D"/>
    <w:rsid w:val="0079025E"/>
    <w:rsid w:val="007907C7"/>
    <w:rsid w:val="007937D7"/>
    <w:rsid w:val="00795651"/>
    <w:rsid w:val="00796BB8"/>
    <w:rsid w:val="007972AD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0863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47C04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6A38"/>
    <w:rsid w:val="00996EEA"/>
    <w:rsid w:val="009A1A96"/>
    <w:rsid w:val="009A52AA"/>
    <w:rsid w:val="009A56D4"/>
    <w:rsid w:val="009A729C"/>
    <w:rsid w:val="009A79D8"/>
    <w:rsid w:val="009B1EBC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A90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C17"/>
    <w:rsid w:val="00A40E69"/>
    <w:rsid w:val="00A42190"/>
    <w:rsid w:val="00A42248"/>
    <w:rsid w:val="00A454D7"/>
    <w:rsid w:val="00A45E37"/>
    <w:rsid w:val="00A4632D"/>
    <w:rsid w:val="00A51BBB"/>
    <w:rsid w:val="00A52C0C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0EBB"/>
    <w:rsid w:val="00AD34A9"/>
    <w:rsid w:val="00AD569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5236"/>
    <w:rsid w:val="00BC7312"/>
    <w:rsid w:val="00BC79E9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E7776"/>
    <w:rsid w:val="00BF034C"/>
    <w:rsid w:val="00BF33A2"/>
    <w:rsid w:val="00BF54D4"/>
    <w:rsid w:val="00BF75AA"/>
    <w:rsid w:val="00C0009E"/>
    <w:rsid w:val="00C02DD1"/>
    <w:rsid w:val="00C037FF"/>
    <w:rsid w:val="00C048D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764"/>
    <w:rsid w:val="00C47CA5"/>
    <w:rsid w:val="00C504A3"/>
    <w:rsid w:val="00C50F1B"/>
    <w:rsid w:val="00C5207A"/>
    <w:rsid w:val="00C52BFC"/>
    <w:rsid w:val="00C53C40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0E14"/>
    <w:rsid w:val="00CB17EA"/>
    <w:rsid w:val="00CB3463"/>
    <w:rsid w:val="00CB5EC6"/>
    <w:rsid w:val="00CB72FD"/>
    <w:rsid w:val="00CB7688"/>
    <w:rsid w:val="00CB7E09"/>
    <w:rsid w:val="00CC1FA7"/>
    <w:rsid w:val="00CC6022"/>
    <w:rsid w:val="00CC6353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444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667CE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1B8"/>
    <w:rsid w:val="00EB46CA"/>
    <w:rsid w:val="00EC77A7"/>
    <w:rsid w:val="00ED3A79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33E1"/>
    <w:rsid w:val="00F74DEC"/>
    <w:rsid w:val="00F76EAF"/>
    <w:rsid w:val="00F77869"/>
    <w:rsid w:val="00F841C4"/>
    <w:rsid w:val="00F85723"/>
    <w:rsid w:val="00F863B7"/>
    <w:rsid w:val="00F868ED"/>
    <w:rsid w:val="00F86912"/>
    <w:rsid w:val="00F91D34"/>
    <w:rsid w:val="00F93701"/>
    <w:rsid w:val="00FA54E3"/>
    <w:rsid w:val="00FA5604"/>
    <w:rsid w:val="00FA741F"/>
    <w:rsid w:val="00FB14D0"/>
    <w:rsid w:val="00FB49B4"/>
    <w:rsid w:val="00FB4F5E"/>
    <w:rsid w:val="00FC1405"/>
    <w:rsid w:val="00FC1408"/>
    <w:rsid w:val="00FC1997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ГТК Россия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2</cp:revision>
  <cp:lastPrinted>2023-10-09T11:34:00Z</cp:lastPrinted>
  <dcterms:created xsi:type="dcterms:W3CDTF">2026-05-13T07:03:00Z</dcterms:created>
  <dcterms:modified xsi:type="dcterms:W3CDTF">2026-05-13T07:03:00Z</dcterms:modified>
</cp:coreProperties>
</file>