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459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</w:t>
      </w: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боснования начальной (максимальной) цены контракта,</w:t>
      </w:r>
    </w:p>
    <w:p w14:paraId="1CEFFD4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14:paraId="3DD4B947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4D4B7E1" w14:textId="23C77A41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F023C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F023C7">
        <w:t xml:space="preserve"> </w:t>
      </w:r>
      <w:r w:rsidR="00C03223">
        <w:rPr>
          <w:sz w:val="20"/>
          <w:szCs w:val="20"/>
        </w:rPr>
        <w:t>лампа светодиодная</w:t>
      </w:r>
    </w:p>
    <w:p w14:paraId="0F9EF979" w14:textId="7777777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0D55C6A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 w14:textId="77777777" w:rsidR="00450A8D" w:rsidRDefault="00872D13" w:rsidP="00872D13">
      <w:pPr>
        <w:spacing w:after="0" w:line="240" w:lineRule="auto"/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Метод сопоставимых рыночных цен (анализ рынка).</w:t>
      </w:r>
      <w:r w:rsidR="00450A8D" w:rsidRPr="00450A8D">
        <w:t xml:space="preserve"> </w:t>
      </w:r>
    </w:p>
    <w:p w14:paraId="6B1436C8" w14:textId="77777777" w:rsidR="00872D13" w:rsidRPr="00872D1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50A8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 w14:textId="77777777" w:rsid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239584D3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3A156513" w14:textId="77777777" w:rsidR="00872D1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1D367C0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5B710A" w14:paraId="7C24AB8F" w14:textId="7777777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AD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BB423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A6A961B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928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B1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6F8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017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5B710A" w14:paraId="7D724042" w14:textId="7777777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6C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DFC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C287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7E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5A9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DC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39B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E074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7EFC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4FE7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D05480" w:rsidRPr="005B710A" w14:paraId="083BDBB2" w14:textId="77777777" w:rsidTr="00461B1A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212F" w14:textId="77777777" w:rsidR="00D05480" w:rsidRPr="005B710A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C3AD" w14:textId="77777777" w:rsidR="00D05480" w:rsidRPr="00D05480" w:rsidRDefault="00D05480" w:rsidP="00D05480">
            <w:pPr>
              <w:shd w:val="clear" w:color="auto" w:fill="FFFFFF"/>
              <w:spacing w:after="0"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8"/>
                <w:szCs w:val="28"/>
                <w:lang w:eastAsia="ru-RU"/>
              </w:rPr>
            </w:pPr>
            <w:r w:rsidRPr="00D05480"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8"/>
                <w:szCs w:val="28"/>
                <w:lang w:eastAsia="ru-RU"/>
              </w:rPr>
              <w:t xml:space="preserve">Сменный картридж Гейзер </w:t>
            </w:r>
            <w:proofErr w:type="gramStart"/>
            <w:r w:rsidRPr="00D05480"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8"/>
                <w:szCs w:val="28"/>
                <w:lang w:eastAsia="ru-RU"/>
              </w:rPr>
              <w:t>Арагон - Ж</w:t>
            </w:r>
            <w:proofErr w:type="gramEnd"/>
            <w:r w:rsidRPr="00D05480"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8"/>
                <w:szCs w:val="28"/>
                <w:lang w:eastAsia="ru-RU"/>
              </w:rPr>
              <w:t xml:space="preserve"> 10SL, 9-11 л/м, комплексная очистка жесткой воды, 30024</w:t>
            </w:r>
          </w:p>
          <w:p w14:paraId="5FD33F3C" w14:textId="4B46EB7F" w:rsidR="00D05480" w:rsidRPr="00D05480" w:rsidRDefault="00D05480" w:rsidP="006C2B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C26E" w14:textId="3B79D7C4" w:rsidR="00D05480" w:rsidRPr="005B710A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C36F" w14:textId="4769DDF4" w:rsidR="00D05480" w:rsidRPr="005B710A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727B" w14:textId="4374BDAC" w:rsidR="00D05480" w:rsidRPr="005B710A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CDDF" w14:textId="709D35C4" w:rsidR="00D05480" w:rsidRPr="00F023C7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110460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C125" w14:textId="57EDE776" w:rsidR="00D05480" w:rsidRPr="005B710A" w:rsidRDefault="00D05480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2650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A02E" w14:textId="03577D58" w:rsidR="00D05480" w:rsidRPr="005B710A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111300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C261" w14:textId="674153D3" w:rsidR="00D05480" w:rsidRPr="005B710A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C986" w14:textId="6C32AF71" w:rsidR="00D05480" w:rsidRPr="00603A1E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110460</w:t>
            </w:r>
          </w:p>
        </w:tc>
      </w:tr>
      <w:tr w:rsidR="00D05480" w:rsidRPr="005B710A" w14:paraId="72059641" w14:textId="77777777" w:rsidTr="00461B1A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27CC6" w14:textId="5B622484" w:rsidR="00D05480" w:rsidRPr="005B710A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1DFD5" w14:textId="0AABB1F6" w:rsidR="00D05480" w:rsidRPr="00D05480" w:rsidRDefault="00D05480" w:rsidP="00D05480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Arial" w:hAnsi="Arial" w:cs="Arial"/>
                <w:color w:val="070707"/>
                <w:sz w:val="28"/>
                <w:szCs w:val="28"/>
              </w:rPr>
            </w:pPr>
            <w:r w:rsidRPr="00D05480">
              <w:rPr>
                <w:rFonts w:ascii="Arial" w:hAnsi="Arial" w:cs="Arial"/>
                <w:color w:val="070707"/>
                <w:sz w:val="28"/>
                <w:szCs w:val="28"/>
              </w:rPr>
              <w:t>Картриджи механической очистки Гейзер</w:t>
            </w:r>
            <w:r w:rsidRPr="00D05480">
              <w:rPr>
                <w:rFonts w:ascii="Arial" w:hAnsi="Arial" w:cs="Arial"/>
                <w:color w:val="070707"/>
                <w:sz w:val="28"/>
                <w:szCs w:val="28"/>
              </w:rPr>
              <w:t xml:space="preserve"> ПФМ 20/10 - 20BB, 28228 </w:t>
            </w:r>
          </w:p>
          <w:p w14:paraId="2419BC1B" w14:textId="77777777" w:rsidR="00D05480" w:rsidRPr="00D05480" w:rsidRDefault="00D05480" w:rsidP="0060637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21B2C" w14:textId="40223C0A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925C7" w14:textId="5A248894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AFF03" w14:textId="469870A7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E704" w14:textId="61269D2B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C3E85" w14:textId="0EE94175" w:rsidR="00D05480" w:rsidRDefault="00D05480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76BC0" w14:textId="2580D35D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D9345" w14:textId="3CD80C9D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794D6" w14:textId="5900C2AC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56000</w:t>
            </w:r>
          </w:p>
        </w:tc>
      </w:tr>
      <w:tr w:rsidR="00D05480" w:rsidRPr="005B710A" w14:paraId="72CB38A4" w14:textId="77777777" w:rsidTr="00461B1A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3AF66" w14:textId="7948EAE1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6F767" w14:textId="77777777" w:rsidR="00D05480" w:rsidRPr="00D05480" w:rsidRDefault="00D05480" w:rsidP="00D05480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Arial" w:hAnsi="Arial" w:cs="Arial"/>
                <w:color w:val="070707"/>
                <w:sz w:val="28"/>
                <w:szCs w:val="28"/>
              </w:rPr>
            </w:pPr>
            <w:bookmarkStart w:id="0" w:name="_GoBack"/>
            <w:r w:rsidRPr="00D05480">
              <w:rPr>
                <w:rFonts w:ascii="Arial" w:hAnsi="Arial" w:cs="Arial"/>
                <w:color w:val="070707"/>
                <w:sz w:val="28"/>
                <w:szCs w:val="28"/>
              </w:rPr>
              <w:t xml:space="preserve">Магистральный фильтр для холодной воды Гейзер </w:t>
            </w:r>
            <w:proofErr w:type="spellStart"/>
            <w:r w:rsidRPr="00D05480">
              <w:rPr>
                <w:rFonts w:ascii="Arial" w:hAnsi="Arial" w:cs="Arial"/>
                <w:color w:val="070707"/>
                <w:sz w:val="28"/>
                <w:szCs w:val="28"/>
              </w:rPr>
              <w:t>Джамбо</w:t>
            </w:r>
            <w:proofErr w:type="spellEnd"/>
            <w:r w:rsidRPr="00D05480">
              <w:rPr>
                <w:rFonts w:ascii="Arial" w:hAnsi="Arial" w:cs="Arial"/>
                <w:color w:val="070707"/>
                <w:sz w:val="28"/>
                <w:szCs w:val="28"/>
              </w:rPr>
              <w:t xml:space="preserve"> 20 </w:t>
            </w:r>
            <w:proofErr w:type="gramStart"/>
            <w:r w:rsidRPr="00D05480">
              <w:rPr>
                <w:rFonts w:ascii="Arial" w:hAnsi="Arial" w:cs="Arial"/>
                <w:color w:val="070707"/>
                <w:sz w:val="28"/>
                <w:szCs w:val="28"/>
              </w:rPr>
              <w:t>ВВ</w:t>
            </w:r>
            <w:proofErr w:type="gramEnd"/>
          </w:p>
          <w:bookmarkEnd w:id="0"/>
          <w:p w14:paraId="14FCA76F" w14:textId="77777777" w:rsidR="00D05480" w:rsidRPr="00D05480" w:rsidRDefault="00D05480" w:rsidP="00D05480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Arial" w:hAnsi="Arial" w:cs="Arial"/>
                <w:color w:val="070707"/>
                <w:sz w:val="28"/>
                <w:szCs w:val="2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01CD3" w14:textId="6D328D76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E99C6" w14:textId="2168670B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E39F0" w14:textId="3D45E477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4950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19384" w14:textId="3D5A9068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14850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4F4F0" w14:textId="5A39508E" w:rsidR="00D05480" w:rsidRDefault="00D05480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4950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567B1" w14:textId="63D43325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14850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7B63D" w14:textId="19446DC8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4950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6F9D4" w14:textId="71345072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14850</w:t>
            </w:r>
          </w:p>
        </w:tc>
      </w:tr>
      <w:tr w:rsidR="00D05480" w:rsidRPr="005B710A" w14:paraId="7A74F243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01C" w14:textId="77777777" w:rsidR="00D05480" w:rsidRPr="005B710A" w:rsidRDefault="00D05480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6811" w14:textId="77777777" w:rsidR="00D05480" w:rsidRPr="005B710A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44CB" w14:textId="590B4E13" w:rsidR="00D05480" w:rsidRPr="00F023C7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175310,00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9CF" w14:textId="77777777" w:rsidR="00D05480" w:rsidRPr="005B710A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60C7" w14:textId="1965A073" w:rsidR="00D05480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176150,00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7F52" w14:textId="77777777" w:rsidR="00D05480" w:rsidRPr="005B710A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3C23" w14:textId="18AA3EFA" w:rsidR="00D05480" w:rsidRPr="00603A1E" w:rsidRDefault="00D0548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181310,00</w:t>
            </w:r>
          </w:p>
        </w:tc>
      </w:tr>
    </w:tbl>
    <w:p w14:paraId="737EF597" w14:textId="77777777" w:rsidR="003F005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 w14:textId="77777777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719ED76C" w14:textId="35C3B499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закупочная</w:t>
      </w: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сессия на </w:t>
      </w:r>
      <w:r w:rsidRPr="00F84D1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ЕАТ </w:t>
      </w:r>
      <w:r w:rsidRPr="00F84D12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D0548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175310</w:t>
      </w:r>
      <w:r w:rsidR="00C0322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,00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(</w:t>
      </w:r>
      <w:r w:rsidR="006C2B1E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с</w:t>
      </w:r>
      <w:r w:rsidR="00C0322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то</w:t>
      </w:r>
      <w:r w:rsidR="00D0548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семьдесят </w:t>
      </w:r>
      <w:r w:rsidR="00C0322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D0548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пять </w:t>
      </w:r>
      <w:r w:rsidR="006C2B1E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тысяч </w:t>
      </w:r>
      <w:r w:rsidR="00D0548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триста десять</w:t>
      </w:r>
      <w:proofErr w:type="gramStart"/>
      <w:r w:rsidR="00D0548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1648DD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рублей 00 копеек.</w:t>
      </w:r>
    </w:p>
    <w:p w14:paraId="75BB46E9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C9C6270" w14:textId="77777777" w:rsidR="00C16C38" w:rsidRDefault="00B44B1D"/>
    <w:sectPr w:rsidR="00C16C38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C8C6" w14:textId="77777777" w:rsidR="007B1A87" w:rsidRDefault="007B1A87" w:rsidP="00ED3666">
      <w:pPr>
        <w:spacing w:after="0" w:line="240" w:lineRule="auto"/>
      </w:pPr>
      <w:r>
        <w:separator/>
      </w:r>
    </w:p>
  </w:endnote>
  <w:endnote w:type="continuationSeparator" w:id="0">
    <w:p w14:paraId="37FF9337" w14:textId="77777777" w:rsidR="007B1A87" w:rsidRDefault="007B1A8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C8B75" w14:textId="77777777" w:rsidR="007B1A87" w:rsidRDefault="007B1A87" w:rsidP="00ED3666">
      <w:pPr>
        <w:spacing w:after="0" w:line="240" w:lineRule="auto"/>
      </w:pPr>
      <w:r>
        <w:separator/>
      </w:r>
    </w:p>
  </w:footnote>
  <w:footnote w:type="continuationSeparator" w:id="0">
    <w:p w14:paraId="0BD348AE" w14:textId="77777777" w:rsidR="007B1A87" w:rsidRDefault="007B1A8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65D6"/>
    <w:rsid w:val="00091416"/>
    <w:rsid w:val="000F4593"/>
    <w:rsid w:val="001648DD"/>
    <w:rsid w:val="003A45A1"/>
    <w:rsid w:val="003D189A"/>
    <w:rsid w:val="003F005A"/>
    <w:rsid w:val="003F4635"/>
    <w:rsid w:val="00450A8D"/>
    <w:rsid w:val="00461B1A"/>
    <w:rsid w:val="0053368E"/>
    <w:rsid w:val="00603A1E"/>
    <w:rsid w:val="0060637C"/>
    <w:rsid w:val="006C2B1E"/>
    <w:rsid w:val="00750F27"/>
    <w:rsid w:val="007714FB"/>
    <w:rsid w:val="007B1A87"/>
    <w:rsid w:val="007B2742"/>
    <w:rsid w:val="00872D13"/>
    <w:rsid w:val="008F64A5"/>
    <w:rsid w:val="00B32108"/>
    <w:rsid w:val="00C03223"/>
    <w:rsid w:val="00D05480"/>
    <w:rsid w:val="00ED3666"/>
    <w:rsid w:val="00F023C7"/>
    <w:rsid w:val="00F76289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D05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character" w:customStyle="1" w:styleId="10">
    <w:name w:val="Заголовок 1 Знак"/>
    <w:basedOn w:val="a0"/>
    <w:link w:val="1"/>
    <w:uiPriority w:val="9"/>
    <w:rsid w:val="00D054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D05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character" w:customStyle="1" w:styleId="10">
    <w:name w:val="Заголовок 1 Знак"/>
    <w:basedOn w:val="a0"/>
    <w:link w:val="1"/>
    <w:uiPriority w:val="9"/>
    <w:rsid w:val="00D054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7</cp:revision>
  <dcterms:created xsi:type="dcterms:W3CDTF">2025-03-14T13:22:00Z</dcterms:created>
  <dcterms:modified xsi:type="dcterms:W3CDTF">2026-04-15T07:42:00Z</dcterms:modified>
</cp:coreProperties>
</file>