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6140" w14:textId="77777777" w:rsidR="003318EC" w:rsidRPr="00D766FE" w:rsidRDefault="00071164" w:rsidP="00E14DB2">
      <w:pPr>
        <w:spacing w:line="240" w:lineRule="exact"/>
        <w:jc w:val="center"/>
        <w:rPr>
          <w:b/>
        </w:rPr>
      </w:pPr>
      <w:r w:rsidRPr="00D766FE">
        <w:rPr>
          <w:b/>
          <w:kern w:val="28"/>
          <w:lang w:val="en-US"/>
        </w:rPr>
        <w:t>III</w:t>
      </w:r>
      <w:r w:rsidRPr="00D766FE">
        <w:rPr>
          <w:b/>
          <w:kern w:val="28"/>
        </w:rPr>
        <w:t>. ТЕХНИЧЕСКАЯ ЧАСТЬ.</w:t>
      </w:r>
      <w:r w:rsidRPr="00D766FE">
        <w:rPr>
          <w:b/>
          <w:kern w:val="28"/>
        </w:rPr>
        <w:br/>
      </w:r>
      <w:r w:rsidRPr="00D766FE">
        <w:rPr>
          <w:b/>
        </w:rPr>
        <w:t>ОПИСАНИЕ ОБЪЕКТА ЗАКУПКИ</w:t>
      </w:r>
    </w:p>
    <w:p w14:paraId="000FB4D6" w14:textId="77777777" w:rsidR="003318EC" w:rsidRPr="00D766FE" w:rsidRDefault="003318EC" w:rsidP="00AB0B94">
      <w:pPr>
        <w:pStyle w:val="a3"/>
        <w:spacing w:line="240" w:lineRule="exact"/>
        <w:ind w:left="0"/>
        <w:rPr>
          <w:b/>
        </w:rPr>
      </w:pPr>
    </w:p>
    <w:p w14:paraId="75992E63" w14:textId="77777777" w:rsidR="003318EC" w:rsidRPr="00D766FE" w:rsidRDefault="00071164" w:rsidP="008B5FBD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10957219" w14:textId="77777777" w:rsidR="003318EC" w:rsidRPr="00D766FE" w:rsidRDefault="00071164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D766FE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5046DA02" w14:textId="77777777" w:rsidR="003318EC" w:rsidRPr="00D766FE" w:rsidRDefault="00071164" w:rsidP="008B5FBD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D766FE">
        <w:rPr>
          <w:rFonts w:eastAsia="Calibri"/>
          <w:b/>
          <w:bCs/>
          <w:lang w:eastAsia="en-US"/>
        </w:rPr>
        <w:t>которые не могут изменяться</w:t>
      </w:r>
    </w:p>
    <w:p w14:paraId="49267005" w14:textId="77777777" w:rsidR="003318EC" w:rsidRPr="00D766FE" w:rsidRDefault="003318EC" w:rsidP="00AB0B94">
      <w:pPr>
        <w:tabs>
          <w:tab w:val="left" w:pos="0"/>
        </w:tabs>
        <w:spacing w:line="240" w:lineRule="exact"/>
      </w:pPr>
    </w:p>
    <w:tbl>
      <w:tblPr>
        <w:tblStyle w:val="a8"/>
        <w:tblW w:w="114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1417"/>
        <w:gridCol w:w="4111"/>
        <w:gridCol w:w="426"/>
      </w:tblGrid>
      <w:tr w:rsidR="0089128E" w14:paraId="77149D3B" w14:textId="77777777" w:rsidTr="00F55CD9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A43BDE" w14:textId="77777777" w:rsidR="003318EC" w:rsidRPr="00D766FE" w:rsidRDefault="003318EC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51999B80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0CEF4DE7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538C4692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477C3CF5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D766FE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3B6EC1" w14:textId="77777777" w:rsidR="003318EC" w:rsidRPr="00D766FE" w:rsidRDefault="003318EC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9128E" w14:paraId="3EB97CF8" w14:textId="77777777" w:rsidTr="00F55CD9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CE0C655" w14:textId="77777777" w:rsidR="003318EC" w:rsidRPr="00D766FE" w:rsidRDefault="003318EC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625AC49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6E4F144E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6ACADF7B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D766FE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03EC684D" w14:textId="77777777" w:rsidR="003318EC" w:rsidRPr="00D766FE" w:rsidRDefault="00071164" w:rsidP="00F55CD9">
            <w:pPr>
              <w:tabs>
                <w:tab w:val="left" w:pos="0"/>
              </w:tabs>
              <w:spacing w:line="240" w:lineRule="exact"/>
              <w:jc w:val="center"/>
            </w:pPr>
            <w:r w:rsidRPr="00D766FE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F69F3C5" w14:textId="77777777" w:rsidR="003318EC" w:rsidRPr="00D766FE" w:rsidRDefault="003318EC" w:rsidP="00F55CD9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89128E" w14:paraId="558C7B1A" w14:textId="77777777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6CFC1CF8" w14:textId="77777777" w:rsidR="003318EC" w:rsidRPr="00D766FE" w:rsidRDefault="003318EC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89128E" w14:paraId="1520C211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1EF03EFF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01AD7B81" w14:textId="77777777" w:rsidR="003318EC" w:rsidRPr="001F5991" w:rsidRDefault="00071164" w:rsidP="009C4AAD">
                  <w:pPr>
                    <w:rPr>
                      <w:rFonts w:eastAsia="Calibri"/>
                      <w:noProof/>
                    </w:rPr>
                  </w:pPr>
                  <w:r w:rsidRPr="00D766FE">
                    <w:rPr>
                      <w:rFonts w:eastAsia="Calibri"/>
                      <w:b/>
                      <w:noProof/>
                    </w:rPr>
                    <w:t>Картридж</w:t>
                  </w:r>
                  <w:r w:rsidRPr="001F5991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для</w:t>
                  </w:r>
                  <w:r w:rsidRPr="00D766FE">
                    <w:rPr>
                      <w:b/>
                    </w:rPr>
                    <w:t xml:space="preserve"> электрографических печатающих устройств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="006F35BF" w:rsidRPr="006F35BF">
                    <w:rPr>
                      <w:b/>
                      <w:bCs/>
                      <w:noProof/>
                    </w:rPr>
                    <w:t>(с чипом)</w:t>
                  </w:r>
                  <w:r w:rsidR="006F35BF" w:rsidRPr="006F35BF">
                    <w:rPr>
                      <w:rFonts w:eastAsia="Calibri"/>
                      <w:noProof/>
                    </w:rPr>
                    <w:t xml:space="preserve">         </w:t>
                  </w:r>
                  <w:r w:rsidRPr="00D766FE">
                    <w:rPr>
                      <w:rFonts w:eastAsia="Calibri"/>
                      <w:noProof/>
                    </w:rPr>
                    <w:t>(</w:t>
                  </w:r>
                  <w:r w:rsidRPr="001F5991">
                    <w:rPr>
                      <w:rFonts w:eastAsia="Calibri"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Вид</w:t>
                  </w:r>
                  <w:r w:rsidRPr="001F5991">
                    <w:rPr>
                      <w:rFonts w:eastAsia="Calibri"/>
                      <w:noProof/>
                    </w:rPr>
                    <w:t xml:space="preserve"> 1)</w:t>
                  </w:r>
                </w:p>
                <w:p w14:paraId="7767C68C" w14:textId="77777777" w:rsidR="003318EC" w:rsidRPr="00D766FE" w:rsidRDefault="003318EC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14:paraId="6338DC06" w14:textId="77777777" w:rsidR="0089128E" w:rsidRPr="00D766FE" w:rsidRDefault="00071164" w:rsidP="009C4AAD">
                  <w:r w:rsidRPr="00D766F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20.59.12.120-00000002</w:t>
                  </w:r>
                  <w:r w:rsidRPr="00D766F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14:paraId="175DC9FE" w14:textId="77777777" w:rsidR="003318EC" w:rsidRPr="00D766FE" w:rsidRDefault="003318EC" w:rsidP="009C4AAD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14:paraId="041AD9C3" w14:textId="77777777" w:rsidR="003318EC" w:rsidRPr="00D766FE" w:rsidRDefault="003318EC" w:rsidP="00EA4E09">
                  <w:pPr>
                    <w:rPr>
                      <w:lang w:val="en-US"/>
                    </w:rPr>
                  </w:pPr>
                </w:p>
              </w:tc>
            </w:tr>
            <w:tr w:rsidR="0089128E" w14:paraId="22FC3AB4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C1D0CE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744561" w14:textId="77777777" w:rsidR="003318EC" w:rsidRPr="00CD41AE" w:rsidRDefault="00071164" w:rsidP="006F35BF">
                  <w:r w:rsidRPr="001F5991">
                    <w:rPr>
                      <w:bCs/>
                      <w:noProof/>
                    </w:rPr>
                    <w:t xml:space="preserve">Совместимый с многофункциональным устройством </w:t>
                  </w:r>
                  <w:r w:rsidR="00CD41AE">
                    <w:rPr>
                      <w:bCs/>
                      <w:noProof/>
                      <w:lang w:val="en-US"/>
                    </w:rPr>
                    <w:t>Samsung</w:t>
                  </w:r>
                  <w:r w:rsidR="00CD41AE" w:rsidRPr="00CD41AE">
                    <w:rPr>
                      <w:bCs/>
                      <w:noProof/>
                    </w:rPr>
                    <w:t xml:space="preserve"> </w:t>
                  </w:r>
                  <w:r w:rsidR="00CD41AE">
                    <w:rPr>
                      <w:bCs/>
                      <w:noProof/>
                      <w:lang w:val="en-US"/>
                    </w:rPr>
                    <w:t>SCX</w:t>
                  </w:r>
                  <w:r w:rsidR="00CD41AE" w:rsidRPr="00CD41AE">
                    <w:rPr>
                      <w:bCs/>
                      <w:noProof/>
                    </w:rPr>
                    <w:t>-4833</w:t>
                  </w:r>
                  <w:r w:rsidR="00CD41AE">
                    <w:rPr>
                      <w:bCs/>
                      <w:noProof/>
                      <w:lang w:val="en-US"/>
                    </w:rPr>
                    <w:t>FD</w:t>
                  </w:r>
                  <w:r w:rsidR="00CD41AE" w:rsidRPr="00CD41AE">
                    <w:rPr>
                      <w:bCs/>
                      <w:noProof/>
                    </w:rPr>
                    <w:t>5</w:t>
                  </w:r>
                  <w:r w:rsidR="009D76C4">
                    <w:rPr>
                      <w:bCs/>
                      <w:noProof/>
                    </w:rPr>
                    <w:t>)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966C36" w14:textId="77777777" w:rsidR="003318EC" w:rsidRPr="001F5991" w:rsidRDefault="00C862EA" w:rsidP="00F55CD9"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C22284" w14:textId="77777777" w:rsidR="003318EC" w:rsidRPr="00D766FE" w:rsidRDefault="00C862EA" w:rsidP="00F55CD9">
                  <w:r>
                    <w:rPr>
                      <w:noProof/>
                      <w:lang w:val="en-US"/>
                    </w:rPr>
                    <w:t>1</w:t>
                  </w:r>
                  <w:r w:rsidR="00071164" w:rsidRPr="00D766FE">
                    <w:t xml:space="preserve">   </w:t>
                  </w:r>
                </w:p>
                <w:p w14:paraId="44B3060F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4C360486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64C948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8AAA58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Цвет тонера картриджа: черный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B5CDFB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ABF21F" w14:textId="77777777" w:rsidR="003318EC" w:rsidRPr="00D766FE" w:rsidRDefault="00071164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14:paraId="4074643B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37F0EA8A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F586165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9D3BEE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Ресурс картриджа, страниц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10E3F2" w14:textId="77777777" w:rsidR="003318EC" w:rsidRPr="00D766FE" w:rsidRDefault="00071164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055D28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 xml:space="preserve">Больше или равно </w:t>
                  </w:r>
                  <w:r w:rsidR="009F6F09" w:rsidRPr="009F6F09">
                    <w:rPr>
                      <w:bCs/>
                      <w:noProof/>
                      <w:lang w:val="en-US"/>
                    </w:rPr>
                    <w:t>5</w:t>
                  </w:r>
                  <w:r w:rsidRPr="009F6F09">
                    <w:rPr>
                      <w:bCs/>
                      <w:noProof/>
                      <w:lang w:val="en-US"/>
                    </w:rPr>
                    <w:t>000.00000000000</w:t>
                  </w:r>
                  <w:r w:rsidRPr="009F6F09">
                    <w:t xml:space="preserve">    </w:t>
                  </w:r>
                </w:p>
                <w:p w14:paraId="1ED3A1BF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</w:tbl>
          <w:p w14:paraId="306274EB" w14:textId="77777777" w:rsidR="003318EC" w:rsidRPr="00D766FE" w:rsidRDefault="003318EC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4C2C2B78" w14:textId="77777777" w:rsidR="003318EC" w:rsidRPr="00D766FE" w:rsidRDefault="003318EC" w:rsidP="00F55CD9">
            <w:pPr>
              <w:rPr>
                <w:lang w:val="en-US"/>
              </w:rPr>
            </w:pPr>
          </w:p>
        </w:tc>
      </w:tr>
      <w:tr w:rsidR="0089128E" w14:paraId="5D544A48" w14:textId="77777777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095B6C7D" w14:textId="77777777" w:rsidR="003318EC" w:rsidRPr="00D766FE" w:rsidRDefault="003318EC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89128E" w14:paraId="0FC6F422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135DBB4C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0DE71BD1" w14:textId="77777777" w:rsidR="003318EC" w:rsidRPr="001F5991" w:rsidRDefault="00071164" w:rsidP="009C4AAD">
                  <w:pPr>
                    <w:rPr>
                      <w:rFonts w:eastAsia="Calibri"/>
                      <w:noProof/>
                    </w:rPr>
                  </w:pPr>
                  <w:r w:rsidRPr="00D766FE">
                    <w:rPr>
                      <w:rFonts w:eastAsia="Calibri"/>
                      <w:b/>
                      <w:noProof/>
                    </w:rPr>
                    <w:t>Картридж</w:t>
                  </w:r>
                  <w:r w:rsidRPr="001F5991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для</w:t>
                  </w:r>
                  <w:r w:rsidRPr="00D766FE">
                    <w:rPr>
                      <w:b/>
                    </w:rPr>
                    <w:t xml:space="preserve"> электрографических печатающих устройств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(</w:t>
                  </w:r>
                  <w:r w:rsidRPr="001F5991">
                    <w:rPr>
                      <w:rFonts w:eastAsia="Calibri"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Вид</w:t>
                  </w:r>
                  <w:r w:rsidRPr="001F5991">
                    <w:rPr>
                      <w:rFonts w:eastAsia="Calibri"/>
                      <w:noProof/>
                    </w:rPr>
                    <w:t xml:space="preserve"> 2)</w:t>
                  </w:r>
                </w:p>
                <w:p w14:paraId="7622E628" w14:textId="77777777" w:rsidR="003318EC" w:rsidRPr="00D766FE" w:rsidRDefault="003318EC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14:paraId="33E48671" w14:textId="77777777" w:rsidR="0089128E" w:rsidRPr="00D766FE" w:rsidRDefault="00071164" w:rsidP="009C4AAD">
                  <w:r w:rsidRPr="00D766F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20.59.12.120-00000002</w:t>
                  </w:r>
                  <w:r w:rsidRPr="00D766F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14:paraId="610664E8" w14:textId="77777777" w:rsidR="003318EC" w:rsidRPr="00D766FE" w:rsidRDefault="003318EC" w:rsidP="009C4AAD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14:paraId="4D59F98A" w14:textId="77777777" w:rsidR="003318EC" w:rsidRPr="00D766FE" w:rsidRDefault="003318EC" w:rsidP="00EA4E09">
                  <w:pPr>
                    <w:rPr>
                      <w:lang w:val="en-US"/>
                    </w:rPr>
                  </w:pPr>
                </w:p>
              </w:tc>
            </w:tr>
            <w:tr w:rsidR="0089128E" w14:paraId="01987A57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907D63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273247" w14:textId="77777777" w:rsidR="003318EC" w:rsidRPr="0004145C" w:rsidRDefault="00071164" w:rsidP="00F55CD9">
                  <w:r w:rsidRPr="001F5991">
                    <w:rPr>
                      <w:bCs/>
                      <w:noProof/>
                    </w:rPr>
                    <w:t xml:space="preserve">Совместимый с многофункциональным устройством </w:t>
                  </w:r>
                  <w:r w:rsidR="0004145C">
                    <w:rPr>
                      <w:bCs/>
                      <w:noProof/>
                      <w:lang w:val="en-US"/>
                    </w:rPr>
                    <w:t>Brother</w:t>
                  </w:r>
                  <w:r w:rsidR="0004145C" w:rsidRPr="0004145C">
                    <w:rPr>
                      <w:bCs/>
                      <w:noProof/>
                    </w:rPr>
                    <w:t xml:space="preserve"> </w:t>
                  </w:r>
                  <w:r w:rsidR="0004145C">
                    <w:rPr>
                      <w:bCs/>
                      <w:noProof/>
                      <w:lang w:val="en-US"/>
                    </w:rPr>
                    <w:t>DCP</w:t>
                  </w:r>
                  <w:r w:rsidR="0004145C" w:rsidRPr="0004145C">
                    <w:rPr>
                      <w:bCs/>
                      <w:noProof/>
                    </w:rPr>
                    <w:t xml:space="preserve"> – 7030</w:t>
                  </w:r>
                  <w:r w:rsidR="0004145C">
                    <w:rPr>
                      <w:bCs/>
                      <w:noProof/>
                      <w:lang w:val="en-US"/>
                    </w:rPr>
                    <w:t>R</w:t>
                  </w:r>
                  <w:r w:rsidR="0004145C">
                    <w:rPr>
                      <w:bCs/>
                      <w:noProof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C0BC8A" w14:textId="77777777" w:rsidR="003318EC" w:rsidRPr="001F5991" w:rsidRDefault="0004145C" w:rsidP="00F55CD9">
                  <w:proofErr w:type="spellStart"/>
                  <w:r>
                    <w:t>шт</w:t>
                  </w:r>
                  <w:proofErr w:type="spellEnd"/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70DBF70" w14:textId="77777777" w:rsidR="003318EC" w:rsidRPr="00D766FE" w:rsidRDefault="0004145C" w:rsidP="00F55CD9">
                  <w:r>
                    <w:rPr>
                      <w:noProof/>
                    </w:rPr>
                    <w:t>2</w:t>
                  </w:r>
                  <w:r w:rsidR="00071164" w:rsidRPr="00D766FE">
                    <w:t xml:space="preserve">    </w:t>
                  </w:r>
                </w:p>
                <w:p w14:paraId="65762C90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36562671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9A0FE8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6108E2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Цвет тонера картриджа: черный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B9E7DA1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462D74" w14:textId="77777777" w:rsidR="003318EC" w:rsidRPr="00D766FE" w:rsidRDefault="00071164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14:paraId="514A9C2C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4DAF1D81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0D8A74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2.3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854FF7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Ресурс картриджа, страниц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59B00B" w14:textId="77777777" w:rsidR="003318EC" w:rsidRPr="00D766FE" w:rsidRDefault="00071164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C34C79" w14:textId="77777777" w:rsidR="003318EC" w:rsidRPr="00C862EA" w:rsidRDefault="00071164" w:rsidP="00F55CD9">
                  <w:pPr>
                    <w:rPr>
                      <w:color w:val="FF0000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 xml:space="preserve">Больше или равно </w:t>
                  </w:r>
                  <w:r w:rsidR="009F6F09" w:rsidRPr="009F6F09">
                    <w:rPr>
                      <w:bCs/>
                      <w:noProof/>
                    </w:rPr>
                    <w:t>26</w:t>
                  </w:r>
                  <w:r w:rsidRPr="009F6F09">
                    <w:rPr>
                      <w:bCs/>
                      <w:noProof/>
                      <w:lang w:val="en-US"/>
                    </w:rPr>
                    <w:t>00.00000000000</w:t>
                  </w:r>
                  <w:r w:rsidRPr="009F6F09">
                    <w:t xml:space="preserve">    </w:t>
                  </w:r>
                </w:p>
                <w:p w14:paraId="47597375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</w:tbl>
          <w:p w14:paraId="520BBB13" w14:textId="77777777" w:rsidR="003318EC" w:rsidRPr="00D766FE" w:rsidRDefault="003318EC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2714A03F" w14:textId="77777777" w:rsidR="003318EC" w:rsidRPr="00D766FE" w:rsidRDefault="003318EC" w:rsidP="00F55CD9">
            <w:pPr>
              <w:rPr>
                <w:lang w:val="en-US"/>
              </w:rPr>
            </w:pPr>
          </w:p>
        </w:tc>
      </w:tr>
      <w:tr w:rsidR="0089128E" w14:paraId="7A5B252A" w14:textId="77777777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05B28B3E" w14:textId="77777777" w:rsidR="003318EC" w:rsidRPr="00D766FE" w:rsidRDefault="003318EC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89128E" w14:paraId="45B824F1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2D949042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3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376EF970" w14:textId="77777777" w:rsidR="003318EC" w:rsidRPr="001F5991" w:rsidRDefault="00071164" w:rsidP="009C4AAD">
                  <w:pPr>
                    <w:rPr>
                      <w:rFonts w:eastAsia="Calibri"/>
                      <w:noProof/>
                    </w:rPr>
                  </w:pPr>
                  <w:r w:rsidRPr="00D766FE">
                    <w:rPr>
                      <w:rFonts w:eastAsia="Calibri"/>
                      <w:b/>
                      <w:noProof/>
                    </w:rPr>
                    <w:t>Картридж</w:t>
                  </w:r>
                  <w:r w:rsidRPr="001F5991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для</w:t>
                  </w:r>
                  <w:r w:rsidRPr="00D766FE">
                    <w:rPr>
                      <w:b/>
                    </w:rPr>
                    <w:t xml:space="preserve"> электрографических печатающих устройств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(</w:t>
                  </w:r>
                  <w:r w:rsidRPr="001F5991">
                    <w:rPr>
                      <w:rFonts w:eastAsia="Calibri"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Вид</w:t>
                  </w:r>
                  <w:r w:rsidRPr="001F5991">
                    <w:rPr>
                      <w:rFonts w:eastAsia="Calibri"/>
                      <w:noProof/>
                    </w:rPr>
                    <w:t xml:space="preserve"> 3)</w:t>
                  </w:r>
                </w:p>
                <w:p w14:paraId="3763FFC6" w14:textId="77777777" w:rsidR="003318EC" w:rsidRPr="00D766FE" w:rsidRDefault="003318EC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14:paraId="125830B7" w14:textId="77777777" w:rsidR="0089128E" w:rsidRPr="00D766FE" w:rsidRDefault="00071164" w:rsidP="009C4AAD">
                  <w:r w:rsidRPr="00D766F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20.59.12.120-00000002</w:t>
                  </w:r>
                  <w:r w:rsidRPr="00D766F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14:paraId="5C519187" w14:textId="77777777" w:rsidR="003318EC" w:rsidRPr="00D766FE" w:rsidRDefault="003318EC" w:rsidP="009C4AAD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14:paraId="4048D8F6" w14:textId="77777777" w:rsidR="003318EC" w:rsidRPr="00D766FE" w:rsidRDefault="003318EC" w:rsidP="00EA4E09">
                  <w:pPr>
                    <w:rPr>
                      <w:lang w:val="en-US"/>
                    </w:rPr>
                  </w:pPr>
                </w:p>
              </w:tc>
            </w:tr>
            <w:tr w:rsidR="0089128E" w14:paraId="0598DF44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6E07A5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3.1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281377" w14:textId="77777777" w:rsidR="003318EC" w:rsidRPr="00C862EA" w:rsidRDefault="00071164" w:rsidP="00C862EA">
                  <w:r w:rsidRPr="001F5991">
                    <w:rPr>
                      <w:bCs/>
                      <w:noProof/>
                    </w:rPr>
                    <w:t xml:space="preserve">Совместимый с </w:t>
                  </w:r>
                  <w:r w:rsidR="00C862EA" w:rsidRPr="001F5991">
                    <w:rPr>
                      <w:bCs/>
                      <w:noProof/>
                    </w:rPr>
                    <w:t xml:space="preserve">многофункциональным устройством </w:t>
                  </w:r>
                  <w:r w:rsidR="00C862EA">
                    <w:rPr>
                      <w:bCs/>
                      <w:noProof/>
                      <w:lang w:val="en-US"/>
                    </w:rPr>
                    <w:t>Xerox</w:t>
                  </w:r>
                  <w:r w:rsidR="00C862EA" w:rsidRPr="00C862EA">
                    <w:rPr>
                      <w:bCs/>
                      <w:noProof/>
                    </w:rPr>
                    <w:t xml:space="preserve"> </w:t>
                  </w:r>
                  <w:r w:rsidR="00C862EA">
                    <w:rPr>
                      <w:bCs/>
                      <w:noProof/>
                      <w:lang w:val="en-US"/>
                    </w:rPr>
                    <w:t>WorkCentre</w:t>
                  </w:r>
                  <w:r w:rsidR="00C862EA" w:rsidRPr="00C862EA">
                    <w:rPr>
                      <w:bCs/>
                      <w:noProof/>
                    </w:rPr>
                    <w:t xml:space="preserve"> 3335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7FA3DB" w14:textId="77777777" w:rsidR="003318EC" w:rsidRPr="001F5991" w:rsidRDefault="00C862EA" w:rsidP="00F55CD9"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BDEA6B" w14:textId="77777777" w:rsidR="003318EC" w:rsidRPr="00D766FE" w:rsidRDefault="00C862EA" w:rsidP="00F55CD9">
                  <w:r>
                    <w:rPr>
                      <w:noProof/>
                      <w:lang w:val="en-US"/>
                    </w:rPr>
                    <w:t>1</w:t>
                  </w:r>
                </w:p>
                <w:p w14:paraId="77D6C6E3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3C0CACD5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B9DD4A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3.2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6B3273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Цвет тонера картриджа: черный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7B6C6D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9FB54CF" w14:textId="77777777" w:rsidR="003318EC" w:rsidRPr="00D766FE" w:rsidRDefault="00071164" w:rsidP="00F55CD9">
                  <w:r w:rsidRPr="00D766FE">
                    <w:rPr>
                      <w:noProof/>
                      <w:lang w:val="en-US"/>
                    </w:rPr>
                    <w:t>Наличие</w:t>
                  </w:r>
                  <w:r w:rsidRPr="00D766FE">
                    <w:t xml:space="preserve">    </w:t>
                  </w:r>
                </w:p>
                <w:p w14:paraId="79F1606A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6AD56BB6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4F37A0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3.3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15E391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Ресурс картриджа, страниц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9C827D7" w14:textId="77777777" w:rsidR="003318EC" w:rsidRPr="00D766FE" w:rsidRDefault="00071164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EAD27D0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 xml:space="preserve">Больше или равно </w:t>
                  </w:r>
                  <w:r w:rsidR="009F6F09" w:rsidRPr="009F6F09">
                    <w:rPr>
                      <w:bCs/>
                      <w:noProof/>
                    </w:rPr>
                    <w:t>15000</w:t>
                  </w:r>
                  <w:r w:rsidRPr="009F6F09">
                    <w:rPr>
                      <w:bCs/>
                      <w:noProof/>
                      <w:lang w:val="en-US"/>
                    </w:rPr>
                    <w:t>.00000000000</w:t>
                  </w:r>
                  <w:r w:rsidRPr="009F6F09">
                    <w:t xml:space="preserve">    </w:t>
                  </w:r>
                </w:p>
                <w:p w14:paraId="53DD460E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</w:tbl>
          <w:p w14:paraId="18922326" w14:textId="77777777" w:rsidR="003318EC" w:rsidRPr="00D766FE" w:rsidRDefault="003318EC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395B305D" w14:textId="77777777" w:rsidR="003318EC" w:rsidRPr="00D766FE" w:rsidRDefault="003318EC" w:rsidP="00F55CD9">
            <w:pPr>
              <w:rPr>
                <w:lang w:val="en-US"/>
              </w:rPr>
            </w:pPr>
          </w:p>
        </w:tc>
      </w:tr>
      <w:tr w:rsidR="0089128E" w14:paraId="5A259874" w14:textId="77777777" w:rsidTr="00F55CD9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15ADC41B" w14:textId="77777777" w:rsidR="003318EC" w:rsidRPr="00D766FE" w:rsidRDefault="003318EC" w:rsidP="00F55CD9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89128E" w14:paraId="45F903AD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4648FF6C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D766FE">
                    <w:rPr>
                      <w:noProof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797BB43D" w14:textId="77777777" w:rsidR="003318EC" w:rsidRPr="001F5991" w:rsidRDefault="00C862EA" w:rsidP="009C4AAD">
                  <w:pPr>
                    <w:rPr>
                      <w:rFonts w:eastAsia="Calibri"/>
                      <w:noProof/>
                    </w:rPr>
                  </w:pPr>
                  <w:r>
                    <w:rPr>
                      <w:rFonts w:eastAsia="Calibri"/>
                      <w:b/>
                      <w:noProof/>
                    </w:rPr>
                    <w:t>Драм-к</w:t>
                  </w:r>
                  <w:r w:rsidR="00071164" w:rsidRPr="00D766FE">
                    <w:rPr>
                      <w:rFonts w:eastAsia="Calibri"/>
                      <w:b/>
                      <w:noProof/>
                    </w:rPr>
                    <w:t>артридж</w:t>
                  </w:r>
                  <w:r w:rsidR="00071164" w:rsidRPr="001F5991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="00071164" w:rsidRPr="00D766FE">
                    <w:rPr>
                      <w:rFonts w:eastAsia="Calibri"/>
                      <w:b/>
                      <w:noProof/>
                    </w:rPr>
                    <w:t>для</w:t>
                  </w:r>
                  <w:r w:rsidR="00071164" w:rsidRPr="00D766FE">
                    <w:rPr>
                      <w:b/>
                    </w:rPr>
                    <w:t xml:space="preserve"> электрографических печатающих устройств</w:t>
                  </w:r>
                  <w:r w:rsidR="00071164"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="006F35BF" w:rsidRPr="006F35BF">
                    <w:rPr>
                      <w:b/>
                      <w:bCs/>
                      <w:noProof/>
                    </w:rPr>
                    <w:t>(с чипом)</w:t>
                  </w:r>
                  <w:r w:rsidR="006F35BF" w:rsidRPr="00D766FE">
                    <w:rPr>
                      <w:rFonts w:eastAsia="Calibri"/>
                      <w:noProof/>
                    </w:rPr>
                    <w:t xml:space="preserve"> </w:t>
                  </w:r>
                  <w:r w:rsidR="006F35BF">
                    <w:rPr>
                      <w:rFonts w:eastAsia="Calibri"/>
                      <w:noProof/>
                    </w:rPr>
                    <w:t xml:space="preserve"> </w:t>
                  </w:r>
                  <w:r w:rsidR="00071164" w:rsidRPr="00D766FE">
                    <w:rPr>
                      <w:rFonts w:eastAsia="Calibri"/>
                      <w:noProof/>
                    </w:rPr>
                    <w:t>(</w:t>
                  </w:r>
                  <w:r w:rsidR="00071164" w:rsidRPr="001F5991">
                    <w:rPr>
                      <w:rFonts w:eastAsia="Calibri"/>
                      <w:noProof/>
                    </w:rPr>
                    <w:t xml:space="preserve"> </w:t>
                  </w:r>
                  <w:r w:rsidR="00071164" w:rsidRPr="00D766FE">
                    <w:rPr>
                      <w:rFonts w:eastAsia="Calibri"/>
                      <w:noProof/>
                    </w:rPr>
                    <w:t>Вид</w:t>
                  </w:r>
                  <w:r w:rsidR="00071164" w:rsidRPr="001F5991">
                    <w:rPr>
                      <w:rFonts w:eastAsia="Calibri"/>
                      <w:noProof/>
                    </w:rPr>
                    <w:t xml:space="preserve"> 4)</w:t>
                  </w:r>
                </w:p>
                <w:p w14:paraId="19BE787B" w14:textId="77777777" w:rsidR="003318EC" w:rsidRPr="00D766FE" w:rsidRDefault="003318EC" w:rsidP="009C4AAD">
                  <w:pPr>
                    <w:rPr>
                      <w:rFonts w:eastAsia="Calibri"/>
                      <w:b/>
                      <w:noProof/>
                    </w:rPr>
                  </w:pPr>
                </w:p>
                <w:p w14:paraId="3B20C4F3" w14:textId="77777777" w:rsidR="0089128E" w:rsidRPr="00D766FE" w:rsidRDefault="00071164" w:rsidP="009C4AAD">
                  <w:r w:rsidRPr="00D766F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20.59.12.120-00000002</w:t>
                  </w:r>
                  <w:r w:rsidRPr="00D766F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14:paraId="733075F1" w14:textId="77777777" w:rsidR="003318EC" w:rsidRPr="00D766FE" w:rsidRDefault="003318EC" w:rsidP="009C4AAD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14:paraId="25298C53" w14:textId="77777777" w:rsidR="003318EC" w:rsidRPr="00D766FE" w:rsidRDefault="003318EC" w:rsidP="00EA4E09">
                  <w:pPr>
                    <w:rPr>
                      <w:lang w:val="en-US"/>
                    </w:rPr>
                  </w:pPr>
                </w:p>
              </w:tc>
            </w:tr>
            <w:tr w:rsidR="0089128E" w14:paraId="6528A782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0ECE2C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4.1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087561" w14:textId="77777777" w:rsidR="003318EC" w:rsidRPr="00D766FE" w:rsidRDefault="00071164" w:rsidP="00F55CD9">
                  <w:r w:rsidRPr="001F5991">
                    <w:rPr>
                      <w:bCs/>
                      <w:noProof/>
                    </w:rPr>
                    <w:t xml:space="preserve">Совместимый с </w:t>
                  </w:r>
                  <w:r w:rsidR="00C862EA" w:rsidRPr="001F5991">
                    <w:rPr>
                      <w:bCs/>
                      <w:noProof/>
                    </w:rPr>
                    <w:t>многофункциональным устройством</w:t>
                  </w:r>
                  <w:r w:rsidR="004E135D">
                    <w:rPr>
                      <w:bCs/>
                      <w:noProof/>
                    </w:rPr>
                    <w:t xml:space="preserve"> </w:t>
                  </w:r>
                  <w:r w:rsidR="004E135D">
                    <w:rPr>
                      <w:bCs/>
                      <w:noProof/>
                      <w:lang w:val="en-US"/>
                    </w:rPr>
                    <w:t>Xerox</w:t>
                  </w:r>
                  <w:r w:rsidR="004E135D" w:rsidRPr="00C862EA">
                    <w:rPr>
                      <w:bCs/>
                      <w:noProof/>
                    </w:rPr>
                    <w:t xml:space="preserve"> </w:t>
                  </w:r>
                  <w:r w:rsidR="004E135D">
                    <w:rPr>
                      <w:bCs/>
                      <w:noProof/>
                      <w:lang w:val="en-US"/>
                    </w:rPr>
                    <w:t>WorkCentre</w:t>
                  </w:r>
                  <w:r w:rsidR="004E135D" w:rsidRPr="00C862EA">
                    <w:rPr>
                      <w:bCs/>
                      <w:noProof/>
                    </w:rPr>
                    <w:t xml:space="preserve"> 3335</w:t>
                  </w:r>
                  <w:r w:rsidR="006F35BF">
                    <w:rPr>
                      <w:bCs/>
                      <w:noProof/>
                    </w:rPr>
                    <w:t xml:space="preserve"> 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B8BECC5" w14:textId="77777777" w:rsidR="003318EC" w:rsidRPr="001F5991" w:rsidRDefault="004E135D" w:rsidP="00F55CD9"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0715F0" w14:textId="77777777" w:rsidR="003318EC" w:rsidRPr="00D766FE" w:rsidRDefault="004E135D" w:rsidP="00F55CD9">
                  <w:r>
                    <w:rPr>
                      <w:noProof/>
                    </w:rPr>
                    <w:t>2</w:t>
                  </w:r>
                  <w:r w:rsidR="00071164" w:rsidRPr="00D766FE">
                    <w:t xml:space="preserve">   </w:t>
                  </w:r>
                </w:p>
                <w:p w14:paraId="54E15FE5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89128E" w14:paraId="104D3998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3AF25D4" w14:textId="77777777" w:rsidR="003318EC" w:rsidRPr="00D766FE" w:rsidRDefault="00071164" w:rsidP="00F55CD9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D766FE">
                    <w:rPr>
                      <w:noProof/>
                      <w:lang w:val="en-US"/>
                    </w:rPr>
                    <w:t>4.3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14B1CAB" w14:textId="77777777" w:rsidR="003318EC" w:rsidRPr="00D766FE" w:rsidRDefault="00071164" w:rsidP="00F55CD9">
                  <w:r w:rsidRPr="00D766FE">
                    <w:rPr>
                      <w:bCs/>
                      <w:noProof/>
                      <w:lang w:val="en-US"/>
                    </w:rPr>
                    <w:t>Ресурс картриджа, страниц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97A01E" w14:textId="77777777" w:rsidR="003318EC" w:rsidRPr="00D766FE" w:rsidRDefault="00071164" w:rsidP="00F55CD9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E66A20" w14:textId="77777777" w:rsidR="003318EC" w:rsidRPr="009F6F09" w:rsidRDefault="00071164" w:rsidP="00F55CD9">
                  <w:r w:rsidRPr="009F6F09">
                    <w:rPr>
                      <w:bCs/>
                      <w:noProof/>
                      <w:lang w:val="en-US"/>
                    </w:rPr>
                    <w:t>Больше или равно 3</w:t>
                  </w:r>
                  <w:r w:rsidR="009F6F09" w:rsidRPr="009F6F09">
                    <w:rPr>
                      <w:bCs/>
                      <w:noProof/>
                    </w:rPr>
                    <w:t>0</w:t>
                  </w:r>
                  <w:r w:rsidRPr="009F6F09">
                    <w:rPr>
                      <w:bCs/>
                      <w:noProof/>
                      <w:lang w:val="en-US"/>
                    </w:rPr>
                    <w:t>000.00000000000</w:t>
                  </w:r>
                  <w:r w:rsidRPr="009F6F09">
                    <w:t xml:space="preserve">    </w:t>
                  </w:r>
                </w:p>
                <w:p w14:paraId="1A82358E" w14:textId="77777777" w:rsidR="003318EC" w:rsidRPr="00D766FE" w:rsidRDefault="003318EC" w:rsidP="00F55CD9">
                  <w:pPr>
                    <w:rPr>
                      <w:lang w:val="en-US"/>
                    </w:rPr>
                  </w:pPr>
                </w:p>
              </w:tc>
            </w:tr>
            <w:tr w:rsidR="004E135D" w14:paraId="06E16B2A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DA727C0" w14:textId="77777777" w:rsidR="004E135D" w:rsidRPr="00D766FE" w:rsidRDefault="004E135D" w:rsidP="004E135D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rPr>
                      <w:noProof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ACDF0C" w14:textId="77777777" w:rsidR="004E135D" w:rsidRPr="001F5991" w:rsidRDefault="004E135D" w:rsidP="004E135D">
                  <w:pPr>
                    <w:rPr>
                      <w:rFonts w:eastAsia="Calibri"/>
                      <w:noProof/>
                    </w:rPr>
                  </w:pPr>
                  <w:r>
                    <w:rPr>
                      <w:rFonts w:eastAsia="Calibri"/>
                      <w:b/>
                      <w:noProof/>
                    </w:rPr>
                    <w:t>Драм-к</w:t>
                  </w:r>
                  <w:r w:rsidRPr="00D766FE">
                    <w:rPr>
                      <w:rFonts w:eastAsia="Calibri"/>
                      <w:b/>
                      <w:noProof/>
                    </w:rPr>
                    <w:t>артридж</w:t>
                  </w:r>
                  <w:r w:rsidRPr="001F5991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b/>
                      <w:noProof/>
                    </w:rPr>
                    <w:t>для</w:t>
                  </w:r>
                  <w:r w:rsidRPr="00D766FE">
                    <w:rPr>
                      <w:b/>
                    </w:rPr>
                    <w:t xml:space="preserve"> электрографических печатающих устройств</w:t>
                  </w:r>
                  <w:r w:rsidRPr="00D766FE"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(</w:t>
                  </w:r>
                  <w:r w:rsidRPr="001F5991">
                    <w:rPr>
                      <w:rFonts w:eastAsia="Calibri"/>
                      <w:noProof/>
                    </w:rPr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Вид</w:t>
                  </w:r>
                  <w:r w:rsidRPr="001F5991">
                    <w:rPr>
                      <w:rFonts w:eastAsia="Calibri"/>
                      <w:noProof/>
                    </w:rPr>
                    <w:t xml:space="preserve"> 4)</w:t>
                  </w:r>
                </w:p>
                <w:p w14:paraId="52F59138" w14:textId="77777777" w:rsidR="004E135D" w:rsidRPr="00D766FE" w:rsidRDefault="004E135D" w:rsidP="004E135D">
                  <w:pPr>
                    <w:rPr>
                      <w:rFonts w:eastAsia="Calibri"/>
                      <w:b/>
                      <w:noProof/>
                    </w:rPr>
                  </w:pPr>
                </w:p>
                <w:p w14:paraId="31D10496" w14:textId="77777777" w:rsidR="004E135D" w:rsidRPr="00D766FE" w:rsidRDefault="004E135D" w:rsidP="004E135D">
                  <w:r w:rsidRPr="00D766FE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D766FE">
                    <w:rPr>
                      <w:rFonts w:eastAsia="Calibri"/>
                      <w:noProof/>
                    </w:rPr>
                    <w:t>Код позиции КТРУ</w:t>
                  </w:r>
                  <w:r w:rsidRPr="00D766FE">
                    <w:t xml:space="preserve"> </w:t>
                  </w:r>
                  <w:r w:rsidRPr="00D766FE">
                    <w:rPr>
                      <w:rFonts w:eastAsia="Calibri"/>
                      <w:noProof/>
                    </w:rPr>
                    <w:t>20.59.12.120-00000002</w:t>
                  </w:r>
                  <w:r w:rsidRPr="00D766FE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  <w:p w14:paraId="3AA9AFE8" w14:textId="77777777" w:rsidR="004E135D" w:rsidRPr="00D766FE" w:rsidRDefault="004E135D" w:rsidP="004E135D"/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ACE20B7" w14:textId="77777777" w:rsidR="004E135D" w:rsidRPr="00D766FE" w:rsidRDefault="004E135D" w:rsidP="004E135D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C9C041" w14:textId="77777777" w:rsidR="004E135D" w:rsidRPr="00D766FE" w:rsidRDefault="004E135D" w:rsidP="004E135D">
                  <w:pPr>
                    <w:rPr>
                      <w:bCs/>
                      <w:noProof/>
                      <w:lang w:val="en-US"/>
                    </w:rPr>
                  </w:pPr>
                </w:p>
              </w:tc>
            </w:tr>
            <w:tr w:rsidR="004E135D" w14:paraId="5144C102" w14:textId="77777777" w:rsidTr="00F55CD9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0D8CCF4" w14:textId="77777777" w:rsidR="004E135D" w:rsidRPr="00D766FE" w:rsidRDefault="004E135D" w:rsidP="004E135D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  <w:t>5</w:t>
                  </w:r>
                  <w:r w:rsidRPr="00D766FE">
                    <w:rPr>
                      <w:noProof/>
                      <w:lang w:val="en-US"/>
                    </w:rPr>
                    <w:t>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3B63F0" w14:textId="77777777" w:rsidR="004E135D" w:rsidRPr="00D766FE" w:rsidRDefault="004E135D" w:rsidP="004E135D">
                  <w:r w:rsidRPr="001F5991">
                    <w:rPr>
                      <w:bCs/>
                      <w:noProof/>
                    </w:rPr>
                    <w:t>Совместимый с многофункциональным устройством</w:t>
                  </w:r>
                  <w:r>
                    <w:rPr>
                      <w:bCs/>
                      <w:noProof/>
                    </w:rPr>
                    <w:t xml:space="preserve"> </w:t>
                  </w:r>
                  <w:r>
                    <w:rPr>
                      <w:bCs/>
                      <w:noProof/>
                      <w:lang w:val="en-US"/>
                    </w:rPr>
                    <w:t>Brother</w:t>
                  </w:r>
                  <w:r w:rsidRPr="0004145C">
                    <w:rPr>
                      <w:bCs/>
                      <w:noProof/>
                    </w:rPr>
                    <w:t xml:space="preserve"> </w:t>
                  </w:r>
                  <w:r>
                    <w:rPr>
                      <w:bCs/>
                      <w:noProof/>
                      <w:lang w:val="en-US"/>
                    </w:rPr>
                    <w:t>DCP</w:t>
                  </w:r>
                  <w:r w:rsidRPr="0004145C">
                    <w:rPr>
                      <w:bCs/>
                      <w:noProof/>
                    </w:rPr>
                    <w:t xml:space="preserve"> – 7030</w:t>
                  </w:r>
                  <w:r>
                    <w:rPr>
                      <w:bCs/>
                      <w:noProof/>
                      <w:lang w:val="en-US"/>
                    </w:rPr>
                    <w:t>R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75C9F9" w14:textId="77777777" w:rsidR="004E135D" w:rsidRPr="001F5991" w:rsidRDefault="004E135D" w:rsidP="004E135D"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D242DA" w14:textId="77777777" w:rsidR="004E135D" w:rsidRPr="00D766FE" w:rsidRDefault="004E135D" w:rsidP="004E135D">
                  <w:r>
                    <w:rPr>
                      <w:noProof/>
                    </w:rPr>
                    <w:t>2</w:t>
                  </w:r>
                  <w:r w:rsidRPr="00D766FE">
                    <w:t xml:space="preserve">   </w:t>
                  </w:r>
                </w:p>
                <w:p w14:paraId="0B5B8688" w14:textId="77777777" w:rsidR="004E135D" w:rsidRPr="00D766FE" w:rsidRDefault="004E135D" w:rsidP="004E135D">
                  <w:pPr>
                    <w:rPr>
                      <w:lang w:val="en-US"/>
                    </w:rPr>
                  </w:pPr>
                </w:p>
              </w:tc>
            </w:tr>
            <w:tr w:rsidR="004E135D" w14:paraId="3A8B567F" w14:textId="77777777" w:rsidTr="00B74E1F">
              <w:trPr>
                <w:trHeight w:val="192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AD4D01" w14:textId="77777777" w:rsidR="004E135D" w:rsidRPr="00D766FE" w:rsidRDefault="004E135D" w:rsidP="004E135D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  <w:t>5</w:t>
                  </w:r>
                  <w:r>
                    <w:rPr>
                      <w:noProof/>
                      <w:lang w:val="en-US"/>
                    </w:rPr>
                    <w:t>.2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70130D" w14:textId="77777777" w:rsidR="004E135D" w:rsidRPr="00D766FE" w:rsidRDefault="004E135D" w:rsidP="004E135D">
                  <w:r w:rsidRPr="00D766FE">
                    <w:rPr>
                      <w:bCs/>
                      <w:noProof/>
                      <w:lang w:val="en-US"/>
                    </w:rPr>
                    <w:t>Ресурс картриджа, страниц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A97C4F3" w14:textId="77777777" w:rsidR="004E135D" w:rsidRPr="00D766FE" w:rsidRDefault="004E135D" w:rsidP="004E135D">
                  <w:pPr>
                    <w:rPr>
                      <w:lang w:val="en-US"/>
                    </w:rPr>
                  </w:pPr>
                  <w:r w:rsidRPr="00D766FE">
                    <w:rPr>
                      <w:bCs/>
                      <w:noProof/>
                      <w:lang w:val="en-US"/>
                    </w:rPr>
                    <w:t>шт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6B4F0D" w14:textId="77777777" w:rsidR="004E135D" w:rsidRPr="009F6F09" w:rsidRDefault="004E135D" w:rsidP="004E135D">
                  <w:r w:rsidRPr="009F6F09">
                    <w:rPr>
                      <w:bCs/>
                      <w:noProof/>
                      <w:lang w:val="en-US"/>
                    </w:rPr>
                    <w:t xml:space="preserve">Больше или равно </w:t>
                  </w:r>
                  <w:r w:rsidR="009F6F09" w:rsidRPr="009F6F09">
                    <w:rPr>
                      <w:bCs/>
                      <w:noProof/>
                    </w:rPr>
                    <w:t>12000</w:t>
                  </w:r>
                  <w:r w:rsidRPr="009F6F09">
                    <w:rPr>
                      <w:bCs/>
                      <w:noProof/>
                      <w:lang w:val="en-US"/>
                    </w:rPr>
                    <w:t>.00000000000</w:t>
                  </w:r>
                  <w:r w:rsidRPr="009F6F09">
                    <w:t xml:space="preserve">    </w:t>
                  </w:r>
                </w:p>
                <w:p w14:paraId="5EC4AF70" w14:textId="77777777" w:rsidR="004E135D" w:rsidRPr="00D766FE" w:rsidRDefault="004E135D" w:rsidP="004E135D">
                  <w:pPr>
                    <w:rPr>
                      <w:lang w:val="en-US"/>
                    </w:rPr>
                  </w:pPr>
                </w:p>
              </w:tc>
            </w:tr>
          </w:tbl>
          <w:p w14:paraId="0E8214D1" w14:textId="77777777" w:rsidR="003318EC" w:rsidRPr="00D766FE" w:rsidRDefault="003318EC" w:rsidP="00F55CD9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2F653EC3" w14:textId="77777777" w:rsidR="003318EC" w:rsidRPr="00D766FE" w:rsidRDefault="003318EC" w:rsidP="00F55CD9">
            <w:pPr>
              <w:rPr>
                <w:lang w:val="en-US"/>
              </w:rPr>
            </w:pPr>
          </w:p>
        </w:tc>
      </w:tr>
    </w:tbl>
    <w:p w14:paraId="6F567D45" w14:textId="77777777" w:rsidR="003318EC" w:rsidRPr="00D766FE" w:rsidRDefault="003318EC" w:rsidP="00B74E1F">
      <w:pPr>
        <w:spacing w:line="240" w:lineRule="exact"/>
        <w:jc w:val="both"/>
        <w:rPr>
          <w:i/>
        </w:rPr>
      </w:pPr>
    </w:p>
    <w:p w14:paraId="6410A5D1" w14:textId="77777777" w:rsidR="001F5991" w:rsidRPr="00534509" w:rsidRDefault="001F5991" w:rsidP="001F5991">
      <w:pPr>
        <w:rPr>
          <w:rFonts w:eastAsia="Calibri"/>
          <w:bCs/>
          <w:u w:val="single"/>
        </w:rPr>
      </w:pPr>
      <w:r w:rsidRPr="001F5991">
        <w:rPr>
          <w:rFonts w:eastAsia="Calibri"/>
          <w:bCs/>
          <w:u w:val="single"/>
        </w:rPr>
        <w:t xml:space="preserve">Дополнительное требование к Товару установлено для обеспечения качества Товара в период его </w:t>
      </w:r>
      <w:r w:rsidRPr="00534509">
        <w:rPr>
          <w:rFonts w:eastAsia="Calibri"/>
          <w:bCs/>
          <w:u w:val="single"/>
        </w:rPr>
        <w:t>использования по назначению.</w:t>
      </w:r>
    </w:p>
    <w:p w14:paraId="6DB6368A" w14:textId="77777777" w:rsidR="001F5991" w:rsidRPr="00534509" w:rsidRDefault="001F5991" w:rsidP="001F5991">
      <w:pPr>
        <w:jc w:val="center"/>
        <w:rPr>
          <w:rFonts w:eastAsia="Calibri"/>
          <w:b/>
        </w:rPr>
      </w:pPr>
    </w:p>
    <w:p w14:paraId="02573064" w14:textId="77777777" w:rsidR="001F5991" w:rsidRPr="00534509" w:rsidRDefault="001F5991" w:rsidP="001F5991">
      <w:pPr>
        <w:jc w:val="center"/>
        <w:rPr>
          <w:rFonts w:eastAsia="Calibri"/>
          <w:b/>
        </w:rPr>
      </w:pPr>
      <w:r w:rsidRPr="00534509">
        <w:rPr>
          <w:rFonts w:eastAsia="Calibri"/>
          <w:b/>
        </w:rPr>
        <w:t>Общие требования к товару</w:t>
      </w:r>
    </w:p>
    <w:p w14:paraId="65E8214D" w14:textId="77777777" w:rsidR="001F5991" w:rsidRPr="00534509" w:rsidRDefault="001F5991" w:rsidP="001F5991">
      <w:pPr>
        <w:shd w:val="clear" w:color="auto" w:fill="FFFFFF"/>
        <w:ind w:firstLine="709"/>
        <w:jc w:val="both"/>
      </w:pPr>
      <w:r w:rsidRPr="00534509">
        <w:t>Товар должен быть новым,</w:t>
      </w:r>
      <w:r w:rsidRPr="00534509">
        <w:rPr>
          <w:b/>
        </w:rPr>
        <w:t xml:space="preserve"> </w:t>
      </w:r>
      <w:r w:rsidR="009F112B" w:rsidRPr="00534509">
        <w:t>изготовленным не ранее 2025 года,</w:t>
      </w:r>
      <w:r w:rsidR="009F112B" w:rsidRPr="00534509">
        <w:rPr>
          <w:b/>
        </w:rPr>
        <w:t xml:space="preserve"> </w:t>
      </w:r>
      <w:r w:rsidRPr="00534509">
        <w:t xml:space="preserve">не бывшим в употреблении, не переделанным, не перезаправленным и не восстановленным. Корпус товара не должен иметь потертостей, царапин, сколов и следов вскрытия. </w:t>
      </w:r>
    </w:p>
    <w:p w14:paraId="155270ED" w14:textId="77777777" w:rsidR="001F5991" w:rsidRPr="00534509" w:rsidRDefault="001F5991" w:rsidP="001F5991">
      <w:pPr>
        <w:ind w:right="-1" w:firstLine="709"/>
        <w:jc w:val="both"/>
      </w:pPr>
      <w:r w:rsidRPr="00534509">
        <w:t>Упаковка должна обеспечивать предотвращение попадания тонера из тонера-бункера на внутренние части картриджа и его просыпание во внешнюю среду во время хранения и транспортировки.</w:t>
      </w:r>
    </w:p>
    <w:p w14:paraId="16C2F86F" w14:textId="77777777" w:rsidR="001F5991" w:rsidRPr="00534509" w:rsidRDefault="001F5991" w:rsidP="001F5991">
      <w:pPr>
        <w:ind w:right="-1" w:firstLine="709"/>
        <w:jc w:val="both"/>
      </w:pPr>
    </w:p>
    <w:p w14:paraId="50C186FA" w14:textId="77777777" w:rsidR="001F5991" w:rsidRPr="00534509" w:rsidRDefault="001F5991" w:rsidP="001F5991">
      <w:pPr>
        <w:ind w:right="-1" w:firstLine="709"/>
        <w:jc w:val="center"/>
        <w:rPr>
          <w:b/>
        </w:rPr>
      </w:pPr>
      <w:r w:rsidRPr="00534509">
        <w:rPr>
          <w:b/>
        </w:rPr>
        <w:t>Место поставки товара</w:t>
      </w:r>
    </w:p>
    <w:p w14:paraId="2B63F7B1" w14:textId="77777777" w:rsidR="001F5991" w:rsidRPr="00534509" w:rsidRDefault="00806DF4" w:rsidP="001F5991">
      <w:pPr>
        <w:ind w:right="-1" w:firstLine="714"/>
        <w:jc w:val="both"/>
      </w:pPr>
      <w:r w:rsidRPr="00534509">
        <w:t>681000 Хабаровский край, г. Комсомольск-на-Амуре, пр. Мира, д. 54</w:t>
      </w:r>
    </w:p>
    <w:p w14:paraId="26F94D53" w14:textId="77777777" w:rsidR="00534509" w:rsidRDefault="00534509" w:rsidP="00534509">
      <w:pPr>
        <w:pStyle w:val="af8"/>
        <w:rPr>
          <w:rFonts w:eastAsia="Calibri"/>
          <w:lang w:eastAsia="en-US"/>
        </w:rPr>
      </w:pPr>
    </w:p>
    <w:p w14:paraId="2832765F" w14:textId="1718A186" w:rsidR="00534509" w:rsidRPr="00534509" w:rsidRDefault="00534509" w:rsidP="00534509">
      <w:pPr>
        <w:pStyle w:val="af8"/>
        <w:jc w:val="center"/>
        <w:rPr>
          <w:rFonts w:eastAsia="Calibri"/>
          <w:b/>
          <w:bCs/>
          <w:lang w:eastAsia="en-US"/>
        </w:rPr>
      </w:pPr>
      <w:r w:rsidRPr="00534509">
        <w:rPr>
          <w:rFonts w:eastAsia="Calibri"/>
          <w:b/>
          <w:bCs/>
          <w:lang w:eastAsia="en-US"/>
        </w:rPr>
        <w:t>Срок поставки товара</w:t>
      </w:r>
    </w:p>
    <w:p w14:paraId="61EE57E9" w14:textId="36B1AA9D" w:rsidR="00534509" w:rsidRPr="00534509" w:rsidRDefault="00534509" w:rsidP="00534509">
      <w:pPr>
        <w:pStyle w:val="af8"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 xml:space="preserve">           </w:t>
      </w:r>
      <w:r w:rsidRPr="00534509">
        <w:rPr>
          <w:rFonts w:eastAsia="Calibri"/>
          <w:lang w:eastAsia="en-US"/>
        </w:rPr>
        <w:t>в течение 20-ти рабочих дней с момента подписания контракта.</w:t>
      </w:r>
    </w:p>
    <w:p w14:paraId="45156C73" w14:textId="77777777" w:rsidR="00534509" w:rsidRPr="00534509" w:rsidRDefault="00534509" w:rsidP="001F5991">
      <w:pPr>
        <w:ind w:right="-1" w:firstLine="714"/>
        <w:jc w:val="both"/>
        <w:rPr>
          <w:b/>
          <w:color w:val="0D0D0D" w:themeColor="text1" w:themeTint="F2"/>
          <w:kern w:val="2"/>
        </w:rPr>
      </w:pPr>
    </w:p>
    <w:p w14:paraId="35221718" w14:textId="77777777" w:rsidR="001F5991" w:rsidRPr="00534509" w:rsidRDefault="001F5991" w:rsidP="001F5991">
      <w:pPr>
        <w:ind w:right="-1" w:firstLine="714"/>
        <w:jc w:val="both"/>
      </w:pPr>
    </w:p>
    <w:p w14:paraId="77DCCCBB" w14:textId="77777777" w:rsidR="001F5991" w:rsidRPr="00534509" w:rsidRDefault="001F5991" w:rsidP="001F5991">
      <w:pPr>
        <w:ind w:right="-1" w:firstLine="709"/>
        <w:jc w:val="center"/>
        <w:rPr>
          <w:b/>
        </w:rPr>
      </w:pPr>
      <w:r w:rsidRPr="00534509">
        <w:rPr>
          <w:b/>
        </w:rPr>
        <w:t>Требования к упаковке, маркировке (этикеткам)</w:t>
      </w:r>
    </w:p>
    <w:p w14:paraId="6CA71A0B" w14:textId="77777777" w:rsidR="001F5991" w:rsidRPr="00534509" w:rsidRDefault="001F5991" w:rsidP="001F5991">
      <w:pPr>
        <w:ind w:right="-1" w:firstLine="709"/>
        <w:jc w:val="both"/>
      </w:pPr>
      <w:r w:rsidRPr="00534509">
        <w:t>Товар должен быть в двойной упаковке. Внешняя – с читаемой маркировкой. Внутренняя – дутый полиэтилен или защитная конструкция из пенопласта, картона.</w:t>
      </w:r>
    </w:p>
    <w:p w14:paraId="619EF86D" w14:textId="77777777" w:rsidR="001F5991" w:rsidRPr="00534509" w:rsidRDefault="001F5991" w:rsidP="001F5991">
      <w:pPr>
        <w:ind w:right="-1" w:firstLine="709"/>
        <w:jc w:val="both"/>
      </w:pPr>
      <w:r w:rsidRPr="00534509">
        <w:t>Упаковка и маркировка товара должна содержать:</w:t>
      </w:r>
    </w:p>
    <w:p w14:paraId="2AAD651C" w14:textId="77777777" w:rsidR="001F5991" w:rsidRPr="00534509" w:rsidRDefault="001F5991" w:rsidP="001F5991">
      <w:pPr>
        <w:ind w:right="-1" w:firstLine="709"/>
        <w:jc w:val="both"/>
      </w:pPr>
      <w:r w:rsidRPr="00534509">
        <w:t xml:space="preserve">- голограммы, защитные пломбы, марки, содержащие все элементы защиты от подделок (микротекст, изменяемый под углом зрения цвет логотипа, </w:t>
      </w:r>
      <w:proofErr w:type="spellStart"/>
      <w:r w:rsidRPr="00534509">
        <w:t>термополоса</w:t>
      </w:r>
      <w:proofErr w:type="spellEnd"/>
      <w:r w:rsidRPr="00534509">
        <w:t>);</w:t>
      </w:r>
    </w:p>
    <w:p w14:paraId="590CB225" w14:textId="77777777" w:rsidR="001F5991" w:rsidRPr="00534509" w:rsidRDefault="001F5991" w:rsidP="001F5991">
      <w:pPr>
        <w:ind w:right="-1" w:firstLine="709"/>
        <w:jc w:val="both"/>
      </w:pPr>
      <w:r w:rsidRPr="00534509">
        <w:t>- наименование модели и производителя.</w:t>
      </w:r>
    </w:p>
    <w:p w14:paraId="571B2083" w14:textId="77777777" w:rsidR="001F5991" w:rsidRPr="00534509" w:rsidRDefault="001F5991" w:rsidP="001F5991">
      <w:pPr>
        <w:ind w:right="-1" w:firstLine="709"/>
        <w:jc w:val="both"/>
      </w:pPr>
      <w:r w:rsidRPr="00534509">
        <w:t>Товар не должен уменьшать срок эксплуатации оборудования и рассчитанный изготовителем ресурс такого оборудования.</w:t>
      </w:r>
    </w:p>
    <w:p w14:paraId="46BB3115" w14:textId="77777777" w:rsidR="001F5991" w:rsidRPr="00534509" w:rsidRDefault="001F5991" w:rsidP="00B74E1F">
      <w:pPr>
        <w:ind w:right="-1"/>
        <w:jc w:val="both"/>
      </w:pPr>
    </w:p>
    <w:p w14:paraId="62133F59" w14:textId="6AD57D16" w:rsidR="00B74E1F" w:rsidRPr="00534509" w:rsidRDefault="00B74E1F" w:rsidP="00542E8F">
      <w:pPr>
        <w:jc w:val="both"/>
        <w:rPr>
          <w:rFonts w:eastAsia="Calibri"/>
        </w:rPr>
      </w:pPr>
    </w:p>
    <w:sectPr w:rsidR="00B74E1F" w:rsidRPr="00534509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2A776" w14:textId="77777777" w:rsidR="00560FDA" w:rsidRDefault="00560FDA">
      <w:r>
        <w:separator/>
      </w:r>
    </w:p>
  </w:endnote>
  <w:endnote w:type="continuationSeparator" w:id="0">
    <w:p w14:paraId="5EAC7772" w14:textId="77777777" w:rsidR="00560FDA" w:rsidRDefault="00560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04854" w14:textId="77777777" w:rsidR="00560FDA" w:rsidRDefault="00560FDA">
      <w:r>
        <w:separator/>
      </w:r>
    </w:p>
  </w:footnote>
  <w:footnote w:type="continuationSeparator" w:id="0">
    <w:p w14:paraId="74A58664" w14:textId="77777777" w:rsidR="00560FDA" w:rsidRDefault="00560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17A040A3" w14:textId="77777777" w:rsidR="003318EC" w:rsidRDefault="00071164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B74E1F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79DC5C45" w14:textId="77777777" w:rsidR="003318EC" w:rsidRDefault="003318E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C09"/>
    <w:multiLevelType w:val="hybridMultilevel"/>
    <w:tmpl w:val="CE067848"/>
    <w:lvl w:ilvl="0" w:tplc="BA6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88E1CC" w:tentative="1">
      <w:start w:val="1"/>
      <w:numFmt w:val="lowerLetter"/>
      <w:lvlText w:val="%2."/>
      <w:lvlJc w:val="left"/>
      <w:pPr>
        <w:ind w:left="1440" w:hanging="360"/>
      </w:pPr>
    </w:lvl>
    <w:lvl w:ilvl="2" w:tplc="DE26EC5C" w:tentative="1">
      <w:start w:val="1"/>
      <w:numFmt w:val="lowerRoman"/>
      <w:lvlText w:val="%3."/>
      <w:lvlJc w:val="right"/>
      <w:pPr>
        <w:ind w:left="2160" w:hanging="180"/>
      </w:pPr>
    </w:lvl>
    <w:lvl w:ilvl="3" w:tplc="08D4FD40" w:tentative="1">
      <w:start w:val="1"/>
      <w:numFmt w:val="decimal"/>
      <w:lvlText w:val="%4."/>
      <w:lvlJc w:val="left"/>
      <w:pPr>
        <w:ind w:left="2880" w:hanging="360"/>
      </w:pPr>
    </w:lvl>
    <w:lvl w:ilvl="4" w:tplc="2D62506A" w:tentative="1">
      <w:start w:val="1"/>
      <w:numFmt w:val="lowerLetter"/>
      <w:lvlText w:val="%5."/>
      <w:lvlJc w:val="left"/>
      <w:pPr>
        <w:ind w:left="3600" w:hanging="360"/>
      </w:pPr>
    </w:lvl>
    <w:lvl w:ilvl="5" w:tplc="41861F18" w:tentative="1">
      <w:start w:val="1"/>
      <w:numFmt w:val="lowerRoman"/>
      <w:lvlText w:val="%6."/>
      <w:lvlJc w:val="right"/>
      <w:pPr>
        <w:ind w:left="4320" w:hanging="180"/>
      </w:pPr>
    </w:lvl>
    <w:lvl w:ilvl="6" w:tplc="286AB836" w:tentative="1">
      <w:start w:val="1"/>
      <w:numFmt w:val="decimal"/>
      <w:lvlText w:val="%7."/>
      <w:lvlJc w:val="left"/>
      <w:pPr>
        <w:ind w:left="5040" w:hanging="360"/>
      </w:pPr>
    </w:lvl>
    <w:lvl w:ilvl="7" w:tplc="8F7624DC" w:tentative="1">
      <w:start w:val="1"/>
      <w:numFmt w:val="lowerLetter"/>
      <w:lvlText w:val="%8."/>
      <w:lvlJc w:val="left"/>
      <w:pPr>
        <w:ind w:left="5760" w:hanging="360"/>
      </w:pPr>
    </w:lvl>
    <w:lvl w:ilvl="8" w:tplc="4E6AA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328CB3B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625CE906" w:tentative="1">
      <w:start w:val="1"/>
      <w:numFmt w:val="lowerLetter"/>
      <w:lvlText w:val="%2."/>
      <w:lvlJc w:val="left"/>
      <w:pPr>
        <w:ind w:left="1440" w:hanging="360"/>
      </w:pPr>
    </w:lvl>
    <w:lvl w:ilvl="2" w:tplc="26A29FAE" w:tentative="1">
      <w:start w:val="1"/>
      <w:numFmt w:val="lowerRoman"/>
      <w:lvlText w:val="%3."/>
      <w:lvlJc w:val="right"/>
      <w:pPr>
        <w:ind w:left="2160" w:hanging="180"/>
      </w:pPr>
    </w:lvl>
    <w:lvl w:ilvl="3" w:tplc="7F04219A" w:tentative="1">
      <w:start w:val="1"/>
      <w:numFmt w:val="decimal"/>
      <w:lvlText w:val="%4."/>
      <w:lvlJc w:val="left"/>
      <w:pPr>
        <w:ind w:left="2880" w:hanging="360"/>
      </w:pPr>
    </w:lvl>
    <w:lvl w:ilvl="4" w:tplc="9CAC1B1C" w:tentative="1">
      <w:start w:val="1"/>
      <w:numFmt w:val="lowerLetter"/>
      <w:lvlText w:val="%5."/>
      <w:lvlJc w:val="left"/>
      <w:pPr>
        <w:ind w:left="3600" w:hanging="360"/>
      </w:pPr>
    </w:lvl>
    <w:lvl w:ilvl="5" w:tplc="5DDAEDC6" w:tentative="1">
      <w:start w:val="1"/>
      <w:numFmt w:val="lowerRoman"/>
      <w:lvlText w:val="%6."/>
      <w:lvlJc w:val="right"/>
      <w:pPr>
        <w:ind w:left="4320" w:hanging="180"/>
      </w:pPr>
    </w:lvl>
    <w:lvl w:ilvl="6" w:tplc="5B4E574A" w:tentative="1">
      <w:start w:val="1"/>
      <w:numFmt w:val="decimal"/>
      <w:lvlText w:val="%7."/>
      <w:lvlJc w:val="left"/>
      <w:pPr>
        <w:ind w:left="5040" w:hanging="360"/>
      </w:pPr>
    </w:lvl>
    <w:lvl w:ilvl="7" w:tplc="28E8D3C6" w:tentative="1">
      <w:start w:val="1"/>
      <w:numFmt w:val="lowerLetter"/>
      <w:lvlText w:val="%8."/>
      <w:lvlJc w:val="left"/>
      <w:pPr>
        <w:ind w:left="5760" w:hanging="360"/>
      </w:pPr>
    </w:lvl>
    <w:lvl w:ilvl="8" w:tplc="F356D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8528B4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5CEC95C" w:tentative="1">
      <w:start w:val="1"/>
      <w:numFmt w:val="lowerLetter"/>
      <w:lvlText w:val="%2."/>
      <w:lvlJc w:val="left"/>
      <w:pPr>
        <w:ind w:left="1440" w:hanging="360"/>
      </w:pPr>
    </w:lvl>
    <w:lvl w:ilvl="2" w:tplc="8B66301A" w:tentative="1">
      <w:start w:val="1"/>
      <w:numFmt w:val="lowerRoman"/>
      <w:lvlText w:val="%3."/>
      <w:lvlJc w:val="right"/>
      <w:pPr>
        <w:ind w:left="2160" w:hanging="180"/>
      </w:pPr>
    </w:lvl>
    <w:lvl w:ilvl="3" w:tplc="BDE0E8BA" w:tentative="1">
      <w:start w:val="1"/>
      <w:numFmt w:val="decimal"/>
      <w:lvlText w:val="%4."/>
      <w:lvlJc w:val="left"/>
      <w:pPr>
        <w:ind w:left="2880" w:hanging="360"/>
      </w:pPr>
    </w:lvl>
    <w:lvl w:ilvl="4" w:tplc="D4429500" w:tentative="1">
      <w:start w:val="1"/>
      <w:numFmt w:val="lowerLetter"/>
      <w:lvlText w:val="%5."/>
      <w:lvlJc w:val="left"/>
      <w:pPr>
        <w:ind w:left="3600" w:hanging="360"/>
      </w:pPr>
    </w:lvl>
    <w:lvl w:ilvl="5" w:tplc="BB368A34" w:tentative="1">
      <w:start w:val="1"/>
      <w:numFmt w:val="lowerRoman"/>
      <w:lvlText w:val="%6."/>
      <w:lvlJc w:val="right"/>
      <w:pPr>
        <w:ind w:left="4320" w:hanging="180"/>
      </w:pPr>
    </w:lvl>
    <w:lvl w:ilvl="6" w:tplc="89D8C33E" w:tentative="1">
      <w:start w:val="1"/>
      <w:numFmt w:val="decimal"/>
      <w:lvlText w:val="%7."/>
      <w:lvlJc w:val="left"/>
      <w:pPr>
        <w:ind w:left="5040" w:hanging="360"/>
      </w:pPr>
    </w:lvl>
    <w:lvl w:ilvl="7" w:tplc="D4D8F72E" w:tentative="1">
      <w:start w:val="1"/>
      <w:numFmt w:val="lowerLetter"/>
      <w:lvlText w:val="%8."/>
      <w:lvlJc w:val="left"/>
      <w:pPr>
        <w:ind w:left="5760" w:hanging="360"/>
      </w:pPr>
    </w:lvl>
    <w:lvl w:ilvl="8" w:tplc="2AB4B6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46A48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7E03EC" w:tentative="1">
      <w:start w:val="1"/>
      <w:numFmt w:val="lowerLetter"/>
      <w:lvlText w:val="%2."/>
      <w:lvlJc w:val="left"/>
      <w:pPr>
        <w:ind w:left="1440" w:hanging="360"/>
      </w:pPr>
    </w:lvl>
    <w:lvl w:ilvl="2" w:tplc="C1125CEC" w:tentative="1">
      <w:start w:val="1"/>
      <w:numFmt w:val="lowerRoman"/>
      <w:lvlText w:val="%3."/>
      <w:lvlJc w:val="right"/>
      <w:pPr>
        <w:ind w:left="2160" w:hanging="180"/>
      </w:pPr>
    </w:lvl>
    <w:lvl w:ilvl="3" w:tplc="66C4CED8" w:tentative="1">
      <w:start w:val="1"/>
      <w:numFmt w:val="decimal"/>
      <w:lvlText w:val="%4."/>
      <w:lvlJc w:val="left"/>
      <w:pPr>
        <w:ind w:left="2880" w:hanging="360"/>
      </w:pPr>
    </w:lvl>
    <w:lvl w:ilvl="4" w:tplc="AF3C116A" w:tentative="1">
      <w:start w:val="1"/>
      <w:numFmt w:val="lowerLetter"/>
      <w:lvlText w:val="%5."/>
      <w:lvlJc w:val="left"/>
      <w:pPr>
        <w:ind w:left="3600" w:hanging="360"/>
      </w:pPr>
    </w:lvl>
    <w:lvl w:ilvl="5" w:tplc="522CB7AE" w:tentative="1">
      <w:start w:val="1"/>
      <w:numFmt w:val="lowerRoman"/>
      <w:lvlText w:val="%6."/>
      <w:lvlJc w:val="right"/>
      <w:pPr>
        <w:ind w:left="4320" w:hanging="180"/>
      </w:pPr>
    </w:lvl>
    <w:lvl w:ilvl="6" w:tplc="245425E0" w:tentative="1">
      <w:start w:val="1"/>
      <w:numFmt w:val="decimal"/>
      <w:lvlText w:val="%7."/>
      <w:lvlJc w:val="left"/>
      <w:pPr>
        <w:ind w:left="5040" w:hanging="360"/>
      </w:pPr>
    </w:lvl>
    <w:lvl w:ilvl="7" w:tplc="8ABE1924" w:tentative="1">
      <w:start w:val="1"/>
      <w:numFmt w:val="lowerLetter"/>
      <w:lvlText w:val="%8."/>
      <w:lvlJc w:val="left"/>
      <w:pPr>
        <w:ind w:left="5760" w:hanging="360"/>
      </w:pPr>
    </w:lvl>
    <w:lvl w:ilvl="8" w:tplc="D77669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0060B8CE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38C4232A" w:tentative="1">
      <w:start w:val="1"/>
      <w:numFmt w:val="lowerLetter"/>
      <w:lvlText w:val="%2."/>
      <w:lvlJc w:val="left"/>
      <w:pPr>
        <w:ind w:left="1789" w:hanging="360"/>
      </w:pPr>
    </w:lvl>
    <w:lvl w:ilvl="2" w:tplc="8A961F6A" w:tentative="1">
      <w:start w:val="1"/>
      <w:numFmt w:val="lowerRoman"/>
      <w:lvlText w:val="%3."/>
      <w:lvlJc w:val="right"/>
      <w:pPr>
        <w:ind w:left="2509" w:hanging="180"/>
      </w:pPr>
    </w:lvl>
    <w:lvl w:ilvl="3" w:tplc="8E2A51F0" w:tentative="1">
      <w:start w:val="1"/>
      <w:numFmt w:val="decimal"/>
      <w:lvlText w:val="%4."/>
      <w:lvlJc w:val="left"/>
      <w:pPr>
        <w:ind w:left="3229" w:hanging="360"/>
      </w:pPr>
    </w:lvl>
    <w:lvl w:ilvl="4" w:tplc="E7565A02" w:tentative="1">
      <w:start w:val="1"/>
      <w:numFmt w:val="lowerLetter"/>
      <w:lvlText w:val="%5."/>
      <w:lvlJc w:val="left"/>
      <w:pPr>
        <w:ind w:left="3949" w:hanging="360"/>
      </w:pPr>
    </w:lvl>
    <w:lvl w:ilvl="5" w:tplc="982A2026" w:tentative="1">
      <w:start w:val="1"/>
      <w:numFmt w:val="lowerRoman"/>
      <w:lvlText w:val="%6."/>
      <w:lvlJc w:val="right"/>
      <w:pPr>
        <w:ind w:left="4669" w:hanging="180"/>
      </w:pPr>
    </w:lvl>
    <w:lvl w:ilvl="6" w:tplc="9CA01D8A" w:tentative="1">
      <w:start w:val="1"/>
      <w:numFmt w:val="decimal"/>
      <w:lvlText w:val="%7."/>
      <w:lvlJc w:val="left"/>
      <w:pPr>
        <w:ind w:left="5389" w:hanging="360"/>
      </w:pPr>
    </w:lvl>
    <w:lvl w:ilvl="7" w:tplc="97BC73F0" w:tentative="1">
      <w:start w:val="1"/>
      <w:numFmt w:val="lowerLetter"/>
      <w:lvlText w:val="%8."/>
      <w:lvlJc w:val="left"/>
      <w:pPr>
        <w:ind w:left="6109" w:hanging="360"/>
      </w:pPr>
    </w:lvl>
    <w:lvl w:ilvl="8" w:tplc="187489D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27F65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836175C" w:tentative="1">
      <w:start w:val="1"/>
      <w:numFmt w:val="lowerLetter"/>
      <w:lvlText w:val="%2."/>
      <w:lvlJc w:val="left"/>
      <w:pPr>
        <w:ind w:left="1440" w:hanging="360"/>
      </w:pPr>
    </w:lvl>
    <w:lvl w:ilvl="2" w:tplc="670CBE64" w:tentative="1">
      <w:start w:val="1"/>
      <w:numFmt w:val="lowerRoman"/>
      <w:lvlText w:val="%3."/>
      <w:lvlJc w:val="right"/>
      <w:pPr>
        <w:ind w:left="2160" w:hanging="180"/>
      </w:pPr>
    </w:lvl>
    <w:lvl w:ilvl="3" w:tplc="AD2ACF72" w:tentative="1">
      <w:start w:val="1"/>
      <w:numFmt w:val="decimal"/>
      <w:lvlText w:val="%4."/>
      <w:lvlJc w:val="left"/>
      <w:pPr>
        <w:ind w:left="2880" w:hanging="360"/>
      </w:pPr>
    </w:lvl>
    <w:lvl w:ilvl="4" w:tplc="EA707918" w:tentative="1">
      <w:start w:val="1"/>
      <w:numFmt w:val="lowerLetter"/>
      <w:lvlText w:val="%5."/>
      <w:lvlJc w:val="left"/>
      <w:pPr>
        <w:ind w:left="3600" w:hanging="360"/>
      </w:pPr>
    </w:lvl>
    <w:lvl w:ilvl="5" w:tplc="1116F402" w:tentative="1">
      <w:start w:val="1"/>
      <w:numFmt w:val="lowerRoman"/>
      <w:lvlText w:val="%6."/>
      <w:lvlJc w:val="right"/>
      <w:pPr>
        <w:ind w:left="4320" w:hanging="180"/>
      </w:pPr>
    </w:lvl>
    <w:lvl w:ilvl="6" w:tplc="9782E840" w:tentative="1">
      <w:start w:val="1"/>
      <w:numFmt w:val="decimal"/>
      <w:lvlText w:val="%7."/>
      <w:lvlJc w:val="left"/>
      <w:pPr>
        <w:ind w:left="5040" w:hanging="360"/>
      </w:pPr>
    </w:lvl>
    <w:lvl w:ilvl="7" w:tplc="9CBC6EC8" w:tentative="1">
      <w:start w:val="1"/>
      <w:numFmt w:val="lowerLetter"/>
      <w:lvlText w:val="%8."/>
      <w:lvlJc w:val="left"/>
      <w:pPr>
        <w:ind w:left="5760" w:hanging="360"/>
      </w:pPr>
    </w:lvl>
    <w:lvl w:ilvl="8" w:tplc="75105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2A5675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2657E2" w:tentative="1">
      <w:start w:val="1"/>
      <w:numFmt w:val="lowerLetter"/>
      <w:lvlText w:val="%2."/>
      <w:lvlJc w:val="left"/>
      <w:pPr>
        <w:ind w:left="1440" w:hanging="360"/>
      </w:pPr>
    </w:lvl>
    <w:lvl w:ilvl="2" w:tplc="F4CA6A1C" w:tentative="1">
      <w:start w:val="1"/>
      <w:numFmt w:val="lowerRoman"/>
      <w:lvlText w:val="%3."/>
      <w:lvlJc w:val="right"/>
      <w:pPr>
        <w:ind w:left="2160" w:hanging="180"/>
      </w:pPr>
    </w:lvl>
    <w:lvl w:ilvl="3" w:tplc="3684B44C" w:tentative="1">
      <w:start w:val="1"/>
      <w:numFmt w:val="decimal"/>
      <w:lvlText w:val="%4."/>
      <w:lvlJc w:val="left"/>
      <w:pPr>
        <w:ind w:left="2880" w:hanging="360"/>
      </w:pPr>
    </w:lvl>
    <w:lvl w:ilvl="4" w:tplc="5080A38C" w:tentative="1">
      <w:start w:val="1"/>
      <w:numFmt w:val="lowerLetter"/>
      <w:lvlText w:val="%5."/>
      <w:lvlJc w:val="left"/>
      <w:pPr>
        <w:ind w:left="3600" w:hanging="360"/>
      </w:pPr>
    </w:lvl>
    <w:lvl w:ilvl="5" w:tplc="AFA49F60" w:tentative="1">
      <w:start w:val="1"/>
      <w:numFmt w:val="lowerRoman"/>
      <w:lvlText w:val="%6."/>
      <w:lvlJc w:val="right"/>
      <w:pPr>
        <w:ind w:left="4320" w:hanging="180"/>
      </w:pPr>
    </w:lvl>
    <w:lvl w:ilvl="6" w:tplc="D722C150" w:tentative="1">
      <w:start w:val="1"/>
      <w:numFmt w:val="decimal"/>
      <w:lvlText w:val="%7."/>
      <w:lvlJc w:val="left"/>
      <w:pPr>
        <w:ind w:left="5040" w:hanging="360"/>
      </w:pPr>
    </w:lvl>
    <w:lvl w:ilvl="7" w:tplc="B39A8754" w:tentative="1">
      <w:start w:val="1"/>
      <w:numFmt w:val="lowerLetter"/>
      <w:lvlText w:val="%8."/>
      <w:lvlJc w:val="left"/>
      <w:pPr>
        <w:ind w:left="5760" w:hanging="360"/>
      </w:pPr>
    </w:lvl>
    <w:lvl w:ilvl="8" w:tplc="1E749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7AE8B6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8AC4C" w:tentative="1">
      <w:start w:val="1"/>
      <w:numFmt w:val="lowerLetter"/>
      <w:lvlText w:val="%2."/>
      <w:lvlJc w:val="left"/>
      <w:pPr>
        <w:ind w:left="1440" w:hanging="360"/>
      </w:pPr>
    </w:lvl>
    <w:lvl w:ilvl="2" w:tplc="61FC6E52" w:tentative="1">
      <w:start w:val="1"/>
      <w:numFmt w:val="lowerRoman"/>
      <w:lvlText w:val="%3."/>
      <w:lvlJc w:val="right"/>
      <w:pPr>
        <w:ind w:left="2160" w:hanging="180"/>
      </w:pPr>
    </w:lvl>
    <w:lvl w:ilvl="3" w:tplc="D3562F0C" w:tentative="1">
      <w:start w:val="1"/>
      <w:numFmt w:val="decimal"/>
      <w:lvlText w:val="%4."/>
      <w:lvlJc w:val="left"/>
      <w:pPr>
        <w:ind w:left="2880" w:hanging="360"/>
      </w:pPr>
    </w:lvl>
    <w:lvl w:ilvl="4" w:tplc="619ABA8C" w:tentative="1">
      <w:start w:val="1"/>
      <w:numFmt w:val="lowerLetter"/>
      <w:lvlText w:val="%5."/>
      <w:lvlJc w:val="left"/>
      <w:pPr>
        <w:ind w:left="3600" w:hanging="360"/>
      </w:pPr>
    </w:lvl>
    <w:lvl w:ilvl="5" w:tplc="1B7CD28E" w:tentative="1">
      <w:start w:val="1"/>
      <w:numFmt w:val="lowerRoman"/>
      <w:lvlText w:val="%6."/>
      <w:lvlJc w:val="right"/>
      <w:pPr>
        <w:ind w:left="4320" w:hanging="180"/>
      </w:pPr>
    </w:lvl>
    <w:lvl w:ilvl="6" w:tplc="1B62E802" w:tentative="1">
      <w:start w:val="1"/>
      <w:numFmt w:val="decimal"/>
      <w:lvlText w:val="%7."/>
      <w:lvlJc w:val="left"/>
      <w:pPr>
        <w:ind w:left="5040" w:hanging="360"/>
      </w:pPr>
    </w:lvl>
    <w:lvl w:ilvl="7" w:tplc="472CC588" w:tentative="1">
      <w:start w:val="1"/>
      <w:numFmt w:val="lowerLetter"/>
      <w:lvlText w:val="%8."/>
      <w:lvlJc w:val="left"/>
      <w:pPr>
        <w:ind w:left="5760" w:hanging="360"/>
      </w:pPr>
    </w:lvl>
    <w:lvl w:ilvl="8" w:tplc="82662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71DEB9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2C3414" w:tentative="1">
      <w:start w:val="1"/>
      <w:numFmt w:val="lowerLetter"/>
      <w:lvlText w:val="%2."/>
      <w:lvlJc w:val="left"/>
      <w:pPr>
        <w:ind w:left="1440" w:hanging="360"/>
      </w:pPr>
    </w:lvl>
    <w:lvl w:ilvl="2" w:tplc="5D76CD10" w:tentative="1">
      <w:start w:val="1"/>
      <w:numFmt w:val="lowerRoman"/>
      <w:lvlText w:val="%3."/>
      <w:lvlJc w:val="right"/>
      <w:pPr>
        <w:ind w:left="2160" w:hanging="180"/>
      </w:pPr>
    </w:lvl>
    <w:lvl w:ilvl="3" w:tplc="75D04062" w:tentative="1">
      <w:start w:val="1"/>
      <w:numFmt w:val="decimal"/>
      <w:lvlText w:val="%4."/>
      <w:lvlJc w:val="left"/>
      <w:pPr>
        <w:ind w:left="2880" w:hanging="360"/>
      </w:pPr>
    </w:lvl>
    <w:lvl w:ilvl="4" w:tplc="67A6D4FC" w:tentative="1">
      <w:start w:val="1"/>
      <w:numFmt w:val="lowerLetter"/>
      <w:lvlText w:val="%5."/>
      <w:lvlJc w:val="left"/>
      <w:pPr>
        <w:ind w:left="3600" w:hanging="360"/>
      </w:pPr>
    </w:lvl>
    <w:lvl w:ilvl="5" w:tplc="5C1AB0FC" w:tentative="1">
      <w:start w:val="1"/>
      <w:numFmt w:val="lowerRoman"/>
      <w:lvlText w:val="%6."/>
      <w:lvlJc w:val="right"/>
      <w:pPr>
        <w:ind w:left="4320" w:hanging="180"/>
      </w:pPr>
    </w:lvl>
    <w:lvl w:ilvl="6" w:tplc="24E4C962" w:tentative="1">
      <w:start w:val="1"/>
      <w:numFmt w:val="decimal"/>
      <w:lvlText w:val="%7."/>
      <w:lvlJc w:val="left"/>
      <w:pPr>
        <w:ind w:left="5040" w:hanging="360"/>
      </w:pPr>
    </w:lvl>
    <w:lvl w:ilvl="7" w:tplc="66A2DCB2" w:tentative="1">
      <w:start w:val="1"/>
      <w:numFmt w:val="lowerLetter"/>
      <w:lvlText w:val="%8."/>
      <w:lvlJc w:val="left"/>
      <w:pPr>
        <w:ind w:left="5760" w:hanging="360"/>
      </w:pPr>
    </w:lvl>
    <w:lvl w:ilvl="8" w:tplc="29B2EC7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142272">
    <w:abstractNumId w:val="4"/>
  </w:num>
  <w:num w:numId="2" w16cid:durableId="655381312">
    <w:abstractNumId w:val="6"/>
  </w:num>
  <w:num w:numId="3" w16cid:durableId="1687441692">
    <w:abstractNumId w:val="2"/>
  </w:num>
  <w:num w:numId="4" w16cid:durableId="1628510367">
    <w:abstractNumId w:val="3"/>
  </w:num>
  <w:num w:numId="5" w16cid:durableId="289670575">
    <w:abstractNumId w:val="1"/>
  </w:num>
  <w:num w:numId="6" w16cid:durableId="1471482273">
    <w:abstractNumId w:val="0"/>
  </w:num>
  <w:num w:numId="7" w16cid:durableId="159935091">
    <w:abstractNumId w:val="7"/>
  </w:num>
  <w:num w:numId="8" w16cid:durableId="963266755">
    <w:abstractNumId w:val="9"/>
  </w:num>
  <w:num w:numId="9" w16cid:durableId="232357301">
    <w:abstractNumId w:val="8"/>
  </w:num>
  <w:num w:numId="10" w16cid:durableId="1935241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28E"/>
    <w:rsid w:val="0004145C"/>
    <w:rsid w:val="00071164"/>
    <w:rsid w:val="000A42AB"/>
    <w:rsid w:val="001F5991"/>
    <w:rsid w:val="002208D2"/>
    <w:rsid w:val="002A4BA0"/>
    <w:rsid w:val="002D378F"/>
    <w:rsid w:val="003318EC"/>
    <w:rsid w:val="0034631A"/>
    <w:rsid w:val="003A1E4E"/>
    <w:rsid w:val="00414937"/>
    <w:rsid w:val="004B1BF8"/>
    <w:rsid w:val="004E135D"/>
    <w:rsid w:val="00534509"/>
    <w:rsid w:val="00542E8F"/>
    <w:rsid w:val="00560FDA"/>
    <w:rsid w:val="006F35BF"/>
    <w:rsid w:val="00801775"/>
    <w:rsid w:val="00806DF4"/>
    <w:rsid w:val="0089128E"/>
    <w:rsid w:val="009406E6"/>
    <w:rsid w:val="009D76C4"/>
    <w:rsid w:val="009F112B"/>
    <w:rsid w:val="009F6F09"/>
    <w:rsid w:val="00AF5715"/>
    <w:rsid w:val="00B74E1F"/>
    <w:rsid w:val="00C862EA"/>
    <w:rsid w:val="00CB7C1B"/>
    <w:rsid w:val="00CD41AE"/>
    <w:rsid w:val="00D21FFE"/>
    <w:rsid w:val="00D96B2B"/>
    <w:rsid w:val="00ED3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619B"/>
  <w15:docId w15:val="{77C54D2E-F8EC-474E-9A24-C78FC329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  <w:style w:type="paragraph" w:styleId="af8">
    <w:name w:val="No Spacing"/>
    <w:uiPriority w:val="1"/>
    <w:qFormat/>
    <w:rsid w:val="00534509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D98CD-8060-4943-8FFD-88E9F5461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Царёва Наталья Викторовна</cp:lastModifiedBy>
  <cp:revision>23</cp:revision>
  <cp:lastPrinted>2015-01-13T07:06:00Z</cp:lastPrinted>
  <dcterms:created xsi:type="dcterms:W3CDTF">2024-09-19T06:57:00Z</dcterms:created>
  <dcterms:modified xsi:type="dcterms:W3CDTF">2026-08-24T02:48:00Z</dcterms:modified>
</cp:coreProperties>
</file>