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F6" w:rsidRDefault="00852FC4" w:rsidP="00AD6035">
      <w:pPr>
        <w:spacing w:after="0" w:line="240" w:lineRule="auto"/>
        <w:ind w:right="18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5439E8">
        <w:rPr>
          <w:rFonts w:ascii="Times New Roman" w:hAnsi="Times New Roman"/>
          <w:b/>
          <w:sz w:val="24"/>
          <w:szCs w:val="24"/>
        </w:rPr>
        <w:t>2</w:t>
      </w:r>
    </w:p>
    <w:p w:rsidR="005D2D12" w:rsidRPr="005740F6" w:rsidRDefault="005D2D12" w:rsidP="005740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4253" w:type="dxa"/>
        <w:tblInd w:w="11448" w:type="dxa"/>
        <w:tblLook w:val="04A0"/>
      </w:tblPr>
      <w:tblGrid>
        <w:gridCol w:w="4253"/>
      </w:tblGrid>
      <w:tr w:rsidR="005740F6" w:rsidRPr="005570CA" w:rsidTr="000B0883">
        <w:tc>
          <w:tcPr>
            <w:tcW w:w="4253" w:type="dxa"/>
          </w:tcPr>
          <w:p w:rsidR="005740F6" w:rsidRPr="005740F6" w:rsidRDefault="00B93E3B" w:rsidP="005740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</w:tc>
      </w:tr>
      <w:tr w:rsidR="005740F6" w:rsidRPr="005570CA" w:rsidTr="008B7CD7">
        <w:trPr>
          <w:trHeight w:val="80"/>
        </w:trPr>
        <w:tc>
          <w:tcPr>
            <w:tcW w:w="4253" w:type="dxa"/>
          </w:tcPr>
          <w:p w:rsidR="005740F6" w:rsidRPr="005740F6" w:rsidRDefault="005740F6" w:rsidP="005740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40F6" w:rsidRPr="005570CA" w:rsidTr="000B0883">
        <w:tc>
          <w:tcPr>
            <w:tcW w:w="4253" w:type="dxa"/>
            <w:shd w:val="clear" w:color="auto" w:fill="auto"/>
          </w:tcPr>
          <w:p w:rsidR="007F5FEE" w:rsidRPr="005740F6" w:rsidRDefault="005D0C88" w:rsidP="005740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D6035">
              <w:rPr>
                <w:rFonts w:ascii="Times New Roman" w:hAnsi="Times New Roman"/>
              </w:rPr>
              <w:t xml:space="preserve">ачальник группы </w:t>
            </w:r>
            <w:r w:rsidR="005740F6" w:rsidRPr="005740F6">
              <w:rPr>
                <w:rFonts w:ascii="Times New Roman" w:hAnsi="Times New Roman"/>
              </w:rPr>
              <w:t>ОКР</w:t>
            </w:r>
          </w:p>
        </w:tc>
      </w:tr>
      <w:tr w:rsidR="005740F6" w:rsidRPr="005570CA" w:rsidTr="000B0883">
        <w:tc>
          <w:tcPr>
            <w:tcW w:w="4253" w:type="dxa"/>
            <w:shd w:val="clear" w:color="auto" w:fill="auto"/>
          </w:tcPr>
          <w:p w:rsidR="005740F6" w:rsidRPr="005740F6" w:rsidRDefault="00E80135" w:rsidP="00E8013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5740F6" w:rsidRPr="005740F6">
              <w:rPr>
                <w:rFonts w:ascii="Times New Roman" w:hAnsi="Times New Roman"/>
              </w:rPr>
              <w:t xml:space="preserve">.В. </w:t>
            </w:r>
            <w:r>
              <w:rPr>
                <w:rFonts w:ascii="Times New Roman" w:hAnsi="Times New Roman"/>
              </w:rPr>
              <w:t>Павлова</w:t>
            </w:r>
          </w:p>
        </w:tc>
      </w:tr>
      <w:tr w:rsidR="005740F6" w:rsidRPr="005570CA" w:rsidTr="000B0883">
        <w:tc>
          <w:tcPr>
            <w:tcW w:w="4253" w:type="dxa"/>
          </w:tcPr>
          <w:p w:rsidR="005740F6" w:rsidRPr="005740F6" w:rsidRDefault="005D2D12" w:rsidP="005F7A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20</w:t>
            </w:r>
            <w:r w:rsidR="00AD6035">
              <w:rPr>
                <w:rFonts w:ascii="Times New Roman" w:hAnsi="Times New Roman"/>
              </w:rPr>
              <w:t>2</w:t>
            </w:r>
            <w:r w:rsidR="005F7AC5">
              <w:rPr>
                <w:rFonts w:ascii="Times New Roman" w:hAnsi="Times New Roman"/>
              </w:rPr>
              <w:t>6</w:t>
            </w:r>
          </w:p>
        </w:tc>
      </w:tr>
    </w:tbl>
    <w:p w:rsidR="005740F6" w:rsidRDefault="005740F6" w:rsidP="005740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15A5B" w:rsidRPr="00D16802" w:rsidRDefault="00E15A5B" w:rsidP="007337BC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D16802">
        <w:rPr>
          <w:rFonts w:ascii="Times New Roman" w:hAnsi="Times New Roman"/>
          <w:b/>
        </w:rPr>
        <w:t>ОБОСНОВАНИЕ НАЧАЛЬНОЙ (МАКСИМАЛЬНОЙ) ЦЕНЫ КОНТРАКТА</w:t>
      </w:r>
    </w:p>
    <w:p w:rsidR="007337BC" w:rsidRPr="00D16802" w:rsidRDefault="007337BC" w:rsidP="007337BC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D16802">
        <w:rPr>
          <w:rFonts w:ascii="Times New Roman" w:hAnsi="Times New Roman"/>
          <w:b/>
        </w:rPr>
        <w:t xml:space="preserve">Расчет </w:t>
      </w:r>
      <w:r w:rsidR="00E15A5B" w:rsidRPr="00D16802">
        <w:rPr>
          <w:rFonts w:ascii="Times New Roman" w:hAnsi="Times New Roman"/>
          <w:b/>
        </w:rPr>
        <w:t xml:space="preserve">НМЦК </w:t>
      </w:r>
      <w:r w:rsidRPr="00D16802">
        <w:rPr>
          <w:rFonts w:ascii="Times New Roman" w:hAnsi="Times New Roman"/>
          <w:b/>
        </w:rPr>
        <w:t>методом со</w:t>
      </w:r>
      <w:r w:rsidR="00E15A5B" w:rsidRPr="00D16802">
        <w:rPr>
          <w:rFonts w:ascii="Times New Roman" w:hAnsi="Times New Roman"/>
          <w:b/>
        </w:rPr>
        <w:t>поставимых рыночных цен (анализ</w:t>
      </w:r>
      <w:r w:rsidRPr="00D16802">
        <w:rPr>
          <w:rFonts w:ascii="Times New Roman" w:hAnsi="Times New Roman"/>
          <w:b/>
        </w:rPr>
        <w:t xml:space="preserve"> рынка), являющимся приоритетным </w:t>
      </w:r>
    </w:p>
    <w:p w:rsidR="007337BC" w:rsidRPr="00D16802" w:rsidRDefault="007337BC" w:rsidP="007337BC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D16802">
        <w:rPr>
          <w:rFonts w:ascii="Times New Roman" w:hAnsi="Times New Roman"/>
          <w:b/>
        </w:rPr>
        <w:t xml:space="preserve">для определения и обоснования начальной (максимальной) цены </w:t>
      </w:r>
      <w:r w:rsidR="00E15A5B" w:rsidRPr="00D16802">
        <w:rPr>
          <w:rFonts w:ascii="Times New Roman" w:hAnsi="Times New Roman"/>
          <w:b/>
        </w:rPr>
        <w:t>контракта</w:t>
      </w:r>
    </w:p>
    <w:p w:rsidR="00FD3FE2" w:rsidRPr="00D16802" w:rsidRDefault="00FD3FE2" w:rsidP="00AD6035">
      <w:pPr>
        <w:spacing w:after="0" w:line="240" w:lineRule="auto"/>
        <w:ind w:left="567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6302"/>
      </w:tblGrid>
      <w:tr w:rsidR="00FD3FE2" w:rsidRPr="00D16802" w:rsidTr="00C26359">
        <w:tc>
          <w:tcPr>
            <w:tcW w:w="16302" w:type="dxa"/>
            <w:shd w:val="clear" w:color="auto" w:fill="auto"/>
          </w:tcPr>
          <w:p w:rsidR="007337BC" w:rsidRPr="00D16802" w:rsidRDefault="007337BC" w:rsidP="00A875EB">
            <w:pPr>
              <w:autoSpaceDE w:val="0"/>
              <w:autoSpaceDN w:val="0"/>
              <w:adjustRightInd w:val="0"/>
              <w:spacing w:line="240" w:lineRule="exact"/>
              <w:ind w:left="459" w:right="176" w:firstLine="392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16802">
              <w:rPr>
                <w:rFonts w:ascii="Times New Roman" w:hAnsi="Times New Roman"/>
              </w:rPr>
              <w:t xml:space="preserve">Начальная (максимальная) цена </w:t>
            </w:r>
            <w:r w:rsidR="00E15A5B" w:rsidRPr="00D16802">
              <w:rPr>
                <w:rFonts w:ascii="Times New Roman" w:hAnsi="Times New Roman"/>
              </w:rPr>
              <w:t>контракта</w:t>
            </w:r>
            <w:r w:rsidRPr="00D16802">
              <w:rPr>
                <w:rFonts w:ascii="Times New Roman" w:hAnsi="Times New Roman"/>
              </w:rPr>
              <w:t xml:space="preserve">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      </w:r>
            <w:proofErr w:type="gramEnd"/>
          </w:p>
          <w:p w:rsidR="00E15A5B" w:rsidRPr="00D16802" w:rsidRDefault="007337BC" w:rsidP="00A875EB">
            <w:pPr>
              <w:autoSpaceDE w:val="0"/>
              <w:autoSpaceDN w:val="0"/>
              <w:adjustRightInd w:val="0"/>
              <w:spacing w:line="240" w:lineRule="exact"/>
              <w:ind w:left="459" w:right="176" w:firstLine="392"/>
              <w:contextualSpacing/>
              <w:jc w:val="both"/>
              <w:rPr>
                <w:rFonts w:ascii="Times New Roman" w:hAnsi="Times New Roman"/>
              </w:rPr>
            </w:pPr>
            <w:r w:rsidRPr="00D16802">
              <w:rPr>
                <w:rFonts w:ascii="Times New Roman" w:hAnsi="Times New Roman"/>
              </w:rPr>
              <w:t xml:space="preserve">В целях получения ценовой информации в отношении товара для определения начальной (максимальной) цены </w:t>
            </w:r>
            <w:r w:rsidR="00E15A5B" w:rsidRPr="00D16802">
              <w:rPr>
                <w:rFonts w:ascii="Times New Roman" w:hAnsi="Times New Roman"/>
              </w:rPr>
              <w:t>контракта</w:t>
            </w:r>
            <w:r w:rsidRPr="00D16802">
              <w:rPr>
                <w:rFonts w:ascii="Times New Roman" w:hAnsi="Times New Roman"/>
              </w:rPr>
              <w:t xml:space="preserve"> Заказчиком осуществлен анализ общедоступной ценовой информации (реклама, каталоги, описания услуг и другие предложения, обращенные к неопределенному кругу лиц, данные государственной статистической отчетности о ценах). Поиск ценовой информации результатов не дал.</w:t>
            </w:r>
          </w:p>
          <w:p w:rsidR="00257F10" w:rsidRPr="00D16802" w:rsidRDefault="00395B72" w:rsidP="00CC54B8">
            <w:pPr>
              <w:autoSpaceDE w:val="0"/>
              <w:autoSpaceDN w:val="0"/>
              <w:adjustRightInd w:val="0"/>
              <w:spacing w:line="240" w:lineRule="exact"/>
              <w:ind w:left="459" w:right="176" w:firstLine="392"/>
              <w:contextualSpacing/>
              <w:jc w:val="both"/>
              <w:rPr>
                <w:rFonts w:ascii="Times New Roman" w:hAnsi="Times New Roman"/>
              </w:rPr>
            </w:pPr>
            <w:r w:rsidRPr="00D16802">
              <w:rPr>
                <w:rFonts w:ascii="Times New Roman" w:hAnsi="Times New Roman"/>
              </w:rPr>
              <w:t xml:space="preserve">Заказчиком направлены запросы о предоставлении ценовой информации </w:t>
            </w:r>
            <w:r w:rsidR="00294754">
              <w:rPr>
                <w:rFonts w:ascii="Times New Roman" w:hAnsi="Times New Roman"/>
              </w:rPr>
              <w:t>пяти</w:t>
            </w:r>
            <w:r w:rsidR="00143E58">
              <w:rPr>
                <w:rFonts w:ascii="Times New Roman" w:hAnsi="Times New Roman"/>
              </w:rPr>
              <w:t xml:space="preserve"> </w:t>
            </w:r>
            <w:r w:rsidR="000A7CFF" w:rsidRPr="00D16802">
              <w:rPr>
                <w:rFonts w:ascii="Times New Roman" w:hAnsi="Times New Roman"/>
              </w:rPr>
              <w:t>Поставщика</w:t>
            </w:r>
            <w:r w:rsidR="00AD6035" w:rsidRPr="00D16802">
              <w:rPr>
                <w:rFonts w:ascii="Times New Roman" w:hAnsi="Times New Roman"/>
              </w:rPr>
              <w:t>м</w:t>
            </w:r>
            <w:r w:rsidRPr="00D16802">
              <w:rPr>
                <w:rFonts w:ascii="Times New Roman" w:hAnsi="Times New Roman"/>
              </w:rPr>
              <w:t xml:space="preserve">, </w:t>
            </w:r>
            <w:r w:rsidR="00AD6035" w:rsidRPr="00D16802">
              <w:rPr>
                <w:rFonts w:ascii="Times New Roman" w:hAnsi="Times New Roman"/>
              </w:rPr>
              <w:t xml:space="preserve">предположительно </w:t>
            </w:r>
            <w:r w:rsidRPr="00D16802">
              <w:rPr>
                <w:rFonts w:ascii="Times New Roman" w:hAnsi="Times New Roman"/>
              </w:rPr>
              <w:t xml:space="preserve">обладающим </w:t>
            </w:r>
            <w:r w:rsidR="00AD6035" w:rsidRPr="00D16802">
              <w:rPr>
                <w:rFonts w:ascii="Times New Roman" w:hAnsi="Times New Roman"/>
              </w:rPr>
              <w:t xml:space="preserve">возможностью </w:t>
            </w:r>
            <w:r w:rsidR="000A7CFF" w:rsidRPr="00D16802">
              <w:rPr>
                <w:rFonts w:ascii="Times New Roman" w:hAnsi="Times New Roman"/>
              </w:rPr>
              <w:t>поставки</w:t>
            </w:r>
            <w:r w:rsidR="00AD6035" w:rsidRPr="00D16802">
              <w:rPr>
                <w:rFonts w:ascii="Times New Roman" w:hAnsi="Times New Roman"/>
              </w:rPr>
              <w:t xml:space="preserve"> с</w:t>
            </w:r>
            <w:r w:rsidRPr="00D16802">
              <w:rPr>
                <w:rFonts w:ascii="Times New Roman" w:hAnsi="Times New Roman"/>
              </w:rPr>
              <w:t xml:space="preserve">оответствующих </w:t>
            </w:r>
            <w:r w:rsidR="000A7CFF" w:rsidRPr="00D16802">
              <w:rPr>
                <w:rFonts w:ascii="Times New Roman" w:hAnsi="Times New Roman"/>
              </w:rPr>
              <w:t>товаров</w:t>
            </w:r>
            <w:r w:rsidRPr="00D16802">
              <w:rPr>
                <w:rFonts w:ascii="Times New Roman" w:hAnsi="Times New Roman"/>
              </w:rPr>
              <w:t>, информация о которых имеется в свободном доступе</w:t>
            </w:r>
            <w:r w:rsidR="00294754">
              <w:rPr>
                <w:rFonts w:ascii="Times New Roman" w:hAnsi="Times New Roman"/>
              </w:rPr>
              <w:t>, получено три ценовых предложения</w:t>
            </w:r>
            <w:r w:rsidR="00254BB7" w:rsidRPr="00D16802">
              <w:rPr>
                <w:rFonts w:ascii="Times New Roman" w:hAnsi="Times New Roman"/>
              </w:rPr>
              <w:t xml:space="preserve">. </w:t>
            </w:r>
            <w:proofErr w:type="gramStart"/>
            <w:r w:rsidR="000F5D55">
              <w:rPr>
                <w:rFonts w:ascii="Times New Roman" w:hAnsi="Times New Roman"/>
              </w:rPr>
              <w:t>(</w:t>
            </w:r>
            <w:r w:rsidR="000F5D55" w:rsidRPr="00D16802">
              <w:rPr>
                <w:rFonts w:ascii="Times New Roman" w:eastAsia="Times New Roman" w:hAnsi="Times New Roman"/>
                <w:lang w:eastAsia="ru-RU"/>
              </w:rPr>
              <w:t>Предложение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: 1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 xml:space="preserve">: от 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20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.0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5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.2026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43E58">
              <w:rPr>
                <w:rFonts w:ascii="Times New Roman" w:eastAsia="Times New Roman" w:hAnsi="Times New Roman"/>
                <w:lang w:eastAsia="ru-RU"/>
              </w:rPr>
              <w:t xml:space="preserve">                   </w:t>
            </w:r>
            <w:proofErr w:type="spellStart"/>
            <w:r w:rsidR="00143E58"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 w:rsidR="00143E58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143E5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№ В-261-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 xml:space="preserve">1181, 2 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20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.0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5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.2026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F5D55" w:rsidRPr="00F612EA"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 w:rsidR="000F5D55" w:rsidRPr="00F612EA">
              <w:rPr>
                <w:rFonts w:ascii="Times New Roman" w:eastAsia="Times New Roman" w:hAnsi="Times New Roman"/>
                <w:lang w:eastAsia="ru-RU"/>
              </w:rPr>
              <w:t>. № В-261-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 xml:space="preserve">1182, 3 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20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.0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5</w:t>
            </w:r>
            <w:r w:rsidR="000F5D55" w:rsidRPr="00F612EA">
              <w:rPr>
                <w:rFonts w:ascii="Times New Roman" w:eastAsia="Times New Roman" w:hAnsi="Times New Roman"/>
                <w:lang w:eastAsia="ru-RU"/>
              </w:rPr>
              <w:t>.2026вх. № В-261-</w:t>
            </w:r>
            <w:r w:rsidR="000F5D55">
              <w:rPr>
                <w:rFonts w:ascii="Times New Roman" w:eastAsia="Times New Roman" w:hAnsi="Times New Roman"/>
                <w:lang w:eastAsia="ru-RU"/>
              </w:rPr>
              <w:t>1183</w:t>
            </w:r>
            <w:r w:rsidR="000F5D55">
              <w:rPr>
                <w:rFonts w:ascii="Times New Roman" w:hAnsi="Times New Roman"/>
              </w:rPr>
              <w:t xml:space="preserve">) </w:t>
            </w:r>
            <w:r w:rsidR="00143E58">
              <w:rPr>
                <w:rFonts w:ascii="Times New Roman" w:hAnsi="Times New Roman"/>
                <w:b/>
              </w:rPr>
              <w:t>В целях экономии бюджетных средств взята стоимость по меньшему коммерческому предложению.</w:t>
            </w:r>
            <w:r w:rsidR="00143E58" w:rsidRPr="00D16802">
              <w:rPr>
                <w:rFonts w:ascii="Times New Roman" w:hAnsi="Times New Roman"/>
              </w:rPr>
              <w:t xml:space="preserve"> </w:t>
            </w:r>
          </w:p>
        </w:tc>
      </w:tr>
      <w:tr w:rsidR="005439E8" w:rsidRPr="00A72765" w:rsidTr="00C26359">
        <w:tc>
          <w:tcPr>
            <w:tcW w:w="16302" w:type="dxa"/>
            <w:shd w:val="clear" w:color="auto" w:fill="auto"/>
          </w:tcPr>
          <w:p w:rsidR="005439E8" w:rsidRPr="00395B72" w:rsidRDefault="005439E8" w:rsidP="00AD6035">
            <w:pPr>
              <w:autoSpaceDE w:val="0"/>
              <w:autoSpaceDN w:val="0"/>
              <w:adjustRightInd w:val="0"/>
              <w:spacing w:line="240" w:lineRule="exact"/>
              <w:ind w:left="567" w:right="176"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F10" w:rsidRPr="00413EFB" w:rsidRDefault="00257F10" w:rsidP="00413EFB">
      <w:pPr>
        <w:spacing w:after="0" w:line="240" w:lineRule="auto"/>
        <w:jc w:val="center"/>
      </w:pPr>
      <w:bookmarkStart w:id="0" w:name="_MON_1452692368"/>
      <w:bookmarkEnd w:id="0"/>
    </w:p>
    <w:p w:rsidR="00112C0A" w:rsidRPr="00D16802" w:rsidRDefault="00112C0A" w:rsidP="00112C0A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D16802">
        <w:rPr>
          <w:rFonts w:ascii="Times New Roman" w:eastAsia="Times New Roman" w:hAnsi="Times New Roman"/>
          <w:lang w:eastAsia="ru-RU"/>
        </w:rPr>
        <w:t>Реквизиты документов, на основании которых произведен расчет начальной (</w:t>
      </w:r>
      <w:r>
        <w:rPr>
          <w:rFonts w:ascii="Times New Roman" w:eastAsia="Times New Roman" w:hAnsi="Times New Roman"/>
          <w:lang w:eastAsia="ru-RU"/>
        </w:rPr>
        <w:t>минимальной</w:t>
      </w:r>
      <w:r w:rsidRPr="00D16802">
        <w:rPr>
          <w:rFonts w:ascii="Times New Roman" w:eastAsia="Times New Roman" w:hAnsi="Times New Roman"/>
          <w:lang w:eastAsia="ru-RU"/>
        </w:rPr>
        <w:t xml:space="preserve">) цены </w:t>
      </w:r>
      <w:r w:rsidRPr="00D16802">
        <w:rPr>
          <w:rFonts w:ascii="Times New Roman" w:hAnsi="Times New Roman"/>
        </w:rPr>
        <w:t>контракта</w:t>
      </w:r>
      <w:r w:rsidRPr="00D16802">
        <w:rPr>
          <w:rFonts w:ascii="Times New Roman" w:eastAsia="Times New Roman" w:hAnsi="Times New Roman"/>
          <w:lang w:eastAsia="ru-RU"/>
        </w:rPr>
        <w:t>:</w:t>
      </w:r>
    </w:p>
    <w:p w:rsidR="00FD3FE2" w:rsidRPr="00D16802" w:rsidRDefault="00143E58" w:rsidP="000F5D55">
      <w:pPr>
        <w:spacing w:after="0" w:line="240" w:lineRule="auto"/>
        <w:ind w:left="567"/>
        <w:rPr>
          <w:rFonts w:ascii="Times New Roman" w:hAnsi="Times New Roman"/>
          <w:b/>
        </w:rPr>
      </w:pPr>
      <w:r w:rsidRPr="00D16802">
        <w:rPr>
          <w:rFonts w:ascii="Times New Roman" w:eastAsia="Times New Roman" w:hAnsi="Times New Roman"/>
          <w:lang w:eastAsia="ru-RU"/>
        </w:rPr>
        <w:t>Предложение</w:t>
      </w:r>
      <w:r>
        <w:rPr>
          <w:rFonts w:ascii="Times New Roman" w:eastAsia="Times New Roman" w:hAnsi="Times New Roman"/>
          <w:lang w:eastAsia="ru-RU"/>
        </w:rPr>
        <w:t>: 1</w:t>
      </w:r>
      <w:r w:rsidRPr="00F612EA">
        <w:rPr>
          <w:rFonts w:ascii="Times New Roman" w:eastAsia="Times New Roman" w:hAnsi="Times New Roman"/>
          <w:lang w:eastAsia="ru-RU"/>
        </w:rPr>
        <w:t xml:space="preserve">: от </w:t>
      </w:r>
      <w:r>
        <w:rPr>
          <w:rFonts w:ascii="Times New Roman" w:eastAsia="Times New Roman" w:hAnsi="Times New Roman"/>
          <w:lang w:eastAsia="ru-RU"/>
        </w:rPr>
        <w:t>20</w:t>
      </w:r>
      <w:r w:rsidRPr="00F612EA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5</w:t>
      </w:r>
      <w:r w:rsidRPr="00F612EA">
        <w:rPr>
          <w:rFonts w:ascii="Times New Roman" w:eastAsia="Times New Roman" w:hAnsi="Times New Roman"/>
          <w:lang w:eastAsia="ru-RU"/>
        </w:rPr>
        <w:t>.2026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F612EA">
        <w:rPr>
          <w:rFonts w:ascii="Times New Roman" w:eastAsia="Times New Roman" w:hAnsi="Times New Roman"/>
          <w:lang w:eastAsia="ru-RU"/>
        </w:rPr>
        <w:t>вх</w:t>
      </w:r>
      <w:proofErr w:type="spellEnd"/>
      <w:r w:rsidRPr="00F612EA">
        <w:rPr>
          <w:rFonts w:ascii="Times New Roman" w:eastAsia="Times New Roman" w:hAnsi="Times New Roman"/>
          <w:lang w:eastAsia="ru-RU"/>
        </w:rPr>
        <w:t>. № В-261-</w:t>
      </w:r>
      <w:r>
        <w:rPr>
          <w:rFonts w:ascii="Times New Roman" w:eastAsia="Times New Roman" w:hAnsi="Times New Roman"/>
          <w:lang w:eastAsia="ru-RU"/>
        </w:rPr>
        <w:t>1181</w:t>
      </w:r>
      <w:r w:rsidR="0025465E">
        <w:rPr>
          <w:rFonts w:ascii="Times New Roman" w:hAnsi="Times New Roman"/>
          <w:b/>
        </w:rPr>
        <w:t>,</w:t>
      </w:r>
      <w:r w:rsidR="00FD3FE2" w:rsidRPr="00D16802">
        <w:rPr>
          <w:rFonts w:ascii="Times New Roman" w:hAnsi="Times New Roman"/>
          <w:b/>
        </w:rPr>
        <w:t xml:space="preserve"> цена </w:t>
      </w:r>
      <w:r w:rsidR="00A875EB" w:rsidRPr="00D16802">
        <w:rPr>
          <w:rFonts w:ascii="Times New Roman" w:hAnsi="Times New Roman"/>
          <w:b/>
        </w:rPr>
        <w:t>контракта</w:t>
      </w:r>
      <w:r w:rsidR="006C5C7D">
        <w:rPr>
          <w:rFonts w:ascii="Times New Roman" w:hAnsi="Times New Roman"/>
          <w:b/>
        </w:rPr>
        <w:t xml:space="preserve"> </w:t>
      </w:r>
      <w:r w:rsidR="00FD3FE2" w:rsidRPr="00D16802">
        <w:rPr>
          <w:rFonts w:ascii="Times New Roman" w:hAnsi="Times New Roman"/>
          <w:b/>
        </w:rPr>
        <w:t xml:space="preserve">составила </w:t>
      </w:r>
      <w:r w:rsidR="00294754">
        <w:rPr>
          <w:rFonts w:ascii="Times New Roman" w:hAnsi="Times New Roman"/>
          <w:b/>
        </w:rPr>
        <w:t>2</w:t>
      </w:r>
      <w:r w:rsidR="006C5C7D">
        <w:rPr>
          <w:rFonts w:ascii="Times New Roman" w:hAnsi="Times New Roman"/>
          <w:b/>
        </w:rPr>
        <w:t>36</w:t>
      </w:r>
      <w:r w:rsidR="00294754">
        <w:rPr>
          <w:rFonts w:ascii="Times New Roman" w:hAnsi="Times New Roman"/>
          <w:b/>
        </w:rPr>
        <w:t> </w:t>
      </w:r>
      <w:r w:rsidR="006C5C7D">
        <w:rPr>
          <w:rFonts w:ascii="Times New Roman" w:hAnsi="Times New Roman"/>
          <w:b/>
        </w:rPr>
        <w:t>676</w:t>
      </w:r>
      <w:r w:rsidR="00294754">
        <w:rPr>
          <w:rFonts w:ascii="Times New Roman" w:hAnsi="Times New Roman"/>
          <w:b/>
        </w:rPr>
        <w:t xml:space="preserve"> </w:t>
      </w:r>
      <w:r w:rsidR="00C3391D" w:rsidRPr="00D16802">
        <w:rPr>
          <w:rFonts w:ascii="Times New Roman" w:hAnsi="Times New Roman"/>
          <w:b/>
        </w:rPr>
        <w:t>рубл</w:t>
      </w:r>
      <w:r w:rsidR="005C2C02">
        <w:rPr>
          <w:rFonts w:ascii="Times New Roman" w:hAnsi="Times New Roman"/>
          <w:b/>
        </w:rPr>
        <w:t>ей</w:t>
      </w:r>
      <w:r w:rsidR="00294754">
        <w:rPr>
          <w:rFonts w:ascii="Times New Roman" w:hAnsi="Times New Roman"/>
          <w:b/>
        </w:rPr>
        <w:t xml:space="preserve"> </w:t>
      </w:r>
      <w:r w:rsidR="006C5C7D">
        <w:rPr>
          <w:rFonts w:ascii="Times New Roman" w:hAnsi="Times New Roman"/>
          <w:b/>
        </w:rPr>
        <w:t>2</w:t>
      </w:r>
      <w:r w:rsidR="00294754">
        <w:rPr>
          <w:rFonts w:ascii="Times New Roman" w:hAnsi="Times New Roman"/>
          <w:b/>
        </w:rPr>
        <w:t xml:space="preserve">0 </w:t>
      </w:r>
      <w:r w:rsidR="00FD3FE2" w:rsidRPr="00D16802">
        <w:rPr>
          <w:rFonts w:ascii="Times New Roman" w:hAnsi="Times New Roman"/>
          <w:b/>
        </w:rPr>
        <w:t>коп</w:t>
      </w:r>
      <w:r w:rsidR="00E82FAD" w:rsidRPr="00D16802">
        <w:rPr>
          <w:rFonts w:ascii="Times New Roman" w:hAnsi="Times New Roman"/>
          <w:b/>
        </w:rPr>
        <w:t>е</w:t>
      </w:r>
      <w:r w:rsidR="005C2C02">
        <w:rPr>
          <w:rFonts w:ascii="Times New Roman" w:hAnsi="Times New Roman"/>
          <w:b/>
        </w:rPr>
        <w:t>ек</w:t>
      </w:r>
      <w:r w:rsidR="00F77E15" w:rsidRPr="00D16802">
        <w:rPr>
          <w:rFonts w:ascii="Times New Roman" w:hAnsi="Times New Roman"/>
          <w:b/>
        </w:rPr>
        <w:t>.</w:t>
      </w:r>
    </w:p>
    <w:p w:rsidR="00143E58" w:rsidRDefault="00143E58" w:rsidP="00143E58">
      <w:pPr>
        <w:spacing w:after="0" w:line="240" w:lineRule="auto"/>
        <w:ind w:left="567"/>
        <w:rPr>
          <w:rFonts w:ascii="Times New Roman" w:hAnsi="Times New Roman"/>
          <w:b/>
        </w:rPr>
      </w:pPr>
      <w:bookmarkStart w:id="1" w:name="_GoBack"/>
      <w:bookmarkEnd w:id="1"/>
      <w:r>
        <w:rPr>
          <w:rFonts w:ascii="Times New Roman" w:hAnsi="Times New Roman"/>
          <w:b/>
        </w:rPr>
        <w:t xml:space="preserve">Обоснование цены приложено дополнительно </w:t>
      </w:r>
      <w:proofErr w:type="gramStart"/>
      <w:r>
        <w:rPr>
          <w:rFonts w:ascii="Times New Roman" w:hAnsi="Times New Roman"/>
          <w:b/>
        </w:rPr>
        <w:t>в</w:t>
      </w:r>
      <w:proofErr w:type="gramEnd"/>
      <w:r w:rsidRPr="00123A07"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электроном</w:t>
      </w:r>
      <w:proofErr w:type="gramEnd"/>
      <w:r>
        <w:rPr>
          <w:rFonts w:ascii="Times New Roman" w:hAnsi="Times New Roman"/>
          <w:b/>
        </w:rPr>
        <w:t xml:space="preserve"> виде </w:t>
      </w:r>
      <w:r>
        <w:rPr>
          <w:rFonts w:ascii="Times New Roman" w:hAnsi="Times New Roman"/>
          <w:b/>
          <w:lang w:val="en-US"/>
        </w:rPr>
        <w:t>EXL</w:t>
      </w:r>
      <w:r>
        <w:rPr>
          <w:rFonts w:ascii="Times New Roman" w:hAnsi="Times New Roman"/>
          <w:b/>
        </w:rPr>
        <w:t xml:space="preserve"> </w:t>
      </w:r>
    </w:p>
    <w:p w:rsidR="00D65551" w:rsidRPr="00D16802" w:rsidRDefault="00D65551" w:rsidP="006123ED">
      <w:pPr>
        <w:spacing w:after="0" w:line="240" w:lineRule="auto"/>
        <w:ind w:left="567"/>
        <w:rPr>
          <w:rFonts w:ascii="Times New Roman" w:hAnsi="Times New Roman"/>
          <w:b/>
        </w:rPr>
      </w:pPr>
    </w:p>
    <w:p w:rsidR="000E61DA" w:rsidRPr="000D69E5" w:rsidRDefault="00FD3FE2" w:rsidP="006123ED">
      <w:pPr>
        <w:spacing w:after="0" w:line="240" w:lineRule="auto"/>
        <w:ind w:left="567"/>
        <w:jc w:val="both"/>
        <w:rPr>
          <w:rFonts w:ascii="Times New Roman" w:hAnsi="Times New Roman"/>
          <w:b/>
        </w:rPr>
      </w:pPr>
      <w:r w:rsidRPr="00D16802">
        <w:rPr>
          <w:rFonts w:ascii="Times New Roman" w:hAnsi="Times New Roman"/>
          <w:b/>
        </w:rPr>
        <w:t xml:space="preserve">Дата подготовки обоснования начальной (максимальной) цены </w:t>
      </w:r>
      <w:r w:rsidR="00A875EB" w:rsidRPr="00D16802">
        <w:rPr>
          <w:rFonts w:ascii="Times New Roman" w:hAnsi="Times New Roman"/>
          <w:b/>
        </w:rPr>
        <w:t>контракт</w:t>
      </w:r>
      <w:r w:rsidRPr="00D16802">
        <w:rPr>
          <w:rFonts w:ascii="Times New Roman" w:hAnsi="Times New Roman"/>
          <w:b/>
        </w:rPr>
        <w:t>а</w:t>
      </w:r>
      <w:r w:rsidRPr="000D69E5">
        <w:rPr>
          <w:rFonts w:ascii="Times New Roman" w:hAnsi="Times New Roman"/>
        </w:rPr>
        <w:t>:</w:t>
      </w:r>
      <w:r w:rsidR="006C5C7D">
        <w:rPr>
          <w:rFonts w:ascii="Times New Roman" w:hAnsi="Times New Roman"/>
          <w:b/>
        </w:rPr>
        <w:t>21</w:t>
      </w:r>
      <w:r w:rsidR="007B00CF">
        <w:rPr>
          <w:rFonts w:ascii="Times New Roman" w:hAnsi="Times New Roman"/>
          <w:b/>
        </w:rPr>
        <w:t>.0</w:t>
      </w:r>
      <w:r w:rsidR="00223102">
        <w:rPr>
          <w:rFonts w:ascii="Times New Roman" w:hAnsi="Times New Roman"/>
          <w:b/>
        </w:rPr>
        <w:t>5</w:t>
      </w:r>
      <w:r w:rsidR="007B00CF">
        <w:rPr>
          <w:rFonts w:ascii="Times New Roman" w:hAnsi="Times New Roman"/>
          <w:b/>
        </w:rPr>
        <w:t>.2026</w:t>
      </w:r>
    </w:p>
    <w:p w:rsidR="00D25003" w:rsidRDefault="007B00CF" w:rsidP="00E15A5B">
      <w:pPr>
        <w:spacing w:after="0" w:line="240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Начальник </w:t>
      </w:r>
      <w:proofErr w:type="spellStart"/>
      <w:r>
        <w:rPr>
          <w:rFonts w:ascii="Times New Roman" w:hAnsi="Times New Roman"/>
          <w:b/>
        </w:rPr>
        <w:t>ГДОиАР</w:t>
      </w:r>
      <w:proofErr w:type="spellEnd"/>
      <w:r w:rsidR="00747088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>Тышковец Е.В.</w:t>
      </w:r>
    </w:p>
    <w:p w:rsidR="00123A07" w:rsidRPr="00D16802" w:rsidRDefault="00123A07" w:rsidP="00E15A5B">
      <w:pPr>
        <w:spacing w:after="0" w:line="240" w:lineRule="auto"/>
        <w:ind w:left="567"/>
        <w:rPr>
          <w:rFonts w:ascii="Times New Roman" w:hAnsi="Times New Roman"/>
          <w:b/>
        </w:rPr>
      </w:pPr>
      <w:r w:rsidRPr="00123A07">
        <w:rPr>
          <w:rFonts w:ascii="Times New Roman" w:hAnsi="Times New Roman"/>
          <w:b/>
        </w:rPr>
        <w:t>Двести тридцать шесть т</w:t>
      </w:r>
      <w:r>
        <w:rPr>
          <w:rFonts w:ascii="Times New Roman" w:hAnsi="Times New Roman"/>
          <w:b/>
        </w:rPr>
        <w:t>ы</w:t>
      </w:r>
      <w:r w:rsidRPr="00123A07">
        <w:rPr>
          <w:rFonts w:ascii="Times New Roman" w:hAnsi="Times New Roman"/>
          <w:b/>
        </w:rPr>
        <w:t>сяч шестьсот сем</w:t>
      </w:r>
      <w:r>
        <w:rPr>
          <w:rFonts w:ascii="Times New Roman" w:hAnsi="Times New Roman"/>
          <w:b/>
        </w:rPr>
        <w:t>ь</w:t>
      </w:r>
      <w:r w:rsidRPr="00123A07">
        <w:rPr>
          <w:rFonts w:ascii="Times New Roman" w:hAnsi="Times New Roman"/>
          <w:b/>
        </w:rPr>
        <w:t>десят шесть рублей 20 копеек</w:t>
      </w:r>
    </w:p>
    <w:sectPr w:rsidR="00123A07" w:rsidRPr="00D16802" w:rsidSect="000E61DA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3FE2"/>
    <w:rsid w:val="00007C38"/>
    <w:rsid w:val="00013925"/>
    <w:rsid w:val="00017250"/>
    <w:rsid w:val="00021BCF"/>
    <w:rsid w:val="00024820"/>
    <w:rsid w:val="000577E0"/>
    <w:rsid w:val="00057DA2"/>
    <w:rsid w:val="00070CCF"/>
    <w:rsid w:val="0007388A"/>
    <w:rsid w:val="00073DB7"/>
    <w:rsid w:val="00073EC8"/>
    <w:rsid w:val="00081108"/>
    <w:rsid w:val="000A7CFF"/>
    <w:rsid w:val="000B0883"/>
    <w:rsid w:val="000B156B"/>
    <w:rsid w:val="000B5F28"/>
    <w:rsid w:val="000C65B1"/>
    <w:rsid w:val="000D69E5"/>
    <w:rsid w:val="000E61DA"/>
    <w:rsid w:val="000F2916"/>
    <w:rsid w:val="000F4A66"/>
    <w:rsid w:val="000F5D55"/>
    <w:rsid w:val="00112C0A"/>
    <w:rsid w:val="00116045"/>
    <w:rsid w:val="00123A07"/>
    <w:rsid w:val="00125BE7"/>
    <w:rsid w:val="00134E6D"/>
    <w:rsid w:val="00135868"/>
    <w:rsid w:val="00143546"/>
    <w:rsid w:val="00143E58"/>
    <w:rsid w:val="00162E42"/>
    <w:rsid w:val="001C0C0E"/>
    <w:rsid w:val="00223102"/>
    <w:rsid w:val="00234EC1"/>
    <w:rsid w:val="00243224"/>
    <w:rsid w:val="002453A5"/>
    <w:rsid w:val="0025465E"/>
    <w:rsid w:val="00254BB7"/>
    <w:rsid w:val="00257F10"/>
    <w:rsid w:val="0026515F"/>
    <w:rsid w:val="0028222A"/>
    <w:rsid w:val="002916E4"/>
    <w:rsid w:val="00294754"/>
    <w:rsid w:val="002B1E95"/>
    <w:rsid w:val="002C0C8D"/>
    <w:rsid w:val="002C276A"/>
    <w:rsid w:val="002E1F78"/>
    <w:rsid w:val="002E37D7"/>
    <w:rsid w:val="002E4D3A"/>
    <w:rsid w:val="002F144D"/>
    <w:rsid w:val="00311C30"/>
    <w:rsid w:val="003262A0"/>
    <w:rsid w:val="0033244E"/>
    <w:rsid w:val="0033586D"/>
    <w:rsid w:val="00343563"/>
    <w:rsid w:val="00351D86"/>
    <w:rsid w:val="00395B72"/>
    <w:rsid w:val="003979BC"/>
    <w:rsid w:val="003A6855"/>
    <w:rsid w:val="003B4334"/>
    <w:rsid w:val="003F0EC2"/>
    <w:rsid w:val="0040358A"/>
    <w:rsid w:val="00413EFB"/>
    <w:rsid w:val="00415052"/>
    <w:rsid w:val="00444EC6"/>
    <w:rsid w:val="00467C16"/>
    <w:rsid w:val="004C2C27"/>
    <w:rsid w:val="004F1210"/>
    <w:rsid w:val="005121B2"/>
    <w:rsid w:val="0052311E"/>
    <w:rsid w:val="00537743"/>
    <w:rsid w:val="005439E8"/>
    <w:rsid w:val="00560E75"/>
    <w:rsid w:val="005646BB"/>
    <w:rsid w:val="005740F6"/>
    <w:rsid w:val="00574DD1"/>
    <w:rsid w:val="005842FB"/>
    <w:rsid w:val="00594048"/>
    <w:rsid w:val="005A5CD5"/>
    <w:rsid w:val="005B0A68"/>
    <w:rsid w:val="005C2C02"/>
    <w:rsid w:val="005C53FE"/>
    <w:rsid w:val="005C74CF"/>
    <w:rsid w:val="005D05CA"/>
    <w:rsid w:val="005D0C88"/>
    <w:rsid w:val="005D2D12"/>
    <w:rsid w:val="005D4063"/>
    <w:rsid w:val="005F7AC5"/>
    <w:rsid w:val="006123ED"/>
    <w:rsid w:val="0061311A"/>
    <w:rsid w:val="00623D60"/>
    <w:rsid w:val="006352C9"/>
    <w:rsid w:val="00637752"/>
    <w:rsid w:val="006563FF"/>
    <w:rsid w:val="00656568"/>
    <w:rsid w:val="00664FBE"/>
    <w:rsid w:val="00672FDB"/>
    <w:rsid w:val="006776EA"/>
    <w:rsid w:val="0068543B"/>
    <w:rsid w:val="006862CA"/>
    <w:rsid w:val="006862EC"/>
    <w:rsid w:val="006939CC"/>
    <w:rsid w:val="006C5C7D"/>
    <w:rsid w:val="006D2E12"/>
    <w:rsid w:val="006E364E"/>
    <w:rsid w:val="00727013"/>
    <w:rsid w:val="007337BC"/>
    <w:rsid w:val="00733B65"/>
    <w:rsid w:val="00735387"/>
    <w:rsid w:val="00747088"/>
    <w:rsid w:val="00766FE5"/>
    <w:rsid w:val="007745B1"/>
    <w:rsid w:val="007764D5"/>
    <w:rsid w:val="00776684"/>
    <w:rsid w:val="007773A7"/>
    <w:rsid w:val="007B00CF"/>
    <w:rsid w:val="007B2424"/>
    <w:rsid w:val="007B375A"/>
    <w:rsid w:val="007B775A"/>
    <w:rsid w:val="007D4D38"/>
    <w:rsid w:val="007D6880"/>
    <w:rsid w:val="007F4F80"/>
    <w:rsid w:val="007F5FEE"/>
    <w:rsid w:val="008073A0"/>
    <w:rsid w:val="00835D59"/>
    <w:rsid w:val="00847A26"/>
    <w:rsid w:val="00852FC1"/>
    <w:rsid w:val="00852FC4"/>
    <w:rsid w:val="008616FA"/>
    <w:rsid w:val="008620E3"/>
    <w:rsid w:val="00862A87"/>
    <w:rsid w:val="008A5E8A"/>
    <w:rsid w:val="008B3BC9"/>
    <w:rsid w:val="008B7CD7"/>
    <w:rsid w:val="008E06DC"/>
    <w:rsid w:val="008F661E"/>
    <w:rsid w:val="008F7F9D"/>
    <w:rsid w:val="00910738"/>
    <w:rsid w:val="009171DF"/>
    <w:rsid w:val="00923E04"/>
    <w:rsid w:val="00936AED"/>
    <w:rsid w:val="00960CBE"/>
    <w:rsid w:val="009756FC"/>
    <w:rsid w:val="00975882"/>
    <w:rsid w:val="0098142F"/>
    <w:rsid w:val="009931D8"/>
    <w:rsid w:val="009B6B84"/>
    <w:rsid w:val="009D0584"/>
    <w:rsid w:val="009D4D45"/>
    <w:rsid w:val="00A00D8D"/>
    <w:rsid w:val="00A13444"/>
    <w:rsid w:val="00A25864"/>
    <w:rsid w:val="00A37F62"/>
    <w:rsid w:val="00A448A8"/>
    <w:rsid w:val="00A46D92"/>
    <w:rsid w:val="00A50160"/>
    <w:rsid w:val="00A50F15"/>
    <w:rsid w:val="00A54C5B"/>
    <w:rsid w:val="00A562CC"/>
    <w:rsid w:val="00A61683"/>
    <w:rsid w:val="00A64417"/>
    <w:rsid w:val="00A64C69"/>
    <w:rsid w:val="00A7099D"/>
    <w:rsid w:val="00A7629A"/>
    <w:rsid w:val="00A875EB"/>
    <w:rsid w:val="00A95A93"/>
    <w:rsid w:val="00AB5094"/>
    <w:rsid w:val="00AD3E10"/>
    <w:rsid w:val="00AD6035"/>
    <w:rsid w:val="00AF7F87"/>
    <w:rsid w:val="00B23384"/>
    <w:rsid w:val="00B331B6"/>
    <w:rsid w:val="00B335B1"/>
    <w:rsid w:val="00B433E0"/>
    <w:rsid w:val="00B5548C"/>
    <w:rsid w:val="00B560F7"/>
    <w:rsid w:val="00B62A8D"/>
    <w:rsid w:val="00B7151E"/>
    <w:rsid w:val="00B93E3B"/>
    <w:rsid w:val="00B9452F"/>
    <w:rsid w:val="00BA6EF3"/>
    <w:rsid w:val="00BB2FBE"/>
    <w:rsid w:val="00C26359"/>
    <w:rsid w:val="00C3391D"/>
    <w:rsid w:val="00C37474"/>
    <w:rsid w:val="00C50006"/>
    <w:rsid w:val="00C86B2D"/>
    <w:rsid w:val="00C968A8"/>
    <w:rsid w:val="00CA7907"/>
    <w:rsid w:val="00CB3C56"/>
    <w:rsid w:val="00CB5901"/>
    <w:rsid w:val="00CC48FD"/>
    <w:rsid w:val="00CC54B8"/>
    <w:rsid w:val="00CE5EBD"/>
    <w:rsid w:val="00D07130"/>
    <w:rsid w:val="00D14176"/>
    <w:rsid w:val="00D166F1"/>
    <w:rsid w:val="00D16802"/>
    <w:rsid w:val="00D25003"/>
    <w:rsid w:val="00D34174"/>
    <w:rsid w:val="00D35E37"/>
    <w:rsid w:val="00D45362"/>
    <w:rsid w:val="00D549F1"/>
    <w:rsid w:val="00D61AA3"/>
    <w:rsid w:val="00D624CA"/>
    <w:rsid w:val="00D65551"/>
    <w:rsid w:val="00D7371E"/>
    <w:rsid w:val="00D846EA"/>
    <w:rsid w:val="00D87273"/>
    <w:rsid w:val="00D96E92"/>
    <w:rsid w:val="00DD0A5C"/>
    <w:rsid w:val="00DE0400"/>
    <w:rsid w:val="00DE2FC7"/>
    <w:rsid w:val="00DF15D4"/>
    <w:rsid w:val="00DF2AE8"/>
    <w:rsid w:val="00E11CC4"/>
    <w:rsid w:val="00E15A5B"/>
    <w:rsid w:val="00E27019"/>
    <w:rsid w:val="00E509F6"/>
    <w:rsid w:val="00E535B5"/>
    <w:rsid w:val="00E53ECB"/>
    <w:rsid w:val="00E80135"/>
    <w:rsid w:val="00E82FAD"/>
    <w:rsid w:val="00EA4A72"/>
    <w:rsid w:val="00EB0D6F"/>
    <w:rsid w:val="00EC0B0D"/>
    <w:rsid w:val="00F43E36"/>
    <w:rsid w:val="00F4698E"/>
    <w:rsid w:val="00F503B7"/>
    <w:rsid w:val="00F612EA"/>
    <w:rsid w:val="00F76E1A"/>
    <w:rsid w:val="00F77E15"/>
    <w:rsid w:val="00F824AD"/>
    <w:rsid w:val="00FC1E4F"/>
    <w:rsid w:val="00FC77E4"/>
    <w:rsid w:val="00FD3FD9"/>
    <w:rsid w:val="00FD3FE2"/>
    <w:rsid w:val="00FD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Гурьева</dc:creator>
  <cp:lastModifiedBy>Zverev</cp:lastModifiedBy>
  <cp:revision>180</cp:revision>
  <cp:lastPrinted>2026-06-08T02:15:00Z</cp:lastPrinted>
  <dcterms:created xsi:type="dcterms:W3CDTF">2018-10-22T02:26:00Z</dcterms:created>
  <dcterms:modified xsi:type="dcterms:W3CDTF">2026-06-08T02:22:00Z</dcterms:modified>
</cp:coreProperties>
</file>