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114BE" w14:textId="77777777" w:rsidR="002E3573" w:rsidRDefault="002E3573" w:rsidP="008C1C22">
      <w:pPr>
        <w:pStyle w:val="ConsTitle"/>
        <w:widowControl/>
        <w:jc w:val="center"/>
        <w:rPr>
          <w:rFonts w:ascii="Raleway-v4020 Medium" w:hAnsi="Raleway-v4020 Medium" w:cs="Raleway"/>
        </w:rPr>
      </w:pPr>
    </w:p>
    <w:p w14:paraId="4F0FBFE5" w14:textId="0F48C458" w:rsidR="008C1C22" w:rsidRPr="008C1C22" w:rsidRDefault="008C1C22" w:rsidP="008C1C22">
      <w:pPr>
        <w:pStyle w:val="ConsTitle"/>
        <w:widowControl/>
        <w:jc w:val="center"/>
        <w:rPr>
          <w:rFonts w:ascii="Raleway-v4020 Medium" w:hAnsi="Raleway-v4020 Medium" w:cs="Raleway"/>
        </w:rPr>
      </w:pPr>
      <w:r w:rsidRPr="008C1C22">
        <w:rPr>
          <w:rFonts w:ascii="Raleway-v4020 Medium" w:hAnsi="Raleway-v4020 Medium" w:cs="Raleway"/>
        </w:rPr>
        <w:t>КОНТРАКТ №</w:t>
      </w:r>
      <w:r w:rsidR="0033670A">
        <w:rPr>
          <w:rFonts w:ascii="Raleway-v4020 Medium" w:hAnsi="Raleway-v4020 Medium" w:cs="Raleway"/>
        </w:rPr>
        <w:t xml:space="preserve"> 08ЕАТ</w:t>
      </w:r>
    </w:p>
    <w:p w14:paraId="2A41827E" w14:textId="77777777" w:rsidR="008C1C22" w:rsidRPr="008C1C22" w:rsidRDefault="008C1C22" w:rsidP="008C1C22">
      <w:pPr>
        <w:pStyle w:val="ConsTitle"/>
        <w:widowControl/>
        <w:rPr>
          <w:rFonts w:ascii="Raleway-v4020 Medium" w:hAnsi="Raleway-v4020 Medium" w:cs="Raleway"/>
        </w:rPr>
      </w:pPr>
    </w:p>
    <w:p w14:paraId="2E37EE7F" w14:textId="77777777" w:rsidR="008C1C22" w:rsidRPr="008C1C22" w:rsidRDefault="008C1C22" w:rsidP="008C1C22">
      <w:pPr>
        <w:pStyle w:val="ConsTitle"/>
        <w:widowControl/>
        <w:rPr>
          <w:rFonts w:ascii="Raleway-v4020 Medium" w:hAnsi="Raleway-v4020 Medium" w:cs="Raleway"/>
        </w:rPr>
      </w:pPr>
      <w:r w:rsidRPr="008C1C22">
        <w:rPr>
          <w:rFonts w:ascii="Raleway-v4020 Medium" w:hAnsi="Raleway-v4020 Medium" w:cs="Raleway"/>
        </w:rPr>
        <w:t>г. Тольятти</w:t>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r>
      <w:r w:rsidRPr="008C1C22">
        <w:rPr>
          <w:rFonts w:ascii="Raleway-v4020 Medium" w:hAnsi="Raleway-v4020 Medium" w:cs="Raleway"/>
        </w:rPr>
        <w:tab/>
        <w:t xml:space="preserve"> ____._____. 2025г.</w:t>
      </w:r>
    </w:p>
    <w:p w14:paraId="32C545FE" w14:textId="77777777" w:rsidR="008C1C22" w:rsidRPr="008C1C22" w:rsidRDefault="008C1C22" w:rsidP="008C1C22">
      <w:pPr>
        <w:pStyle w:val="ConsNonformat0"/>
        <w:widowControl/>
        <w:rPr>
          <w:rFonts w:ascii="Raleway-v4020 Medium" w:hAnsi="Raleway-v4020 Medium" w:cs="Raleway"/>
          <w:sz w:val="20"/>
          <w:szCs w:val="20"/>
          <w:lang w:val="ru-RU"/>
        </w:rPr>
      </w:pPr>
    </w:p>
    <w:p w14:paraId="083CEC68" w14:textId="0BC89BD4"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Федеральное государственное бюджетное образовательное учреждение высшего образования «Поволжский государственный университет сервиса» (ФГБОУ ВО «ПВГУС»), именуемое в дальнейшем «Заказчик», в лице проректора Крюковой Натальи Александровны, действующего на основании Доверенности </w:t>
      </w:r>
      <w:r w:rsidRPr="008C1C22">
        <w:rPr>
          <w:rFonts w:ascii="Raleway-v4020 Medium" w:hAnsi="Raleway-v4020 Medium" w:cs="Raleway"/>
          <w:color w:val="000000"/>
          <w:shd w:val="clear" w:color="auto" w:fill="FFFFFF"/>
        </w:rPr>
        <w:t xml:space="preserve">№ 63/132-н/63-2023-2-354 от 06.03.2023 </w:t>
      </w:r>
      <w:r w:rsidRPr="008C1C22">
        <w:rPr>
          <w:rFonts w:ascii="Raleway-v4020 Medium" w:hAnsi="Raleway-v4020 Medium" w:cs="Raleway"/>
        </w:rPr>
        <w:t>с одной стороны, и ____________________________ в</w:t>
      </w:r>
      <w:r w:rsidRPr="008C1C22">
        <w:rPr>
          <w:rFonts w:ascii="Raleway-v4020 Medium" w:hAnsi="Raleway-v4020 Medium" w:cs="Raleway"/>
          <w:spacing w:val="1"/>
        </w:rPr>
        <w:t xml:space="preserve"> </w:t>
      </w:r>
      <w:r w:rsidRPr="008C1C22">
        <w:rPr>
          <w:rFonts w:ascii="Raleway-v4020 Medium" w:hAnsi="Raleway-v4020 Medium" w:cs="Raleway"/>
        </w:rPr>
        <w:t>лице</w:t>
      </w:r>
      <w:r w:rsidRPr="008C1C22">
        <w:rPr>
          <w:rFonts w:ascii="Raleway-v4020 Medium" w:hAnsi="Raleway-v4020 Medium" w:cs="Raleway"/>
          <w:spacing w:val="1"/>
        </w:rPr>
        <w:t xml:space="preserve"> </w:t>
      </w:r>
      <w:r w:rsidRPr="008C1C22">
        <w:rPr>
          <w:rFonts w:ascii="Raleway-v4020 Medium" w:hAnsi="Raleway-v4020 Medium" w:cs="Raleway"/>
        </w:rPr>
        <w:t>________________________</w:t>
      </w:r>
      <w:r w:rsidRPr="008C1C22">
        <w:rPr>
          <w:rFonts w:ascii="Raleway-v4020 Medium" w:hAnsi="Raleway-v4020 Medium" w:cs="Raleway"/>
          <w:spacing w:val="1"/>
        </w:rPr>
        <w:t xml:space="preserve">, </w:t>
      </w:r>
      <w:r w:rsidRPr="008C1C22">
        <w:rPr>
          <w:rFonts w:ascii="Raleway-v4020 Medium" w:hAnsi="Raleway-v4020 Medium" w:cs="Raleway"/>
        </w:rPr>
        <w:t>действующего</w:t>
      </w:r>
      <w:r w:rsidRPr="008C1C22">
        <w:rPr>
          <w:rFonts w:ascii="Raleway-v4020 Medium" w:hAnsi="Raleway-v4020 Medium" w:cs="Raleway"/>
          <w:spacing w:val="1"/>
        </w:rPr>
        <w:t xml:space="preserve"> </w:t>
      </w:r>
      <w:r w:rsidRPr="008C1C22">
        <w:rPr>
          <w:rFonts w:ascii="Raleway-v4020 Medium" w:hAnsi="Raleway-v4020 Medium" w:cs="Raleway"/>
        </w:rPr>
        <w:t>на</w:t>
      </w:r>
      <w:r w:rsidRPr="008C1C22">
        <w:rPr>
          <w:rFonts w:ascii="Raleway-v4020 Medium" w:hAnsi="Raleway-v4020 Medium" w:cs="Raleway"/>
          <w:spacing w:val="1"/>
        </w:rPr>
        <w:t xml:space="preserve"> </w:t>
      </w:r>
      <w:r w:rsidRPr="008C1C22">
        <w:rPr>
          <w:rFonts w:ascii="Raleway-v4020 Medium" w:hAnsi="Raleway-v4020 Medium" w:cs="Raleway"/>
        </w:rPr>
        <w:t>основании</w:t>
      </w:r>
      <w:r w:rsidRPr="008C1C22">
        <w:rPr>
          <w:rFonts w:ascii="Raleway-v4020 Medium" w:hAnsi="Raleway-v4020 Medium" w:cs="Raleway"/>
          <w:spacing w:val="1"/>
        </w:rPr>
        <w:t xml:space="preserve"> </w:t>
      </w:r>
      <w:r w:rsidRPr="008C1C22">
        <w:rPr>
          <w:rFonts w:ascii="Raleway-v4020 Medium" w:hAnsi="Raleway-v4020 Medium" w:cs="Raleway"/>
        </w:rPr>
        <w:t>Устава, именуемое в дальнейшем «Поставщик»,  с другой стороны, вместе именуемые Стороны, принимая во внимание, что оказание услуг осуществляется для нужд государственного образовательного учреждения и на основании части 1 пункта 5 статьи 93 Федерального закона от 05.04.2013года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4CCF3E" w14:textId="2A0EC76C" w:rsidR="008C1C22" w:rsidRPr="008C1C22" w:rsidRDefault="008C1C22" w:rsidP="008C1C22">
      <w:pPr>
        <w:pStyle w:val="ConsNormal"/>
        <w:widowControl/>
        <w:ind w:firstLine="0"/>
        <w:jc w:val="center"/>
        <w:rPr>
          <w:rFonts w:ascii="Raleway-v4020 Medium" w:hAnsi="Raleway-v4020 Medium" w:cs="Raleway"/>
          <w:sz w:val="20"/>
        </w:rPr>
      </w:pPr>
      <w:r w:rsidRPr="008C1C22">
        <w:rPr>
          <w:rFonts w:ascii="Raleway-v4020 Medium" w:hAnsi="Raleway-v4020 Medium" w:cs="Raleway"/>
          <w:sz w:val="20"/>
        </w:rPr>
        <w:t>1. ПРЕДМЕТ КОНТРАКТА</w:t>
      </w:r>
    </w:p>
    <w:p w14:paraId="30B745E8" w14:textId="77777777" w:rsidR="008C1C22" w:rsidRPr="008C1C22" w:rsidRDefault="008C1C22" w:rsidP="008C1C22">
      <w:pPr>
        <w:pStyle w:val="a3"/>
        <w:ind w:left="0" w:firstLine="709"/>
        <w:jc w:val="both"/>
        <w:rPr>
          <w:rFonts w:ascii="Raleway-v4020 Medium" w:hAnsi="Raleway-v4020 Medium" w:cs="Raleway"/>
        </w:rPr>
      </w:pPr>
      <w:r w:rsidRPr="008C1C22">
        <w:rPr>
          <w:rFonts w:ascii="Raleway-v4020 Medium" w:hAnsi="Raleway-v4020 Medium" w:cs="Raleway"/>
        </w:rPr>
        <w:t>1.1. В соответствии с настоящим Контрактом Поставщик обязуется поставить Товар на предусмотренных настоящим Контрактом условиях в рамках реализации образовательно-туристических программ» Университетские смены» в 2026., а Заказчик обязуется принять и оплатить Товар за счет средств субсидий из федерального бюджета на финансовое обеспечение выполнения государственного задания/средства, полученные от приносящей доход деятельности/субсидии на иные цели.</w:t>
      </w:r>
    </w:p>
    <w:p w14:paraId="02019A98" w14:textId="77777777" w:rsidR="008C1C22" w:rsidRPr="008C1C22" w:rsidRDefault="008C1C22" w:rsidP="008C1C22">
      <w:pPr>
        <w:ind w:right="-1" w:firstLine="709"/>
        <w:jc w:val="both"/>
        <w:rPr>
          <w:rFonts w:ascii="Raleway-v4020 Medium" w:hAnsi="Raleway-v4020 Medium" w:cs="Raleway"/>
        </w:rPr>
      </w:pPr>
      <w:r w:rsidRPr="008C1C22">
        <w:rPr>
          <w:rFonts w:ascii="Raleway-v4020 Medium" w:hAnsi="Raleway-v4020 Medium" w:cs="Raleway"/>
        </w:rPr>
        <w:t xml:space="preserve">1.2. Номенклатура и количество Товара установлены в </w:t>
      </w:r>
      <w:r w:rsidRPr="008C1C22">
        <w:rPr>
          <w:rFonts w:ascii="Raleway-v4020 Medium" w:hAnsi="Raleway-v4020 Medium" w:cs="Raleway"/>
          <w:b/>
        </w:rPr>
        <w:t xml:space="preserve">Спецификации </w:t>
      </w:r>
      <w:r w:rsidRPr="008C1C22">
        <w:rPr>
          <w:rFonts w:ascii="Raleway-v4020 Medium" w:hAnsi="Raleway-v4020 Medium" w:cs="Raleway"/>
        </w:rPr>
        <w:t xml:space="preserve">к Контракту (Приложение), которое является неотъемлемой частью настоящего Контракта. </w:t>
      </w:r>
    </w:p>
    <w:p w14:paraId="6334992C" w14:textId="0F18D803" w:rsidR="008C1C22" w:rsidRPr="008C1C22" w:rsidRDefault="008C1C22" w:rsidP="008C1C22">
      <w:pPr>
        <w:pStyle w:val="ConsTitle"/>
        <w:widowControl/>
        <w:ind w:firstLine="709"/>
        <w:jc w:val="both"/>
        <w:rPr>
          <w:rFonts w:ascii="Raleway-v4020 Medium" w:hAnsi="Raleway-v4020 Medium" w:cs="Raleway"/>
          <w:b w:val="0"/>
        </w:rPr>
      </w:pPr>
      <w:r w:rsidRPr="008C1C22">
        <w:rPr>
          <w:rFonts w:ascii="Raleway-v4020 Medium" w:hAnsi="Raleway-v4020 Medium" w:cs="Raleway"/>
          <w:b w:val="0"/>
        </w:rPr>
        <w:t xml:space="preserve">ИКЗ: </w:t>
      </w:r>
      <w:r w:rsidR="0033670A" w:rsidRPr="0033670A">
        <w:rPr>
          <w:rFonts w:ascii="Raleway-v4020 Medium" w:hAnsi="Raleway-v4020 Medium" w:cs="Raleway"/>
          <w:b w:val="0"/>
        </w:rPr>
        <w:t>261632306882563240100100040000000244</w:t>
      </w:r>
    </w:p>
    <w:p w14:paraId="37D5B533" w14:textId="26E4E73D"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2. СУММА КОНТРАКТА И ПОРЯДОК РАСЧЕТОВ</w:t>
      </w:r>
    </w:p>
    <w:p w14:paraId="23AFD634" w14:textId="7AD67819" w:rsidR="008C1C22" w:rsidRPr="008C1C22" w:rsidRDefault="008C1C22" w:rsidP="008C1C22">
      <w:pPr>
        <w:rPr>
          <w:rFonts w:ascii="Raleway-v4020 Medium" w:hAnsi="Raleway-v4020 Medium" w:cs="Raleway"/>
        </w:rPr>
      </w:pPr>
      <w:r w:rsidRPr="008C1C22">
        <w:rPr>
          <w:rFonts w:ascii="Raleway-v4020 Medium" w:eastAsia="Raleway" w:hAnsi="Raleway-v4020 Medium" w:cs="Raleway"/>
          <w:color w:val="FF0000"/>
        </w:rPr>
        <w:t xml:space="preserve">             </w:t>
      </w:r>
      <w:r w:rsidRPr="008C1C22">
        <w:rPr>
          <w:rFonts w:ascii="Raleway-v4020 Medium" w:hAnsi="Raleway-v4020 Medium" w:cs="Raleway"/>
        </w:rPr>
        <w:t xml:space="preserve">2.1. Сумма настоящего Контракта составляет </w:t>
      </w:r>
      <w:r w:rsidR="0033670A">
        <w:rPr>
          <w:rFonts w:ascii="Raleway-v4020 Medium" w:hAnsi="Raleway-v4020 Medium" w:cs="Raleway"/>
          <w:bCs/>
        </w:rPr>
        <w:t>______</w:t>
      </w:r>
      <w:r w:rsidRPr="008C1C22">
        <w:rPr>
          <w:rFonts w:ascii="Raleway-v4020 Medium" w:hAnsi="Raleway-v4020 Medium" w:cs="Raleway"/>
          <w:bCs/>
        </w:rPr>
        <w:t xml:space="preserve"> (</w:t>
      </w:r>
      <w:r w:rsidR="0033670A">
        <w:rPr>
          <w:rFonts w:ascii="Raleway-v4020 Medium" w:hAnsi="Raleway-v4020 Medium" w:cs="Raleway"/>
          <w:bCs/>
        </w:rPr>
        <w:t>______________</w:t>
      </w:r>
      <w:r>
        <w:rPr>
          <w:rFonts w:ascii="Raleway-v4020 Medium" w:hAnsi="Raleway-v4020 Medium" w:cs="Raleway"/>
          <w:bCs/>
        </w:rPr>
        <w:t xml:space="preserve">) 00 копеек, </w:t>
      </w:r>
      <w:r>
        <w:rPr>
          <w:rFonts w:ascii="Raleway-v4020 Medium" w:eastAsia="Calibri" w:hAnsi="Raleway-v4020 Medium" w:cs="Arial-BoldMT;Arial"/>
          <w:bCs/>
        </w:rPr>
        <w:t xml:space="preserve">без </w:t>
      </w:r>
      <w:r w:rsidRPr="008C1C22">
        <w:rPr>
          <w:rFonts w:ascii="Raleway-v4020 Medium" w:hAnsi="Raleway-v4020 Medium" w:cs="Raleway"/>
        </w:rPr>
        <w:t>НДС</w:t>
      </w:r>
      <w:r>
        <w:rPr>
          <w:rFonts w:ascii="Raleway-v4020 Medium" w:hAnsi="Raleway-v4020 Medium" w:cs="Raleway"/>
        </w:rPr>
        <w:t>.</w:t>
      </w:r>
      <w:r w:rsidRPr="008C1C22">
        <w:rPr>
          <w:rFonts w:ascii="Raleway-v4020 Medium" w:hAnsi="Raleway-v4020 Medium" w:cs="Raleway"/>
        </w:rPr>
        <w:t xml:space="preserve"> </w:t>
      </w:r>
    </w:p>
    <w:p w14:paraId="2BB94D4D" w14:textId="3E8611A1" w:rsidR="008C1C22" w:rsidRPr="008C1C22" w:rsidRDefault="008C1C22" w:rsidP="008C1C22">
      <w:pPr>
        <w:pStyle w:val="ConsPlusNonformat"/>
        <w:ind w:firstLine="709"/>
        <w:jc w:val="both"/>
        <w:rPr>
          <w:rFonts w:ascii="Raleway-v4020 Medium" w:hAnsi="Raleway-v4020 Medium" w:cs="Raleway"/>
          <w:i/>
          <w:color w:val="000000"/>
        </w:rPr>
      </w:pPr>
      <w:r w:rsidRPr="008C1C22">
        <w:rPr>
          <w:rFonts w:ascii="Raleway-v4020 Medium" w:hAnsi="Raleway-v4020 Medium" w:cs="Raleway"/>
          <w:color w:val="000000"/>
        </w:rPr>
        <w:t xml:space="preserve">2.2. Оплата </w:t>
      </w:r>
      <w:r w:rsidR="0033670A" w:rsidRPr="008C1C22">
        <w:rPr>
          <w:rFonts w:ascii="Raleway-v4020 Medium" w:hAnsi="Raleway-v4020 Medium" w:cs="Raleway"/>
          <w:color w:val="000000"/>
        </w:rPr>
        <w:t>по-настоящему</w:t>
      </w:r>
      <w:r w:rsidRPr="008C1C22">
        <w:rPr>
          <w:rFonts w:ascii="Raleway-v4020 Medium" w:hAnsi="Raleway-v4020 Medium" w:cs="Raleway"/>
          <w:color w:val="000000"/>
        </w:rPr>
        <w:t xml:space="preserve"> Контракт производится путем перечисления денежных средств на расчетный счет Поставщика в течение 7 (семи) рабочих дней с момента подписания сторонами товарной накладной на основании счета.</w:t>
      </w:r>
    </w:p>
    <w:p w14:paraId="7ED75697"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color w:val="000000"/>
        </w:rPr>
        <w:t>2.3. Сумма Контракта является фиксированной и пересмотру не подлежит на весь срок действия настоящего Контракта и включают</w:t>
      </w:r>
      <w:r w:rsidRPr="008C1C22">
        <w:rPr>
          <w:rFonts w:ascii="Raleway-v4020 Medium" w:hAnsi="Raleway-v4020 Medium" w:cs="Raleway"/>
        </w:rPr>
        <w:t xml:space="preserve"> в себя стоимость Товара, его упаковки, маркировки, погрузки, транспортировки, доставки, разгрузки и монтажа по адресу: Самарская область, г. Тольятти, ул. Гагарина, 4, а также все пошлины, налоги, сборы и другие обязательства платежей, взимаемые с Поставщика в связи с исполнением настоящего Контракта.</w:t>
      </w:r>
    </w:p>
    <w:p w14:paraId="7ACDA755" w14:textId="3297942B" w:rsidR="008C1C22" w:rsidRPr="008C1C22" w:rsidRDefault="008C1C22" w:rsidP="008C1C22">
      <w:pPr>
        <w:pStyle w:val="ConsPlusNonformat"/>
        <w:rPr>
          <w:rFonts w:ascii="Raleway-v4020 Medium" w:hAnsi="Raleway-v4020 Medium" w:cs="Raleway"/>
        </w:rPr>
      </w:pPr>
      <w:r w:rsidRPr="008C1C22">
        <w:rPr>
          <w:rFonts w:ascii="Raleway-v4020 Medium" w:eastAsia="Raleway" w:hAnsi="Raleway-v4020 Medium" w:cs="Raleway"/>
        </w:rPr>
        <w:t xml:space="preserve">            </w:t>
      </w:r>
      <w:r w:rsidRPr="008C1C22">
        <w:rPr>
          <w:rFonts w:ascii="Raleway-v4020 Medium" w:hAnsi="Raleway-v4020 Medium" w:cs="Raleway"/>
        </w:rPr>
        <w:t xml:space="preserve">2.4. Источник финансирования: средства от приносящей </w:t>
      </w:r>
      <w:r w:rsidR="0033670A" w:rsidRPr="008C1C22">
        <w:rPr>
          <w:rFonts w:ascii="Raleway-v4020 Medium" w:hAnsi="Raleway-v4020 Medium" w:cs="Raleway"/>
        </w:rPr>
        <w:t>доход деятельности</w:t>
      </w:r>
      <w:r w:rsidRPr="008C1C22">
        <w:rPr>
          <w:rFonts w:ascii="Raleway-v4020 Medium" w:hAnsi="Raleway-v4020 Medium" w:cs="Raleway"/>
        </w:rPr>
        <w:t>/ субсидии на иные целы/ субсидии на выполнение государственного задания.</w:t>
      </w:r>
    </w:p>
    <w:p w14:paraId="1E9F5AED" w14:textId="12AB78A9"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3. УСЛОВИЯ И СРОКИ ПОСТАВКИ</w:t>
      </w:r>
    </w:p>
    <w:p w14:paraId="62700046"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3.1. Поставщик обязуется поставить Заказчику Товар в полном объеме в течение 10 календарных дней с даты заключения Контракта.</w:t>
      </w:r>
    </w:p>
    <w:p w14:paraId="7DC776E3"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3.2.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w:t>
      </w:r>
    </w:p>
    <w:p w14:paraId="6828CD29"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3.3. Товар должен поставляться в упаковке, соответствующей их характеру и способу транспортировки.</w:t>
      </w:r>
    </w:p>
    <w:p w14:paraId="20EB0D84" w14:textId="57409F18"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4. ОБЯЗАТЕЛЬСТВА СТОРОН</w:t>
      </w:r>
    </w:p>
    <w:p w14:paraId="747256BF"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4.1. Поставщик обязуется:</w:t>
      </w:r>
    </w:p>
    <w:p w14:paraId="6176C4C9"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4.1.1. Поставить Товар в соответствии с условиями настоящего Контракта в полном объеме в порядке и сроки, установленные настоящим Контрактом.</w:t>
      </w:r>
    </w:p>
    <w:p w14:paraId="24684656"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4.1.2. Нести риск случайного повреждения Товара по вине Поставщика до принятия Товара Заказчиком.</w:t>
      </w:r>
    </w:p>
    <w:p w14:paraId="4F5F199F"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4.1.3. Соблюдать все законодательные и нормативные акты, а также все соответствующие технические нормы и правила, применимые к предмету настоящего Контракта.</w:t>
      </w:r>
    </w:p>
    <w:p w14:paraId="0E66D470"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4.1.4. Поставщик гарантирует соответствие предмету Контракта поставляемого Товара и несет все расходы по замене некачественного Товара, выявленного Заказчиком без каких-либо дополнительных трат со стороны Покупателя, если дефект не зависит от условий хранения или неправильного обращения.</w:t>
      </w:r>
    </w:p>
    <w:p w14:paraId="19F080D7"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4.1.5. Поставщик считается выполнившим свои обязательства по настоящему Контракту с момента поставки Заказчику всего объема Товара, определенного п.1.1 настоящего Контракта.</w:t>
      </w:r>
    </w:p>
    <w:p w14:paraId="3A8B7BC4"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4.2. Заказчик обязуется:</w:t>
      </w:r>
    </w:p>
    <w:p w14:paraId="1417E8DF"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4.2.1. Принять и оплатить Товар в соответствии с условиями настоящего Контракта.</w:t>
      </w:r>
    </w:p>
    <w:p w14:paraId="5725694F" w14:textId="6524424B"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4.2.2. Заказчик считается выполнившим свои обязательства по Контракту после полной оплаты всего объема поставленного Товара, определенного п.1.1 настоящего Контракта.</w:t>
      </w:r>
    </w:p>
    <w:p w14:paraId="7DFE6DBC" w14:textId="3B102AA3"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5. ГАРАНТИИ КАЧЕСТВА</w:t>
      </w:r>
    </w:p>
    <w:p w14:paraId="24C4BB29"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5.1. Поставщик гарантирует соответствие предмету Контракта поставляемого Товара и несет все </w:t>
      </w:r>
      <w:r w:rsidRPr="008C1C22">
        <w:rPr>
          <w:rFonts w:ascii="Raleway-v4020 Medium" w:hAnsi="Raleway-v4020 Medium" w:cs="Raleway"/>
        </w:rPr>
        <w:lastRenderedPageBreak/>
        <w:t xml:space="preserve">расходы по замене некачественного Товара, выявленного Заказчиком без каких-либо дополнительных трат </w:t>
      </w:r>
      <w:r w:rsidRPr="008C1C22">
        <w:rPr>
          <w:rFonts w:ascii="Raleway-v4020 Medium" w:hAnsi="Raleway-v4020 Medium" w:cs="Raleway"/>
        </w:rPr>
        <w:br/>
        <w:t xml:space="preserve">стороны Заказчика, если дефект не зависит от условий хранения или неправильного обращения. </w:t>
      </w:r>
    </w:p>
    <w:p w14:paraId="2A4CE318"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5.2. Товар поставляется в упаковке, соответствующей их характеру и способу транспортировки. Упаковка должна предохранять Товары от всякого рода повреждений, утраты товарного вида и коррозии при его перевозке с учетом возможных перегрузок в пути и длительного хранения.</w:t>
      </w:r>
    </w:p>
    <w:p w14:paraId="62B0E955"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5.3. Качество поставляемого Товара должно соответствовать требованиям государственных стандартов и иметь сертификаты, разрешающие его применение в Российской Федерации.</w:t>
      </w:r>
    </w:p>
    <w:p w14:paraId="37F44503" w14:textId="4CD475B3"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5.4 Поставщик несет гарантийные обязательства заводов-изготовителей по всем поставляемым Товарам. Гарантийные обязательства определяются технической документацией завода-изготовителя. Расходы, связанные с заменой, возвратом или доукомплектованием некачественной продукции несет Поставщик. Поставщик обязан за свой счет устранить дефекты, выявленные в Товаре в течение гарантийного срока, или заменить Товар, если не докажет, что дефекты возникли в результате нарушения Заказчиком правил эксплуатации и хранения Товара. Устранение дефектов или замена Товара производиться в 10-ти </w:t>
      </w:r>
      <w:r w:rsidR="0033670A" w:rsidRPr="008C1C22">
        <w:rPr>
          <w:rFonts w:ascii="Raleway-v4020 Medium" w:hAnsi="Raleway-v4020 Medium" w:cs="Raleway"/>
        </w:rPr>
        <w:t>дневн</w:t>
      </w:r>
      <w:r w:rsidR="0033670A">
        <w:rPr>
          <w:rFonts w:ascii="Raleway-v4020 Medium" w:hAnsi="Raleway-v4020 Medium" w:cs="Raleway"/>
        </w:rPr>
        <w:t>ы</w:t>
      </w:r>
      <w:r w:rsidR="0033670A" w:rsidRPr="008C1C22">
        <w:rPr>
          <w:rFonts w:ascii="Raleway-v4020 Medium" w:hAnsi="Raleway-v4020 Medium" w:cs="Raleway"/>
        </w:rPr>
        <w:t>й</w:t>
      </w:r>
      <w:r w:rsidRPr="008C1C22">
        <w:rPr>
          <w:rFonts w:ascii="Raleway-v4020 Medium" w:hAnsi="Raleway-v4020 Medium" w:cs="Raleway"/>
        </w:rPr>
        <w:t xml:space="preserve"> срок после получения сообщения Заказчика о выявленных дефектах, если иной срок не установлен стандартами, техническими условиями.</w:t>
      </w:r>
    </w:p>
    <w:p w14:paraId="3108437B"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5.5. Поставщик гарантирует Заказчику, что поставляемые ему Товары отвечают стандартам безопасности и качества в соответствии с законодательством Российской Федерации. В отношении Товаров, для которых законодательством Российской Федерации предусмотрена обязательная сертификация, должны быть представлены соответствующие сертификаты: гигиенические сертификаты и сертификаты соответствия ГОСТ.</w:t>
      </w:r>
    </w:p>
    <w:p w14:paraId="2E38FF57" w14:textId="76407E90" w:rsidR="008C1C22" w:rsidRPr="008C1C22" w:rsidRDefault="008C1C22" w:rsidP="008C1C22">
      <w:pPr>
        <w:jc w:val="both"/>
        <w:rPr>
          <w:rFonts w:ascii="Raleway-v4020 Medium" w:hAnsi="Raleway-v4020 Medium" w:cs="Raleway"/>
        </w:rPr>
      </w:pPr>
      <w:r w:rsidRPr="008C1C22">
        <w:rPr>
          <w:rFonts w:ascii="Raleway-v4020 Medium" w:hAnsi="Raleway-v4020 Medium" w:cs="Raleway"/>
        </w:rPr>
        <w:t>5.6. Поставщик гарантирует, что поставляемые Товары новые (новый товар, это товар который не был в употреблении, не прошел ремонт, в том числе восстановление потребительских свойств, свободны от прав третьих лиц, не являются предметом спора, не находятся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Товаров или любой их части в Российской Федерации.</w:t>
      </w:r>
    </w:p>
    <w:p w14:paraId="66EAC6BF" w14:textId="234441DE"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6. ПОРЯДОК ПРИЕМКИ</w:t>
      </w:r>
    </w:p>
    <w:p w14:paraId="57D7705E" w14:textId="57FABC89"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6.1. Датой поставки Товара считается дата подписания Сторонами (или их представителями) товарных накладных. Приемка Товара по количеству и качеству производится в течение трех рабочих дней с даты доставки и разгрузки товара. </w:t>
      </w:r>
      <w:r w:rsidRPr="008C1C22">
        <w:rPr>
          <w:rFonts w:ascii="Raleway-v4020 Medium" w:hAnsi="Raleway-v4020 Medium" w:cs="Raleway"/>
          <w:color w:val="000000" w:themeColor="text1"/>
        </w:rPr>
        <w:t>Доставка и разгрузка Товара</w:t>
      </w:r>
      <w:r w:rsidRPr="008C1C22">
        <w:rPr>
          <w:rFonts w:ascii="Raleway-v4020 Medium" w:hAnsi="Raleway-v4020 Medium" w:cs="Raleway"/>
        </w:rPr>
        <w:t xml:space="preserve"> осуществляется силами и средствами Поставщика. Доставка Товара должна осуществляться в условиях, обеспечивающих сохранение его качества и безопасности, в соответствии </w:t>
      </w:r>
      <w:r w:rsidRPr="008C1C22">
        <w:rPr>
          <w:rFonts w:ascii="Raleway-v4020 Medium" w:hAnsi="Raleway-v4020 Medium" w:cs="Raleway"/>
        </w:rPr>
        <w:br/>
        <w:t xml:space="preserve">с требованиями государственных стандартов. При доставке и разгрузке товара должна быть обеспечена защита поставляемого товара от атмосферных осадков, воздействия низких и высоких температур. Доставка и приемка Товара осуществляется в рабочие дни и рабочее время: понедельник-четверг с 08-00 до 17-00 (перерыв с 12-00 до 12-45), в пятницу с 08-00 до 15-45 </w:t>
      </w:r>
      <w:r w:rsidR="0033670A" w:rsidRPr="008C1C22">
        <w:rPr>
          <w:rFonts w:ascii="Raleway-v4020 Medium" w:hAnsi="Raleway-v4020 Medium" w:cs="Raleway"/>
        </w:rPr>
        <w:t>(перерыв</w:t>
      </w:r>
      <w:r w:rsidRPr="008C1C22">
        <w:rPr>
          <w:rFonts w:ascii="Raleway-v4020 Medium" w:hAnsi="Raleway-v4020 Medium" w:cs="Raleway"/>
        </w:rPr>
        <w:t xml:space="preserve"> с 12-00 до 12-45).</w:t>
      </w:r>
    </w:p>
    <w:p w14:paraId="7EFE9DF6" w14:textId="305121F4"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6.</w:t>
      </w:r>
      <w:r w:rsidR="0033670A" w:rsidRPr="008C1C22">
        <w:rPr>
          <w:rFonts w:ascii="Raleway-v4020 Medium" w:hAnsi="Raleway-v4020 Medium" w:cs="Raleway"/>
        </w:rPr>
        <w:t>2. Количество</w:t>
      </w:r>
      <w:r w:rsidRPr="008C1C22">
        <w:rPr>
          <w:rFonts w:ascii="Raleway-v4020 Medium" w:hAnsi="Raleway-v4020 Medium" w:cs="Raleway"/>
        </w:rPr>
        <w:t xml:space="preserve">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14:paraId="08FEE214"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6.3. На все виды поставленного Товара Поставщик предоставляет Заказчику правильно оформленные сертификаты, а также другие документы, подтверждающие качество товара и его соответствие требованиям законодательства РФ. Вышеуказанные документы предоставляются Заказчику при передаче Товара.</w:t>
      </w:r>
    </w:p>
    <w:p w14:paraId="3533C88C"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6.4. Вместе с Товарами Поставщик передает Заказчику следующий комплект документов: товарная накладная (по форме ТОРГ-12) (в двух экземплярах), счет-фактура (или счет на оплату), сертификаты согласно п. 5.3. настоящего Контракта.</w:t>
      </w:r>
    </w:p>
    <w:p w14:paraId="1EA16DF1"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6.5. При обнаружении несоответствия количества, комплектности и качества поставленного Товара требованиям стандартов, условиям настоящего Контракта, либо данным, указанным в сопроводительных документах к Товару и удостоверяющим его качество, уполномоченное лицо Заказчика приостанавливает дальнейшую приемку Товара и незамедлительно информирует руководителя Заказчика.</w:t>
      </w:r>
    </w:p>
    <w:p w14:paraId="32036A2D"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6.6. Заказчик составляет Акт, в котором указывается перечень и количество осмотренного Товара, характер выявленных при приемке недостатков. Акт направляется Заказчиком Поставщику в день его подписания. </w:t>
      </w:r>
    </w:p>
    <w:p w14:paraId="480D1FF5"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6.7. Поставщик, получивший Акт о недостатках поставленного Товара, обязан в течение 10 (десяти) дней за свой счет заменить поставленный Товар Товаром надлежащего качества. В случае нарушения Поставщиком согласованных Заказчиком сроков замены Товара, Поставщик несет ответственность в порядке, предусмотренным настоящим Контрактом и действующим законодательством.</w:t>
      </w:r>
    </w:p>
    <w:p w14:paraId="39716625" w14:textId="0C9F9654"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6.8. Некачественный (некомплектный) Товар считается не поставленным.</w:t>
      </w:r>
    </w:p>
    <w:p w14:paraId="14F0C74D" w14:textId="6156BC3A"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7. ОТВЕТСТВЕННОСТЬ СТОРОН</w:t>
      </w:r>
    </w:p>
    <w:p w14:paraId="741A933C" w14:textId="27FFFE5F" w:rsidR="008C1C22" w:rsidRPr="008C1C22" w:rsidRDefault="008C1C22" w:rsidP="008C1C22">
      <w:pPr>
        <w:ind w:firstLine="709"/>
        <w:jc w:val="both"/>
        <w:rPr>
          <w:rFonts w:ascii="Raleway-v4020 Medium" w:hAnsi="Raleway-v4020 Medium" w:cs="Raleway"/>
        </w:rPr>
      </w:pPr>
      <w:r w:rsidRPr="008C1C22">
        <w:rPr>
          <w:rFonts w:ascii="Raleway-v4020 Medium" w:hAnsi="Raleway-v4020 Medium" w:cs="Raleway"/>
        </w:rPr>
        <w:t xml:space="preserve">7.1. В случае нарушения Заказчиком срока оплаты, предусмотренного п. 2.2 Контракта, Поставщик вправе потребовать уплату неустойки (штрафа, пеней). Неустойка (штраф, пени) начисляется за каждый </w:t>
      </w:r>
      <w:r w:rsidR="0033670A" w:rsidRPr="008C1C22">
        <w:rPr>
          <w:rFonts w:ascii="Raleway-v4020 Medium" w:hAnsi="Raleway-v4020 Medium" w:cs="Raleway"/>
        </w:rPr>
        <w:lastRenderedPageBreak/>
        <w:t>день просрочки</w:t>
      </w:r>
      <w:r w:rsidRPr="008C1C22">
        <w:rPr>
          <w:rFonts w:ascii="Raleway-v4020 Medium" w:hAnsi="Raleway-v4020 Medium" w:cs="Raleway"/>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от суммы Контракта за каждый день просрочки. Уплата неустойки не освобождает Заказчика от выполнения принятых обязательств. Заказчик освобождается </w:t>
      </w:r>
      <w:r w:rsidRPr="008C1C22">
        <w:rPr>
          <w:rFonts w:ascii="Raleway-v4020 Medium" w:hAnsi="Raleway-v4020 Medium" w:cs="Raleway"/>
        </w:rPr>
        <w:br/>
        <w:t xml:space="preserve">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 </w:t>
      </w:r>
    </w:p>
    <w:p w14:paraId="3A8F62D4" w14:textId="030717CE" w:rsidR="008C1C22" w:rsidRPr="008C1C22" w:rsidRDefault="008C1C22" w:rsidP="008C1C22">
      <w:pPr>
        <w:ind w:firstLine="709"/>
        <w:jc w:val="both"/>
        <w:rPr>
          <w:rFonts w:ascii="Raleway-v4020 Medium" w:hAnsi="Raleway-v4020 Medium" w:cs="Raleway"/>
        </w:rPr>
      </w:pPr>
      <w:r w:rsidRPr="008C1C22">
        <w:rPr>
          <w:rFonts w:ascii="Raleway-v4020 Medium" w:hAnsi="Raleway-v4020 Medium" w:cs="Raleway"/>
        </w:rPr>
        <w:t>7.2. В случае нарушения Поставщиком срока поставки товара, предусмотренного п. 3.1 настоящего Контракта,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от суммы Контракта за</w:t>
      </w:r>
      <w:r>
        <w:rPr>
          <w:rFonts w:ascii="Raleway-v4020 Medium" w:hAnsi="Raleway-v4020 Medium" w:cs="Raleway"/>
        </w:rPr>
        <w:t xml:space="preserve"> каждый день просрочки. Уплата </w:t>
      </w:r>
      <w:r w:rsidRPr="008C1C22">
        <w:rPr>
          <w:rFonts w:ascii="Raleway-v4020 Medium" w:hAnsi="Raleway-v4020 Medium" w:cs="Raleway"/>
        </w:rPr>
        <w:t xml:space="preserve">неустойки не освобождает Поставщика </w:t>
      </w:r>
      <w:r w:rsidRPr="008C1C22">
        <w:rPr>
          <w:rFonts w:ascii="Raleway-v4020 Medium" w:hAnsi="Raleway-v4020 Medium" w:cs="Raleway"/>
        </w:rPr>
        <w:br/>
        <w:t>от выполнения принятых обязательств.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14:paraId="29CF2693" w14:textId="77777777" w:rsidR="008C1C22" w:rsidRPr="008C1C22" w:rsidRDefault="008C1C22" w:rsidP="008C1C22">
      <w:pPr>
        <w:ind w:firstLine="709"/>
        <w:jc w:val="both"/>
        <w:rPr>
          <w:rFonts w:ascii="Raleway-v4020 Medium" w:hAnsi="Raleway-v4020 Medium" w:cs="Raleway"/>
        </w:rPr>
      </w:pPr>
      <w:r w:rsidRPr="008C1C22">
        <w:rPr>
          <w:rFonts w:ascii="Raleway-v4020 Medium" w:hAnsi="Raleway-v4020 Medium" w:cs="Raleway"/>
        </w:rPr>
        <w:t>7.3. Ответственность Сторон в иных случаях определяется в соответствии с законодательством Российской Федерации.</w:t>
      </w:r>
    </w:p>
    <w:p w14:paraId="3DC9F280" w14:textId="62DA7C10" w:rsidR="008C1C22" w:rsidRPr="008C1C22" w:rsidRDefault="008C1C22" w:rsidP="008C1C22">
      <w:pPr>
        <w:ind w:firstLine="709"/>
        <w:jc w:val="both"/>
        <w:rPr>
          <w:rFonts w:ascii="Raleway-v4020 Medium" w:hAnsi="Raleway-v4020 Medium" w:cs="Raleway"/>
        </w:rPr>
      </w:pPr>
      <w:r w:rsidRPr="008C1C22">
        <w:rPr>
          <w:rFonts w:ascii="Raleway-v4020 Medium" w:hAnsi="Raleway-v4020 Medium" w:cs="Raleway"/>
        </w:rPr>
        <w:t>7.4. Уплата пени не освобождает стороны от выполнения обязательств по Контракту.</w:t>
      </w:r>
    </w:p>
    <w:p w14:paraId="61F49074" w14:textId="55436040"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8. ДЕЙСТВИЕ ОБСТОЯТЕЛЬСТВ НЕПРЕОДОЛИМОЙ СИЛЫ</w:t>
      </w:r>
    </w:p>
    <w:p w14:paraId="7E56A693"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8.1.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5D415FF1"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300A9B36"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8.3. Сторона, которая не исполняет обязательств по настоящему Контракту вследствие действия непреодолимой силы, должна в срок не позднее 3 (трех) рабочих дней уведомить в письменной форме другую Сторону о таких обстоятельствах и их влиянии на исполнение обязательств по Контракту.</w:t>
      </w:r>
    </w:p>
    <w:p w14:paraId="3B7FA580" w14:textId="14D06B64"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8.4. Несвоевременное уведомление лишает Сторону права ссылаться вышеперечисленные обстоятельства как на основание, освобождающее ее от ответственности за неисполнение обязательств.</w:t>
      </w:r>
    </w:p>
    <w:p w14:paraId="45D0F1F5" w14:textId="1AB4A3A3"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9. ПОРЯДОК РАЗРЕШЕНИЯ СПОРОВ</w:t>
      </w:r>
    </w:p>
    <w:p w14:paraId="7BDF2C9A"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9.1. Все споры или разногласия, возникающие между Сторонами по настоящему Контракту или в связи с ним, разрешаются путем переговоров между ними.</w:t>
      </w:r>
    </w:p>
    <w:p w14:paraId="2962F001" w14:textId="1EF6628F"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9.2. В случае невозможности разрешения разногласий путем переговоров они подлежат рассмотрению в Арбитражном суде согласно порядку, установленному законодательством Российской Федерации.</w:t>
      </w:r>
    </w:p>
    <w:p w14:paraId="7589B99F" w14:textId="6D2FC038"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10. ПРЕКРАЩЕНИЕ ДЕЙСТВИЯ КОНТРАКТА</w:t>
      </w:r>
    </w:p>
    <w:p w14:paraId="3FA302BF"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10.1. Если одна из Сторон сочтет, что в виду несоблюдения Контрактных обязательств или ненадлежащего их исполнения другой Стороной возникают препятствия к дальнейшему исполнению Контракта, то она обязана отправить письменное сообщение другой Стороне, в котором указываются причины, побуждающие к расторжению Контракта.</w:t>
      </w:r>
    </w:p>
    <w:p w14:paraId="6BAD2822"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10.2. Сторона, получившая такое сообщение, обязана в течение 2 (двух) рабочих дней изложить </w:t>
      </w:r>
      <w:r w:rsidRPr="008C1C22">
        <w:rPr>
          <w:rFonts w:ascii="Raleway-v4020 Medium" w:hAnsi="Raleway-v4020 Medium" w:cs="Raleway"/>
        </w:rPr>
        <w:br/>
        <w:t>в письменной форме свои позиции и предложения. Если, исходя из обусловленных позиций Стороны, нельзя надеяться на устранение возникших трудностей, то обе Стороны по обоюдному согласию вправе расторгнуть Контракт.</w:t>
      </w:r>
    </w:p>
    <w:p w14:paraId="6CE99CE1"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10.3 Расторжение настоящего Контракта допускается по соглашению сторон или по основаниям, предусмотренным гражданским законодательством Российской Федерации.</w:t>
      </w:r>
    </w:p>
    <w:p w14:paraId="4949ED8A" w14:textId="5BEE0DFE"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10.4.В случае расторжения Контракта по основаниям предшествующих пунктов настоящей статьи Стороны обязаны рассчитаться по своим обязательствам, возникшим до дня расторжения Контракта.</w:t>
      </w:r>
    </w:p>
    <w:p w14:paraId="637F55D7" w14:textId="569BA79B" w:rsidR="008C1C22" w:rsidRPr="008C1C22" w:rsidRDefault="008C1C22" w:rsidP="008C1C22">
      <w:pPr>
        <w:pStyle w:val="ConsPlusNonformat"/>
        <w:jc w:val="center"/>
        <w:rPr>
          <w:rFonts w:ascii="Raleway-v4020 Medium" w:hAnsi="Raleway-v4020 Medium" w:cs="Raleway"/>
        </w:rPr>
      </w:pPr>
      <w:r w:rsidRPr="008C1C22">
        <w:rPr>
          <w:rFonts w:ascii="Raleway-v4020 Medium" w:hAnsi="Raleway-v4020 Medium" w:cs="Raleway"/>
        </w:rPr>
        <w:t>11. ПРОЧИЕ УСЛОВИЯ</w:t>
      </w:r>
    </w:p>
    <w:p w14:paraId="270D10FE"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11.1. Настоящий Контракт вступает в действие с момента подписания и действует до 31.12.2025г., а части расчетов до полного завершения всех взаиморасчетов по Контракту.</w:t>
      </w:r>
    </w:p>
    <w:p w14:paraId="3B51ABBA"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11.2. Изменения и дополнения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Контракту являются неотъемлемыми частями настоящего Контракта.</w:t>
      </w:r>
    </w:p>
    <w:p w14:paraId="4735D50A"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11.3.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w:t>
      </w:r>
      <w:r w:rsidRPr="008C1C22">
        <w:rPr>
          <w:rFonts w:ascii="Raleway-v4020 Medium" w:hAnsi="Raleway-v4020 Medium" w:cs="Raleway"/>
        </w:rPr>
        <w:lastRenderedPageBreak/>
        <w:t>Сторону, причем в письме необходимо указать, что оно является неотъемлемой частью настоящего Контракта.</w:t>
      </w:r>
    </w:p>
    <w:p w14:paraId="773AABA2"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11.4. Ни одна из Сторон не вправе передавать свои права и обязанности по Контракту третьей Стороне.</w:t>
      </w:r>
    </w:p>
    <w:p w14:paraId="20D75F3D"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11.5. Настоящий Контракт составлен в 2 (двух) экземплярах, имеющих одинаковую юридическую силу, 1 (один) из них находятся у Заказчика и 1 (один) у Поставщика.</w:t>
      </w:r>
    </w:p>
    <w:p w14:paraId="016D6488"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11.6. Вопросы, не урегулированные настоящим Контрактом, разрешаются в соответствии </w:t>
      </w:r>
      <w:r w:rsidRPr="008C1C22">
        <w:rPr>
          <w:rFonts w:ascii="Raleway-v4020 Medium" w:hAnsi="Raleway-v4020 Medium" w:cs="Raleway"/>
        </w:rPr>
        <w:br/>
        <w:t>с действующим законодательством Российской Федерации.</w:t>
      </w:r>
    </w:p>
    <w:p w14:paraId="5CB65FD0" w14:textId="77777777"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11.7. Настоящий Контракт имеет Приложение, являющееся его неотъемлемой частью:</w:t>
      </w:r>
    </w:p>
    <w:p w14:paraId="0D75AE80" w14:textId="76B41760" w:rsidR="0033670A" w:rsidRDefault="0033670A" w:rsidP="008C1C22">
      <w:pPr>
        <w:pStyle w:val="ConsPlusNonformat"/>
        <w:ind w:firstLine="709"/>
        <w:jc w:val="both"/>
        <w:rPr>
          <w:rFonts w:ascii="Raleway-v4020 Medium" w:hAnsi="Raleway-v4020 Medium" w:cs="Raleway"/>
        </w:rPr>
      </w:pPr>
      <w:r w:rsidRPr="0033670A">
        <w:rPr>
          <w:rFonts w:ascii="Raleway-v4020 Medium" w:hAnsi="Raleway-v4020 Medium" w:cs="Raleway"/>
        </w:rPr>
        <w:t xml:space="preserve">Приложение </w:t>
      </w:r>
      <w:r>
        <w:rPr>
          <w:rFonts w:ascii="Raleway-v4020 Medium" w:hAnsi="Raleway-v4020 Medium" w:cs="Raleway"/>
        </w:rPr>
        <w:t>№1</w:t>
      </w:r>
      <w:r w:rsidRPr="0033670A">
        <w:rPr>
          <w:rFonts w:ascii="Raleway-v4020 Medium" w:hAnsi="Raleway-v4020 Medium" w:cs="Raleway"/>
        </w:rPr>
        <w:t>– Техническое задание</w:t>
      </w:r>
    </w:p>
    <w:p w14:paraId="57D1BF03" w14:textId="3D1C9B11" w:rsidR="008C1C22" w:rsidRPr="008C1C22" w:rsidRDefault="008C1C22" w:rsidP="008C1C22">
      <w:pPr>
        <w:pStyle w:val="ConsPlusNonformat"/>
        <w:ind w:firstLine="709"/>
        <w:jc w:val="both"/>
        <w:rPr>
          <w:rFonts w:ascii="Raleway-v4020 Medium" w:hAnsi="Raleway-v4020 Medium" w:cs="Raleway"/>
        </w:rPr>
      </w:pPr>
      <w:r w:rsidRPr="008C1C22">
        <w:rPr>
          <w:rFonts w:ascii="Raleway-v4020 Medium" w:hAnsi="Raleway-v4020 Medium" w:cs="Raleway"/>
        </w:rPr>
        <w:t xml:space="preserve">Приложение </w:t>
      </w:r>
      <w:r w:rsidR="0033670A">
        <w:rPr>
          <w:rFonts w:ascii="Raleway-v4020 Medium" w:hAnsi="Raleway-v4020 Medium" w:cs="Raleway"/>
        </w:rPr>
        <w:t>№2</w:t>
      </w:r>
      <w:r w:rsidRPr="008C1C22">
        <w:rPr>
          <w:rFonts w:ascii="Raleway-v4020 Medium" w:hAnsi="Raleway-v4020 Medium" w:cs="Raleway"/>
        </w:rPr>
        <w:t>– Спецификация.</w:t>
      </w:r>
    </w:p>
    <w:p w14:paraId="61CC1135" w14:textId="5A77B30B" w:rsidR="008C1C22" w:rsidRDefault="0033670A" w:rsidP="0033670A">
      <w:pPr>
        <w:pStyle w:val="ConsPlusNormal0"/>
        <w:widowControl/>
        <w:ind w:firstLine="0"/>
        <w:rPr>
          <w:rFonts w:ascii="Raleway-v4020 Medium" w:hAnsi="Raleway-v4020 Medium" w:cs="Raleway"/>
          <w:sz w:val="20"/>
          <w:szCs w:val="20"/>
          <w:lang w:val="ru-RU"/>
        </w:rPr>
      </w:pPr>
      <w:r>
        <w:rPr>
          <w:rFonts w:ascii="Raleway-v4020 Medium" w:hAnsi="Raleway-v4020 Medium" w:cs="Raleway"/>
          <w:sz w:val="20"/>
          <w:szCs w:val="20"/>
          <w:lang w:val="ru-RU"/>
        </w:rPr>
        <w:t xml:space="preserve">              </w:t>
      </w:r>
    </w:p>
    <w:p w14:paraId="6CBCFEE9"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298C16A0"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7E4CB3D7"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5F9C3664"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06DF7AC4"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46755BEA"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1F53E804"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70F8AA48"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0EA97B47"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16EB14A8"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53843DE8"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6D522D3F" w14:textId="77777777" w:rsidR="008C1C22" w:rsidRDefault="008C1C22" w:rsidP="008C1C22">
      <w:pPr>
        <w:pStyle w:val="ConsPlusNormal0"/>
        <w:widowControl/>
        <w:ind w:firstLine="0"/>
        <w:jc w:val="center"/>
        <w:rPr>
          <w:rFonts w:ascii="Raleway-v4020 Medium" w:hAnsi="Raleway-v4020 Medium" w:cs="Raleway"/>
          <w:sz w:val="20"/>
          <w:szCs w:val="20"/>
          <w:lang w:val="ru-RU"/>
        </w:rPr>
      </w:pPr>
    </w:p>
    <w:p w14:paraId="2499BBB2" w14:textId="77777777" w:rsidR="008C1C22" w:rsidRPr="008C1C22" w:rsidRDefault="008C1C22" w:rsidP="008C1C22">
      <w:pPr>
        <w:pStyle w:val="ConsPlusNormal0"/>
        <w:widowControl/>
        <w:ind w:firstLine="0"/>
        <w:jc w:val="center"/>
        <w:rPr>
          <w:rFonts w:ascii="Raleway-v4020 Medium" w:hAnsi="Raleway-v4020 Medium" w:cs="Raleway"/>
          <w:sz w:val="20"/>
          <w:szCs w:val="20"/>
          <w:lang w:val="ru-RU"/>
        </w:rPr>
      </w:pPr>
      <w:r w:rsidRPr="008C1C22">
        <w:rPr>
          <w:rFonts w:ascii="Raleway-v4020 Medium" w:hAnsi="Raleway-v4020 Medium" w:cs="Raleway"/>
          <w:sz w:val="20"/>
          <w:szCs w:val="20"/>
          <w:lang w:val="ru-RU"/>
        </w:rPr>
        <w:t>12. МЕСТОНАХОЖДЕНИЕ И БАНКОВСКИЕ РЕКВИЗИТЫ СТОРОН</w:t>
      </w:r>
    </w:p>
    <w:p w14:paraId="40B5FDEB" w14:textId="77777777" w:rsidR="00BC5918" w:rsidRPr="008C1C22" w:rsidRDefault="00BC5918">
      <w:pPr>
        <w:pStyle w:val="ConsPlusNormal0"/>
        <w:widowControl/>
        <w:ind w:firstLine="540"/>
        <w:jc w:val="center"/>
        <w:rPr>
          <w:rFonts w:ascii="Raleway-v4020 Medium" w:hAnsi="Raleway-v4020 Medium" w:cs="Raleway"/>
          <w:b/>
          <w:sz w:val="20"/>
          <w:szCs w:val="20"/>
          <w:lang w:val="ru-RU"/>
        </w:rPr>
      </w:pPr>
    </w:p>
    <w:tbl>
      <w:tblPr>
        <w:tblW w:w="10596" w:type="dxa"/>
        <w:tblInd w:w="-108" w:type="dxa"/>
        <w:tblLayout w:type="fixed"/>
        <w:tblLook w:val="04A0" w:firstRow="1" w:lastRow="0" w:firstColumn="1" w:lastColumn="0" w:noHBand="0" w:noVBand="1"/>
      </w:tblPr>
      <w:tblGrid>
        <w:gridCol w:w="5070"/>
        <w:gridCol w:w="5526"/>
      </w:tblGrid>
      <w:tr w:rsidR="00BC5918" w:rsidRPr="00B225C6" w14:paraId="51108690" w14:textId="77777777">
        <w:tc>
          <w:tcPr>
            <w:tcW w:w="5070" w:type="dxa"/>
          </w:tcPr>
          <w:p w14:paraId="20DAFD22" w14:textId="77777777" w:rsidR="00BC5918" w:rsidRPr="00B225C6" w:rsidRDefault="0094421E">
            <w:pPr>
              <w:pStyle w:val="ConsPlusNonformat"/>
              <w:widowControl/>
              <w:jc w:val="center"/>
              <w:rPr>
                <w:rFonts w:ascii="Raleway-v4020 Medium" w:hAnsi="Raleway-v4020 Medium"/>
              </w:rPr>
            </w:pPr>
            <w:r w:rsidRPr="00B225C6">
              <w:rPr>
                <w:rFonts w:ascii="Raleway-v4020 Medium" w:hAnsi="Raleway-v4020 Medium" w:cs="Cambria"/>
              </w:rPr>
              <w:t>ЗАКАЗЧИК</w:t>
            </w:r>
            <w:r w:rsidRPr="00B225C6">
              <w:rPr>
                <w:rFonts w:ascii="Raleway-v4020 Medium" w:hAnsi="Raleway-v4020 Medium" w:cs="Raleway"/>
              </w:rPr>
              <w:t>:</w:t>
            </w:r>
          </w:p>
        </w:tc>
        <w:tc>
          <w:tcPr>
            <w:tcW w:w="5526" w:type="dxa"/>
          </w:tcPr>
          <w:p w14:paraId="0C2DD640" w14:textId="77777777" w:rsidR="00BC5918" w:rsidRPr="00B225C6" w:rsidRDefault="0094421E">
            <w:pPr>
              <w:pStyle w:val="ConsPlusNonformat"/>
              <w:widowControl/>
              <w:jc w:val="center"/>
              <w:rPr>
                <w:rFonts w:ascii="Raleway-v4020 Medium" w:hAnsi="Raleway-v4020 Medium"/>
              </w:rPr>
            </w:pPr>
            <w:r w:rsidRPr="00B225C6">
              <w:rPr>
                <w:rFonts w:ascii="Raleway-v4020 Medium" w:hAnsi="Raleway-v4020 Medium" w:cs="Cambria"/>
              </w:rPr>
              <w:t>ИСПОЛНИТЕЛЬ</w:t>
            </w:r>
            <w:r w:rsidRPr="00B225C6">
              <w:rPr>
                <w:rFonts w:ascii="Raleway-v4020 Medium" w:hAnsi="Raleway-v4020 Medium" w:cs="Raleway"/>
              </w:rPr>
              <w:t>:</w:t>
            </w:r>
          </w:p>
          <w:p w14:paraId="55810102" w14:textId="77777777" w:rsidR="00BC5918" w:rsidRPr="00B225C6" w:rsidRDefault="00BC5918">
            <w:pPr>
              <w:pStyle w:val="ConsPlusNonformat"/>
              <w:widowControl/>
              <w:jc w:val="center"/>
              <w:rPr>
                <w:rFonts w:ascii="Raleway-v4020 Medium" w:hAnsi="Raleway-v4020 Medium" w:cs="Raleway"/>
                <w:b/>
              </w:rPr>
            </w:pPr>
          </w:p>
        </w:tc>
      </w:tr>
      <w:tr w:rsidR="00BC5918" w:rsidRPr="00B225C6" w14:paraId="36DF393C" w14:textId="77777777">
        <w:tc>
          <w:tcPr>
            <w:tcW w:w="5070" w:type="dxa"/>
          </w:tcPr>
          <w:p w14:paraId="02071E2E" w14:textId="77777777" w:rsidR="00BC5918" w:rsidRPr="00B225C6" w:rsidRDefault="0094421E">
            <w:pPr>
              <w:pStyle w:val="ConsPlusNonformat"/>
              <w:widowControl/>
              <w:rPr>
                <w:rFonts w:ascii="Raleway-v4020 Medium" w:hAnsi="Raleway-v4020 Medium"/>
              </w:rPr>
            </w:pPr>
            <w:r w:rsidRPr="00B225C6">
              <w:rPr>
                <w:rFonts w:ascii="Raleway-v4020 Medium" w:hAnsi="Raleway-v4020 Medium" w:cs="Cambria"/>
                <w:b/>
              </w:rPr>
              <w:t>ФГБОУ</w:t>
            </w:r>
            <w:r w:rsidRPr="00B225C6">
              <w:rPr>
                <w:rFonts w:ascii="Raleway-v4020 Medium" w:hAnsi="Raleway-v4020 Medium" w:cs="Raleway"/>
                <w:b/>
              </w:rPr>
              <w:t xml:space="preserve"> </w:t>
            </w:r>
            <w:r w:rsidRPr="00B225C6">
              <w:rPr>
                <w:rFonts w:ascii="Raleway-v4020 Medium" w:hAnsi="Raleway-v4020 Medium" w:cs="Cambria"/>
                <w:b/>
              </w:rPr>
              <w:t>ВО</w:t>
            </w:r>
            <w:r w:rsidRPr="00B225C6">
              <w:rPr>
                <w:rFonts w:ascii="Raleway-v4020 Medium" w:hAnsi="Raleway-v4020 Medium" w:cs="Raleway"/>
                <w:b/>
              </w:rPr>
              <w:t xml:space="preserve"> "</w:t>
            </w:r>
            <w:r w:rsidRPr="00B225C6">
              <w:rPr>
                <w:rFonts w:ascii="Raleway-v4020 Medium" w:hAnsi="Raleway-v4020 Medium" w:cs="Cambria"/>
                <w:b/>
              </w:rPr>
              <w:t>ПВГУС</w:t>
            </w:r>
            <w:r w:rsidRPr="00B225C6">
              <w:rPr>
                <w:rFonts w:ascii="Raleway-v4020 Medium" w:hAnsi="Raleway-v4020 Medium" w:cs="Raleway"/>
                <w:b/>
              </w:rPr>
              <w:t>"</w:t>
            </w:r>
          </w:p>
          <w:p w14:paraId="1AF506CC" w14:textId="77777777" w:rsidR="0033670A" w:rsidRPr="0033670A" w:rsidRDefault="0033670A" w:rsidP="0033670A">
            <w:pPr>
              <w:pStyle w:val="ConsPlusNonformat"/>
              <w:rPr>
                <w:rFonts w:ascii="Raleway-v4020 Medium" w:hAnsi="Raleway-v4020 Medium" w:cs="Cambria"/>
              </w:rPr>
            </w:pPr>
            <w:r w:rsidRPr="0033670A">
              <w:rPr>
                <w:rFonts w:ascii="Raleway-v4020 Medium" w:hAnsi="Raleway-v4020 Medium" w:cs="Cambria"/>
              </w:rPr>
              <w:t>Адрес: 445017, Самарская обл., г. Тольятти, ул. Гагарина, дом. 4</w:t>
            </w:r>
          </w:p>
          <w:p w14:paraId="45126E91" w14:textId="77777777" w:rsidR="0033670A" w:rsidRPr="0033670A" w:rsidRDefault="0033670A" w:rsidP="0033670A">
            <w:pPr>
              <w:pStyle w:val="ConsPlusNonformat"/>
              <w:rPr>
                <w:rFonts w:ascii="Raleway-v4020 Medium" w:hAnsi="Raleway-v4020 Medium" w:cs="Cambria"/>
              </w:rPr>
            </w:pPr>
            <w:r w:rsidRPr="0033670A">
              <w:rPr>
                <w:rFonts w:ascii="Raleway-v4020 Medium" w:hAnsi="Raleway-v4020 Medium" w:cs="Cambria"/>
              </w:rPr>
              <w:t>ИНН 6323068825 КПП 632401001</w:t>
            </w:r>
          </w:p>
          <w:p w14:paraId="6F287BD4" w14:textId="77777777" w:rsidR="0033670A" w:rsidRPr="0033670A" w:rsidRDefault="0033670A" w:rsidP="0033670A">
            <w:pPr>
              <w:pStyle w:val="ConsPlusNonformat"/>
              <w:rPr>
                <w:rFonts w:ascii="Raleway-v4020 Medium" w:hAnsi="Raleway-v4020 Medium" w:cs="Cambria"/>
              </w:rPr>
            </w:pPr>
            <w:r w:rsidRPr="0033670A">
              <w:rPr>
                <w:rFonts w:ascii="Raleway-v4020 Medium" w:hAnsi="Raleway-v4020 Medium" w:cs="Cambria"/>
              </w:rPr>
              <w:t xml:space="preserve">УФК по Самарской области (ФГБОУ ВО «ПВГУС», Л/С 20426Х52440) </w:t>
            </w:r>
          </w:p>
          <w:p w14:paraId="7F2354F8" w14:textId="77777777" w:rsidR="0033670A" w:rsidRPr="0033670A" w:rsidRDefault="0033670A" w:rsidP="0033670A">
            <w:pPr>
              <w:pStyle w:val="ConsPlusNonformat"/>
              <w:rPr>
                <w:rFonts w:ascii="Raleway-v4020 Medium" w:hAnsi="Raleway-v4020 Medium" w:cs="Cambria"/>
              </w:rPr>
            </w:pPr>
            <w:r w:rsidRPr="0033670A">
              <w:rPr>
                <w:rFonts w:ascii="Raleway-v4020 Medium" w:hAnsi="Raleway-v4020 Medium" w:cs="Cambria"/>
              </w:rPr>
              <w:t>Номер счета получателя (номер казначейского счета): 03214643000000013249</w:t>
            </w:r>
          </w:p>
          <w:p w14:paraId="097FB019" w14:textId="77777777" w:rsidR="0033670A" w:rsidRPr="0033670A" w:rsidRDefault="0033670A" w:rsidP="0033670A">
            <w:pPr>
              <w:pStyle w:val="ConsPlusNonformat"/>
              <w:rPr>
                <w:rFonts w:ascii="Raleway-v4020 Medium" w:hAnsi="Raleway-v4020 Medium" w:cs="Cambria"/>
              </w:rPr>
            </w:pPr>
            <w:r w:rsidRPr="0033670A">
              <w:rPr>
                <w:rFonts w:ascii="Raleway-v4020 Medium" w:hAnsi="Raleway-v4020 Medium" w:cs="Cambria"/>
              </w:rPr>
              <w:t>БИК: 012202102</w:t>
            </w:r>
          </w:p>
          <w:p w14:paraId="02936842" w14:textId="77777777" w:rsidR="0033670A" w:rsidRPr="0033670A" w:rsidRDefault="0033670A" w:rsidP="0033670A">
            <w:pPr>
              <w:pStyle w:val="ConsPlusNonformat"/>
              <w:rPr>
                <w:rFonts w:ascii="Raleway-v4020 Medium" w:hAnsi="Raleway-v4020 Medium" w:cs="Cambria"/>
              </w:rPr>
            </w:pPr>
            <w:r w:rsidRPr="0033670A">
              <w:rPr>
                <w:rFonts w:ascii="Raleway-v4020 Medium" w:hAnsi="Raleway-v4020 Medium" w:cs="Cambria"/>
              </w:rPr>
              <w:t>НОМЕР СЧЕТА БАНКА ПОЛУЧАТЕЛЯ СРЕДСТВ (ЕКС): 40102810745370000024</w:t>
            </w:r>
          </w:p>
          <w:p w14:paraId="6C134FCA" w14:textId="77777777" w:rsidR="0033670A" w:rsidRPr="0033670A" w:rsidRDefault="0033670A" w:rsidP="0033670A">
            <w:pPr>
              <w:pStyle w:val="ConsPlusNonformat"/>
              <w:rPr>
                <w:rFonts w:ascii="Raleway-v4020 Medium" w:hAnsi="Raleway-v4020 Medium" w:cs="Cambria"/>
              </w:rPr>
            </w:pPr>
            <w:r w:rsidRPr="0033670A">
              <w:rPr>
                <w:rFonts w:ascii="Raleway-v4020 Medium" w:hAnsi="Raleway-v4020 Medium" w:cs="Cambria"/>
              </w:rPr>
              <w:t>БАНК: ОКЦ № 1 ВВГУ Банка России//УФК по Нижегородской области, г. Нижний Новгород</w:t>
            </w:r>
          </w:p>
          <w:p w14:paraId="25C06F73" w14:textId="3BE8F1D8" w:rsidR="00D83A11" w:rsidRDefault="0033670A" w:rsidP="0033670A">
            <w:pPr>
              <w:pStyle w:val="ConsPlusNonformat"/>
              <w:rPr>
                <w:rFonts w:ascii="Raleway-v4020 Medium" w:hAnsi="Raleway-v4020 Medium" w:cs="Cambria"/>
              </w:rPr>
            </w:pPr>
            <w:r w:rsidRPr="0033670A">
              <w:rPr>
                <w:rFonts w:ascii="Raleway-v4020 Medium" w:hAnsi="Raleway-v4020 Medium" w:cs="Cambria"/>
              </w:rPr>
              <w:t>Телефон 22-98-13, 22-98-19, 25-19-46, 22-93-00</w:t>
            </w:r>
          </w:p>
          <w:p w14:paraId="2FA59E64" w14:textId="77777777" w:rsidR="00BC5918" w:rsidRPr="00B225C6" w:rsidRDefault="0094421E">
            <w:pPr>
              <w:pStyle w:val="ConsPlusNonformat"/>
              <w:rPr>
                <w:rFonts w:ascii="Raleway-v4020 Medium" w:hAnsi="Raleway-v4020 Medium"/>
              </w:rPr>
            </w:pPr>
            <w:r w:rsidRPr="00B225C6">
              <w:rPr>
                <w:rFonts w:ascii="Raleway-v4020 Medium" w:hAnsi="Raleway-v4020 Medium" w:cs="Cambria"/>
              </w:rPr>
              <w:t>Проректор</w:t>
            </w:r>
            <w:r w:rsidRPr="00B225C6">
              <w:rPr>
                <w:rFonts w:ascii="Raleway-v4020 Medium" w:hAnsi="Raleway-v4020 Medium" w:cs="Raleway"/>
              </w:rPr>
              <w:t xml:space="preserve">  </w:t>
            </w:r>
          </w:p>
          <w:p w14:paraId="7FBA417C" w14:textId="7292C6CE" w:rsidR="00BC5918" w:rsidRDefault="00BC5918">
            <w:pPr>
              <w:pStyle w:val="ConsPlusNonformat"/>
              <w:rPr>
                <w:rFonts w:ascii="Raleway-v4020 Medium" w:hAnsi="Raleway-v4020 Medium" w:cs="Raleway"/>
              </w:rPr>
            </w:pPr>
          </w:p>
          <w:p w14:paraId="03E1B6CA" w14:textId="052E10DE" w:rsidR="0033670A" w:rsidRDefault="0033670A">
            <w:pPr>
              <w:pStyle w:val="ConsPlusNonformat"/>
              <w:rPr>
                <w:rFonts w:ascii="Raleway-v4020 Medium" w:hAnsi="Raleway-v4020 Medium" w:cs="Raleway"/>
              </w:rPr>
            </w:pPr>
          </w:p>
          <w:p w14:paraId="5349D1F0" w14:textId="5207D45B" w:rsidR="0033670A" w:rsidRDefault="0033670A">
            <w:pPr>
              <w:pStyle w:val="ConsPlusNonformat"/>
              <w:rPr>
                <w:rFonts w:ascii="Raleway-v4020 Medium" w:hAnsi="Raleway-v4020 Medium" w:cs="Raleway"/>
              </w:rPr>
            </w:pPr>
          </w:p>
          <w:p w14:paraId="116A7DAE" w14:textId="3D642ECA" w:rsidR="0033670A" w:rsidRDefault="0033670A">
            <w:pPr>
              <w:pStyle w:val="ConsPlusNonformat"/>
              <w:rPr>
                <w:rFonts w:ascii="Raleway-v4020 Medium" w:hAnsi="Raleway-v4020 Medium" w:cs="Raleway"/>
              </w:rPr>
            </w:pPr>
          </w:p>
          <w:p w14:paraId="4763C629" w14:textId="77777777" w:rsidR="0033670A" w:rsidRPr="00B225C6" w:rsidRDefault="0033670A">
            <w:pPr>
              <w:pStyle w:val="ConsPlusNonformat"/>
              <w:rPr>
                <w:rFonts w:ascii="Raleway-v4020 Medium" w:hAnsi="Raleway-v4020 Medium" w:cs="Raleway"/>
              </w:rPr>
            </w:pPr>
          </w:p>
          <w:p w14:paraId="276F261D" w14:textId="65731ADB" w:rsidR="00BC5918" w:rsidRPr="00B225C6" w:rsidRDefault="0094421E">
            <w:pPr>
              <w:pStyle w:val="ConsPlusNonformat"/>
              <w:rPr>
                <w:rFonts w:ascii="Raleway-v4020 Medium" w:hAnsi="Raleway-v4020 Medium" w:cs="Cambria"/>
              </w:rPr>
            </w:pPr>
            <w:r w:rsidRPr="00B225C6">
              <w:rPr>
                <w:rFonts w:ascii="Raleway-v4020 Medium" w:hAnsi="Raleway-v4020 Medium" w:cs="Raleway"/>
              </w:rPr>
              <w:t>___________________/</w:t>
            </w:r>
            <w:r w:rsidR="008C1C22">
              <w:rPr>
                <w:rFonts w:ascii="Raleway-v4020 Medium" w:hAnsi="Raleway-v4020 Medium" w:cs="Raleway"/>
              </w:rPr>
              <w:t>Н.А. Крюкова</w:t>
            </w:r>
          </w:p>
          <w:p w14:paraId="6E15E7F2" w14:textId="77777777" w:rsidR="00BC5918" w:rsidRPr="00B225C6" w:rsidRDefault="0094421E">
            <w:pPr>
              <w:pStyle w:val="ConsPlusNonformat"/>
              <w:rPr>
                <w:rFonts w:ascii="Raleway-v4020 Medium" w:hAnsi="Raleway-v4020 Medium" w:cs="Cambria"/>
              </w:rPr>
            </w:pPr>
            <w:r w:rsidRPr="00B225C6">
              <w:rPr>
                <w:rFonts w:ascii="Raleway-v4020 Medium" w:eastAsia="Raleway" w:hAnsi="Raleway-v4020 Medium" w:cs="Raleway"/>
              </w:rPr>
              <w:t xml:space="preserve">           </w:t>
            </w:r>
            <w:r w:rsidRPr="00B225C6">
              <w:rPr>
                <w:rFonts w:ascii="Raleway-v4020 Medium" w:hAnsi="Raleway-v4020 Medium" w:cs="Cambria"/>
              </w:rPr>
              <w:t>м.п.</w:t>
            </w:r>
          </w:p>
        </w:tc>
        <w:tc>
          <w:tcPr>
            <w:tcW w:w="5526" w:type="dxa"/>
          </w:tcPr>
          <w:p w14:paraId="59701EB5" w14:textId="77777777" w:rsidR="00BC5918" w:rsidRPr="00B225C6" w:rsidRDefault="00BC5918">
            <w:pPr>
              <w:widowControl w:val="0"/>
              <w:rPr>
                <w:rFonts w:ascii="Raleway-v4020 Medium" w:hAnsi="Raleway-v4020 Medium" w:cs="Cambria"/>
                <w:b/>
                <w:lang w:val="ru"/>
              </w:rPr>
            </w:pPr>
          </w:p>
          <w:p w14:paraId="3D56DFE5" w14:textId="77777777" w:rsidR="00DA2993" w:rsidRPr="00B225C6" w:rsidRDefault="00DA2993">
            <w:pPr>
              <w:widowControl w:val="0"/>
              <w:rPr>
                <w:rFonts w:ascii="Raleway-v4020 Medium" w:hAnsi="Raleway-v4020 Medium" w:cs="Cambria"/>
                <w:b/>
                <w:lang w:val="ru"/>
              </w:rPr>
            </w:pPr>
          </w:p>
          <w:p w14:paraId="48D81B60" w14:textId="77777777" w:rsidR="00DA2993" w:rsidRPr="00B225C6" w:rsidRDefault="00DA2993">
            <w:pPr>
              <w:widowControl w:val="0"/>
              <w:rPr>
                <w:rFonts w:ascii="Raleway-v4020 Medium" w:hAnsi="Raleway-v4020 Medium" w:cs="Cambria"/>
                <w:b/>
                <w:lang w:val="ru"/>
              </w:rPr>
            </w:pPr>
          </w:p>
          <w:p w14:paraId="259EFAC8" w14:textId="77777777" w:rsidR="00DA2993" w:rsidRPr="00B225C6" w:rsidRDefault="00DA2993">
            <w:pPr>
              <w:widowControl w:val="0"/>
              <w:rPr>
                <w:rFonts w:ascii="Raleway-v4020 Medium" w:hAnsi="Raleway-v4020 Medium" w:cs="Cambria"/>
                <w:b/>
                <w:lang w:val="ru"/>
              </w:rPr>
            </w:pPr>
          </w:p>
          <w:p w14:paraId="5F079A61" w14:textId="77777777" w:rsidR="00DA2993" w:rsidRPr="00B225C6" w:rsidRDefault="00DA2993">
            <w:pPr>
              <w:widowControl w:val="0"/>
              <w:rPr>
                <w:rFonts w:ascii="Raleway-v4020 Medium" w:hAnsi="Raleway-v4020 Medium" w:cs="Cambria"/>
                <w:b/>
                <w:lang w:val="ru"/>
              </w:rPr>
            </w:pPr>
          </w:p>
          <w:p w14:paraId="41BA5F45" w14:textId="77777777" w:rsidR="00DA2993" w:rsidRPr="00B225C6" w:rsidRDefault="00DA2993">
            <w:pPr>
              <w:widowControl w:val="0"/>
              <w:rPr>
                <w:rFonts w:ascii="Raleway-v4020 Medium" w:hAnsi="Raleway-v4020 Medium" w:cs="Cambria"/>
                <w:b/>
                <w:lang w:val="ru"/>
              </w:rPr>
            </w:pPr>
          </w:p>
          <w:p w14:paraId="25E5A05A" w14:textId="77777777" w:rsidR="00DA2993" w:rsidRPr="00B225C6" w:rsidRDefault="00DA2993">
            <w:pPr>
              <w:widowControl w:val="0"/>
              <w:rPr>
                <w:rFonts w:ascii="Raleway-v4020 Medium" w:hAnsi="Raleway-v4020 Medium" w:cs="Cambria"/>
                <w:b/>
                <w:lang w:val="ru"/>
              </w:rPr>
            </w:pPr>
          </w:p>
          <w:p w14:paraId="75455EB4" w14:textId="77777777" w:rsidR="00DA2993" w:rsidRPr="00B225C6" w:rsidRDefault="00DA2993">
            <w:pPr>
              <w:widowControl w:val="0"/>
              <w:rPr>
                <w:rFonts w:ascii="Raleway-v4020 Medium" w:hAnsi="Raleway-v4020 Medium" w:cs="Cambria"/>
                <w:b/>
                <w:lang w:val="ru"/>
              </w:rPr>
            </w:pPr>
          </w:p>
          <w:p w14:paraId="014F2092" w14:textId="77777777" w:rsidR="00DA2993" w:rsidRPr="00B225C6" w:rsidRDefault="00DA2993">
            <w:pPr>
              <w:widowControl w:val="0"/>
              <w:rPr>
                <w:rFonts w:ascii="Raleway-v4020 Medium" w:hAnsi="Raleway-v4020 Medium" w:cs="Cambria"/>
                <w:b/>
                <w:lang w:val="ru"/>
              </w:rPr>
            </w:pPr>
          </w:p>
          <w:p w14:paraId="53A13A35" w14:textId="77777777" w:rsidR="00DA2993" w:rsidRPr="00B225C6" w:rsidRDefault="00DA2993">
            <w:pPr>
              <w:widowControl w:val="0"/>
              <w:rPr>
                <w:rFonts w:ascii="Raleway-v4020 Medium" w:hAnsi="Raleway-v4020 Medium" w:cs="Cambria"/>
                <w:b/>
                <w:lang w:val="ru"/>
              </w:rPr>
            </w:pPr>
          </w:p>
          <w:p w14:paraId="6B42F3CC" w14:textId="77777777" w:rsidR="00DA2993" w:rsidRPr="00B225C6" w:rsidRDefault="00DA2993">
            <w:pPr>
              <w:widowControl w:val="0"/>
              <w:rPr>
                <w:rFonts w:ascii="Raleway-v4020 Medium" w:hAnsi="Raleway-v4020 Medium" w:cs="Cambria"/>
                <w:b/>
                <w:lang w:val="ru"/>
              </w:rPr>
            </w:pPr>
          </w:p>
          <w:p w14:paraId="028FB7AC" w14:textId="77777777" w:rsidR="00DA2993" w:rsidRPr="00B225C6" w:rsidRDefault="00DA2993">
            <w:pPr>
              <w:widowControl w:val="0"/>
              <w:rPr>
                <w:rFonts w:ascii="Raleway-v4020 Medium" w:hAnsi="Raleway-v4020 Medium" w:cs="Cambria"/>
                <w:b/>
                <w:lang w:val="ru"/>
              </w:rPr>
            </w:pPr>
          </w:p>
          <w:p w14:paraId="5E85FDF3" w14:textId="77777777" w:rsidR="00DA2993" w:rsidRPr="00B225C6" w:rsidRDefault="00DA2993">
            <w:pPr>
              <w:widowControl w:val="0"/>
              <w:rPr>
                <w:rFonts w:ascii="Raleway-v4020 Medium" w:hAnsi="Raleway-v4020 Medium" w:cs="Cambria"/>
                <w:b/>
                <w:lang w:val="ru"/>
              </w:rPr>
            </w:pPr>
          </w:p>
          <w:p w14:paraId="556C4385" w14:textId="77777777" w:rsidR="00DA2993" w:rsidRPr="00B225C6" w:rsidRDefault="00DA2993">
            <w:pPr>
              <w:widowControl w:val="0"/>
              <w:rPr>
                <w:rFonts w:ascii="Raleway-v4020 Medium" w:hAnsi="Raleway-v4020 Medium" w:cs="Cambria"/>
                <w:b/>
                <w:lang w:val="ru"/>
              </w:rPr>
            </w:pPr>
          </w:p>
          <w:p w14:paraId="356739E8" w14:textId="77777777" w:rsidR="00DA2993" w:rsidRPr="00B225C6" w:rsidRDefault="00DA2993">
            <w:pPr>
              <w:widowControl w:val="0"/>
              <w:rPr>
                <w:rFonts w:ascii="Raleway-v4020 Medium" w:hAnsi="Raleway-v4020 Medium" w:cs="Cambria"/>
                <w:bCs/>
              </w:rPr>
            </w:pPr>
          </w:p>
          <w:p w14:paraId="54254508" w14:textId="77777777" w:rsidR="00BC5918" w:rsidRPr="00B225C6" w:rsidRDefault="00BC5918">
            <w:pPr>
              <w:widowControl w:val="0"/>
              <w:rPr>
                <w:rFonts w:ascii="Raleway-v4020 Medium" w:hAnsi="Raleway-v4020 Medium" w:cs="Raleway"/>
                <w:bCs/>
              </w:rPr>
            </w:pPr>
          </w:p>
          <w:p w14:paraId="34D6363F" w14:textId="77777777" w:rsidR="00BC5918" w:rsidRPr="00B225C6" w:rsidRDefault="00BC5918">
            <w:pPr>
              <w:widowControl w:val="0"/>
              <w:rPr>
                <w:rFonts w:ascii="Raleway-v4020 Medium" w:hAnsi="Raleway-v4020 Medium" w:cs="Raleway"/>
              </w:rPr>
            </w:pPr>
          </w:p>
          <w:p w14:paraId="18EBEFC6" w14:textId="77777777" w:rsidR="00BC5918" w:rsidRPr="00B225C6" w:rsidRDefault="00BC5918">
            <w:pPr>
              <w:widowControl w:val="0"/>
              <w:rPr>
                <w:rFonts w:ascii="Raleway-v4020 Medium" w:hAnsi="Raleway-v4020 Medium" w:cs="Raleway"/>
              </w:rPr>
            </w:pPr>
          </w:p>
          <w:p w14:paraId="0FC19586" w14:textId="77777777" w:rsidR="00D83A11" w:rsidRDefault="00D83A11">
            <w:pPr>
              <w:widowControl w:val="0"/>
              <w:rPr>
                <w:rFonts w:ascii="Raleway-v4020 Medium" w:hAnsi="Raleway-v4020 Medium" w:cs="Raleway"/>
              </w:rPr>
            </w:pPr>
          </w:p>
          <w:p w14:paraId="1091EE41" w14:textId="77777777" w:rsidR="00D83A11" w:rsidRDefault="00D83A11">
            <w:pPr>
              <w:widowControl w:val="0"/>
              <w:rPr>
                <w:rFonts w:ascii="Raleway-v4020 Medium" w:hAnsi="Raleway-v4020 Medium" w:cs="Raleway"/>
              </w:rPr>
            </w:pPr>
          </w:p>
          <w:p w14:paraId="54807AA2" w14:textId="77777777" w:rsidR="00BC5918" w:rsidRPr="00B225C6" w:rsidRDefault="0094421E">
            <w:pPr>
              <w:widowControl w:val="0"/>
              <w:rPr>
                <w:rFonts w:ascii="Raleway-v4020 Medium" w:hAnsi="Raleway-v4020 Medium" w:cs="Raleway"/>
              </w:rPr>
            </w:pPr>
            <w:r w:rsidRPr="00B225C6">
              <w:rPr>
                <w:rFonts w:ascii="Raleway-v4020 Medium" w:hAnsi="Raleway-v4020 Medium" w:cs="Raleway"/>
              </w:rPr>
              <w:t xml:space="preserve">____________________ / </w:t>
            </w:r>
          </w:p>
          <w:p w14:paraId="5FED8A4B" w14:textId="77777777" w:rsidR="00BC5918" w:rsidRPr="00B225C6" w:rsidRDefault="0094421E" w:rsidP="003E2E05">
            <w:pPr>
              <w:ind w:left="33"/>
              <w:rPr>
                <w:rFonts w:ascii="Raleway-v4020 Medium" w:hAnsi="Raleway-v4020 Medium" w:cs="Raleway"/>
                <w:i/>
              </w:rPr>
            </w:pPr>
            <w:r w:rsidRPr="00B225C6">
              <w:rPr>
                <w:rFonts w:ascii="Raleway-v4020 Medium" w:eastAsia="Raleway" w:hAnsi="Raleway-v4020 Medium" w:cs="Raleway"/>
                <w:vertAlign w:val="superscript"/>
              </w:rPr>
              <w:t xml:space="preserve">               </w:t>
            </w:r>
          </w:p>
        </w:tc>
      </w:tr>
    </w:tbl>
    <w:p w14:paraId="2CA39268" w14:textId="77777777" w:rsidR="00BC5918" w:rsidRPr="00B225C6" w:rsidRDefault="0094421E">
      <w:pPr>
        <w:ind w:right="141"/>
        <w:jc w:val="right"/>
        <w:rPr>
          <w:rFonts w:ascii="Raleway-v4020 Medium" w:hAnsi="Raleway-v4020 Medium" w:cs="Raleway"/>
          <w:b/>
        </w:rPr>
      </w:pPr>
      <w:r w:rsidRPr="00B225C6">
        <w:rPr>
          <w:rFonts w:ascii="Raleway-v4020 Medium" w:hAnsi="Raleway-v4020 Medium"/>
        </w:rPr>
        <w:br w:type="page" w:clear="all"/>
      </w:r>
    </w:p>
    <w:p w14:paraId="1A3470EE" w14:textId="77777777" w:rsidR="00BC5918" w:rsidRPr="00B225C6" w:rsidRDefault="00BC5918">
      <w:pPr>
        <w:ind w:right="141"/>
        <w:jc w:val="right"/>
        <w:rPr>
          <w:rFonts w:ascii="Raleway-v4020 Medium" w:hAnsi="Raleway-v4020 Medium" w:cs="Raleway"/>
          <w:b/>
        </w:rPr>
      </w:pPr>
    </w:p>
    <w:p w14:paraId="68DD296F" w14:textId="77777777" w:rsidR="00BC5918" w:rsidRPr="00B225C6" w:rsidRDefault="0094421E">
      <w:pPr>
        <w:ind w:right="141"/>
        <w:jc w:val="right"/>
        <w:rPr>
          <w:rFonts w:ascii="Raleway-v4020 Medium" w:hAnsi="Raleway-v4020 Medium"/>
        </w:rPr>
      </w:pPr>
      <w:r w:rsidRPr="00B225C6">
        <w:rPr>
          <w:rFonts w:ascii="Raleway-v4020 Medium" w:eastAsia="Raleway" w:hAnsi="Raleway-v4020 Medium" w:cs="Raleway"/>
          <w:b/>
        </w:rPr>
        <w:t xml:space="preserve"> </w:t>
      </w:r>
      <w:r w:rsidRPr="00B225C6">
        <w:rPr>
          <w:rFonts w:ascii="Raleway-v4020 Medium" w:hAnsi="Raleway-v4020 Medium" w:cs="Cambria"/>
          <w:b/>
        </w:rPr>
        <w:t>Приложение</w:t>
      </w:r>
      <w:r w:rsidRPr="00B225C6">
        <w:rPr>
          <w:rFonts w:ascii="Raleway-v4020 Medium" w:hAnsi="Raleway-v4020 Medium" w:cs="Raleway"/>
          <w:b/>
        </w:rPr>
        <w:t xml:space="preserve"> № 1</w:t>
      </w:r>
    </w:p>
    <w:p w14:paraId="078B7267" w14:textId="095BAC8A" w:rsidR="00BC5918" w:rsidRPr="00B225C6" w:rsidRDefault="0094421E">
      <w:pPr>
        <w:ind w:right="141"/>
        <w:jc w:val="right"/>
        <w:rPr>
          <w:rFonts w:ascii="Raleway-v4020 Medium" w:hAnsi="Raleway-v4020 Medium" w:cs="Raleway"/>
          <w:b/>
        </w:rPr>
      </w:pPr>
      <w:r w:rsidRPr="00B225C6">
        <w:rPr>
          <w:rFonts w:ascii="Raleway-v4020 Medium" w:hAnsi="Raleway-v4020 Medium" w:cs="Cambria"/>
          <w:b/>
        </w:rPr>
        <w:t>к</w:t>
      </w:r>
      <w:r w:rsidRPr="00B225C6">
        <w:rPr>
          <w:rFonts w:ascii="Raleway-v4020 Medium" w:hAnsi="Raleway-v4020 Medium" w:cs="Raleway"/>
          <w:b/>
        </w:rPr>
        <w:t xml:space="preserve"> </w:t>
      </w:r>
      <w:r w:rsidR="0033670A" w:rsidRPr="00B225C6">
        <w:rPr>
          <w:rFonts w:ascii="Raleway-v4020 Medium" w:hAnsi="Raleway-v4020 Medium" w:cs="Cambria"/>
          <w:b/>
        </w:rPr>
        <w:t>Контракту</w:t>
      </w:r>
      <w:r w:rsidR="0033670A" w:rsidRPr="00B225C6">
        <w:rPr>
          <w:rFonts w:ascii="Raleway-v4020 Medium" w:hAnsi="Raleway-v4020 Medium" w:cs="Raleway"/>
          <w:b/>
        </w:rPr>
        <w:t xml:space="preserve"> №</w:t>
      </w:r>
      <w:r w:rsidR="0033670A">
        <w:rPr>
          <w:rFonts w:ascii="Raleway-v4020 Medium" w:hAnsi="Raleway-v4020 Medium" w:cs="Raleway"/>
          <w:b/>
        </w:rPr>
        <w:t>08ЕАТ</w:t>
      </w:r>
    </w:p>
    <w:p w14:paraId="0BB07C30" w14:textId="2BD79E84" w:rsidR="00BC5918" w:rsidRPr="00B225C6" w:rsidRDefault="0094421E">
      <w:pPr>
        <w:ind w:right="141"/>
        <w:jc w:val="right"/>
        <w:rPr>
          <w:rFonts w:ascii="Raleway-v4020 Medium" w:hAnsi="Raleway-v4020 Medium" w:cs="Raleway"/>
        </w:rPr>
      </w:pPr>
      <w:r w:rsidRPr="00B225C6">
        <w:rPr>
          <w:rFonts w:ascii="Raleway-v4020 Medium" w:hAnsi="Raleway-v4020 Medium" w:cs="Cambria"/>
        </w:rPr>
        <w:t>от</w:t>
      </w:r>
      <w:r w:rsidR="00EB4B82" w:rsidRPr="00B225C6">
        <w:rPr>
          <w:rFonts w:ascii="Raleway-v4020 Medium" w:hAnsi="Raleway-v4020 Medium" w:cs="Raleway"/>
        </w:rPr>
        <w:t xml:space="preserve"> "    </w:t>
      </w:r>
      <w:r w:rsidRPr="00B225C6">
        <w:rPr>
          <w:rFonts w:ascii="Raleway-v4020 Medium" w:hAnsi="Raleway-v4020 Medium" w:cs="Raleway"/>
        </w:rPr>
        <w:t xml:space="preserve">" </w:t>
      </w:r>
      <w:r w:rsidR="008C1C22">
        <w:rPr>
          <w:rFonts w:ascii="Raleway-v4020 Medium" w:hAnsi="Raleway-v4020 Medium" w:cs="Cambria"/>
        </w:rPr>
        <w:t xml:space="preserve">      </w:t>
      </w:r>
      <w:r w:rsidR="00EB4B82" w:rsidRPr="00B225C6">
        <w:rPr>
          <w:rFonts w:ascii="Raleway-v4020 Medium" w:hAnsi="Raleway-v4020 Medium" w:cs="Raleway"/>
        </w:rPr>
        <w:t>2026</w:t>
      </w:r>
      <w:r w:rsidRPr="00B225C6">
        <w:rPr>
          <w:rFonts w:ascii="Raleway-v4020 Medium" w:hAnsi="Raleway-v4020 Medium" w:cs="Raleway"/>
        </w:rPr>
        <w:t xml:space="preserve"> </w:t>
      </w:r>
      <w:r w:rsidRPr="00B225C6">
        <w:rPr>
          <w:rFonts w:ascii="Raleway-v4020 Medium" w:hAnsi="Raleway-v4020 Medium" w:cs="Cambria"/>
        </w:rPr>
        <w:t>года</w:t>
      </w:r>
      <w:r w:rsidRPr="00B225C6">
        <w:rPr>
          <w:rFonts w:ascii="Raleway-v4020 Medium" w:hAnsi="Raleway-v4020 Medium" w:cs="Raleway"/>
        </w:rPr>
        <w:t xml:space="preserve"> </w:t>
      </w:r>
    </w:p>
    <w:p w14:paraId="502B9B8E" w14:textId="1D53AED8" w:rsidR="002E3573" w:rsidRDefault="008C1C22" w:rsidP="002E3573">
      <w:pPr>
        <w:jc w:val="center"/>
        <w:rPr>
          <w:rFonts w:ascii="Raleway-v4020 Medium" w:hAnsi="Raleway-v4020 Medium" w:cs="Raleway"/>
          <w:b/>
        </w:rPr>
      </w:pPr>
      <w:r>
        <w:rPr>
          <w:rFonts w:ascii="Raleway-v4020 Medium" w:hAnsi="Raleway-v4020 Medium" w:cs="Raleway"/>
          <w:b/>
        </w:rPr>
        <w:t>Техническое задание</w:t>
      </w:r>
    </w:p>
    <w:p w14:paraId="7B1A0952" w14:textId="77777777" w:rsidR="002E3573" w:rsidRPr="002E3573" w:rsidRDefault="002E3573" w:rsidP="002E3573">
      <w:pPr>
        <w:jc w:val="center"/>
        <w:rPr>
          <w:rFonts w:ascii="Raleway-v4020 Medium" w:hAnsi="Raleway-v4020 Medium" w:cs="Raleway"/>
          <w:bCs/>
        </w:rPr>
      </w:pPr>
      <w:r w:rsidRPr="002E3573">
        <w:rPr>
          <w:rFonts w:ascii="Raleway-v4020 Medium" w:hAnsi="Raleway-v4020 Medium" w:cs="Raleway"/>
          <w:bCs/>
        </w:rPr>
        <w:t>Услуги по изготовлению раздаточной продукции</w:t>
      </w:r>
    </w:p>
    <w:p w14:paraId="4C7092E0" w14:textId="77777777" w:rsidR="002E3573" w:rsidRDefault="002E3573" w:rsidP="002E3573">
      <w:pPr>
        <w:rPr>
          <w:rFonts w:ascii="Raleway-v4020 Medium" w:hAnsi="Raleway-v4020 Medium" w:cs="Raleway"/>
          <w:bCs/>
        </w:rPr>
      </w:pPr>
    </w:p>
    <w:p w14:paraId="30E47C56" w14:textId="2E674FE3" w:rsidR="002E3573" w:rsidRPr="002E3573" w:rsidRDefault="002E3573" w:rsidP="002E3573">
      <w:pPr>
        <w:rPr>
          <w:rFonts w:ascii="Raleway-v4020 Medium" w:hAnsi="Raleway-v4020 Medium" w:cs="Raleway"/>
          <w:bCs/>
        </w:rPr>
      </w:pPr>
      <w:r w:rsidRPr="002E3573">
        <w:rPr>
          <w:rFonts w:ascii="Raleway-v4020 Medium" w:hAnsi="Raleway-v4020 Medium" w:cs="Raleway"/>
          <w:bCs/>
        </w:rPr>
        <w:t xml:space="preserve">Срок оказания услуг: до 20.09.2026г. </w:t>
      </w:r>
    </w:p>
    <w:p w14:paraId="4882B84C" w14:textId="77777777" w:rsidR="002E3573" w:rsidRPr="002E3573" w:rsidRDefault="002E3573" w:rsidP="002E3573">
      <w:pPr>
        <w:rPr>
          <w:rFonts w:ascii="Raleway-v4020 Medium" w:hAnsi="Raleway-v4020 Medium" w:cs="Raleway"/>
          <w:bCs/>
        </w:rPr>
      </w:pPr>
      <w:r w:rsidRPr="002E3573">
        <w:rPr>
          <w:rFonts w:ascii="Raleway-v4020 Medium" w:hAnsi="Raleway-v4020 Medium" w:cs="Raleway"/>
          <w:bCs/>
        </w:rPr>
        <w:t>Описание мероприятия: оказание услуг по изготовлению раздаточной продукции</w:t>
      </w:r>
    </w:p>
    <w:p w14:paraId="59E51945" w14:textId="77777777" w:rsidR="002E3573" w:rsidRPr="002E3573" w:rsidRDefault="002E3573" w:rsidP="002E3573">
      <w:pPr>
        <w:rPr>
          <w:rFonts w:ascii="Raleway-v4020 Medium" w:hAnsi="Raleway-v4020 Medium" w:cs="Raleway"/>
          <w:bCs/>
        </w:rPr>
      </w:pPr>
      <w:r w:rsidRPr="002E3573">
        <w:rPr>
          <w:rFonts w:ascii="Raleway-v4020 Medium" w:hAnsi="Raleway-v4020 Medium" w:cs="Raleway"/>
          <w:bCs/>
        </w:rPr>
        <w:t>Место оказания услуг: РФ, Самарская область, г. Тольятти, ул. Гагарина, 4, ФГБОУ ВО «ПВГУС».</w:t>
      </w:r>
    </w:p>
    <w:p w14:paraId="450747DB" w14:textId="77777777" w:rsidR="002E3573" w:rsidRPr="002E3573" w:rsidRDefault="002E3573" w:rsidP="002E3573">
      <w:pPr>
        <w:rPr>
          <w:rFonts w:ascii="Raleway-v4020 Medium" w:hAnsi="Raleway-v4020 Medium" w:cs="Raleway"/>
          <w:bCs/>
        </w:rPr>
      </w:pPr>
      <w:r w:rsidRPr="002E3573">
        <w:rPr>
          <w:rFonts w:ascii="Raleway-v4020 Medium" w:hAnsi="Raleway-v4020 Medium" w:cs="Raleway"/>
          <w:bCs/>
        </w:rPr>
        <w:t>Общие требования:</w:t>
      </w:r>
    </w:p>
    <w:p w14:paraId="435C6397" w14:textId="77777777" w:rsidR="002E3573" w:rsidRPr="002E3573" w:rsidRDefault="002E3573" w:rsidP="002E3573">
      <w:pPr>
        <w:rPr>
          <w:rFonts w:ascii="Raleway-v4020 Medium" w:hAnsi="Raleway-v4020 Medium" w:cs="Raleway"/>
          <w:bCs/>
        </w:rPr>
      </w:pPr>
      <w:r w:rsidRPr="002E3573">
        <w:rPr>
          <w:rFonts w:ascii="Raleway-v4020 Medium" w:hAnsi="Raleway-v4020 Medium" w:cs="Raleway"/>
          <w:bCs/>
        </w:rPr>
        <w:t>Исполнитель обязан:</w:t>
      </w:r>
    </w:p>
    <w:p w14:paraId="4A657930" w14:textId="77777777" w:rsidR="002E3573" w:rsidRPr="002E3573" w:rsidRDefault="002E3573" w:rsidP="002E3573">
      <w:pPr>
        <w:rPr>
          <w:rFonts w:ascii="Raleway-v4020 Medium" w:hAnsi="Raleway-v4020 Medium" w:cs="Raleway"/>
          <w:bCs/>
        </w:rPr>
      </w:pPr>
      <w:r w:rsidRPr="002E3573">
        <w:rPr>
          <w:rFonts w:ascii="Raleway-v4020 Medium" w:hAnsi="Raleway-v4020 Medium" w:cs="Raleway"/>
          <w:bCs/>
        </w:rPr>
        <w:t>Оказать услуги по изготовлению раздаточной продукции с учетом требований Заказчика.</w:t>
      </w:r>
    </w:p>
    <w:p w14:paraId="31E6FE68" w14:textId="77777777" w:rsidR="002E3573" w:rsidRPr="002E3573" w:rsidRDefault="002E3573" w:rsidP="002E3573">
      <w:pPr>
        <w:rPr>
          <w:rFonts w:ascii="Raleway-v4020 Medium" w:hAnsi="Raleway-v4020 Medium" w:cs="Raleway"/>
          <w:bCs/>
        </w:rPr>
      </w:pPr>
      <w:r w:rsidRPr="002E3573">
        <w:rPr>
          <w:rFonts w:ascii="Raleway-v4020 Medium" w:hAnsi="Raleway-v4020 Medium" w:cs="Raleway"/>
          <w:bCs/>
        </w:rPr>
        <w:t>Исполнитель имеет право:</w:t>
      </w:r>
    </w:p>
    <w:p w14:paraId="51DDE2B5" w14:textId="05BA98B4" w:rsidR="002E3573" w:rsidRPr="002E3573" w:rsidRDefault="002E3573" w:rsidP="002E3573">
      <w:pPr>
        <w:rPr>
          <w:rFonts w:ascii="Raleway-v4020 Medium" w:hAnsi="Raleway-v4020 Medium" w:cs="Raleway"/>
          <w:bCs/>
        </w:rPr>
      </w:pPr>
      <w:r w:rsidRPr="002E3573">
        <w:rPr>
          <w:rFonts w:ascii="Raleway-v4020 Medium" w:hAnsi="Raleway-v4020 Medium" w:cs="Raleway"/>
          <w:bCs/>
        </w:rPr>
        <w:t>Привлекать третьих лиц (в этом случае Исполнитель несет полную ответственность за действия третьих лиц, привлеченных к исполнению обязательств по государственному контракту).</w:t>
      </w:r>
    </w:p>
    <w:p w14:paraId="7F7E701E" w14:textId="77777777" w:rsidR="002E3573" w:rsidRDefault="002E3573" w:rsidP="008C1C22">
      <w:pPr>
        <w:rPr>
          <w:rFonts w:ascii="Raleway-v4020 Medium" w:hAnsi="Raleway-v4020 Medium" w:cs="Raleway"/>
          <w:b/>
        </w:rPr>
      </w:pPr>
    </w:p>
    <w:p w14:paraId="5908924A" w14:textId="77777777" w:rsidR="008C1C22" w:rsidRPr="00B225C6" w:rsidRDefault="008C1C22" w:rsidP="008C1C22">
      <w:pPr>
        <w:rPr>
          <w:rFonts w:ascii="Raleway-v4020 Medium" w:hAnsi="Raleway-v4020 Medium" w:cs="Raleway"/>
          <w:b/>
        </w:rPr>
      </w:pP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
        <w:gridCol w:w="4492"/>
        <w:gridCol w:w="1080"/>
        <w:gridCol w:w="1285"/>
        <w:gridCol w:w="1251"/>
        <w:gridCol w:w="1276"/>
      </w:tblGrid>
      <w:tr w:rsidR="008C1C22" w:rsidRPr="008C1C22" w14:paraId="5C453650" w14:textId="77777777" w:rsidTr="006A0867">
        <w:trPr>
          <w:trHeight w:val="99"/>
        </w:trPr>
        <w:tc>
          <w:tcPr>
            <w:tcW w:w="539" w:type="dxa"/>
            <w:tcBorders>
              <w:top w:val="single" w:sz="4" w:space="0" w:color="000000"/>
              <w:left w:val="single" w:sz="4" w:space="0" w:color="000000"/>
              <w:bottom w:val="single" w:sz="4" w:space="0" w:color="000000"/>
              <w:right w:val="single" w:sz="4" w:space="0" w:color="000000"/>
            </w:tcBorders>
          </w:tcPr>
          <w:p w14:paraId="588728E1" w14:textId="77777777" w:rsidR="008C1C22" w:rsidRPr="008C1C22" w:rsidRDefault="008C1C22" w:rsidP="008C1C22">
            <w:pPr>
              <w:widowControl w:val="0"/>
              <w:autoSpaceDE w:val="0"/>
              <w:autoSpaceDN w:val="0"/>
              <w:spacing w:before="1"/>
              <w:rPr>
                <w:rFonts w:ascii="Raleway-v4020 Medium" w:hAnsi="Raleway-v4020 Medium"/>
                <w:lang w:eastAsia="en-US"/>
              </w:rPr>
            </w:pPr>
          </w:p>
          <w:p w14:paraId="54381BD3" w14:textId="77777777" w:rsidR="008C1C22" w:rsidRPr="008C1C22" w:rsidRDefault="008C1C22" w:rsidP="008C1C22">
            <w:pPr>
              <w:widowControl w:val="0"/>
              <w:autoSpaceDE w:val="0"/>
              <w:autoSpaceDN w:val="0"/>
              <w:spacing w:before="1"/>
              <w:ind w:left="64"/>
              <w:rPr>
                <w:rFonts w:ascii="Raleway-v4020 Medium" w:hAnsi="Raleway-v4020 Medium"/>
                <w:lang w:eastAsia="en-US"/>
              </w:rPr>
            </w:pPr>
            <w:r w:rsidRPr="008C1C22">
              <w:rPr>
                <w:rFonts w:ascii="Raleway-v4020 Medium" w:hAnsi="Raleway-v4020 Medium"/>
                <w:lang w:eastAsia="en-US"/>
              </w:rPr>
              <w:t>№</w:t>
            </w:r>
          </w:p>
        </w:tc>
        <w:tc>
          <w:tcPr>
            <w:tcW w:w="4492" w:type="dxa"/>
            <w:tcBorders>
              <w:top w:val="single" w:sz="4" w:space="0" w:color="000000"/>
              <w:left w:val="single" w:sz="4" w:space="0" w:color="000000"/>
              <w:bottom w:val="single" w:sz="4" w:space="0" w:color="000000"/>
              <w:right w:val="single" w:sz="4" w:space="0" w:color="000000"/>
            </w:tcBorders>
          </w:tcPr>
          <w:p w14:paraId="07905090" w14:textId="77777777" w:rsidR="008C1C22" w:rsidRPr="008C1C22" w:rsidRDefault="008C1C22" w:rsidP="008C1C22">
            <w:pPr>
              <w:widowControl w:val="0"/>
              <w:autoSpaceDE w:val="0"/>
              <w:autoSpaceDN w:val="0"/>
              <w:spacing w:before="1"/>
              <w:rPr>
                <w:rFonts w:ascii="Raleway-v4020 Medium" w:hAnsi="Raleway-v4020 Medium"/>
                <w:lang w:eastAsia="en-US"/>
              </w:rPr>
            </w:pPr>
          </w:p>
          <w:p w14:paraId="466F4ECC" w14:textId="77777777" w:rsidR="008C1C22" w:rsidRPr="008C1C22" w:rsidRDefault="008C1C22" w:rsidP="008C1C22">
            <w:pPr>
              <w:widowControl w:val="0"/>
              <w:autoSpaceDE w:val="0"/>
              <w:autoSpaceDN w:val="0"/>
              <w:spacing w:before="1"/>
              <w:ind w:left="74" w:right="62"/>
              <w:jc w:val="center"/>
              <w:rPr>
                <w:rFonts w:ascii="Raleway-v4020 Medium" w:hAnsi="Raleway-v4020 Medium"/>
                <w:lang w:eastAsia="en-US"/>
              </w:rPr>
            </w:pPr>
            <w:r w:rsidRPr="008C1C22">
              <w:rPr>
                <w:rFonts w:ascii="Raleway-v4020 Medium" w:hAnsi="Raleway-v4020 Medium"/>
                <w:lang w:eastAsia="en-US"/>
              </w:rPr>
              <w:t>Наименование товара</w:t>
            </w:r>
          </w:p>
        </w:tc>
        <w:tc>
          <w:tcPr>
            <w:tcW w:w="1080" w:type="dxa"/>
            <w:tcBorders>
              <w:top w:val="single" w:sz="4" w:space="0" w:color="000000"/>
              <w:left w:val="single" w:sz="4" w:space="0" w:color="000000"/>
              <w:bottom w:val="single" w:sz="4" w:space="0" w:color="000000"/>
              <w:right w:val="single" w:sz="4" w:space="0" w:color="000000"/>
            </w:tcBorders>
            <w:hideMark/>
          </w:tcPr>
          <w:p w14:paraId="372EC193" w14:textId="77777777" w:rsidR="008C1C22" w:rsidRPr="008C1C22" w:rsidRDefault="008C1C22" w:rsidP="008C1C22">
            <w:pPr>
              <w:widowControl w:val="0"/>
              <w:autoSpaceDE w:val="0"/>
              <w:autoSpaceDN w:val="0"/>
              <w:spacing w:before="176"/>
              <w:ind w:left="265" w:right="62" w:hanging="173"/>
              <w:rPr>
                <w:rFonts w:ascii="Raleway-v4020 Medium" w:hAnsi="Raleway-v4020 Medium"/>
                <w:lang w:eastAsia="en-US"/>
              </w:rPr>
            </w:pPr>
            <w:r w:rsidRPr="008C1C22">
              <w:rPr>
                <w:rFonts w:ascii="Raleway-v4020 Medium" w:hAnsi="Raleway-v4020 Medium"/>
                <w:lang w:eastAsia="en-US"/>
              </w:rPr>
              <w:t>Тираж,</w:t>
            </w:r>
            <w:r w:rsidRPr="008C1C22">
              <w:rPr>
                <w:rFonts w:ascii="Raleway-v4020 Medium" w:hAnsi="Raleway-v4020 Medium"/>
                <w:spacing w:val="-52"/>
                <w:lang w:eastAsia="en-US"/>
              </w:rPr>
              <w:t xml:space="preserve"> </w:t>
            </w:r>
            <w:r w:rsidRPr="008C1C22">
              <w:rPr>
                <w:rFonts w:ascii="Raleway-v4020 Medium" w:hAnsi="Raleway-v4020 Medium"/>
                <w:lang w:eastAsia="en-US"/>
              </w:rPr>
              <w:t>шт.</w:t>
            </w:r>
          </w:p>
        </w:tc>
        <w:tc>
          <w:tcPr>
            <w:tcW w:w="1285" w:type="dxa"/>
            <w:tcBorders>
              <w:top w:val="single" w:sz="4" w:space="0" w:color="000000"/>
              <w:left w:val="single" w:sz="4" w:space="0" w:color="000000"/>
              <w:bottom w:val="single" w:sz="4" w:space="0" w:color="000000"/>
              <w:right w:val="single" w:sz="4" w:space="0" w:color="000000"/>
            </w:tcBorders>
            <w:hideMark/>
          </w:tcPr>
          <w:p w14:paraId="17C4F999" w14:textId="77777777" w:rsidR="008C1C22" w:rsidRPr="008C1C22" w:rsidRDefault="008C1C22" w:rsidP="008C1C22">
            <w:pPr>
              <w:widowControl w:val="0"/>
              <w:autoSpaceDE w:val="0"/>
              <w:autoSpaceDN w:val="0"/>
              <w:spacing w:before="49"/>
              <w:ind w:left="127" w:right="105"/>
              <w:rPr>
                <w:rFonts w:ascii="Raleway-v4020 Medium" w:hAnsi="Raleway-v4020 Medium"/>
                <w:lang w:eastAsia="en-US"/>
              </w:rPr>
            </w:pPr>
            <w:r w:rsidRPr="008C1C22">
              <w:rPr>
                <w:rFonts w:ascii="Raleway-v4020 Medium" w:hAnsi="Raleway-v4020 Medium"/>
                <w:lang w:eastAsia="en-US"/>
              </w:rPr>
              <w:t>Срок</w:t>
            </w:r>
            <w:r w:rsidRPr="008C1C22">
              <w:rPr>
                <w:rFonts w:ascii="Raleway-v4020 Medium" w:hAnsi="Raleway-v4020 Medium"/>
                <w:spacing w:val="1"/>
                <w:lang w:eastAsia="en-US"/>
              </w:rPr>
              <w:t xml:space="preserve"> </w:t>
            </w:r>
            <w:r w:rsidRPr="008C1C22">
              <w:rPr>
                <w:rFonts w:ascii="Raleway-v4020 Medium" w:hAnsi="Raleway-v4020 Medium"/>
                <w:lang w:eastAsia="en-US"/>
              </w:rPr>
              <w:t>поставки</w:t>
            </w:r>
            <w:r w:rsidRPr="008C1C22">
              <w:rPr>
                <w:rFonts w:ascii="Raleway-v4020 Medium" w:hAnsi="Raleway-v4020 Medium"/>
                <w:spacing w:val="-52"/>
                <w:lang w:eastAsia="en-US"/>
              </w:rPr>
              <w:t xml:space="preserve"> </w:t>
            </w:r>
          </w:p>
        </w:tc>
        <w:tc>
          <w:tcPr>
            <w:tcW w:w="1251" w:type="dxa"/>
            <w:tcBorders>
              <w:top w:val="single" w:sz="4" w:space="0" w:color="000000"/>
              <w:left w:val="single" w:sz="4" w:space="0" w:color="000000"/>
              <w:bottom w:val="single" w:sz="4" w:space="0" w:color="000000"/>
              <w:right w:val="single" w:sz="4" w:space="0" w:color="000000"/>
            </w:tcBorders>
            <w:hideMark/>
          </w:tcPr>
          <w:p w14:paraId="7AA82A36" w14:textId="77777777" w:rsidR="008C1C22" w:rsidRPr="008C1C22" w:rsidRDefault="008C1C22" w:rsidP="008C1C22">
            <w:pPr>
              <w:widowControl w:val="0"/>
              <w:autoSpaceDE w:val="0"/>
              <w:autoSpaceDN w:val="0"/>
              <w:spacing w:before="49"/>
              <w:ind w:left="-19" w:right="105" w:firstLine="199"/>
              <w:jc w:val="center"/>
              <w:rPr>
                <w:rFonts w:ascii="Raleway-v4020 Medium" w:hAnsi="Raleway-v4020 Medium"/>
                <w:lang w:eastAsia="en-US"/>
              </w:rPr>
            </w:pPr>
            <w:r w:rsidRPr="008C1C22">
              <w:rPr>
                <w:rFonts w:ascii="Raleway-v4020 Medium" w:hAnsi="Raleway-v4020 Medium"/>
                <w:lang w:eastAsia="en-US"/>
              </w:rPr>
              <w:t>ОКДП2</w:t>
            </w:r>
          </w:p>
        </w:tc>
        <w:tc>
          <w:tcPr>
            <w:tcW w:w="1276" w:type="dxa"/>
            <w:tcBorders>
              <w:top w:val="single" w:sz="4" w:space="0" w:color="000000"/>
              <w:left w:val="single" w:sz="4" w:space="0" w:color="000000"/>
              <w:bottom w:val="single" w:sz="4" w:space="0" w:color="000000"/>
              <w:right w:val="single" w:sz="4" w:space="0" w:color="000000"/>
            </w:tcBorders>
            <w:hideMark/>
          </w:tcPr>
          <w:p w14:paraId="20684C56" w14:textId="77777777" w:rsidR="008C1C22" w:rsidRPr="008C1C22" w:rsidRDefault="008C1C22" w:rsidP="008C1C22">
            <w:pPr>
              <w:widowControl w:val="0"/>
              <w:autoSpaceDE w:val="0"/>
              <w:autoSpaceDN w:val="0"/>
              <w:spacing w:before="49"/>
              <w:ind w:left="-19" w:right="105" w:firstLine="199"/>
              <w:jc w:val="center"/>
              <w:rPr>
                <w:rFonts w:ascii="Raleway-v4020 Medium" w:hAnsi="Raleway-v4020 Medium"/>
                <w:lang w:eastAsia="en-US"/>
              </w:rPr>
            </w:pPr>
            <w:r w:rsidRPr="008C1C22">
              <w:rPr>
                <w:rFonts w:ascii="Raleway-v4020 Medium" w:hAnsi="Raleway-v4020 Medium"/>
                <w:lang w:eastAsia="en-US"/>
              </w:rPr>
              <w:t>Страна происхождения</w:t>
            </w:r>
          </w:p>
        </w:tc>
      </w:tr>
      <w:tr w:rsidR="008C1C22" w:rsidRPr="008C1C22" w14:paraId="2D3A4A8D" w14:textId="77777777" w:rsidTr="006A0867">
        <w:trPr>
          <w:trHeight w:val="187"/>
        </w:trPr>
        <w:tc>
          <w:tcPr>
            <w:tcW w:w="539" w:type="dxa"/>
            <w:tcBorders>
              <w:top w:val="single" w:sz="4" w:space="0" w:color="000000"/>
              <w:left w:val="single" w:sz="4" w:space="0" w:color="000000"/>
              <w:bottom w:val="single" w:sz="4" w:space="0" w:color="000000"/>
              <w:right w:val="single" w:sz="4" w:space="0" w:color="000000"/>
            </w:tcBorders>
          </w:tcPr>
          <w:p w14:paraId="6641884E" w14:textId="77777777" w:rsidR="008C1C22" w:rsidRPr="008C1C22" w:rsidRDefault="008C1C22" w:rsidP="008C1C22">
            <w:pPr>
              <w:widowControl w:val="0"/>
              <w:numPr>
                <w:ilvl w:val="0"/>
                <w:numId w:val="3"/>
              </w:numPr>
              <w:autoSpaceDE w:val="0"/>
              <w:autoSpaceDN w:val="0"/>
              <w:rPr>
                <w:rFonts w:ascii="Raleway-v4020 Medium" w:hAnsi="Raleway-v4020 Medium"/>
                <w:lang w:eastAsia="en-US"/>
              </w:rPr>
            </w:pPr>
          </w:p>
        </w:tc>
        <w:tc>
          <w:tcPr>
            <w:tcW w:w="4492" w:type="dxa"/>
            <w:tcBorders>
              <w:top w:val="single" w:sz="4" w:space="0" w:color="000000"/>
              <w:left w:val="single" w:sz="4" w:space="0" w:color="000000"/>
              <w:bottom w:val="single" w:sz="4" w:space="0" w:color="000000"/>
              <w:right w:val="single" w:sz="4" w:space="0" w:color="000000"/>
            </w:tcBorders>
            <w:hideMark/>
          </w:tcPr>
          <w:p w14:paraId="7B171217" w14:textId="64FD6822"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 xml:space="preserve">Свитшот унисекс </w:t>
            </w:r>
            <w:r w:rsidRPr="008C1C22">
              <w:rPr>
                <w:rFonts w:ascii="Raleway-v4020 Medium" w:hAnsi="Raleway-v4020 Medium"/>
                <w:lang w:val="en-US" w:eastAsia="ru-RU"/>
              </w:rPr>
              <w:t>STAN</w:t>
            </w:r>
            <w:r w:rsidRPr="008C1C22">
              <w:rPr>
                <w:rFonts w:ascii="Raleway-v4020 Medium" w:hAnsi="Raleway-v4020 Medium"/>
                <w:lang w:eastAsia="ru-RU"/>
              </w:rPr>
              <w:t xml:space="preserve"> футер без начеса, 260,63, Красный (90 </w:t>
            </w:r>
            <w:r w:rsidR="0033670A" w:rsidRPr="008C1C22">
              <w:rPr>
                <w:rFonts w:ascii="Raleway-v4020 Medium" w:hAnsi="Raleway-v4020 Medium"/>
                <w:lang w:eastAsia="ru-RU"/>
              </w:rPr>
              <w:t>шт.</w:t>
            </w:r>
            <w:r w:rsidRPr="008C1C22">
              <w:rPr>
                <w:rFonts w:ascii="Raleway-v4020 Medium" w:hAnsi="Raleway-v4020 Medium"/>
                <w:lang w:eastAsia="ru-RU"/>
              </w:rPr>
              <w:t xml:space="preserve">), синий (15 </w:t>
            </w:r>
            <w:r w:rsidR="0033670A" w:rsidRPr="008C1C22">
              <w:rPr>
                <w:rFonts w:ascii="Raleway-v4020 Medium" w:hAnsi="Raleway-v4020 Medium"/>
                <w:lang w:eastAsia="ru-RU"/>
              </w:rPr>
              <w:t>шт.</w:t>
            </w:r>
            <w:r w:rsidRPr="008C1C22">
              <w:rPr>
                <w:rFonts w:ascii="Raleway-v4020 Medium" w:hAnsi="Raleway-v4020 Medium"/>
                <w:lang w:eastAsia="ru-RU"/>
              </w:rPr>
              <w:t xml:space="preserve">) с нанесением грудь 120*37 мм, 1 цв </w:t>
            </w:r>
          </w:p>
        </w:tc>
        <w:tc>
          <w:tcPr>
            <w:tcW w:w="1080" w:type="dxa"/>
            <w:tcBorders>
              <w:top w:val="single" w:sz="4" w:space="0" w:color="000000"/>
              <w:left w:val="single" w:sz="4" w:space="0" w:color="000000"/>
              <w:bottom w:val="single" w:sz="4" w:space="0" w:color="000000"/>
              <w:right w:val="single" w:sz="4" w:space="0" w:color="000000"/>
            </w:tcBorders>
            <w:hideMark/>
          </w:tcPr>
          <w:p w14:paraId="3F1E02ED" w14:textId="77777777" w:rsidR="008C1C22" w:rsidRPr="008C1C22" w:rsidRDefault="008C1C22" w:rsidP="008C1C22">
            <w:pPr>
              <w:jc w:val="center"/>
              <w:rPr>
                <w:rFonts w:ascii="Raleway-v4020 Medium" w:hAnsi="Raleway-v4020 Medium"/>
                <w:lang w:eastAsia="ru-RU"/>
              </w:rPr>
            </w:pPr>
            <w:r w:rsidRPr="008C1C22">
              <w:rPr>
                <w:rFonts w:ascii="Raleway-v4020 Medium" w:hAnsi="Raleway-v4020 Medium"/>
                <w:lang w:eastAsia="ru-RU"/>
              </w:rPr>
              <w:t>105</w:t>
            </w:r>
          </w:p>
        </w:tc>
        <w:tc>
          <w:tcPr>
            <w:tcW w:w="1285" w:type="dxa"/>
            <w:tcBorders>
              <w:top w:val="single" w:sz="4" w:space="0" w:color="000000"/>
              <w:left w:val="single" w:sz="4" w:space="0" w:color="000000"/>
              <w:bottom w:val="single" w:sz="4" w:space="0" w:color="000000"/>
              <w:right w:val="single" w:sz="4" w:space="0" w:color="000000"/>
            </w:tcBorders>
            <w:hideMark/>
          </w:tcPr>
          <w:p w14:paraId="7D6320A0" w14:textId="77777777" w:rsidR="008C1C22" w:rsidRPr="008C1C22" w:rsidRDefault="008C1C22" w:rsidP="008C1C22">
            <w:pPr>
              <w:ind w:left="127"/>
              <w:jc w:val="center"/>
              <w:rPr>
                <w:rFonts w:ascii="Raleway-v4020 Medium" w:hAnsi="Raleway-v4020 Medium"/>
                <w:lang w:eastAsia="ru-RU"/>
              </w:rPr>
            </w:pPr>
            <w:r w:rsidRPr="008C1C22">
              <w:rPr>
                <w:rFonts w:ascii="Raleway-v4020 Medium" w:hAnsi="Raleway-v4020 Medium"/>
                <w:lang w:eastAsia="ru-RU"/>
              </w:rPr>
              <w:t xml:space="preserve"> до 20 сентября 2026г.</w:t>
            </w:r>
          </w:p>
        </w:tc>
        <w:tc>
          <w:tcPr>
            <w:tcW w:w="1251" w:type="dxa"/>
            <w:tcBorders>
              <w:top w:val="single" w:sz="4" w:space="0" w:color="000000"/>
              <w:left w:val="single" w:sz="4" w:space="0" w:color="000000"/>
              <w:bottom w:val="single" w:sz="4" w:space="0" w:color="000000"/>
              <w:right w:val="single" w:sz="4" w:space="0" w:color="000000"/>
            </w:tcBorders>
            <w:hideMark/>
          </w:tcPr>
          <w:p w14:paraId="5EE794DB" w14:textId="653D906E" w:rsidR="008C1C22" w:rsidRPr="008C1C22" w:rsidRDefault="0033670A" w:rsidP="008C1C22">
            <w:pPr>
              <w:rPr>
                <w:rFonts w:ascii="Raleway-v4020 Medium" w:hAnsi="Raleway-v4020 Medium"/>
                <w:color w:val="000000"/>
                <w:lang w:eastAsia="ru-RU"/>
              </w:rPr>
            </w:pPr>
            <w:r w:rsidRPr="0033670A">
              <w:rPr>
                <w:rFonts w:ascii="Raleway-v4020 Medium" w:hAnsi="Raleway-v4020 Medium"/>
                <w:color w:val="000000"/>
                <w:lang w:eastAsia="ru-RU"/>
              </w:rPr>
              <w:t>14.19.12.190</w:t>
            </w:r>
          </w:p>
        </w:tc>
        <w:tc>
          <w:tcPr>
            <w:tcW w:w="1276" w:type="dxa"/>
            <w:tcBorders>
              <w:top w:val="single" w:sz="4" w:space="0" w:color="000000"/>
              <w:left w:val="single" w:sz="4" w:space="0" w:color="000000"/>
              <w:bottom w:val="single" w:sz="4" w:space="0" w:color="000000"/>
              <w:right w:val="single" w:sz="4" w:space="0" w:color="000000"/>
            </w:tcBorders>
            <w:hideMark/>
          </w:tcPr>
          <w:p w14:paraId="754683C6" w14:textId="77777777"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РОССИЯ</w:t>
            </w:r>
          </w:p>
        </w:tc>
      </w:tr>
      <w:tr w:rsidR="008C1C22" w:rsidRPr="008C1C22" w14:paraId="0AA88CE5" w14:textId="77777777" w:rsidTr="006A0867">
        <w:trPr>
          <w:trHeight w:val="187"/>
        </w:trPr>
        <w:tc>
          <w:tcPr>
            <w:tcW w:w="539" w:type="dxa"/>
            <w:tcBorders>
              <w:top w:val="single" w:sz="4" w:space="0" w:color="000000"/>
              <w:left w:val="single" w:sz="4" w:space="0" w:color="000000"/>
              <w:bottom w:val="single" w:sz="4" w:space="0" w:color="000000"/>
              <w:right w:val="single" w:sz="4" w:space="0" w:color="000000"/>
            </w:tcBorders>
          </w:tcPr>
          <w:p w14:paraId="304AD45F" w14:textId="77777777" w:rsidR="008C1C22" w:rsidRPr="008C1C22" w:rsidRDefault="008C1C22" w:rsidP="008C1C22">
            <w:pPr>
              <w:widowControl w:val="0"/>
              <w:numPr>
                <w:ilvl w:val="0"/>
                <w:numId w:val="3"/>
              </w:numPr>
              <w:autoSpaceDE w:val="0"/>
              <w:autoSpaceDN w:val="0"/>
              <w:rPr>
                <w:rFonts w:ascii="Raleway-v4020 Medium" w:hAnsi="Raleway-v4020 Medium"/>
                <w:lang w:eastAsia="en-US"/>
              </w:rPr>
            </w:pPr>
          </w:p>
        </w:tc>
        <w:tc>
          <w:tcPr>
            <w:tcW w:w="4492" w:type="dxa"/>
            <w:tcBorders>
              <w:top w:val="single" w:sz="4" w:space="0" w:color="000000"/>
              <w:left w:val="single" w:sz="4" w:space="0" w:color="000000"/>
              <w:bottom w:val="single" w:sz="4" w:space="0" w:color="000000"/>
              <w:right w:val="single" w:sz="4" w:space="0" w:color="000000"/>
            </w:tcBorders>
            <w:hideMark/>
          </w:tcPr>
          <w:p w14:paraId="41C20F7D" w14:textId="25DA57A5"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 xml:space="preserve">Сумка </w:t>
            </w:r>
            <w:r w:rsidR="0033670A" w:rsidRPr="008C1C22">
              <w:rPr>
                <w:rFonts w:ascii="Raleway-v4020 Medium" w:hAnsi="Raleway-v4020 Medium"/>
                <w:lang w:eastAsia="ru-RU"/>
              </w:rPr>
              <w:t>шоппер</w:t>
            </w:r>
            <w:r w:rsidRPr="008C1C22">
              <w:rPr>
                <w:rFonts w:ascii="Raleway-v4020 Medium" w:hAnsi="Raleway-v4020 Medium"/>
                <w:lang w:eastAsia="ru-RU"/>
              </w:rPr>
              <w:t xml:space="preserve"> </w:t>
            </w:r>
            <w:r w:rsidRPr="008C1C22">
              <w:rPr>
                <w:rFonts w:ascii="Raleway-v4020 Medium" w:hAnsi="Raleway-v4020 Medium"/>
                <w:lang w:val="en-US" w:eastAsia="ru-RU"/>
              </w:rPr>
              <w:t>STAN</w:t>
            </w:r>
            <w:r w:rsidRPr="008C1C22">
              <w:rPr>
                <w:rFonts w:ascii="Raleway-v4020 Medium" w:hAnsi="Raleway-v4020 Medium"/>
                <w:lang w:eastAsia="ru-RU"/>
              </w:rPr>
              <w:t xml:space="preserve"> хлопок 38*42, 220, 200, Красный (14) с нанесением 1 цв </w:t>
            </w:r>
          </w:p>
        </w:tc>
        <w:tc>
          <w:tcPr>
            <w:tcW w:w="1080" w:type="dxa"/>
            <w:tcBorders>
              <w:top w:val="single" w:sz="4" w:space="0" w:color="000000"/>
              <w:left w:val="single" w:sz="4" w:space="0" w:color="000000"/>
              <w:bottom w:val="single" w:sz="4" w:space="0" w:color="000000"/>
              <w:right w:val="single" w:sz="4" w:space="0" w:color="000000"/>
            </w:tcBorders>
            <w:hideMark/>
          </w:tcPr>
          <w:p w14:paraId="4CD8F31E" w14:textId="77777777" w:rsidR="008C1C22" w:rsidRPr="008C1C22" w:rsidRDefault="008C1C22" w:rsidP="008C1C22">
            <w:pPr>
              <w:jc w:val="center"/>
              <w:rPr>
                <w:rFonts w:ascii="Raleway-v4020 Medium" w:hAnsi="Raleway-v4020 Medium"/>
                <w:lang w:eastAsia="ru-RU"/>
              </w:rPr>
            </w:pPr>
            <w:r w:rsidRPr="008C1C22">
              <w:rPr>
                <w:rFonts w:ascii="Raleway-v4020 Medium" w:hAnsi="Raleway-v4020 Medium"/>
                <w:lang w:eastAsia="ru-RU"/>
              </w:rPr>
              <w:t>90</w:t>
            </w:r>
          </w:p>
        </w:tc>
        <w:tc>
          <w:tcPr>
            <w:tcW w:w="1285" w:type="dxa"/>
            <w:tcBorders>
              <w:top w:val="single" w:sz="4" w:space="0" w:color="000000"/>
              <w:left w:val="single" w:sz="4" w:space="0" w:color="000000"/>
              <w:bottom w:val="single" w:sz="4" w:space="0" w:color="000000"/>
              <w:right w:val="single" w:sz="4" w:space="0" w:color="000000"/>
            </w:tcBorders>
            <w:hideMark/>
          </w:tcPr>
          <w:p w14:paraId="39F3B564" w14:textId="77777777" w:rsidR="008C1C22" w:rsidRPr="008C1C22" w:rsidRDefault="008C1C22" w:rsidP="008C1C22">
            <w:pPr>
              <w:ind w:left="127"/>
              <w:rPr>
                <w:rFonts w:ascii="Raleway-v4020 Medium" w:hAnsi="Raleway-v4020 Medium"/>
                <w:lang w:eastAsia="ru-RU"/>
              </w:rPr>
            </w:pPr>
            <w:r w:rsidRPr="008C1C22">
              <w:rPr>
                <w:rFonts w:ascii="Raleway-v4020 Medium" w:hAnsi="Raleway-v4020 Medium"/>
                <w:lang w:eastAsia="ru-RU"/>
              </w:rPr>
              <w:t>до 20 сентября 2026г.</w:t>
            </w:r>
          </w:p>
        </w:tc>
        <w:tc>
          <w:tcPr>
            <w:tcW w:w="1251" w:type="dxa"/>
            <w:tcBorders>
              <w:top w:val="single" w:sz="4" w:space="0" w:color="000000"/>
              <w:left w:val="single" w:sz="4" w:space="0" w:color="000000"/>
              <w:bottom w:val="single" w:sz="4" w:space="0" w:color="000000"/>
              <w:right w:val="single" w:sz="4" w:space="0" w:color="000000"/>
            </w:tcBorders>
            <w:hideMark/>
          </w:tcPr>
          <w:p w14:paraId="5582A1F5" w14:textId="3EDAC5E2" w:rsidR="008C1C22" w:rsidRPr="008C1C22" w:rsidRDefault="0033670A" w:rsidP="008C1C22">
            <w:pPr>
              <w:rPr>
                <w:rFonts w:ascii="Raleway-v4020 Medium" w:hAnsi="Raleway-v4020 Medium"/>
                <w:color w:val="000000"/>
                <w:lang w:eastAsia="ru-RU"/>
              </w:rPr>
            </w:pPr>
            <w:r w:rsidRPr="0033670A">
              <w:rPr>
                <w:rFonts w:ascii="Raleway-v4020 Medium" w:hAnsi="Raleway-v4020 Medium"/>
                <w:color w:val="000000"/>
                <w:lang w:eastAsia="ru-RU"/>
              </w:rPr>
              <w:t>15.12.12.19</w:t>
            </w:r>
            <w:r w:rsidR="00763986">
              <w:rPr>
                <w:rFonts w:ascii="Raleway-v4020 Medium" w:hAnsi="Raleway-v4020 Medium"/>
                <w:color w:val="000000"/>
                <w:lang w:eastAsia="ru-RU"/>
              </w:rPr>
              <w:t>2</w:t>
            </w:r>
          </w:p>
        </w:tc>
        <w:tc>
          <w:tcPr>
            <w:tcW w:w="1276" w:type="dxa"/>
            <w:tcBorders>
              <w:top w:val="single" w:sz="4" w:space="0" w:color="000000"/>
              <w:left w:val="single" w:sz="4" w:space="0" w:color="000000"/>
              <w:bottom w:val="single" w:sz="4" w:space="0" w:color="000000"/>
              <w:right w:val="single" w:sz="4" w:space="0" w:color="000000"/>
            </w:tcBorders>
            <w:hideMark/>
          </w:tcPr>
          <w:p w14:paraId="0F8C0BAC" w14:textId="77777777"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РОССИЯ</w:t>
            </w:r>
          </w:p>
        </w:tc>
      </w:tr>
      <w:tr w:rsidR="008C1C22" w:rsidRPr="008C1C22" w14:paraId="1D008881" w14:textId="77777777" w:rsidTr="008C1C22">
        <w:trPr>
          <w:trHeight w:val="707"/>
        </w:trPr>
        <w:tc>
          <w:tcPr>
            <w:tcW w:w="539" w:type="dxa"/>
            <w:tcBorders>
              <w:top w:val="single" w:sz="4" w:space="0" w:color="000000"/>
              <w:left w:val="single" w:sz="4" w:space="0" w:color="000000"/>
              <w:bottom w:val="single" w:sz="4" w:space="0" w:color="000000"/>
              <w:right w:val="single" w:sz="4" w:space="0" w:color="000000"/>
            </w:tcBorders>
          </w:tcPr>
          <w:p w14:paraId="7F31E4A3" w14:textId="77777777" w:rsidR="008C1C22" w:rsidRPr="008C1C22" w:rsidRDefault="008C1C22" w:rsidP="008C1C22">
            <w:pPr>
              <w:widowControl w:val="0"/>
              <w:numPr>
                <w:ilvl w:val="0"/>
                <w:numId w:val="3"/>
              </w:numPr>
              <w:autoSpaceDE w:val="0"/>
              <w:autoSpaceDN w:val="0"/>
              <w:rPr>
                <w:rFonts w:ascii="Raleway-v4020 Medium" w:hAnsi="Raleway-v4020 Medium"/>
                <w:lang w:eastAsia="en-US"/>
              </w:rPr>
            </w:pPr>
          </w:p>
        </w:tc>
        <w:tc>
          <w:tcPr>
            <w:tcW w:w="4492" w:type="dxa"/>
            <w:tcBorders>
              <w:top w:val="single" w:sz="4" w:space="0" w:color="000000"/>
              <w:left w:val="single" w:sz="4" w:space="0" w:color="000000"/>
              <w:bottom w:val="single" w:sz="4" w:space="0" w:color="000000"/>
              <w:right w:val="single" w:sz="4" w:space="0" w:color="000000"/>
            </w:tcBorders>
            <w:hideMark/>
          </w:tcPr>
          <w:p w14:paraId="381D2AF1" w14:textId="77777777"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 xml:space="preserve">Бутылка </w:t>
            </w:r>
            <w:r w:rsidRPr="008C1C22">
              <w:rPr>
                <w:rFonts w:ascii="Raleway-v4020 Medium" w:hAnsi="Raleway-v4020 Medium"/>
                <w:lang w:val="en-US" w:eastAsia="ru-RU"/>
              </w:rPr>
              <w:t>Gulp</w:t>
            </w:r>
            <w:r w:rsidRPr="008C1C22">
              <w:rPr>
                <w:rFonts w:ascii="Raleway-v4020 Medium" w:hAnsi="Raleway-v4020 Medium"/>
                <w:lang w:eastAsia="ru-RU"/>
              </w:rPr>
              <w:t xml:space="preserve">, синяя с нанесением </w:t>
            </w:r>
          </w:p>
        </w:tc>
        <w:tc>
          <w:tcPr>
            <w:tcW w:w="1080" w:type="dxa"/>
            <w:tcBorders>
              <w:top w:val="single" w:sz="4" w:space="0" w:color="000000"/>
              <w:left w:val="single" w:sz="4" w:space="0" w:color="000000"/>
              <w:bottom w:val="single" w:sz="4" w:space="0" w:color="000000"/>
              <w:right w:val="single" w:sz="4" w:space="0" w:color="000000"/>
            </w:tcBorders>
            <w:hideMark/>
          </w:tcPr>
          <w:p w14:paraId="52051E6A" w14:textId="77777777" w:rsidR="008C1C22" w:rsidRPr="008C1C22" w:rsidRDefault="008C1C22" w:rsidP="008C1C22">
            <w:pPr>
              <w:jc w:val="center"/>
              <w:rPr>
                <w:rFonts w:ascii="Raleway-v4020 Medium" w:hAnsi="Raleway-v4020 Medium"/>
                <w:lang w:eastAsia="ru-RU"/>
              </w:rPr>
            </w:pPr>
            <w:r w:rsidRPr="008C1C22">
              <w:rPr>
                <w:rFonts w:ascii="Raleway-v4020 Medium" w:hAnsi="Raleway-v4020 Medium"/>
                <w:lang w:eastAsia="ru-RU"/>
              </w:rPr>
              <w:t>20</w:t>
            </w:r>
          </w:p>
        </w:tc>
        <w:tc>
          <w:tcPr>
            <w:tcW w:w="1285" w:type="dxa"/>
            <w:tcBorders>
              <w:top w:val="single" w:sz="4" w:space="0" w:color="000000"/>
              <w:left w:val="single" w:sz="4" w:space="0" w:color="000000"/>
              <w:bottom w:val="single" w:sz="4" w:space="0" w:color="000000"/>
              <w:right w:val="single" w:sz="4" w:space="0" w:color="000000"/>
            </w:tcBorders>
            <w:hideMark/>
          </w:tcPr>
          <w:p w14:paraId="296CB18F" w14:textId="77777777" w:rsidR="008C1C22" w:rsidRPr="008C1C22" w:rsidRDefault="008C1C22" w:rsidP="008C1C22">
            <w:pPr>
              <w:ind w:left="127"/>
              <w:rPr>
                <w:rFonts w:ascii="Raleway-v4020 Medium" w:hAnsi="Raleway-v4020 Medium"/>
                <w:lang w:eastAsia="ru-RU"/>
              </w:rPr>
            </w:pPr>
            <w:r w:rsidRPr="008C1C22">
              <w:rPr>
                <w:rFonts w:ascii="Raleway-v4020 Medium" w:hAnsi="Raleway-v4020 Medium"/>
                <w:lang w:eastAsia="ru-RU"/>
              </w:rPr>
              <w:t>до 20 сентября 2026г.</w:t>
            </w:r>
          </w:p>
        </w:tc>
        <w:tc>
          <w:tcPr>
            <w:tcW w:w="1251" w:type="dxa"/>
            <w:tcBorders>
              <w:top w:val="single" w:sz="4" w:space="0" w:color="000000"/>
              <w:left w:val="single" w:sz="4" w:space="0" w:color="000000"/>
              <w:bottom w:val="single" w:sz="4" w:space="0" w:color="000000"/>
              <w:right w:val="single" w:sz="4" w:space="0" w:color="000000"/>
            </w:tcBorders>
            <w:hideMark/>
          </w:tcPr>
          <w:p w14:paraId="49E487C0" w14:textId="505255D5" w:rsidR="008C1C22" w:rsidRPr="008C1C22" w:rsidRDefault="0033670A" w:rsidP="008C1C22">
            <w:pPr>
              <w:rPr>
                <w:rFonts w:ascii="Raleway-v4020 Medium" w:hAnsi="Raleway-v4020 Medium"/>
                <w:b/>
                <w:color w:val="000000"/>
                <w:lang w:eastAsia="ru-RU"/>
              </w:rPr>
            </w:pPr>
            <w:r w:rsidRPr="0033670A">
              <w:rPr>
                <w:rFonts w:ascii="Raleway-v4020 Medium" w:hAnsi="Raleway-v4020 Medium"/>
                <w:color w:val="000000"/>
                <w:lang w:eastAsia="ru-RU"/>
              </w:rPr>
              <w:t>22.22.14.</w:t>
            </w:r>
          </w:p>
        </w:tc>
        <w:tc>
          <w:tcPr>
            <w:tcW w:w="1276" w:type="dxa"/>
            <w:tcBorders>
              <w:top w:val="single" w:sz="4" w:space="0" w:color="000000"/>
              <w:left w:val="single" w:sz="4" w:space="0" w:color="000000"/>
              <w:bottom w:val="single" w:sz="4" w:space="0" w:color="000000"/>
              <w:right w:val="single" w:sz="4" w:space="0" w:color="000000"/>
            </w:tcBorders>
            <w:hideMark/>
          </w:tcPr>
          <w:p w14:paraId="5F38B18E" w14:textId="77777777"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РОССИЯ</w:t>
            </w:r>
          </w:p>
        </w:tc>
      </w:tr>
    </w:tbl>
    <w:p w14:paraId="1A1B4FCE" w14:textId="77777777" w:rsidR="00BC5918" w:rsidRPr="00B225C6" w:rsidRDefault="00BC5918">
      <w:pPr>
        <w:rPr>
          <w:rFonts w:ascii="Raleway-v4020 Medium" w:hAnsi="Raleway-v4020 Medium" w:cs="Raleway"/>
        </w:rPr>
      </w:pPr>
    </w:p>
    <w:p w14:paraId="53CC147F" w14:textId="77777777" w:rsidR="00883E1C" w:rsidRPr="00B225C6" w:rsidRDefault="00883E1C">
      <w:pPr>
        <w:rPr>
          <w:rFonts w:ascii="Raleway-v4020 Medium" w:hAnsi="Raleway-v4020 Medium" w:cs="Raleway"/>
        </w:rPr>
      </w:pPr>
    </w:p>
    <w:p w14:paraId="573B3C87" w14:textId="77777777" w:rsidR="00883E1C" w:rsidRPr="00B225C6" w:rsidRDefault="00883E1C">
      <w:pPr>
        <w:rPr>
          <w:rFonts w:ascii="Raleway-v4020 Medium" w:hAnsi="Raleway-v4020 Medium" w:cs="Raleway"/>
        </w:rPr>
      </w:pPr>
    </w:p>
    <w:p w14:paraId="168DF291" w14:textId="77777777" w:rsidR="00883E1C" w:rsidRPr="00B225C6" w:rsidRDefault="00883E1C">
      <w:pPr>
        <w:rPr>
          <w:rFonts w:ascii="Raleway-v4020 Medium" w:hAnsi="Raleway-v4020 Medium" w:cs="Raleway"/>
        </w:rPr>
      </w:pPr>
    </w:p>
    <w:p w14:paraId="5E9F7140" w14:textId="77777777" w:rsidR="00883E1C" w:rsidRPr="00B225C6" w:rsidRDefault="00883E1C">
      <w:pPr>
        <w:rPr>
          <w:rFonts w:ascii="Raleway-v4020 Medium" w:hAnsi="Raleway-v4020 Medium" w:cs="Raleway"/>
        </w:rPr>
      </w:pPr>
    </w:p>
    <w:p w14:paraId="0CE0EE47" w14:textId="77777777" w:rsidR="00BC5918" w:rsidRPr="00B225C6" w:rsidRDefault="00BC5918">
      <w:pPr>
        <w:rPr>
          <w:rFonts w:ascii="Raleway-v4020 Medium" w:hAnsi="Raleway-v4020 Medium" w:cs="Raleway"/>
        </w:rPr>
      </w:pPr>
    </w:p>
    <w:tbl>
      <w:tblPr>
        <w:tblW w:w="9729" w:type="dxa"/>
        <w:tblLayout w:type="fixed"/>
        <w:tblLook w:val="04A0" w:firstRow="1" w:lastRow="0" w:firstColumn="1" w:lastColumn="0" w:noHBand="0" w:noVBand="1"/>
      </w:tblPr>
      <w:tblGrid>
        <w:gridCol w:w="5294"/>
        <w:gridCol w:w="4435"/>
      </w:tblGrid>
      <w:tr w:rsidR="00BC5918" w:rsidRPr="00B225C6" w14:paraId="606EE513" w14:textId="77777777">
        <w:trPr>
          <w:trHeight w:val="1517"/>
        </w:trPr>
        <w:tc>
          <w:tcPr>
            <w:tcW w:w="5294" w:type="dxa"/>
          </w:tcPr>
          <w:p w14:paraId="2C21DFED" w14:textId="77777777" w:rsidR="00BC5918" w:rsidRPr="00B225C6" w:rsidRDefault="00BC5918">
            <w:pPr>
              <w:jc w:val="center"/>
              <w:rPr>
                <w:rFonts w:ascii="Raleway-v4020 Medium" w:hAnsi="Raleway-v4020 Medium" w:cs="Raleway"/>
              </w:rPr>
            </w:pPr>
          </w:p>
          <w:p w14:paraId="2A98618A" w14:textId="77777777" w:rsidR="00BC5918" w:rsidRPr="00B225C6" w:rsidRDefault="0094421E">
            <w:pPr>
              <w:jc w:val="center"/>
              <w:rPr>
                <w:rFonts w:ascii="Raleway-v4020 Medium" w:hAnsi="Raleway-v4020 Medium"/>
              </w:rPr>
            </w:pPr>
            <w:r w:rsidRPr="00B225C6">
              <w:rPr>
                <w:rFonts w:ascii="Raleway-v4020 Medium" w:hAnsi="Raleway-v4020 Medium" w:cs="Cambria"/>
              </w:rPr>
              <w:t>ЗАКАЗЧИК</w:t>
            </w:r>
            <w:r w:rsidRPr="00B225C6">
              <w:rPr>
                <w:rFonts w:ascii="Raleway-v4020 Medium" w:hAnsi="Raleway-v4020 Medium" w:cs="Raleway"/>
              </w:rPr>
              <w:t>:</w:t>
            </w:r>
          </w:p>
          <w:p w14:paraId="32E2A7D3" w14:textId="77777777" w:rsidR="00BC5918" w:rsidRPr="00B225C6" w:rsidRDefault="0094421E">
            <w:pPr>
              <w:jc w:val="center"/>
              <w:rPr>
                <w:rFonts w:ascii="Raleway-v4020 Medium" w:hAnsi="Raleway-v4020 Medium" w:cs="Raleway"/>
              </w:rPr>
            </w:pPr>
            <w:r w:rsidRPr="00B225C6">
              <w:rPr>
                <w:rFonts w:ascii="Raleway-v4020 Medium" w:hAnsi="Raleway-v4020 Medium" w:cs="Cambria"/>
              </w:rPr>
              <w:t>ФГБОУ</w:t>
            </w:r>
            <w:r w:rsidRPr="00B225C6">
              <w:rPr>
                <w:rFonts w:ascii="Raleway-v4020 Medium" w:hAnsi="Raleway-v4020 Medium" w:cs="Raleway"/>
              </w:rPr>
              <w:t xml:space="preserve"> </w:t>
            </w:r>
            <w:r w:rsidRPr="00B225C6">
              <w:rPr>
                <w:rFonts w:ascii="Raleway-v4020 Medium" w:hAnsi="Raleway-v4020 Medium" w:cs="Cambria"/>
              </w:rPr>
              <w:t>ВО</w:t>
            </w:r>
            <w:r w:rsidRPr="00B225C6">
              <w:rPr>
                <w:rFonts w:ascii="Raleway-v4020 Medium" w:hAnsi="Raleway-v4020 Medium" w:cs="Raleway"/>
              </w:rPr>
              <w:t xml:space="preserve"> «</w:t>
            </w:r>
            <w:r w:rsidRPr="00B225C6">
              <w:rPr>
                <w:rFonts w:ascii="Raleway-v4020 Medium" w:hAnsi="Raleway-v4020 Medium" w:cs="Cambria"/>
              </w:rPr>
              <w:t>ПВГУС</w:t>
            </w:r>
            <w:r w:rsidRPr="00B225C6">
              <w:rPr>
                <w:rFonts w:ascii="Raleway-v4020 Medium" w:hAnsi="Raleway-v4020 Medium" w:cs="Raleway"/>
              </w:rPr>
              <w:t>»</w:t>
            </w:r>
          </w:p>
          <w:p w14:paraId="3C4D2870" w14:textId="77777777" w:rsidR="00BC5918" w:rsidRPr="00B225C6" w:rsidRDefault="00BC5918">
            <w:pPr>
              <w:jc w:val="center"/>
              <w:rPr>
                <w:rFonts w:ascii="Raleway-v4020 Medium" w:hAnsi="Raleway-v4020 Medium" w:cs="Raleway"/>
              </w:rPr>
            </w:pPr>
          </w:p>
          <w:p w14:paraId="771521E8" w14:textId="77777777" w:rsidR="00BC5918" w:rsidRPr="00B225C6" w:rsidRDefault="00BC5918">
            <w:pPr>
              <w:jc w:val="center"/>
              <w:rPr>
                <w:rFonts w:ascii="Raleway-v4020 Medium" w:hAnsi="Raleway-v4020 Medium" w:cs="Raleway"/>
              </w:rPr>
            </w:pPr>
          </w:p>
          <w:p w14:paraId="00C2BD97" w14:textId="77777777" w:rsidR="00BC5918" w:rsidRPr="00B225C6" w:rsidRDefault="00BC5918">
            <w:pPr>
              <w:rPr>
                <w:rFonts w:ascii="Raleway-v4020 Medium" w:hAnsi="Raleway-v4020 Medium" w:cs="Raleway"/>
              </w:rPr>
            </w:pPr>
          </w:p>
          <w:p w14:paraId="49F00A85" w14:textId="77777777" w:rsidR="00BC5918" w:rsidRPr="00B225C6" w:rsidRDefault="0094421E">
            <w:pPr>
              <w:jc w:val="center"/>
              <w:rPr>
                <w:rFonts w:ascii="Raleway-v4020 Medium" w:hAnsi="Raleway-v4020 Medium" w:cs="Raleway"/>
              </w:rPr>
            </w:pPr>
            <w:r w:rsidRPr="00B225C6">
              <w:rPr>
                <w:rFonts w:ascii="Raleway-v4020 Medium" w:hAnsi="Raleway-v4020 Medium" w:cs="Cambria"/>
              </w:rPr>
              <w:t>Проректор</w:t>
            </w:r>
          </w:p>
          <w:p w14:paraId="18D060CB" w14:textId="77777777" w:rsidR="00BC5918" w:rsidRPr="00B225C6" w:rsidRDefault="00BC5918">
            <w:pPr>
              <w:jc w:val="center"/>
              <w:rPr>
                <w:rFonts w:ascii="Raleway-v4020 Medium" w:hAnsi="Raleway-v4020 Medium" w:cs="Raleway"/>
              </w:rPr>
            </w:pPr>
          </w:p>
          <w:p w14:paraId="0D1E0DD6" w14:textId="47E4A063" w:rsidR="00BC5918" w:rsidRPr="00B225C6" w:rsidRDefault="0094421E">
            <w:pPr>
              <w:jc w:val="center"/>
              <w:rPr>
                <w:rFonts w:ascii="Raleway-v4020 Medium" w:hAnsi="Raleway-v4020 Medium" w:cs="Raleway"/>
              </w:rPr>
            </w:pPr>
            <w:r w:rsidRPr="00B225C6">
              <w:rPr>
                <w:rFonts w:ascii="Raleway-v4020 Medium" w:hAnsi="Raleway-v4020 Medium" w:cs="Raleway"/>
              </w:rPr>
              <w:t>__________________/</w:t>
            </w:r>
            <w:r w:rsidR="008C1C22">
              <w:rPr>
                <w:rFonts w:ascii="Raleway-v4020 Medium" w:hAnsi="Raleway-v4020 Medium" w:cs="Cambria"/>
              </w:rPr>
              <w:t>Н.А. Крюкова</w:t>
            </w:r>
          </w:p>
          <w:p w14:paraId="55058629" w14:textId="77777777" w:rsidR="00BC5918" w:rsidRPr="00B225C6" w:rsidRDefault="0094421E">
            <w:pPr>
              <w:jc w:val="center"/>
              <w:rPr>
                <w:rFonts w:ascii="Raleway-v4020 Medium" w:hAnsi="Raleway-v4020 Medium"/>
              </w:rPr>
            </w:pPr>
            <w:r w:rsidRPr="00B225C6">
              <w:rPr>
                <w:rFonts w:ascii="Raleway-v4020 Medium" w:hAnsi="Raleway-v4020 Medium" w:cs="Cambria"/>
              </w:rPr>
              <w:t>М</w:t>
            </w:r>
            <w:r w:rsidRPr="00B225C6">
              <w:rPr>
                <w:rFonts w:ascii="Raleway-v4020 Medium" w:hAnsi="Raleway-v4020 Medium" w:cs="Raleway"/>
              </w:rPr>
              <w:t>.</w:t>
            </w:r>
            <w:r w:rsidRPr="00B225C6">
              <w:rPr>
                <w:rFonts w:ascii="Raleway-v4020 Medium" w:hAnsi="Raleway-v4020 Medium" w:cs="Cambria"/>
              </w:rPr>
              <w:t>П</w:t>
            </w:r>
            <w:r w:rsidRPr="00B225C6">
              <w:rPr>
                <w:rFonts w:ascii="Raleway-v4020 Medium" w:hAnsi="Raleway-v4020 Medium" w:cs="Raleway"/>
              </w:rPr>
              <w:t>.</w:t>
            </w:r>
          </w:p>
        </w:tc>
        <w:tc>
          <w:tcPr>
            <w:tcW w:w="4435" w:type="dxa"/>
          </w:tcPr>
          <w:p w14:paraId="4FF8AE4E" w14:textId="77777777" w:rsidR="00BC5918" w:rsidRPr="00B225C6" w:rsidRDefault="00BC5918">
            <w:pPr>
              <w:spacing w:line="0" w:lineRule="atLeast"/>
              <w:jc w:val="center"/>
              <w:rPr>
                <w:rFonts w:ascii="Raleway-v4020 Medium" w:hAnsi="Raleway-v4020 Medium" w:cs="Raleway"/>
              </w:rPr>
            </w:pPr>
          </w:p>
          <w:p w14:paraId="1243D742" w14:textId="77777777" w:rsidR="00BC5918" w:rsidRPr="00B225C6" w:rsidRDefault="0094421E">
            <w:pPr>
              <w:spacing w:line="0" w:lineRule="atLeast"/>
              <w:jc w:val="center"/>
              <w:rPr>
                <w:rFonts w:ascii="Raleway-v4020 Medium" w:hAnsi="Raleway-v4020 Medium"/>
              </w:rPr>
            </w:pPr>
            <w:r w:rsidRPr="00B225C6">
              <w:rPr>
                <w:rFonts w:ascii="Raleway-v4020 Medium" w:hAnsi="Raleway-v4020 Medium" w:cs="Cambria"/>
              </w:rPr>
              <w:t>ИСПОЛНИТЕЛЬ</w:t>
            </w:r>
            <w:r w:rsidRPr="00B225C6">
              <w:rPr>
                <w:rFonts w:ascii="Raleway-v4020 Medium" w:hAnsi="Raleway-v4020 Medium" w:cs="Raleway"/>
              </w:rPr>
              <w:t>:</w:t>
            </w:r>
          </w:p>
          <w:p w14:paraId="4FA5A830" w14:textId="77777777" w:rsidR="00BC5918" w:rsidRPr="00B225C6" w:rsidRDefault="00BC5918">
            <w:pPr>
              <w:spacing w:line="0" w:lineRule="atLeast"/>
              <w:jc w:val="center"/>
              <w:rPr>
                <w:rFonts w:ascii="Raleway-v4020 Medium" w:hAnsi="Raleway-v4020 Medium" w:cs="Cambria"/>
              </w:rPr>
            </w:pPr>
          </w:p>
          <w:p w14:paraId="21320F88" w14:textId="77777777" w:rsidR="00DA2993" w:rsidRPr="00B225C6" w:rsidRDefault="00DA2993">
            <w:pPr>
              <w:spacing w:line="0" w:lineRule="atLeast"/>
              <w:jc w:val="center"/>
              <w:rPr>
                <w:rFonts w:ascii="Raleway-v4020 Medium" w:hAnsi="Raleway-v4020 Medium" w:cs="Raleway"/>
              </w:rPr>
            </w:pPr>
          </w:p>
          <w:p w14:paraId="188AA2EF" w14:textId="77777777" w:rsidR="00BC5918" w:rsidRPr="00B225C6" w:rsidRDefault="00BC5918">
            <w:pPr>
              <w:spacing w:line="0" w:lineRule="atLeast"/>
              <w:jc w:val="center"/>
              <w:rPr>
                <w:rFonts w:ascii="Raleway-v4020 Medium" w:hAnsi="Raleway-v4020 Medium" w:cs="Raleway"/>
              </w:rPr>
            </w:pPr>
          </w:p>
          <w:p w14:paraId="19996C17" w14:textId="77777777" w:rsidR="00BC5918" w:rsidRPr="00B225C6" w:rsidRDefault="00BC5918">
            <w:pPr>
              <w:spacing w:line="0" w:lineRule="atLeast"/>
              <w:jc w:val="center"/>
              <w:rPr>
                <w:rFonts w:ascii="Raleway-v4020 Medium" w:hAnsi="Raleway-v4020 Medium" w:cs="Raleway"/>
              </w:rPr>
            </w:pPr>
          </w:p>
          <w:p w14:paraId="2DD469DA" w14:textId="77777777" w:rsidR="00BC5918" w:rsidRPr="00B225C6" w:rsidRDefault="00BC5918">
            <w:pPr>
              <w:spacing w:line="0" w:lineRule="atLeast"/>
              <w:rPr>
                <w:rFonts w:ascii="Raleway-v4020 Medium" w:hAnsi="Raleway-v4020 Medium" w:cs="Raleway"/>
              </w:rPr>
            </w:pPr>
          </w:p>
          <w:p w14:paraId="48ED8C36" w14:textId="77777777" w:rsidR="00BC5918" w:rsidRPr="00B225C6" w:rsidRDefault="00BC5918">
            <w:pPr>
              <w:spacing w:line="0" w:lineRule="atLeast"/>
              <w:rPr>
                <w:rFonts w:ascii="Raleway-v4020 Medium" w:hAnsi="Raleway-v4020 Medium" w:cs="Raleway"/>
              </w:rPr>
            </w:pPr>
          </w:p>
          <w:p w14:paraId="5C28E069" w14:textId="77777777" w:rsidR="00BC5918" w:rsidRPr="00B225C6" w:rsidRDefault="0094421E">
            <w:pPr>
              <w:spacing w:line="0" w:lineRule="atLeast"/>
              <w:jc w:val="center"/>
              <w:rPr>
                <w:rFonts w:ascii="Raleway-v4020 Medium" w:hAnsi="Raleway-v4020 Medium" w:cs="Raleway"/>
              </w:rPr>
            </w:pPr>
            <w:r w:rsidRPr="00B225C6">
              <w:rPr>
                <w:rFonts w:ascii="Raleway-v4020 Medium" w:hAnsi="Raleway-v4020 Medium" w:cs="Raleway"/>
              </w:rPr>
              <w:t>__________________/</w:t>
            </w:r>
          </w:p>
          <w:p w14:paraId="27361275" w14:textId="77777777" w:rsidR="00BC5918" w:rsidRPr="00B225C6" w:rsidRDefault="00BC5918">
            <w:pPr>
              <w:spacing w:line="0" w:lineRule="atLeast"/>
              <w:jc w:val="center"/>
              <w:rPr>
                <w:rFonts w:ascii="Raleway-v4020 Medium" w:hAnsi="Raleway-v4020 Medium"/>
              </w:rPr>
            </w:pPr>
          </w:p>
        </w:tc>
      </w:tr>
    </w:tbl>
    <w:p w14:paraId="1956EA30" w14:textId="77777777" w:rsidR="00BC5918" w:rsidRPr="00B225C6" w:rsidRDefault="00BC5918">
      <w:pPr>
        <w:rPr>
          <w:rFonts w:ascii="Raleway-v4020 Medium" w:hAnsi="Raleway-v4020 Medium" w:cs="Raleway"/>
        </w:rPr>
      </w:pPr>
    </w:p>
    <w:p w14:paraId="3662F693" w14:textId="77777777" w:rsidR="00BC5918" w:rsidRPr="00B225C6" w:rsidRDefault="00BC5918">
      <w:pPr>
        <w:rPr>
          <w:rFonts w:ascii="Raleway-v4020 Medium" w:hAnsi="Raleway-v4020 Medium" w:cs="Raleway"/>
        </w:rPr>
      </w:pPr>
    </w:p>
    <w:p w14:paraId="0D9A35A7" w14:textId="77777777" w:rsidR="00DA2993" w:rsidRPr="00B225C6" w:rsidRDefault="00DA2993">
      <w:pPr>
        <w:rPr>
          <w:rFonts w:ascii="Raleway-v4020 Medium" w:hAnsi="Raleway-v4020 Medium" w:cs="Raleway"/>
        </w:rPr>
      </w:pPr>
    </w:p>
    <w:p w14:paraId="70090FBF" w14:textId="77777777" w:rsidR="00DA2993" w:rsidRPr="00B225C6" w:rsidRDefault="00DA2993">
      <w:pPr>
        <w:rPr>
          <w:rFonts w:ascii="Raleway-v4020 Medium" w:hAnsi="Raleway-v4020 Medium" w:cs="Raleway"/>
        </w:rPr>
      </w:pPr>
    </w:p>
    <w:p w14:paraId="26AE088D" w14:textId="77777777" w:rsidR="00DA2993" w:rsidRPr="00B225C6" w:rsidRDefault="00DA2993">
      <w:pPr>
        <w:rPr>
          <w:rFonts w:ascii="Raleway-v4020 Medium" w:hAnsi="Raleway-v4020 Medium" w:cs="Raleway"/>
        </w:rPr>
      </w:pPr>
    </w:p>
    <w:p w14:paraId="5055DDFF" w14:textId="77777777" w:rsidR="004206CE" w:rsidRPr="00B225C6" w:rsidRDefault="004206CE">
      <w:pPr>
        <w:ind w:right="141"/>
        <w:jc w:val="right"/>
        <w:rPr>
          <w:rFonts w:ascii="Raleway-v4020 Medium" w:hAnsi="Raleway-v4020 Medium" w:cs="Cambria"/>
          <w:b/>
        </w:rPr>
      </w:pPr>
    </w:p>
    <w:p w14:paraId="093256C8" w14:textId="77777777" w:rsidR="004206CE" w:rsidRDefault="004206CE">
      <w:pPr>
        <w:ind w:right="141"/>
        <w:jc w:val="right"/>
        <w:rPr>
          <w:rFonts w:ascii="Raleway-v4020 Medium" w:hAnsi="Raleway-v4020 Medium" w:cs="Cambria"/>
          <w:b/>
        </w:rPr>
      </w:pPr>
    </w:p>
    <w:p w14:paraId="38E11519" w14:textId="77777777" w:rsidR="008C1C22" w:rsidRDefault="008C1C22">
      <w:pPr>
        <w:ind w:right="141"/>
        <w:jc w:val="right"/>
        <w:rPr>
          <w:rFonts w:ascii="Raleway-v4020 Medium" w:hAnsi="Raleway-v4020 Medium" w:cs="Cambria"/>
          <w:b/>
        </w:rPr>
      </w:pPr>
    </w:p>
    <w:p w14:paraId="2DF32F5C" w14:textId="77777777" w:rsidR="008C1C22" w:rsidRDefault="008C1C22">
      <w:pPr>
        <w:ind w:right="141"/>
        <w:jc w:val="right"/>
        <w:rPr>
          <w:rFonts w:ascii="Raleway-v4020 Medium" w:hAnsi="Raleway-v4020 Medium" w:cs="Cambria"/>
          <w:b/>
        </w:rPr>
      </w:pPr>
    </w:p>
    <w:p w14:paraId="656C96A4" w14:textId="77777777" w:rsidR="008C1C22" w:rsidRDefault="008C1C22">
      <w:pPr>
        <w:ind w:right="141"/>
        <w:jc w:val="right"/>
        <w:rPr>
          <w:rFonts w:ascii="Raleway-v4020 Medium" w:hAnsi="Raleway-v4020 Medium" w:cs="Cambria"/>
          <w:b/>
        </w:rPr>
      </w:pPr>
    </w:p>
    <w:p w14:paraId="11DBF097" w14:textId="77777777" w:rsidR="008C1C22" w:rsidRDefault="008C1C22">
      <w:pPr>
        <w:ind w:right="141"/>
        <w:jc w:val="right"/>
        <w:rPr>
          <w:rFonts w:ascii="Raleway-v4020 Medium" w:hAnsi="Raleway-v4020 Medium" w:cs="Cambria"/>
          <w:b/>
        </w:rPr>
      </w:pPr>
    </w:p>
    <w:p w14:paraId="3DA9909F" w14:textId="77777777" w:rsidR="008C1C22" w:rsidRDefault="008C1C22">
      <w:pPr>
        <w:ind w:right="141"/>
        <w:jc w:val="right"/>
        <w:rPr>
          <w:rFonts w:ascii="Raleway-v4020 Medium" w:hAnsi="Raleway-v4020 Medium" w:cs="Cambria"/>
          <w:b/>
        </w:rPr>
      </w:pPr>
    </w:p>
    <w:p w14:paraId="5DDC162E" w14:textId="77777777" w:rsidR="008C1C22" w:rsidRDefault="008C1C22">
      <w:pPr>
        <w:ind w:right="141"/>
        <w:jc w:val="right"/>
        <w:rPr>
          <w:rFonts w:ascii="Raleway-v4020 Medium" w:hAnsi="Raleway-v4020 Medium" w:cs="Cambria"/>
          <w:b/>
        </w:rPr>
      </w:pPr>
    </w:p>
    <w:p w14:paraId="5F4BC9F6" w14:textId="77777777" w:rsidR="008C1C22" w:rsidRDefault="008C1C22">
      <w:pPr>
        <w:ind w:right="141"/>
        <w:jc w:val="right"/>
        <w:rPr>
          <w:rFonts w:ascii="Raleway-v4020 Medium" w:hAnsi="Raleway-v4020 Medium" w:cs="Cambria"/>
          <w:b/>
        </w:rPr>
      </w:pPr>
    </w:p>
    <w:p w14:paraId="798FC7BE" w14:textId="77777777" w:rsidR="008C1C22" w:rsidRDefault="008C1C22">
      <w:pPr>
        <w:ind w:right="141"/>
        <w:jc w:val="right"/>
        <w:rPr>
          <w:rFonts w:ascii="Raleway-v4020 Medium" w:hAnsi="Raleway-v4020 Medium" w:cs="Cambria"/>
          <w:b/>
        </w:rPr>
      </w:pPr>
    </w:p>
    <w:p w14:paraId="1BEEBB03" w14:textId="77777777" w:rsidR="008C1C22" w:rsidRDefault="008C1C22">
      <w:pPr>
        <w:ind w:right="141"/>
        <w:jc w:val="right"/>
        <w:rPr>
          <w:rFonts w:ascii="Raleway-v4020 Medium" w:hAnsi="Raleway-v4020 Medium" w:cs="Cambria"/>
          <w:b/>
        </w:rPr>
      </w:pPr>
    </w:p>
    <w:p w14:paraId="308926A7" w14:textId="77777777" w:rsidR="008C1C22" w:rsidRDefault="008C1C22">
      <w:pPr>
        <w:ind w:right="141"/>
        <w:jc w:val="right"/>
        <w:rPr>
          <w:rFonts w:ascii="Raleway-v4020 Medium" w:hAnsi="Raleway-v4020 Medium" w:cs="Cambria"/>
          <w:b/>
        </w:rPr>
      </w:pPr>
    </w:p>
    <w:p w14:paraId="189C8FDD" w14:textId="77777777" w:rsidR="008C1C22" w:rsidRDefault="008C1C22">
      <w:pPr>
        <w:ind w:right="141"/>
        <w:jc w:val="right"/>
        <w:rPr>
          <w:rFonts w:ascii="Raleway-v4020 Medium" w:hAnsi="Raleway-v4020 Medium" w:cs="Cambria"/>
          <w:b/>
        </w:rPr>
      </w:pPr>
    </w:p>
    <w:p w14:paraId="4947D7CB" w14:textId="77777777" w:rsidR="008C1C22" w:rsidRDefault="008C1C22">
      <w:pPr>
        <w:ind w:right="141"/>
        <w:jc w:val="right"/>
        <w:rPr>
          <w:rFonts w:ascii="Raleway-v4020 Medium" w:hAnsi="Raleway-v4020 Medium" w:cs="Cambria"/>
          <w:b/>
        </w:rPr>
      </w:pPr>
    </w:p>
    <w:p w14:paraId="642E5DA9" w14:textId="77777777" w:rsidR="008C1C22" w:rsidRDefault="008C1C22">
      <w:pPr>
        <w:ind w:right="141"/>
        <w:jc w:val="right"/>
        <w:rPr>
          <w:rFonts w:ascii="Raleway-v4020 Medium" w:hAnsi="Raleway-v4020 Medium" w:cs="Cambria"/>
          <w:b/>
        </w:rPr>
      </w:pPr>
    </w:p>
    <w:p w14:paraId="63342FCD" w14:textId="77777777" w:rsidR="004206CE" w:rsidRPr="00B225C6" w:rsidRDefault="004206CE" w:rsidP="00B225C6">
      <w:pPr>
        <w:ind w:right="141"/>
        <w:rPr>
          <w:rFonts w:ascii="Raleway-v4020 Medium" w:hAnsi="Raleway-v4020 Medium" w:cs="Cambria"/>
          <w:b/>
        </w:rPr>
      </w:pPr>
    </w:p>
    <w:p w14:paraId="362125ED" w14:textId="77777777" w:rsidR="0033670A" w:rsidRDefault="0033670A">
      <w:pPr>
        <w:ind w:right="141"/>
        <w:jc w:val="right"/>
        <w:rPr>
          <w:rFonts w:ascii="Raleway-v4020 Medium" w:hAnsi="Raleway-v4020 Medium" w:cs="Cambria"/>
          <w:b/>
        </w:rPr>
      </w:pPr>
    </w:p>
    <w:p w14:paraId="39DF81C7" w14:textId="77777777" w:rsidR="0033670A" w:rsidRDefault="0033670A">
      <w:pPr>
        <w:ind w:right="141"/>
        <w:jc w:val="right"/>
        <w:rPr>
          <w:rFonts w:ascii="Raleway-v4020 Medium" w:hAnsi="Raleway-v4020 Medium" w:cs="Cambria"/>
          <w:b/>
        </w:rPr>
      </w:pPr>
    </w:p>
    <w:p w14:paraId="00C82F8B" w14:textId="77777777" w:rsidR="0033670A" w:rsidRDefault="0033670A">
      <w:pPr>
        <w:ind w:right="141"/>
        <w:jc w:val="right"/>
        <w:rPr>
          <w:rFonts w:ascii="Raleway-v4020 Medium" w:hAnsi="Raleway-v4020 Medium" w:cs="Cambria"/>
          <w:b/>
        </w:rPr>
      </w:pPr>
    </w:p>
    <w:p w14:paraId="6BB13874" w14:textId="77777777" w:rsidR="0033670A" w:rsidRDefault="0033670A">
      <w:pPr>
        <w:ind w:right="141"/>
        <w:jc w:val="right"/>
        <w:rPr>
          <w:rFonts w:ascii="Raleway-v4020 Medium" w:hAnsi="Raleway-v4020 Medium" w:cs="Cambria"/>
          <w:b/>
        </w:rPr>
      </w:pPr>
    </w:p>
    <w:p w14:paraId="2026121E" w14:textId="77777777" w:rsidR="0033670A" w:rsidRDefault="0033670A">
      <w:pPr>
        <w:ind w:right="141"/>
        <w:jc w:val="right"/>
        <w:rPr>
          <w:rFonts w:ascii="Raleway-v4020 Medium" w:hAnsi="Raleway-v4020 Medium" w:cs="Cambria"/>
          <w:b/>
        </w:rPr>
      </w:pPr>
    </w:p>
    <w:p w14:paraId="4963ED76" w14:textId="77777777" w:rsidR="0033670A" w:rsidRDefault="0033670A">
      <w:pPr>
        <w:ind w:right="141"/>
        <w:jc w:val="right"/>
        <w:rPr>
          <w:rFonts w:ascii="Raleway-v4020 Medium" w:hAnsi="Raleway-v4020 Medium" w:cs="Cambria"/>
          <w:b/>
        </w:rPr>
      </w:pPr>
    </w:p>
    <w:p w14:paraId="39138970" w14:textId="77777777" w:rsidR="0033670A" w:rsidRDefault="0033670A">
      <w:pPr>
        <w:ind w:right="141"/>
        <w:jc w:val="right"/>
        <w:rPr>
          <w:rFonts w:ascii="Raleway-v4020 Medium" w:hAnsi="Raleway-v4020 Medium" w:cs="Cambria"/>
          <w:b/>
        </w:rPr>
      </w:pPr>
    </w:p>
    <w:p w14:paraId="4FF36620" w14:textId="77777777" w:rsidR="0033670A" w:rsidRDefault="0033670A">
      <w:pPr>
        <w:ind w:right="141"/>
        <w:jc w:val="right"/>
        <w:rPr>
          <w:rFonts w:ascii="Raleway-v4020 Medium" w:hAnsi="Raleway-v4020 Medium" w:cs="Cambria"/>
          <w:b/>
        </w:rPr>
      </w:pPr>
    </w:p>
    <w:p w14:paraId="239C54D1" w14:textId="77777777" w:rsidR="0033670A" w:rsidRDefault="0033670A">
      <w:pPr>
        <w:ind w:right="141"/>
        <w:jc w:val="right"/>
        <w:rPr>
          <w:rFonts w:ascii="Raleway-v4020 Medium" w:hAnsi="Raleway-v4020 Medium" w:cs="Cambria"/>
          <w:b/>
        </w:rPr>
      </w:pPr>
    </w:p>
    <w:p w14:paraId="0F747C44" w14:textId="77777777" w:rsidR="0033670A" w:rsidRDefault="0033670A">
      <w:pPr>
        <w:ind w:right="141"/>
        <w:jc w:val="right"/>
        <w:rPr>
          <w:rFonts w:ascii="Raleway-v4020 Medium" w:hAnsi="Raleway-v4020 Medium" w:cs="Cambria"/>
          <w:b/>
        </w:rPr>
      </w:pPr>
    </w:p>
    <w:p w14:paraId="7D8ACDEE" w14:textId="3F6E8F19" w:rsidR="00BC5918" w:rsidRPr="00B225C6" w:rsidRDefault="0094421E">
      <w:pPr>
        <w:ind w:right="141"/>
        <w:jc w:val="right"/>
        <w:rPr>
          <w:rFonts w:ascii="Raleway-v4020 Medium" w:hAnsi="Raleway-v4020 Medium"/>
        </w:rPr>
      </w:pPr>
      <w:r w:rsidRPr="00B225C6">
        <w:rPr>
          <w:rFonts w:ascii="Raleway-v4020 Medium" w:hAnsi="Raleway-v4020 Medium" w:cs="Cambria"/>
          <w:b/>
        </w:rPr>
        <w:t>Приложение</w:t>
      </w:r>
      <w:r w:rsidRPr="00B225C6">
        <w:rPr>
          <w:rFonts w:ascii="Raleway-v4020 Medium" w:hAnsi="Raleway-v4020 Medium" w:cs="Raleway"/>
          <w:b/>
        </w:rPr>
        <w:t xml:space="preserve"> № 2</w:t>
      </w:r>
    </w:p>
    <w:p w14:paraId="510B12F4" w14:textId="05A2C734" w:rsidR="00BC5918" w:rsidRPr="00B225C6" w:rsidRDefault="0094421E">
      <w:pPr>
        <w:ind w:right="141"/>
        <w:jc w:val="right"/>
        <w:rPr>
          <w:rFonts w:ascii="Raleway-v4020 Medium" w:hAnsi="Raleway-v4020 Medium" w:cs="Raleway"/>
          <w:b/>
        </w:rPr>
      </w:pPr>
      <w:r w:rsidRPr="00B225C6">
        <w:rPr>
          <w:rFonts w:ascii="Raleway-v4020 Medium" w:hAnsi="Raleway-v4020 Medium" w:cs="Cambria"/>
          <w:b/>
        </w:rPr>
        <w:t>к</w:t>
      </w:r>
      <w:r w:rsidRPr="00B225C6">
        <w:rPr>
          <w:rFonts w:ascii="Raleway-v4020 Medium" w:hAnsi="Raleway-v4020 Medium" w:cs="Raleway"/>
          <w:b/>
        </w:rPr>
        <w:t xml:space="preserve"> </w:t>
      </w:r>
      <w:r w:rsidR="0033670A" w:rsidRPr="00B225C6">
        <w:rPr>
          <w:rFonts w:ascii="Raleway-v4020 Medium" w:hAnsi="Raleway-v4020 Medium" w:cs="Cambria"/>
          <w:b/>
        </w:rPr>
        <w:t>Контракту</w:t>
      </w:r>
      <w:r w:rsidR="0033670A" w:rsidRPr="00B225C6">
        <w:rPr>
          <w:rFonts w:ascii="Raleway-v4020 Medium" w:hAnsi="Raleway-v4020 Medium" w:cs="Raleway"/>
          <w:b/>
        </w:rPr>
        <w:t xml:space="preserve"> №</w:t>
      </w:r>
      <w:r w:rsidRPr="00B225C6">
        <w:rPr>
          <w:rFonts w:ascii="Raleway-v4020 Medium" w:hAnsi="Raleway-v4020 Medium" w:cs="Raleway"/>
          <w:b/>
        </w:rPr>
        <w:t xml:space="preserve"> </w:t>
      </w:r>
      <w:r w:rsidR="0033670A">
        <w:rPr>
          <w:rFonts w:ascii="Raleway-v4020 Medium" w:hAnsi="Raleway-v4020 Medium" w:cs="Raleway"/>
          <w:b/>
        </w:rPr>
        <w:t>08ЕАТ</w:t>
      </w:r>
    </w:p>
    <w:p w14:paraId="30E2FF45" w14:textId="1821839C" w:rsidR="00BC5918" w:rsidRPr="00B225C6" w:rsidRDefault="0094421E">
      <w:pPr>
        <w:ind w:right="141"/>
        <w:jc w:val="right"/>
        <w:rPr>
          <w:rFonts w:ascii="Raleway-v4020 Medium" w:hAnsi="Raleway-v4020 Medium"/>
        </w:rPr>
      </w:pPr>
      <w:r w:rsidRPr="00B225C6">
        <w:rPr>
          <w:rFonts w:ascii="Raleway-v4020 Medium" w:hAnsi="Raleway-v4020 Medium" w:cs="Cambria"/>
        </w:rPr>
        <w:t>от</w:t>
      </w:r>
      <w:r w:rsidR="00DA2993" w:rsidRPr="00B225C6">
        <w:rPr>
          <w:rFonts w:ascii="Raleway-v4020 Medium" w:hAnsi="Raleway-v4020 Medium" w:cs="Raleway"/>
        </w:rPr>
        <w:t xml:space="preserve"> "    </w:t>
      </w:r>
      <w:r w:rsidRPr="00B225C6">
        <w:rPr>
          <w:rFonts w:ascii="Raleway-v4020 Medium" w:hAnsi="Raleway-v4020 Medium" w:cs="Raleway"/>
        </w:rPr>
        <w:t xml:space="preserve">" </w:t>
      </w:r>
      <w:r w:rsidR="008C1C22">
        <w:rPr>
          <w:rFonts w:ascii="Raleway-v4020 Medium" w:hAnsi="Raleway-v4020 Medium" w:cs="Cambria"/>
        </w:rPr>
        <w:t xml:space="preserve">       </w:t>
      </w:r>
      <w:r w:rsidR="00DA2993" w:rsidRPr="00B225C6">
        <w:rPr>
          <w:rFonts w:ascii="Raleway-v4020 Medium" w:hAnsi="Raleway-v4020 Medium" w:cs="Raleway"/>
        </w:rPr>
        <w:t>2026</w:t>
      </w:r>
      <w:r w:rsidRPr="00B225C6">
        <w:rPr>
          <w:rFonts w:ascii="Raleway-v4020 Medium" w:hAnsi="Raleway-v4020 Medium" w:cs="Raleway"/>
        </w:rPr>
        <w:t xml:space="preserve"> </w:t>
      </w:r>
      <w:r w:rsidRPr="00B225C6">
        <w:rPr>
          <w:rFonts w:ascii="Raleway-v4020 Medium" w:hAnsi="Raleway-v4020 Medium" w:cs="Cambria"/>
        </w:rPr>
        <w:t>года</w:t>
      </w:r>
    </w:p>
    <w:p w14:paraId="0F67D1BC" w14:textId="77777777" w:rsidR="00BC5918" w:rsidRPr="00B225C6" w:rsidRDefault="00BC5918">
      <w:pPr>
        <w:jc w:val="right"/>
        <w:rPr>
          <w:rFonts w:ascii="Raleway-v4020 Medium" w:hAnsi="Raleway-v4020 Medium" w:cs="Raleway"/>
        </w:rPr>
      </w:pPr>
    </w:p>
    <w:p w14:paraId="1CE5E0B5" w14:textId="77777777" w:rsidR="00BC5918" w:rsidRPr="00B225C6" w:rsidRDefault="00BC5918">
      <w:pPr>
        <w:jc w:val="right"/>
        <w:rPr>
          <w:rFonts w:ascii="Raleway-v4020 Medium" w:hAnsi="Raleway-v4020 Medium" w:cs="Raleway"/>
        </w:rPr>
      </w:pPr>
    </w:p>
    <w:p w14:paraId="39EA3734" w14:textId="3F1F2B4A" w:rsidR="00DA2993" w:rsidRPr="00B225C6" w:rsidRDefault="00D83A11" w:rsidP="00DA2993">
      <w:pPr>
        <w:jc w:val="center"/>
        <w:rPr>
          <w:rFonts w:ascii="Raleway-v4020 Medium" w:hAnsi="Raleway-v4020 Medium" w:cs="Raleway"/>
          <w:b/>
        </w:rPr>
      </w:pPr>
      <w:r>
        <w:rPr>
          <w:rFonts w:ascii="Raleway-v4020 Medium" w:hAnsi="Raleway-v4020 Medium" w:cs="Cambria"/>
          <w:b/>
        </w:rPr>
        <w:t>Спецификация</w:t>
      </w:r>
      <w:r w:rsidR="00DA2993" w:rsidRPr="00B225C6">
        <w:rPr>
          <w:rFonts w:ascii="Raleway-v4020 Medium" w:hAnsi="Raleway-v4020 Medium" w:cs="Raleway"/>
          <w:b/>
        </w:rPr>
        <w:t xml:space="preserve"> </w:t>
      </w:r>
    </w:p>
    <w:p w14:paraId="6B224167" w14:textId="77777777" w:rsidR="00DA2993" w:rsidRPr="00B225C6" w:rsidRDefault="00DA2993" w:rsidP="00DA2993">
      <w:pPr>
        <w:tabs>
          <w:tab w:val="left" w:pos="2843"/>
        </w:tabs>
        <w:rPr>
          <w:rFonts w:ascii="Raleway-v4020 Medium" w:hAnsi="Raleway-v4020 Medium" w:cs="Century Gothic"/>
        </w:rPr>
      </w:pPr>
    </w:p>
    <w:p w14:paraId="467AFFEA" w14:textId="77777777" w:rsidR="00BC5918" w:rsidRPr="00B225C6" w:rsidRDefault="00BC5918">
      <w:pPr>
        <w:rPr>
          <w:rFonts w:ascii="Raleway-v4020 Medium" w:hAnsi="Raleway-v4020 Medium" w:cs="Raleway"/>
        </w:rPr>
      </w:pPr>
    </w:p>
    <w:tbl>
      <w:tblPr>
        <w:tblW w:w="100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
        <w:gridCol w:w="5405"/>
        <w:gridCol w:w="1134"/>
        <w:gridCol w:w="1418"/>
        <w:gridCol w:w="1559"/>
      </w:tblGrid>
      <w:tr w:rsidR="008C1C22" w:rsidRPr="008C1C22" w14:paraId="33B46962" w14:textId="77777777" w:rsidTr="008C1C22">
        <w:trPr>
          <w:trHeight w:val="99"/>
        </w:trPr>
        <w:tc>
          <w:tcPr>
            <w:tcW w:w="539" w:type="dxa"/>
            <w:tcBorders>
              <w:top w:val="single" w:sz="4" w:space="0" w:color="000000"/>
              <w:left w:val="single" w:sz="4" w:space="0" w:color="000000"/>
              <w:bottom w:val="single" w:sz="4" w:space="0" w:color="000000"/>
              <w:right w:val="single" w:sz="4" w:space="0" w:color="000000"/>
            </w:tcBorders>
          </w:tcPr>
          <w:p w14:paraId="180D137F" w14:textId="77777777" w:rsidR="008C1C22" w:rsidRPr="008C1C22" w:rsidRDefault="008C1C22" w:rsidP="008C1C22">
            <w:pPr>
              <w:widowControl w:val="0"/>
              <w:autoSpaceDE w:val="0"/>
              <w:autoSpaceDN w:val="0"/>
              <w:spacing w:before="1"/>
              <w:rPr>
                <w:rFonts w:ascii="Raleway-v4020 Medium" w:hAnsi="Raleway-v4020 Medium"/>
                <w:lang w:eastAsia="en-US"/>
              </w:rPr>
            </w:pPr>
          </w:p>
          <w:p w14:paraId="48B1B139" w14:textId="77777777" w:rsidR="008C1C22" w:rsidRPr="008C1C22" w:rsidRDefault="008C1C22" w:rsidP="008C1C22">
            <w:pPr>
              <w:widowControl w:val="0"/>
              <w:autoSpaceDE w:val="0"/>
              <w:autoSpaceDN w:val="0"/>
              <w:spacing w:before="1"/>
              <w:ind w:left="64"/>
              <w:rPr>
                <w:rFonts w:ascii="Raleway-v4020 Medium" w:hAnsi="Raleway-v4020 Medium"/>
                <w:lang w:eastAsia="en-US"/>
              </w:rPr>
            </w:pPr>
            <w:r w:rsidRPr="008C1C22">
              <w:rPr>
                <w:rFonts w:ascii="Raleway-v4020 Medium" w:hAnsi="Raleway-v4020 Medium"/>
                <w:lang w:eastAsia="en-US"/>
              </w:rPr>
              <w:t>№</w:t>
            </w:r>
          </w:p>
        </w:tc>
        <w:tc>
          <w:tcPr>
            <w:tcW w:w="5405" w:type="dxa"/>
            <w:tcBorders>
              <w:top w:val="single" w:sz="4" w:space="0" w:color="000000"/>
              <w:left w:val="single" w:sz="4" w:space="0" w:color="000000"/>
              <w:bottom w:val="single" w:sz="4" w:space="0" w:color="000000"/>
              <w:right w:val="single" w:sz="4" w:space="0" w:color="000000"/>
            </w:tcBorders>
          </w:tcPr>
          <w:p w14:paraId="63E8B97D" w14:textId="77777777" w:rsidR="008C1C22" w:rsidRPr="008C1C22" w:rsidRDefault="008C1C22" w:rsidP="008C1C22">
            <w:pPr>
              <w:widowControl w:val="0"/>
              <w:autoSpaceDE w:val="0"/>
              <w:autoSpaceDN w:val="0"/>
              <w:spacing w:before="1"/>
              <w:rPr>
                <w:rFonts w:ascii="Raleway-v4020 Medium" w:hAnsi="Raleway-v4020 Medium"/>
                <w:lang w:eastAsia="en-US"/>
              </w:rPr>
            </w:pPr>
          </w:p>
          <w:p w14:paraId="7220CBD2" w14:textId="77777777" w:rsidR="008C1C22" w:rsidRPr="008C1C22" w:rsidRDefault="008C1C22" w:rsidP="008C1C22">
            <w:pPr>
              <w:widowControl w:val="0"/>
              <w:autoSpaceDE w:val="0"/>
              <w:autoSpaceDN w:val="0"/>
              <w:spacing w:before="1"/>
              <w:ind w:left="74" w:right="62"/>
              <w:jc w:val="center"/>
              <w:rPr>
                <w:rFonts w:ascii="Raleway-v4020 Medium" w:hAnsi="Raleway-v4020 Medium"/>
                <w:lang w:eastAsia="en-US"/>
              </w:rPr>
            </w:pPr>
            <w:r w:rsidRPr="008C1C22">
              <w:rPr>
                <w:rFonts w:ascii="Raleway-v4020 Medium" w:hAnsi="Raleway-v4020 Medium"/>
                <w:lang w:eastAsia="en-US"/>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hideMark/>
          </w:tcPr>
          <w:p w14:paraId="6F382834" w14:textId="77777777" w:rsidR="008C1C22" w:rsidRPr="008C1C22" w:rsidRDefault="008C1C22" w:rsidP="008C1C22">
            <w:pPr>
              <w:widowControl w:val="0"/>
              <w:autoSpaceDE w:val="0"/>
              <w:autoSpaceDN w:val="0"/>
              <w:spacing w:before="176"/>
              <w:ind w:left="265" w:right="62" w:hanging="173"/>
              <w:rPr>
                <w:rFonts w:ascii="Raleway-v4020 Medium" w:hAnsi="Raleway-v4020 Medium"/>
                <w:lang w:eastAsia="en-US"/>
              </w:rPr>
            </w:pPr>
            <w:r w:rsidRPr="008C1C22">
              <w:rPr>
                <w:rFonts w:ascii="Raleway-v4020 Medium" w:hAnsi="Raleway-v4020 Medium"/>
                <w:lang w:eastAsia="en-US"/>
              </w:rPr>
              <w:t>Тираж,</w:t>
            </w:r>
            <w:r w:rsidRPr="008C1C22">
              <w:rPr>
                <w:rFonts w:ascii="Raleway-v4020 Medium" w:hAnsi="Raleway-v4020 Medium"/>
                <w:spacing w:val="-52"/>
                <w:lang w:eastAsia="en-US"/>
              </w:rPr>
              <w:t xml:space="preserve"> </w:t>
            </w:r>
            <w:r w:rsidRPr="008C1C22">
              <w:rPr>
                <w:rFonts w:ascii="Raleway-v4020 Medium" w:hAnsi="Raleway-v4020 Medium"/>
                <w:lang w:eastAsia="en-US"/>
              </w:rPr>
              <w:t>шт.</w:t>
            </w:r>
          </w:p>
        </w:tc>
        <w:tc>
          <w:tcPr>
            <w:tcW w:w="1418" w:type="dxa"/>
            <w:tcBorders>
              <w:top w:val="single" w:sz="4" w:space="0" w:color="000000"/>
              <w:left w:val="single" w:sz="4" w:space="0" w:color="000000"/>
              <w:bottom w:val="single" w:sz="4" w:space="0" w:color="000000"/>
              <w:right w:val="single" w:sz="4" w:space="0" w:color="000000"/>
            </w:tcBorders>
            <w:hideMark/>
          </w:tcPr>
          <w:p w14:paraId="586B48E7" w14:textId="79B916BF" w:rsidR="008C1C22" w:rsidRPr="008C1C22" w:rsidRDefault="008C1C22" w:rsidP="008C1C22">
            <w:pPr>
              <w:widowControl w:val="0"/>
              <w:autoSpaceDE w:val="0"/>
              <w:autoSpaceDN w:val="0"/>
              <w:spacing w:before="49"/>
              <w:ind w:left="127" w:right="105"/>
              <w:rPr>
                <w:rFonts w:ascii="Raleway-v4020 Medium" w:hAnsi="Raleway-v4020 Medium"/>
                <w:lang w:eastAsia="en-US"/>
              </w:rPr>
            </w:pPr>
            <w:r w:rsidRPr="008C1C22">
              <w:rPr>
                <w:rFonts w:ascii="Raleway-v4020 Medium" w:hAnsi="Raleway-v4020 Medium"/>
                <w:lang w:eastAsia="en-US"/>
              </w:rPr>
              <w:t>Цена без НДС, (руб.)</w:t>
            </w:r>
          </w:p>
        </w:tc>
        <w:tc>
          <w:tcPr>
            <w:tcW w:w="1559" w:type="dxa"/>
            <w:tcBorders>
              <w:top w:val="single" w:sz="4" w:space="0" w:color="000000"/>
              <w:left w:val="single" w:sz="4" w:space="0" w:color="000000"/>
              <w:bottom w:val="single" w:sz="4" w:space="0" w:color="000000"/>
              <w:right w:val="single" w:sz="4" w:space="0" w:color="000000"/>
            </w:tcBorders>
            <w:hideMark/>
          </w:tcPr>
          <w:p w14:paraId="26D8A30E" w14:textId="5075DACF" w:rsidR="008C1C22" w:rsidRPr="008C1C22" w:rsidRDefault="008C1C22" w:rsidP="008C1C22">
            <w:pPr>
              <w:widowControl w:val="0"/>
              <w:autoSpaceDE w:val="0"/>
              <w:autoSpaceDN w:val="0"/>
              <w:spacing w:before="49"/>
              <w:ind w:left="-19" w:right="105" w:firstLine="199"/>
              <w:jc w:val="center"/>
              <w:rPr>
                <w:rFonts w:ascii="Raleway-v4020 Medium" w:hAnsi="Raleway-v4020 Medium"/>
                <w:lang w:eastAsia="en-US"/>
              </w:rPr>
            </w:pPr>
            <w:r w:rsidRPr="008C1C22">
              <w:rPr>
                <w:rFonts w:ascii="Raleway-v4020 Medium" w:hAnsi="Raleway-v4020 Medium"/>
                <w:lang w:eastAsia="en-US"/>
              </w:rPr>
              <w:t>Стоимость без НДС, (руб.)</w:t>
            </w:r>
          </w:p>
        </w:tc>
      </w:tr>
      <w:tr w:rsidR="008C1C22" w:rsidRPr="008C1C22" w14:paraId="4F5CAB52" w14:textId="77777777" w:rsidTr="008C1C22">
        <w:trPr>
          <w:trHeight w:val="187"/>
        </w:trPr>
        <w:tc>
          <w:tcPr>
            <w:tcW w:w="539" w:type="dxa"/>
            <w:tcBorders>
              <w:top w:val="single" w:sz="4" w:space="0" w:color="000000"/>
              <w:left w:val="single" w:sz="4" w:space="0" w:color="000000"/>
              <w:bottom w:val="single" w:sz="4" w:space="0" w:color="000000"/>
              <w:right w:val="single" w:sz="4" w:space="0" w:color="000000"/>
            </w:tcBorders>
          </w:tcPr>
          <w:p w14:paraId="2B3BB350" w14:textId="77777777" w:rsidR="008C1C22" w:rsidRPr="008C1C22" w:rsidRDefault="008C1C22" w:rsidP="008C1C22">
            <w:pPr>
              <w:widowControl w:val="0"/>
              <w:numPr>
                <w:ilvl w:val="0"/>
                <w:numId w:val="5"/>
              </w:numPr>
              <w:autoSpaceDE w:val="0"/>
              <w:autoSpaceDN w:val="0"/>
              <w:rPr>
                <w:rFonts w:ascii="Raleway-v4020 Medium" w:hAnsi="Raleway-v4020 Medium"/>
                <w:lang w:eastAsia="en-US"/>
              </w:rPr>
            </w:pPr>
          </w:p>
        </w:tc>
        <w:tc>
          <w:tcPr>
            <w:tcW w:w="5405" w:type="dxa"/>
            <w:tcBorders>
              <w:top w:val="single" w:sz="4" w:space="0" w:color="000000"/>
              <w:left w:val="single" w:sz="4" w:space="0" w:color="000000"/>
              <w:bottom w:val="single" w:sz="4" w:space="0" w:color="000000"/>
              <w:right w:val="single" w:sz="4" w:space="0" w:color="000000"/>
            </w:tcBorders>
            <w:hideMark/>
          </w:tcPr>
          <w:p w14:paraId="2C5ACE51" w14:textId="77777777"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 xml:space="preserve">Свитшот унисекс </w:t>
            </w:r>
            <w:r w:rsidRPr="008C1C22">
              <w:rPr>
                <w:rFonts w:ascii="Raleway-v4020 Medium" w:hAnsi="Raleway-v4020 Medium"/>
                <w:lang w:val="en-US" w:eastAsia="ru-RU"/>
              </w:rPr>
              <w:t>STAN</w:t>
            </w:r>
            <w:r w:rsidRPr="008C1C22">
              <w:rPr>
                <w:rFonts w:ascii="Raleway-v4020 Medium" w:hAnsi="Raleway-v4020 Medium"/>
                <w:lang w:eastAsia="ru-RU"/>
              </w:rPr>
              <w:t xml:space="preserve"> футер без начеса, 260,63, Красный (90 шт), синий (15 шт) с нанесением грудь 120*37 мм, 1 цв </w:t>
            </w:r>
          </w:p>
        </w:tc>
        <w:tc>
          <w:tcPr>
            <w:tcW w:w="1134" w:type="dxa"/>
            <w:tcBorders>
              <w:top w:val="single" w:sz="4" w:space="0" w:color="000000"/>
              <w:left w:val="single" w:sz="4" w:space="0" w:color="000000"/>
              <w:bottom w:val="single" w:sz="4" w:space="0" w:color="000000"/>
              <w:right w:val="single" w:sz="4" w:space="0" w:color="000000"/>
            </w:tcBorders>
            <w:hideMark/>
          </w:tcPr>
          <w:p w14:paraId="32A9D37E" w14:textId="77777777" w:rsidR="008C1C22" w:rsidRPr="008C1C22" w:rsidRDefault="008C1C22" w:rsidP="008C1C22">
            <w:pPr>
              <w:jc w:val="center"/>
              <w:rPr>
                <w:rFonts w:ascii="Raleway-v4020 Medium" w:hAnsi="Raleway-v4020 Medium"/>
                <w:lang w:eastAsia="ru-RU"/>
              </w:rPr>
            </w:pPr>
            <w:r w:rsidRPr="008C1C22">
              <w:rPr>
                <w:rFonts w:ascii="Raleway-v4020 Medium" w:hAnsi="Raleway-v4020 Medium"/>
                <w:lang w:eastAsia="ru-RU"/>
              </w:rPr>
              <w:t>105</w:t>
            </w:r>
          </w:p>
        </w:tc>
        <w:tc>
          <w:tcPr>
            <w:tcW w:w="1418" w:type="dxa"/>
            <w:tcBorders>
              <w:top w:val="single" w:sz="4" w:space="0" w:color="000000"/>
              <w:left w:val="single" w:sz="4" w:space="0" w:color="000000"/>
              <w:bottom w:val="single" w:sz="4" w:space="0" w:color="000000"/>
              <w:right w:val="single" w:sz="4" w:space="0" w:color="000000"/>
            </w:tcBorders>
            <w:hideMark/>
          </w:tcPr>
          <w:p w14:paraId="382348FD" w14:textId="0C37E521" w:rsidR="008C1C22" w:rsidRPr="008C1C22" w:rsidRDefault="0033670A" w:rsidP="008C1C22">
            <w:pPr>
              <w:ind w:left="127"/>
              <w:jc w:val="center"/>
              <w:rPr>
                <w:rFonts w:ascii="Raleway-v4020 Medium" w:hAnsi="Raleway-v4020 Medium"/>
                <w:lang w:eastAsia="ru-RU"/>
              </w:rPr>
            </w:pPr>
            <w:r>
              <w:rPr>
                <w:rFonts w:ascii="Raleway-v4020 Medium" w:hAnsi="Raleway-v4020 Medium"/>
                <w:lang w:eastAsia="ru-RU"/>
              </w:rPr>
              <w:t>---</w:t>
            </w:r>
            <w:r w:rsidR="008C1C22" w:rsidRPr="008C1C22">
              <w:rPr>
                <w:rFonts w:ascii="Raleway-v4020 Medium" w:hAnsi="Raleway-v4020 Medium"/>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14:paraId="3CB3DEF0" w14:textId="1CEDF1AA" w:rsidR="008C1C22" w:rsidRPr="008C1C22" w:rsidRDefault="008C1C22" w:rsidP="008C1C22">
            <w:pPr>
              <w:rPr>
                <w:rFonts w:ascii="Raleway-v4020 Medium" w:hAnsi="Raleway-v4020 Medium"/>
                <w:color w:val="000000"/>
                <w:lang w:eastAsia="ru-RU"/>
              </w:rPr>
            </w:pPr>
          </w:p>
        </w:tc>
      </w:tr>
      <w:tr w:rsidR="008C1C22" w:rsidRPr="008C1C22" w14:paraId="66AD2C55" w14:textId="77777777" w:rsidTr="008C1C22">
        <w:trPr>
          <w:trHeight w:val="187"/>
        </w:trPr>
        <w:tc>
          <w:tcPr>
            <w:tcW w:w="539" w:type="dxa"/>
            <w:tcBorders>
              <w:top w:val="single" w:sz="4" w:space="0" w:color="000000"/>
              <w:left w:val="single" w:sz="4" w:space="0" w:color="000000"/>
              <w:bottom w:val="single" w:sz="4" w:space="0" w:color="000000"/>
              <w:right w:val="single" w:sz="4" w:space="0" w:color="000000"/>
            </w:tcBorders>
          </w:tcPr>
          <w:p w14:paraId="312543AE" w14:textId="77777777" w:rsidR="008C1C22" w:rsidRPr="008C1C22" w:rsidRDefault="008C1C22" w:rsidP="008C1C22">
            <w:pPr>
              <w:widowControl w:val="0"/>
              <w:numPr>
                <w:ilvl w:val="0"/>
                <w:numId w:val="5"/>
              </w:numPr>
              <w:autoSpaceDE w:val="0"/>
              <w:autoSpaceDN w:val="0"/>
              <w:rPr>
                <w:rFonts w:ascii="Raleway-v4020 Medium" w:hAnsi="Raleway-v4020 Medium"/>
                <w:lang w:eastAsia="en-US"/>
              </w:rPr>
            </w:pPr>
          </w:p>
        </w:tc>
        <w:tc>
          <w:tcPr>
            <w:tcW w:w="5405" w:type="dxa"/>
            <w:tcBorders>
              <w:top w:val="single" w:sz="4" w:space="0" w:color="000000"/>
              <w:left w:val="single" w:sz="4" w:space="0" w:color="000000"/>
              <w:bottom w:val="single" w:sz="4" w:space="0" w:color="000000"/>
              <w:right w:val="single" w:sz="4" w:space="0" w:color="000000"/>
            </w:tcBorders>
            <w:hideMark/>
          </w:tcPr>
          <w:p w14:paraId="7DA22A59" w14:textId="77777777"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 xml:space="preserve">Сумка шопер </w:t>
            </w:r>
            <w:r w:rsidRPr="008C1C22">
              <w:rPr>
                <w:rFonts w:ascii="Raleway-v4020 Medium" w:hAnsi="Raleway-v4020 Medium"/>
                <w:lang w:val="en-US" w:eastAsia="ru-RU"/>
              </w:rPr>
              <w:t>STAN</w:t>
            </w:r>
            <w:r w:rsidRPr="008C1C22">
              <w:rPr>
                <w:rFonts w:ascii="Raleway-v4020 Medium" w:hAnsi="Raleway-v4020 Medium"/>
                <w:lang w:eastAsia="ru-RU"/>
              </w:rPr>
              <w:t xml:space="preserve"> хлопок 38*42, 220, 200, Красный (14) с нанесением 1 цв </w:t>
            </w:r>
          </w:p>
        </w:tc>
        <w:tc>
          <w:tcPr>
            <w:tcW w:w="1134" w:type="dxa"/>
            <w:tcBorders>
              <w:top w:val="single" w:sz="4" w:space="0" w:color="000000"/>
              <w:left w:val="single" w:sz="4" w:space="0" w:color="000000"/>
              <w:bottom w:val="single" w:sz="4" w:space="0" w:color="000000"/>
              <w:right w:val="single" w:sz="4" w:space="0" w:color="000000"/>
            </w:tcBorders>
            <w:hideMark/>
          </w:tcPr>
          <w:p w14:paraId="513F84C1" w14:textId="77777777" w:rsidR="008C1C22" w:rsidRPr="008C1C22" w:rsidRDefault="008C1C22" w:rsidP="008C1C22">
            <w:pPr>
              <w:jc w:val="center"/>
              <w:rPr>
                <w:rFonts w:ascii="Raleway-v4020 Medium" w:hAnsi="Raleway-v4020 Medium"/>
                <w:lang w:eastAsia="ru-RU"/>
              </w:rPr>
            </w:pPr>
            <w:r w:rsidRPr="008C1C22">
              <w:rPr>
                <w:rFonts w:ascii="Raleway-v4020 Medium" w:hAnsi="Raleway-v4020 Medium"/>
                <w:lang w:eastAsia="ru-RU"/>
              </w:rPr>
              <w:t>90</w:t>
            </w:r>
          </w:p>
        </w:tc>
        <w:tc>
          <w:tcPr>
            <w:tcW w:w="1418" w:type="dxa"/>
            <w:tcBorders>
              <w:top w:val="single" w:sz="4" w:space="0" w:color="000000"/>
              <w:left w:val="single" w:sz="4" w:space="0" w:color="000000"/>
              <w:bottom w:val="single" w:sz="4" w:space="0" w:color="000000"/>
              <w:right w:val="single" w:sz="4" w:space="0" w:color="000000"/>
            </w:tcBorders>
            <w:hideMark/>
          </w:tcPr>
          <w:p w14:paraId="0CD4B3A9" w14:textId="470E7D0C" w:rsidR="008C1C22" w:rsidRPr="008C1C22" w:rsidRDefault="0033670A" w:rsidP="008C1C22">
            <w:pPr>
              <w:ind w:left="127"/>
              <w:rPr>
                <w:rFonts w:ascii="Raleway-v4020 Medium" w:hAnsi="Raleway-v4020 Medium"/>
                <w:lang w:eastAsia="ru-RU"/>
              </w:rPr>
            </w:pPr>
            <w:r>
              <w:rPr>
                <w:rFonts w:ascii="Raleway-v4020 Medium" w:hAnsi="Raleway-v4020 Medium"/>
                <w:lang w:eastAsia="ru-RU"/>
              </w:rPr>
              <w:t>---</w:t>
            </w:r>
          </w:p>
        </w:tc>
        <w:tc>
          <w:tcPr>
            <w:tcW w:w="1559" w:type="dxa"/>
            <w:tcBorders>
              <w:top w:val="single" w:sz="4" w:space="0" w:color="000000"/>
              <w:left w:val="single" w:sz="4" w:space="0" w:color="000000"/>
              <w:bottom w:val="single" w:sz="4" w:space="0" w:color="000000"/>
              <w:right w:val="single" w:sz="4" w:space="0" w:color="000000"/>
            </w:tcBorders>
            <w:hideMark/>
          </w:tcPr>
          <w:p w14:paraId="56FD222D" w14:textId="0421F29B" w:rsidR="008C1C22" w:rsidRPr="008C1C22" w:rsidRDefault="008C1C22" w:rsidP="008C1C22">
            <w:pPr>
              <w:rPr>
                <w:rFonts w:ascii="Raleway-v4020 Medium" w:hAnsi="Raleway-v4020 Medium"/>
                <w:color w:val="000000"/>
                <w:lang w:eastAsia="ru-RU"/>
              </w:rPr>
            </w:pPr>
          </w:p>
        </w:tc>
      </w:tr>
      <w:tr w:rsidR="008C1C22" w:rsidRPr="008C1C22" w14:paraId="046FD746" w14:textId="77777777" w:rsidTr="008C1C22">
        <w:trPr>
          <w:trHeight w:val="631"/>
        </w:trPr>
        <w:tc>
          <w:tcPr>
            <w:tcW w:w="539" w:type="dxa"/>
            <w:tcBorders>
              <w:top w:val="single" w:sz="4" w:space="0" w:color="000000"/>
              <w:left w:val="single" w:sz="4" w:space="0" w:color="000000"/>
              <w:bottom w:val="single" w:sz="4" w:space="0" w:color="000000"/>
              <w:right w:val="single" w:sz="4" w:space="0" w:color="000000"/>
            </w:tcBorders>
          </w:tcPr>
          <w:p w14:paraId="1C8A9FE8" w14:textId="77777777" w:rsidR="008C1C22" w:rsidRPr="008C1C22" w:rsidRDefault="008C1C22" w:rsidP="008C1C22">
            <w:pPr>
              <w:widowControl w:val="0"/>
              <w:numPr>
                <w:ilvl w:val="0"/>
                <w:numId w:val="5"/>
              </w:numPr>
              <w:autoSpaceDE w:val="0"/>
              <w:autoSpaceDN w:val="0"/>
              <w:rPr>
                <w:rFonts w:ascii="Raleway-v4020 Medium" w:hAnsi="Raleway-v4020 Medium"/>
                <w:lang w:eastAsia="en-US"/>
              </w:rPr>
            </w:pPr>
          </w:p>
        </w:tc>
        <w:tc>
          <w:tcPr>
            <w:tcW w:w="5405" w:type="dxa"/>
            <w:tcBorders>
              <w:top w:val="single" w:sz="4" w:space="0" w:color="000000"/>
              <w:left w:val="single" w:sz="4" w:space="0" w:color="000000"/>
              <w:bottom w:val="single" w:sz="4" w:space="0" w:color="000000"/>
              <w:right w:val="single" w:sz="4" w:space="0" w:color="000000"/>
            </w:tcBorders>
            <w:hideMark/>
          </w:tcPr>
          <w:p w14:paraId="0D2557C2" w14:textId="77777777" w:rsidR="008C1C22" w:rsidRPr="008C1C22" w:rsidRDefault="008C1C22" w:rsidP="008C1C22">
            <w:pPr>
              <w:rPr>
                <w:rFonts w:ascii="Raleway-v4020 Medium" w:hAnsi="Raleway-v4020 Medium"/>
                <w:lang w:eastAsia="ru-RU"/>
              </w:rPr>
            </w:pPr>
            <w:r w:rsidRPr="008C1C22">
              <w:rPr>
                <w:rFonts w:ascii="Raleway-v4020 Medium" w:hAnsi="Raleway-v4020 Medium"/>
                <w:lang w:eastAsia="ru-RU"/>
              </w:rPr>
              <w:t xml:space="preserve">Бутылка </w:t>
            </w:r>
            <w:r w:rsidRPr="008C1C22">
              <w:rPr>
                <w:rFonts w:ascii="Raleway-v4020 Medium" w:hAnsi="Raleway-v4020 Medium"/>
                <w:lang w:val="en-US" w:eastAsia="ru-RU"/>
              </w:rPr>
              <w:t>Gulp</w:t>
            </w:r>
            <w:r w:rsidRPr="008C1C22">
              <w:rPr>
                <w:rFonts w:ascii="Raleway-v4020 Medium" w:hAnsi="Raleway-v4020 Medium"/>
                <w:lang w:eastAsia="ru-RU"/>
              </w:rPr>
              <w:t xml:space="preserve">, синяя с нанесением </w:t>
            </w:r>
          </w:p>
        </w:tc>
        <w:tc>
          <w:tcPr>
            <w:tcW w:w="1134" w:type="dxa"/>
            <w:tcBorders>
              <w:top w:val="single" w:sz="4" w:space="0" w:color="000000"/>
              <w:left w:val="single" w:sz="4" w:space="0" w:color="000000"/>
              <w:bottom w:val="single" w:sz="4" w:space="0" w:color="000000"/>
              <w:right w:val="single" w:sz="4" w:space="0" w:color="000000"/>
            </w:tcBorders>
            <w:hideMark/>
          </w:tcPr>
          <w:p w14:paraId="6CA46419" w14:textId="77777777" w:rsidR="008C1C22" w:rsidRPr="008C1C22" w:rsidRDefault="008C1C22" w:rsidP="008C1C22">
            <w:pPr>
              <w:jc w:val="center"/>
              <w:rPr>
                <w:rFonts w:ascii="Raleway-v4020 Medium" w:hAnsi="Raleway-v4020 Medium"/>
                <w:lang w:eastAsia="ru-RU"/>
              </w:rPr>
            </w:pPr>
            <w:r w:rsidRPr="008C1C22">
              <w:rPr>
                <w:rFonts w:ascii="Raleway-v4020 Medium" w:hAnsi="Raleway-v4020 Medium"/>
                <w:lang w:eastAsia="ru-RU"/>
              </w:rPr>
              <w:t>20</w:t>
            </w:r>
          </w:p>
        </w:tc>
        <w:tc>
          <w:tcPr>
            <w:tcW w:w="1418" w:type="dxa"/>
            <w:tcBorders>
              <w:top w:val="single" w:sz="4" w:space="0" w:color="000000"/>
              <w:left w:val="single" w:sz="4" w:space="0" w:color="000000"/>
              <w:bottom w:val="single" w:sz="4" w:space="0" w:color="000000"/>
              <w:right w:val="single" w:sz="4" w:space="0" w:color="000000"/>
            </w:tcBorders>
            <w:hideMark/>
          </w:tcPr>
          <w:p w14:paraId="79A0FCE1" w14:textId="795F33E8" w:rsidR="008C1C22" w:rsidRPr="008C1C22" w:rsidRDefault="0033670A" w:rsidP="008C1C22">
            <w:pPr>
              <w:ind w:left="127"/>
              <w:rPr>
                <w:rFonts w:ascii="Raleway-v4020 Medium" w:hAnsi="Raleway-v4020 Medium"/>
                <w:lang w:eastAsia="ru-RU"/>
              </w:rPr>
            </w:pPr>
            <w:r>
              <w:rPr>
                <w:rFonts w:ascii="Raleway-v4020 Medium" w:hAnsi="Raleway-v4020 Medium"/>
                <w:lang w:eastAsia="ru-RU"/>
              </w:rPr>
              <w:t>---</w:t>
            </w:r>
          </w:p>
        </w:tc>
        <w:tc>
          <w:tcPr>
            <w:tcW w:w="1559" w:type="dxa"/>
            <w:tcBorders>
              <w:top w:val="single" w:sz="4" w:space="0" w:color="000000"/>
              <w:left w:val="single" w:sz="4" w:space="0" w:color="000000"/>
              <w:bottom w:val="single" w:sz="4" w:space="0" w:color="000000"/>
              <w:right w:val="single" w:sz="4" w:space="0" w:color="000000"/>
            </w:tcBorders>
            <w:hideMark/>
          </w:tcPr>
          <w:p w14:paraId="30122FDC" w14:textId="6F5CB702" w:rsidR="008C1C22" w:rsidRPr="008C1C22" w:rsidRDefault="008C1C22" w:rsidP="008C1C22">
            <w:pPr>
              <w:rPr>
                <w:rFonts w:ascii="Raleway-v4020 Medium" w:hAnsi="Raleway-v4020 Medium"/>
                <w:b/>
                <w:color w:val="000000"/>
                <w:lang w:eastAsia="ru-RU"/>
              </w:rPr>
            </w:pPr>
          </w:p>
        </w:tc>
      </w:tr>
      <w:tr w:rsidR="008C1C22" w:rsidRPr="008C1C22" w14:paraId="7FA6960B" w14:textId="77777777" w:rsidTr="008C1C22">
        <w:trPr>
          <w:trHeight w:val="631"/>
        </w:trPr>
        <w:tc>
          <w:tcPr>
            <w:tcW w:w="539" w:type="dxa"/>
            <w:tcBorders>
              <w:top w:val="single" w:sz="4" w:space="0" w:color="000000"/>
              <w:left w:val="single" w:sz="4" w:space="0" w:color="000000"/>
              <w:bottom w:val="single" w:sz="4" w:space="0" w:color="000000"/>
              <w:right w:val="single" w:sz="4" w:space="0" w:color="000000"/>
            </w:tcBorders>
          </w:tcPr>
          <w:p w14:paraId="48E5D48D" w14:textId="77777777" w:rsidR="008C1C22" w:rsidRPr="008C1C22" w:rsidRDefault="008C1C22" w:rsidP="008C1C22">
            <w:pPr>
              <w:widowControl w:val="0"/>
              <w:autoSpaceDE w:val="0"/>
              <w:autoSpaceDN w:val="0"/>
              <w:ind w:left="644"/>
              <w:rPr>
                <w:rFonts w:ascii="Raleway-v4020 Medium" w:hAnsi="Raleway-v4020 Medium"/>
                <w:lang w:eastAsia="en-US"/>
              </w:rPr>
            </w:pPr>
          </w:p>
        </w:tc>
        <w:tc>
          <w:tcPr>
            <w:tcW w:w="5405" w:type="dxa"/>
            <w:tcBorders>
              <w:top w:val="single" w:sz="4" w:space="0" w:color="000000"/>
              <w:left w:val="single" w:sz="4" w:space="0" w:color="000000"/>
              <w:bottom w:val="single" w:sz="4" w:space="0" w:color="000000"/>
              <w:right w:val="single" w:sz="4" w:space="0" w:color="000000"/>
            </w:tcBorders>
          </w:tcPr>
          <w:p w14:paraId="34180FC6" w14:textId="7BFC7C71" w:rsidR="008C1C22" w:rsidRPr="008C1C22" w:rsidRDefault="008C1C22" w:rsidP="008C1C22">
            <w:pPr>
              <w:jc w:val="right"/>
              <w:rPr>
                <w:rFonts w:ascii="Raleway-v4020 Medium" w:hAnsi="Raleway-v4020 Medium"/>
                <w:lang w:eastAsia="ru-RU"/>
              </w:rPr>
            </w:pPr>
            <w:r w:rsidRPr="008C1C22">
              <w:rPr>
                <w:rFonts w:ascii="Raleway-v4020 Medium" w:hAnsi="Raleway-v4020 Medium"/>
                <w:lang w:eastAsia="ru-RU"/>
              </w:rPr>
              <w:t xml:space="preserve">ИТОГО  </w:t>
            </w:r>
          </w:p>
        </w:tc>
        <w:tc>
          <w:tcPr>
            <w:tcW w:w="1134" w:type="dxa"/>
            <w:tcBorders>
              <w:top w:val="single" w:sz="4" w:space="0" w:color="000000"/>
              <w:left w:val="single" w:sz="4" w:space="0" w:color="000000"/>
              <w:bottom w:val="single" w:sz="4" w:space="0" w:color="000000"/>
              <w:right w:val="single" w:sz="4" w:space="0" w:color="000000"/>
            </w:tcBorders>
          </w:tcPr>
          <w:p w14:paraId="1A21DDA6" w14:textId="77777777" w:rsidR="008C1C22" w:rsidRPr="008C1C22" w:rsidRDefault="008C1C22" w:rsidP="008C1C22">
            <w:pPr>
              <w:jc w:val="center"/>
              <w:rPr>
                <w:rFonts w:ascii="Raleway-v4020 Medium" w:hAnsi="Raleway-v4020 Medium"/>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2040DE0E" w14:textId="77777777" w:rsidR="008C1C22" w:rsidRPr="008C1C22" w:rsidRDefault="008C1C22" w:rsidP="008C1C22">
            <w:pPr>
              <w:ind w:left="127"/>
              <w:rPr>
                <w:rFonts w:ascii="Raleway-v4020 Medium" w:hAnsi="Raleway-v4020 Medium"/>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73939420" w14:textId="52E5C707" w:rsidR="008C1C22" w:rsidRPr="008C1C22" w:rsidRDefault="008C1C22" w:rsidP="008C1C22">
            <w:pPr>
              <w:rPr>
                <w:rFonts w:ascii="Raleway-v4020 Medium" w:hAnsi="Raleway-v4020 Medium"/>
                <w:b/>
                <w:color w:val="000000"/>
                <w:lang w:eastAsia="ru-RU"/>
              </w:rPr>
            </w:pPr>
          </w:p>
        </w:tc>
      </w:tr>
    </w:tbl>
    <w:p w14:paraId="3203938C" w14:textId="77777777" w:rsidR="00883E1C" w:rsidRPr="00B225C6" w:rsidRDefault="00883E1C">
      <w:pPr>
        <w:rPr>
          <w:rFonts w:ascii="Raleway-v4020 Medium" w:hAnsi="Raleway-v4020 Medium" w:cs="Raleway"/>
        </w:rPr>
      </w:pPr>
    </w:p>
    <w:p w14:paraId="4E40212C" w14:textId="77777777" w:rsidR="00883E1C" w:rsidRPr="00B225C6" w:rsidRDefault="00883E1C">
      <w:pPr>
        <w:rPr>
          <w:rFonts w:ascii="Raleway-v4020 Medium" w:hAnsi="Raleway-v4020 Medium" w:cs="Raleway"/>
        </w:rPr>
      </w:pPr>
    </w:p>
    <w:p w14:paraId="0D45817C" w14:textId="77777777" w:rsidR="00883E1C" w:rsidRPr="00B225C6" w:rsidRDefault="00883E1C">
      <w:pPr>
        <w:rPr>
          <w:rFonts w:ascii="Raleway-v4020 Medium" w:hAnsi="Raleway-v4020 Medium" w:cs="Raleway"/>
        </w:rPr>
      </w:pPr>
    </w:p>
    <w:p w14:paraId="48404036" w14:textId="77777777" w:rsidR="00883E1C" w:rsidRPr="00B225C6" w:rsidRDefault="00883E1C">
      <w:pPr>
        <w:rPr>
          <w:rFonts w:ascii="Raleway-v4020 Medium" w:hAnsi="Raleway-v4020 Medium" w:cs="Raleway"/>
        </w:rPr>
      </w:pPr>
    </w:p>
    <w:tbl>
      <w:tblPr>
        <w:tblW w:w="9729" w:type="dxa"/>
        <w:tblLayout w:type="fixed"/>
        <w:tblLook w:val="04A0" w:firstRow="1" w:lastRow="0" w:firstColumn="1" w:lastColumn="0" w:noHBand="0" w:noVBand="1"/>
      </w:tblPr>
      <w:tblGrid>
        <w:gridCol w:w="5294"/>
        <w:gridCol w:w="4435"/>
      </w:tblGrid>
      <w:tr w:rsidR="00BC5918" w:rsidRPr="00B225C6" w14:paraId="34DC408E" w14:textId="77777777">
        <w:trPr>
          <w:trHeight w:val="1517"/>
        </w:trPr>
        <w:tc>
          <w:tcPr>
            <w:tcW w:w="5294" w:type="dxa"/>
          </w:tcPr>
          <w:p w14:paraId="77B89FC0" w14:textId="77777777" w:rsidR="00BC5918" w:rsidRPr="00B225C6" w:rsidRDefault="00BC5918">
            <w:pPr>
              <w:jc w:val="center"/>
              <w:rPr>
                <w:rFonts w:ascii="Raleway-v4020 Medium" w:hAnsi="Raleway-v4020 Medium" w:cs="Raleway"/>
              </w:rPr>
            </w:pPr>
          </w:p>
          <w:p w14:paraId="00D59099" w14:textId="77777777" w:rsidR="00BC5918" w:rsidRPr="00B225C6" w:rsidRDefault="0094421E">
            <w:pPr>
              <w:jc w:val="center"/>
              <w:rPr>
                <w:rFonts w:ascii="Raleway-v4020 Medium" w:hAnsi="Raleway-v4020 Medium"/>
              </w:rPr>
            </w:pPr>
            <w:r w:rsidRPr="00B225C6">
              <w:rPr>
                <w:rFonts w:ascii="Raleway-v4020 Medium" w:hAnsi="Raleway-v4020 Medium" w:cs="Cambria"/>
              </w:rPr>
              <w:t>ЗАКАЗЧИК</w:t>
            </w:r>
            <w:r w:rsidRPr="00B225C6">
              <w:rPr>
                <w:rFonts w:ascii="Raleway-v4020 Medium" w:hAnsi="Raleway-v4020 Medium" w:cs="Raleway"/>
              </w:rPr>
              <w:t>:</w:t>
            </w:r>
          </w:p>
          <w:p w14:paraId="1C18FD33" w14:textId="77777777" w:rsidR="00BC5918" w:rsidRPr="00B225C6" w:rsidRDefault="0094421E">
            <w:pPr>
              <w:jc w:val="center"/>
              <w:rPr>
                <w:rFonts w:ascii="Raleway-v4020 Medium" w:hAnsi="Raleway-v4020 Medium"/>
              </w:rPr>
            </w:pPr>
            <w:r w:rsidRPr="00B225C6">
              <w:rPr>
                <w:rFonts w:ascii="Raleway-v4020 Medium" w:hAnsi="Raleway-v4020 Medium" w:cs="Cambria"/>
              </w:rPr>
              <w:t>ФГБОУ</w:t>
            </w:r>
            <w:r w:rsidRPr="00B225C6">
              <w:rPr>
                <w:rFonts w:ascii="Raleway-v4020 Medium" w:hAnsi="Raleway-v4020 Medium" w:cs="Raleway"/>
              </w:rPr>
              <w:t xml:space="preserve"> </w:t>
            </w:r>
            <w:r w:rsidRPr="00B225C6">
              <w:rPr>
                <w:rFonts w:ascii="Raleway-v4020 Medium" w:hAnsi="Raleway-v4020 Medium" w:cs="Cambria"/>
              </w:rPr>
              <w:t>ВО</w:t>
            </w:r>
            <w:r w:rsidRPr="00B225C6">
              <w:rPr>
                <w:rFonts w:ascii="Raleway-v4020 Medium" w:hAnsi="Raleway-v4020 Medium" w:cs="Raleway"/>
              </w:rPr>
              <w:t xml:space="preserve"> «</w:t>
            </w:r>
            <w:r w:rsidRPr="00B225C6">
              <w:rPr>
                <w:rFonts w:ascii="Raleway-v4020 Medium" w:hAnsi="Raleway-v4020 Medium" w:cs="Cambria"/>
              </w:rPr>
              <w:t>ПВГУС</w:t>
            </w:r>
            <w:r w:rsidRPr="00B225C6">
              <w:rPr>
                <w:rFonts w:ascii="Raleway-v4020 Medium" w:hAnsi="Raleway-v4020 Medium" w:cs="Raleway"/>
              </w:rPr>
              <w:t>»</w:t>
            </w:r>
          </w:p>
          <w:p w14:paraId="05B6492D" w14:textId="77777777" w:rsidR="00BC5918" w:rsidRPr="00B225C6" w:rsidRDefault="00BC5918">
            <w:pPr>
              <w:rPr>
                <w:rFonts w:ascii="Raleway-v4020 Medium" w:hAnsi="Raleway-v4020 Medium" w:cs="Raleway"/>
              </w:rPr>
            </w:pPr>
          </w:p>
          <w:p w14:paraId="3D21F271" w14:textId="77777777" w:rsidR="00BC5918" w:rsidRPr="00B225C6" w:rsidRDefault="00BC5918">
            <w:pPr>
              <w:jc w:val="center"/>
              <w:rPr>
                <w:rFonts w:ascii="Raleway-v4020 Medium" w:hAnsi="Raleway-v4020 Medium" w:cs="Raleway"/>
              </w:rPr>
            </w:pPr>
          </w:p>
          <w:p w14:paraId="5A5EA5E3" w14:textId="77777777" w:rsidR="00BC5918" w:rsidRPr="00B225C6" w:rsidRDefault="0094421E">
            <w:pPr>
              <w:jc w:val="center"/>
              <w:rPr>
                <w:rFonts w:ascii="Raleway-v4020 Medium" w:hAnsi="Raleway-v4020 Medium" w:cs="Raleway"/>
              </w:rPr>
            </w:pPr>
            <w:r w:rsidRPr="00B225C6">
              <w:rPr>
                <w:rFonts w:ascii="Raleway-v4020 Medium" w:hAnsi="Raleway-v4020 Medium" w:cs="Cambria"/>
              </w:rPr>
              <w:t>Проректор</w:t>
            </w:r>
          </w:p>
          <w:p w14:paraId="7C0EECE6" w14:textId="77777777" w:rsidR="00BC5918" w:rsidRPr="00B225C6" w:rsidRDefault="00BC5918">
            <w:pPr>
              <w:jc w:val="center"/>
              <w:rPr>
                <w:rFonts w:ascii="Raleway-v4020 Medium" w:hAnsi="Raleway-v4020 Medium" w:cs="Raleway"/>
              </w:rPr>
            </w:pPr>
          </w:p>
          <w:p w14:paraId="63A321EC" w14:textId="6CE727BF" w:rsidR="00BC5918" w:rsidRPr="00B225C6" w:rsidRDefault="0094421E">
            <w:pPr>
              <w:jc w:val="center"/>
              <w:rPr>
                <w:rFonts w:ascii="Raleway-v4020 Medium" w:hAnsi="Raleway-v4020 Medium" w:cs="Raleway"/>
              </w:rPr>
            </w:pPr>
            <w:r w:rsidRPr="00B225C6">
              <w:rPr>
                <w:rFonts w:ascii="Raleway-v4020 Medium" w:hAnsi="Raleway-v4020 Medium" w:cs="Raleway"/>
              </w:rPr>
              <w:t>__________________/</w:t>
            </w:r>
            <w:r w:rsidR="00A7667F">
              <w:rPr>
                <w:rFonts w:ascii="Raleway-v4020 Medium" w:hAnsi="Raleway-v4020 Medium" w:cs="Cambria"/>
              </w:rPr>
              <w:t>Н.А. Крюкова</w:t>
            </w:r>
          </w:p>
          <w:p w14:paraId="04594A02" w14:textId="77777777" w:rsidR="00BC5918" w:rsidRPr="00B225C6" w:rsidRDefault="0094421E">
            <w:pPr>
              <w:jc w:val="center"/>
              <w:rPr>
                <w:rFonts w:ascii="Raleway-v4020 Medium" w:hAnsi="Raleway-v4020 Medium"/>
              </w:rPr>
            </w:pPr>
            <w:r w:rsidRPr="00B225C6">
              <w:rPr>
                <w:rFonts w:ascii="Raleway-v4020 Medium" w:hAnsi="Raleway-v4020 Medium" w:cs="Cambria"/>
              </w:rPr>
              <w:t>М</w:t>
            </w:r>
            <w:r w:rsidRPr="00B225C6">
              <w:rPr>
                <w:rFonts w:ascii="Raleway-v4020 Medium" w:hAnsi="Raleway-v4020 Medium" w:cs="Raleway"/>
              </w:rPr>
              <w:t>.</w:t>
            </w:r>
            <w:r w:rsidRPr="00B225C6">
              <w:rPr>
                <w:rFonts w:ascii="Raleway-v4020 Medium" w:hAnsi="Raleway-v4020 Medium" w:cs="Cambria"/>
              </w:rPr>
              <w:t>П</w:t>
            </w:r>
            <w:r w:rsidRPr="00B225C6">
              <w:rPr>
                <w:rFonts w:ascii="Raleway-v4020 Medium" w:hAnsi="Raleway-v4020 Medium" w:cs="Raleway"/>
              </w:rPr>
              <w:t>.</w:t>
            </w:r>
          </w:p>
        </w:tc>
        <w:tc>
          <w:tcPr>
            <w:tcW w:w="4435" w:type="dxa"/>
          </w:tcPr>
          <w:p w14:paraId="7078D816" w14:textId="77777777" w:rsidR="00BC5918" w:rsidRPr="00B225C6" w:rsidRDefault="00BC5918">
            <w:pPr>
              <w:spacing w:line="0" w:lineRule="atLeast"/>
              <w:jc w:val="center"/>
              <w:rPr>
                <w:rFonts w:ascii="Raleway-v4020 Medium" w:hAnsi="Raleway-v4020 Medium" w:cs="Raleway"/>
              </w:rPr>
            </w:pPr>
          </w:p>
          <w:p w14:paraId="6706A805" w14:textId="77777777" w:rsidR="00BC5918" w:rsidRPr="00B225C6" w:rsidRDefault="0094421E">
            <w:pPr>
              <w:spacing w:line="0" w:lineRule="atLeast"/>
              <w:jc w:val="center"/>
              <w:rPr>
                <w:rFonts w:ascii="Raleway-v4020 Medium" w:hAnsi="Raleway-v4020 Medium"/>
              </w:rPr>
            </w:pPr>
            <w:r w:rsidRPr="00B225C6">
              <w:rPr>
                <w:rFonts w:ascii="Raleway-v4020 Medium" w:hAnsi="Raleway-v4020 Medium" w:cs="Cambria"/>
              </w:rPr>
              <w:t>ИСПОЛНИТЕЛЬ</w:t>
            </w:r>
            <w:r w:rsidRPr="00B225C6">
              <w:rPr>
                <w:rFonts w:ascii="Raleway-v4020 Medium" w:hAnsi="Raleway-v4020 Medium" w:cs="Raleway"/>
              </w:rPr>
              <w:t>:</w:t>
            </w:r>
          </w:p>
          <w:p w14:paraId="0568B48B" w14:textId="77777777" w:rsidR="00BC5918" w:rsidRPr="00B225C6" w:rsidRDefault="00BC5918" w:rsidP="00DA2993">
            <w:pPr>
              <w:spacing w:line="0" w:lineRule="atLeast"/>
              <w:rPr>
                <w:rFonts w:ascii="Raleway-v4020 Medium" w:hAnsi="Raleway-v4020 Medium" w:cs="Cambria"/>
              </w:rPr>
            </w:pPr>
          </w:p>
          <w:p w14:paraId="1CE2DB1E" w14:textId="77777777" w:rsidR="00DA2993" w:rsidRPr="00B225C6" w:rsidRDefault="00DA2993" w:rsidP="00DA2993">
            <w:pPr>
              <w:spacing w:line="0" w:lineRule="atLeast"/>
              <w:rPr>
                <w:rFonts w:ascii="Raleway-v4020 Medium" w:hAnsi="Raleway-v4020 Medium" w:cs="Raleway"/>
              </w:rPr>
            </w:pPr>
          </w:p>
          <w:p w14:paraId="45FCBE3A" w14:textId="77777777" w:rsidR="00BC5918" w:rsidRPr="00B225C6" w:rsidRDefault="00BC5918">
            <w:pPr>
              <w:spacing w:line="0" w:lineRule="atLeast"/>
              <w:rPr>
                <w:rFonts w:ascii="Raleway-v4020 Medium" w:hAnsi="Raleway-v4020 Medium" w:cs="Raleway"/>
              </w:rPr>
            </w:pPr>
          </w:p>
          <w:p w14:paraId="0C1A96FB" w14:textId="77777777" w:rsidR="00BC5918" w:rsidRPr="00B225C6" w:rsidRDefault="00BC5918">
            <w:pPr>
              <w:spacing w:line="0" w:lineRule="atLeast"/>
              <w:jc w:val="center"/>
              <w:rPr>
                <w:rFonts w:ascii="Raleway-v4020 Medium" w:hAnsi="Raleway-v4020 Medium" w:cs="Raleway"/>
              </w:rPr>
            </w:pPr>
          </w:p>
          <w:p w14:paraId="731EE1D7" w14:textId="77777777" w:rsidR="00BC5918" w:rsidRPr="00B225C6" w:rsidRDefault="00BC5918">
            <w:pPr>
              <w:spacing w:line="0" w:lineRule="atLeast"/>
              <w:jc w:val="center"/>
              <w:rPr>
                <w:rFonts w:ascii="Raleway-v4020 Medium" w:hAnsi="Raleway-v4020 Medium" w:cs="Raleway"/>
              </w:rPr>
            </w:pPr>
          </w:p>
          <w:p w14:paraId="02CAD9F7" w14:textId="77777777" w:rsidR="00BC5918" w:rsidRPr="00B225C6" w:rsidRDefault="0094421E">
            <w:pPr>
              <w:spacing w:line="0" w:lineRule="atLeast"/>
              <w:jc w:val="center"/>
              <w:rPr>
                <w:rFonts w:ascii="Raleway-v4020 Medium" w:hAnsi="Raleway-v4020 Medium" w:cs="Raleway"/>
              </w:rPr>
            </w:pPr>
            <w:r w:rsidRPr="00B225C6">
              <w:rPr>
                <w:rFonts w:ascii="Raleway-v4020 Medium" w:hAnsi="Raleway-v4020 Medium" w:cs="Raleway"/>
              </w:rPr>
              <w:t>__________________/</w:t>
            </w:r>
          </w:p>
          <w:p w14:paraId="3B1878BA" w14:textId="77777777" w:rsidR="00BC5918" w:rsidRPr="00B225C6" w:rsidRDefault="00BC5918">
            <w:pPr>
              <w:spacing w:line="0" w:lineRule="atLeast"/>
              <w:jc w:val="center"/>
              <w:rPr>
                <w:rFonts w:ascii="Raleway-v4020 Medium" w:hAnsi="Raleway-v4020 Medium"/>
              </w:rPr>
            </w:pPr>
          </w:p>
        </w:tc>
      </w:tr>
    </w:tbl>
    <w:p w14:paraId="6FDDD308" w14:textId="27E91B6C" w:rsidR="00BC5918" w:rsidRPr="00B225C6" w:rsidRDefault="00BC5918" w:rsidP="00D83A11">
      <w:pPr>
        <w:rPr>
          <w:rFonts w:ascii="Raleway-v4020 Medium" w:hAnsi="Raleway-v4020 Medium" w:cs="Raleway"/>
        </w:rPr>
      </w:pPr>
    </w:p>
    <w:p w14:paraId="2BF5DDEE" w14:textId="77777777" w:rsidR="00BC5918" w:rsidRPr="00B225C6" w:rsidRDefault="00BC5918">
      <w:pPr>
        <w:rPr>
          <w:rFonts w:ascii="Raleway-v4020 Medium" w:hAnsi="Raleway-v4020 Medium" w:cs="Raleway"/>
        </w:rPr>
      </w:pPr>
    </w:p>
    <w:sectPr w:rsidR="00BC5918" w:rsidRPr="00B225C6">
      <w:headerReference w:type="default" r:id="rId7"/>
      <w:pgSz w:w="11906" w:h="16838"/>
      <w:pgMar w:top="709" w:right="566" w:bottom="709" w:left="1276"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A1312" w14:textId="77777777" w:rsidR="008E4744" w:rsidRDefault="008E4744">
      <w:r>
        <w:separator/>
      </w:r>
    </w:p>
  </w:endnote>
  <w:endnote w:type="continuationSeparator" w:id="0">
    <w:p w14:paraId="2E726F90" w14:textId="77777777" w:rsidR="008E4744" w:rsidRDefault="008E4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auto"/>
    <w:pitch w:val="default"/>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aleway-v4020 Medium">
    <w:altName w:val="Raleway"/>
    <w:panose1 w:val="00000000000000000000"/>
    <w:charset w:val="00"/>
    <w:family w:val="modern"/>
    <w:notTrueType/>
    <w:pitch w:val="variable"/>
    <w:sig w:usb0="20000207" w:usb1="00000003" w:usb2="00000000" w:usb3="00000000" w:csb0="00000197" w:csb1="00000000"/>
  </w:font>
  <w:font w:name="Raleway">
    <w:altName w:val="Times New Roman"/>
    <w:charset w:val="CC"/>
    <w:family w:val="auto"/>
    <w:pitch w:val="variable"/>
    <w:sig w:usb0="A00002FF" w:usb1="5000205B" w:usb2="00000000" w:usb3="00000000" w:csb0="00000197" w:csb1="00000000"/>
  </w:font>
  <w:font w:name="Calibri">
    <w:panose1 w:val="020F0502020204030204"/>
    <w:charset w:val="CC"/>
    <w:family w:val="swiss"/>
    <w:pitch w:val="variable"/>
    <w:sig w:usb0="E4002EFF" w:usb1="C200247B" w:usb2="00000009" w:usb3="00000000" w:csb0="000001FF" w:csb1="00000000"/>
  </w:font>
  <w:font w:name="Arial-BoldMT;Arial">
    <w:charset w:val="00"/>
    <w:family w:val="auto"/>
    <w:pitch w:val="default"/>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48E8B" w14:textId="77777777" w:rsidR="008E4744" w:rsidRDefault="008E4744">
      <w:r>
        <w:separator/>
      </w:r>
    </w:p>
  </w:footnote>
  <w:footnote w:type="continuationSeparator" w:id="0">
    <w:p w14:paraId="79071C2E" w14:textId="77777777" w:rsidR="008E4744" w:rsidRDefault="008E4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85CC" w14:textId="69C03C30" w:rsidR="0033670A" w:rsidRDefault="0033670A">
    <w:pPr>
      <w:pStyle w:val="ab"/>
    </w:pPr>
  </w:p>
  <w:p w14:paraId="0ED1E1B2" w14:textId="0830CDD3" w:rsidR="0033670A" w:rsidRDefault="0033670A">
    <w:pPr>
      <w:pStyle w:val="ab"/>
    </w:pPr>
    <w:r>
      <w:t xml:space="preserve">икз </w:t>
    </w:r>
    <w:r w:rsidRPr="0033670A">
      <w:t>261632306882563240100100040000000244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475"/>
    <w:multiLevelType w:val="hybridMultilevel"/>
    <w:tmpl w:val="E2AC8A38"/>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2914171"/>
    <w:multiLevelType w:val="hybridMultilevel"/>
    <w:tmpl w:val="A680EB32"/>
    <w:lvl w:ilvl="0" w:tplc="745C4F24">
      <w:start w:val="1"/>
      <w:numFmt w:val="decimal"/>
      <w:lvlText w:val="%1."/>
      <w:lvlJc w:val="left"/>
      <w:pPr>
        <w:tabs>
          <w:tab w:val="num" w:pos="0"/>
        </w:tabs>
        <w:ind w:left="720" w:hanging="360"/>
      </w:pPr>
    </w:lvl>
    <w:lvl w:ilvl="1" w:tplc="8E6076D8">
      <w:start w:val="1"/>
      <w:numFmt w:val="bullet"/>
      <w:lvlText w:val="o"/>
      <w:lvlJc w:val="left"/>
      <w:pPr>
        <w:ind w:left="1440" w:hanging="360"/>
      </w:pPr>
      <w:rPr>
        <w:rFonts w:ascii="Courier New" w:eastAsia="Courier New" w:hAnsi="Courier New" w:cs="Courier New" w:hint="default"/>
      </w:rPr>
    </w:lvl>
    <w:lvl w:ilvl="2" w:tplc="C84EDB66">
      <w:start w:val="1"/>
      <w:numFmt w:val="bullet"/>
      <w:lvlText w:val="§"/>
      <w:lvlJc w:val="left"/>
      <w:pPr>
        <w:ind w:left="2160" w:hanging="360"/>
      </w:pPr>
      <w:rPr>
        <w:rFonts w:ascii="Wingdings" w:eastAsia="Wingdings" w:hAnsi="Wingdings" w:cs="Wingdings" w:hint="default"/>
      </w:rPr>
    </w:lvl>
    <w:lvl w:ilvl="3" w:tplc="68FAD7DE">
      <w:start w:val="1"/>
      <w:numFmt w:val="bullet"/>
      <w:lvlText w:val="·"/>
      <w:lvlJc w:val="left"/>
      <w:pPr>
        <w:ind w:left="2880" w:hanging="360"/>
      </w:pPr>
      <w:rPr>
        <w:rFonts w:ascii="Symbol" w:eastAsia="Symbol" w:hAnsi="Symbol" w:cs="Symbol" w:hint="default"/>
      </w:rPr>
    </w:lvl>
    <w:lvl w:ilvl="4" w:tplc="2124D170">
      <w:start w:val="1"/>
      <w:numFmt w:val="bullet"/>
      <w:lvlText w:val="o"/>
      <w:lvlJc w:val="left"/>
      <w:pPr>
        <w:ind w:left="3600" w:hanging="360"/>
      </w:pPr>
      <w:rPr>
        <w:rFonts w:ascii="Courier New" w:eastAsia="Courier New" w:hAnsi="Courier New" w:cs="Courier New" w:hint="default"/>
      </w:rPr>
    </w:lvl>
    <w:lvl w:ilvl="5" w:tplc="716A885A">
      <w:start w:val="1"/>
      <w:numFmt w:val="bullet"/>
      <w:lvlText w:val="§"/>
      <w:lvlJc w:val="left"/>
      <w:pPr>
        <w:ind w:left="4320" w:hanging="360"/>
      </w:pPr>
      <w:rPr>
        <w:rFonts w:ascii="Wingdings" w:eastAsia="Wingdings" w:hAnsi="Wingdings" w:cs="Wingdings" w:hint="default"/>
      </w:rPr>
    </w:lvl>
    <w:lvl w:ilvl="6" w:tplc="6E9E2F9C">
      <w:start w:val="1"/>
      <w:numFmt w:val="bullet"/>
      <w:lvlText w:val="·"/>
      <w:lvlJc w:val="left"/>
      <w:pPr>
        <w:ind w:left="5040" w:hanging="360"/>
      </w:pPr>
      <w:rPr>
        <w:rFonts w:ascii="Symbol" w:eastAsia="Symbol" w:hAnsi="Symbol" w:cs="Symbol" w:hint="default"/>
      </w:rPr>
    </w:lvl>
    <w:lvl w:ilvl="7" w:tplc="C464BA54">
      <w:start w:val="1"/>
      <w:numFmt w:val="bullet"/>
      <w:lvlText w:val="o"/>
      <w:lvlJc w:val="left"/>
      <w:pPr>
        <w:ind w:left="5760" w:hanging="360"/>
      </w:pPr>
      <w:rPr>
        <w:rFonts w:ascii="Courier New" w:eastAsia="Courier New" w:hAnsi="Courier New" w:cs="Courier New" w:hint="default"/>
      </w:rPr>
    </w:lvl>
    <w:lvl w:ilvl="8" w:tplc="A276284A">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51A15A1D"/>
    <w:multiLevelType w:val="hybridMultilevel"/>
    <w:tmpl w:val="E2AC8A38"/>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7984A82"/>
    <w:multiLevelType w:val="hybridMultilevel"/>
    <w:tmpl w:val="4284461E"/>
    <w:lvl w:ilvl="0" w:tplc="6B1A4502">
      <w:start w:val="1"/>
      <w:numFmt w:val="none"/>
      <w:pStyle w:val="1"/>
      <w:suff w:val="nothing"/>
      <w:lvlText w:val=""/>
      <w:lvlJc w:val="left"/>
      <w:pPr>
        <w:tabs>
          <w:tab w:val="num" w:pos="0"/>
        </w:tabs>
        <w:ind w:left="0" w:firstLine="0"/>
      </w:pPr>
    </w:lvl>
    <w:lvl w:ilvl="1" w:tplc="DEC6EEDC">
      <w:start w:val="1"/>
      <w:numFmt w:val="none"/>
      <w:pStyle w:val="2"/>
      <w:suff w:val="nothing"/>
      <w:lvlText w:val=""/>
      <w:lvlJc w:val="left"/>
      <w:pPr>
        <w:tabs>
          <w:tab w:val="num" w:pos="0"/>
        </w:tabs>
        <w:ind w:left="0" w:firstLine="0"/>
      </w:pPr>
    </w:lvl>
    <w:lvl w:ilvl="2" w:tplc="30268104">
      <w:start w:val="1"/>
      <w:numFmt w:val="none"/>
      <w:suff w:val="nothing"/>
      <w:lvlText w:val=""/>
      <w:lvlJc w:val="left"/>
      <w:pPr>
        <w:tabs>
          <w:tab w:val="num" w:pos="0"/>
        </w:tabs>
        <w:ind w:left="0" w:firstLine="0"/>
      </w:pPr>
    </w:lvl>
    <w:lvl w:ilvl="3" w:tplc="E50A3F54">
      <w:start w:val="1"/>
      <w:numFmt w:val="none"/>
      <w:suff w:val="nothing"/>
      <w:lvlText w:val=""/>
      <w:lvlJc w:val="left"/>
      <w:pPr>
        <w:tabs>
          <w:tab w:val="num" w:pos="0"/>
        </w:tabs>
        <w:ind w:left="0" w:firstLine="0"/>
      </w:pPr>
    </w:lvl>
    <w:lvl w:ilvl="4" w:tplc="C688D6E0">
      <w:start w:val="1"/>
      <w:numFmt w:val="none"/>
      <w:suff w:val="nothing"/>
      <w:lvlText w:val=""/>
      <w:lvlJc w:val="left"/>
      <w:pPr>
        <w:tabs>
          <w:tab w:val="num" w:pos="0"/>
        </w:tabs>
        <w:ind w:left="0" w:firstLine="0"/>
      </w:pPr>
    </w:lvl>
    <w:lvl w:ilvl="5" w:tplc="06FC4136">
      <w:start w:val="1"/>
      <w:numFmt w:val="none"/>
      <w:suff w:val="nothing"/>
      <w:lvlText w:val=""/>
      <w:lvlJc w:val="left"/>
      <w:pPr>
        <w:tabs>
          <w:tab w:val="num" w:pos="0"/>
        </w:tabs>
        <w:ind w:left="0" w:firstLine="0"/>
      </w:pPr>
    </w:lvl>
    <w:lvl w:ilvl="6" w:tplc="47D4F132">
      <w:start w:val="1"/>
      <w:numFmt w:val="none"/>
      <w:suff w:val="nothing"/>
      <w:lvlText w:val=""/>
      <w:lvlJc w:val="left"/>
      <w:pPr>
        <w:tabs>
          <w:tab w:val="num" w:pos="0"/>
        </w:tabs>
        <w:ind w:left="0" w:firstLine="0"/>
      </w:pPr>
    </w:lvl>
    <w:lvl w:ilvl="7" w:tplc="A9549BC4">
      <w:start w:val="1"/>
      <w:numFmt w:val="none"/>
      <w:suff w:val="nothing"/>
      <w:lvlText w:val=""/>
      <w:lvlJc w:val="left"/>
      <w:pPr>
        <w:tabs>
          <w:tab w:val="num" w:pos="0"/>
        </w:tabs>
        <w:ind w:left="0" w:firstLine="0"/>
      </w:pPr>
    </w:lvl>
    <w:lvl w:ilvl="8" w:tplc="24ECF936">
      <w:start w:val="1"/>
      <w:numFmt w:val="none"/>
      <w:suff w:val="nothing"/>
      <w:lvlText w:val=""/>
      <w:lvlJc w:val="left"/>
      <w:pPr>
        <w:tabs>
          <w:tab w:val="num" w:pos="0"/>
        </w:tabs>
        <w:ind w:left="0" w:firstLine="0"/>
      </w:p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18"/>
    <w:rsid w:val="00086473"/>
    <w:rsid w:val="000907A9"/>
    <w:rsid w:val="00195E1F"/>
    <w:rsid w:val="0023169C"/>
    <w:rsid w:val="002E3573"/>
    <w:rsid w:val="00323B65"/>
    <w:rsid w:val="0033670A"/>
    <w:rsid w:val="00347615"/>
    <w:rsid w:val="003D74C4"/>
    <w:rsid w:val="003E2E05"/>
    <w:rsid w:val="004206CE"/>
    <w:rsid w:val="00497BAD"/>
    <w:rsid w:val="00623577"/>
    <w:rsid w:val="0072673C"/>
    <w:rsid w:val="00740BEB"/>
    <w:rsid w:val="00763986"/>
    <w:rsid w:val="007B23CE"/>
    <w:rsid w:val="007D0A99"/>
    <w:rsid w:val="00883E1C"/>
    <w:rsid w:val="008C1C22"/>
    <w:rsid w:val="008E4744"/>
    <w:rsid w:val="0094421E"/>
    <w:rsid w:val="00A7667F"/>
    <w:rsid w:val="00B14563"/>
    <w:rsid w:val="00B225C6"/>
    <w:rsid w:val="00BB0D60"/>
    <w:rsid w:val="00BC5918"/>
    <w:rsid w:val="00C67AAE"/>
    <w:rsid w:val="00C82E4C"/>
    <w:rsid w:val="00D0649C"/>
    <w:rsid w:val="00D12920"/>
    <w:rsid w:val="00D83A11"/>
    <w:rsid w:val="00D9444A"/>
    <w:rsid w:val="00DA2993"/>
    <w:rsid w:val="00EB4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E3993"/>
  <w15:docId w15:val="{F2DE7E2C-BDF0-4048-9179-1A1276E5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Times New Roman"/>
      <w:sz w:val="20"/>
      <w:szCs w:val="20"/>
      <w:lang w:val="ru-RU" w:bidi="ar-SA"/>
    </w:rPr>
  </w:style>
  <w:style w:type="paragraph" w:styleId="1">
    <w:name w:val="heading 1"/>
    <w:basedOn w:val="a"/>
    <w:next w:val="a"/>
    <w:link w:val="11"/>
    <w:qFormat/>
    <w:pPr>
      <w:keepNext/>
      <w:numPr>
        <w:numId w:val="1"/>
      </w:numPr>
      <w:outlineLvl w:val="0"/>
    </w:pPr>
    <w:rPr>
      <w:b/>
      <w:sz w:val="28"/>
      <w:lang w:val="en-US"/>
    </w:rPr>
  </w:style>
  <w:style w:type="paragraph" w:styleId="2">
    <w:name w:val="heading 2"/>
    <w:basedOn w:val="a"/>
    <w:next w:val="a"/>
    <w:link w:val="21"/>
    <w:qFormat/>
    <w:pPr>
      <w:keepNext/>
      <w:numPr>
        <w:ilvl w:val="1"/>
        <w:numId w:val="1"/>
      </w:numPr>
      <w:spacing w:before="240" w:after="60"/>
      <w:outlineLvl w:val="1"/>
    </w:pPr>
    <w:rPr>
      <w:rFonts w:ascii="Calibri Light" w:hAnsi="Calibri Light" w:cs="Calibri Light"/>
      <w:b/>
      <w:bCs/>
      <w:i/>
      <w:iCs/>
      <w:sz w:val="28"/>
      <w:szCs w:val="28"/>
      <w:lang w:val="en-US"/>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WW8Num2z0">
    <w:name w:val="WW8Num2z0"/>
    <w:qFormat/>
  </w:style>
  <w:style w:type="character" w:customStyle="1" w:styleId="13">
    <w:name w:val="Заголовок 1 Знак"/>
    <w:qFormat/>
    <w:rPr>
      <w:rFonts w:ascii="Times New Roman" w:eastAsia="Times New Roman" w:hAnsi="Times New Roman" w:cs="Times New Roman"/>
      <w:b/>
      <w:sz w:val="28"/>
      <w:szCs w:val="20"/>
    </w:rPr>
  </w:style>
  <w:style w:type="character" w:customStyle="1" w:styleId="ConsNonformat">
    <w:name w:val="ConsNonformat Знак"/>
    <w:qFormat/>
    <w:rPr>
      <w:rFonts w:ascii="Courier New" w:eastAsia="Times New Roman" w:hAnsi="Courier New" w:cs="Courier New"/>
      <w:sz w:val="22"/>
      <w:szCs w:val="22"/>
      <w:lang w:bidi="ar-SA"/>
    </w:rPr>
  </w:style>
  <w:style w:type="character" w:customStyle="1" w:styleId="ConsPlusNormal">
    <w:name w:val="ConsPlusNormal Знак"/>
    <w:qFormat/>
    <w:rPr>
      <w:rFonts w:ascii="Arial" w:eastAsia="Times New Roman" w:hAnsi="Arial" w:cs="Arial"/>
      <w:sz w:val="18"/>
      <w:szCs w:val="22"/>
      <w:lang w:bidi="ar-SA"/>
    </w:rPr>
  </w:style>
  <w:style w:type="character" w:customStyle="1" w:styleId="25">
    <w:name w:val="Основной текст 2 Знак"/>
    <w:qFormat/>
    <w:rPr>
      <w:rFonts w:ascii="Times New Roman" w:eastAsia="Times New Roman" w:hAnsi="Times New Roman" w:cs="Times New Roman"/>
      <w:sz w:val="20"/>
      <w:szCs w:val="20"/>
    </w:rPr>
  </w:style>
  <w:style w:type="character" w:styleId="af9">
    <w:name w:val="annotation reference"/>
    <w:uiPriority w:val="99"/>
    <w:qFormat/>
    <w:rPr>
      <w:sz w:val="16"/>
      <w:szCs w:val="16"/>
    </w:rPr>
  </w:style>
  <w:style w:type="character" w:customStyle="1" w:styleId="afa">
    <w:name w:val="Текст примечания Знак"/>
    <w:uiPriority w:val="99"/>
    <w:qFormat/>
    <w:rPr>
      <w:rFonts w:ascii="Times New Roman" w:eastAsia="Times New Roman" w:hAnsi="Times New Roman" w:cs="Times New Roman"/>
    </w:rPr>
  </w:style>
  <w:style w:type="character" w:customStyle="1" w:styleId="afb">
    <w:name w:val="Тема примечания Знак"/>
    <w:qFormat/>
    <w:rPr>
      <w:rFonts w:ascii="Times New Roman" w:eastAsia="Times New Roman" w:hAnsi="Times New Roman" w:cs="Times New Roman"/>
      <w:b/>
      <w:bCs/>
    </w:rPr>
  </w:style>
  <w:style w:type="character" w:customStyle="1" w:styleId="afc">
    <w:name w:val="Текст выноски Знак"/>
    <w:qFormat/>
    <w:rPr>
      <w:rFonts w:ascii="Tahoma" w:eastAsia="Times New Roman" w:hAnsi="Tahoma" w:cs="Tahoma"/>
      <w:sz w:val="16"/>
      <w:szCs w:val="16"/>
    </w:rPr>
  </w:style>
  <w:style w:type="character" w:customStyle="1" w:styleId="26">
    <w:name w:val="Основной текст с отступом 2 Знак"/>
    <w:qFormat/>
    <w:rPr>
      <w:rFonts w:ascii="Times New Roman" w:eastAsia="Times New Roman" w:hAnsi="Times New Roman" w:cs="Times New Roman"/>
    </w:rPr>
  </w:style>
  <w:style w:type="character" w:customStyle="1" w:styleId="FootnoteCharacters">
    <w:name w:val="Footnote Characters"/>
    <w:qFormat/>
    <w:rPr>
      <w:vertAlign w:val="superscript"/>
    </w:rPr>
  </w:style>
  <w:style w:type="character" w:customStyle="1" w:styleId="27">
    <w:name w:val="Заголовок 2 Знак"/>
    <w:qFormat/>
    <w:rPr>
      <w:rFonts w:ascii="Calibri Light" w:eastAsia="Times New Roman" w:hAnsi="Calibri Light" w:cs="Times New Roman"/>
      <w:b/>
      <w:bCs/>
      <w:i/>
      <w:iCs/>
      <w:sz w:val="28"/>
      <w:szCs w:val="28"/>
    </w:rPr>
  </w:style>
  <w:style w:type="paragraph" w:customStyle="1" w:styleId="Heading">
    <w:name w:val="Heading"/>
    <w:basedOn w:val="a"/>
    <w:next w:val="afd"/>
    <w:qFormat/>
    <w:pPr>
      <w:keepNext/>
      <w:spacing w:before="240" w:after="120"/>
    </w:pPr>
    <w:rPr>
      <w:rFonts w:ascii="Arial" w:eastAsia="DejaVu Sans" w:hAnsi="Arial" w:cs="DejaVu Sans"/>
      <w:sz w:val="28"/>
      <w:szCs w:val="28"/>
    </w:rPr>
  </w:style>
  <w:style w:type="paragraph" w:styleId="afd">
    <w:name w:val="Body Text"/>
    <w:basedOn w:val="a"/>
    <w:pPr>
      <w:spacing w:after="140" w:line="276" w:lineRule="auto"/>
    </w:pPr>
  </w:style>
  <w:style w:type="paragraph" w:styleId="afe">
    <w:name w:val="List"/>
    <w:basedOn w:val="afd"/>
  </w:style>
  <w:style w:type="paragraph" w:styleId="aff">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PlusNormal0">
    <w:name w:val="ConsPlusNormal"/>
    <w:qFormat/>
    <w:pPr>
      <w:widowControl w:val="0"/>
      <w:ind w:firstLine="720"/>
    </w:pPr>
    <w:rPr>
      <w:rFonts w:ascii="Arial" w:eastAsia="Times New Roman" w:hAnsi="Arial" w:cs="Arial"/>
      <w:sz w:val="18"/>
      <w:szCs w:val="22"/>
      <w:lang w:bidi="ar-SA"/>
    </w:rPr>
  </w:style>
  <w:style w:type="paragraph" w:customStyle="1" w:styleId="ConsPlusNonformat">
    <w:name w:val="ConsPlusNonformat"/>
    <w:qFormat/>
    <w:pPr>
      <w:widowControl w:val="0"/>
    </w:pPr>
    <w:rPr>
      <w:rFonts w:ascii="Courier New" w:eastAsia="Times New Roman" w:hAnsi="Courier New" w:cs="Courier New"/>
      <w:sz w:val="20"/>
      <w:szCs w:val="20"/>
      <w:lang w:val="ru-RU" w:bidi="ar-SA"/>
    </w:rPr>
  </w:style>
  <w:style w:type="paragraph" w:customStyle="1" w:styleId="ConsNormal">
    <w:name w:val="ConsNormal"/>
    <w:qFormat/>
    <w:pPr>
      <w:widowControl w:val="0"/>
      <w:ind w:firstLine="720"/>
    </w:pPr>
    <w:rPr>
      <w:rFonts w:ascii="Arial" w:eastAsia="Times New Roman" w:hAnsi="Arial" w:cs="Arial"/>
      <w:sz w:val="18"/>
      <w:szCs w:val="20"/>
      <w:lang w:val="ru-RU" w:bidi="ar-SA"/>
    </w:rPr>
  </w:style>
  <w:style w:type="paragraph" w:customStyle="1" w:styleId="ConsNonformat0">
    <w:name w:val="ConsNonformat"/>
    <w:qFormat/>
    <w:pPr>
      <w:widowControl w:val="0"/>
    </w:pPr>
    <w:rPr>
      <w:rFonts w:ascii="Courier New" w:eastAsia="Times New Roman" w:hAnsi="Courier New" w:cs="Courier New"/>
      <w:sz w:val="22"/>
      <w:szCs w:val="22"/>
      <w:lang w:bidi="ar-SA"/>
    </w:rPr>
  </w:style>
  <w:style w:type="paragraph" w:customStyle="1" w:styleId="ConsTitle">
    <w:name w:val="ConsTitle"/>
    <w:qFormat/>
    <w:pPr>
      <w:widowControl w:val="0"/>
    </w:pPr>
    <w:rPr>
      <w:rFonts w:ascii="Arial" w:eastAsia="Times New Roman" w:hAnsi="Arial" w:cs="Arial"/>
      <w:b/>
      <w:sz w:val="20"/>
      <w:szCs w:val="20"/>
      <w:lang w:val="ru-RU" w:bidi="ar-SA"/>
    </w:rPr>
  </w:style>
  <w:style w:type="paragraph" w:styleId="28">
    <w:name w:val="Body Text 2"/>
    <w:basedOn w:val="a"/>
    <w:qFormat/>
    <w:pPr>
      <w:spacing w:after="120" w:line="480" w:lineRule="auto"/>
    </w:pPr>
    <w:rPr>
      <w:lang w:val="en-US"/>
    </w:rPr>
  </w:style>
  <w:style w:type="paragraph" w:customStyle="1" w:styleId="aff0">
    <w:name w:val="Базовый"/>
    <w:qFormat/>
    <w:pPr>
      <w:widowControl w:val="0"/>
      <w:tabs>
        <w:tab w:val="left" w:pos="708"/>
      </w:tabs>
      <w:spacing w:line="100" w:lineRule="atLeast"/>
    </w:pPr>
    <w:rPr>
      <w:rFonts w:ascii="Arial" w:eastAsia="Times New Roman" w:hAnsi="Arial" w:cs="Arial"/>
      <w:color w:val="00000A"/>
      <w:lang w:bidi="ar-SA"/>
    </w:rPr>
  </w:style>
  <w:style w:type="paragraph" w:styleId="aff1">
    <w:name w:val="Normal (Web)"/>
    <w:basedOn w:val="a"/>
    <w:qFormat/>
    <w:pPr>
      <w:spacing w:before="280" w:after="280"/>
    </w:pPr>
    <w:rPr>
      <w:sz w:val="24"/>
      <w:szCs w:val="24"/>
    </w:rPr>
  </w:style>
  <w:style w:type="paragraph" w:styleId="aff2">
    <w:name w:val="annotation text"/>
    <w:basedOn w:val="a"/>
    <w:uiPriority w:val="99"/>
    <w:qFormat/>
    <w:rPr>
      <w:lang w:val="en-US"/>
    </w:rPr>
  </w:style>
  <w:style w:type="paragraph" w:styleId="aff3">
    <w:name w:val="annotation subject"/>
    <w:basedOn w:val="aff2"/>
    <w:next w:val="aff2"/>
    <w:qFormat/>
    <w:rPr>
      <w:b/>
      <w:bCs/>
    </w:rPr>
  </w:style>
  <w:style w:type="paragraph" w:styleId="aff4">
    <w:name w:val="Balloon Text"/>
    <w:basedOn w:val="a"/>
    <w:qFormat/>
    <w:rPr>
      <w:rFonts w:ascii="Tahoma" w:hAnsi="Tahoma" w:cs="Tahoma"/>
      <w:sz w:val="16"/>
      <w:szCs w:val="16"/>
      <w:lang w:val="en-US"/>
    </w:rPr>
  </w:style>
  <w:style w:type="paragraph" w:styleId="29">
    <w:name w:val="Body Text Indent 2"/>
    <w:basedOn w:val="a"/>
    <w:qFormat/>
    <w:pPr>
      <w:spacing w:after="120" w:line="480" w:lineRule="auto"/>
      <w:ind w:left="283"/>
    </w:pPr>
    <w:rPr>
      <w:lang w:val="en-US"/>
    </w:rPr>
  </w:style>
  <w:style w:type="paragraph" w:customStyle="1" w:styleId="33">
    <w:name w:val="Стиль3"/>
    <w:basedOn w:val="29"/>
    <w:qFormat/>
    <w:pPr>
      <w:widowControl w:val="0"/>
      <w:tabs>
        <w:tab w:val="left" w:pos="1127"/>
      </w:tabs>
      <w:spacing w:after="0" w:line="240" w:lineRule="auto"/>
      <w:ind w:left="900"/>
      <w:jc w:val="both"/>
    </w:pPr>
    <w:rPr>
      <w:sz w:val="24"/>
    </w:rPr>
  </w:style>
  <w:style w:type="paragraph" w:styleId="aff5">
    <w:name w:val="Revision"/>
    <w:qFormat/>
    <w:rPr>
      <w:rFonts w:eastAsia="Times New Roman" w:cs="Times New Roman"/>
      <w:sz w:val="20"/>
      <w:szCs w:val="20"/>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6</Pages>
  <Words>2617</Words>
  <Characters>14919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cvd</dc:creator>
  <dc:description/>
  <cp:lastModifiedBy>Сергей Николаевич Рубцов</cp:lastModifiedBy>
  <cp:revision>12</cp:revision>
  <cp:lastPrinted>2026-06-22T11:35:00Z</cp:lastPrinted>
  <dcterms:created xsi:type="dcterms:W3CDTF">2026-08-17T13:19:00Z</dcterms:created>
  <dcterms:modified xsi:type="dcterms:W3CDTF">2026-08-27T08:13:00Z</dcterms:modified>
  <dc:language>en-US</dc:language>
</cp:coreProperties>
</file>