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Освежитель воздуха аэрозольный 300 мл, PALITRA "Горный", СИБИАР, 5-02.04.484.06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20.41.41.000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67,00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4,04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4,58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5 918,11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Антисептик для рук и поверхностей спиртосодержащий (64%) с распылителем 750 мл АБАКТЕРИЛ-АКТИВ, дезинфицирующий, жидкость, АА-215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20.20.14.000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526,00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22,91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23 670,00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Антисептик для рук и поверхностей спиртовой (75%) с дозатором 1 л, АБАКТЕРИЛ-ИПС-75, дезинфицирующий, жидкость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20.20.14.000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588,00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617,33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26,95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27 779,85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дезинфицирующее с моющим эффектом, таблетки хлорные, 300 шт., 1 кг, ЛАЙМАДЕЗ, 701874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20.20.14.000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425,00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18,33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8 500,00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Мешки для мусора 30 л, черные, в рулоне 20 шт., особо прочные, ПВД 20 мкм, 50х60 см, LAIMA, 605330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4,22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49 335,00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Мешки для мусора 60 л синие в рулоне 20 шт. Особо прочные, ПВД 30 мкм, 60х70 см, LAIMA, 601382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206,00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216,33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9,61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10 816,50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Мешки для мусора 120 л, черные, в рулоне 10 шт., ПВД, 80 мкм, 70х108 см, особо прочные, КБ, 3156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464,00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487,33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21,39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24 366,50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Мешки полипропиленовые до 50 кг, комплект 100 шт., 105х55 см, вес 72 г, широкого спектра применения, белые, 601910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26,64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27,88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1,18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4,25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1 394,00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Мыло-крем жидкое 5 л, ЛАЙМА PROFESSIONAL "Яблоко", с антибактериальным эффектом, 600189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20.41.31.130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514,00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539,67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23,46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12 952,08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Полотенца бумажные рулонные 120 м,  2-х слойная с перворацией, втулка диаметр 6см. Втор, сырье, осветленное бумага, 75% белизна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17.22.11.130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336,00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104 160,00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Реагент противогололёдный 5 кг, UOKSA "Соль техническая №3", ПЭТ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20.59.43.130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379,00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16,37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7 580,00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 Салфетки ВИСКОЗНЫЕ универсальные MEGA, 30х38 см, КОМПЛЕКТ 5 шт., 75 г/м2, с ПЕРФОРАЦИЕЙ, LAIMA, К4123, 605483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13.92.29.110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2 833,50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Салфетки для экранов, стекол и пластика универсальные STAFF "EVERYDAY", туба 100 шт., влажные, 512657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13.92.29.110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152,33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6,66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5 331,55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для мытья стекол и зеркал 500 мл DAYSI (Дэйзи), распылитель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13.92.29.110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1 858,25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для мытья пола и стен 5 кг LAIMA PROFESSIONAL концентрированное, "Антибактериальный эффект. Лимон", 607966.Без хлора.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508,00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533,33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23,35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13 333,25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для мытья пола и поверхностей 5 л SYNERGETIC, c дезинфицирующим эффектом, биоразлагаемое, 101500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617,00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648,00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28,48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1 296,00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для уборки туалета 750 г, ЧИСТИН "3 в 1", содержит активный хлор, 2795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126,00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6 300,00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Тряпка для мытья пола 80х100 см, плотность 250 г/м2, МИКРОФИБРА, YORK, 022340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13.92.29.110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378,00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16,37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7 560,00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МНОГОРАЗОВЫЕ латексные LAIMA "ПРЕМИУМ", хлопчатобумажное напыление, СВЕРХПЛОТНЫЕ, размер 7-8, M (средний), желтые, вес 60 г, 600571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22.19.60.119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2 229,90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Перчатки МНОГОРАЗОВЫЕ латексные LAIMA "ПРЕМИУМ", хлопчатобумажное напыление, СВЕРХПЛОТНЫЕ, размер 8-9, L (большой), желтые, вес 65 г, 600272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22.19.60.119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2 229,90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Швабра с флаундером 40 см, черенок 110 см, еврорезьба, насадка МОП микрофибра, индивидуальная упаковка пакет, ЛЮБАША, 606312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22.29.23.120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476,00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21,93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Совок для мусора КОМПЛЕКТ щетка + рукоятки 59-93см телескоп, регулируемый угол щетки, крепление тряпок, бело-серый, колорбокс, LAIMA, 608952. Материал инвентаря: металл-пластик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22.29.23.120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1 233,00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1 294,67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56,52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2 589,34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1 307,00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1 344,00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Корзина для бумаг STAFF "Basic" ЭКОНОМ, сетчатая, 9 л, черная, 238254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22.29.23.120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159,00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167,00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7,21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1 670,00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Корзина / диспенсер для хранения пакетов и бахил БОЛЬШАЯ 45х16х13 см, крючки-крепеж в комплекте, черная, LAIMA ULTRA, 701665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22.29.23.120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262,67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11,68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4 728,06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330931,79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330931,79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