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F8D" w:rsidRDefault="00954F8D" w:rsidP="00954F8D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№2</w:t>
      </w:r>
    </w:p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AB1E99" w:rsidRPr="005917E4" w:rsidRDefault="001617AF" w:rsidP="00AB1E99">
      <w:pPr>
        <w:pStyle w:val="Textbody"/>
        <w:tabs>
          <w:tab w:val="left" w:pos="0"/>
          <w:tab w:val="left" w:pos="9072"/>
        </w:tabs>
        <w:ind w:right="0"/>
        <w:jc w:val="center"/>
        <w:rPr>
          <w:szCs w:val="24"/>
          <w:shd w:val="clear" w:color="auto" w:fill="FFFFFF"/>
        </w:rPr>
      </w:pPr>
      <w:r>
        <w:rPr>
          <w:szCs w:val="24"/>
        </w:rPr>
        <w:t xml:space="preserve">  </w:t>
      </w:r>
      <w:r w:rsidR="00701C53">
        <w:rPr>
          <w:szCs w:val="24"/>
        </w:rPr>
        <w:t>Водонагреватель промышленный</w:t>
      </w:r>
      <w:r w:rsidR="00A50DD6">
        <w:rPr>
          <w:szCs w:val="24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7"/>
        <w:gridCol w:w="943"/>
        <w:gridCol w:w="2314"/>
        <w:gridCol w:w="197"/>
        <w:gridCol w:w="2074"/>
        <w:gridCol w:w="2268"/>
        <w:gridCol w:w="2346"/>
        <w:gridCol w:w="1427"/>
        <w:gridCol w:w="51"/>
      </w:tblGrid>
      <w:tr w:rsidR="00183B41" w:rsidRPr="00FE7581" w:rsidTr="00A50DD6">
        <w:trPr>
          <w:trHeight w:val="3481"/>
          <w:jc w:val="center"/>
        </w:trPr>
        <w:tc>
          <w:tcPr>
            <w:tcW w:w="607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83B41" w:rsidRDefault="00183B41" w:rsidP="00183B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18E">
              <w:rPr>
                <w:sz w:val="24"/>
                <w:szCs w:val="24"/>
              </w:rPr>
              <w:t>Основные характеристики объекта закупки</w:t>
            </w:r>
          </w:p>
          <w:p w:rsidR="00A50DD6" w:rsidRPr="00A8218E" w:rsidRDefault="00A50DD6" w:rsidP="00183B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45DC">
              <w:rPr>
                <w:rStyle w:val="a7"/>
                <w:color w:val="333333"/>
                <w:shd w:val="clear" w:color="auto" w:fill="FFFFFF"/>
              </w:rPr>
              <w:t>ОКПД2: 27.51.25.110</w:t>
            </w:r>
            <w:r w:rsidRPr="00EA45DC">
              <w:rPr>
                <w:color w:val="333333"/>
                <w:shd w:val="clear" w:color="auto" w:fill="FFFFFF"/>
              </w:rPr>
              <w:t> </w:t>
            </w:r>
          </w:p>
        </w:tc>
        <w:tc>
          <w:tcPr>
            <w:tcW w:w="81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 xml:space="preserve">Объем рабочий: 500 литров 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 xml:space="preserve">Внутренняя емкость (нержавеющая сталь </w:t>
            </w:r>
            <w:proofErr w:type="spellStart"/>
            <w:r w:rsidRPr="00AB364B">
              <w:rPr>
                <w:color w:val="000000"/>
                <w:sz w:val="21"/>
                <w:szCs w:val="21"/>
                <w:lang w:val="en-US"/>
              </w:rPr>
              <w:t>aisi</w:t>
            </w:r>
            <w:proofErr w:type="spellEnd"/>
            <w:r w:rsidRPr="00AB364B">
              <w:rPr>
                <w:color w:val="000000"/>
                <w:sz w:val="21"/>
                <w:szCs w:val="21"/>
              </w:rPr>
              <w:t xml:space="preserve"> 304): 2мм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 xml:space="preserve">Обшивка сталь (нержавеющая сталь </w:t>
            </w:r>
            <w:proofErr w:type="spellStart"/>
            <w:r w:rsidRPr="00AB364B">
              <w:rPr>
                <w:color w:val="000000"/>
                <w:sz w:val="21"/>
                <w:szCs w:val="21"/>
                <w:lang w:val="en-US"/>
              </w:rPr>
              <w:t>aisi</w:t>
            </w:r>
            <w:proofErr w:type="spellEnd"/>
            <w:r w:rsidRPr="00AB364B">
              <w:rPr>
                <w:color w:val="000000"/>
                <w:sz w:val="21"/>
                <w:szCs w:val="21"/>
              </w:rPr>
              <w:t xml:space="preserve"> 430): 1мм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>Утепление ППУ: 25мм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sz w:val="21"/>
                <w:szCs w:val="21"/>
              </w:rPr>
              <w:t xml:space="preserve">Вход воды патрубок </w:t>
            </w:r>
            <w:r w:rsidRPr="00AB364B">
              <w:rPr>
                <w:sz w:val="21"/>
                <w:szCs w:val="21"/>
                <w:lang w:val="en-US"/>
              </w:rPr>
              <w:t>G1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sz w:val="21"/>
                <w:szCs w:val="21"/>
              </w:rPr>
              <w:t xml:space="preserve">Выход воды патрубок </w:t>
            </w:r>
            <w:r w:rsidRPr="00AB364B">
              <w:rPr>
                <w:sz w:val="21"/>
                <w:szCs w:val="21"/>
                <w:lang w:val="en-US"/>
              </w:rPr>
              <w:t>G1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>Шкаф управления (индикация и контроль температуры, термостат)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>Защитный клапан</w:t>
            </w:r>
          </w:p>
          <w:p w:rsidR="00FC1869" w:rsidRPr="00AB364B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>Редуктор для понижения давления на входе</w:t>
            </w:r>
          </w:p>
          <w:p w:rsidR="00FC1869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1"/>
                <w:szCs w:val="21"/>
              </w:rPr>
            </w:pPr>
            <w:r w:rsidRPr="00AB364B">
              <w:rPr>
                <w:color w:val="000000"/>
                <w:sz w:val="21"/>
                <w:szCs w:val="21"/>
              </w:rPr>
              <w:t>Регулируемые опоры (4шт)</w:t>
            </w:r>
          </w:p>
          <w:p w:rsidR="00FC1869" w:rsidRPr="00693AA7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sz w:val="21"/>
                <w:szCs w:val="21"/>
              </w:rPr>
            </w:pPr>
            <w:r w:rsidRPr="00693AA7">
              <w:rPr>
                <w:sz w:val="21"/>
                <w:szCs w:val="21"/>
                <w:shd w:val="clear" w:color="auto" w:fill="FFFFFF"/>
              </w:rPr>
              <w:t>Защитный клапан:</w:t>
            </w:r>
            <w:r w:rsidRPr="00693AA7">
              <w:rPr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693AA7">
              <w:rPr>
                <w:sz w:val="21"/>
                <w:szCs w:val="21"/>
                <w:shd w:val="clear" w:color="auto" w:fill="FFFFFF"/>
              </w:rPr>
              <w:t>в наличии</w:t>
            </w:r>
          </w:p>
          <w:p w:rsidR="00FC1869" w:rsidRPr="00693AA7" w:rsidRDefault="00FC1869" w:rsidP="00FC186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sz w:val="21"/>
                <w:szCs w:val="21"/>
              </w:rPr>
            </w:pPr>
            <w:r w:rsidRPr="00693AA7">
              <w:rPr>
                <w:sz w:val="21"/>
                <w:szCs w:val="21"/>
                <w:shd w:val="clear" w:color="auto" w:fill="FFFFFF"/>
              </w:rPr>
              <w:t>Напряжение электрической сети 380В</w:t>
            </w:r>
          </w:p>
          <w:p w:rsidR="00183B41" w:rsidRPr="00A50DD6" w:rsidRDefault="00FC1869" w:rsidP="00A50DD6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sz w:val="21"/>
                <w:szCs w:val="21"/>
              </w:rPr>
            </w:pPr>
            <w:bookmarkStart w:id="0" w:name="_GoBack"/>
            <w:bookmarkEnd w:id="0"/>
            <w:r w:rsidRPr="00693AA7">
              <w:rPr>
                <w:sz w:val="21"/>
                <w:szCs w:val="21"/>
                <w:shd w:val="clear" w:color="auto" w:fill="FFFFFF"/>
              </w:rPr>
              <w:t>Мощность: ≥5 кВт</w:t>
            </w:r>
          </w:p>
        </w:tc>
      </w:tr>
      <w:tr w:rsidR="008F10D9" w:rsidRPr="00FE7581" w:rsidTr="00A50DD6">
        <w:trPr>
          <w:trHeight w:val="603"/>
          <w:jc w:val="center"/>
        </w:trPr>
        <w:tc>
          <w:tcPr>
            <w:tcW w:w="6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81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DC4B9B">
        <w:trPr>
          <w:trHeight w:val="92"/>
          <w:jc w:val="center"/>
        </w:trPr>
        <w:tc>
          <w:tcPr>
            <w:tcW w:w="6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AE1E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Расчет </w:t>
            </w:r>
            <w:r w:rsidR="00AE1EF8">
              <w:rPr>
                <w:sz w:val="22"/>
                <w:szCs w:val="22"/>
              </w:rPr>
              <w:t>НМЦК</w:t>
            </w:r>
          </w:p>
        </w:tc>
        <w:tc>
          <w:tcPr>
            <w:tcW w:w="81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E3217B" w:rsidRDefault="00AA3A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104 310</w:t>
            </w:r>
            <w:r w:rsidRPr="00E3217B">
              <w:rPr>
                <w:sz w:val="22"/>
                <w:szCs w:val="22"/>
              </w:rPr>
              <w:t xml:space="preserve">,00 </w:t>
            </w:r>
            <w:proofErr w:type="spellStart"/>
            <w:r w:rsidRPr="00E3217B">
              <w:rPr>
                <w:sz w:val="22"/>
                <w:szCs w:val="22"/>
              </w:rPr>
              <w:t>руб</w:t>
            </w:r>
            <w:proofErr w:type="spellEnd"/>
          </w:p>
        </w:tc>
      </w:tr>
      <w:tr w:rsidR="008F10D9" w:rsidRPr="00FE7581" w:rsidTr="00DC4B9B">
        <w:trPr>
          <w:trHeight w:val="284"/>
          <w:jc w:val="center"/>
        </w:trPr>
        <w:tc>
          <w:tcPr>
            <w:tcW w:w="6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81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AE1EF8" w:rsidRDefault="00A50DD6" w:rsidP="007244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C660E8">
              <w:rPr>
                <w:sz w:val="22"/>
                <w:szCs w:val="22"/>
              </w:rPr>
              <w:t>.0</w:t>
            </w:r>
            <w:r w:rsidR="00FC1869">
              <w:rPr>
                <w:sz w:val="22"/>
                <w:szCs w:val="22"/>
              </w:rPr>
              <w:t>7</w:t>
            </w:r>
            <w:r w:rsidR="002C59EE">
              <w:rPr>
                <w:sz w:val="22"/>
                <w:szCs w:val="22"/>
              </w:rPr>
              <w:t>.202</w:t>
            </w:r>
            <w:r w:rsidR="00701C53">
              <w:rPr>
                <w:sz w:val="22"/>
                <w:szCs w:val="22"/>
              </w:rPr>
              <w:t>6</w:t>
            </w:r>
          </w:p>
        </w:tc>
      </w:tr>
      <w:tr w:rsidR="00AE1EF8" w:rsidRPr="00FE7581" w:rsidTr="00497EEC">
        <w:trPr>
          <w:gridAfter w:val="1"/>
          <w:wAfter w:w="51" w:type="dxa"/>
          <w:jc w:val="center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2366FB" w:rsidRDefault="00AE1EF8" w:rsidP="002366F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Кол-во, </w:t>
            </w:r>
            <w:proofErr w:type="spellStart"/>
            <w:r>
              <w:rPr>
                <w:b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FE7581" w:rsidRDefault="00AE1EF8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</w:tr>
      <w:tr w:rsidR="00AE1EF8" w:rsidRPr="00FE7581" w:rsidTr="00497EEC">
        <w:trPr>
          <w:gridAfter w:val="1"/>
          <w:wAfter w:w="51" w:type="dxa"/>
          <w:trHeight w:val="1230"/>
          <w:jc w:val="center"/>
        </w:trPr>
        <w:tc>
          <w:tcPr>
            <w:tcW w:w="2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E1EF8" w:rsidRPr="00497EEC" w:rsidRDefault="00E3217B" w:rsidP="00A8218E">
            <w:pPr>
              <w:pStyle w:val="Textbody"/>
              <w:tabs>
                <w:tab w:val="left" w:pos="0"/>
                <w:tab w:val="left" w:pos="9072"/>
              </w:tabs>
              <w:ind w:right="0"/>
              <w:jc w:val="center"/>
              <w:rPr>
                <w:b/>
                <w:sz w:val="22"/>
                <w:szCs w:val="22"/>
              </w:rPr>
            </w:pPr>
            <w:r>
              <w:rPr>
                <w:szCs w:val="24"/>
              </w:rPr>
              <w:t>Водонагреватель промышленный</w:t>
            </w:r>
            <w:r w:rsidRPr="00497EE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EEC" w:rsidRDefault="00497EEC" w:rsidP="00497EE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97EEC" w:rsidRDefault="00497EEC" w:rsidP="00497EE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E1EF8" w:rsidRPr="00FE7581" w:rsidRDefault="001617AF" w:rsidP="00497EE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E3217B" w:rsidRDefault="00AA3AD4" w:rsidP="002C59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104 310</w:t>
            </w:r>
            <w:r w:rsidR="00E3217B" w:rsidRPr="00E3217B">
              <w:rPr>
                <w:sz w:val="22"/>
                <w:szCs w:val="22"/>
              </w:rPr>
              <w:t>,00 руб.</w:t>
            </w: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AA3AD4" w:rsidRDefault="00AA3AD4" w:rsidP="00AA3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111 916</w:t>
            </w:r>
            <w:r w:rsidR="007244A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E3217B" w:rsidRDefault="00AA3AD4" w:rsidP="00AA3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107 206</w:t>
            </w:r>
            <w:r w:rsidR="00E3217B" w:rsidRPr="00E3217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28</w:t>
            </w:r>
            <w:r w:rsidR="00E3217B" w:rsidRPr="00E3217B">
              <w:rPr>
                <w:sz w:val="22"/>
                <w:szCs w:val="22"/>
              </w:rPr>
              <w:t xml:space="preserve"> </w:t>
            </w:r>
            <w:proofErr w:type="spellStart"/>
            <w:r w:rsidR="00E3217B" w:rsidRPr="00E3217B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1EF8" w:rsidRPr="00E3217B" w:rsidRDefault="00AA3AD4" w:rsidP="002C59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107 810</w:t>
            </w:r>
            <w:r>
              <w:rPr>
                <w:sz w:val="22"/>
                <w:szCs w:val="22"/>
              </w:rPr>
              <w:t>,90</w:t>
            </w:r>
            <w:r w:rsidR="00E3217B" w:rsidRPr="00E321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7EEC" w:rsidRPr="00E3217B" w:rsidRDefault="00497EEC" w:rsidP="003A28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97EEC" w:rsidRPr="00E3217B" w:rsidRDefault="00497EEC" w:rsidP="003A28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AE1EF8" w:rsidRPr="00E3217B" w:rsidRDefault="00AA3AD4" w:rsidP="003A28E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104 310</w:t>
            </w:r>
            <w:r w:rsidRPr="00E3217B">
              <w:rPr>
                <w:sz w:val="22"/>
                <w:szCs w:val="22"/>
              </w:rPr>
              <w:t xml:space="preserve">,00 </w:t>
            </w:r>
            <w:proofErr w:type="spellStart"/>
            <w:r w:rsidRPr="00E3217B">
              <w:rPr>
                <w:sz w:val="22"/>
                <w:szCs w:val="22"/>
              </w:rPr>
              <w:t>руб</w:t>
            </w:r>
            <w:proofErr w:type="spellEnd"/>
          </w:p>
        </w:tc>
      </w:tr>
    </w:tbl>
    <w:p w:rsidR="001458B0" w:rsidRDefault="001458B0"/>
    <w:p w:rsidR="00954F8D" w:rsidRDefault="00954F8D"/>
    <w:p w:rsidR="00954F8D" w:rsidRDefault="001617AF" w:rsidP="00954F8D">
      <w:pPr>
        <w:rPr>
          <w:sz w:val="28"/>
          <w:szCs w:val="28"/>
        </w:rPr>
      </w:pPr>
      <w:r>
        <w:rPr>
          <w:sz w:val="28"/>
          <w:szCs w:val="28"/>
        </w:rPr>
        <w:t>Главный инженер</w:t>
      </w:r>
      <w:r w:rsidR="00A8218E">
        <w:rPr>
          <w:sz w:val="28"/>
          <w:szCs w:val="28"/>
        </w:rPr>
        <w:t xml:space="preserve">  </w:t>
      </w:r>
      <w:r w:rsidR="00701C53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A8218E">
        <w:rPr>
          <w:sz w:val="28"/>
          <w:szCs w:val="28"/>
        </w:rPr>
        <w:t>А.А. Андреев</w:t>
      </w:r>
    </w:p>
    <w:p w:rsidR="00954F8D" w:rsidRPr="00954F8D" w:rsidRDefault="00954F8D" w:rsidP="00954F8D">
      <w:pPr>
        <w:rPr>
          <w:sz w:val="28"/>
          <w:szCs w:val="28"/>
        </w:rPr>
      </w:pPr>
      <w:r>
        <w:rPr>
          <w:sz w:val="28"/>
          <w:szCs w:val="28"/>
        </w:rPr>
        <w:t>«___» ___________ 20</w:t>
      </w:r>
      <w:r w:rsidR="002C59EE">
        <w:rPr>
          <w:sz w:val="28"/>
          <w:szCs w:val="28"/>
        </w:rPr>
        <w:t>2</w:t>
      </w:r>
      <w:r w:rsidR="00701C53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r w:rsidR="00701C53">
        <w:rPr>
          <w:sz w:val="28"/>
          <w:szCs w:val="28"/>
        </w:rPr>
        <w:t xml:space="preserve"> </w:t>
      </w:r>
    </w:p>
    <w:sectPr w:rsidR="00954F8D" w:rsidRPr="00954F8D" w:rsidSect="00183B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23A5F"/>
    <w:multiLevelType w:val="multilevel"/>
    <w:tmpl w:val="41C6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83566"/>
    <w:multiLevelType w:val="multilevel"/>
    <w:tmpl w:val="A66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468E7"/>
    <w:multiLevelType w:val="multilevel"/>
    <w:tmpl w:val="6A0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76D69"/>
    <w:multiLevelType w:val="multilevel"/>
    <w:tmpl w:val="5CC8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0D9"/>
    <w:rsid w:val="0002512C"/>
    <w:rsid w:val="00081BF6"/>
    <w:rsid w:val="000C5A7C"/>
    <w:rsid w:val="000F68D5"/>
    <w:rsid w:val="001265BA"/>
    <w:rsid w:val="001458B0"/>
    <w:rsid w:val="001617AF"/>
    <w:rsid w:val="00171F30"/>
    <w:rsid w:val="00183B41"/>
    <w:rsid w:val="001B622C"/>
    <w:rsid w:val="00235D22"/>
    <w:rsid w:val="00235DB8"/>
    <w:rsid w:val="002366FB"/>
    <w:rsid w:val="0024003B"/>
    <w:rsid w:val="00297A4D"/>
    <w:rsid w:val="002A2D86"/>
    <w:rsid w:val="002C59EE"/>
    <w:rsid w:val="00363E90"/>
    <w:rsid w:val="003957B3"/>
    <w:rsid w:val="003A28A4"/>
    <w:rsid w:val="003A28EB"/>
    <w:rsid w:val="003A3FB4"/>
    <w:rsid w:val="003D7DE2"/>
    <w:rsid w:val="0046229E"/>
    <w:rsid w:val="00467060"/>
    <w:rsid w:val="00497EEC"/>
    <w:rsid w:val="004D281A"/>
    <w:rsid w:val="00533E13"/>
    <w:rsid w:val="00560535"/>
    <w:rsid w:val="005F7A71"/>
    <w:rsid w:val="00606A49"/>
    <w:rsid w:val="006B25B5"/>
    <w:rsid w:val="006B4635"/>
    <w:rsid w:val="006C4405"/>
    <w:rsid w:val="006E18FD"/>
    <w:rsid w:val="00701C53"/>
    <w:rsid w:val="007244AA"/>
    <w:rsid w:val="00747ADE"/>
    <w:rsid w:val="007C3616"/>
    <w:rsid w:val="0081177D"/>
    <w:rsid w:val="008A74D9"/>
    <w:rsid w:val="008E3D77"/>
    <w:rsid w:val="008F10D9"/>
    <w:rsid w:val="009140A6"/>
    <w:rsid w:val="00946E6E"/>
    <w:rsid w:val="00954F8D"/>
    <w:rsid w:val="00995CFE"/>
    <w:rsid w:val="009C5B36"/>
    <w:rsid w:val="00A4412B"/>
    <w:rsid w:val="00A50DD6"/>
    <w:rsid w:val="00A66F2C"/>
    <w:rsid w:val="00A8218E"/>
    <w:rsid w:val="00AA3AD4"/>
    <w:rsid w:val="00AB1E99"/>
    <w:rsid w:val="00AE1EF8"/>
    <w:rsid w:val="00B017DE"/>
    <w:rsid w:val="00BA06C2"/>
    <w:rsid w:val="00C04C3F"/>
    <w:rsid w:val="00C144D8"/>
    <w:rsid w:val="00C660E8"/>
    <w:rsid w:val="00C70A63"/>
    <w:rsid w:val="00CC1F51"/>
    <w:rsid w:val="00CD4083"/>
    <w:rsid w:val="00CE01B8"/>
    <w:rsid w:val="00D4156D"/>
    <w:rsid w:val="00D71D85"/>
    <w:rsid w:val="00DC4B9B"/>
    <w:rsid w:val="00DF3903"/>
    <w:rsid w:val="00E036C3"/>
    <w:rsid w:val="00E173CB"/>
    <w:rsid w:val="00E3217B"/>
    <w:rsid w:val="00F372AC"/>
    <w:rsid w:val="00FC1869"/>
    <w:rsid w:val="00FC2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2FC4"/>
  <w15:docId w15:val="{8E9E3318-C8E8-4632-83C8-72D2CC4F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C4B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8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8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extbody">
    <w:name w:val="Text body"/>
    <w:basedOn w:val="a"/>
    <w:rsid w:val="00AE1EF8"/>
    <w:pPr>
      <w:suppressAutoHyphens/>
      <w:autoSpaceDN w:val="0"/>
      <w:ind w:right="6377"/>
      <w:textAlignment w:val="baseline"/>
    </w:pPr>
    <w:rPr>
      <w:kern w:val="3"/>
      <w:sz w:val="24"/>
      <w:lang w:eastAsia="zh-CN"/>
    </w:rPr>
  </w:style>
  <w:style w:type="paragraph" w:styleId="a5">
    <w:name w:val="Normal (Web)"/>
    <w:basedOn w:val="a"/>
    <w:uiPriority w:val="99"/>
    <w:unhideWhenUsed/>
    <w:rsid w:val="00E036C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C4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6C4405"/>
    <w:rPr>
      <w:color w:val="0000FF"/>
      <w:u w:val="single"/>
    </w:rPr>
  </w:style>
  <w:style w:type="character" w:styleId="a7">
    <w:name w:val="Strong"/>
    <w:basedOn w:val="a0"/>
    <w:uiPriority w:val="22"/>
    <w:qFormat/>
    <w:rsid w:val="00A50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HP-PC</cp:lastModifiedBy>
  <cp:revision>38</cp:revision>
  <cp:lastPrinted>2025-04-22T10:22:00Z</cp:lastPrinted>
  <dcterms:created xsi:type="dcterms:W3CDTF">2022-11-24T05:44:00Z</dcterms:created>
  <dcterms:modified xsi:type="dcterms:W3CDTF">2026-07-23T05:38:00Z</dcterms:modified>
</cp:coreProperties>
</file>