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77" w:rsidRPr="009E28C0" w:rsidRDefault="00831877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Описание объекта закупки</w:t>
      </w:r>
    </w:p>
    <w:p w:rsidR="00E23D2F" w:rsidRPr="009E28C0" w:rsidRDefault="00E23D2F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(техническое задание)</w:t>
      </w:r>
    </w:p>
    <w:p w:rsidR="00831877" w:rsidRPr="009E28C0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C15D84" w:rsidRDefault="00831877" w:rsidP="0007742C">
      <w:pPr>
        <w:tabs>
          <w:tab w:val="left" w:pos="10308"/>
        </w:tabs>
        <w:ind w:firstLine="0"/>
        <w:rPr>
          <w:rFonts w:ascii="Times New Roman" w:eastAsia="SimSun" w:hAnsi="Times New Roman" w:cs="Times New Roman"/>
          <w:bCs/>
          <w:color w:val="auto"/>
          <w:szCs w:val="24"/>
        </w:rPr>
      </w:pPr>
      <w:r w:rsidRPr="009E28C0">
        <w:rPr>
          <w:rFonts w:ascii="Times New Roman" w:hAnsi="Times New Roman" w:cs="Times New Roman"/>
          <w:b/>
          <w:szCs w:val="28"/>
        </w:rPr>
        <w:t>Наименование объекта закупки:</w:t>
      </w:r>
      <w:r w:rsidR="00621D9B">
        <w:rPr>
          <w:rFonts w:ascii="Times New Roman" w:hAnsi="Times New Roman" w:cs="Times New Roman"/>
          <w:b/>
          <w:szCs w:val="28"/>
        </w:rPr>
        <w:t xml:space="preserve"> </w:t>
      </w:r>
      <w:r w:rsidR="00621D9B" w:rsidRPr="00621D9B">
        <w:rPr>
          <w:rFonts w:ascii="Times New Roman" w:hAnsi="Times New Roman" w:cs="Times New Roman"/>
          <w:szCs w:val="28"/>
        </w:rPr>
        <w:t>оказание</w:t>
      </w:r>
      <w:r w:rsidR="00621D9B">
        <w:rPr>
          <w:rFonts w:ascii="Times New Roman" w:hAnsi="Times New Roman" w:cs="Times New Roman"/>
          <w:b/>
          <w:szCs w:val="28"/>
        </w:rPr>
        <w:t xml:space="preserve"> </w:t>
      </w:r>
      <w:r w:rsidR="000A5D5D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услуг по </w:t>
      </w:r>
      <w:r w:rsidR="00E645D9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ремонту </w:t>
      </w:r>
      <w:r w:rsidR="00E645D9">
        <w:rPr>
          <w:rFonts w:ascii="Times New Roman" w:eastAsia="SimSun" w:hAnsi="Times New Roman" w:cs="Times New Roman"/>
          <w:bCs/>
          <w:color w:val="auto"/>
          <w:szCs w:val="24"/>
        </w:rPr>
        <w:t xml:space="preserve">и </w:t>
      </w:r>
      <w:r w:rsidR="000A5D5D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техническому обслуживанию </w:t>
      </w:r>
      <w:r w:rsidR="00155F2A">
        <w:rPr>
          <w:rFonts w:ascii="Times New Roman" w:eastAsia="SimSun" w:hAnsi="Times New Roman" w:cs="Times New Roman"/>
          <w:bCs/>
          <w:color w:val="auto"/>
          <w:szCs w:val="24"/>
        </w:rPr>
        <w:t>катеров</w:t>
      </w:r>
      <w:r w:rsidR="00C15D84">
        <w:rPr>
          <w:rFonts w:ascii="Times New Roman" w:eastAsia="SimSun" w:hAnsi="Times New Roman" w:cs="Times New Roman"/>
          <w:bCs/>
          <w:color w:val="auto"/>
          <w:szCs w:val="24"/>
        </w:rPr>
        <w:t xml:space="preserve"> в количестве 3 единиц</w:t>
      </w:r>
      <w:r w:rsidR="009E28C0" w:rsidRPr="009E28C0">
        <w:rPr>
          <w:rFonts w:ascii="Times New Roman" w:eastAsia="SimSun" w:hAnsi="Times New Roman" w:cs="Times New Roman"/>
          <w:bCs/>
          <w:color w:val="auto"/>
          <w:szCs w:val="24"/>
        </w:rPr>
        <w:t>.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"/>
        <w:gridCol w:w="540"/>
        <w:gridCol w:w="184"/>
        <w:gridCol w:w="2422"/>
        <w:gridCol w:w="1488"/>
        <w:gridCol w:w="759"/>
        <w:gridCol w:w="187"/>
        <w:gridCol w:w="1113"/>
        <w:gridCol w:w="1537"/>
        <w:gridCol w:w="1613"/>
        <w:gridCol w:w="1365"/>
        <w:gridCol w:w="1935"/>
        <w:gridCol w:w="2124"/>
        <w:gridCol w:w="48"/>
      </w:tblGrid>
      <w:tr w:rsidR="00831877" w:rsidRPr="0041282C" w:rsidTr="00C15D84">
        <w:trPr>
          <w:gridAfter w:val="1"/>
          <w:wAfter w:w="48" w:type="dxa"/>
          <w:trHeight w:val="283"/>
        </w:trPr>
        <w:tc>
          <w:tcPr>
            <w:tcW w:w="733" w:type="dxa"/>
            <w:gridSpan w:val="3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№ </w:t>
            </w:r>
            <w:proofErr w:type="gramStart"/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п</w:t>
            </w:r>
            <w:proofErr w:type="gramEnd"/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/п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товара, работы, услуги</w:t>
            </w:r>
          </w:p>
        </w:tc>
        <w:tc>
          <w:tcPr>
            <w:tcW w:w="1488" w:type="dxa"/>
            <w:vMerge w:val="restart"/>
            <w:shd w:val="clear" w:color="auto" w:fill="auto"/>
            <w:vAlign w:val="center"/>
          </w:tcPr>
          <w:p w:rsidR="00831877" w:rsidRPr="0041282C" w:rsidRDefault="00831877" w:rsidP="008E720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Код позиции КТРУ </w:t>
            </w:r>
            <w:r w:rsidR="008E720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ОКПД2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1</w:t>
            </w:r>
          </w:p>
        </w:tc>
        <w:tc>
          <w:tcPr>
            <w:tcW w:w="946" w:type="dxa"/>
            <w:gridSpan w:val="2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Еди</w:t>
            </w:r>
            <w:bookmarkStart w:id="0" w:name="_GoBack"/>
            <w:bookmarkEnd w:id="0"/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ница измерения</w:t>
            </w:r>
          </w:p>
        </w:tc>
        <w:tc>
          <w:tcPr>
            <w:tcW w:w="1113" w:type="dxa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личество (объем работы, услуги)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 xml:space="preserve"> </w:t>
            </w:r>
          </w:p>
        </w:tc>
        <w:tc>
          <w:tcPr>
            <w:tcW w:w="8574" w:type="dxa"/>
            <w:gridSpan w:val="5"/>
            <w:shd w:val="clear" w:color="auto" w:fill="auto"/>
            <w:vAlign w:val="center"/>
          </w:tcPr>
          <w:p w:rsidR="00831877" w:rsidRDefault="00831877" w:rsidP="00EF3C9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Характеристики товара, работы, услуги</w:t>
            </w:r>
            <w:r w:rsidR="00EF3C9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C15D84">
        <w:trPr>
          <w:gridAfter w:val="1"/>
          <w:wAfter w:w="48" w:type="dxa"/>
          <w:trHeight w:val="283"/>
        </w:trPr>
        <w:tc>
          <w:tcPr>
            <w:tcW w:w="733" w:type="dxa"/>
            <w:gridSpan w:val="3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488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46" w:type="dxa"/>
            <w:gridSpan w:val="2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13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характеристики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Значение характеристики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Единица измерения характеристики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proofErr w:type="gramStart"/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</w:t>
            </w:r>
            <w:proofErr w:type="gramEnd"/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 обеспечения государственных и муниципальных нужд»)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Инструкция по заполнению характеристик в заявке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C15D84">
        <w:trPr>
          <w:gridAfter w:val="1"/>
          <w:wAfter w:w="48" w:type="dxa"/>
          <w:trHeight w:val="283"/>
        </w:trPr>
        <w:tc>
          <w:tcPr>
            <w:tcW w:w="733" w:type="dxa"/>
            <w:gridSpan w:val="3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46" w:type="dxa"/>
            <w:gridSpan w:val="2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1113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10</w:t>
            </w:r>
          </w:p>
        </w:tc>
      </w:tr>
      <w:tr w:rsidR="009E28C0" w:rsidRPr="00E2422D" w:rsidTr="00C15D84">
        <w:trPr>
          <w:gridAfter w:val="1"/>
          <w:wAfter w:w="48" w:type="dxa"/>
          <w:trHeight w:val="273"/>
        </w:trPr>
        <w:tc>
          <w:tcPr>
            <w:tcW w:w="733" w:type="dxa"/>
            <w:gridSpan w:val="3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9E28C0" w:rsidRPr="00E2422D" w:rsidRDefault="00E645D9" w:rsidP="00C15D8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167CDE"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  <w:t xml:space="preserve">услуги по ремонту и техническому обслуживанию катера БЛ-820, 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двигатель (</w:t>
            </w:r>
            <w:proofErr w:type="spellStart"/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стац</w:t>
            </w:r>
            <w:proofErr w:type="spellEnd"/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.) </w:t>
            </w:r>
            <w:proofErr w:type="spellStart"/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MerCruiser</w:t>
            </w:r>
            <w:proofErr w:type="spellEnd"/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QSD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4.2,</w:t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320 л/с, 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бортовой номер</w:t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</w:rPr>
              <w:br/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AH</w:t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01-88 </w:t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RUS</w:t>
            </w:r>
            <w:r w:rsidR="00C15D84"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23</w:t>
            </w:r>
            <w:r w:rsidRPr="00167CDE"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  <w:t>.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9E28C0" w:rsidRPr="00E2422D" w:rsidRDefault="009E28C0" w:rsidP="00E645D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 xml:space="preserve">КТРУ-отсутствует/ </w:t>
            </w:r>
            <w:r w:rsidR="00E645D9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33.15.10.000</w:t>
            </w:r>
          </w:p>
        </w:tc>
        <w:tc>
          <w:tcPr>
            <w:tcW w:w="946" w:type="dxa"/>
            <w:gridSpan w:val="2"/>
            <w:vAlign w:val="center"/>
          </w:tcPr>
          <w:p w:rsidR="009E28C0" w:rsidRPr="00E2422D" w:rsidRDefault="00DF3B9A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 xml:space="preserve">. </w:t>
            </w:r>
            <w:r w:rsidR="009E28C0"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ед</w:t>
            </w:r>
            <w:r w:rsidR="009D34AE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.</w:t>
            </w:r>
          </w:p>
        </w:tc>
        <w:tc>
          <w:tcPr>
            <w:tcW w:w="1113" w:type="dxa"/>
            <w:vAlign w:val="center"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 w:cs="Times New Roman"/>
                <w:sz w:val="22"/>
                <w:szCs w:val="24"/>
              </w:rPr>
              <w:t>Перечень и объем работ к оказанию услуг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/>
                <w:sz w:val="22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C15D84" w:rsidRPr="00E2422D" w:rsidTr="00C15D84">
        <w:trPr>
          <w:gridAfter w:val="1"/>
          <w:wAfter w:w="48" w:type="dxa"/>
          <w:trHeight w:val="273"/>
        </w:trPr>
        <w:tc>
          <w:tcPr>
            <w:tcW w:w="733" w:type="dxa"/>
            <w:gridSpan w:val="3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2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C15D84" w:rsidRPr="00167CDE" w:rsidRDefault="00C15D84" w:rsidP="00C15D84">
            <w:pPr>
              <w:ind w:firstLine="0"/>
              <w:jc w:val="center"/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</w:pPr>
            <w:r w:rsidRPr="00167CDE"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  <w:t xml:space="preserve">услуги по ремонту и техническому обслуживанию 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катера ПК-500, двигатель (ПЛМ) </w:t>
            </w:r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Mercury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F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115, 115 л/с, № 3В244063 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Идентификационный номер ВЕ1648</w:t>
            </w:r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RUS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23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lastRenderedPageBreak/>
              <w:t xml:space="preserve">КТРУ-отсутствует/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33.15.10.000</w:t>
            </w:r>
          </w:p>
        </w:tc>
        <w:tc>
          <w:tcPr>
            <w:tcW w:w="946" w:type="dxa"/>
            <w:gridSpan w:val="2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 xml:space="preserve">. </w:t>
            </w: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ед</w:t>
            </w: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.</w:t>
            </w:r>
          </w:p>
        </w:tc>
        <w:tc>
          <w:tcPr>
            <w:tcW w:w="1113" w:type="dxa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 w:cs="Times New Roman"/>
                <w:sz w:val="22"/>
                <w:szCs w:val="24"/>
              </w:rPr>
              <w:t>Перечень и объем работ к оказанию услуг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 xml:space="preserve">В соответствии с приложением № 1 к описанию </w:t>
            </w: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lastRenderedPageBreak/>
              <w:t>объекта закупки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lastRenderedPageBreak/>
              <w:t>-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/>
                <w:sz w:val="22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C15D84" w:rsidRPr="00E2422D" w:rsidTr="00C15D84">
        <w:trPr>
          <w:gridAfter w:val="1"/>
          <w:wAfter w:w="48" w:type="dxa"/>
          <w:trHeight w:val="273"/>
        </w:trPr>
        <w:tc>
          <w:tcPr>
            <w:tcW w:w="733" w:type="dxa"/>
            <w:gridSpan w:val="3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lastRenderedPageBreak/>
              <w:t>3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C15D84" w:rsidRPr="00167CDE" w:rsidRDefault="00C15D84" w:rsidP="00C15D8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67CDE"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  <w:t xml:space="preserve">услуги по ремонту и техническому обслуживанию катера 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 xml:space="preserve">Стрингер-550, двигатель (ПЛМ) </w:t>
            </w:r>
            <w:r w:rsidRPr="00167CDE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YAMAHA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, 100 л/</w:t>
            </w:r>
            <w:proofErr w:type="gramStart"/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proofErr w:type="gramEnd"/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,</w:t>
            </w:r>
          </w:p>
          <w:p w:rsidR="00C15D84" w:rsidRPr="00167CDE" w:rsidRDefault="00C15D84" w:rsidP="00C15D84">
            <w:pPr>
              <w:ind w:firstLine="0"/>
              <w:jc w:val="center"/>
              <w:rPr>
                <w:rFonts w:ascii="Times New Roman" w:eastAsia="SimSun" w:hAnsi="Times New Roman" w:cs="Times New Roman"/>
                <w:bCs/>
                <w:color w:val="auto"/>
                <w:sz w:val="22"/>
                <w:szCs w:val="24"/>
              </w:rPr>
            </w:pPr>
            <w:r w:rsidRPr="00167CDE">
              <w:rPr>
                <w:rFonts w:ascii="Times New Roman" w:hAnsi="Times New Roman" w:cs="Times New Roman"/>
                <w:sz w:val="22"/>
                <w:szCs w:val="24"/>
              </w:rPr>
              <w:t>Бортовой номер</w:t>
            </w:r>
            <w:r w:rsidRPr="00167CDE">
              <w:rPr>
                <w:rFonts w:ascii="Times New Roman" w:hAnsi="Times New Roman" w:cs="Times New Roman"/>
                <w:sz w:val="22"/>
                <w:szCs w:val="24"/>
              </w:rPr>
              <w:br/>
              <w:t>РЧС 24-84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 xml:space="preserve">КТРУ-отсутствует/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33.15.10.000</w:t>
            </w:r>
          </w:p>
        </w:tc>
        <w:tc>
          <w:tcPr>
            <w:tcW w:w="946" w:type="dxa"/>
            <w:gridSpan w:val="2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 xml:space="preserve">. </w:t>
            </w: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ед</w:t>
            </w: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.</w:t>
            </w:r>
          </w:p>
        </w:tc>
        <w:tc>
          <w:tcPr>
            <w:tcW w:w="1113" w:type="dxa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 w:cs="Times New Roman"/>
                <w:sz w:val="22"/>
                <w:szCs w:val="24"/>
              </w:rPr>
              <w:t>Перечень и объем работ к оказанию услуг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15D84" w:rsidRPr="00E2422D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/>
                <w:sz w:val="22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C15D84" w:rsidRPr="007330E2" w:rsidTr="00C15D84">
        <w:trPr>
          <w:gridBefore w:val="1"/>
          <w:wBefore w:w="9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</w:p>
        </w:tc>
        <w:tc>
          <w:tcPr>
            <w:tcW w:w="4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</w:p>
        </w:tc>
        <w:tc>
          <w:tcPr>
            <w:tcW w:w="99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</w:p>
        </w:tc>
      </w:tr>
      <w:tr w:rsidR="00C15D84" w:rsidRPr="007330E2" w:rsidTr="00C15D84">
        <w:trPr>
          <w:gridBefore w:val="1"/>
          <w:wBefore w:w="9" w:type="dxa"/>
          <w:trHeight w:val="360"/>
        </w:trPr>
        <w:tc>
          <w:tcPr>
            <w:tcW w:w="540" w:type="dxa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№ </w:t>
            </w:r>
            <w:proofErr w:type="gramStart"/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</w:t>
            </w:r>
            <w:proofErr w:type="gramEnd"/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/п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Наименование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Показатель</w:t>
            </w:r>
          </w:p>
        </w:tc>
      </w:tr>
      <w:tr w:rsidR="00C15D84" w:rsidRPr="009D34AE" w:rsidTr="00C15D84">
        <w:trPr>
          <w:gridBefore w:val="1"/>
          <w:wBefore w:w="9" w:type="dxa"/>
          <w:trHeight w:val="567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241088" behindDoc="0" locked="0" layoutInCell="1" allowOverlap="1" wp14:anchorId="48B84821" wp14:editId="60B3E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341245" id="Прямоугольник 2047" o:spid="_x0000_s1026" style="position:absolute;margin-left:0;margin-top:0;width:7.5pt;height:9pt;z-index:2492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253376" behindDoc="0" locked="0" layoutInCell="1" allowOverlap="1" wp14:anchorId="700B9B4D" wp14:editId="0851C9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59D913" id="Прямоугольник 2048" o:spid="_x0000_s1026" style="position:absolute;margin-left:0;margin-top:0;width:7.5pt;height:9pt;z-index:2492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265664" behindDoc="0" locked="0" layoutInCell="1" allowOverlap="1" wp14:anchorId="44A6E04F" wp14:editId="50F803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76E0251" id="Прямоугольник 2049" o:spid="_x0000_s1026" style="position:absolute;margin-left:0;margin-top:0;width:7.5pt;height:9pt;z-index:2492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277952" behindDoc="0" locked="0" layoutInCell="1" allowOverlap="1" wp14:anchorId="55A286B2" wp14:editId="571634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C81AAC" id="Прямоугольник 2050" o:spid="_x0000_s1026" style="position:absolute;margin-left:0;margin-top:0;width:7.5pt;height:9pt;z-index:2492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290240" behindDoc="0" locked="0" layoutInCell="1" allowOverlap="1" wp14:anchorId="09EBEA69" wp14:editId="3A8C6D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1AC2D9F" id="Прямоугольник 2051" o:spid="_x0000_s1026" style="position:absolute;margin-left:0;margin-top:0;width:7.5pt;height:9pt;z-index:2492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02528" behindDoc="0" locked="0" layoutInCell="1" allowOverlap="1" wp14:anchorId="38405A53" wp14:editId="17D5EA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587AA7" id="Прямоугольник 2052" o:spid="_x0000_s1026" style="position:absolute;margin-left:0;margin-top:0;width:7.5pt;height:3pt;z-index:2493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14816" behindDoc="0" locked="0" layoutInCell="1" allowOverlap="1" wp14:anchorId="048D8F57" wp14:editId="45C0B8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9A9E9B7" id="Прямоугольник 2053" o:spid="_x0000_s1026" style="position:absolute;margin-left:0;margin-top:0;width:7.5pt;height:3pt;z-index:2493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27104" behindDoc="0" locked="0" layoutInCell="1" allowOverlap="1" wp14:anchorId="0D85F7EA" wp14:editId="678487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9D6C47E" id="Прямоугольник 2054" o:spid="_x0000_s1026" style="position:absolute;margin-left:0;margin-top:0;width:7.5pt;height:3pt;z-index:2493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39392" behindDoc="0" locked="0" layoutInCell="1" allowOverlap="1" wp14:anchorId="62495C23" wp14:editId="33609F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D8BFD4" id="Прямоугольник 2055" o:spid="_x0000_s1026" style="position:absolute;margin-left:0;margin-top:0;width:7.5pt;height:3pt;z-index:24933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51680" behindDoc="0" locked="0" layoutInCell="1" allowOverlap="1" wp14:anchorId="1CDD7E51" wp14:editId="78439C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2FDB7E2" id="Прямоугольник 2056" o:spid="_x0000_s1026" style="position:absolute;margin-left:0;margin-top:0;width:7.5pt;height:3pt;z-index:2493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63968" behindDoc="0" locked="0" layoutInCell="1" allowOverlap="1" wp14:anchorId="54DE7BFA" wp14:editId="76470B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2EE5D7C" id="Прямоугольник 2057" o:spid="_x0000_s1026" style="position:absolute;margin-left:0;margin-top:0;width:7.5pt;height:3pt;z-index:2493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76256" behindDoc="0" locked="0" layoutInCell="1" allowOverlap="1" wp14:anchorId="1E96B360" wp14:editId="166C3C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764EFC" id="Прямоугольник 2058" o:spid="_x0000_s1026" style="position:absolute;margin-left:0;margin-top:0;width:7.5pt;height:3pt;z-index:2493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388544" behindDoc="0" locked="0" layoutInCell="1" allowOverlap="1" wp14:anchorId="514F2216" wp14:editId="63DB75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0410DB" id="Прямоугольник 2059" o:spid="_x0000_s1026" style="position:absolute;margin-left:0;margin-top:0;width:7.5pt;height:3pt;z-index:24938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00832" behindDoc="0" locked="0" layoutInCell="1" allowOverlap="1" wp14:anchorId="753731E5" wp14:editId="618217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35C38A" id="Прямоугольник 2060" o:spid="_x0000_s1026" style="position:absolute;margin-left:0;margin-top:0;width:7.5pt;height:3pt;z-index:2494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13120" behindDoc="0" locked="0" layoutInCell="1" allowOverlap="1" wp14:anchorId="56C0E6DA" wp14:editId="416525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F07FFBE" id="Прямоугольник 2061" o:spid="_x0000_s1026" style="position:absolute;margin-left:0;margin-top:0;width:7.5pt;height:3pt;z-index:2494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25408" behindDoc="0" locked="0" layoutInCell="1" allowOverlap="1" wp14:anchorId="605E11FF" wp14:editId="13E54E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A5AB8F1" id="Прямоугольник 2062" o:spid="_x0000_s1026" style="position:absolute;margin-left:0;margin-top:0;width:7.5pt;height:3pt;z-index:24942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37696" behindDoc="0" locked="0" layoutInCell="1" allowOverlap="1" wp14:anchorId="5F1204DC" wp14:editId="515144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68B5A9" id="Прямоугольник 2063" o:spid="_x0000_s1026" style="position:absolute;margin-left:0;margin-top:0;width:7.5pt;height:3pt;z-index:2494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49984" behindDoc="0" locked="0" layoutInCell="1" allowOverlap="1" wp14:anchorId="35B1BE3A" wp14:editId="7EDB9A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B06675" id="Прямоугольник 2064" o:spid="_x0000_s1026" style="position:absolute;margin-left:0;margin-top:0;width:7.5pt;height:9pt;z-index:24944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62272" behindDoc="0" locked="0" layoutInCell="1" allowOverlap="1" wp14:anchorId="49BA5C26" wp14:editId="0D6E0D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1C3E83" id="Прямоугольник 2065" o:spid="_x0000_s1026" style="position:absolute;margin-left:0;margin-top:0;width:7.5pt;height:9pt;z-index:2494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74560" behindDoc="0" locked="0" layoutInCell="1" allowOverlap="1" wp14:anchorId="51FE215E" wp14:editId="1D52EE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43A551" id="Прямоугольник 2066" o:spid="_x0000_s1026" style="position:absolute;margin-left:0;margin-top:0;width:7.5pt;height:7.5pt;z-index:2494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86848" behindDoc="0" locked="0" layoutInCell="1" allowOverlap="1" wp14:anchorId="11A53439" wp14:editId="09D129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156FD2" id="Прямоугольник 2067" o:spid="_x0000_s1026" style="position:absolute;margin-left:0;margin-top:0;width:7.5pt;height:9pt;z-index:24948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499136" behindDoc="0" locked="0" layoutInCell="1" allowOverlap="1" wp14:anchorId="3838A9D0" wp14:editId="70D77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6287CD" id="Прямоугольник 2068" o:spid="_x0000_s1026" style="position:absolute;margin-left:0;margin-top:0;width:7.5pt;height:9pt;z-index:2494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11424" behindDoc="0" locked="0" layoutInCell="1" allowOverlap="1" wp14:anchorId="1483F2CC" wp14:editId="250640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A29364" id="Прямоугольник 2069" o:spid="_x0000_s1026" style="position:absolute;margin-left:0;margin-top:0;width:7.5pt;height:9pt;z-index:2495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23712" behindDoc="0" locked="0" layoutInCell="1" allowOverlap="1" wp14:anchorId="7BF74128" wp14:editId="578B9E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9F33F3" id="Прямоугольник 2070" o:spid="_x0000_s1026" style="position:absolute;margin-left:0;margin-top:0;width:7.5pt;height:9pt;z-index:2495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36000" behindDoc="0" locked="0" layoutInCell="1" allowOverlap="1" wp14:anchorId="224408A6" wp14:editId="270C8F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22DFBE" id="Прямоугольник 2071" o:spid="_x0000_s1026" style="position:absolute;margin-left:0;margin-top:0;width:7.5pt;height:9pt;z-index:2495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48288" behindDoc="0" locked="0" layoutInCell="1" allowOverlap="1" wp14:anchorId="27EF370F" wp14:editId="1F2001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6026C2" id="Прямоугольник 2072" o:spid="_x0000_s1026" style="position:absolute;margin-left:0;margin-top:0;width:7.5pt;height:7.5pt;z-index:2495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60576" behindDoc="0" locked="0" layoutInCell="1" allowOverlap="1" wp14:anchorId="29F6EC3E" wp14:editId="00D1C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4A153B0" id="Прямоугольник 2073" o:spid="_x0000_s1026" style="position:absolute;margin-left:0;margin-top:0;width:7.5pt;height:9pt;z-index:2495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72864" behindDoc="0" locked="0" layoutInCell="1" allowOverlap="1" wp14:anchorId="0A9CAF5F" wp14:editId="380087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B60353" id="Прямоугольник 2074" o:spid="_x0000_s1026" style="position:absolute;margin-left:0;margin-top:0;width:7.5pt;height:9pt;z-index:2495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85152" behindDoc="0" locked="0" layoutInCell="1" allowOverlap="1" wp14:anchorId="076318F1" wp14:editId="7FC079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947435" id="Прямоугольник 2075" o:spid="_x0000_s1026" style="position:absolute;margin-left:0;margin-top:0;width:7.5pt;height:9pt;z-index:2495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597440" behindDoc="0" locked="0" layoutInCell="1" allowOverlap="1" wp14:anchorId="160E1D79" wp14:editId="368D56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B2F1D3E" id="Прямоугольник 2076" o:spid="_x0000_s1026" style="position:absolute;margin-left:0;margin-top:0;width:7.5pt;height:9pt;z-index:2495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09728" behindDoc="0" locked="0" layoutInCell="1" allowOverlap="1" wp14:anchorId="6741A772" wp14:editId="5CC1A0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A84CFC" id="Прямоугольник 2077" o:spid="_x0000_s1026" style="position:absolute;margin-left:0;margin-top:0;width:7.5pt;height:9pt;z-index:2496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22016" behindDoc="0" locked="0" layoutInCell="1" allowOverlap="1" wp14:anchorId="0B3336AF" wp14:editId="46C591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79ACF2" id="Прямоугольник 2078" o:spid="_x0000_s1026" style="position:absolute;margin-left:0;margin-top:0;width:7.5pt;height:9pt;z-index:2496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34304" behindDoc="0" locked="0" layoutInCell="1" allowOverlap="1" wp14:anchorId="247CB780" wp14:editId="5F9861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C3C15C" id="Прямоугольник 2079" o:spid="_x0000_s1026" style="position:absolute;margin-left:0;margin-top:0;width:7.5pt;height:9pt;z-index:2496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46592" behindDoc="0" locked="0" layoutInCell="1" allowOverlap="1" wp14:anchorId="73CEED81" wp14:editId="647A75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FDF0A2" id="Прямоугольник 2080" o:spid="_x0000_s1026" style="position:absolute;margin-left:0;margin-top:0;width:7.5pt;height:3pt;z-index:2496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58880" behindDoc="0" locked="0" layoutInCell="1" allowOverlap="1" wp14:anchorId="48F14782" wp14:editId="6B511A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C6EEFDF" id="Прямоугольник 2081" o:spid="_x0000_s1026" style="position:absolute;margin-left:0;margin-top:0;width:7.5pt;height:3pt;z-index:2496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71168" behindDoc="0" locked="0" layoutInCell="1" allowOverlap="1" wp14:anchorId="2176274A" wp14:editId="4CCE15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65D7C46" id="Прямоугольник 2082" o:spid="_x0000_s1026" style="position:absolute;margin-left:0;margin-top:0;width:7.5pt;height:3pt;z-index:2496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83456" behindDoc="0" locked="0" layoutInCell="1" allowOverlap="1" wp14:anchorId="19132501" wp14:editId="0E7F53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34CB7F6" id="Прямоугольник 2083" o:spid="_x0000_s1026" style="position:absolute;margin-left:0;margin-top:0;width:7.5pt;height:3pt;z-index:2496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695744" behindDoc="0" locked="0" layoutInCell="1" allowOverlap="1" wp14:anchorId="45B45CC7" wp14:editId="335806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892C05" id="Прямоугольник 2084" o:spid="_x0000_s1026" style="position:absolute;margin-left:0;margin-top:0;width:7.5pt;height:3pt;z-index:2496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08032" behindDoc="0" locked="0" layoutInCell="1" allowOverlap="1" wp14:anchorId="52EB0152" wp14:editId="1C9E80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C34252" id="Прямоугольник 2085" o:spid="_x0000_s1026" style="position:absolute;margin-left:0;margin-top:0;width:7.5pt;height:3pt;z-index:2497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20320" behindDoc="0" locked="0" layoutInCell="1" allowOverlap="1" wp14:anchorId="07A27333" wp14:editId="7E2A19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E71F3BA" id="Прямоугольник 2086" o:spid="_x0000_s1026" style="position:absolute;margin-left:0;margin-top:0;width:7.5pt;height:3pt;z-index:2497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32608" behindDoc="0" locked="0" layoutInCell="1" allowOverlap="1" wp14:anchorId="30140520" wp14:editId="0B155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94E0B74" id="Прямоугольник 2087" o:spid="_x0000_s1026" style="position:absolute;margin-left:0;margin-top:0;width:7.5pt;height:3pt;z-index:2497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44896" behindDoc="0" locked="0" layoutInCell="1" allowOverlap="1" wp14:anchorId="4DCB2ECE" wp14:editId="06CF66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ABE64E" id="Прямоугольник 2088" o:spid="_x0000_s1026" style="position:absolute;margin-left:0;margin-top:0;width:7.5pt;height:3pt;z-index:2497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57184" behindDoc="0" locked="0" layoutInCell="1" allowOverlap="1" wp14:anchorId="5DA5023A" wp14:editId="1E5353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1DA2B5" id="Прямоугольник 2089" o:spid="_x0000_s1026" style="position:absolute;margin-left:0;margin-top:0;width:7.5pt;height:3pt;z-index:2497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69472" behindDoc="0" locked="0" layoutInCell="1" allowOverlap="1" wp14:anchorId="7DAF577B" wp14:editId="4ABC17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54A135" id="Прямоугольник 2090" o:spid="_x0000_s1026" style="position:absolute;margin-left:0;margin-top:0;width:7.5pt;height:3pt;z-index:2497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81760" behindDoc="0" locked="0" layoutInCell="1" allowOverlap="1" wp14:anchorId="2CEAC329" wp14:editId="454DB6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E7F1D85" id="Прямоугольник 2091" o:spid="_x0000_s1026" style="position:absolute;margin-left:0;margin-top:0;width:7.5pt;height:3pt;z-index:2497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794048" behindDoc="0" locked="0" layoutInCell="1" allowOverlap="1" wp14:anchorId="516474A3" wp14:editId="15DB80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FB0153" id="Прямоугольник 2092" o:spid="_x0000_s1026" style="position:absolute;margin-left:0;margin-top:0;width:7.5pt;height:9pt;z-index:2497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06336" behindDoc="0" locked="0" layoutInCell="1" allowOverlap="1" wp14:anchorId="20EB4420" wp14:editId="7CA14F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96D008" id="Прямоугольник 2093" o:spid="_x0000_s1026" style="position:absolute;margin-left:0;margin-top:0;width:7.5pt;height:9pt;z-index:2498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18624" behindDoc="0" locked="0" layoutInCell="1" allowOverlap="1" wp14:anchorId="53626DE1" wp14:editId="021E27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DCE486" id="Прямоугольник 2094" o:spid="_x0000_s1026" style="position:absolute;margin-left:0;margin-top:0;width:7.5pt;height:7.5pt;z-index:2498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30912" behindDoc="0" locked="0" layoutInCell="1" allowOverlap="1" wp14:anchorId="59E1469C" wp14:editId="325EB3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4F022D" id="Прямоугольник 2095" o:spid="_x0000_s1026" style="position:absolute;margin-left:0;margin-top:0;width:7.5pt;height:9pt;z-index:2498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43200" behindDoc="0" locked="0" layoutInCell="1" allowOverlap="1" wp14:anchorId="76173F61" wp14:editId="74E76F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3858C0" id="Прямоугольник 2096" o:spid="_x0000_s1026" style="position:absolute;margin-left:0;margin-top:0;width:7.5pt;height:9pt;z-index:2498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55488" behindDoc="0" locked="0" layoutInCell="1" allowOverlap="1" wp14:anchorId="6D9C9858" wp14:editId="2B8D58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A44C68" id="Прямоугольник 2097" o:spid="_x0000_s1026" style="position:absolute;margin-left:0;margin-top:0;width:7.5pt;height:9pt;z-index:2498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67776" behindDoc="0" locked="0" layoutInCell="1" allowOverlap="1" wp14:anchorId="688C4CA1" wp14:editId="6964A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EA5EC49" id="Прямоугольник 2098" o:spid="_x0000_s1026" style="position:absolute;margin-left:0;margin-top:0;width:7.5pt;height:9pt;z-index:2498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80064" behindDoc="0" locked="0" layoutInCell="1" allowOverlap="1" wp14:anchorId="55DBE42C" wp14:editId="6FCD62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7A4100" id="Прямоугольник 2099" o:spid="_x0000_s1026" style="position:absolute;margin-left:0;margin-top:0;width:7.5pt;height:9pt;z-index:2498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892352" behindDoc="0" locked="0" layoutInCell="1" allowOverlap="1" wp14:anchorId="35383092" wp14:editId="47AC17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29BF41B" id="Прямоугольник 2100" o:spid="_x0000_s1026" style="position:absolute;margin-left:0;margin-top:0;width:7.5pt;height:7.5pt;z-index:2498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04640" behindDoc="0" locked="0" layoutInCell="1" allowOverlap="1" wp14:anchorId="300A6D09" wp14:editId="1B05C8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EA9909" id="Прямоугольник 2101" o:spid="_x0000_s1026" style="position:absolute;margin-left:0;margin-top:0;width:7.5pt;height:9pt;z-index:2499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16928" behindDoc="0" locked="0" layoutInCell="1" allowOverlap="1" wp14:anchorId="47FB6546" wp14:editId="12691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159F6B" id="Прямоугольник 2102" o:spid="_x0000_s1026" style="position:absolute;margin-left:0;margin-top:0;width:7.5pt;height:9pt;z-index:2499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29216" behindDoc="0" locked="0" layoutInCell="1" allowOverlap="1" wp14:anchorId="654EEFA1" wp14:editId="204BE0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85C7D7" id="Прямоугольник 2103" o:spid="_x0000_s1026" style="position:absolute;margin-left:0;margin-top:0;width:7.5pt;height:9pt;z-index:2499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41504" behindDoc="0" locked="0" layoutInCell="1" allowOverlap="1" wp14:anchorId="19DF80DC" wp14:editId="2E5F3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540239B" id="Прямоугольник 2104" o:spid="_x0000_s1026" style="position:absolute;margin-left:0;margin-top:0;width:7.5pt;height:9pt;z-index:2499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53792" behindDoc="0" locked="0" layoutInCell="1" allowOverlap="1" wp14:anchorId="14D430EF" wp14:editId="2B660E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5C90FD" id="Прямоугольник 2105" o:spid="_x0000_s1026" style="position:absolute;margin-left:0;margin-top:0;width:7.5pt;height:9pt;z-index:2499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66080" behindDoc="0" locked="0" layoutInCell="1" allowOverlap="1" wp14:anchorId="05481262" wp14:editId="38F5FC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350FEC" id="Прямоугольник 2106" o:spid="_x0000_s1026" style="position:absolute;margin-left:0;margin-top:0;width:7.5pt;height:9pt;z-index:2499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78368" behindDoc="0" locked="0" layoutInCell="1" allowOverlap="1" wp14:anchorId="4FD3D012" wp14:editId="0BE22F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3737975" id="Прямоугольник 2107" o:spid="_x0000_s1026" style="position:absolute;margin-left:0;margin-top:0;width:7.5pt;height:9pt;z-index:2499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49990656" behindDoc="0" locked="0" layoutInCell="1" allowOverlap="1" wp14:anchorId="7F4D258A" wp14:editId="4DA629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089E9D" id="Прямоугольник 2108" o:spid="_x0000_s1026" style="position:absolute;margin-left:0;margin-top:0;width:7.5pt;height:3pt;z-index:2499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02944" behindDoc="0" locked="0" layoutInCell="1" allowOverlap="1" wp14:anchorId="7A9F65E1" wp14:editId="50146D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E22F1B" id="Прямоугольник 2109" o:spid="_x0000_s1026" style="position:absolute;margin-left:0;margin-top:0;width:7.5pt;height:3pt;z-index:2500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15232" behindDoc="0" locked="0" layoutInCell="1" allowOverlap="1" wp14:anchorId="3ACB4EB5" wp14:editId="24975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0C0D37" id="Прямоугольник 2110" o:spid="_x0000_s1026" style="position:absolute;margin-left:0;margin-top:0;width:7.5pt;height:3pt;z-index:2500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27520" behindDoc="0" locked="0" layoutInCell="1" allowOverlap="1" wp14:anchorId="5CB861AC" wp14:editId="2887F0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15E5353" id="Прямоугольник 2111" o:spid="_x0000_s1026" style="position:absolute;margin-left:0;margin-top:0;width:7.5pt;height:3pt;z-index:2500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39808" behindDoc="0" locked="0" layoutInCell="1" allowOverlap="1" wp14:anchorId="02254997" wp14:editId="6B84E7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E1D29E" id="Прямоугольник 2112" o:spid="_x0000_s1026" style="position:absolute;margin-left:0;margin-top:0;width:7.5pt;height:3pt;z-index:2500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52096" behindDoc="0" locked="0" layoutInCell="1" allowOverlap="1" wp14:anchorId="64C2EA55" wp14:editId="24A4B1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3C0B256" id="Прямоугольник 2113" o:spid="_x0000_s1026" style="position:absolute;margin-left:0;margin-top:0;width:7.5pt;height:3pt;z-index:2500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64384" behindDoc="0" locked="0" layoutInCell="1" allowOverlap="1" wp14:anchorId="5D327218" wp14:editId="734FF9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3CBA8B7" id="Прямоугольник 2114" o:spid="_x0000_s1026" style="position:absolute;margin-left:0;margin-top:0;width:7.5pt;height:3pt;z-index:2500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76672" behindDoc="0" locked="0" layoutInCell="1" allowOverlap="1" wp14:anchorId="5E22B9B3" wp14:editId="753A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354FEF0" id="Прямоугольник 2115" o:spid="_x0000_s1026" style="position:absolute;margin-left:0;margin-top:0;width:7.5pt;height:3pt;z-index:2500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088960" behindDoc="0" locked="0" layoutInCell="1" allowOverlap="1" wp14:anchorId="71FA30A9" wp14:editId="2629A5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A47716D" id="Прямоугольник 2116" o:spid="_x0000_s1026" style="position:absolute;margin-left:0;margin-top:0;width:7.5pt;height:3pt;z-index:2500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01248" behindDoc="0" locked="0" layoutInCell="1" allowOverlap="1" wp14:anchorId="26ACCB18" wp14:editId="4DF831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A4B043A" id="Прямоугольник 2117" o:spid="_x0000_s1026" style="position:absolute;margin-left:0;margin-top:0;width:7.5pt;height:3pt;z-index:2501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13536" behindDoc="0" locked="0" layoutInCell="1" allowOverlap="1" wp14:anchorId="458F2CC0" wp14:editId="20B49F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20F481" id="Прямоугольник 2118" o:spid="_x0000_s1026" style="position:absolute;margin-left:0;margin-top:0;width:7.5pt;height:3pt;z-index:2501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25824" behindDoc="0" locked="0" layoutInCell="1" allowOverlap="1" wp14:anchorId="4C4E9B31" wp14:editId="7EA47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799D94" id="Прямоугольник 2119" o:spid="_x0000_s1026" style="position:absolute;margin-left:0;margin-top:0;width:7.5pt;height:3pt;z-index:2501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38112" behindDoc="0" locked="0" layoutInCell="1" allowOverlap="1" wp14:anchorId="0652977D" wp14:editId="298A4F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F32175" id="Прямоугольник 2120" o:spid="_x0000_s1026" style="position:absolute;margin-left:0;margin-top:0;width:7.5pt;height:9pt;z-index:2501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50400" behindDoc="0" locked="0" layoutInCell="1" allowOverlap="1" wp14:anchorId="3A0A9216" wp14:editId="42931B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C76F4A" id="Прямоугольник 2121" o:spid="_x0000_s1026" style="position:absolute;margin-left:0;margin-top:0;width:7.5pt;height:9pt;z-index:2501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62688" behindDoc="0" locked="0" layoutInCell="1" allowOverlap="1" wp14:anchorId="2090F33B" wp14:editId="73CFD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35E1FF" id="Прямоугольник 2122" o:spid="_x0000_s1026" style="position:absolute;margin-left:0;margin-top:0;width:7.5pt;height:7.5pt;z-index:2501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74976" behindDoc="0" locked="0" layoutInCell="1" allowOverlap="1" wp14:anchorId="07E55B9D" wp14:editId="04F83A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25A2D1" id="Прямоугольник 2123" o:spid="_x0000_s1026" style="position:absolute;margin-left:0;margin-top:0;width:7.5pt;height:9pt;z-index:2501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87264" behindDoc="0" locked="0" layoutInCell="1" allowOverlap="1" wp14:anchorId="41DE92A5" wp14:editId="12AC9A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4BDFF35" id="Прямоугольник 2124" o:spid="_x0000_s1026" style="position:absolute;margin-left:0;margin-top:0;width:7.5pt;height:9pt;z-index:2501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199552" behindDoc="0" locked="0" layoutInCell="1" allowOverlap="1" wp14:anchorId="029E19CC" wp14:editId="065068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766540E" id="Прямоугольник 2125" o:spid="_x0000_s1026" style="position:absolute;margin-left:0;margin-top:0;width:7.5pt;height:9pt;z-index:2501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11840" behindDoc="0" locked="0" layoutInCell="1" allowOverlap="1" wp14:anchorId="55C0E65F" wp14:editId="64529D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835C2B5" id="Прямоугольник 2126" o:spid="_x0000_s1026" style="position:absolute;margin-left:0;margin-top:0;width:7.5pt;height:9pt;z-index:2502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24128" behindDoc="0" locked="0" layoutInCell="1" allowOverlap="1" wp14:anchorId="5071F220" wp14:editId="3E6284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BF98C93" id="Прямоугольник 2127" o:spid="_x0000_s1026" style="position:absolute;margin-left:0;margin-top:0;width:7.5pt;height:9pt;z-index:2502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36416" behindDoc="0" locked="0" layoutInCell="1" allowOverlap="1" wp14:anchorId="647A4D2C" wp14:editId="42EF6A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4FD22EF" id="Прямоугольник 2128" o:spid="_x0000_s1026" style="position:absolute;margin-left:0;margin-top:0;width:7.5pt;height:7.5pt;z-index:2502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48704" behindDoc="0" locked="0" layoutInCell="1" allowOverlap="1" wp14:anchorId="75D952B6" wp14:editId="2D46F5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1AEB6F7" id="Прямоугольник 2129" o:spid="_x0000_s1026" style="position:absolute;margin-left:0;margin-top:0;width:7.5pt;height:9pt;z-index:2502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60992" behindDoc="0" locked="0" layoutInCell="1" allowOverlap="1" wp14:anchorId="16533944" wp14:editId="11C8A3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F165A1A" id="Прямоугольник 2130" o:spid="_x0000_s1026" style="position:absolute;margin-left:0;margin-top:0;width:7.5pt;height:9pt;z-index:2502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73280" behindDoc="0" locked="0" layoutInCell="1" allowOverlap="1" wp14:anchorId="5938D968" wp14:editId="74F946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30E144" id="Прямоугольник 2131" o:spid="_x0000_s1026" style="position:absolute;margin-left:0;margin-top:0;width:7.5pt;height:9pt;z-index:2502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85568" behindDoc="0" locked="0" layoutInCell="1" allowOverlap="1" wp14:anchorId="1A1DB5B0" wp14:editId="00CFCF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27A362" id="Прямоугольник 2132" o:spid="_x0000_s1026" style="position:absolute;margin-left:0;margin-top:0;width:7.5pt;height:9pt;z-index:2502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297856" behindDoc="0" locked="0" layoutInCell="1" allowOverlap="1" wp14:anchorId="3F5CC075" wp14:editId="64501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A10AA0" id="Прямоугольник 2133" o:spid="_x0000_s1026" style="position:absolute;margin-left:0;margin-top:0;width:7.5pt;height:9pt;z-index:2502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10144" behindDoc="0" locked="0" layoutInCell="1" allowOverlap="1" wp14:anchorId="70793028" wp14:editId="743953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0552AF" id="Прямоугольник 2134" o:spid="_x0000_s1026" style="position:absolute;margin-left:0;margin-top:0;width:7.5pt;height:9pt;z-index:2503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22432" behindDoc="0" locked="0" layoutInCell="1" allowOverlap="1" wp14:anchorId="56520265" wp14:editId="2332CB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DFF39B" id="Прямоугольник 2135" o:spid="_x0000_s1026" style="position:absolute;margin-left:0;margin-top:0;width:7.5pt;height:9pt;z-index:2503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34720" behindDoc="0" locked="0" layoutInCell="1" allowOverlap="1" wp14:anchorId="6EC1AC59" wp14:editId="16FDBE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A79F2FF" id="Прямоугольник 2136" o:spid="_x0000_s1026" style="position:absolute;margin-left:0;margin-top:0;width:7.5pt;height:3pt;z-index:2503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47008" behindDoc="0" locked="0" layoutInCell="1" allowOverlap="1" wp14:anchorId="1F8605EB" wp14:editId="739DD8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9AE4D1" id="Прямоугольник 2137" o:spid="_x0000_s1026" style="position:absolute;margin-left:0;margin-top:0;width:7.5pt;height:3pt;z-index:2503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59296" behindDoc="0" locked="0" layoutInCell="1" allowOverlap="1" wp14:anchorId="0983743C" wp14:editId="130ED7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BA22F7" id="Прямоугольник 2138" o:spid="_x0000_s1026" style="position:absolute;margin-left:0;margin-top:0;width:7.5pt;height:3pt;z-index:2503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71584" behindDoc="0" locked="0" layoutInCell="1" allowOverlap="1" wp14:anchorId="3B74ABF7" wp14:editId="05F5EB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FD932C" id="Прямоугольник 2139" o:spid="_x0000_s1026" style="position:absolute;margin-left:0;margin-top:0;width:7.5pt;height:3pt;z-index:2503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83872" behindDoc="0" locked="0" layoutInCell="1" allowOverlap="1" wp14:anchorId="46521C75" wp14:editId="571A82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527541" id="Прямоугольник 2140" o:spid="_x0000_s1026" style="position:absolute;margin-left:0;margin-top:0;width:7.5pt;height:3pt;z-index:2503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96160" behindDoc="0" locked="0" layoutInCell="1" allowOverlap="1" wp14:anchorId="2F132BD1" wp14:editId="0D84C1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E05C5A" id="Прямоугольник 2141" o:spid="_x0000_s1026" style="position:absolute;margin-left:0;margin-top:0;width:7.5pt;height:3pt;z-index:2503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08448" behindDoc="0" locked="0" layoutInCell="1" allowOverlap="1" wp14:anchorId="38EDE3B0" wp14:editId="1944AE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254A34" id="Прямоугольник 2142" o:spid="_x0000_s1026" style="position:absolute;margin-left:0;margin-top:0;width:7.5pt;height:3pt;z-index:2504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20736" behindDoc="0" locked="0" layoutInCell="1" allowOverlap="1" wp14:anchorId="7AF99711" wp14:editId="542556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2052BB3" id="Прямоугольник 2143" o:spid="_x0000_s1026" style="position:absolute;margin-left:0;margin-top:0;width:7.5pt;height:3pt;z-index:2504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33024" behindDoc="0" locked="0" layoutInCell="1" allowOverlap="1" wp14:anchorId="377DA2B2" wp14:editId="69D761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11778F8" id="Прямоугольник 2144" o:spid="_x0000_s1026" style="position:absolute;margin-left:0;margin-top:0;width:7.5pt;height:3pt;z-index:2504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45312" behindDoc="0" locked="0" layoutInCell="1" allowOverlap="1" wp14:anchorId="06B7E560" wp14:editId="57E748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B8839A" id="Прямоугольник 2145" o:spid="_x0000_s1026" style="position:absolute;margin-left:0;margin-top:0;width:7.5pt;height:3pt;z-index:2504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57600" behindDoc="0" locked="0" layoutInCell="1" allowOverlap="1" wp14:anchorId="5EC8B7F1" wp14:editId="554591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864FCE" id="Прямоугольник 2146" o:spid="_x0000_s1026" style="position:absolute;margin-left:0;margin-top:0;width:7.5pt;height:3pt;z-index:2504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69888" behindDoc="0" locked="0" layoutInCell="1" allowOverlap="1" wp14:anchorId="68E56296" wp14:editId="430406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B9AE70" id="Прямоугольник 2147" o:spid="_x0000_s1026" style="position:absolute;margin-left:0;margin-top:0;width:7.5pt;height:3pt;z-index:2504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82176" behindDoc="0" locked="0" layoutInCell="1" allowOverlap="1" wp14:anchorId="0C6FFB4D" wp14:editId="3F0861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B78435" id="Прямоугольник 2148" o:spid="_x0000_s1026" style="position:absolute;margin-left:0;margin-top:0;width:7.5pt;height:9pt;z-index:2504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94464" behindDoc="0" locked="0" layoutInCell="1" allowOverlap="1" wp14:anchorId="3F9A3BF1" wp14:editId="1AFA73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90B0185" id="Прямоугольник 2149" o:spid="_x0000_s1026" style="position:absolute;margin-left:0;margin-top:0;width:7.5pt;height:9pt;z-index:2504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06752" behindDoc="0" locked="0" layoutInCell="1" allowOverlap="1" wp14:anchorId="153964DB" wp14:editId="55DECF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A0994F" id="Прямоугольник 2150" o:spid="_x0000_s1026" style="position:absolute;margin-left:0;margin-top:0;width:7.5pt;height:7.5pt;z-index:2505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19040" behindDoc="0" locked="0" layoutInCell="1" allowOverlap="1" wp14:anchorId="5FD76FD9" wp14:editId="66EAB9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5A1669" id="Прямоугольник 2151" o:spid="_x0000_s1026" style="position:absolute;margin-left:0;margin-top:0;width:7.5pt;height:9pt;z-index:2505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31328" behindDoc="0" locked="0" layoutInCell="1" allowOverlap="1" wp14:anchorId="55D6F7D6" wp14:editId="32EEA3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290BEF1" id="Прямоугольник 2152" o:spid="_x0000_s1026" style="position:absolute;margin-left:0;margin-top:0;width:7.5pt;height:9pt;z-index:2505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43616" behindDoc="0" locked="0" layoutInCell="1" allowOverlap="1" wp14:anchorId="080958D9" wp14:editId="69A237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76DB9CF" id="Прямоугольник 2153" o:spid="_x0000_s1026" style="position:absolute;margin-left:0;margin-top:0;width:7.5pt;height:9pt;z-index:2505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55904" behindDoc="0" locked="0" layoutInCell="1" allowOverlap="1" wp14:anchorId="0F29AC9B" wp14:editId="4CCF71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114ED21" id="Прямоугольник 2154" o:spid="_x0000_s1026" style="position:absolute;margin-left:0;margin-top:0;width:7.5pt;height:9pt;z-index:2505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68192" behindDoc="0" locked="0" layoutInCell="1" allowOverlap="1" wp14:anchorId="4D536798" wp14:editId="13BA16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2D4E96" id="Прямоугольник 2155" o:spid="_x0000_s1026" style="position:absolute;margin-left:0;margin-top:0;width:7.5pt;height:9pt;z-index:2505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80480" behindDoc="0" locked="0" layoutInCell="1" allowOverlap="1" wp14:anchorId="65087AA0" wp14:editId="11553E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86444B" id="Прямоугольник 2156" o:spid="_x0000_s1026" style="position:absolute;margin-left:0;margin-top:0;width:7.5pt;height:7.5pt;z-index:2505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92768" behindDoc="0" locked="0" layoutInCell="1" allowOverlap="1" wp14:anchorId="0E38FCE4" wp14:editId="3B4A7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7EA7F66" id="Прямоугольник 2157" o:spid="_x0000_s1026" style="position:absolute;margin-left:0;margin-top:0;width:7.5pt;height:9pt;z-index:2505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05056" behindDoc="0" locked="0" layoutInCell="1" allowOverlap="1" wp14:anchorId="33C58283" wp14:editId="3B2CBB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4ACBB7" id="Прямоугольник 2158" o:spid="_x0000_s1026" style="position:absolute;margin-left:0;margin-top:0;width:7.5pt;height:9pt;z-index:2506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17344" behindDoc="0" locked="0" layoutInCell="1" allowOverlap="1" wp14:anchorId="3E2D63A4" wp14:editId="6E545E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3DABAF" id="Прямоугольник 2159" o:spid="_x0000_s1026" style="position:absolute;margin-left:0;margin-top:0;width:7.5pt;height:9pt;z-index:2506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29632" behindDoc="0" locked="0" layoutInCell="1" allowOverlap="1" wp14:anchorId="35CB57FC" wp14:editId="54FB31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E20E06A" id="Прямоугольник 2160" o:spid="_x0000_s1026" style="position:absolute;margin-left:0;margin-top:0;width:7.5pt;height:9pt;z-index:2506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41920" behindDoc="0" locked="0" layoutInCell="1" allowOverlap="1" wp14:anchorId="43B7CAC2" wp14:editId="7CEA57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758AB8" id="Прямоугольник 2161" o:spid="_x0000_s1026" style="position:absolute;margin-left:0;margin-top:0;width:7.5pt;height:9pt;z-index:2506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54208" behindDoc="0" locked="0" layoutInCell="1" allowOverlap="1" wp14:anchorId="4518BC19" wp14:editId="60F4D2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7BA497" id="Прямоугольник 2162" o:spid="_x0000_s1026" style="position:absolute;margin-left:0;margin-top:0;width:7.5pt;height:9pt;z-index:2506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66496" behindDoc="0" locked="0" layoutInCell="1" allowOverlap="1" wp14:anchorId="2B4D2272" wp14:editId="492F40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8F0E87" id="Прямоугольник 2163" o:spid="_x0000_s1026" style="position:absolute;margin-left:0;margin-top:0;width:7.5pt;height:9pt;z-index:2506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78784" behindDoc="0" locked="0" layoutInCell="1" allowOverlap="1" wp14:anchorId="34C6E38C" wp14:editId="4D143E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0E55C3C" id="Прямоугольник 2164" o:spid="_x0000_s1026" style="position:absolute;margin-left:0;margin-top:0;width:7.5pt;height:3pt;z-index:2506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91072" behindDoc="0" locked="0" layoutInCell="1" allowOverlap="1" wp14:anchorId="1CBA79F2" wp14:editId="38E4F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517EF4F" id="Прямоугольник 2165" o:spid="_x0000_s1026" style="position:absolute;margin-left:0;margin-top:0;width:7.5pt;height:3pt;z-index:2506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03360" behindDoc="0" locked="0" layoutInCell="1" allowOverlap="1" wp14:anchorId="43F9AB38" wp14:editId="5C2A6D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3763CBC" id="Прямоугольник 2166" o:spid="_x0000_s1026" style="position:absolute;margin-left:0;margin-top:0;width:7.5pt;height:3pt;z-index:2507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15648" behindDoc="0" locked="0" layoutInCell="1" allowOverlap="1" wp14:anchorId="62B289CF" wp14:editId="765DC2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2DE2563" id="Прямоугольник 2167" o:spid="_x0000_s1026" style="position:absolute;margin-left:0;margin-top:0;width:7.5pt;height:3pt;z-index:2507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27936" behindDoc="0" locked="0" layoutInCell="1" allowOverlap="1" wp14:anchorId="05EE7152" wp14:editId="277E02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3B59CF" id="Прямоугольник 2168" o:spid="_x0000_s1026" style="position:absolute;margin-left:0;margin-top:0;width:7.5pt;height:3pt;z-index:2507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40224" behindDoc="0" locked="0" layoutInCell="1" allowOverlap="1" wp14:anchorId="283D314F" wp14:editId="4E9973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EF48879" id="Прямоугольник 2169" o:spid="_x0000_s1026" style="position:absolute;margin-left:0;margin-top:0;width:7.5pt;height:3pt;z-index:2507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52512" behindDoc="0" locked="0" layoutInCell="1" allowOverlap="1" wp14:anchorId="6FE53AA6" wp14:editId="4807EB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187E9F" id="Прямоугольник 2170" o:spid="_x0000_s1026" style="position:absolute;margin-left:0;margin-top:0;width:7.5pt;height:3pt;z-index:2507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64800" behindDoc="0" locked="0" layoutInCell="1" allowOverlap="1" wp14:anchorId="72DB4363" wp14:editId="60B519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521F030" id="Прямоугольник 2171" o:spid="_x0000_s1026" style="position:absolute;margin-left:0;margin-top:0;width:7.5pt;height:3pt;z-index:2507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77088" behindDoc="0" locked="0" layoutInCell="1" allowOverlap="1" wp14:anchorId="1E98DEB7" wp14:editId="69A4E5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AB1E21" id="Прямоугольник 2172" o:spid="_x0000_s1026" style="position:absolute;margin-left:0;margin-top:0;width:7.5pt;height:3pt;z-index:2507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89376" behindDoc="0" locked="0" layoutInCell="1" allowOverlap="1" wp14:anchorId="75FF837C" wp14:editId="66642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4E2F47" id="Прямоугольник 2173" o:spid="_x0000_s1026" style="position:absolute;margin-left:0;margin-top:0;width:7.5pt;height:3pt;z-index:2507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01664" behindDoc="0" locked="0" layoutInCell="1" allowOverlap="1" wp14:anchorId="2BE2C659" wp14:editId="35DFFE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A84346" id="Прямоугольник 2174" o:spid="_x0000_s1026" style="position:absolute;margin-left:0;margin-top:0;width:7.5pt;height:3pt;z-index:2508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13952" behindDoc="0" locked="0" layoutInCell="1" allowOverlap="1" wp14:anchorId="6D2CA69E" wp14:editId="6500ED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A4E4D3" id="Прямоугольник 2175" o:spid="_x0000_s1026" style="position:absolute;margin-left:0;margin-top:0;width:7.5pt;height:3pt;z-index:2508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26240" behindDoc="0" locked="0" layoutInCell="1" allowOverlap="1" wp14:anchorId="6FB30C48" wp14:editId="42EB18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CF67E4" id="Прямоугольник 2176" o:spid="_x0000_s1026" style="position:absolute;margin-left:0;margin-top:0;width:7.5pt;height:9pt;z-index:2508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38528" behindDoc="0" locked="0" layoutInCell="1" allowOverlap="1" wp14:anchorId="502320A7" wp14:editId="6EA87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1DDBE87" id="Прямоугольник 2177" o:spid="_x0000_s1026" style="position:absolute;margin-left:0;margin-top:0;width:7.5pt;height:9pt;z-index:2508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50816" behindDoc="0" locked="0" layoutInCell="1" allowOverlap="1" wp14:anchorId="5028FA7A" wp14:editId="4F1DFE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A9F319" id="Прямоугольник 2178" o:spid="_x0000_s1026" style="position:absolute;margin-left:0;margin-top:0;width:7.5pt;height:7.5pt;z-index:2508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63104" behindDoc="0" locked="0" layoutInCell="1" allowOverlap="1" wp14:anchorId="4CB948B8" wp14:editId="7B279A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B3AA072" id="Прямоугольник 2179" o:spid="_x0000_s1026" style="position:absolute;margin-left:0;margin-top:0;width:7.5pt;height:9pt;z-index:2508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75392" behindDoc="0" locked="0" layoutInCell="1" allowOverlap="1" wp14:anchorId="39714462" wp14:editId="49593C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8A75FF" id="Прямоугольник 2180" o:spid="_x0000_s1026" style="position:absolute;margin-left:0;margin-top:0;width:7.5pt;height:9pt;z-index:2508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87680" behindDoc="0" locked="0" layoutInCell="1" allowOverlap="1" wp14:anchorId="7F68EBCA" wp14:editId="772A99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BCDB49" id="Прямоугольник 2181" o:spid="_x0000_s1026" style="position:absolute;margin-left:0;margin-top:0;width:7.5pt;height:9pt;z-index:2508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99968" behindDoc="0" locked="0" layoutInCell="1" allowOverlap="1" wp14:anchorId="3849B3A3" wp14:editId="7E7D58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B82CE1" id="Прямоугольник 2182" o:spid="_x0000_s1026" style="position:absolute;margin-left:0;margin-top:0;width:7.5pt;height:9pt;z-index:2508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12256" behindDoc="0" locked="0" layoutInCell="1" allowOverlap="1" wp14:anchorId="29CBEDE1" wp14:editId="0F718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CE4BEA" id="Прямоугольник 2183" o:spid="_x0000_s1026" style="position:absolute;margin-left:0;margin-top:0;width:7.5pt;height:9pt;z-index:2509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24544" behindDoc="0" locked="0" layoutInCell="1" allowOverlap="1" wp14:anchorId="12AA6F7B" wp14:editId="2F837E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5352F7" id="Прямоугольник 2184" o:spid="_x0000_s1026" style="position:absolute;margin-left:0;margin-top:0;width:7.5pt;height:7.5pt;z-index:2509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36832" behindDoc="0" locked="0" layoutInCell="1" allowOverlap="1" wp14:anchorId="6285A84E" wp14:editId="3C969E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44382F" id="Прямоугольник 2185" o:spid="_x0000_s1026" style="position:absolute;margin-left:0;margin-top:0;width:7.5pt;height:9pt;z-index:2509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49120" behindDoc="0" locked="0" layoutInCell="1" allowOverlap="1" wp14:anchorId="793E8553" wp14:editId="6E8DB9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117534" id="Прямоугольник 2186" o:spid="_x0000_s1026" style="position:absolute;margin-left:0;margin-top:0;width:7.5pt;height:9pt;z-index:2509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61408" behindDoc="0" locked="0" layoutInCell="1" allowOverlap="1" wp14:anchorId="4E1A5EFF" wp14:editId="64BB3B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F0328A7" id="Прямоугольник 2187" o:spid="_x0000_s1026" style="position:absolute;margin-left:0;margin-top:0;width:7.5pt;height:9pt;z-index:2509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73696" behindDoc="0" locked="0" layoutInCell="1" allowOverlap="1" wp14:anchorId="7DE36F74" wp14:editId="1937B1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B7B84EB" id="Прямоугольник 2188" o:spid="_x0000_s1026" style="position:absolute;margin-left:0;margin-top:0;width:7.5pt;height:9pt;z-index:2509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85984" behindDoc="0" locked="0" layoutInCell="1" allowOverlap="1" wp14:anchorId="089F4972" wp14:editId="61D144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C5F6BAD" id="Прямоугольник 2189" o:spid="_x0000_s1026" style="position:absolute;margin-left:0;margin-top:0;width:7.5pt;height:9pt;z-index:2509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98272" behindDoc="0" locked="0" layoutInCell="1" allowOverlap="1" wp14:anchorId="343EA5AB" wp14:editId="626654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F9AFC9" id="Прямоугольник 2190" o:spid="_x0000_s1026" style="position:absolute;margin-left:0;margin-top:0;width:7.5pt;height:9pt;z-index:2509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10560" behindDoc="0" locked="0" layoutInCell="1" allowOverlap="1" wp14:anchorId="0AC6B7B6" wp14:editId="04827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B2A67B" id="Прямоугольник 2191" o:spid="_x0000_s1026" style="position:absolute;margin-left:0;margin-top:0;width:7.5pt;height:9pt;z-index:2510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22848" behindDoc="0" locked="0" layoutInCell="1" allowOverlap="1" wp14:anchorId="1C5DD5C8" wp14:editId="56DF10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A54FA4A" id="Прямоугольник 2192" o:spid="_x0000_s1026" style="position:absolute;margin-left:0;margin-top:0;width:7.5pt;height:3pt;z-index:2510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35136" behindDoc="0" locked="0" layoutInCell="1" allowOverlap="1" wp14:anchorId="467D7DB9" wp14:editId="574CEC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AD1FAA3" id="Прямоугольник 2193" o:spid="_x0000_s1026" style="position:absolute;margin-left:0;margin-top:0;width:7.5pt;height:3pt;z-index:2510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47424" behindDoc="0" locked="0" layoutInCell="1" allowOverlap="1" wp14:anchorId="3D09E594" wp14:editId="3FB93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304619F" id="Прямоугольник 2194" o:spid="_x0000_s1026" style="position:absolute;margin-left:0;margin-top:0;width:7.5pt;height:3pt;z-index:2510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59712" behindDoc="0" locked="0" layoutInCell="1" allowOverlap="1" wp14:anchorId="3EFCCCA5" wp14:editId="0343B6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9D00AF6" id="Прямоугольник 2195" o:spid="_x0000_s1026" style="position:absolute;margin-left:0;margin-top:0;width:7.5pt;height:3pt;z-index:2510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72000" behindDoc="0" locked="0" layoutInCell="1" allowOverlap="1" wp14:anchorId="57CC710A" wp14:editId="591984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ED80D3" id="Прямоугольник 2196" o:spid="_x0000_s1026" style="position:absolute;margin-left:0;margin-top:0;width:7.5pt;height:3pt;z-index:2510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84288" behindDoc="0" locked="0" layoutInCell="1" allowOverlap="1" wp14:anchorId="42FDC4C6" wp14:editId="1C72AD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A91FC3" id="Прямоугольник 2197" o:spid="_x0000_s1026" style="position:absolute;margin-left:0;margin-top:0;width:7.5pt;height:3pt;z-index:2510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96576" behindDoc="0" locked="0" layoutInCell="1" allowOverlap="1" wp14:anchorId="767061B4" wp14:editId="50612F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4972EC" id="Прямоугольник 2198" o:spid="_x0000_s1026" style="position:absolute;margin-left:0;margin-top:0;width:7.5pt;height:3pt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08864" behindDoc="0" locked="0" layoutInCell="1" allowOverlap="1" wp14:anchorId="3B6FC2DD" wp14:editId="499374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5D62AF" id="Прямоугольник 2199" o:spid="_x0000_s1026" style="position:absolute;margin-left:0;margin-top:0;width:7.5pt;height:3pt;z-index:2511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1152" behindDoc="0" locked="0" layoutInCell="1" allowOverlap="1" wp14:anchorId="38DBA3CE" wp14:editId="5D27F3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B3DB51F" id="Прямоугольник 2200" o:spid="_x0000_s1026" style="position:absolute;margin-left:0;margin-top:0;width:7.5pt;height:3pt;z-index:2511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3440" behindDoc="0" locked="0" layoutInCell="1" allowOverlap="1" wp14:anchorId="60A3EBB3" wp14:editId="0B9611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4AEE337" id="Прямоугольник 2201" o:spid="_x0000_s1026" style="position:absolute;margin-left:0;margin-top:0;width:7.5pt;height:3pt;z-index:2511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5728" behindDoc="0" locked="0" layoutInCell="1" allowOverlap="1" wp14:anchorId="17352B1B" wp14:editId="6DC371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FE848D" id="Прямоугольник 2202" o:spid="_x0000_s1026" style="position:absolute;margin-left:0;margin-top:0;width:7.5pt;height:3pt;z-index:2511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8016" behindDoc="0" locked="0" layoutInCell="1" allowOverlap="1" wp14:anchorId="7DE7A6F4" wp14:editId="3AFCC7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5D659E" id="Прямоугольник 2203" o:spid="_x0000_s1026" style="position:absolute;margin-left:0;margin-top:0;width:7.5pt;height:3pt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0304" behindDoc="0" locked="0" layoutInCell="1" allowOverlap="1" wp14:anchorId="0E717F16" wp14:editId="332526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566E66" id="Прямоугольник 2204" o:spid="_x0000_s1026" style="position:absolute;margin-left:0;margin-top:0;width:7.5pt;height:9pt;z-index:2511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2592" behindDoc="0" locked="0" layoutInCell="1" allowOverlap="1" wp14:anchorId="3351BFA3" wp14:editId="62319C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AF4FEC7" id="Прямоугольник 2205" o:spid="_x0000_s1026" style="position:absolute;margin-left:0;margin-top:0;width:7.5pt;height:9pt;z-index:2511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4880" behindDoc="0" locked="0" layoutInCell="1" allowOverlap="1" wp14:anchorId="245323E9" wp14:editId="24955D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1FFDEC" id="Прямоугольник 2206" o:spid="_x0000_s1026" style="position:absolute;margin-left:0;margin-top:0;width:7.5pt;height:7.5pt;z-index:2511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7168" behindDoc="0" locked="0" layoutInCell="1" allowOverlap="1" wp14:anchorId="112E6995" wp14:editId="3C952F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E676A9A" id="Прямоугольник 2207" o:spid="_x0000_s1026" style="position:absolute;margin-left:0;margin-top:0;width:7.5pt;height:9pt;z-index:2512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9456" behindDoc="0" locked="0" layoutInCell="1" allowOverlap="1" wp14:anchorId="423BE3B6" wp14:editId="0E9BA7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B34CBC" id="Прямоугольник 2208" o:spid="_x0000_s1026" style="position:absolute;margin-left:0;margin-top:0;width:7.5pt;height:9pt;z-index: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1744" behindDoc="0" locked="0" layoutInCell="1" allowOverlap="1" wp14:anchorId="04878953" wp14:editId="5EABD9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2D1FAB2" id="Прямоугольник 2209" o:spid="_x0000_s1026" style="position:absolute;margin-left:0;margin-top:0;width:7.5pt;height:9pt;z-index:2512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4032" behindDoc="0" locked="0" layoutInCell="1" allowOverlap="1" wp14:anchorId="01C0B46B" wp14:editId="58D618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C1A1ECE" id="Прямоугольник 2210" o:spid="_x0000_s1026" style="position:absolute;margin-left:0;margin-top:0;width:7.5pt;height:9pt;z-index:2512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6320" behindDoc="0" locked="0" layoutInCell="1" allowOverlap="1" wp14:anchorId="2875F596" wp14:editId="505B50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3E86C4" id="Прямоугольник 2211" o:spid="_x0000_s1026" style="position:absolute;margin-left:0;margin-top:0;width:7.5pt;height:9pt;z-index:2512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8608" behindDoc="0" locked="0" layoutInCell="1" allowOverlap="1" wp14:anchorId="5A21F858" wp14:editId="64412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E286EA" id="Прямоугольник 2212" o:spid="_x0000_s1026" style="position:absolute;margin-left:0;margin-top:0;width:7.5pt;height:7.5pt;z-index:2512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0896" behindDoc="0" locked="0" layoutInCell="1" allowOverlap="1" wp14:anchorId="336A0079" wp14:editId="04A0F7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FDCA24" id="Прямоугольник 2213" o:spid="_x0000_s1026" style="position:absolute;margin-left:0;margin-top:0;width:7.5pt;height:9pt;z-index:2512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3184" behindDoc="0" locked="0" layoutInCell="1" allowOverlap="1" wp14:anchorId="2E309B0F" wp14:editId="19B963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9279209" id="Прямоугольник 2214" o:spid="_x0000_s1026" style="position:absolute;margin-left:0;margin-top:0;width:7.5pt;height:9pt;z-index:2512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5472" behindDoc="0" locked="0" layoutInCell="1" allowOverlap="1" wp14:anchorId="7819799B" wp14:editId="045B1C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7C6D807" id="Прямоугольник 2215" o:spid="_x0000_s1026" style="position:absolute;margin-left:0;margin-top:0;width:7.5pt;height:9pt;z-index: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7760" behindDoc="0" locked="0" layoutInCell="1" allowOverlap="1" wp14:anchorId="366626ED" wp14:editId="07F03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3F8B85" id="Прямоугольник 2216" o:spid="_x0000_s1026" style="position:absolute;margin-left:0;margin-top:0;width:7.5pt;height:9pt;z-index:2513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0048" behindDoc="0" locked="0" layoutInCell="1" allowOverlap="1" wp14:anchorId="2533F7F4" wp14:editId="55BC1C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52F761" id="Прямоугольник 2217" o:spid="_x0000_s1026" style="position:absolute;margin-left:0;margin-top:0;width:7.5pt;height:9pt;z-index: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2336" behindDoc="0" locked="0" layoutInCell="1" allowOverlap="1" wp14:anchorId="2CAC203B" wp14:editId="625D38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0006C93" id="Прямоугольник 2218" o:spid="_x0000_s1026" style="position:absolute;margin-left:0;margin-top:0;width:7.5pt;height:9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4624" behindDoc="0" locked="0" layoutInCell="1" allowOverlap="1" wp14:anchorId="2D3B07B0" wp14:editId="4CA2A5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B091243" id="Прямоугольник 2219" o:spid="_x0000_s1026" style="position:absolute;margin-left:0;margin-top:0;width:7.5pt;height:9pt;z-index:2513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6912" behindDoc="0" locked="0" layoutInCell="1" allowOverlap="1" wp14:anchorId="16BAEDA3" wp14:editId="1C3B4F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1481C52" id="Прямоугольник 2220" o:spid="_x0000_s1026" style="position:absolute;margin-left:0;margin-top:0;width:7.5pt;height:3pt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9200" behindDoc="0" locked="0" layoutInCell="1" allowOverlap="1" wp14:anchorId="2A658757" wp14:editId="1405E4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A13C4C8" id="Прямоугольник 2221" o:spid="_x0000_s1026" style="position:absolute;margin-left:0;margin-top:0;width:7.5pt;height:3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1488" behindDoc="0" locked="0" layoutInCell="1" allowOverlap="1" wp14:anchorId="4109CF10" wp14:editId="30596F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EE74FC7" id="Прямоугольник 2222" o:spid="_x0000_s1026" style="position:absolute;margin-left:0;margin-top:0;width:7.5pt;height:3pt;z-index:2513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3776" behindDoc="0" locked="0" layoutInCell="1" allowOverlap="1" wp14:anchorId="721A67A4" wp14:editId="7A06E7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E6A3CC" id="Прямоугольник 2223" o:spid="_x0000_s1026" style="position:absolute;margin-left:0;margin-top:0;width:7.5pt;height:3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6064" behindDoc="0" locked="0" layoutInCell="1" allowOverlap="1" wp14:anchorId="75EB188C" wp14:editId="57199B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1C40CA" id="Прямоугольник 2224" o:spid="_x0000_s1026" style="position:absolute;margin-left:0;margin-top:0;width:7.5pt;height:3pt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8352" behindDoc="0" locked="0" layoutInCell="1" allowOverlap="1" wp14:anchorId="0C81E665" wp14:editId="6E706D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8FC391" id="Прямоугольник 2225" o:spid="_x0000_s1026" style="position:absolute;margin-left:0;margin-top:0;width:7.5pt;height:3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0640" behindDoc="0" locked="0" layoutInCell="1" allowOverlap="1" wp14:anchorId="6A382659" wp14:editId="072421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E1DB15B" id="Прямоугольник 2226" o:spid="_x0000_s1026" style="position:absolute;margin-left:0;margin-top:0;width:7.5pt;height:3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2928" behindDoc="0" locked="0" layoutInCell="1" allowOverlap="1" wp14:anchorId="1021B2E0" wp14:editId="77D80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E7D6A5" id="Прямоугольник 2227" o:spid="_x0000_s1026" style="position:absolute;margin-left:0;margin-top:0;width:7.5pt;height:3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5216" behindDoc="0" locked="0" layoutInCell="1" allowOverlap="1" wp14:anchorId="34D2D1C3" wp14:editId="16C5E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B1B62C" id="Прямоугольник 2228" o:spid="_x0000_s1026" style="position:absolute;margin-left:0;margin-top:0;width:7.5pt;height:3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7504" behindDoc="0" locked="0" layoutInCell="1" allowOverlap="1" wp14:anchorId="42032982" wp14:editId="0E5C36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4F5233" id="Прямоугольник 2229" o:spid="_x0000_s1026" style="position:absolute;margin-left:0;margin-top:0;width:7.5pt;height:3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9792" behindDoc="0" locked="0" layoutInCell="1" allowOverlap="1" wp14:anchorId="02B3B549" wp14:editId="433E51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F61E28A" id="Прямоугольник 2230" o:spid="_x0000_s1026" style="position:absolute;margin-left:0;margin-top:0;width:7.5pt;height:3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2080" behindDoc="0" locked="0" layoutInCell="1" allowOverlap="1" wp14:anchorId="48D57D6B" wp14:editId="41394F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519946E" id="Прямоугольник 2231" o:spid="_x0000_s1026" style="position:absolute;margin-left:0;margin-top:0;width:7.5pt;height:3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4368" behindDoc="0" locked="0" layoutInCell="1" allowOverlap="1" wp14:anchorId="4E9BB0F8" wp14:editId="45E0F9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52C461E" id="Прямоугольник 2232" o:spid="_x0000_s1026" style="position:absolute;margin-left:0;margin-top:0;width:7.5pt;height:9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 wp14:anchorId="62DDFF47" wp14:editId="79973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060598" id="Прямоугольник 2233" o:spid="_x0000_s1026" style="position:absolute;margin-left:0;margin-top:0;width:7.5pt;height:9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 wp14:anchorId="38AE774A" wp14:editId="182314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3C8970B" id="Прямоугольник 2234" o:spid="_x0000_s1026" style="position:absolute;margin-left:0;margin-top:0;width:7.5pt;height:7.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1232" behindDoc="0" locked="0" layoutInCell="1" allowOverlap="1" wp14:anchorId="14C4D2C0" wp14:editId="5DD5C0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D7D9C6" id="Прямоугольник 2235" o:spid="_x0000_s1026" style="position:absolute;margin-left:0;margin-top:0;width:7.5pt;height:9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6C4D9E23" wp14:editId="78B897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F35F8A" id="Прямоугольник 2236" o:spid="_x0000_s1026" style="position:absolute;margin-left:0;margin-top:0;width:7.5pt;height:9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5C8AB4EA" wp14:editId="504B4C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AFD0AC" id="Прямоугольник 2237" o:spid="_x0000_s1026" style="position:absolute;margin-left:0;margin-top:0;width:7.5pt;height:9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73C0B0A4" wp14:editId="42456D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33D3E36" id="Прямоугольник 2238" o:spid="_x0000_s1026" style="position:absolute;margin-left:0;margin-top:0;width:7.5pt;height:9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7C90476C" wp14:editId="4610F0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651D46" id="Прямоугольник 2239" o:spid="_x0000_s1026" style="position:absolute;margin-left:0;margin-top:0;width:7.5pt;height:9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12F75CC9" wp14:editId="36AF56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217E97" id="Прямоугольник 2240" o:spid="_x0000_s1026" style="position:absolute;margin-left:0;margin-top:0;width:7.5pt;height:7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7F9DD608" wp14:editId="6528FC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7CA9905" id="Прямоугольник 2241" o:spid="_x0000_s1026" style="position:absolute;margin-left:0;margin-top:0;width:7.5pt;height: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062DD92" wp14:editId="1BDB29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EE29B5E" id="Прямоугольник 2242" o:spid="_x0000_s1026" style="position:absolute;margin-left:0;margin-top:0;width:7.5pt;height: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1D67F82" wp14:editId="5CE684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EFB34AF" id="Прямоугольник 2243" o:spid="_x0000_s1026" style="position:absolute;margin-left:0;margin-top:0;width:7.5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26D80C5" wp14:editId="0DF1CB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355BD0" id="Прямоугольник 2244" o:spid="_x0000_s1026" style="position:absolute;margin-left:0;margin-top:0;width:7.5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014ECFD" wp14:editId="0DD44C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E26E301" id="Прямоугольник 2245" o:spid="_x0000_s1026" style="position:absolute;margin-left:0;margin-top:0;width:7.5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490327F" wp14:editId="4AEDE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0448C1" id="Прямоугольник 2246" o:spid="_x0000_s1026" style="position:absolute;margin-left:0;margin-top:0;width:7.5pt;height: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4606045" wp14:editId="2059F0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6B3A8F" id="Прямоугольник 2247" o:spid="_x0000_s1026" style="position:absolute;margin-left:0;margin-top:0;width:7.5pt;height: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355F3E78" wp14:editId="21EC58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64829A9" id="Прямоугольник 2248" o:spid="_x0000_s1026" style="position:absolute;margin-left:0;margin-top:0;width:7.5pt;height:3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317E787" wp14:editId="4719CF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C9EE9E" id="Прямоугольник 2249" o:spid="_x0000_s1026" style="position:absolute;margin-left:0;margin-top:0;width:7.5pt;height:3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447C5AC" wp14:editId="107742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2BB13AB" id="Прямоугольник 2250" o:spid="_x0000_s1026" style="position:absolute;margin-left:0;margin-top:0;width:7.5pt;height: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A3B7156" wp14:editId="6577DD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466A8BE" id="Прямоугольник 2251" o:spid="_x0000_s1026" style="position:absolute;margin-left:0;margin-top:0;width:7.5pt;height:3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26A7874" wp14:editId="099BC8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8C1740" id="Прямоугольник 2252" o:spid="_x0000_s1026" style="position:absolute;margin-left:0;margin-top:0;width:7.5pt;height:3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386B2984" wp14:editId="02246C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4B3F689" id="Прямоугольник 2253" o:spid="_x0000_s1026" style="position:absolute;margin-left:0;margin-top:0;width:7.5pt;height:3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4A65D8AF" wp14:editId="40367B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6B3DC25" id="Прямоугольник 2254" o:spid="_x0000_s1026" style="position:absolute;margin-left:0;margin-top:0;width:7.5pt;height:3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052DE59B" wp14:editId="4CCE0C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7662BE7" id="Прямоугольник 2255" o:spid="_x0000_s1026" style="position:absolute;margin-left:0;margin-top:0;width:7.5pt;height:3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17C5561F" wp14:editId="08859A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FB645F" id="Прямоугольник 2256" o:spid="_x0000_s1026" style="position:absolute;margin-left:0;margin-top:0;width:7.5pt;height:3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087BBC42" wp14:editId="0DF1E1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519D32" id="Прямоугольник 2257" o:spid="_x0000_s1026" style="position:absolute;margin-left:0;margin-top:0;width:7.5pt;height:3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13568ED3" wp14:editId="7AB1F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B3E3E07" id="Прямоугольник 2258" o:spid="_x0000_s1026" style="position:absolute;margin-left:0;margin-top:0;width:7.5pt;height:3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7F79695" wp14:editId="105898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7EC84C1" id="Прямоугольник 2259" o:spid="_x0000_s1026" style="position:absolute;margin-left:0;margin-top:0;width:7.5pt;height:3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31CD7D2B" wp14:editId="3347A3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84B1B7" id="Прямоугольник 2260" o:spid="_x0000_s1026" style="position:absolute;margin-left:0;margin-top:0;width:7.5pt;height:9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5E5F0182" wp14:editId="7DC9B4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450E4B9" id="Прямоугольник 2261" o:spid="_x0000_s1026" style="position:absolute;margin-left:0;margin-top:0;width:7.5pt;height:9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3E0BC47C" wp14:editId="647DAA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F42022F" id="Прямоугольник 2262" o:spid="_x0000_s1026" style="position:absolute;margin-left:0;margin-top:0;width:7.5pt;height:7.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3FE2334" wp14:editId="079965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10D18E" id="Прямоугольник 2263" o:spid="_x0000_s1026" style="position:absolute;margin-left:0;margin-top:0;width:7.5pt;height:9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22CB1650" wp14:editId="6423BF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6BA146B" id="Прямоугольник 2264" o:spid="_x0000_s1026" style="position:absolute;margin-left:0;margin-top:0;width:7.5pt;height:9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4A8697CD" wp14:editId="287A6F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557A7B" id="Прямоугольник 2265" o:spid="_x0000_s1026" style="position:absolute;margin-left:0;margin-top:0;width:7.5pt;height:9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7C222355" wp14:editId="44B280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9A40B94" id="Прямоугольник 2266" o:spid="_x0000_s1026" style="position:absolute;margin-left:0;margin-top:0;width:7.5pt;height:9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0F0A8523" wp14:editId="21A237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E00B3A" id="Прямоугольник 2267" o:spid="_x0000_s1026" style="position:absolute;margin-left:0;margin-top:0;width:7.5pt;height:9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673534C6" wp14:editId="7F368A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8BE7CBE" id="Прямоугольник 2268" o:spid="_x0000_s1026" style="position:absolute;margin-left:0;margin-top:0;width:7.5pt;height:7.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6A6CA3B8" wp14:editId="64D1C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6F9598D" id="Прямоугольник 2269" o:spid="_x0000_s1026" style="position:absolute;margin-left:0;margin-top:0;width:7.5pt;height:9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5F85FCED" wp14:editId="3244F9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85EB873" id="Прямоугольник 2270" o:spid="_x0000_s1026" style="position:absolute;margin-left:0;margin-top:0;width:7.5pt;height:9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1B2B12B4" wp14:editId="5E7947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754476C" id="Прямоугольник 2271" o:spid="_x0000_s1026" style="position:absolute;margin-left:0;margin-top:0;width:7.5pt;height:9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6DB317DE" wp14:editId="0AA787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6E320B" id="Прямоугольник 2272" o:spid="_x0000_s1026" style="position:absolute;margin-left:0;margin-top:0;width:7.5pt;height:9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57F7AA9E" wp14:editId="535960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5C1611" id="Прямоугольник 2273" o:spid="_x0000_s1026" style="position:absolute;margin-left:0;margin-top:0;width:7.5pt;height:9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0464" behindDoc="0" locked="0" layoutInCell="1" allowOverlap="1" wp14:anchorId="26EAB1D6" wp14:editId="14B53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D7130B" id="Прямоугольник 2274" o:spid="_x0000_s1026" style="position:absolute;margin-left:0;margin-top:0;width:7.5pt;height:9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2752" behindDoc="0" locked="0" layoutInCell="1" allowOverlap="1" wp14:anchorId="06E9A213" wp14:editId="4BFB54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71F047A" id="Прямоугольник 2275" o:spid="_x0000_s1026" style="position:absolute;margin-left:0;margin-top:0;width:7.5pt;height:9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5040" behindDoc="0" locked="0" layoutInCell="1" allowOverlap="1" wp14:anchorId="03E467D3" wp14:editId="6C6FB0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CA19A4" id="Прямоугольник 2276" o:spid="_x0000_s1026" style="position:absolute;margin-left:0;margin-top:0;width:7.5pt;height:3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7328" behindDoc="0" locked="0" layoutInCell="1" allowOverlap="1" wp14:anchorId="13C62309" wp14:editId="333AD9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B1F4C41" id="Прямоугольник 2277" o:spid="_x0000_s1026" style="position:absolute;margin-left:0;margin-top:0;width:7.5pt;height:3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9616" behindDoc="0" locked="0" layoutInCell="1" allowOverlap="1" wp14:anchorId="73C16209" wp14:editId="5CDADC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664F8B" id="Прямоугольник 2278" o:spid="_x0000_s1026" style="position:absolute;margin-left:0;margin-top:0;width:7.5pt;height:3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1904" behindDoc="0" locked="0" layoutInCell="1" allowOverlap="1" wp14:anchorId="53516205" wp14:editId="742A2C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105BB3C" id="Прямоугольник 2279" o:spid="_x0000_s1026" style="position:absolute;margin-left:0;margin-top:0;width:7.5pt;height:3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4192" behindDoc="0" locked="0" layoutInCell="1" allowOverlap="1" wp14:anchorId="110CB137" wp14:editId="2EF75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F070D3A" id="Прямоугольник 2280" o:spid="_x0000_s1026" style="position:absolute;margin-left:0;margin-top:0;width:7.5pt;height:3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6480" behindDoc="0" locked="0" layoutInCell="1" allowOverlap="1" wp14:anchorId="614E7BB4" wp14:editId="1AEC9C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3809CFD" id="Прямоугольник 2281" o:spid="_x0000_s1026" style="position:absolute;margin-left:0;margin-top:0;width:7.5pt;height:3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8768" behindDoc="0" locked="0" layoutInCell="1" allowOverlap="1" wp14:anchorId="024C3512" wp14:editId="409C9D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68BC4F" id="Прямоугольник 2282" o:spid="_x0000_s1026" style="position:absolute;margin-left:0;margin-top:0;width:7.5pt;height:3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534A66F0" wp14:editId="685BF4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566E4B" id="Прямоугольник 2283" o:spid="_x0000_s1026" style="position:absolute;margin-left:0;margin-top:0;width:7.5pt;height:3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3344" behindDoc="0" locked="0" layoutInCell="1" allowOverlap="1" wp14:anchorId="2AB55C9E" wp14:editId="0AAEE3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1C2AF25" id="Прямоугольник 2284" o:spid="_x0000_s1026" style="position:absolute;margin-left:0;margin-top:0;width:7.5pt;height:3pt;z-index:2521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7257B81E" wp14:editId="2A3F49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B05770" id="Прямоугольник 2285" o:spid="_x0000_s1026" style="position:absolute;margin-left:0;margin-top:0;width:7.5pt;height:3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7920" behindDoc="0" locked="0" layoutInCell="1" allowOverlap="1" wp14:anchorId="59008928" wp14:editId="049AAB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4CDF99" id="Прямоугольник 2286" o:spid="_x0000_s1026" style="position:absolute;margin-left:0;margin-top:0;width:7.5pt;height:3pt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0208" behindDoc="0" locked="0" layoutInCell="1" allowOverlap="1" wp14:anchorId="3CAD9F00" wp14:editId="6BB99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6428BF" id="Прямоугольник 2287" o:spid="_x0000_s1026" style="position:absolute;margin-left:0;margin-top:0;width:7.5pt;height:3pt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02496" behindDoc="0" locked="0" layoutInCell="1" allowOverlap="1" wp14:anchorId="4A301C5F" wp14:editId="32BD5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2489EC2" id="Прямоугольник 2288" o:spid="_x0000_s1026" style="position:absolute;margin-left:0;margin-top:0;width:7.5pt;height:9pt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14784" behindDoc="0" locked="0" layoutInCell="1" allowOverlap="1" wp14:anchorId="24592955" wp14:editId="0B935D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D0E6D17" id="Прямоугольник 2289" o:spid="_x0000_s1026" style="position:absolute;margin-left:0;margin-top:0;width:7.5pt;height:9pt;z-index:2522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27072" behindDoc="0" locked="0" layoutInCell="1" allowOverlap="1" wp14:anchorId="2F6F0806" wp14:editId="519398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4A1791" id="Прямоугольник 2290" o:spid="_x0000_s1026" style="position:absolute;margin-left:0;margin-top:0;width:7.5pt;height:7.5pt;z-index:2522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39360" behindDoc="0" locked="0" layoutInCell="1" allowOverlap="1" wp14:anchorId="265733DF" wp14:editId="7A6DC8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909B55C" id="Прямоугольник 2291" o:spid="_x0000_s1026" style="position:absolute;margin-left:0;margin-top:0;width:7.5pt;height:9pt;z-index:2522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51648" behindDoc="0" locked="0" layoutInCell="1" allowOverlap="1" wp14:anchorId="60A28255" wp14:editId="556ED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69C03BB" id="Прямоугольник 2292" o:spid="_x0000_s1026" style="position:absolute;margin-left:0;margin-top:0;width:7.5pt;height:9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63936" behindDoc="0" locked="0" layoutInCell="1" allowOverlap="1" wp14:anchorId="195ADCB9" wp14:editId="4DD261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961489" id="Прямоугольник 2293" o:spid="_x0000_s1026" style="position:absolute;margin-left:0;margin-top:0;width:7.5pt;height:9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76224" behindDoc="0" locked="0" layoutInCell="1" allowOverlap="1" wp14:anchorId="1AE8B481" wp14:editId="6C6188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185A0E3" id="Прямоугольник 2294" o:spid="_x0000_s1026" style="position:absolute;margin-left:0;margin-top:0;width:7.5pt;height:9pt;z-index:2522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88512" behindDoc="0" locked="0" layoutInCell="1" allowOverlap="1" wp14:anchorId="74CA6621" wp14:editId="13BD06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B0C9A19" id="Прямоугольник 2295" o:spid="_x0000_s1026" style="position:absolute;margin-left:0;margin-top:0;width:7.5pt;height:9pt;z-index:2522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00800" behindDoc="0" locked="0" layoutInCell="1" allowOverlap="1" wp14:anchorId="55BA1E2A" wp14:editId="602426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FDCBCB" id="Прямоугольник 2296" o:spid="_x0000_s1026" style="position:absolute;margin-left:0;margin-top:0;width:7.5pt;height:7.5pt;z-index:2523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13088" behindDoc="0" locked="0" layoutInCell="1" allowOverlap="1" wp14:anchorId="65E9804A" wp14:editId="49EB8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670CA8F" id="Прямоугольник 2297" o:spid="_x0000_s1026" style="position:absolute;margin-left:0;margin-top:0;width:7.5pt;height:9pt;z-index:2523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25376" behindDoc="0" locked="0" layoutInCell="1" allowOverlap="1" wp14:anchorId="6B8EF580" wp14:editId="666D2D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24FAE5" id="Прямоугольник 2298" o:spid="_x0000_s1026" style="position:absolute;margin-left:0;margin-top:0;width:7.5pt;height:9pt;z-index:2523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37664" behindDoc="0" locked="0" layoutInCell="1" allowOverlap="1" wp14:anchorId="057881F7" wp14:editId="7B1EA6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4045684" id="Прямоугольник 2299" o:spid="_x0000_s1026" style="position:absolute;margin-left:0;margin-top:0;width:7.5pt;height:9pt;z-index:2523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49952" behindDoc="0" locked="0" layoutInCell="1" allowOverlap="1" wp14:anchorId="61D78804" wp14:editId="2489E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E0FF500" id="Прямоугольник 2300" o:spid="_x0000_s1026" style="position:absolute;margin-left:0;margin-top:0;width:7.5pt;height:9pt;z-index:2523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62240" behindDoc="0" locked="0" layoutInCell="1" allowOverlap="1" wp14:anchorId="598048F7" wp14:editId="297C1C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47A85B8" id="Прямоугольник 2301" o:spid="_x0000_s1026" style="position:absolute;margin-left:0;margin-top:0;width:7.5pt;height:9pt;z-index:25236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74528" behindDoc="0" locked="0" layoutInCell="1" allowOverlap="1" wp14:anchorId="194CDCEA" wp14:editId="34C3CD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9A1DC7" id="Прямоугольник 2302" o:spid="_x0000_s1026" style="position:absolute;margin-left:0;margin-top:0;width:7.5pt;height:9pt;z-index:2523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56B76448" wp14:editId="548EFB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276BE0" id="Прямоугольник 2303" o:spid="_x0000_s1026" style="position:absolute;margin-left:0;margin-top:0;width:7.5pt;height:9pt;z-index:2523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99104" behindDoc="0" locked="0" layoutInCell="1" allowOverlap="1" wp14:anchorId="0C56BD1B" wp14:editId="76A161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6F182D" id="Прямоугольник 2304" o:spid="_x0000_s1026" style="position:absolute;margin-left:0;margin-top:0;width:7.5pt;height:3pt;z-index:2523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11392" behindDoc="0" locked="0" layoutInCell="1" allowOverlap="1" wp14:anchorId="28335551" wp14:editId="545CC0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A4D7157" id="Прямоугольник 2305" o:spid="_x0000_s1026" style="position:absolute;margin-left:0;margin-top:0;width:7.5pt;height:3pt;z-index:2524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23680" behindDoc="0" locked="0" layoutInCell="1" allowOverlap="1" wp14:anchorId="05555B98" wp14:editId="36A77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B09B1B" id="Прямоугольник 2306" o:spid="_x0000_s1026" style="position:absolute;margin-left:0;margin-top:0;width:7.5pt;height:3pt;z-index:2524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35968" behindDoc="0" locked="0" layoutInCell="1" allowOverlap="1" wp14:anchorId="51A2A2A2" wp14:editId="6745FA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9659E5" id="Прямоугольник 2307" o:spid="_x0000_s1026" style="position:absolute;margin-left:0;margin-top:0;width:7.5pt;height:3pt;z-index:2524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48256" behindDoc="0" locked="0" layoutInCell="1" allowOverlap="1" wp14:anchorId="02982B03" wp14:editId="22B6BF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BEB00E" id="Прямоугольник 2308" o:spid="_x0000_s1026" style="position:absolute;margin-left:0;margin-top:0;width:7.5pt;height:3pt;z-index:2524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60544" behindDoc="0" locked="0" layoutInCell="1" allowOverlap="1" wp14:anchorId="57E5E770" wp14:editId="29EC8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480185" id="Прямоугольник 2309" o:spid="_x0000_s1026" style="position:absolute;margin-left:0;margin-top:0;width:7.5pt;height:3pt;z-index:2524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72832" behindDoc="0" locked="0" layoutInCell="1" allowOverlap="1" wp14:anchorId="72CD67E9" wp14:editId="4D184E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FC9FFC7" id="Прямоугольник 2310" o:spid="_x0000_s1026" style="position:absolute;margin-left:0;margin-top:0;width:7.5pt;height:3pt;z-index:2524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85120" behindDoc="0" locked="0" layoutInCell="1" allowOverlap="1" wp14:anchorId="389123CA" wp14:editId="3316DD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8F9D0AC" id="Прямоугольник 2311" o:spid="_x0000_s1026" style="position:absolute;margin-left:0;margin-top:0;width:7.5pt;height:3pt;z-index:2524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97408" behindDoc="0" locked="0" layoutInCell="1" allowOverlap="1" wp14:anchorId="0F41AD94" wp14:editId="65ACC7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2D2256" id="Прямоугольник 2312" o:spid="_x0000_s1026" style="position:absolute;margin-left:0;margin-top:0;width:7.5pt;height:3pt;z-index:2524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09696" behindDoc="0" locked="0" layoutInCell="1" allowOverlap="1" wp14:anchorId="3079F6CA" wp14:editId="51FD6B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1EF9A1" id="Прямоугольник 2313" o:spid="_x0000_s1026" style="position:absolute;margin-left:0;margin-top:0;width:7.5pt;height:3pt;z-index:2525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21984" behindDoc="0" locked="0" layoutInCell="1" allowOverlap="1" wp14:anchorId="021C0384" wp14:editId="07BF93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38A737" id="Прямоугольник 2314" o:spid="_x0000_s1026" style="position:absolute;margin-left:0;margin-top:0;width:7.5pt;height:3pt;z-index:2525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34272" behindDoc="0" locked="0" layoutInCell="1" allowOverlap="1" wp14:anchorId="5B7B3678" wp14:editId="20E58B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09AAF6" id="Прямоугольник 2315" o:spid="_x0000_s1026" style="position:absolute;margin-left:0;margin-top:0;width:7.5pt;height:3pt;z-index:25253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46560" behindDoc="0" locked="0" layoutInCell="1" allowOverlap="1" wp14:anchorId="211BF5DC" wp14:editId="48B3CA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658875" id="Прямоугольник 2316" o:spid="_x0000_s1026" style="position:absolute;margin-left:0;margin-top:0;width:7.5pt;height:9pt;z-index:2525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58848" behindDoc="0" locked="0" layoutInCell="1" allowOverlap="1" wp14:anchorId="345BE384" wp14:editId="443403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A4DA5A" id="Прямоугольник 2317" o:spid="_x0000_s1026" style="position:absolute;margin-left:0;margin-top:0;width:7.5pt;height:9pt;z-index:2525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71136" behindDoc="0" locked="0" layoutInCell="1" allowOverlap="1" wp14:anchorId="1A7D59E4" wp14:editId="55EE3E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EF74B0" id="Прямоугольник 2318" o:spid="_x0000_s1026" style="position:absolute;margin-left:0;margin-top:0;width:7.5pt;height:7.5pt;z-index:2525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83424" behindDoc="0" locked="0" layoutInCell="1" allowOverlap="1" wp14:anchorId="2FD0F663" wp14:editId="7E88FB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B3428F0" id="Прямоугольник 2319" o:spid="_x0000_s1026" style="position:absolute;margin-left:0;margin-top:0;width:7.5pt;height:9pt;z-index:25258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95712" behindDoc="0" locked="0" layoutInCell="1" allowOverlap="1" wp14:anchorId="68204952" wp14:editId="39A9B8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74E431" id="Прямоугольник 2320" o:spid="_x0000_s1026" style="position:absolute;margin-left:0;margin-top:0;width:7.5pt;height:9pt;z-index:25259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08000" behindDoc="0" locked="0" layoutInCell="1" allowOverlap="1" wp14:anchorId="3F185EBE" wp14:editId="24F781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2DED488" id="Прямоугольник 2321" o:spid="_x0000_s1026" style="position:absolute;margin-left:0;margin-top:0;width:7.5pt;height:9pt;z-index:25260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20288" behindDoc="0" locked="0" layoutInCell="1" allowOverlap="1" wp14:anchorId="4620B9BB" wp14:editId="70821B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69E909" id="Прямоугольник 2322" o:spid="_x0000_s1026" style="position:absolute;margin-left:0;margin-top:0;width:7.5pt;height:9pt;z-index:2526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32576" behindDoc="0" locked="0" layoutInCell="1" allowOverlap="1" wp14:anchorId="4A60B638" wp14:editId="7B3B70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B013A9" id="Прямоугольник 2323" o:spid="_x0000_s1026" style="position:absolute;margin-left:0;margin-top:0;width:7.5pt;height:9pt;z-index:2526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44864" behindDoc="0" locked="0" layoutInCell="1" allowOverlap="1" wp14:anchorId="3265A50E" wp14:editId="0079CA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35B6B89" id="Прямоугольник 2324" o:spid="_x0000_s1026" style="position:absolute;margin-left:0;margin-top:0;width:7.5pt;height:7.5pt;z-index:25264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57152" behindDoc="0" locked="0" layoutInCell="1" allowOverlap="1" wp14:anchorId="5B63F839" wp14:editId="25367F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D26B71" id="Прямоугольник 2325" o:spid="_x0000_s1026" style="position:absolute;margin-left:0;margin-top:0;width:7.5pt;height:9pt;z-index:25265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69440" behindDoc="0" locked="0" layoutInCell="1" allowOverlap="1" wp14:anchorId="36CD9E90" wp14:editId="0948D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A873818" id="Прямоугольник 2326" o:spid="_x0000_s1026" style="position:absolute;margin-left:0;margin-top:0;width:7.5pt;height:9pt;z-index:2526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81728" behindDoc="0" locked="0" layoutInCell="1" allowOverlap="1" wp14:anchorId="4B897C1F" wp14:editId="746B95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CBE7A40" id="Прямоугольник 2327" o:spid="_x0000_s1026" style="position:absolute;margin-left:0;margin-top:0;width:7.5pt;height:9pt;z-index:2526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94016" behindDoc="0" locked="0" layoutInCell="1" allowOverlap="1" wp14:anchorId="5E53C424" wp14:editId="4E987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69FF4F" id="Прямоугольник 2328" o:spid="_x0000_s1026" style="position:absolute;margin-left:0;margin-top:0;width:7.5pt;height:9pt;z-index:2526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06304" behindDoc="0" locked="0" layoutInCell="1" allowOverlap="1" wp14:anchorId="49D3AF2A" wp14:editId="58F3AF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EE9003" id="Прямоугольник 2329" o:spid="_x0000_s1026" style="position:absolute;margin-left:0;margin-top:0;width:7.5pt;height:9pt;z-index:2527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18592" behindDoc="0" locked="0" layoutInCell="1" allowOverlap="1" wp14:anchorId="17917847" wp14:editId="42BFEA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2038DC2" id="Прямоугольник 2330" o:spid="_x0000_s1026" style="position:absolute;margin-left:0;margin-top:0;width:7.5pt;height:9pt;z-index:2527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30880" behindDoc="0" locked="0" layoutInCell="1" allowOverlap="1" wp14:anchorId="5798C3C1" wp14:editId="1A9AB5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1811D4A" id="Прямоугольник 2331" o:spid="_x0000_s1026" style="position:absolute;margin-left:0;margin-top:0;width:7.5pt;height:9pt;z-index:2527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43168" behindDoc="0" locked="0" layoutInCell="1" allowOverlap="1" wp14:anchorId="3C3E6360" wp14:editId="407740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6E4898" id="Прямоугольник 2332" o:spid="_x0000_s1026" style="position:absolute;margin-left:0;margin-top:0;width:7.5pt;height:3pt;z-index:2527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55456" behindDoc="0" locked="0" layoutInCell="1" allowOverlap="1" wp14:anchorId="39E4EFAF" wp14:editId="1ECBEC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5B04A34" id="Прямоугольник 2333" o:spid="_x0000_s1026" style="position:absolute;margin-left:0;margin-top:0;width:7.5pt;height:3pt;z-index:2527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67744" behindDoc="0" locked="0" layoutInCell="1" allowOverlap="1" wp14:anchorId="103937D6" wp14:editId="7E1FCF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0212B9" id="Прямоугольник 2334" o:spid="_x0000_s1026" style="position:absolute;margin-left:0;margin-top:0;width:7.5pt;height:3pt;z-index:2527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80032" behindDoc="0" locked="0" layoutInCell="1" allowOverlap="1" wp14:anchorId="25629BE5" wp14:editId="53035E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06AB4E" id="Прямоугольник 2335" o:spid="_x0000_s1026" style="position:absolute;margin-left:0;margin-top:0;width:7.5pt;height:3pt;z-index:2527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92320" behindDoc="0" locked="0" layoutInCell="1" allowOverlap="1" wp14:anchorId="435705A7" wp14:editId="7C80B4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23F4C52" id="Прямоугольник 2336" o:spid="_x0000_s1026" style="position:absolute;margin-left:0;margin-top:0;width:7.5pt;height:3pt;z-index:2527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04608" behindDoc="0" locked="0" layoutInCell="1" allowOverlap="1" wp14:anchorId="70AAD3F2" wp14:editId="6491EC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59B166" id="Прямоугольник 2337" o:spid="_x0000_s1026" style="position:absolute;margin-left:0;margin-top:0;width:7.5pt;height:3pt;z-index:2528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16896" behindDoc="0" locked="0" layoutInCell="1" allowOverlap="1" wp14:anchorId="4D3AAC8A" wp14:editId="5EFA1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6EA3E87" id="Прямоугольник 2338" o:spid="_x0000_s1026" style="position:absolute;margin-left:0;margin-top:0;width:7.5pt;height:3pt;z-index:2528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29184" behindDoc="0" locked="0" layoutInCell="1" allowOverlap="1" wp14:anchorId="3BDE31F2" wp14:editId="562ED5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8C39370" id="Прямоугольник 2339" o:spid="_x0000_s1026" style="position:absolute;margin-left:0;margin-top:0;width:7.5pt;height:3pt;z-index:2528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41472" behindDoc="0" locked="0" layoutInCell="1" allowOverlap="1" wp14:anchorId="5DB7C4E6" wp14:editId="6E09A4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F22DDD4" id="Прямоугольник 2340" o:spid="_x0000_s1026" style="position:absolute;margin-left:0;margin-top:0;width:7.5pt;height:3pt;z-index:2528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53760" behindDoc="0" locked="0" layoutInCell="1" allowOverlap="1" wp14:anchorId="0303AF2E" wp14:editId="3F642A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37EE69D" id="Прямоугольник 2341" o:spid="_x0000_s1026" style="position:absolute;margin-left:0;margin-top:0;width:7.5pt;height:3pt;z-index:2528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66048" behindDoc="0" locked="0" layoutInCell="1" allowOverlap="1" wp14:anchorId="00BCE369" wp14:editId="696CD9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E2DB19" id="Прямоугольник 2342" o:spid="_x0000_s1026" style="position:absolute;margin-left:0;margin-top:0;width:7.5pt;height:3pt;z-index:2528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78336" behindDoc="0" locked="0" layoutInCell="1" allowOverlap="1" wp14:anchorId="0FE6E9D0" wp14:editId="28A47F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4011EA" id="Прямоугольник 2343" o:spid="_x0000_s1026" style="position:absolute;margin-left:0;margin-top:0;width:7.5pt;height:3pt;z-index:2528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90624" behindDoc="0" locked="0" layoutInCell="1" allowOverlap="1" wp14:anchorId="49AC8DD7" wp14:editId="7BCA4D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CCE3573" id="Прямоугольник 2344" o:spid="_x0000_s1026" style="position:absolute;margin-left:0;margin-top:0;width:7.5pt;height:9pt;z-index:2528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02912" behindDoc="0" locked="0" layoutInCell="1" allowOverlap="1" wp14:anchorId="1B1CF26A" wp14:editId="408C9A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C4E438B" id="Прямоугольник 2345" o:spid="_x0000_s1026" style="position:absolute;margin-left:0;margin-top:0;width:7.5pt;height:9pt;z-index:2529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15200" behindDoc="0" locked="0" layoutInCell="1" allowOverlap="1" wp14:anchorId="6D160A2D" wp14:editId="019156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C1EE9C" id="Прямоугольник 2346" o:spid="_x0000_s1026" style="position:absolute;margin-left:0;margin-top:0;width:7.5pt;height:7.5pt;z-index:2529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27488" behindDoc="0" locked="0" layoutInCell="1" allowOverlap="1" wp14:anchorId="3FBC23C8" wp14:editId="2FB58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A115BB6" id="Прямоугольник 2347" o:spid="_x0000_s1026" style="position:absolute;margin-left:0;margin-top:0;width:7.5pt;height:9pt;z-index:2529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39776" behindDoc="0" locked="0" layoutInCell="1" allowOverlap="1" wp14:anchorId="632F0159" wp14:editId="1D539B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5A6D12" id="Прямоугольник 2348" o:spid="_x0000_s1026" style="position:absolute;margin-left:0;margin-top:0;width:7.5pt;height:9pt;z-index:2529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52064" behindDoc="0" locked="0" layoutInCell="1" allowOverlap="1" wp14:anchorId="2B780A58" wp14:editId="3731A3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51B460" id="Прямоугольник 2349" o:spid="_x0000_s1026" style="position:absolute;margin-left:0;margin-top:0;width:7.5pt;height:9pt;z-index:2529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64352" behindDoc="0" locked="0" layoutInCell="1" allowOverlap="1" wp14:anchorId="06684395" wp14:editId="68F56C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BC27798" id="Прямоугольник 2350" o:spid="_x0000_s1026" style="position:absolute;margin-left:0;margin-top:0;width:7.5pt;height:9pt;z-index:2529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76640" behindDoc="0" locked="0" layoutInCell="1" allowOverlap="1" wp14:anchorId="2A631927" wp14:editId="36C8AE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387B5B" id="Прямоугольник 2351" o:spid="_x0000_s1026" style="position:absolute;margin-left:0;margin-top:0;width:7.5pt;height:9pt;z-index:2529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88928" behindDoc="0" locked="0" layoutInCell="1" allowOverlap="1" wp14:anchorId="4BDE538F" wp14:editId="2B386F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577177" id="Прямоугольник 2352" o:spid="_x0000_s1026" style="position:absolute;margin-left:0;margin-top:0;width:7.5pt;height:7.5pt;z-index:2529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01216" behindDoc="0" locked="0" layoutInCell="1" allowOverlap="1" wp14:anchorId="2F0A8C8A" wp14:editId="42BE53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7F956DE" id="Прямоугольник 2353" o:spid="_x0000_s1026" style="position:absolute;margin-left:0;margin-top:0;width:7.5pt;height:9pt;z-index:2530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13504" behindDoc="0" locked="0" layoutInCell="1" allowOverlap="1" wp14:anchorId="1A84765C" wp14:editId="66BD65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9263A53" id="Прямоугольник 2354" o:spid="_x0000_s1026" style="position:absolute;margin-left:0;margin-top:0;width:7.5pt;height:9pt;z-index:2530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25792" behindDoc="0" locked="0" layoutInCell="1" allowOverlap="1" wp14:anchorId="0ADBE9A4" wp14:editId="319EFA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60A1FC1" id="Прямоугольник 2355" o:spid="_x0000_s1026" style="position:absolute;margin-left:0;margin-top:0;width:7.5pt;height:9pt;z-index:2530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38080" behindDoc="0" locked="0" layoutInCell="1" allowOverlap="1" wp14:anchorId="3B004DAB" wp14:editId="15B078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01C4F9E" id="Прямоугольник 2356" o:spid="_x0000_s1026" style="position:absolute;margin-left:0;margin-top:0;width:7.5pt;height:9pt;z-index:2530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50368" behindDoc="0" locked="0" layoutInCell="1" allowOverlap="1" wp14:anchorId="2E118F36" wp14:editId="72AFD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63FF77" id="Прямоугольник 2357" o:spid="_x0000_s1026" style="position:absolute;margin-left:0;margin-top:0;width:7.5pt;height:9pt;z-index:2530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62656" behindDoc="0" locked="0" layoutInCell="1" allowOverlap="1" wp14:anchorId="5FD979D0" wp14:editId="35231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773D9A" id="Прямоугольник 2358" o:spid="_x0000_s1026" style="position:absolute;margin-left:0;margin-top:0;width:7.5pt;height:9pt;z-index:2530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74944" behindDoc="0" locked="0" layoutInCell="1" allowOverlap="1" wp14:anchorId="1DB2E7A4" wp14:editId="736D2E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066B6F" id="Прямоугольник 2359" o:spid="_x0000_s1026" style="position:absolute;margin-left:0;margin-top:0;width:7.5pt;height:9pt;z-index:2530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87232" behindDoc="0" locked="0" layoutInCell="1" allowOverlap="1" wp14:anchorId="3E8ADBBE" wp14:editId="701CD9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EF5431" id="Прямоугольник 2360" o:spid="_x0000_s1026" style="position:absolute;margin-left:0;margin-top:0;width:7.5pt;height:3pt;z-index:2530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99520" behindDoc="0" locked="0" layoutInCell="1" allowOverlap="1" wp14:anchorId="1DDB3AED" wp14:editId="7E7060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E6B7F5" id="Прямоугольник 2361" o:spid="_x0000_s1026" style="position:absolute;margin-left:0;margin-top:0;width:7.5pt;height:3pt;z-index:2530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11808" behindDoc="0" locked="0" layoutInCell="1" allowOverlap="1" wp14:anchorId="382D36C3" wp14:editId="399A97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99279D" id="Прямоугольник 2362" o:spid="_x0000_s1026" style="position:absolute;margin-left:0;margin-top:0;width:7.5pt;height:3pt;z-index:2531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24096" behindDoc="0" locked="0" layoutInCell="1" allowOverlap="1" wp14:anchorId="7AA780DA" wp14:editId="07071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CCDF77" id="Прямоугольник 2363" o:spid="_x0000_s1026" style="position:absolute;margin-left:0;margin-top:0;width:7.5pt;height:3pt;z-index:2531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36384" behindDoc="0" locked="0" layoutInCell="1" allowOverlap="1" wp14:anchorId="364A1A22" wp14:editId="53D96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5F3407" id="Прямоугольник 2364" o:spid="_x0000_s1026" style="position:absolute;margin-left:0;margin-top:0;width:7.5pt;height:3pt;z-index:2531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48672" behindDoc="0" locked="0" layoutInCell="1" allowOverlap="1" wp14:anchorId="560ADBCA" wp14:editId="799EC4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F2F44B" id="Прямоугольник 2365" o:spid="_x0000_s1026" style="position:absolute;margin-left:0;margin-top:0;width:7.5pt;height:3pt;z-index:2531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60960" behindDoc="0" locked="0" layoutInCell="1" allowOverlap="1" wp14:anchorId="5AF58B31" wp14:editId="18E9C1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AC9445" id="Прямоугольник 2366" o:spid="_x0000_s1026" style="position:absolute;margin-left:0;margin-top:0;width:7.5pt;height:3pt;z-index:2531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73248" behindDoc="0" locked="0" layoutInCell="1" allowOverlap="1" wp14:anchorId="5AB3F805" wp14:editId="453ECC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237BB5" id="Прямоугольник 2367" o:spid="_x0000_s1026" style="position:absolute;margin-left:0;margin-top:0;width:7.5pt;height:3pt;z-index:2531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85536" behindDoc="0" locked="0" layoutInCell="1" allowOverlap="1" wp14:anchorId="15489CA2" wp14:editId="1DADA1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9400046" id="Прямоугольник 2368" o:spid="_x0000_s1026" style="position:absolute;margin-left:0;margin-top:0;width:7.5pt;height:3pt;z-index:2531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197824" behindDoc="0" locked="0" layoutInCell="1" allowOverlap="1" wp14:anchorId="292BFDB1" wp14:editId="17B02B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C2E334C" id="Прямоугольник 2369" o:spid="_x0000_s1026" style="position:absolute;margin-left:0;margin-top:0;width:7.5pt;height:3pt;z-index:2531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10112" behindDoc="0" locked="0" layoutInCell="1" allowOverlap="1" wp14:anchorId="5C74EF7B" wp14:editId="0D1419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F513D39" id="Прямоугольник 2370" o:spid="_x0000_s1026" style="position:absolute;margin-left:0;margin-top:0;width:7.5pt;height:3pt;z-index:2532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22400" behindDoc="0" locked="0" layoutInCell="1" allowOverlap="1" wp14:anchorId="57317832" wp14:editId="1FDCFD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2B9EBDE" id="Прямоугольник 2371" o:spid="_x0000_s1026" style="position:absolute;margin-left:0;margin-top:0;width:7.5pt;height:3pt;z-index:2532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34688" behindDoc="0" locked="0" layoutInCell="1" allowOverlap="1" wp14:anchorId="7BF590C1" wp14:editId="16BF2E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BBCCAA" id="Прямоугольник 2372" o:spid="_x0000_s1026" style="position:absolute;margin-left:0;margin-top:0;width:7.5pt;height:9pt;z-index:2532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46976" behindDoc="0" locked="0" layoutInCell="1" allowOverlap="1" wp14:anchorId="3F7A1831" wp14:editId="49FEF4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5824C6" id="Прямоугольник 2373" o:spid="_x0000_s1026" style="position:absolute;margin-left:0;margin-top:0;width:7.5pt;height:9pt;z-index:2532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59264" behindDoc="0" locked="0" layoutInCell="1" allowOverlap="1" wp14:anchorId="550256FB" wp14:editId="55CFB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3A5AD7" id="Прямоугольник 2374" o:spid="_x0000_s1026" style="position:absolute;margin-left:0;margin-top:0;width:7.5pt;height:7.5pt;z-index:2532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71552" behindDoc="0" locked="0" layoutInCell="1" allowOverlap="1" wp14:anchorId="1C469A05" wp14:editId="5B8F63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D5D56D" id="Прямоугольник 2375" o:spid="_x0000_s1026" style="position:absolute;margin-left:0;margin-top:0;width:7.5pt;height:9pt;z-index:2532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3840" behindDoc="0" locked="0" layoutInCell="1" allowOverlap="1" wp14:anchorId="26EBA2E5" wp14:editId="38D4F0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1D493D" id="Прямоугольник 2376" o:spid="_x0000_s1026" style="position:absolute;margin-left:0;margin-top:0;width:7.5pt;height:9pt;z-index:2532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6128" behindDoc="0" locked="0" layoutInCell="1" allowOverlap="1" wp14:anchorId="5C129966" wp14:editId="5093D4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69D0BA" id="Прямоугольник 2377" o:spid="_x0000_s1026" style="position:absolute;margin-left:0;margin-top:0;width:7.5pt;height:9pt;z-index:2532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8416" behindDoc="0" locked="0" layoutInCell="1" allowOverlap="1" wp14:anchorId="5249CC97" wp14:editId="743A9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1315955" id="Прямоугольник 2378" o:spid="_x0000_s1026" style="position:absolute;margin-left:0;margin-top:0;width:7.5pt;height:9pt;z-index:2533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0704" behindDoc="0" locked="0" layoutInCell="1" allowOverlap="1" wp14:anchorId="070D1855" wp14:editId="1C6B1B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849360" id="Прямоугольник 2379" o:spid="_x0000_s1026" style="position:absolute;margin-left:0;margin-top:0;width:7.5pt;height:9pt;z-index:2533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2992" behindDoc="0" locked="0" layoutInCell="1" allowOverlap="1" wp14:anchorId="5403D33B" wp14:editId="31CB72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1DAFC47" id="Прямоугольник 2380" o:spid="_x0000_s1026" style="position:absolute;margin-left:0;margin-top:0;width:7.5pt;height:7.5pt;z-index:2533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5280" behindDoc="0" locked="0" layoutInCell="1" allowOverlap="1" wp14:anchorId="64EE9A18" wp14:editId="309A7B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D3615E" id="Прямоугольник 2381" o:spid="_x0000_s1026" style="position:absolute;margin-left:0;margin-top:0;width:7.5pt;height:9pt;z-index:2533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7568" behindDoc="0" locked="0" layoutInCell="1" allowOverlap="1" wp14:anchorId="318BAB88" wp14:editId="56404E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EDAEE3" id="Прямоугольник 2382" o:spid="_x0000_s1026" style="position:absolute;margin-left:0;margin-top:0;width:7.5pt;height:9pt;z-index:2533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9856" behindDoc="0" locked="0" layoutInCell="1" allowOverlap="1" wp14:anchorId="7C07093F" wp14:editId="34FABC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25E13C6" id="Прямоугольник 2383" o:spid="_x0000_s1026" style="position:absolute;margin-left:0;margin-top:0;width:7.5pt;height:9pt;z-index:2533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2144" behindDoc="0" locked="0" layoutInCell="1" allowOverlap="1" wp14:anchorId="122B1677" wp14:editId="1A0999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486A944" id="Прямоугольник 2384" o:spid="_x0000_s1026" style="position:absolute;margin-left:0;margin-top:0;width:7.5pt;height:9pt;z-index:2533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4432" behindDoc="0" locked="0" layoutInCell="1" allowOverlap="1" wp14:anchorId="7D645E30" wp14:editId="0E7E3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F919CEF" id="Прямоугольник 2385" o:spid="_x0000_s1026" style="position:absolute;margin-left:0;margin-top:0;width:7.5pt;height:9pt;z-index:2533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6720" behindDoc="0" locked="0" layoutInCell="1" allowOverlap="1" wp14:anchorId="1C65C966" wp14:editId="07EC11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ECD36A" id="Прямоугольник 2386" o:spid="_x0000_s1026" style="position:absolute;margin-left:0;margin-top:0;width:7.5pt;height:9pt;z-index:2534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9008" behindDoc="0" locked="0" layoutInCell="1" allowOverlap="1" wp14:anchorId="06569550" wp14:editId="42AAC8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CAE415" id="Прямоугольник 2387" o:spid="_x0000_s1026" style="position:absolute;margin-left:0;margin-top:0;width:7.5pt;height:9pt;z-index:2534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1296" behindDoc="0" locked="0" layoutInCell="1" allowOverlap="1" wp14:anchorId="2CC85D3B" wp14:editId="1DAD6C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546881" id="Прямоугольник 2388" o:spid="_x0000_s1026" style="position:absolute;margin-left:0;margin-top:0;width:7.5pt;height:3pt;z-index:2534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3584" behindDoc="0" locked="0" layoutInCell="1" allowOverlap="1" wp14:anchorId="2119598C" wp14:editId="648D0E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F2F846" id="Прямоугольник 2389" o:spid="_x0000_s1026" style="position:absolute;margin-left:0;margin-top:0;width:7.5pt;height:3pt;z-index:2534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5872" behindDoc="0" locked="0" layoutInCell="1" allowOverlap="1" wp14:anchorId="127218A6" wp14:editId="3E284B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C905E0" id="Прямоугольник 2390" o:spid="_x0000_s1026" style="position:absolute;margin-left:0;margin-top:0;width:7.5pt;height:3pt;z-index:2534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8160" behindDoc="0" locked="0" layoutInCell="1" allowOverlap="1" wp14:anchorId="2AD62A7E" wp14:editId="7528FB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C2E688" id="Прямоугольник 2391" o:spid="_x0000_s1026" style="position:absolute;margin-left:0;margin-top:0;width:7.5pt;height:3pt;z-index:2534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0448" behindDoc="0" locked="0" layoutInCell="1" allowOverlap="1" wp14:anchorId="405424AF" wp14:editId="771012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90C508" id="Прямоугольник 2392" o:spid="_x0000_s1026" style="position:absolute;margin-left:0;margin-top:0;width:7.5pt;height:3pt;z-index:2534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2736" behindDoc="0" locked="0" layoutInCell="1" allowOverlap="1" wp14:anchorId="3EAB82E0" wp14:editId="54C89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84171A" id="Прямоугольник 2393" o:spid="_x0000_s1026" style="position:absolute;margin-left:0;margin-top:0;width:7.5pt;height:3pt;z-index:2534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5024" behindDoc="0" locked="0" layoutInCell="1" allowOverlap="1" wp14:anchorId="2E661873" wp14:editId="1DC4C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8AEF13" id="Прямоугольник 2394" o:spid="_x0000_s1026" style="position:absolute;margin-left:0;margin-top:0;width:7.5pt;height:3pt;z-index:2535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7312" behindDoc="0" locked="0" layoutInCell="1" allowOverlap="1" wp14:anchorId="20A6C85E" wp14:editId="396185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4664CE" id="Прямоугольник 2395" o:spid="_x0000_s1026" style="position:absolute;margin-left:0;margin-top:0;width:7.5pt;height:3pt;z-index:2535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9600" behindDoc="0" locked="0" layoutInCell="1" allowOverlap="1" wp14:anchorId="6D533623" wp14:editId="2C50BE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6482943" id="Прямоугольник 2396" o:spid="_x0000_s1026" style="position:absolute;margin-left:0;margin-top:0;width:7.5pt;height:3pt;z-index:2535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1888" behindDoc="0" locked="0" layoutInCell="1" allowOverlap="1" wp14:anchorId="309D6A25" wp14:editId="21FDC9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6AC0D6" id="Прямоугольник 2397" o:spid="_x0000_s1026" style="position:absolute;margin-left:0;margin-top:0;width:7.5pt;height:3pt;z-index:2535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4176" behindDoc="0" locked="0" layoutInCell="1" allowOverlap="1" wp14:anchorId="20181AF3" wp14:editId="57CE9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4CBA4B" id="Прямоугольник 2398" o:spid="_x0000_s1026" style="position:absolute;margin-left:0;margin-top:0;width:7.5pt;height:3pt;z-index:2535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6464" behindDoc="0" locked="0" layoutInCell="1" allowOverlap="1" wp14:anchorId="2C08BE4B" wp14:editId="66790E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6026181" id="Прямоугольник 2399" o:spid="_x0000_s1026" style="position:absolute;margin-left:0;margin-top:0;width:7.5pt;height:3pt;z-index:2535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8752" behindDoc="0" locked="0" layoutInCell="1" allowOverlap="1" wp14:anchorId="4D389F5D" wp14:editId="1046A0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1C97686" id="Прямоугольник 2400" o:spid="_x0000_s1026" style="position:absolute;margin-left:0;margin-top:0;width:7.5pt;height:9pt;z-index:2535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1040" behindDoc="0" locked="0" layoutInCell="1" allowOverlap="1" wp14:anchorId="0076264E" wp14:editId="4FA838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92A837" id="Прямоугольник 2401" o:spid="_x0000_s1026" style="position:absolute;margin-left:0;margin-top:0;width:7.5pt;height:9pt;z-index:2535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3328" behindDoc="0" locked="0" layoutInCell="1" allowOverlap="1" wp14:anchorId="03801F3F" wp14:editId="653B6D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05D536" id="Прямоугольник 2402" o:spid="_x0000_s1026" style="position:absolute;margin-left:0;margin-top:0;width:7.5pt;height:7.5pt;z-index:2536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5616" behindDoc="0" locked="0" layoutInCell="1" allowOverlap="1" wp14:anchorId="33DF221D" wp14:editId="122C75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8611BF" id="Прямоугольник 2403" o:spid="_x0000_s1026" style="position:absolute;margin-left:0;margin-top:0;width:7.5pt;height:9pt;z-index:2536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7904" behindDoc="0" locked="0" layoutInCell="1" allowOverlap="1" wp14:anchorId="4E96F8A3" wp14:editId="10CD6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7597EC" id="Прямоугольник 2404" o:spid="_x0000_s1026" style="position:absolute;margin-left:0;margin-top:0;width:7.5pt;height:9pt;z-index:2536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0192" behindDoc="0" locked="0" layoutInCell="1" allowOverlap="1" wp14:anchorId="336DDA9E" wp14:editId="1868BC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D350768" id="Прямоугольник 2405" o:spid="_x0000_s1026" style="position:absolute;margin-left:0;margin-top:0;width:7.5pt;height:9pt;z-index:2536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2480" behindDoc="0" locked="0" layoutInCell="1" allowOverlap="1" wp14:anchorId="051B64E3" wp14:editId="06FA0D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C622EE" id="Прямоугольник 2406" o:spid="_x0000_s1026" style="position:absolute;margin-left:0;margin-top:0;width:7.5pt;height:9pt;z-index:2536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4768" behindDoc="0" locked="0" layoutInCell="1" allowOverlap="1" wp14:anchorId="41EDEB1E" wp14:editId="5F61C7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3FA819" id="Прямоугольник 2407" o:spid="_x0000_s1026" style="position:absolute;margin-left:0;margin-top:0;width:7.5pt;height:9pt;z-index:2536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7056" behindDoc="0" locked="0" layoutInCell="1" allowOverlap="1" wp14:anchorId="452E442C" wp14:editId="1AFA3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343F63" id="Прямоугольник 2408" o:spid="_x0000_s1026" style="position:absolute;margin-left:0;margin-top:0;width:7.5pt;height:7.5pt;z-index:2536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9344" behindDoc="0" locked="0" layoutInCell="1" allowOverlap="1" wp14:anchorId="0C0244E0" wp14:editId="4E1906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7A4112" id="Прямоугольник 2409" o:spid="_x0000_s1026" style="position:absolute;margin-left:0;margin-top:0;width:7.5pt;height:9pt;z-index:2536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1632" behindDoc="0" locked="0" layoutInCell="1" allowOverlap="1" wp14:anchorId="311ABD55" wp14:editId="69DE2A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8CAFF1F" id="Прямоугольник 2410" o:spid="_x0000_s1026" style="position:absolute;margin-left:0;margin-top:0;width:7.5pt;height:9pt;z-index:2537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3920" behindDoc="0" locked="0" layoutInCell="1" allowOverlap="1" wp14:anchorId="0B036CC4" wp14:editId="1D704B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D75F09" id="Прямоугольник 2411" o:spid="_x0000_s1026" style="position:absolute;margin-left:0;margin-top:0;width:7.5pt;height:9pt;z-index:2537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6208" behindDoc="0" locked="0" layoutInCell="1" allowOverlap="1" wp14:anchorId="7819FFCB" wp14:editId="187711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9718D4" id="Прямоугольник 2412" o:spid="_x0000_s1026" style="position:absolute;margin-left:0;margin-top:0;width:7.5pt;height:9pt;z-index:2537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8496" behindDoc="0" locked="0" layoutInCell="1" allowOverlap="1" wp14:anchorId="2AECCD5F" wp14:editId="598F7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28C949" id="Прямоугольник 2413" o:spid="_x0000_s1026" style="position:absolute;margin-left:0;margin-top:0;width:7.5pt;height:9pt;z-index:2537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0784" behindDoc="0" locked="0" layoutInCell="1" allowOverlap="1" wp14:anchorId="6F790F89" wp14:editId="1255E1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D58B01" id="Прямоугольник 2414" o:spid="_x0000_s1026" style="position:absolute;margin-left:0;margin-top:0;width:7.5pt;height:9pt;z-index:2537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3072" behindDoc="0" locked="0" layoutInCell="1" allowOverlap="1" wp14:anchorId="03BB7FF9" wp14:editId="4B293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5D5B215" id="Прямоугольник 2415" o:spid="_x0000_s1026" style="position:absolute;margin-left:0;margin-top:0;width:7.5pt;height:9pt;z-index:2537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5360" behindDoc="0" locked="0" layoutInCell="1" allowOverlap="1" wp14:anchorId="071A75BB" wp14:editId="1D233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5E42323" id="Прямоугольник 2416" o:spid="_x0000_s1026" style="position:absolute;margin-left:0;margin-top:0;width:7.5pt;height:3pt;z-index:2537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7648" behindDoc="0" locked="0" layoutInCell="1" allowOverlap="1" wp14:anchorId="6A17903D" wp14:editId="250566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0553F8" id="Прямоугольник 2417" o:spid="_x0000_s1026" style="position:absolute;margin-left:0;margin-top:0;width:7.5pt;height:3pt;z-index:2537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9936" behindDoc="0" locked="0" layoutInCell="1" allowOverlap="1" wp14:anchorId="5B2E9DE6" wp14:editId="266C65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363091" id="Прямоугольник 2418" o:spid="_x0000_s1026" style="position:absolute;margin-left:0;margin-top:0;width:7.5pt;height:3pt;z-index:2537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2224" behindDoc="0" locked="0" layoutInCell="1" allowOverlap="1" wp14:anchorId="2780F318" wp14:editId="18FAB8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6586E9" id="Прямоугольник 2419" o:spid="_x0000_s1026" style="position:absolute;margin-left:0;margin-top:0;width:7.5pt;height:3pt;z-index:2538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24512" behindDoc="0" locked="0" layoutInCell="1" allowOverlap="1" wp14:anchorId="659395C8" wp14:editId="69E618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5437C16" id="Прямоугольник 2420" o:spid="_x0000_s1026" style="position:absolute;margin-left:0;margin-top:0;width:7.5pt;height:3pt;z-index:2538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36800" behindDoc="0" locked="0" layoutInCell="1" allowOverlap="1" wp14:anchorId="3B38C192" wp14:editId="0B66C3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D9FD5C" id="Прямоугольник 2421" o:spid="_x0000_s1026" style="position:absolute;margin-left:0;margin-top:0;width:7.5pt;height:3pt;z-index:2538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49088" behindDoc="0" locked="0" layoutInCell="1" allowOverlap="1" wp14:anchorId="0058683D" wp14:editId="5AA395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1F36E3E" id="Прямоугольник 2422" o:spid="_x0000_s1026" style="position:absolute;margin-left:0;margin-top:0;width:7.5pt;height:3pt;z-index:2538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61376" behindDoc="0" locked="0" layoutInCell="1" allowOverlap="1" wp14:anchorId="50B772D4" wp14:editId="28BD19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AADAD5" id="Прямоугольник 2423" o:spid="_x0000_s1026" style="position:absolute;margin-left:0;margin-top:0;width:7.5pt;height:3pt;z-index:2538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73664" behindDoc="0" locked="0" layoutInCell="1" allowOverlap="1" wp14:anchorId="798A8E63" wp14:editId="53856D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5443C8F" id="Прямоугольник 2424" o:spid="_x0000_s1026" style="position:absolute;margin-left:0;margin-top:0;width:7.5pt;height:3pt;z-index:2538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85952" behindDoc="0" locked="0" layoutInCell="1" allowOverlap="1" wp14:anchorId="40C45D18" wp14:editId="483441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CC8C0E" id="Прямоугольник 2425" o:spid="_x0000_s1026" style="position:absolute;margin-left:0;margin-top:0;width:7.5pt;height:3pt;z-index:2538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98240" behindDoc="0" locked="0" layoutInCell="1" allowOverlap="1" wp14:anchorId="17CC43E4" wp14:editId="125538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2247286" id="Прямоугольник 2426" o:spid="_x0000_s1026" style="position:absolute;margin-left:0;margin-top:0;width:7.5pt;height:3pt;z-index:2538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10528" behindDoc="0" locked="0" layoutInCell="1" allowOverlap="1" wp14:anchorId="6A551E38" wp14:editId="5E754B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AF0767" id="Прямоугольник 2427" o:spid="_x0000_s1026" style="position:absolute;margin-left:0;margin-top:0;width:7.5pt;height:3pt;z-index:2539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22816" behindDoc="0" locked="0" layoutInCell="1" allowOverlap="1" wp14:anchorId="54CDCDA0" wp14:editId="765656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D02D40" id="Прямоугольник 2428" o:spid="_x0000_s1026" style="position:absolute;margin-left:0;margin-top:0;width:7.5pt;height:9pt;z-index:2539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35104" behindDoc="0" locked="0" layoutInCell="1" allowOverlap="1" wp14:anchorId="692F41C0" wp14:editId="54FA62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BE61BD6" id="Прямоугольник 2429" o:spid="_x0000_s1026" style="position:absolute;margin-left:0;margin-top:0;width:7.5pt;height:9pt;z-index:2539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47392" behindDoc="0" locked="0" layoutInCell="1" allowOverlap="1" wp14:anchorId="24A77CD5" wp14:editId="486CBA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81B30B5" id="Прямоугольник 2430" o:spid="_x0000_s1026" style="position:absolute;margin-left:0;margin-top:0;width:7.5pt;height:7.5pt;z-index:2539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59680" behindDoc="0" locked="0" layoutInCell="1" allowOverlap="1" wp14:anchorId="0E4A898F" wp14:editId="5C8BE6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2327434" id="Прямоугольник 2431" o:spid="_x0000_s1026" style="position:absolute;margin-left:0;margin-top:0;width:7.5pt;height:9pt;z-index:2539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71968" behindDoc="0" locked="0" layoutInCell="1" allowOverlap="1" wp14:anchorId="7E13B544" wp14:editId="551DF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24FEE5" id="Прямоугольник 2432" o:spid="_x0000_s1026" style="position:absolute;margin-left:0;margin-top:0;width:7.5pt;height:9pt;z-index:2539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84256" behindDoc="0" locked="0" layoutInCell="1" allowOverlap="1" wp14:anchorId="78C4E3CD" wp14:editId="346428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25CFE8" id="Прямоугольник 2433" o:spid="_x0000_s1026" style="position:absolute;margin-left:0;margin-top:0;width:7.5pt;height:9pt;z-index:2539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996544" behindDoc="0" locked="0" layoutInCell="1" allowOverlap="1" wp14:anchorId="0174BDCF" wp14:editId="76A269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99816AE" id="Прямоугольник 2434" o:spid="_x0000_s1026" style="position:absolute;margin-left:0;margin-top:0;width:7.5pt;height:9pt;z-index:2539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08832" behindDoc="0" locked="0" layoutInCell="1" allowOverlap="1" wp14:anchorId="4FA68EB7" wp14:editId="43BDF5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6A4492" id="Прямоугольник 2435" o:spid="_x0000_s1026" style="position:absolute;margin-left:0;margin-top:0;width:7.5pt;height:9pt;z-index:2540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21120" behindDoc="0" locked="0" layoutInCell="1" allowOverlap="1" wp14:anchorId="697FDC01" wp14:editId="69280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70EC91" id="Прямоугольник 2436" o:spid="_x0000_s1026" style="position:absolute;margin-left:0;margin-top:0;width:7.5pt;height:7.5pt;z-index:2540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33408" behindDoc="0" locked="0" layoutInCell="1" allowOverlap="1" wp14:anchorId="40C1DD55" wp14:editId="6854D7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653E4A" id="Прямоугольник 2437" o:spid="_x0000_s1026" style="position:absolute;margin-left:0;margin-top:0;width:7.5pt;height:9pt;z-index:2540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45696" behindDoc="0" locked="0" layoutInCell="1" allowOverlap="1" wp14:anchorId="19E0F57C" wp14:editId="663660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2A21458" id="Прямоугольник 2438" o:spid="_x0000_s1026" style="position:absolute;margin-left:0;margin-top:0;width:7.5pt;height:9pt;z-index:2540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57984" behindDoc="0" locked="0" layoutInCell="1" allowOverlap="1" wp14:anchorId="4F13844B" wp14:editId="3AC72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5EFCBB" id="Прямоугольник 2439" o:spid="_x0000_s1026" style="position:absolute;margin-left:0;margin-top:0;width:7.5pt;height:9pt;z-index:2540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70272" behindDoc="0" locked="0" layoutInCell="1" allowOverlap="1" wp14:anchorId="0425F875" wp14:editId="3FB950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47F4F6B" id="Прямоугольник 2440" o:spid="_x0000_s1026" style="position:absolute;margin-left:0;margin-top:0;width:7.5pt;height:9pt;z-index:2540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82560" behindDoc="0" locked="0" layoutInCell="1" allowOverlap="1" wp14:anchorId="43535BCE" wp14:editId="6FF5C4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25EA5F" id="Прямоугольник 2441" o:spid="_x0000_s1026" style="position:absolute;margin-left:0;margin-top:0;width:7.5pt;height:9pt;z-index:2540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094848" behindDoc="0" locked="0" layoutInCell="1" allowOverlap="1" wp14:anchorId="42928E2D" wp14:editId="0B6528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DE0F18B" id="Прямоугольник 2442" o:spid="_x0000_s1026" style="position:absolute;margin-left:0;margin-top:0;width:7.5pt;height:9pt;z-index:2540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07136" behindDoc="0" locked="0" layoutInCell="1" allowOverlap="1" wp14:anchorId="42DAC26C" wp14:editId="5D6178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C405FB" id="Прямоугольник 2443" o:spid="_x0000_s1026" style="position:absolute;margin-left:0;margin-top:0;width:7.5pt;height:9pt;z-index:2541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19424" behindDoc="0" locked="0" layoutInCell="1" allowOverlap="1" wp14:anchorId="7F5613EF" wp14:editId="2447C1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972CDE" id="Прямоугольник 2444" o:spid="_x0000_s1026" style="position:absolute;margin-left:0;margin-top:0;width:7.5pt;height:3pt;z-index:2541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31712" behindDoc="0" locked="0" layoutInCell="1" allowOverlap="1" wp14:anchorId="6FD02640" wp14:editId="1F585F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1E29CBE" id="Прямоугольник 2445" o:spid="_x0000_s1026" style="position:absolute;margin-left:0;margin-top:0;width:7.5pt;height:3pt;z-index:2541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44000" behindDoc="0" locked="0" layoutInCell="1" allowOverlap="1" wp14:anchorId="1C5B8EEC" wp14:editId="7F86BF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9F0C18C" id="Прямоугольник 2446" o:spid="_x0000_s1026" style="position:absolute;margin-left:0;margin-top:0;width:7.5pt;height:3pt;z-index:2541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56288" behindDoc="0" locked="0" layoutInCell="1" allowOverlap="1" wp14:anchorId="6F5E8B08" wp14:editId="1908A7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CD99373" id="Прямоугольник 2447" o:spid="_x0000_s1026" style="position:absolute;margin-left:0;margin-top:0;width:7.5pt;height:3pt;z-index:2541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68576" behindDoc="0" locked="0" layoutInCell="1" allowOverlap="1" wp14:anchorId="7C0D8048" wp14:editId="2CFF34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AAFAFA3" id="Прямоугольник 2448" o:spid="_x0000_s1026" style="position:absolute;margin-left:0;margin-top:0;width:7.5pt;height:3pt;z-index:2541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80864" behindDoc="0" locked="0" layoutInCell="1" allowOverlap="1" wp14:anchorId="5584833E" wp14:editId="57ABD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98474A0" id="Прямоугольник 2449" o:spid="_x0000_s1026" style="position:absolute;margin-left:0;margin-top:0;width:7.5pt;height:3pt;z-index:2541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193152" behindDoc="0" locked="0" layoutInCell="1" allowOverlap="1" wp14:anchorId="76252394" wp14:editId="09D2D9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5BD0CB3" id="Прямоугольник 2450" o:spid="_x0000_s1026" style="position:absolute;margin-left:0;margin-top:0;width:7.5pt;height:3pt;z-index:2541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05440" behindDoc="0" locked="0" layoutInCell="1" allowOverlap="1" wp14:anchorId="790042C6" wp14:editId="1A0E9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D33B81" id="Прямоугольник 2451" o:spid="_x0000_s1026" style="position:absolute;margin-left:0;margin-top:0;width:7.5pt;height:3pt;z-index:2542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17728" behindDoc="0" locked="0" layoutInCell="1" allowOverlap="1" wp14:anchorId="3DC366CA" wp14:editId="0C4B19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6E6C5C6" id="Прямоугольник 2452" o:spid="_x0000_s1026" style="position:absolute;margin-left:0;margin-top:0;width:7.5pt;height:3pt;z-index:2542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30016" behindDoc="0" locked="0" layoutInCell="1" allowOverlap="1" wp14:anchorId="38247722" wp14:editId="69FB2E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EBAB04" id="Прямоугольник 2453" o:spid="_x0000_s1026" style="position:absolute;margin-left:0;margin-top:0;width:7.5pt;height:3pt;z-index:2542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42304" behindDoc="0" locked="0" layoutInCell="1" allowOverlap="1" wp14:anchorId="6426E0CA" wp14:editId="428A95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6D26BF" id="Прямоугольник 2454" o:spid="_x0000_s1026" style="position:absolute;margin-left:0;margin-top:0;width:7.5pt;height:3pt;z-index:2542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54592" behindDoc="0" locked="0" layoutInCell="1" allowOverlap="1" wp14:anchorId="59A67831" wp14:editId="625DDA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9CE4ED" id="Прямоугольник 2455" o:spid="_x0000_s1026" style="position:absolute;margin-left:0;margin-top:0;width:7.5pt;height:3pt;z-index:2542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66880" behindDoc="0" locked="0" layoutInCell="1" allowOverlap="1" wp14:anchorId="45942D27" wp14:editId="609504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AC819EE" id="Прямоугольник 2456" o:spid="_x0000_s1026" style="position:absolute;margin-left:0;margin-top:0;width:7.5pt;height:9pt;z-index:2542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79168" behindDoc="0" locked="0" layoutInCell="1" allowOverlap="1" wp14:anchorId="4FC8C96D" wp14:editId="64E43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EEEA32" id="Прямоугольник 2457" o:spid="_x0000_s1026" style="position:absolute;margin-left:0;margin-top:0;width:7.5pt;height:9pt;z-index:2542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291456" behindDoc="0" locked="0" layoutInCell="1" allowOverlap="1" wp14:anchorId="219CDFC9" wp14:editId="1A41D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1F100C" id="Прямоугольник 2458" o:spid="_x0000_s1026" style="position:absolute;margin-left:0;margin-top:0;width:7.5pt;height:7.5pt;z-index:2542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03744" behindDoc="0" locked="0" layoutInCell="1" allowOverlap="1" wp14:anchorId="6BA24F8E" wp14:editId="4CD2ED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56AB77" id="Прямоугольник 2459" o:spid="_x0000_s1026" style="position:absolute;margin-left:0;margin-top:0;width:7.5pt;height:9pt;z-index:2543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16032" behindDoc="0" locked="0" layoutInCell="1" allowOverlap="1" wp14:anchorId="52DDE0B8" wp14:editId="2502E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2BA952" id="Прямоугольник 2460" o:spid="_x0000_s1026" style="position:absolute;margin-left:0;margin-top:0;width:7.5pt;height:9pt;z-index:2543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28320" behindDoc="0" locked="0" layoutInCell="1" allowOverlap="1" wp14:anchorId="7B2A9C70" wp14:editId="2CC05F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873E40" id="Прямоугольник 2461" o:spid="_x0000_s1026" style="position:absolute;margin-left:0;margin-top:0;width:7.5pt;height:9pt;z-index:2543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40608" behindDoc="0" locked="0" layoutInCell="1" allowOverlap="1" wp14:anchorId="6B0CA622" wp14:editId="5F4E49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C4E0B55" id="Прямоугольник 2462" o:spid="_x0000_s1026" style="position:absolute;margin-left:0;margin-top:0;width:7.5pt;height:9pt;z-index:2543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52896" behindDoc="0" locked="0" layoutInCell="1" allowOverlap="1" wp14:anchorId="596E7932" wp14:editId="7E2C68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2276DF6" id="Прямоугольник 2463" o:spid="_x0000_s1026" style="position:absolute;margin-left:0;margin-top:0;width:7.5pt;height:9pt;z-index:2543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65184" behindDoc="0" locked="0" layoutInCell="1" allowOverlap="1" wp14:anchorId="08A66218" wp14:editId="720DE6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1F9590" id="Прямоугольник 2464" o:spid="_x0000_s1026" style="position:absolute;margin-left:0;margin-top:0;width:7.5pt;height:7.5pt;z-index:2543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77472" behindDoc="0" locked="0" layoutInCell="1" allowOverlap="1" wp14:anchorId="1A3F1E19" wp14:editId="02726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D046E82" id="Прямоугольник 2465" o:spid="_x0000_s1026" style="position:absolute;margin-left:0;margin-top:0;width:7.5pt;height:9pt;z-index:2543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389760" behindDoc="0" locked="0" layoutInCell="1" allowOverlap="1" wp14:anchorId="78E72A2B" wp14:editId="5749AC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6922E8" id="Прямоугольник 2466" o:spid="_x0000_s1026" style="position:absolute;margin-left:0;margin-top:0;width:7.5pt;height:9pt;z-index:2543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02048" behindDoc="0" locked="0" layoutInCell="1" allowOverlap="1" wp14:anchorId="40765A7C" wp14:editId="177A1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4EA437E" id="Прямоугольник 2467" o:spid="_x0000_s1026" style="position:absolute;margin-left:0;margin-top:0;width:7.5pt;height:9pt;z-index:2544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14336" behindDoc="0" locked="0" layoutInCell="1" allowOverlap="1" wp14:anchorId="426F2018" wp14:editId="3C2F1C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87B8584" id="Прямоугольник 2468" o:spid="_x0000_s1026" style="position:absolute;margin-left:0;margin-top:0;width:7.5pt;height:9pt;z-index:2544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26624" behindDoc="0" locked="0" layoutInCell="1" allowOverlap="1" wp14:anchorId="7666186B" wp14:editId="45C3B5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248A1C" id="Прямоугольник 2469" o:spid="_x0000_s1026" style="position:absolute;margin-left:0;margin-top:0;width:7.5pt;height:9pt;z-index:2544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38912" behindDoc="0" locked="0" layoutInCell="1" allowOverlap="1" wp14:anchorId="001AFB84" wp14:editId="262FA2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ADC46B" id="Прямоугольник 2470" o:spid="_x0000_s1026" style="position:absolute;margin-left:0;margin-top:0;width:7.5pt;height:9pt;z-index:2544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51200" behindDoc="0" locked="0" layoutInCell="1" allowOverlap="1" wp14:anchorId="0C70BDBC" wp14:editId="5C2B8B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27DF49" id="Прямоугольник 2471" o:spid="_x0000_s1026" style="position:absolute;margin-left:0;margin-top:0;width:7.5pt;height:9pt;z-index:2544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63488" behindDoc="0" locked="0" layoutInCell="1" allowOverlap="1" wp14:anchorId="0D9540D2" wp14:editId="31E46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E596B70" id="Прямоугольник 2472" o:spid="_x0000_s1026" style="position:absolute;margin-left:0;margin-top:0;width:7.5pt;height:3pt;z-index:2544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75776" behindDoc="0" locked="0" layoutInCell="1" allowOverlap="1" wp14:anchorId="231B2EF9" wp14:editId="64E5C2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E08EE58" id="Прямоугольник 2473" o:spid="_x0000_s1026" style="position:absolute;margin-left:0;margin-top:0;width:7.5pt;height:3pt;z-index:2544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488064" behindDoc="0" locked="0" layoutInCell="1" allowOverlap="1" wp14:anchorId="5D76A7D9" wp14:editId="2C1209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10BF3AF" id="Прямоугольник 2474" o:spid="_x0000_s1026" style="position:absolute;margin-left:0;margin-top:0;width:7.5pt;height:3pt;z-index:2544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00352" behindDoc="0" locked="0" layoutInCell="1" allowOverlap="1" wp14:anchorId="4AFB7DCD" wp14:editId="2D160F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30E0315" id="Прямоугольник 2475" o:spid="_x0000_s1026" style="position:absolute;margin-left:0;margin-top:0;width:7.5pt;height:3pt;z-index:2545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12640" behindDoc="0" locked="0" layoutInCell="1" allowOverlap="1" wp14:anchorId="425C3AF2" wp14:editId="674E33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D173D8" id="Прямоугольник 2476" o:spid="_x0000_s1026" style="position:absolute;margin-left:0;margin-top:0;width:7.5pt;height:3pt;z-index:2545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24928" behindDoc="0" locked="0" layoutInCell="1" allowOverlap="1" wp14:anchorId="3E11EAB5" wp14:editId="5065F9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CCB073" id="Прямоугольник 2477" o:spid="_x0000_s1026" style="position:absolute;margin-left:0;margin-top:0;width:7.5pt;height:3pt;z-index:2545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37216" behindDoc="0" locked="0" layoutInCell="1" allowOverlap="1" wp14:anchorId="7318ABE6" wp14:editId="14877C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B5DD9A7" id="Прямоугольник 2478" o:spid="_x0000_s1026" style="position:absolute;margin-left:0;margin-top:0;width:7.5pt;height:3pt;z-index:2545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49504" behindDoc="0" locked="0" layoutInCell="1" allowOverlap="1" wp14:anchorId="2CC42F6F" wp14:editId="7D5C89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C44F9E" id="Прямоугольник 2479" o:spid="_x0000_s1026" style="position:absolute;margin-left:0;margin-top:0;width:7.5pt;height:3pt;z-index:2545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61792" behindDoc="0" locked="0" layoutInCell="1" allowOverlap="1" wp14:anchorId="62043A67" wp14:editId="574175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6921AB7" id="Прямоугольник 2480" o:spid="_x0000_s1026" style="position:absolute;margin-left:0;margin-top:0;width:7.5pt;height:3pt;z-index:2545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74080" behindDoc="0" locked="0" layoutInCell="1" allowOverlap="1" wp14:anchorId="055056DF" wp14:editId="76215A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79A0F7" id="Прямоугольник 2481" o:spid="_x0000_s1026" style="position:absolute;margin-left:0;margin-top:0;width:7.5pt;height:3pt;z-index:2545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86368" behindDoc="0" locked="0" layoutInCell="1" allowOverlap="1" wp14:anchorId="78AC7BAA" wp14:editId="0C112E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34DC8B" id="Прямоугольник 2482" o:spid="_x0000_s1026" style="position:absolute;margin-left:0;margin-top:0;width:7.5pt;height:3pt;z-index:2545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598656" behindDoc="0" locked="0" layoutInCell="1" allowOverlap="1" wp14:anchorId="0A2C2DCE" wp14:editId="5BE5F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4AB1EC6" id="Прямоугольник 2483" o:spid="_x0000_s1026" style="position:absolute;margin-left:0;margin-top:0;width:7.5pt;height:3pt;z-index:2545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10944" behindDoc="0" locked="0" layoutInCell="1" allowOverlap="1" wp14:anchorId="210230E6" wp14:editId="6C1A9C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15A2F9" id="Прямоугольник 2484" o:spid="_x0000_s1026" style="position:absolute;margin-left:0;margin-top:0;width:7.5pt;height:9pt;z-index:2546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23232" behindDoc="0" locked="0" layoutInCell="1" allowOverlap="1" wp14:anchorId="53EB3161" wp14:editId="00D23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E19602" id="Прямоугольник 2485" o:spid="_x0000_s1026" style="position:absolute;margin-left:0;margin-top:0;width:7.5pt;height:9pt;z-index:2546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35520" behindDoc="0" locked="0" layoutInCell="1" allowOverlap="1" wp14:anchorId="1B7CB614" wp14:editId="1A61CF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743D43D" id="Прямоугольник 2486" o:spid="_x0000_s1026" style="position:absolute;margin-left:0;margin-top:0;width:7.5pt;height:7.5pt;z-index:2546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47808" behindDoc="0" locked="0" layoutInCell="1" allowOverlap="1" wp14:anchorId="355E2887" wp14:editId="784582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5DAB642" id="Прямоугольник 2487" o:spid="_x0000_s1026" style="position:absolute;margin-left:0;margin-top:0;width:7.5pt;height:9pt;z-index:2546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60096" behindDoc="0" locked="0" layoutInCell="1" allowOverlap="1" wp14:anchorId="1D9F99E1" wp14:editId="0EDF1E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2E19B90" id="Прямоугольник 2488" o:spid="_x0000_s1026" style="position:absolute;margin-left:0;margin-top:0;width:7.5pt;height:9pt;z-index:2546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72384" behindDoc="0" locked="0" layoutInCell="1" allowOverlap="1" wp14:anchorId="209B9BAA" wp14:editId="0CAF9B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EBA9A1" id="Прямоугольник 2489" o:spid="_x0000_s1026" style="position:absolute;margin-left:0;margin-top:0;width:7.5pt;height:9pt;z-index:2546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84672" behindDoc="0" locked="0" layoutInCell="1" allowOverlap="1" wp14:anchorId="47DE2630" wp14:editId="306BCE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83F51D" id="Прямоугольник 2490" o:spid="_x0000_s1026" style="position:absolute;margin-left:0;margin-top:0;width:7.5pt;height:9pt;z-index:2546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696960" behindDoc="0" locked="0" layoutInCell="1" allowOverlap="1" wp14:anchorId="32EE9C50" wp14:editId="06EF7B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666C8C" id="Прямоугольник 2491" o:spid="_x0000_s1026" style="position:absolute;margin-left:0;margin-top:0;width:7.5pt;height:9pt;z-index:2546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09248" behindDoc="0" locked="0" layoutInCell="1" allowOverlap="1" wp14:anchorId="2C69B602" wp14:editId="6E782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11BC34" id="Прямоугольник 2492" o:spid="_x0000_s1026" style="position:absolute;margin-left:0;margin-top:0;width:7.5pt;height:7.5pt;z-index:2547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21536" behindDoc="0" locked="0" layoutInCell="1" allowOverlap="1" wp14:anchorId="12E62EA6" wp14:editId="23985A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1D6505B" id="Прямоугольник 2493" o:spid="_x0000_s1026" style="position:absolute;margin-left:0;margin-top:0;width:7.5pt;height:9pt;z-index:2547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33824" behindDoc="0" locked="0" layoutInCell="1" allowOverlap="1" wp14:anchorId="26E2B1D8" wp14:editId="61CD71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4E6CBDB" id="Прямоугольник 2494" o:spid="_x0000_s1026" style="position:absolute;margin-left:0;margin-top:0;width:7.5pt;height:9pt;z-index:2547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46112" behindDoc="0" locked="0" layoutInCell="1" allowOverlap="1" wp14:anchorId="219A5ABD" wp14:editId="3997D3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282C2A5" id="Прямоугольник 2495" o:spid="_x0000_s1026" style="position:absolute;margin-left:0;margin-top:0;width:7.5pt;height:9pt;z-index:2547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58400" behindDoc="0" locked="0" layoutInCell="1" allowOverlap="1" wp14:anchorId="108AB9D5" wp14:editId="3507D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A8301AC" id="Прямоугольник 2496" o:spid="_x0000_s1026" style="position:absolute;margin-left:0;margin-top:0;width:7.5pt;height:9pt;z-index:2547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70688" behindDoc="0" locked="0" layoutInCell="1" allowOverlap="1" wp14:anchorId="0A28F549" wp14:editId="605695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FD8526" id="Прямоугольник 2497" o:spid="_x0000_s1026" style="position:absolute;margin-left:0;margin-top:0;width:7.5pt;height:9pt;z-index:2547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82976" behindDoc="0" locked="0" layoutInCell="1" allowOverlap="1" wp14:anchorId="74A337B9" wp14:editId="349DAB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29CBF9" id="Прямоугольник 2498" o:spid="_x0000_s1026" style="position:absolute;margin-left:0;margin-top:0;width:7.5pt;height:9pt;z-index:2547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795264" behindDoc="0" locked="0" layoutInCell="1" allowOverlap="1" wp14:anchorId="1FC041AC" wp14:editId="2DA421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4ADE4B" id="Прямоугольник 2499" o:spid="_x0000_s1026" style="position:absolute;margin-left:0;margin-top:0;width:7.5pt;height:9pt;z-index:2547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07552" behindDoc="0" locked="0" layoutInCell="1" allowOverlap="1" wp14:anchorId="0CA6FACF" wp14:editId="7CF08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6BE19B" id="Прямоугольник 2500" o:spid="_x0000_s1026" style="position:absolute;margin-left:0;margin-top:0;width:7.5pt;height:3pt;z-index:2548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19840" behindDoc="0" locked="0" layoutInCell="1" allowOverlap="1" wp14:anchorId="321C0AFF" wp14:editId="78DEA6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446254" id="Прямоугольник 2501" o:spid="_x0000_s1026" style="position:absolute;margin-left:0;margin-top:0;width:7.5pt;height:3pt;z-index:2548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32128" behindDoc="0" locked="0" layoutInCell="1" allowOverlap="1" wp14:anchorId="10AB986E" wp14:editId="220365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7E9419" id="Прямоугольник 2502" o:spid="_x0000_s1026" style="position:absolute;margin-left:0;margin-top:0;width:7.5pt;height:3pt;z-index:2548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44416" behindDoc="0" locked="0" layoutInCell="1" allowOverlap="1" wp14:anchorId="776A87F1" wp14:editId="4CEE2D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4E3D7DF" id="Прямоугольник 2503" o:spid="_x0000_s1026" style="position:absolute;margin-left:0;margin-top:0;width:7.5pt;height:3pt;z-index:2548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56704" behindDoc="0" locked="0" layoutInCell="1" allowOverlap="1" wp14:anchorId="68677CCE" wp14:editId="652BD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57D4C09" id="Прямоугольник 2504" o:spid="_x0000_s1026" style="position:absolute;margin-left:0;margin-top:0;width:7.5pt;height:3pt;z-index:2548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68992" behindDoc="0" locked="0" layoutInCell="1" allowOverlap="1" wp14:anchorId="5EE22774" wp14:editId="25106F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184E6B4" id="Прямоугольник 2505" o:spid="_x0000_s1026" style="position:absolute;margin-left:0;margin-top:0;width:7.5pt;height:3pt;z-index:2548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81280" behindDoc="0" locked="0" layoutInCell="1" allowOverlap="1" wp14:anchorId="028A8E81" wp14:editId="1889A0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86B721" id="Прямоугольник 2506" o:spid="_x0000_s1026" style="position:absolute;margin-left:0;margin-top:0;width:7.5pt;height:3pt;z-index:2548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893568" behindDoc="0" locked="0" layoutInCell="1" allowOverlap="1" wp14:anchorId="72EB1D02" wp14:editId="40C4D7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90C4D3" id="Прямоугольник 2507" o:spid="_x0000_s1026" style="position:absolute;margin-left:0;margin-top:0;width:7.5pt;height:3pt;z-index:2548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05856" behindDoc="0" locked="0" layoutInCell="1" allowOverlap="1" wp14:anchorId="5A8F1A5C" wp14:editId="3EF334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7F18C8" id="Прямоугольник 2508" o:spid="_x0000_s1026" style="position:absolute;margin-left:0;margin-top:0;width:7.5pt;height:3pt;z-index:2549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18144" behindDoc="0" locked="0" layoutInCell="1" allowOverlap="1" wp14:anchorId="1326A79A" wp14:editId="4CF88A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6523B7B" id="Прямоугольник 2509" o:spid="_x0000_s1026" style="position:absolute;margin-left:0;margin-top:0;width:7.5pt;height:3pt;z-index:2549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30432" behindDoc="0" locked="0" layoutInCell="1" allowOverlap="1" wp14:anchorId="75DF61A6" wp14:editId="15B212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CF2E673" id="Прямоугольник 2510" o:spid="_x0000_s1026" style="position:absolute;margin-left:0;margin-top:0;width:7.5pt;height:3pt;z-index:2549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42720" behindDoc="0" locked="0" layoutInCell="1" allowOverlap="1" wp14:anchorId="6B87C864" wp14:editId="531F8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B7261F" id="Прямоугольник 2511" o:spid="_x0000_s1026" style="position:absolute;margin-left:0;margin-top:0;width:7.5pt;height:3pt;z-index:2549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55008" behindDoc="0" locked="0" layoutInCell="1" allowOverlap="1" wp14:anchorId="7C3A924A" wp14:editId="6E0B25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4EF913" id="Прямоугольник 2512" o:spid="_x0000_s1026" style="position:absolute;margin-left:0;margin-top:0;width:7.5pt;height:9pt;z-index:2549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67296" behindDoc="0" locked="0" layoutInCell="1" allowOverlap="1" wp14:anchorId="3CB632AB" wp14:editId="34C294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713726F" id="Прямоугольник 2513" o:spid="_x0000_s1026" style="position:absolute;margin-left:0;margin-top:0;width:7.5pt;height:9pt;z-index:2549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79584" behindDoc="0" locked="0" layoutInCell="1" allowOverlap="1" wp14:anchorId="27B78175" wp14:editId="45EE36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57A40F" id="Прямоугольник 2514" o:spid="_x0000_s1026" style="position:absolute;margin-left:0;margin-top:0;width:7.5pt;height:7.5pt;z-index:2549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4991872" behindDoc="0" locked="0" layoutInCell="1" allowOverlap="1" wp14:anchorId="5EA2346B" wp14:editId="0FC1CA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E8A7EF" id="Прямоугольник 2515" o:spid="_x0000_s1026" style="position:absolute;margin-left:0;margin-top:0;width:7.5pt;height:9pt;z-index:2549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04160" behindDoc="0" locked="0" layoutInCell="1" allowOverlap="1" wp14:anchorId="187AFF96" wp14:editId="41ABCA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8B2084E" id="Прямоугольник 2516" o:spid="_x0000_s1026" style="position:absolute;margin-left:0;margin-top:0;width:7.5pt;height:9pt;z-index:2550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16448" behindDoc="0" locked="0" layoutInCell="1" allowOverlap="1" wp14:anchorId="768556E2" wp14:editId="746324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A7A5378" id="Прямоугольник 2517" o:spid="_x0000_s1026" style="position:absolute;margin-left:0;margin-top:0;width:7.5pt;height:9pt;z-index:2550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28736" behindDoc="0" locked="0" layoutInCell="1" allowOverlap="1" wp14:anchorId="1A8F1F15" wp14:editId="7FA837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B6D8F7" id="Прямоугольник 2518" o:spid="_x0000_s1026" style="position:absolute;margin-left:0;margin-top:0;width:7.5pt;height:9pt;z-index:2550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41024" behindDoc="0" locked="0" layoutInCell="1" allowOverlap="1" wp14:anchorId="73615A67" wp14:editId="78D61D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11C658A" id="Прямоугольник 2519" o:spid="_x0000_s1026" style="position:absolute;margin-left:0;margin-top:0;width:7.5pt;height:9pt;z-index:2550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53312" behindDoc="0" locked="0" layoutInCell="1" allowOverlap="1" wp14:anchorId="4933A9C0" wp14:editId="5E040B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A9F4CD" id="Прямоугольник 2520" o:spid="_x0000_s1026" style="position:absolute;margin-left:0;margin-top:0;width:7.5pt;height:7.5pt;z-index:2550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65600" behindDoc="0" locked="0" layoutInCell="1" allowOverlap="1" wp14:anchorId="5C44DA1C" wp14:editId="58705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5C370EE" id="Прямоугольник 2521" o:spid="_x0000_s1026" style="position:absolute;margin-left:0;margin-top:0;width:7.5pt;height:9pt;z-index:2550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77888" behindDoc="0" locked="0" layoutInCell="1" allowOverlap="1" wp14:anchorId="68EA5E03" wp14:editId="02259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51781B" id="Прямоугольник 2522" o:spid="_x0000_s1026" style="position:absolute;margin-left:0;margin-top:0;width:7.5pt;height:9pt;z-index:2550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090176" behindDoc="0" locked="0" layoutInCell="1" allowOverlap="1" wp14:anchorId="766E2FD0" wp14:editId="7C2D3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3400DC9" id="Прямоугольник 2523" o:spid="_x0000_s1026" style="position:absolute;margin-left:0;margin-top:0;width:7.5pt;height:9pt;z-index:2550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02464" behindDoc="0" locked="0" layoutInCell="1" allowOverlap="1" wp14:anchorId="6E101669" wp14:editId="7A38B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DDEA67C" id="Прямоугольник 2524" o:spid="_x0000_s1026" style="position:absolute;margin-left:0;margin-top:0;width:7.5pt;height:9pt;z-index:2551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14752" behindDoc="0" locked="0" layoutInCell="1" allowOverlap="1" wp14:anchorId="6C6BC46C" wp14:editId="7D5B5A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351E387" id="Прямоугольник 2525" o:spid="_x0000_s1026" style="position:absolute;margin-left:0;margin-top:0;width:7.5pt;height:9pt;z-index:2551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27040" behindDoc="0" locked="0" layoutInCell="1" allowOverlap="1" wp14:anchorId="34A9A0F4" wp14:editId="6A908C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E44D24" id="Прямоугольник 2526" o:spid="_x0000_s1026" style="position:absolute;margin-left:0;margin-top:0;width:7.5pt;height:9pt;z-index:2551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39328" behindDoc="0" locked="0" layoutInCell="1" allowOverlap="1" wp14:anchorId="46795E38" wp14:editId="392052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DBC8BCD" id="Прямоугольник 2527" o:spid="_x0000_s1026" style="position:absolute;margin-left:0;margin-top:0;width:7.5pt;height:9pt;z-index:2551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51616" behindDoc="0" locked="0" layoutInCell="1" allowOverlap="1" wp14:anchorId="281B0E7E" wp14:editId="3107C5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F84CC70" id="Прямоугольник 2528" o:spid="_x0000_s1026" style="position:absolute;margin-left:0;margin-top:0;width:7.5pt;height:3pt;z-index:2551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63904" behindDoc="0" locked="0" layoutInCell="1" allowOverlap="1" wp14:anchorId="1240D9E3" wp14:editId="5CF383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E4EC65" id="Прямоугольник 2529" o:spid="_x0000_s1026" style="position:absolute;margin-left:0;margin-top:0;width:7.5pt;height:3pt;z-index:2551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76192" behindDoc="0" locked="0" layoutInCell="1" allowOverlap="1" wp14:anchorId="04FD1C0A" wp14:editId="7D295D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AEC949B" id="Прямоугольник 2530" o:spid="_x0000_s1026" style="position:absolute;margin-left:0;margin-top:0;width:7.5pt;height:3pt;z-index:2551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188480" behindDoc="0" locked="0" layoutInCell="1" allowOverlap="1" wp14:anchorId="36ED89F3" wp14:editId="51D1F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943B0D" id="Прямоугольник 2531" o:spid="_x0000_s1026" style="position:absolute;margin-left:0;margin-top:0;width:7.5pt;height:3pt;z-index:2551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00768" behindDoc="0" locked="0" layoutInCell="1" allowOverlap="1" wp14:anchorId="7F3C3205" wp14:editId="4357DB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503949" id="Прямоугольник 2532" o:spid="_x0000_s1026" style="position:absolute;margin-left:0;margin-top:0;width:7.5pt;height:3pt;z-index:2552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13056" behindDoc="0" locked="0" layoutInCell="1" allowOverlap="1" wp14:anchorId="1C8BECA8" wp14:editId="3F029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2674E2" id="Прямоугольник 2533" o:spid="_x0000_s1026" style="position:absolute;margin-left:0;margin-top:0;width:7.5pt;height:3pt;z-index:2552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25344" behindDoc="0" locked="0" layoutInCell="1" allowOverlap="1" wp14:anchorId="62495840" wp14:editId="32CB7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07D1A1" id="Прямоугольник 2534" o:spid="_x0000_s1026" style="position:absolute;margin-left:0;margin-top:0;width:7.5pt;height:3pt;z-index:2552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37632" behindDoc="0" locked="0" layoutInCell="1" allowOverlap="1" wp14:anchorId="43236B27" wp14:editId="40D297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D9D55D8" id="Прямоугольник 2535" o:spid="_x0000_s1026" style="position:absolute;margin-left:0;margin-top:0;width:7.5pt;height:3pt;z-index:2552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49920" behindDoc="0" locked="0" layoutInCell="1" allowOverlap="1" wp14:anchorId="6A119FE3" wp14:editId="412FB1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122BAA" id="Прямоугольник 2536" o:spid="_x0000_s1026" style="position:absolute;margin-left:0;margin-top:0;width:7.5pt;height:3pt;z-index:2552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62208" behindDoc="0" locked="0" layoutInCell="1" allowOverlap="1" wp14:anchorId="5DC182AF" wp14:editId="63BF5F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75B40B7" id="Прямоугольник 2537" o:spid="_x0000_s1026" style="position:absolute;margin-left:0;margin-top:0;width:7.5pt;height:3pt;z-index:2552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74496" behindDoc="0" locked="0" layoutInCell="1" allowOverlap="1" wp14:anchorId="3FB2EE88" wp14:editId="4E759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FFCBCC" id="Прямоугольник 2538" o:spid="_x0000_s1026" style="position:absolute;margin-left:0;margin-top:0;width:7.5pt;height:3pt;z-index:2552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86784" behindDoc="0" locked="0" layoutInCell="1" allowOverlap="1" wp14:anchorId="1168CEBB" wp14:editId="7CCF8A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8B47A6F" id="Прямоугольник 2539" o:spid="_x0000_s1026" style="position:absolute;margin-left:0;margin-top:0;width:7.5pt;height:3pt;z-index:2552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299072" behindDoc="0" locked="0" layoutInCell="1" allowOverlap="1" wp14:anchorId="410868F7" wp14:editId="7AAF9C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020CE4C" id="Прямоугольник 2540" o:spid="_x0000_s1026" style="position:absolute;margin-left:0;margin-top:0;width:7.5pt;height:9pt;z-index:2552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11360" behindDoc="0" locked="0" layoutInCell="1" allowOverlap="1" wp14:anchorId="3E0B33BF" wp14:editId="4ECD0C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8979CDC" id="Прямоугольник 2541" o:spid="_x0000_s1026" style="position:absolute;margin-left:0;margin-top:0;width:7.5pt;height:9pt;z-index:2553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23648" behindDoc="0" locked="0" layoutInCell="1" allowOverlap="1" wp14:anchorId="2B5A6E0D" wp14:editId="473CBA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E156B6F" id="Прямоугольник 2542" o:spid="_x0000_s1026" style="position:absolute;margin-left:0;margin-top:0;width:7.5pt;height:7.5pt;z-index:2553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35936" behindDoc="0" locked="0" layoutInCell="1" allowOverlap="1" wp14:anchorId="7FDBAD2C" wp14:editId="298F6F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2136721" id="Прямоугольник 2543" o:spid="_x0000_s1026" style="position:absolute;margin-left:0;margin-top:0;width:7.5pt;height:9pt;z-index:2553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48224" behindDoc="0" locked="0" layoutInCell="1" allowOverlap="1" wp14:anchorId="7EA593CD" wp14:editId="312426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F27AE8A" id="Прямоугольник 2544" o:spid="_x0000_s1026" style="position:absolute;margin-left:0;margin-top:0;width:7.5pt;height:9pt;z-index:2553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60512" behindDoc="0" locked="0" layoutInCell="1" allowOverlap="1" wp14:anchorId="52E595E6" wp14:editId="4CB488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0952DC8" id="Прямоугольник 2545" o:spid="_x0000_s1026" style="position:absolute;margin-left:0;margin-top:0;width:7.5pt;height:9pt;z-index:2553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72800" behindDoc="0" locked="0" layoutInCell="1" allowOverlap="1" wp14:anchorId="44E55836" wp14:editId="2D75F4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A55F18" id="Прямоугольник 2546" o:spid="_x0000_s1026" style="position:absolute;margin-left:0;margin-top:0;width:7.5pt;height:9pt;z-index:2553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85088" behindDoc="0" locked="0" layoutInCell="1" allowOverlap="1" wp14:anchorId="2141CB64" wp14:editId="74248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E1B5C5" id="Прямоугольник 2547" o:spid="_x0000_s1026" style="position:absolute;margin-left:0;margin-top:0;width:7.5pt;height:9pt;z-index:2553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397376" behindDoc="0" locked="0" layoutInCell="1" allowOverlap="1" wp14:anchorId="37E921E9" wp14:editId="05C6B1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8B4903" id="Прямоугольник 2548" o:spid="_x0000_s1026" style="position:absolute;margin-left:0;margin-top:0;width:7.5pt;height:7.5pt;z-index:2553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09664" behindDoc="0" locked="0" layoutInCell="1" allowOverlap="1" wp14:anchorId="329DDEE1" wp14:editId="6D7C26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C9D891" id="Прямоугольник 2549" o:spid="_x0000_s1026" style="position:absolute;margin-left:0;margin-top:0;width:7.5pt;height:9pt;z-index:2554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21952" behindDoc="0" locked="0" layoutInCell="1" allowOverlap="1" wp14:anchorId="4ED21871" wp14:editId="6D007D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9681763" id="Прямоугольник 2550" o:spid="_x0000_s1026" style="position:absolute;margin-left:0;margin-top:0;width:7.5pt;height:9pt;z-index:2554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34240" behindDoc="0" locked="0" layoutInCell="1" allowOverlap="1" wp14:anchorId="46DF0231" wp14:editId="7463E0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4F3765" id="Прямоугольник 2551" o:spid="_x0000_s1026" style="position:absolute;margin-left:0;margin-top:0;width:7.5pt;height:9pt;z-index:2554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46528" behindDoc="0" locked="0" layoutInCell="1" allowOverlap="1" wp14:anchorId="36B5D6E0" wp14:editId="79011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EDBCE58" id="Прямоугольник 2552" o:spid="_x0000_s1026" style="position:absolute;margin-left:0;margin-top:0;width:7.5pt;height:9pt;z-index:2554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58816" behindDoc="0" locked="0" layoutInCell="1" allowOverlap="1" wp14:anchorId="397D9859" wp14:editId="224A5A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D1A97A" id="Прямоугольник 2553" o:spid="_x0000_s1026" style="position:absolute;margin-left:0;margin-top:0;width:7.5pt;height:9pt;z-index:2554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71104" behindDoc="0" locked="0" layoutInCell="1" allowOverlap="1" wp14:anchorId="197A4974" wp14:editId="0360B7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3F400F9" id="Прямоугольник 2554" o:spid="_x0000_s1026" style="position:absolute;margin-left:0;margin-top:0;width:7.5pt;height:9pt;z-index:25547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83392" behindDoc="0" locked="0" layoutInCell="1" allowOverlap="1" wp14:anchorId="306DFF27" wp14:editId="06E242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519B25" id="Прямоугольник 2555" o:spid="_x0000_s1026" style="position:absolute;margin-left:0;margin-top:0;width:7.5pt;height:9pt;z-index:2554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495680" behindDoc="0" locked="0" layoutInCell="1" allowOverlap="1" wp14:anchorId="31269EF5" wp14:editId="31ACD8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AD325C" id="Прямоугольник 2556" o:spid="_x0000_s1026" style="position:absolute;margin-left:0;margin-top:0;width:7.5pt;height:3pt;z-index:2554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07968" behindDoc="0" locked="0" layoutInCell="1" allowOverlap="1" wp14:anchorId="4EEC032A" wp14:editId="4F423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C2D19E4" id="Прямоугольник 2557" o:spid="_x0000_s1026" style="position:absolute;margin-left:0;margin-top:0;width:7.5pt;height:3pt;z-index:255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20256" behindDoc="0" locked="0" layoutInCell="1" allowOverlap="1" wp14:anchorId="3B365AAF" wp14:editId="2F41CF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881B516" id="Прямоугольник 2558" o:spid="_x0000_s1026" style="position:absolute;margin-left:0;margin-top:0;width:7.5pt;height:3pt;z-index:255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32544" behindDoc="0" locked="0" layoutInCell="1" allowOverlap="1" wp14:anchorId="0ACBF356" wp14:editId="4D42E4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692AABF" id="Прямоугольник 2559" o:spid="_x0000_s1026" style="position:absolute;margin-left:0;margin-top:0;width:7.5pt;height:3pt;z-index:2555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44832" behindDoc="0" locked="0" layoutInCell="1" allowOverlap="1" wp14:anchorId="1A3222A8" wp14:editId="106839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4573AB6" id="Прямоугольник 2560" o:spid="_x0000_s1026" style="position:absolute;margin-left:0;margin-top:0;width:7.5pt;height:3pt;z-index:2555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57120" behindDoc="0" locked="0" layoutInCell="1" allowOverlap="1" wp14:anchorId="0965A13B" wp14:editId="1AE704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ED4EA3" id="Прямоугольник 2561" o:spid="_x0000_s1026" style="position:absolute;margin-left:0;margin-top:0;width:7.5pt;height:3pt;z-index:2555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69408" behindDoc="0" locked="0" layoutInCell="1" allowOverlap="1" wp14:anchorId="2BB44C7E" wp14:editId="3EE73C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0D9CDF6" id="Прямоугольник 2562" o:spid="_x0000_s1026" style="position:absolute;margin-left:0;margin-top:0;width:7.5pt;height:3pt;z-index:25556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81696" behindDoc="0" locked="0" layoutInCell="1" allowOverlap="1" wp14:anchorId="47FCE30A" wp14:editId="4B9ED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120C2E5" id="Прямоугольник 2563" o:spid="_x0000_s1026" style="position:absolute;margin-left:0;margin-top:0;width:7.5pt;height:3pt;z-index:2555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593984" behindDoc="0" locked="0" layoutInCell="1" allowOverlap="1" wp14:anchorId="2870EF75" wp14:editId="0F9F17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6BD7BF7" id="Прямоугольник 2564" o:spid="_x0000_s1026" style="position:absolute;margin-left:0;margin-top:0;width:7.5pt;height:3pt;z-index:255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06272" behindDoc="0" locked="0" layoutInCell="1" allowOverlap="1" wp14:anchorId="6561B598" wp14:editId="70806E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B904CEB" id="Прямоугольник 2565" o:spid="_x0000_s1026" style="position:absolute;margin-left:0;margin-top:0;width:7.5pt;height:3pt;z-index:255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18560" behindDoc="0" locked="0" layoutInCell="1" allowOverlap="1" wp14:anchorId="0A0A966F" wp14:editId="5339CC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90071D0" id="Прямоугольник 2566" o:spid="_x0000_s1026" style="position:absolute;margin-left:0;margin-top:0;width:7.5pt;height:3pt;z-index:255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30848" behindDoc="0" locked="0" layoutInCell="1" allowOverlap="1" wp14:anchorId="6B5FBE13" wp14:editId="530BD4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022BFB" id="Прямоугольник 2567" o:spid="_x0000_s1026" style="position:absolute;margin-left:0;margin-top:0;width:7.5pt;height:3pt;z-index:255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43136" behindDoc="0" locked="0" layoutInCell="1" allowOverlap="1" wp14:anchorId="07EE3268" wp14:editId="581073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9B9B3D8" id="Прямоугольник 2568" o:spid="_x0000_s1026" style="position:absolute;margin-left:0;margin-top:0;width:7.5pt;height:9pt;z-index:2556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55424" behindDoc="0" locked="0" layoutInCell="1" allowOverlap="1" wp14:anchorId="0A19DD0A" wp14:editId="1D4188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AA895F" id="Прямоугольник 2569" o:spid="_x0000_s1026" style="position:absolute;margin-left:0;margin-top:0;width:7.5pt;height:9pt;z-index:25565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67712" behindDoc="0" locked="0" layoutInCell="1" allowOverlap="1" wp14:anchorId="760C1B47" wp14:editId="497F6F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FB1FF22" id="Прямоугольник 2570" o:spid="_x0000_s1026" style="position:absolute;margin-left:0;margin-top:0;width:7.5pt;height:7.5pt;z-index:2556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80000" behindDoc="0" locked="0" layoutInCell="1" allowOverlap="1" wp14:anchorId="38E45863" wp14:editId="2B1FA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67658E0" id="Прямоугольник 2571" o:spid="_x0000_s1026" style="position:absolute;margin-left:0;margin-top:0;width:7.5pt;height:9pt;z-index:2556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692288" behindDoc="0" locked="0" layoutInCell="1" allowOverlap="1" wp14:anchorId="78ABF90C" wp14:editId="787E3F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D797F0" id="Прямоугольник 2572" o:spid="_x0000_s1026" style="position:absolute;margin-left:0;margin-top:0;width:7.5pt;height:9pt;z-index:2556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5704576" behindDoc="0" locked="0" layoutInCell="1" allowOverlap="1" wp14:anchorId="1E58667B" wp14:editId="40602B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A670D7" id="Прямоугольник 2573" o:spid="_x0000_s1026" style="position:absolute;margin-left:0;margin-top:0;width:7.5pt;height:9pt;z-index:2557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1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качеству и безопасности товара</w:t>
            </w:r>
          </w:p>
        </w:tc>
        <w:tc>
          <w:tcPr>
            <w:tcW w:w="9922" w:type="dxa"/>
            <w:gridSpan w:val="8"/>
            <w:shd w:val="clear" w:color="auto" w:fill="auto"/>
            <w:vAlign w:val="center"/>
          </w:tcPr>
          <w:p w:rsidR="00C15D84" w:rsidRPr="009D34AE" w:rsidRDefault="00C15D84" w:rsidP="00C15D8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C15D84" w:rsidRPr="007330E2" w:rsidTr="00C15D84">
        <w:trPr>
          <w:gridBefore w:val="1"/>
          <w:wBefore w:w="9" w:type="dxa"/>
          <w:trHeight w:val="293"/>
        </w:trPr>
        <w:tc>
          <w:tcPr>
            <w:tcW w:w="540" w:type="dxa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2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таре и упаковке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товара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>Не установлено</w:t>
            </w:r>
          </w:p>
        </w:tc>
      </w:tr>
      <w:tr w:rsidR="00C15D84" w:rsidRPr="007330E2" w:rsidTr="00C15D84">
        <w:trPr>
          <w:gridBefore w:val="1"/>
          <w:wBefore w:w="9" w:type="dxa"/>
          <w:trHeight w:val="634"/>
        </w:trPr>
        <w:tc>
          <w:tcPr>
            <w:tcW w:w="540" w:type="dxa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3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9922" w:type="dxa"/>
            <w:gridSpan w:val="8"/>
            <w:vAlign w:val="center"/>
          </w:tcPr>
          <w:p w:rsidR="00C15D84" w:rsidRDefault="00C15D84" w:rsidP="00C15D84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C15D84" w:rsidRPr="007330E2" w:rsidTr="00C15D84">
        <w:trPr>
          <w:gridBefore w:val="1"/>
          <w:wBefore w:w="9" w:type="dxa"/>
          <w:trHeight w:val="634"/>
        </w:trPr>
        <w:tc>
          <w:tcPr>
            <w:tcW w:w="540" w:type="dxa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4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9922" w:type="dxa"/>
            <w:gridSpan w:val="8"/>
            <w:vAlign w:val="center"/>
          </w:tcPr>
          <w:p w:rsidR="00C15D84" w:rsidRDefault="00C15D84" w:rsidP="00C15D84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C15D84" w:rsidRPr="007330E2" w:rsidTr="00C15D84">
        <w:trPr>
          <w:gridBefore w:val="1"/>
          <w:wBefore w:w="9" w:type="dxa"/>
          <w:trHeight w:val="30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5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Требуется гарантия качества товара, работы, услуги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Исполнитель обязан устранить обнаруженные Заказчиком отступления от условий настоящего Контракта, ухудшающие качество результата работ или иные недостатки в работе, а также дефекты работ, в том числе скрытые, выявленные в ходе приемки работ и в течение гарантийного срока, за свой счет в течение 3 (трех) рабочих дней с момента предъявления претензии Заказчиком.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Доставку к месту устранения недостатков выполненных работ и обратно осуществить за счет Исполнителя</w:t>
            </w:r>
          </w:p>
        </w:tc>
      </w:tr>
      <w:tr w:rsidR="00C15D84" w:rsidRPr="007330E2" w:rsidTr="00C15D84">
        <w:trPr>
          <w:gridBefore w:val="1"/>
          <w:wBefore w:w="9" w:type="dxa"/>
          <w:trHeight w:val="277"/>
        </w:trPr>
        <w:tc>
          <w:tcPr>
            <w:tcW w:w="540" w:type="dxa"/>
            <w:vMerge/>
            <w:shd w:val="clear" w:color="auto" w:fill="auto"/>
            <w:vAlign w:val="center"/>
          </w:tcPr>
          <w:p w:rsidR="00C15D84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Информация о требованиях к гарантийному обслуживанию товара</w:t>
            </w:r>
          </w:p>
        </w:tc>
        <w:tc>
          <w:tcPr>
            <w:tcW w:w="9922" w:type="dxa"/>
            <w:gridSpan w:val="8"/>
          </w:tcPr>
          <w:p w:rsidR="00C15D84" w:rsidRPr="00EB7049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C15D84" w:rsidRPr="007330E2" w:rsidTr="00C15D84">
        <w:trPr>
          <w:gridBefore w:val="1"/>
          <w:wBefore w:w="9" w:type="dxa"/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C15D84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Требования к гарантии производителя товара</w:t>
            </w:r>
          </w:p>
        </w:tc>
        <w:tc>
          <w:tcPr>
            <w:tcW w:w="9922" w:type="dxa"/>
            <w:gridSpan w:val="8"/>
          </w:tcPr>
          <w:p w:rsidR="00C15D84" w:rsidRPr="00AE32C6" w:rsidRDefault="00C15D84" w:rsidP="00C15D84">
            <w:pPr>
              <w:ind w:firstLine="0"/>
              <w:jc w:val="left"/>
              <w:rPr>
                <w:color w:val="auto"/>
              </w:rPr>
            </w:pP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t xml:space="preserve">На все запасные части и материалы, установленные на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судно</w:t>
            </w: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t xml:space="preserve"> при оказании услуг, должны быть предоставлены гарантии качества, соответствующие нормальному функционированию и не менее срока установлено гарантийными обязательствами предприятия-изготовителя.</w:t>
            </w:r>
          </w:p>
        </w:tc>
      </w:tr>
      <w:tr w:rsidR="00C15D84" w:rsidRPr="007330E2" w:rsidTr="00C15D84">
        <w:trPr>
          <w:gridBefore w:val="1"/>
          <w:wBefore w:w="9" w:type="dxa"/>
          <w:trHeight w:val="263"/>
        </w:trPr>
        <w:tc>
          <w:tcPr>
            <w:tcW w:w="540" w:type="dxa"/>
            <w:vMerge/>
            <w:shd w:val="clear" w:color="auto" w:fill="auto"/>
            <w:vAlign w:val="center"/>
          </w:tcPr>
          <w:p w:rsidR="00C15D84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</w:t>
            </w: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оказания услуг. Гарантия на оказанные услуги должна быть не менее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месяцев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момента подписания документов о приемке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  <w:tr w:rsidR="00C15D84" w:rsidRPr="007330E2" w:rsidTr="00C15D84">
        <w:trPr>
          <w:gridBefore w:val="1"/>
          <w:wBefore w:w="9" w:type="dxa"/>
          <w:trHeight w:val="440"/>
        </w:trPr>
        <w:tc>
          <w:tcPr>
            <w:tcW w:w="540" w:type="dxa"/>
            <w:vMerge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4853" w:type="dxa"/>
            <w:gridSpan w:val="4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Остаточный срок годности, не менее, (час, день, месяц, год)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C15D84" w:rsidRPr="007330E2" w:rsidTr="00C15D84">
        <w:trPr>
          <w:gridBefore w:val="1"/>
          <w:wBefore w:w="9" w:type="dxa"/>
          <w:trHeight w:val="312"/>
        </w:trPr>
        <w:tc>
          <w:tcPr>
            <w:tcW w:w="540" w:type="dxa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6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  <w:hideMark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Год выпуска товара 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C15D84" w:rsidRPr="007330E2" w:rsidTr="00C15D84">
        <w:trPr>
          <w:gridBefore w:val="1"/>
          <w:wBefore w:w="9" w:type="dxa"/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7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Срок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поставки товара, выполнения работы или оказания услуги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250DCF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="00250DCF">
              <w:rPr>
                <w:rFonts w:ascii="Times New Roman" w:eastAsia="Times New Roman" w:hAnsi="Times New Roman" w:cs="Times New Roman"/>
                <w:bCs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0 рабочих дней,</w:t>
            </w:r>
            <w:r w:rsidRPr="005D32E1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Pr="006A512B">
              <w:rPr>
                <w:rFonts w:ascii="Times New Roman" w:eastAsia="Times New Roman" w:hAnsi="Times New Roman" w:cs="Times New Roman"/>
                <w:bCs/>
                <w:szCs w:val="24"/>
              </w:rPr>
              <w:t>с даты заключения Контракта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.</w:t>
            </w:r>
          </w:p>
        </w:tc>
      </w:tr>
      <w:tr w:rsidR="00C15D84" w:rsidRPr="007330E2" w:rsidTr="00C15D84">
        <w:trPr>
          <w:gridBefore w:val="1"/>
          <w:wBefore w:w="9" w:type="dxa"/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8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7330E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Место поставки товара, выполнения работы или оказания услуги</w:t>
            </w:r>
          </w:p>
        </w:tc>
        <w:tc>
          <w:tcPr>
            <w:tcW w:w="9922" w:type="dxa"/>
            <w:gridSpan w:val="8"/>
            <w:vAlign w:val="center"/>
          </w:tcPr>
          <w:p w:rsidR="00C15D84" w:rsidRPr="007330E2" w:rsidRDefault="00C15D84" w:rsidP="00250DCF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Услуга оказывается выездными бригадами, собственными силами, с привлечением </w:t>
            </w:r>
            <w:r>
              <w:rPr>
                <w:rFonts w:ascii="Times New Roman" w:hAnsi="Times New Roman"/>
                <w:szCs w:val="24"/>
                <w:lang w:eastAsia="ru-RU"/>
              </w:rPr>
              <w:t>квалифицированных специалистов, с использованием собственных необходимых инструментов, материалов и оборудования</w:t>
            </w:r>
            <w:r w:rsidRPr="00F45979">
              <w:rPr>
                <w:rFonts w:ascii="Times New Roman" w:hAnsi="Times New Roman" w:cs="Times New Roman"/>
                <w:szCs w:val="24"/>
              </w:rPr>
              <w:t xml:space="preserve"> по месту нахождения </w:t>
            </w:r>
            <w:r>
              <w:rPr>
                <w:rFonts w:ascii="Times New Roman" w:hAnsi="Times New Roman" w:cs="Times New Roman"/>
                <w:szCs w:val="24"/>
              </w:rPr>
              <w:t>судна</w:t>
            </w:r>
            <w:r w:rsidR="00250DCF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(Приложение № 1 к описанию объекта закупки)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15D84" w:rsidRPr="007330E2" w:rsidTr="00C15D84">
        <w:trPr>
          <w:gridBefore w:val="1"/>
          <w:wBefore w:w="9" w:type="dxa"/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C15D84" w:rsidRDefault="00C15D84" w:rsidP="00C15D8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9</w:t>
            </w:r>
          </w:p>
        </w:tc>
        <w:tc>
          <w:tcPr>
            <w:tcW w:w="4853" w:type="dxa"/>
            <w:gridSpan w:val="4"/>
            <w:shd w:val="clear" w:color="auto" w:fill="auto"/>
            <w:vAlign w:val="center"/>
          </w:tcPr>
          <w:p w:rsidR="00C15D84" w:rsidRPr="00EF3C92" w:rsidRDefault="00C15D84" w:rsidP="00C15D8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Прочее</w:t>
            </w:r>
          </w:p>
        </w:tc>
        <w:tc>
          <w:tcPr>
            <w:tcW w:w="9922" w:type="dxa"/>
            <w:gridSpan w:val="8"/>
            <w:vAlign w:val="center"/>
          </w:tcPr>
          <w:p w:rsidR="00C15D84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Запасные части, материальные и иные ресурсы, применяемые при выполнении работ, должны соответствовать действующим стандартам и техническим условиям, иметь на них не истекшие гарантийные сроки хранения в пределах гарантийных обязательств на капитально отремонтированный агрегат. Соответствие запасных частей, материальных и иных ресурсов требованиям действующих стандартов и технических условий должно подтверждаться документами, подтверждающими качество (сертификатами, паспортами и т.д.), а при их отсутствии – данными химических анализов, механических и других испытаний, проводимых в соответствии с требованиями стандартов, технических условий на эти ресурсы</w:t>
            </w:r>
            <w:r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  <w:p w:rsidR="00C15D84" w:rsidRPr="00F45979" w:rsidRDefault="00C15D84" w:rsidP="00C15D8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На все запасные части должны быть в наличии необходимые сопроводительные документы (сертификаты соответствия и пр.). Все запасные части, комплектующие и расходные материалы, используемые при капитальном ремонте (далее–ремонт) должны быть качественными, новыми, рекомендованными заводом-изготовителем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</w:tbl>
    <w:p w:rsidR="00FF5701" w:rsidRDefault="00FF570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C15D84" w:rsidRDefault="00C15D84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774611" w:rsidRDefault="0077461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  <w:r w:rsidRPr="00D3171A"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  <w:t>Описание объекта закупки составил: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</w:t>
      </w:r>
      <w:r w:rsidR="009D34AE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управления - начальник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отдела технического обеспечения 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F52D5D" w:rsidRDefault="00F45979" w:rsidP="00F45979">
      <w:pPr>
        <w:ind w:firstLine="0"/>
        <w:jc w:val="left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</w:t>
      </w:r>
      <w:r w:rsidR="009D34AE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И.И. </w:t>
      </w:r>
      <w:proofErr w:type="spellStart"/>
      <w:r w:rsidR="009D34AE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Бахарев</w:t>
      </w:r>
      <w:proofErr w:type="spellEnd"/>
    </w:p>
    <w:p w:rsidR="007707BA" w:rsidRDefault="007707BA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7707BA" w:rsidRDefault="007707BA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7707BA" w:rsidRDefault="007707BA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250DCF" w:rsidRDefault="00250DCF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250DCF" w:rsidRDefault="00250DCF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250DCF" w:rsidRDefault="00250DCF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F45979" w:rsidRDefault="00F4597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 w:rsidRPr="00D3171A"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lastRenderedPageBreak/>
        <w:t>Приложение № 1 к описанию объекта закупки</w:t>
      </w:r>
    </w:p>
    <w:p w:rsidR="00F45979" w:rsidRDefault="00F4597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0B3829" w:rsidRDefault="000B3829" w:rsidP="0007742C">
      <w:pPr>
        <w:ind w:firstLine="708"/>
        <w:rPr>
          <w:rFonts w:ascii="Times New Roman" w:hAnsi="Times New Roman" w:cs="Times New Roman"/>
          <w:color w:val="auto"/>
          <w:szCs w:val="24"/>
        </w:rPr>
      </w:pPr>
      <w:r w:rsidRPr="00EB7049">
        <w:rPr>
          <w:rFonts w:ascii="Times New Roman" w:hAnsi="Times New Roman" w:cs="Times New Roman"/>
          <w:szCs w:val="24"/>
        </w:rPr>
        <w:t xml:space="preserve">Перечень и объем </w:t>
      </w:r>
      <w:r>
        <w:rPr>
          <w:rFonts w:ascii="Times New Roman" w:hAnsi="Times New Roman" w:cs="Times New Roman"/>
          <w:szCs w:val="24"/>
        </w:rPr>
        <w:t xml:space="preserve">работ </w:t>
      </w:r>
      <w:r w:rsidR="00C15D84">
        <w:rPr>
          <w:rFonts w:ascii="Times New Roman" w:hAnsi="Times New Roman" w:cs="Times New Roman"/>
          <w:szCs w:val="24"/>
        </w:rPr>
        <w:t xml:space="preserve">к </w:t>
      </w:r>
      <w:r w:rsidR="00C15D84" w:rsidRPr="000A5D5D">
        <w:rPr>
          <w:rFonts w:ascii="Times New Roman" w:eastAsia="SimSun" w:hAnsi="Times New Roman" w:cs="Times New Roman"/>
          <w:bCs/>
          <w:color w:val="auto"/>
          <w:szCs w:val="24"/>
        </w:rPr>
        <w:t>услуг</w:t>
      </w:r>
      <w:r w:rsidR="00C15D84">
        <w:rPr>
          <w:rFonts w:ascii="Times New Roman" w:eastAsia="SimSun" w:hAnsi="Times New Roman" w:cs="Times New Roman"/>
          <w:bCs/>
          <w:color w:val="auto"/>
          <w:szCs w:val="24"/>
        </w:rPr>
        <w:t>е</w:t>
      </w:r>
      <w:r w:rsidR="00C15D84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 по ремонту </w:t>
      </w:r>
      <w:r w:rsidR="00C15D84">
        <w:rPr>
          <w:rFonts w:ascii="Times New Roman" w:eastAsia="SimSun" w:hAnsi="Times New Roman" w:cs="Times New Roman"/>
          <w:bCs/>
          <w:color w:val="auto"/>
          <w:szCs w:val="24"/>
        </w:rPr>
        <w:t xml:space="preserve">и </w:t>
      </w:r>
      <w:r w:rsidR="00C15D84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техническому обслуживанию </w:t>
      </w:r>
      <w:r w:rsidR="00155F2A">
        <w:rPr>
          <w:rFonts w:ascii="Times New Roman" w:eastAsia="SimSun" w:hAnsi="Times New Roman" w:cs="Times New Roman"/>
          <w:bCs/>
          <w:color w:val="auto"/>
          <w:szCs w:val="24"/>
        </w:rPr>
        <w:t>катеров</w:t>
      </w:r>
      <w:r w:rsidR="00C15D84">
        <w:rPr>
          <w:rFonts w:ascii="Times New Roman" w:eastAsia="SimSun" w:hAnsi="Times New Roman" w:cs="Times New Roman"/>
          <w:bCs/>
          <w:color w:val="auto"/>
          <w:szCs w:val="24"/>
        </w:rPr>
        <w:t xml:space="preserve"> в количестве 3 единиц</w:t>
      </w:r>
      <w:r w:rsidR="000A5D5D">
        <w:rPr>
          <w:rFonts w:ascii="Times New Roman" w:hAnsi="Times New Roman" w:cs="Times New Roman"/>
          <w:szCs w:val="24"/>
        </w:rPr>
        <w:t>.</w:t>
      </w:r>
    </w:p>
    <w:p w:rsidR="000B3829" w:rsidRDefault="000B3829" w:rsidP="000B3829">
      <w:pPr>
        <w:ind w:firstLine="0"/>
        <w:rPr>
          <w:rFonts w:ascii="Times New Roman" w:hAnsi="Times New Roman" w:cs="Times New Roman"/>
          <w:color w:val="auto"/>
          <w:szCs w:val="24"/>
        </w:rPr>
      </w:pP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color w:val="auto"/>
          <w:szCs w:val="24"/>
          <w:lang w:eastAsia="en-US" w:bidi="ar-SA"/>
        </w:rPr>
        <w:t>Оказание услуг осуществляется силами и за счет Исполнителя, в том числе с использованием запасных частей, комплектующих и расходных материалов Исполнителя.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Требования к соблюдению безопасности при выполнении работ: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актов; межотраслевые и отраслевые правила и типовые инструкции по охране труда, утвержденные в установленном порядке федеральными органами исполнительной власти; государственные стандарты системы стандартов безопасности труда; правила безопасности, правила устройства и безопасной эксплуатации, инструкции по безопасности; 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Заказчик сохраняет право собственности на агрегаты, узлы, детали, запасные части и материалы, демо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нтированные в процессе ремонта </w:t>
      </w:r>
      <w:r w:rsidR="00536D24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судна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.</w:t>
      </w:r>
      <w:r w:rsidR="000306B6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 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Исполнитель после оказания услуг по соответствующей Заявке обязан вернуть Заказчику вместе с Техникой замененные (неисправные) запасные части и возвратить их остатки в упаковке от соответствующих установленных новых запасных частей.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Промышленные отходы, полученные при проведении ремон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та и технического обслуживания </w:t>
      </w:r>
      <w:r w:rsidR="00536D24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судна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, остаются у Исполнителя. Утилизацию технических жидкостей и масла Исполнитель проводит самостоятельно и за свой счет.</w:t>
      </w:r>
    </w:p>
    <w:p w:rsidR="000B3829" w:rsidRPr="000B3829" w:rsidRDefault="000B3829" w:rsidP="000B3829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Pr="000B3829" w:rsidRDefault="000B3829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 xml:space="preserve">Перечень </w:t>
      </w:r>
      <w:r w:rsidR="00536D24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плавсредств</w:t>
      </w: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, подлежащих ремонту</w:t>
      </w:r>
      <w:r w:rsidR="00155F2A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 xml:space="preserve">, </w:t>
      </w:r>
      <w:proofErr w:type="gramStart"/>
      <w:r w:rsidR="00155F2A"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место расположение</w:t>
      </w:r>
      <w:proofErr w:type="gramEnd"/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.</w:t>
      </w:r>
    </w:p>
    <w:tbl>
      <w:tblPr>
        <w:tblStyle w:val="1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68"/>
        <w:gridCol w:w="2835"/>
        <w:gridCol w:w="2268"/>
        <w:gridCol w:w="2885"/>
        <w:gridCol w:w="1985"/>
      </w:tblGrid>
      <w:tr w:rsidR="00155F2A" w:rsidRPr="000B3829" w:rsidTr="00155F2A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Марка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Двигатель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Идентификационный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Бортовой номер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Тип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Место расположения</w:t>
            </w:r>
          </w:p>
        </w:tc>
      </w:tr>
      <w:tr w:rsidR="00155F2A" w:rsidRPr="000B3829" w:rsidTr="00155F2A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7742C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szCs w:val="24"/>
              </w:rPr>
              <w:t>БЛ-820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двигатель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стац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MerCruiser</w:t>
            </w:r>
            <w:proofErr w:type="spellEnd"/>
            <w:r w:rsidRPr="00F8571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QSD</w:t>
            </w:r>
            <w:r w:rsidRPr="00F85716">
              <w:rPr>
                <w:rFonts w:ascii="Times New Roman" w:hAnsi="Times New Roman" w:cs="Times New Roman"/>
                <w:szCs w:val="24"/>
              </w:rPr>
              <w:t xml:space="preserve"> 4.2,</w:t>
            </w:r>
            <w:r>
              <w:rPr>
                <w:rFonts w:ascii="Times New Roman" w:hAnsi="Times New Roman" w:cs="Times New Roman"/>
                <w:szCs w:val="24"/>
              </w:rPr>
              <w:t xml:space="preserve"> 320 л/с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Pr="000B3829" w:rsidRDefault="00155F2A" w:rsidP="000A5D5D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AH</w:t>
            </w:r>
            <w:r w:rsidRPr="00174A74">
              <w:rPr>
                <w:rFonts w:ascii="Times New Roman" w:hAnsi="Times New Roman" w:cs="Times New Roman"/>
                <w:szCs w:val="24"/>
              </w:rPr>
              <w:t xml:space="preserve"> 01-88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RUS</w:t>
            </w:r>
            <w:r w:rsidRPr="00174A74">
              <w:rPr>
                <w:rFonts w:ascii="Times New Roman" w:hAnsi="Times New Roman" w:cs="Times New Roman"/>
                <w:szCs w:val="24"/>
              </w:rPr>
              <w:t xml:space="preserve"> 23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EE0000"/>
                <w:szCs w:val="24"/>
                <w:lang w:eastAsia="en-US" w:bidi="ar-SA"/>
              </w:rPr>
            </w:pPr>
            <w:r>
              <w:rPr>
                <w:szCs w:val="24"/>
              </w:rPr>
              <w:t>моторное судно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Default="00155F2A" w:rsidP="000B3829">
            <w:pPr>
              <w:widowControl/>
              <w:suppressAutoHyphens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 Новороссийск</w:t>
            </w:r>
          </w:p>
        </w:tc>
      </w:tr>
    </w:tbl>
    <w:p w:rsidR="000A5D5D" w:rsidRDefault="000A5D5D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Default="000B3829" w:rsidP="000306B6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работах,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выполняемых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A60A57" w:rsidRPr="000B3829" w:rsidRDefault="00A60A57" w:rsidP="000306B6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Pr="000B3829" w:rsidRDefault="000B3829" w:rsidP="000B3829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bookmarkStart w:id="1" w:name="_Hlk211993016"/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работ: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65"/>
        <w:gridCol w:w="10817"/>
        <w:gridCol w:w="1559"/>
        <w:gridCol w:w="1985"/>
      </w:tblGrid>
      <w:tr w:rsidR="000B3829" w:rsidRPr="000B3829" w:rsidTr="00EC3B4F">
        <w:trPr>
          <w:trHeight w:val="551"/>
        </w:trPr>
        <w:tc>
          <w:tcPr>
            <w:tcW w:w="665" w:type="dxa"/>
            <w:vAlign w:val="center"/>
          </w:tcPr>
          <w:bookmarkEnd w:id="1"/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17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155F2A" w:rsidRPr="000B3829" w:rsidTr="00C07367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моторного масла и масляного фильтра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C07367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трансмиссионного масла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C07367">
        <w:trPr>
          <w:trHeight w:val="263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топливных фильтров, прокачка топливной системы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155F2A" w:rsidRPr="000B3829" w:rsidTr="00C07367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воздушного фильтра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155F2A" w:rsidRPr="000B3829" w:rsidTr="00C07367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охлаждающей жидкости системы охлаждения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C07367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приводного ремня и ремня гидроусилителя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</w:tr>
      <w:tr w:rsidR="00155F2A" w:rsidRPr="000B3829" w:rsidTr="00C07367">
        <w:trPr>
          <w:trHeight w:val="83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Демонтаж поворотно-откидной колонки, замена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транцевого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подшипника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69367E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155F2A" w:rsidRPr="000B3829" w:rsidTr="00C07367">
        <w:trPr>
          <w:trHeight w:val="263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сальника кардана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C52FC7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2,6</w:t>
            </w:r>
          </w:p>
        </w:tc>
      </w:tr>
      <w:tr w:rsidR="00155F2A" w:rsidRPr="000B3829" w:rsidTr="00C07367">
        <w:trPr>
          <w:trHeight w:val="263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Ревизия насоса забортной воды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C52FC7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C07367">
        <w:trPr>
          <w:trHeight w:val="263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Установка колонки на катер, проверка в работе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 w:rsidRPr="00C52FC7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0B3829" w:rsidRPr="000B3829" w:rsidRDefault="000B3829" w:rsidP="000B3829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</w:p>
    <w:p w:rsidR="000B3829" w:rsidRDefault="000B3829" w:rsidP="00AD0325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товарах (оборудовании),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используемых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A60A57" w:rsidRPr="000B3829" w:rsidRDefault="00A60A57" w:rsidP="00AD0325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Pr="000B3829" w:rsidRDefault="000B3829" w:rsidP="000B3829">
      <w:pPr>
        <w:widowControl/>
        <w:suppressAutoHyphens w:val="0"/>
        <w:ind w:firstLine="0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запасных частей, комплектующих и расходных материалов: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37"/>
        <w:gridCol w:w="10845"/>
        <w:gridCol w:w="1559"/>
        <w:gridCol w:w="1985"/>
      </w:tblGrid>
      <w:tr w:rsidR="000B3829" w:rsidRPr="000B3829" w:rsidTr="00EC3B4F">
        <w:trPr>
          <w:trHeight w:val="308"/>
        </w:trPr>
        <w:tc>
          <w:tcPr>
            <w:tcW w:w="637" w:type="dxa"/>
            <w:vAlign w:val="center"/>
          </w:tcPr>
          <w:p w:rsidR="000B3829" w:rsidRPr="000B3829" w:rsidRDefault="000B3829" w:rsidP="000B3829">
            <w:pPr>
              <w:widowControl/>
              <w:tabs>
                <w:tab w:val="left" w:pos="452"/>
              </w:tabs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4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</w:t>
            </w:r>
            <w:r w:rsidR="00977246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.</w:t>
            </w:r>
          </w:p>
        </w:tc>
        <w:tc>
          <w:tcPr>
            <w:tcW w:w="198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 xml:space="preserve">Масло моторное </w:t>
            </w:r>
            <w:r w:rsidRPr="00B605E7">
              <w:rPr>
                <w:rFonts w:ascii="Times New Roman" w:hAnsi="Times New Roman" w:cs="Times New Roman"/>
                <w:szCs w:val="24"/>
                <w:lang w:val="en-US"/>
              </w:rPr>
              <w:t>SAE 15W40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Масло трансмиссионное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55F2A" w:rsidRPr="000B3829" w:rsidTr="0057494D">
        <w:trPr>
          <w:trHeight w:val="239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Масляный фильтр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Воздушный фильтр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 топливный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Фильтр-сепаратор топливный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Антифриз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G12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Ремень приводной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Ремень гидроусилителя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Подшипник карданного подвеса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Сальник кардана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57494D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Крыльчатка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0B3829" w:rsidRDefault="000B3829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tbl>
      <w:tblPr>
        <w:tblStyle w:val="1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68"/>
        <w:gridCol w:w="2835"/>
        <w:gridCol w:w="2268"/>
        <w:gridCol w:w="2885"/>
        <w:gridCol w:w="1985"/>
      </w:tblGrid>
      <w:tr w:rsidR="00155F2A" w:rsidRPr="000B3829" w:rsidTr="002415B0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Марка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Двигатель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Идентификационный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Бортовой номер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Тип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Место расположения</w:t>
            </w:r>
          </w:p>
        </w:tc>
      </w:tr>
      <w:tr w:rsidR="00155F2A" w:rsidRPr="000B3829" w:rsidTr="002415B0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7742C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szCs w:val="24"/>
              </w:rPr>
              <w:t>ПК-500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двигатель (ПЛМ)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Mercury</w:t>
            </w:r>
            <w:r w:rsidRPr="008A46B8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F</w:t>
            </w:r>
            <w:r w:rsidRPr="008A46B8">
              <w:rPr>
                <w:rFonts w:ascii="Times New Roman" w:hAnsi="Times New Roman" w:cs="Times New Roman"/>
                <w:szCs w:val="24"/>
              </w:rPr>
              <w:t>115</w:t>
            </w:r>
            <w:r w:rsidRPr="00F8571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A46B8">
              <w:rPr>
                <w:rFonts w:ascii="Times New Roman" w:hAnsi="Times New Roman" w:cs="Times New Roman"/>
                <w:szCs w:val="24"/>
              </w:rPr>
              <w:t>115</w:t>
            </w:r>
            <w:r>
              <w:rPr>
                <w:rFonts w:ascii="Times New Roman" w:hAnsi="Times New Roman" w:cs="Times New Roman"/>
                <w:szCs w:val="24"/>
              </w:rPr>
              <w:t xml:space="preserve"> л/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№ 3В244063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ВЕ1648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RUS</w:t>
            </w:r>
            <w:r w:rsidRPr="008A46B8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EE0000"/>
                <w:szCs w:val="24"/>
                <w:lang w:eastAsia="en-US" w:bidi="ar-SA"/>
              </w:rPr>
            </w:pPr>
            <w:r>
              <w:rPr>
                <w:szCs w:val="24"/>
              </w:rPr>
              <w:t>моторное судно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F2A" w:rsidRDefault="00155F2A" w:rsidP="00155F2A">
            <w:pPr>
              <w:widowControl/>
              <w:suppressAutoHyphens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 Темрюк</w:t>
            </w:r>
          </w:p>
        </w:tc>
      </w:tr>
    </w:tbl>
    <w:p w:rsidR="00155F2A" w:rsidRDefault="00155F2A" w:rsidP="00155F2A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155F2A" w:rsidRDefault="00155F2A" w:rsidP="00155F2A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работах,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выполняемых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A60A57" w:rsidRPr="000B3829" w:rsidRDefault="00A60A57" w:rsidP="00155F2A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155F2A" w:rsidRPr="000B3829" w:rsidRDefault="00155F2A" w:rsidP="00155F2A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работ: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65"/>
        <w:gridCol w:w="10817"/>
        <w:gridCol w:w="1559"/>
        <w:gridCol w:w="1985"/>
      </w:tblGrid>
      <w:tr w:rsidR="00155F2A" w:rsidRPr="000B3829" w:rsidTr="002415B0">
        <w:trPr>
          <w:trHeight w:val="551"/>
        </w:trPr>
        <w:tc>
          <w:tcPr>
            <w:tcW w:w="665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17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155F2A" w:rsidRPr="000B3829" w:rsidTr="002415B0">
        <w:trPr>
          <w:trHeight w:val="275"/>
        </w:trPr>
        <w:tc>
          <w:tcPr>
            <w:tcW w:w="665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7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155F2A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Техническое обслуживание двигателя</w:t>
            </w:r>
          </w:p>
        </w:tc>
        <w:tc>
          <w:tcPr>
            <w:tcW w:w="1559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155F2A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155F2A" w:rsidRPr="000B3829" w:rsidRDefault="00155F2A" w:rsidP="00155F2A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</w:p>
    <w:p w:rsidR="00155F2A" w:rsidRPr="000B3829" w:rsidRDefault="00155F2A" w:rsidP="00155F2A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товарах (оборудовании),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используемых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155F2A" w:rsidRPr="000B3829" w:rsidRDefault="00155F2A" w:rsidP="00155F2A">
      <w:pPr>
        <w:widowControl/>
        <w:suppressAutoHyphens w:val="0"/>
        <w:ind w:firstLine="0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lastRenderedPageBreak/>
        <w:t>Перечень запасных частей, комплектующих и расходных материалов: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37"/>
        <w:gridCol w:w="10845"/>
        <w:gridCol w:w="1559"/>
        <w:gridCol w:w="1985"/>
      </w:tblGrid>
      <w:tr w:rsidR="00155F2A" w:rsidRPr="000B3829" w:rsidTr="002415B0">
        <w:trPr>
          <w:trHeight w:val="308"/>
        </w:trPr>
        <w:tc>
          <w:tcPr>
            <w:tcW w:w="637" w:type="dxa"/>
            <w:vAlign w:val="center"/>
          </w:tcPr>
          <w:p w:rsidR="00155F2A" w:rsidRPr="000B3829" w:rsidRDefault="00155F2A" w:rsidP="002415B0">
            <w:pPr>
              <w:widowControl/>
              <w:tabs>
                <w:tab w:val="left" w:pos="452"/>
              </w:tabs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45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.</w:t>
            </w:r>
          </w:p>
        </w:tc>
        <w:tc>
          <w:tcPr>
            <w:tcW w:w="1985" w:type="dxa"/>
            <w:vAlign w:val="center"/>
          </w:tcPr>
          <w:p w:rsidR="00155F2A" w:rsidRPr="000B3829" w:rsidRDefault="00155F2A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 xml:space="preserve">Масло моторное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605E7">
              <w:rPr>
                <w:rFonts w:ascii="Times New Roman" w:hAnsi="Times New Roman" w:cs="Times New Roman"/>
                <w:szCs w:val="24"/>
                <w:lang w:val="en-US"/>
              </w:rPr>
              <w:t>5W40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Масляный фильтр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39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8A46B8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 топливный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879885Q)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8A46B8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 топливный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(8M0090809)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8A46B8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Зажим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Уплотнение сливной пробки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Свеча зажигания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Термостат в сборе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Ремонтный комплект водяного насоса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Комплект анодов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55F2A" w:rsidRPr="000B3829" w:rsidTr="002415B0">
        <w:trPr>
          <w:trHeight w:val="250"/>
        </w:trPr>
        <w:tc>
          <w:tcPr>
            <w:tcW w:w="637" w:type="dxa"/>
            <w:vAlign w:val="center"/>
          </w:tcPr>
          <w:p w:rsidR="00155F2A" w:rsidRPr="000B3829" w:rsidRDefault="00155F2A" w:rsidP="00155F2A">
            <w:pPr>
              <w:widowControl/>
              <w:numPr>
                <w:ilvl w:val="0"/>
                <w:numId w:val="8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155F2A" w:rsidRPr="00B605E7" w:rsidRDefault="00155F2A" w:rsidP="00155F2A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Масло трансмиссионное </w:t>
            </w:r>
          </w:p>
        </w:tc>
        <w:tc>
          <w:tcPr>
            <w:tcW w:w="1559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155F2A" w:rsidRPr="00B605E7" w:rsidRDefault="00155F2A" w:rsidP="00155F2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155F2A" w:rsidRDefault="00155F2A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tbl>
      <w:tblPr>
        <w:tblStyle w:val="1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68"/>
        <w:gridCol w:w="2835"/>
        <w:gridCol w:w="2268"/>
        <w:gridCol w:w="2885"/>
        <w:gridCol w:w="1985"/>
      </w:tblGrid>
      <w:tr w:rsidR="00A60A57" w:rsidRPr="000B3829" w:rsidTr="002415B0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Марка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Двигатель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Идентификационный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Бортовой номер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Тип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Место расположения</w:t>
            </w:r>
          </w:p>
        </w:tc>
      </w:tr>
      <w:tr w:rsidR="00A60A57" w:rsidRPr="000B3829" w:rsidTr="002415B0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7742C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szCs w:val="24"/>
              </w:rPr>
              <w:t>Стрингер-550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двигатель (ПЛМ)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YAMAHA</w:t>
            </w:r>
            <w:r w:rsidRPr="00F8571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A46B8">
              <w:rPr>
                <w:rFonts w:ascii="Times New Roman" w:hAnsi="Times New Roman" w:cs="Times New Roman"/>
                <w:szCs w:val="24"/>
              </w:rPr>
              <w:t>1</w:t>
            </w:r>
            <w:r w:rsidRPr="00164099">
              <w:rPr>
                <w:rFonts w:ascii="Times New Roman" w:hAnsi="Times New Roman" w:cs="Times New Roman"/>
                <w:szCs w:val="24"/>
              </w:rPr>
              <w:t>00</w:t>
            </w:r>
            <w:r>
              <w:rPr>
                <w:rFonts w:ascii="Times New Roman" w:hAnsi="Times New Roman" w:cs="Times New Roman"/>
                <w:szCs w:val="24"/>
              </w:rPr>
              <w:t xml:space="preserve"> л/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РЧС 24-84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EE0000"/>
                <w:szCs w:val="24"/>
                <w:lang w:eastAsia="en-US" w:bidi="ar-SA"/>
              </w:rPr>
            </w:pPr>
            <w:r>
              <w:rPr>
                <w:szCs w:val="24"/>
              </w:rPr>
              <w:t>моторное судно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A57" w:rsidRDefault="00A60A57" w:rsidP="00A60A57">
            <w:pPr>
              <w:widowControl/>
              <w:suppressAutoHyphens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 Новороссийск</w:t>
            </w:r>
          </w:p>
        </w:tc>
      </w:tr>
    </w:tbl>
    <w:p w:rsidR="00A60A57" w:rsidRDefault="00A60A57" w:rsidP="00A60A57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A60A57" w:rsidRDefault="00A60A57" w:rsidP="00A60A57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работах,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выполняемых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A60A57" w:rsidRPr="000B3829" w:rsidRDefault="00A60A57" w:rsidP="00A60A57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A60A57" w:rsidRPr="000B3829" w:rsidRDefault="00A60A57" w:rsidP="00A60A57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работ: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65"/>
        <w:gridCol w:w="10817"/>
        <w:gridCol w:w="1559"/>
        <w:gridCol w:w="1985"/>
      </w:tblGrid>
      <w:tr w:rsidR="00A60A57" w:rsidRPr="000B3829" w:rsidTr="002415B0">
        <w:trPr>
          <w:trHeight w:val="551"/>
        </w:trPr>
        <w:tc>
          <w:tcPr>
            <w:tcW w:w="665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17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A60A57" w:rsidRPr="000B3829" w:rsidTr="002415B0">
        <w:trPr>
          <w:trHeight w:val="275"/>
        </w:trPr>
        <w:tc>
          <w:tcPr>
            <w:tcW w:w="665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9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A60A57" w:rsidRDefault="00A60A57" w:rsidP="002415B0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Техническое обслуживание двигателя</w:t>
            </w:r>
          </w:p>
        </w:tc>
        <w:tc>
          <w:tcPr>
            <w:tcW w:w="1559" w:type="dxa"/>
            <w:vAlign w:val="center"/>
          </w:tcPr>
          <w:p w:rsidR="00A60A57" w:rsidRDefault="00A60A57" w:rsidP="002415B0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</w:p>
        </w:tc>
        <w:tc>
          <w:tcPr>
            <w:tcW w:w="1985" w:type="dxa"/>
            <w:vAlign w:val="center"/>
          </w:tcPr>
          <w:p w:rsidR="00A60A57" w:rsidRDefault="00A60A57" w:rsidP="002415B0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A60A57" w:rsidRPr="000B3829" w:rsidRDefault="00A60A57" w:rsidP="00A60A57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</w:p>
    <w:p w:rsidR="00A60A57" w:rsidRDefault="00A60A57" w:rsidP="00A60A57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товарах (оборудовании),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используемых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A60A57" w:rsidRPr="000B3829" w:rsidRDefault="00A60A57" w:rsidP="00A60A57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A60A57" w:rsidRPr="000B3829" w:rsidRDefault="00A60A57" w:rsidP="00A60A57">
      <w:pPr>
        <w:widowControl/>
        <w:suppressAutoHyphens w:val="0"/>
        <w:ind w:firstLine="0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запасных частей, комплектующих и расходных материалов: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37"/>
        <w:gridCol w:w="10845"/>
        <w:gridCol w:w="1559"/>
        <w:gridCol w:w="1985"/>
      </w:tblGrid>
      <w:tr w:rsidR="00A60A57" w:rsidRPr="000B3829" w:rsidTr="002415B0">
        <w:trPr>
          <w:trHeight w:val="308"/>
        </w:trPr>
        <w:tc>
          <w:tcPr>
            <w:tcW w:w="637" w:type="dxa"/>
            <w:vAlign w:val="center"/>
          </w:tcPr>
          <w:p w:rsidR="00A60A57" w:rsidRPr="000B3829" w:rsidRDefault="00A60A57" w:rsidP="002415B0">
            <w:pPr>
              <w:widowControl/>
              <w:tabs>
                <w:tab w:val="left" w:pos="452"/>
              </w:tabs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 xml:space="preserve">№ </w:t>
            </w:r>
            <w:proofErr w:type="gramStart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п</w:t>
            </w:r>
            <w:proofErr w:type="gramEnd"/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/п</w:t>
            </w:r>
          </w:p>
        </w:tc>
        <w:tc>
          <w:tcPr>
            <w:tcW w:w="10845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.</w:t>
            </w:r>
          </w:p>
        </w:tc>
        <w:tc>
          <w:tcPr>
            <w:tcW w:w="1985" w:type="dxa"/>
            <w:vAlign w:val="center"/>
          </w:tcPr>
          <w:p w:rsidR="00A60A57" w:rsidRPr="000B3829" w:rsidRDefault="00A60A57" w:rsidP="002415B0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 xml:space="preserve">Масло моторное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605E7">
              <w:rPr>
                <w:rFonts w:ascii="Times New Roman" w:hAnsi="Times New Roman" w:cs="Times New Roman"/>
                <w:szCs w:val="24"/>
                <w:lang w:val="en-US"/>
              </w:rPr>
              <w:t>5W40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Масляный фильтр 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39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8A46B8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Фильтр топливный 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Уплотнение сливной пробки 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Свеча зажигания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Термостат в сборе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Ремонтный комплект водяного насоса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Анод (перо)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Pr="00B605E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Масло трансмиссионное 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60A57" w:rsidRPr="000B3829" w:rsidTr="002415B0">
        <w:trPr>
          <w:trHeight w:val="250"/>
        </w:trPr>
        <w:tc>
          <w:tcPr>
            <w:tcW w:w="637" w:type="dxa"/>
            <w:vAlign w:val="center"/>
          </w:tcPr>
          <w:p w:rsidR="00A60A57" w:rsidRPr="000B3829" w:rsidRDefault="00A60A57" w:rsidP="00A60A57">
            <w:pPr>
              <w:widowControl/>
              <w:numPr>
                <w:ilvl w:val="0"/>
                <w:numId w:val="10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A60A57" w:rsidRDefault="00A60A57" w:rsidP="00A60A5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Прокладка пробки редуктора</w:t>
            </w:r>
          </w:p>
        </w:tc>
        <w:tc>
          <w:tcPr>
            <w:tcW w:w="1559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A60A57" w:rsidRPr="00B605E7" w:rsidRDefault="00A60A57" w:rsidP="00A60A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p w:rsidR="00155F2A" w:rsidRDefault="00155F2A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:rsidR="00155F2A" w:rsidRDefault="00155F2A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:rsidR="00155F2A" w:rsidRDefault="00155F2A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:rsidR="000C37A1" w:rsidRPr="00D3171A" w:rsidRDefault="000C37A1" w:rsidP="000C37A1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управления - начальник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отдела технического обеспечения </w:t>
      </w:r>
    </w:p>
    <w:p w:rsidR="000C37A1" w:rsidRPr="00D3171A" w:rsidRDefault="000C37A1" w:rsidP="000C37A1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0C37A1" w:rsidRDefault="000C37A1" w:rsidP="000C37A1">
      <w:pPr>
        <w:ind w:firstLine="0"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И.И. </w:t>
      </w:r>
      <w:proofErr w:type="spellStart"/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Бахарев</w:t>
      </w:r>
      <w:proofErr w:type="spellEnd"/>
    </w:p>
    <w:sectPr w:rsidR="000C37A1" w:rsidSect="00774611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84" w:rsidRDefault="00C15D84" w:rsidP="00C15D84">
      <w:r>
        <w:separator/>
      </w:r>
    </w:p>
  </w:endnote>
  <w:endnote w:type="continuationSeparator" w:id="0">
    <w:p w:rsidR="00C15D84" w:rsidRDefault="00C15D84" w:rsidP="00C1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84" w:rsidRDefault="00C15D84" w:rsidP="00C15D84">
      <w:r>
        <w:separator/>
      </w:r>
    </w:p>
  </w:footnote>
  <w:footnote w:type="continuationSeparator" w:id="0">
    <w:p w:rsidR="00C15D84" w:rsidRDefault="00C15D84" w:rsidP="00C1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D46EC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690EA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6B754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82388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1635D9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5459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0A1927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820119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2E"/>
    <w:rsid w:val="000306B6"/>
    <w:rsid w:val="0005148B"/>
    <w:rsid w:val="000720A5"/>
    <w:rsid w:val="0007742C"/>
    <w:rsid w:val="000A5D5D"/>
    <w:rsid w:val="000B3829"/>
    <w:rsid w:val="000C37A1"/>
    <w:rsid w:val="00155F2A"/>
    <w:rsid w:val="00167CDE"/>
    <w:rsid w:val="001726FD"/>
    <w:rsid w:val="001C38EB"/>
    <w:rsid w:val="00230B2F"/>
    <w:rsid w:val="0024231A"/>
    <w:rsid w:val="00250DCF"/>
    <w:rsid w:val="002B5237"/>
    <w:rsid w:val="0031698A"/>
    <w:rsid w:val="00365B28"/>
    <w:rsid w:val="003B6C86"/>
    <w:rsid w:val="00492F0A"/>
    <w:rsid w:val="004D23DD"/>
    <w:rsid w:val="004E45BC"/>
    <w:rsid w:val="005133E1"/>
    <w:rsid w:val="00536D24"/>
    <w:rsid w:val="005F440E"/>
    <w:rsid w:val="00621D9B"/>
    <w:rsid w:val="006C089C"/>
    <w:rsid w:val="007707BA"/>
    <w:rsid w:val="00774611"/>
    <w:rsid w:val="007D52AE"/>
    <w:rsid w:val="007D7DA9"/>
    <w:rsid w:val="007E1769"/>
    <w:rsid w:val="007F3510"/>
    <w:rsid w:val="0081532E"/>
    <w:rsid w:val="00831877"/>
    <w:rsid w:val="008E7202"/>
    <w:rsid w:val="00963A47"/>
    <w:rsid w:val="00977246"/>
    <w:rsid w:val="0098422B"/>
    <w:rsid w:val="009D34AE"/>
    <w:rsid w:val="009E28C0"/>
    <w:rsid w:val="00A60A57"/>
    <w:rsid w:val="00AD0325"/>
    <w:rsid w:val="00AE32C6"/>
    <w:rsid w:val="00AE5C0B"/>
    <w:rsid w:val="00B648EB"/>
    <w:rsid w:val="00C04313"/>
    <w:rsid w:val="00C15D84"/>
    <w:rsid w:val="00C72D71"/>
    <w:rsid w:val="00DF3B9A"/>
    <w:rsid w:val="00E022C2"/>
    <w:rsid w:val="00E23D2F"/>
    <w:rsid w:val="00E2422D"/>
    <w:rsid w:val="00E26639"/>
    <w:rsid w:val="00E31C2E"/>
    <w:rsid w:val="00E645D9"/>
    <w:rsid w:val="00E73EEE"/>
    <w:rsid w:val="00EC3B4F"/>
    <w:rsid w:val="00EE66CD"/>
    <w:rsid w:val="00EF3C92"/>
    <w:rsid w:val="00F45979"/>
    <w:rsid w:val="00F52D5D"/>
    <w:rsid w:val="00FC086C"/>
    <w:rsid w:val="00FC257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header"/>
    <w:basedOn w:val="a"/>
    <w:link w:val="a7"/>
    <w:uiPriority w:val="99"/>
    <w:unhideWhenUsed/>
    <w:rsid w:val="00C15D8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Верхний колонтитул Знак"/>
    <w:basedOn w:val="a0"/>
    <w:link w:val="a6"/>
    <w:uiPriority w:val="99"/>
    <w:rsid w:val="00C15D84"/>
    <w:rPr>
      <w:rFonts w:ascii="Times New Roman CYR" w:eastAsia="Droid Sans Fallback" w:hAnsi="Times New Roman CYR" w:cs="Mangal"/>
      <w:color w:val="000000"/>
      <w:sz w:val="24"/>
      <w:szCs w:val="20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15D8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Нижний колонтитул Знак"/>
    <w:basedOn w:val="a0"/>
    <w:link w:val="a8"/>
    <w:uiPriority w:val="99"/>
    <w:rsid w:val="00C15D84"/>
    <w:rPr>
      <w:rFonts w:ascii="Times New Roman CYR" w:eastAsia="Droid Sans Fallback" w:hAnsi="Times New Roman CYR" w:cs="Mangal"/>
      <w:color w:val="000000"/>
      <w:sz w:val="24"/>
      <w:szCs w:val="20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621D9B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621D9B"/>
    <w:rPr>
      <w:rFonts w:ascii="Tahoma" w:eastAsia="Droid Sans Fallback" w:hAnsi="Tahoma" w:cs="Mangal"/>
      <w:color w:val="000000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header"/>
    <w:basedOn w:val="a"/>
    <w:link w:val="a7"/>
    <w:uiPriority w:val="99"/>
    <w:unhideWhenUsed/>
    <w:rsid w:val="00C15D8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Верхний колонтитул Знак"/>
    <w:basedOn w:val="a0"/>
    <w:link w:val="a6"/>
    <w:uiPriority w:val="99"/>
    <w:rsid w:val="00C15D84"/>
    <w:rPr>
      <w:rFonts w:ascii="Times New Roman CYR" w:eastAsia="Droid Sans Fallback" w:hAnsi="Times New Roman CYR" w:cs="Mangal"/>
      <w:color w:val="000000"/>
      <w:sz w:val="24"/>
      <w:szCs w:val="20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15D8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Нижний колонтитул Знак"/>
    <w:basedOn w:val="a0"/>
    <w:link w:val="a8"/>
    <w:uiPriority w:val="99"/>
    <w:rsid w:val="00C15D84"/>
    <w:rPr>
      <w:rFonts w:ascii="Times New Roman CYR" w:eastAsia="Droid Sans Fallback" w:hAnsi="Times New Roman CYR" w:cs="Mangal"/>
      <w:color w:val="000000"/>
      <w:sz w:val="24"/>
      <w:szCs w:val="20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621D9B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621D9B"/>
    <w:rPr>
      <w:rFonts w:ascii="Tahoma" w:eastAsia="Droid Sans Fallback" w:hAnsi="Tahoma" w:cs="Mangal"/>
      <w:color w:val="000000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F58D9-4A71-4F89-A352-A4FE3914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7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Миша</cp:lastModifiedBy>
  <cp:revision>37</cp:revision>
  <cp:lastPrinted>2026-08-03T11:06:00Z</cp:lastPrinted>
  <dcterms:created xsi:type="dcterms:W3CDTF">2025-10-09T07:46:00Z</dcterms:created>
  <dcterms:modified xsi:type="dcterms:W3CDTF">2026-08-03T11:07:00Z</dcterms:modified>
</cp:coreProperties>
</file>