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Pr="006A5B46" w:rsidRDefault="00D50CE1" w:rsidP="00D50CE1">
      <w:pPr>
        <w:spacing w:after="0"/>
        <w:ind w:firstLine="709"/>
        <w:jc w:val="both"/>
        <w:rPr>
          <w:lang w:val="en-US"/>
        </w:rPr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1F192310" w:rsidR="00D50CE1" w:rsidRDefault="00831F1D" w:rsidP="00D50CE1">
      <w:pPr>
        <w:pStyle w:val="ac"/>
        <w:jc w:val="center"/>
      </w:pPr>
      <w:r>
        <w:t xml:space="preserve">на приобретение </w:t>
      </w:r>
      <w:r w:rsidR="0039085C">
        <w:t>запчастей, необходимых для проведения ремонта транспортных средств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19965D68" w:rsidR="002D1B69" w:rsidRPr="006C18A3" w:rsidRDefault="00A0342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42E">
              <w:rPr>
                <w:rFonts w:cs="Times New Roman"/>
                <w:sz w:val="24"/>
                <w:szCs w:val="24"/>
              </w:rPr>
              <w:t xml:space="preserve">Дифференциал на мост </w:t>
            </w:r>
            <w:proofErr w:type="spellStart"/>
            <w:r w:rsidRPr="00A0342E">
              <w:rPr>
                <w:rFonts w:cs="Times New Roman"/>
                <w:sz w:val="24"/>
                <w:szCs w:val="24"/>
              </w:rPr>
              <w:t>спайсер</w:t>
            </w:r>
            <w:proofErr w:type="spellEnd"/>
            <w:r w:rsidRPr="00A0342E">
              <w:rPr>
                <w:rFonts w:cs="Times New Roman"/>
                <w:sz w:val="24"/>
                <w:szCs w:val="24"/>
              </w:rPr>
              <w:t xml:space="preserve"> в сборе с хвостовиком и подшипниками.</w:t>
            </w:r>
          </w:p>
        </w:tc>
        <w:tc>
          <w:tcPr>
            <w:tcW w:w="4528" w:type="dxa"/>
          </w:tcPr>
          <w:p w14:paraId="0C13752A" w14:textId="0E55325C" w:rsidR="002D1B69" w:rsidRPr="00831F1D" w:rsidRDefault="00A0342E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42E">
              <w:rPr>
                <w:rFonts w:cs="Times New Roman"/>
                <w:sz w:val="24"/>
                <w:szCs w:val="24"/>
              </w:rPr>
              <w:t xml:space="preserve">Дифференциал </w:t>
            </w:r>
            <w:proofErr w:type="spellStart"/>
            <w:r w:rsidRPr="00A0342E">
              <w:rPr>
                <w:rFonts w:cs="Times New Roman"/>
                <w:sz w:val="24"/>
                <w:szCs w:val="24"/>
              </w:rPr>
              <w:t>уаз</w:t>
            </w:r>
            <w:proofErr w:type="spellEnd"/>
            <w:r w:rsidRPr="00A0342E">
              <w:rPr>
                <w:rFonts w:cs="Times New Roman"/>
                <w:sz w:val="24"/>
                <w:szCs w:val="24"/>
              </w:rPr>
              <w:t xml:space="preserve"> Патриот Хантер заднего и переднего моста Спайсер 9 37 зубов с подшипниками 7606 7608 7510 Характеристики: Тип Дифференциал в сборе Модель Спайсер Категория: Запасные части УАЗ Дифференциал </w:t>
            </w:r>
            <w:proofErr w:type="spellStart"/>
            <w:r w:rsidRPr="00A0342E">
              <w:rPr>
                <w:rFonts w:cs="Times New Roman"/>
                <w:sz w:val="24"/>
                <w:szCs w:val="24"/>
              </w:rPr>
              <w:t>уаз</w:t>
            </w:r>
            <w:proofErr w:type="spellEnd"/>
            <w:r w:rsidRPr="00A0342E">
              <w:rPr>
                <w:rFonts w:cs="Times New Roman"/>
                <w:sz w:val="24"/>
                <w:szCs w:val="24"/>
              </w:rPr>
              <w:t xml:space="preserve"> для моста </w:t>
            </w:r>
            <w:proofErr w:type="spellStart"/>
            <w:r w:rsidRPr="00A0342E">
              <w:rPr>
                <w:rFonts w:cs="Times New Roman"/>
                <w:sz w:val="24"/>
                <w:szCs w:val="24"/>
              </w:rPr>
              <w:t>спайсер</w:t>
            </w:r>
            <w:proofErr w:type="spellEnd"/>
            <w:r w:rsidRPr="00A0342E">
              <w:rPr>
                <w:rFonts w:cs="Times New Roman"/>
                <w:sz w:val="24"/>
                <w:szCs w:val="24"/>
              </w:rPr>
              <w:t xml:space="preserve"> в сборе: Главная пара 9 37зубов; Подшипник 7606 1шт; Подшипник 7608 1шт; Подшипник 7510 2шт. </w:t>
            </w:r>
            <w:proofErr w:type="spellStart"/>
            <w:r w:rsidRPr="00A0342E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A0342E">
              <w:rPr>
                <w:rFonts w:cs="Times New Roman"/>
                <w:sz w:val="24"/>
                <w:szCs w:val="24"/>
              </w:rPr>
              <w:t xml:space="preserve"> (артикул производителя) 3160-30-2403010-11 Количество зубьев шестерни ведущей главной передачи: 9 Количество зубьев шестерни ведомой главной передачи: 37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452529D0" w:rsidR="002D1B69" w:rsidRPr="00455AEC" w:rsidRDefault="00455AEC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11FEF119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560FE2D5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Красновишерский район, пос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Набережный</w:t>
      </w:r>
      <w:r w:rsidR="00EC3A8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8D545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Речная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6123D8D2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техническим характеристикам, указанным в техническом задании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не бывшим в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27273B"/>
    <w:rsid w:val="002D1B69"/>
    <w:rsid w:val="00313F2A"/>
    <w:rsid w:val="0039085C"/>
    <w:rsid w:val="003C39EE"/>
    <w:rsid w:val="004127B9"/>
    <w:rsid w:val="00455AEC"/>
    <w:rsid w:val="004B4C60"/>
    <w:rsid w:val="0053212C"/>
    <w:rsid w:val="00637A81"/>
    <w:rsid w:val="006A054C"/>
    <w:rsid w:val="006A5B46"/>
    <w:rsid w:val="006C0B77"/>
    <w:rsid w:val="006C18A3"/>
    <w:rsid w:val="007662D7"/>
    <w:rsid w:val="007B0F8A"/>
    <w:rsid w:val="007B3EFD"/>
    <w:rsid w:val="008242FF"/>
    <w:rsid w:val="00831F1D"/>
    <w:rsid w:val="00870751"/>
    <w:rsid w:val="008B016A"/>
    <w:rsid w:val="008C49F9"/>
    <w:rsid w:val="008D545A"/>
    <w:rsid w:val="008F6C6A"/>
    <w:rsid w:val="009064C9"/>
    <w:rsid w:val="00913CCE"/>
    <w:rsid w:val="00922C48"/>
    <w:rsid w:val="00924FAA"/>
    <w:rsid w:val="00933537"/>
    <w:rsid w:val="009431AA"/>
    <w:rsid w:val="00943B63"/>
    <w:rsid w:val="00971FEE"/>
    <w:rsid w:val="00981B84"/>
    <w:rsid w:val="009E7BB8"/>
    <w:rsid w:val="00A0342E"/>
    <w:rsid w:val="00AD0B87"/>
    <w:rsid w:val="00B5140B"/>
    <w:rsid w:val="00B768D4"/>
    <w:rsid w:val="00B915B7"/>
    <w:rsid w:val="00BB1051"/>
    <w:rsid w:val="00CA6259"/>
    <w:rsid w:val="00CB7BF7"/>
    <w:rsid w:val="00CE7DAE"/>
    <w:rsid w:val="00D17736"/>
    <w:rsid w:val="00D50CE1"/>
    <w:rsid w:val="00D7784E"/>
    <w:rsid w:val="00D82FC5"/>
    <w:rsid w:val="00DD2DCA"/>
    <w:rsid w:val="00DD3493"/>
    <w:rsid w:val="00DE2A82"/>
    <w:rsid w:val="00DE414F"/>
    <w:rsid w:val="00E3280E"/>
    <w:rsid w:val="00E466CB"/>
    <w:rsid w:val="00E7248C"/>
    <w:rsid w:val="00E76A04"/>
    <w:rsid w:val="00E84C99"/>
    <w:rsid w:val="00EA4377"/>
    <w:rsid w:val="00EA59DF"/>
    <w:rsid w:val="00EC3A8C"/>
    <w:rsid w:val="00EE4070"/>
    <w:rsid w:val="00F12C76"/>
    <w:rsid w:val="00F66F21"/>
    <w:rsid w:val="00F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24FA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2026-08-11T10:24:00Z</cp:lastPrinted>
  <dcterms:created xsi:type="dcterms:W3CDTF">2026-08-11T10:25:00Z</dcterms:created>
  <dcterms:modified xsi:type="dcterms:W3CDTF">2026-08-11T10:25:00Z</dcterms:modified>
</cp:coreProperties>
</file>