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Периодическое техническое освидетельствование лифтов и подъемного оборудования в ФГБУ «НМИЦ детской травматологии и ортопедии имени </w:t>
            </w:r>
            <w:proofErr w:type="spellStart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Г.И.Турнера</w:t>
            </w:r>
            <w:proofErr w:type="spellEnd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» Минздрава России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0D5B9B" w:rsidRPr="000D5B9B" w:rsidRDefault="00E862FE" w:rsidP="000D5B9B">
            <w:pPr>
              <w:shd w:val="clear" w:color="auto" w:fill="FFFFFF"/>
              <w:spacing w:line="238" w:lineRule="atLeast"/>
              <w:outlineLvl w:val="2"/>
              <w:rPr>
                <w:rFonts w:ascii="Times New Roman" w:eastAsia="Times New Roman" w:hAnsi="Times New Roman" w:cs="Times New Roman"/>
                <w:color w:val="334059"/>
                <w:sz w:val="28"/>
                <w:szCs w:val="28"/>
                <w:lang w:eastAsia="ru-RU"/>
              </w:rPr>
            </w:pPr>
            <w:hyperlink r:id="rId5" w:tgtFrame="_blank" w:history="1">
              <w:r w:rsidR="000D5B9B" w:rsidRPr="004A36DF">
                <w:rPr>
                  <w:rFonts w:ascii="Times New Roman" w:eastAsia="Times New Roman" w:hAnsi="Times New Roman" w:cs="Times New Roman"/>
                  <w:color w:val="334059"/>
                  <w:sz w:val="28"/>
                  <w:szCs w:val="28"/>
                  <w:lang w:eastAsia="ru-RU"/>
                </w:rPr>
                <w:t>200907456126100219</w:t>
              </w:r>
            </w:hyperlink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0D5B9B" w:rsidRPr="004A36DF" w:rsidRDefault="004A36DF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 xml:space="preserve">01-07/26КП-1208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119650,00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01-07/26КП-1209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128299,00</w:t>
            </w:r>
          </w:p>
          <w:p w:rsidR="004A36DF" w:rsidRPr="004A36DF" w:rsidRDefault="004A36DF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01-07/26КП-1210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141785,00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01-07/26КП-1208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119650,00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A36DF" w:rsidP="0020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434684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119650,00</w:t>
            </w:r>
          </w:p>
        </w:tc>
      </w:tr>
    </w:tbl>
    <w:p w:rsidR="000D5B9B" w:rsidRPr="0020520C" w:rsidRDefault="000D5B9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D5B9B" w:rsidRPr="0020520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20520C"/>
    <w:rsid w:val="002A3784"/>
    <w:rsid w:val="00305191"/>
    <w:rsid w:val="00434684"/>
    <w:rsid w:val="004A36DF"/>
    <w:rsid w:val="00BC5D5D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eb80c378-2790-42d8-8e71-4753be6585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CCA25-2639-49C3-9786-58D78A6B1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kildibekova.og</dc:creator>
  <cp:keywords/>
  <dc:description/>
  <cp:lastModifiedBy>kildibekova.og</cp:lastModifiedBy>
  <cp:revision>13</cp:revision>
  <dcterms:created xsi:type="dcterms:W3CDTF">2026-08-12T13:19:00Z</dcterms:created>
  <dcterms:modified xsi:type="dcterms:W3CDTF">2026-08-13T13:08:00Z</dcterms:modified>
</cp:coreProperties>
</file>