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E27BD2" w:rsidRDefault="00D60A41" w:rsidP="00DF35F8">
      <w:pPr>
        <w:suppressAutoHyphens/>
        <w:ind w:firstLine="0"/>
        <w:jc w:val="center"/>
        <w:rPr>
          <w:b/>
          <w:sz w:val="24"/>
          <w:szCs w:val="24"/>
          <w:lang w:eastAsia="ar-SA"/>
        </w:rPr>
      </w:pPr>
      <w:r w:rsidRPr="00E27BD2">
        <w:rPr>
          <w:b/>
          <w:sz w:val="24"/>
          <w:szCs w:val="24"/>
          <w:lang w:eastAsia="ar-SA"/>
        </w:rPr>
        <w:t>Государственный контракт</w:t>
      </w:r>
    </w:p>
    <w:p w:rsidR="0010785F" w:rsidRPr="00E27BD2" w:rsidRDefault="0010785F" w:rsidP="00DF35F8">
      <w:pPr>
        <w:suppressAutoHyphens/>
        <w:ind w:firstLine="0"/>
        <w:jc w:val="center"/>
        <w:rPr>
          <w:b/>
          <w:sz w:val="24"/>
          <w:szCs w:val="24"/>
          <w:lang w:eastAsia="ar-SA"/>
        </w:rPr>
      </w:pPr>
      <w:r w:rsidRPr="00E27BD2">
        <w:rPr>
          <w:b/>
          <w:sz w:val="24"/>
          <w:szCs w:val="24"/>
          <w:lang w:eastAsia="ar-SA"/>
        </w:rPr>
        <w:t>на поставку товара для государственных нужд</w:t>
      </w:r>
    </w:p>
    <w:p w:rsidR="0010785F" w:rsidRPr="00E27BD2" w:rsidRDefault="0010785F" w:rsidP="00DF35F8">
      <w:pPr>
        <w:suppressAutoHyphens/>
        <w:ind w:firstLine="0"/>
        <w:jc w:val="center"/>
        <w:rPr>
          <w:b/>
          <w:sz w:val="24"/>
          <w:szCs w:val="24"/>
          <w:lang w:eastAsia="ar-SA"/>
        </w:rPr>
      </w:pPr>
      <w:r w:rsidRPr="00E27BD2">
        <w:rPr>
          <w:b/>
          <w:sz w:val="24"/>
          <w:szCs w:val="24"/>
          <w:lang w:eastAsia="ar-SA"/>
        </w:rPr>
        <w:t>№</w:t>
      </w:r>
      <w:r w:rsidRPr="00E27BD2">
        <w:rPr>
          <w:sz w:val="24"/>
          <w:szCs w:val="24"/>
          <w:lang w:eastAsia="ar-SA"/>
        </w:rPr>
        <w:t xml:space="preserve"> ________</w:t>
      </w:r>
    </w:p>
    <w:p w:rsidR="0010785F" w:rsidRPr="00E27BD2" w:rsidRDefault="0010785F" w:rsidP="00DF35F8">
      <w:pPr>
        <w:suppressAutoHyphens/>
        <w:ind w:firstLine="0"/>
        <w:jc w:val="both"/>
        <w:rPr>
          <w:sz w:val="24"/>
          <w:szCs w:val="24"/>
          <w:lang w:eastAsia="ar-SA"/>
        </w:rPr>
      </w:pPr>
    </w:p>
    <w:p w:rsidR="0010785F" w:rsidRPr="00E27BD2" w:rsidRDefault="00D81F7C" w:rsidP="00DF35F8">
      <w:pPr>
        <w:suppressAutoHyphens/>
        <w:ind w:firstLine="0"/>
        <w:jc w:val="both"/>
        <w:rPr>
          <w:sz w:val="24"/>
          <w:szCs w:val="24"/>
          <w:lang w:eastAsia="ar-SA"/>
        </w:rPr>
      </w:pPr>
      <w:r w:rsidRPr="00E27BD2">
        <w:rPr>
          <w:sz w:val="24"/>
          <w:szCs w:val="24"/>
          <w:lang w:eastAsia="ar-SA"/>
        </w:rPr>
        <w:t>г. Котлас</w:t>
      </w:r>
      <w:r w:rsidRPr="00E27BD2">
        <w:rPr>
          <w:sz w:val="24"/>
          <w:szCs w:val="24"/>
          <w:lang w:eastAsia="ar-SA"/>
        </w:rPr>
        <w:tab/>
      </w:r>
      <w:r w:rsidRPr="00E27BD2">
        <w:rPr>
          <w:sz w:val="24"/>
          <w:szCs w:val="24"/>
          <w:lang w:eastAsia="ar-SA"/>
        </w:rPr>
        <w:tab/>
      </w:r>
      <w:r w:rsidRPr="00E27BD2">
        <w:rPr>
          <w:sz w:val="24"/>
          <w:szCs w:val="24"/>
          <w:lang w:eastAsia="ar-SA"/>
        </w:rPr>
        <w:tab/>
      </w:r>
      <w:r w:rsidRPr="00E27BD2">
        <w:rPr>
          <w:sz w:val="24"/>
          <w:szCs w:val="24"/>
          <w:lang w:eastAsia="ar-SA"/>
        </w:rPr>
        <w:tab/>
      </w:r>
      <w:r w:rsidRPr="00E27BD2">
        <w:rPr>
          <w:sz w:val="24"/>
          <w:szCs w:val="24"/>
          <w:lang w:eastAsia="ar-SA"/>
        </w:rPr>
        <w:tab/>
      </w:r>
      <w:r w:rsidRPr="00E27BD2">
        <w:rPr>
          <w:sz w:val="24"/>
          <w:szCs w:val="24"/>
          <w:lang w:eastAsia="ar-SA"/>
        </w:rPr>
        <w:tab/>
      </w:r>
      <w:r w:rsidRPr="00E27BD2">
        <w:rPr>
          <w:sz w:val="24"/>
          <w:szCs w:val="24"/>
          <w:lang w:eastAsia="ar-SA"/>
        </w:rPr>
        <w:tab/>
      </w:r>
      <w:r w:rsidRPr="00E27BD2">
        <w:rPr>
          <w:sz w:val="24"/>
          <w:szCs w:val="24"/>
          <w:lang w:eastAsia="ar-SA"/>
        </w:rPr>
        <w:tab/>
        <w:t xml:space="preserve"> </w:t>
      </w:r>
      <w:r w:rsidR="0010785F" w:rsidRPr="00E27BD2">
        <w:rPr>
          <w:sz w:val="24"/>
          <w:szCs w:val="24"/>
          <w:lang w:eastAsia="ar-SA"/>
        </w:rPr>
        <w:t>«____» _____________ 20</w:t>
      </w:r>
      <w:r w:rsidR="00891BBE" w:rsidRPr="00E27BD2">
        <w:rPr>
          <w:sz w:val="24"/>
          <w:szCs w:val="24"/>
          <w:u w:val="single"/>
          <w:lang w:eastAsia="ar-SA"/>
        </w:rPr>
        <w:t>2</w:t>
      </w:r>
      <w:r w:rsidR="002A70C4" w:rsidRPr="00E27BD2">
        <w:rPr>
          <w:sz w:val="24"/>
          <w:szCs w:val="24"/>
          <w:u w:val="single"/>
          <w:lang w:eastAsia="ar-SA"/>
        </w:rPr>
        <w:t>6</w:t>
      </w:r>
      <w:r w:rsidR="0010785F" w:rsidRPr="00E27BD2">
        <w:rPr>
          <w:sz w:val="24"/>
          <w:szCs w:val="24"/>
          <w:lang w:eastAsia="ar-SA"/>
        </w:rPr>
        <w:t>г.</w:t>
      </w:r>
    </w:p>
    <w:p w:rsidR="0010785F" w:rsidRPr="00E27BD2" w:rsidRDefault="0010785F" w:rsidP="00DF35F8">
      <w:pPr>
        <w:suppressAutoHyphens/>
        <w:ind w:firstLine="0"/>
        <w:jc w:val="both"/>
        <w:rPr>
          <w:sz w:val="24"/>
          <w:szCs w:val="24"/>
          <w:lang w:eastAsia="ar-SA"/>
        </w:rPr>
      </w:pPr>
    </w:p>
    <w:p w:rsidR="0010785F" w:rsidRPr="00E27BD2" w:rsidRDefault="00836C75" w:rsidP="00DF35F8">
      <w:pPr>
        <w:autoSpaceDE w:val="0"/>
        <w:autoSpaceDN w:val="0"/>
        <w:adjustRightInd w:val="0"/>
        <w:ind w:firstLine="709"/>
        <w:jc w:val="both"/>
        <w:rPr>
          <w:sz w:val="24"/>
          <w:szCs w:val="24"/>
        </w:rPr>
      </w:pPr>
      <w:r w:rsidRPr="00E27BD2">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1B4A5B">
        <w:rPr>
          <w:sz w:val="24"/>
          <w:szCs w:val="24"/>
        </w:rPr>
        <w:t xml:space="preserve">в </w:t>
      </w:r>
      <w:r w:rsidR="001B4A5B" w:rsidRPr="00A66864">
        <w:rPr>
          <w:sz w:val="24"/>
          <w:szCs w:val="24"/>
        </w:rPr>
        <w:t xml:space="preserve">лице </w:t>
      </w:r>
      <w:r w:rsidR="001B4A5B">
        <w:rPr>
          <w:sz w:val="24"/>
          <w:szCs w:val="24"/>
        </w:rPr>
        <w:t>_______________________________________</w:t>
      </w:r>
      <w:r w:rsidR="001B4A5B" w:rsidRPr="00C05C4A">
        <w:rPr>
          <w:sz w:val="24"/>
          <w:szCs w:val="24"/>
        </w:rPr>
        <w:t xml:space="preserve">, действующего на основании </w:t>
      </w:r>
      <w:r w:rsidR="001B4A5B">
        <w:rPr>
          <w:sz w:val="24"/>
          <w:szCs w:val="24"/>
        </w:rPr>
        <w:t>_____________</w:t>
      </w:r>
      <w:r w:rsidR="001B4A5B" w:rsidRPr="00C05C4A">
        <w:rPr>
          <w:sz w:val="24"/>
          <w:szCs w:val="24"/>
        </w:rPr>
        <w:t xml:space="preserve">, с одной стороны, и </w:t>
      </w:r>
      <w:r w:rsidR="001B4A5B">
        <w:rPr>
          <w:sz w:val="24"/>
          <w:szCs w:val="24"/>
        </w:rPr>
        <w:t>______________________________________</w:t>
      </w:r>
      <w:r w:rsidR="001B4A5B" w:rsidRPr="00827E62">
        <w:rPr>
          <w:sz w:val="24"/>
          <w:szCs w:val="24"/>
        </w:rPr>
        <w:t>, именуемый</w:t>
      </w:r>
      <w:r w:rsidR="001B4A5B">
        <w:rPr>
          <w:sz w:val="24"/>
          <w:szCs w:val="24"/>
        </w:rPr>
        <w:t xml:space="preserve"> </w:t>
      </w:r>
      <w:r w:rsidR="001B4A5B" w:rsidRPr="00827E62">
        <w:rPr>
          <w:sz w:val="24"/>
          <w:szCs w:val="24"/>
        </w:rPr>
        <w:t>в дальнейшем «</w:t>
      </w:r>
      <w:r w:rsidR="001B4A5B">
        <w:rPr>
          <w:sz w:val="24"/>
          <w:szCs w:val="24"/>
        </w:rPr>
        <w:t>Поставщик</w:t>
      </w:r>
      <w:r w:rsidR="001B4A5B" w:rsidRPr="00827E62">
        <w:rPr>
          <w:sz w:val="24"/>
          <w:szCs w:val="24"/>
        </w:rPr>
        <w:t xml:space="preserve">», в лице </w:t>
      </w:r>
      <w:r w:rsidR="001B4A5B">
        <w:rPr>
          <w:sz w:val="24"/>
          <w:szCs w:val="24"/>
        </w:rPr>
        <w:t>___________________________________</w:t>
      </w:r>
      <w:r w:rsidR="001B4A5B" w:rsidRPr="00462476">
        <w:rPr>
          <w:sz w:val="24"/>
          <w:szCs w:val="24"/>
        </w:rPr>
        <w:t xml:space="preserve">, действующего на основании </w:t>
      </w:r>
      <w:r w:rsidR="001B4A5B">
        <w:rPr>
          <w:sz w:val="24"/>
          <w:szCs w:val="24"/>
        </w:rPr>
        <w:t>_______________________</w:t>
      </w:r>
      <w:r w:rsidRPr="00E27BD2">
        <w:rPr>
          <w:sz w:val="24"/>
          <w:szCs w:val="24"/>
        </w:rPr>
        <w:t>, с другой стороны, в дальнейшем вместе именуемые «Стороны», в соответствии с п</w:t>
      </w:r>
      <w:r w:rsidR="00F9702C" w:rsidRPr="00E27BD2">
        <w:rPr>
          <w:sz w:val="24"/>
          <w:szCs w:val="24"/>
        </w:rPr>
        <w:t>.</w:t>
      </w:r>
      <w:r w:rsidRPr="00E27BD2">
        <w:rPr>
          <w:sz w:val="24"/>
          <w:szCs w:val="24"/>
        </w:rPr>
        <w:t xml:space="preserve"> 4 ч</w:t>
      </w:r>
      <w:r w:rsidR="00F9702C" w:rsidRPr="00E27BD2">
        <w:rPr>
          <w:sz w:val="24"/>
          <w:szCs w:val="24"/>
        </w:rPr>
        <w:t>.</w:t>
      </w:r>
      <w:r w:rsidRPr="00E27BD2">
        <w:rPr>
          <w:sz w:val="24"/>
          <w:szCs w:val="24"/>
        </w:rPr>
        <w:t xml:space="preserve"> 1 ст</w:t>
      </w:r>
      <w:r w:rsidR="00F9702C" w:rsidRPr="00E27BD2">
        <w:rPr>
          <w:sz w:val="24"/>
          <w:szCs w:val="24"/>
        </w:rPr>
        <w:t>.</w:t>
      </w:r>
      <w:r w:rsidRPr="00E27BD2">
        <w:rPr>
          <w:sz w:val="24"/>
          <w:szCs w:val="24"/>
        </w:rPr>
        <w:t xml:space="preserve"> 93 Федерального закона от 05.04.2013г. № 44-ФЗ «</w:t>
      </w:r>
      <w:r w:rsidRPr="00E27BD2">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E27BD2">
        <w:rPr>
          <w:sz w:val="24"/>
          <w:szCs w:val="24"/>
        </w:rPr>
        <w:t>»</w:t>
      </w:r>
      <w:r w:rsidRPr="00E27BD2">
        <w:rPr>
          <w:sz w:val="24"/>
          <w:szCs w:val="24"/>
          <w:lang w:eastAsia="ar-SA"/>
        </w:rPr>
        <w:t xml:space="preserve"> (ИКЗ </w:t>
      </w:r>
      <w:r w:rsidR="000608B3" w:rsidRPr="00E27BD2">
        <w:rPr>
          <w:sz w:val="24"/>
          <w:szCs w:val="24"/>
        </w:rPr>
        <w:t>261290400974829040100100030000000000</w:t>
      </w:r>
      <w:r w:rsidRPr="00E27BD2">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E27BD2">
        <w:rPr>
          <w:sz w:val="24"/>
          <w:szCs w:val="24"/>
        </w:rPr>
        <w:t>:</w:t>
      </w:r>
    </w:p>
    <w:p w:rsidR="0010785F" w:rsidRPr="00E27BD2" w:rsidRDefault="0010785F" w:rsidP="0010785F">
      <w:pPr>
        <w:suppressAutoHyphens/>
        <w:ind w:firstLine="0"/>
        <w:jc w:val="both"/>
        <w:rPr>
          <w:sz w:val="24"/>
          <w:szCs w:val="24"/>
          <w:lang w:eastAsia="ar-SA"/>
        </w:rPr>
      </w:pPr>
    </w:p>
    <w:p w:rsidR="0010785F" w:rsidRPr="00E27BD2" w:rsidRDefault="0010785F" w:rsidP="0010785F">
      <w:pPr>
        <w:suppressAutoHyphens/>
        <w:ind w:firstLine="0"/>
        <w:jc w:val="center"/>
        <w:rPr>
          <w:b/>
          <w:sz w:val="24"/>
          <w:szCs w:val="24"/>
          <w:lang w:eastAsia="ar-SA"/>
        </w:rPr>
      </w:pPr>
      <w:r w:rsidRPr="00E27BD2">
        <w:rPr>
          <w:b/>
          <w:sz w:val="24"/>
          <w:szCs w:val="24"/>
          <w:lang w:eastAsia="ar-SA"/>
        </w:rPr>
        <w:t>1. Предмет Контракта</w:t>
      </w:r>
    </w:p>
    <w:p w:rsidR="0010785F" w:rsidRPr="00E27BD2" w:rsidRDefault="0010785F" w:rsidP="0010785F">
      <w:pPr>
        <w:suppressAutoHyphens/>
        <w:ind w:firstLine="709"/>
        <w:jc w:val="both"/>
        <w:rPr>
          <w:sz w:val="24"/>
          <w:szCs w:val="24"/>
          <w:lang w:eastAsia="ar-SA"/>
        </w:rPr>
      </w:pPr>
      <w:r w:rsidRPr="00E27BD2">
        <w:rPr>
          <w:sz w:val="24"/>
          <w:szCs w:val="24"/>
          <w:lang w:eastAsia="ar-SA"/>
        </w:rPr>
        <w:t xml:space="preserve">1.1. </w:t>
      </w:r>
      <w:r w:rsidR="00C62E6A" w:rsidRPr="00E27BD2">
        <w:rPr>
          <w:sz w:val="24"/>
          <w:szCs w:val="24"/>
          <w:lang w:eastAsia="ar-SA"/>
        </w:rPr>
        <w:t xml:space="preserve">Предметом настоящего Контракта является </w:t>
      </w:r>
      <w:r w:rsidR="00E27BD2" w:rsidRPr="00E27BD2">
        <w:rPr>
          <w:sz w:val="24"/>
          <w:szCs w:val="24"/>
          <w:lang w:eastAsia="ar-SA"/>
        </w:rPr>
        <w:t>поставка</w:t>
      </w:r>
      <w:r w:rsidR="00E27BD2" w:rsidRPr="00E27BD2">
        <w:rPr>
          <w:rStyle w:val="af5"/>
          <w:bCs/>
          <w:sz w:val="24"/>
          <w:szCs w:val="24"/>
        </w:rPr>
        <w:t xml:space="preserve"> </w:t>
      </w:r>
      <w:r w:rsidR="00E27BD2" w:rsidRPr="00E27BD2">
        <w:rPr>
          <w:sz w:val="24"/>
          <w:szCs w:val="24"/>
        </w:rPr>
        <w:t>бумаги офисной для нужд УФИЦ ФКУ ИК-4 УФСИН России по Архангельской области</w:t>
      </w:r>
      <w:r w:rsidR="00C62E6A" w:rsidRPr="00E27BD2">
        <w:rPr>
          <w:sz w:val="24"/>
          <w:szCs w:val="24"/>
        </w:rPr>
        <w:t xml:space="preserve"> </w:t>
      </w:r>
      <w:r w:rsidR="00C62E6A" w:rsidRPr="00E27BD2">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E27BD2">
        <w:rPr>
          <w:sz w:val="24"/>
          <w:szCs w:val="24"/>
          <w:lang w:eastAsia="ar-SA"/>
        </w:rPr>
        <w:t>.</w:t>
      </w:r>
    </w:p>
    <w:p w:rsidR="0010785F" w:rsidRPr="00E27BD2" w:rsidRDefault="0010785F" w:rsidP="0010785F">
      <w:pPr>
        <w:suppressAutoHyphens/>
        <w:ind w:firstLine="709"/>
        <w:jc w:val="both"/>
        <w:rPr>
          <w:sz w:val="24"/>
          <w:szCs w:val="24"/>
          <w:lang w:eastAsia="ar-SA"/>
        </w:rPr>
      </w:pPr>
      <w:r w:rsidRPr="00E27BD2">
        <w:rPr>
          <w:sz w:val="24"/>
          <w:szCs w:val="24"/>
          <w:lang w:eastAsia="ar-SA"/>
        </w:rPr>
        <w:t xml:space="preserve">1.2. </w:t>
      </w:r>
      <w:r w:rsidR="007411BA" w:rsidRPr="00E27BD2">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E27BD2">
        <w:rPr>
          <w:sz w:val="24"/>
          <w:szCs w:val="24"/>
        </w:rPr>
        <w:t>.</w:t>
      </w:r>
    </w:p>
    <w:p w:rsidR="0010785F" w:rsidRPr="00E27BD2" w:rsidRDefault="0010785F" w:rsidP="0010785F">
      <w:pPr>
        <w:suppressAutoHyphens/>
        <w:ind w:firstLine="0"/>
        <w:jc w:val="both"/>
        <w:rPr>
          <w:sz w:val="24"/>
          <w:szCs w:val="24"/>
          <w:lang w:eastAsia="ar-SA"/>
        </w:rPr>
      </w:pPr>
    </w:p>
    <w:p w:rsidR="0010785F" w:rsidRPr="00E27BD2" w:rsidRDefault="0010785F" w:rsidP="0010785F">
      <w:pPr>
        <w:suppressAutoHyphens/>
        <w:ind w:firstLine="0"/>
        <w:jc w:val="center"/>
        <w:rPr>
          <w:b/>
          <w:sz w:val="24"/>
          <w:szCs w:val="24"/>
          <w:lang w:eastAsia="ar-SA"/>
        </w:rPr>
      </w:pPr>
      <w:r w:rsidRPr="00E27BD2">
        <w:rPr>
          <w:b/>
          <w:sz w:val="24"/>
          <w:szCs w:val="24"/>
          <w:lang w:eastAsia="ar-SA"/>
        </w:rPr>
        <w:t>2. Цена и порядок расчетов</w:t>
      </w:r>
    </w:p>
    <w:p w:rsidR="0010785F" w:rsidRPr="00463FF7" w:rsidRDefault="0010785F" w:rsidP="0010785F">
      <w:pPr>
        <w:ind w:firstLine="709"/>
        <w:jc w:val="both"/>
        <w:rPr>
          <w:sz w:val="24"/>
          <w:szCs w:val="24"/>
        </w:rPr>
      </w:pPr>
      <w:r w:rsidRPr="00DA3658">
        <w:rPr>
          <w:sz w:val="24"/>
          <w:szCs w:val="24"/>
        </w:rPr>
        <w:t xml:space="preserve">2.1. </w:t>
      </w:r>
      <w:r w:rsidR="00E54060" w:rsidRPr="00DA3658">
        <w:rPr>
          <w:sz w:val="24"/>
          <w:szCs w:val="24"/>
        </w:rPr>
        <w:t xml:space="preserve">Цена Контракта составляет </w:t>
      </w:r>
      <w:r w:rsidR="001B4A5B">
        <w:rPr>
          <w:b/>
          <w:sz w:val="24"/>
          <w:szCs w:val="24"/>
        </w:rPr>
        <w:t>________________</w:t>
      </w:r>
      <w:r w:rsidR="001B4A5B" w:rsidRPr="00A66864">
        <w:rPr>
          <w:b/>
          <w:sz w:val="24"/>
          <w:szCs w:val="24"/>
        </w:rPr>
        <w:t xml:space="preserve"> (</w:t>
      </w:r>
      <w:r w:rsidR="001B4A5B">
        <w:rPr>
          <w:b/>
          <w:sz w:val="24"/>
          <w:szCs w:val="24"/>
        </w:rPr>
        <w:t>___________________</w:t>
      </w:r>
      <w:r w:rsidR="001B4A5B" w:rsidRPr="00A66864">
        <w:rPr>
          <w:b/>
          <w:sz w:val="24"/>
          <w:szCs w:val="24"/>
        </w:rPr>
        <w:t xml:space="preserve">) рублей </w:t>
      </w:r>
      <w:r w:rsidR="001B4A5B">
        <w:rPr>
          <w:b/>
          <w:sz w:val="24"/>
          <w:szCs w:val="24"/>
        </w:rPr>
        <w:t>____</w:t>
      </w:r>
      <w:r w:rsidR="001B4A5B" w:rsidRPr="00A66864">
        <w:rPr>
          <w:b/>
          <w:sz w:val="24"/>
          <w:szCs w:val="24"/>
        </w:rPr>
        <w:t xml:space="preserve"> копеек, </w:t>
      </w:r>
      <w:r w:rsidR="001B4A5B">
        <w:rPr>
          <w:b/>
          <w:sz w:val="24"/>
          <w:szCs w:val="24"/>
        </w:rPr>
        <w:t>в том числе НДС ____% /</w:t>
      </w:r>
      <w:r w:rsidR="001B4A5B" w:rsidRPr="00143A99">
        <w:rPr>
          <w:b/>
          <w:sz w:val="24"/>
          <w:szCs w:val="24"/>
        </w:rPr>
        <w:t xml:space="preserve"> </w:t>
      </w:r>
      <w:proofErr w:type="gramStart"/>
      <w:r w:rsidR="001B4A5B" w:rsidRPr="00143A99">
        <w:rPr>
          <w:b/>
          <w:sz w:val="24"/>
          <w:szCs w:val="24"/>
        </w:rPr>
        <w:t>НДС</w:t>
      </w:r>
      <w:proofErr w:type="gramEnd"/>
      <w:r w:rsidR="001B4A5B" w:rsidRPr="00143A99">
        <w:rPr>
          <w:b/>
          <w:sz w:val="24"/>
          <w:szCs w:val="24"/>
        </w:rPr>
        <w:t xml:space="preserve"> </w:t>
      </w:r>
      <w:r w:rsidR="001B4A5B">
        <w:rPr>
          <w:b/>
          <w:sz w:val="24"/>
          <w:szCs w:val="24"/>
        </w:rPr>
        <w:t>не облагается</w:t>
      </w:r>
      <w:r w:rsidR="00E54060" w:rsidRPr="00DA3658">
        <w:rPr>
          <w:sz w:val="24"/>
          <w:szCs w:val="24"/>
        </w:rPr>
        <w:t xml:space="preserve">, </w:t>
      </w:r>
      <w:r w:rsidR="00055DD8" w:rsidRPr="00DA3658">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DA3658">
        <w:rPr>
          <w:sz w:val="24"/>
          <w:szCs w:val="24"/>
        </w:rPr>
        <w:t>.</w:t>
      </w:r>
    </w:p>
    <w:p w:rsidR="0010785F" w:rsidRPr="000044B9" w:rsidRDefault="0010785F" w:rsidP="0010785F">
      <w:pPr>
        <w:ind w:firstLine="709"/>
        <w:jc w:val="both"/>
        <w:rPr>
          <w:sz w:val="24"/>
          <w:szCs w:val="24"/>
        </w:rPr>
      </w:pPr>
      <w:r w:rsidRPr="000044B9">
        <w:rPr>
          <w:sz w:val="24"/>
          <w:szCs w:val="24"/>
        </w:rPr>
        <w:t xml:space="preserve">2.2. </w:t>
      </w:r>
      <w:r w:rsidR="006C5D27" w:rsidRPr="000044B9">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0044B9">
        <w:rPr>
          <w:sz w:val="24"/>
          <w:szCs w:val="24"/>
        </w:rPr>
        <w:t xml:space="preserve"> (по КБК </w:t>
      </w:r>
      <w:r w:rsidR="00035151" w:rsidRPr="00412636">
        <w:rPr>
          <w:sz w:val="24"/>
          <w:szCs w:val="24"/>
        </w:rPr>
        <w:t>3200305424069004</w:t>
      </w:r>
      <w:r w:rsidR="009B6CF3">
        <w:rPr>
          <w:sz w:val="24"/>
          <w:szCs w:val="24"/>
        </w:rPr>
        <w:t>9</w:t>
      </w:r>
      <w:r w:rsidR="00C62E6A">
        <w:rPr>
          <w:sz w:val="24"/>
          <w:szCs w:val="24"/>
        </w:rPr>
        <w:t>24</w:t>
      </w:r>
      <w:r w:rsidR="00A21FE8">
        <w:rPr>
          <w:sz w:val="24"/>
          <w:szCs w:val="24"/>
        </w:rPr>
        <w:t>4</w:t>
      </w:r>
      <w:r w:rsidR="00FB24CB" w:rsidRPr="000044B9">
        <w:rPr>
          <w:sz w:val="24"/>
          <w:szCs w:val="24"/>
        </w:rPr>
        <w:t>)</w:t>
      </w:r>
      <w:r w:rsidR="006C5D27" w:rsidRPr="000044B9">
        <w:rPr>
          <w:sz w:val="24"/>
          <w:szCs w:val="24"/>
        </w:rPr>
        <w:t xml:space="preserve">, </w:t>
      </w:r>
      <w:r w:rsidR="000043BF" w:rsidRPr="000044B9">
        <w:rPr>
          <w:sz w:val="24"/>
          <w:szCs w:val="24"/>
        </w:rPr>
        <w:t xml:space="preserve">не позднее 10 (десяти) рабочих дней </w:t>
      </w:r>
      <w:proofErr w:type="gramStart"/>
      <w:r w:rsidR="000043BF" w:rsidRPr="000044B9">
        <w:rPr>
          <w:sz w:val="24"/>
          <w:szCs w:val="24"/>
        </w:rPr>
        <w:t>с даты утверждения</w:t>
      </w:r>
      <w:proofErr w:type="gramEnd"/>
      <w:r w:rsidR="000043BF" w:rsidRPr="000044B9">
        <w:rPr>
          <w:sz w:val="24"/>
          <w:szCs w:val="24"/>
        </w:rPr>
        <w:t xml:space="preserve">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0044B9">
        <w:rPr>
          <w:sz w:val="24"/>
          <w:szCs w:val="24"/>
        </w:rPr>
        <w:t>.</w:t>
      </w:r>
    </w:p>
    <w:p w:rsidR="000F26EB" w:rsidRDefault="0010785F" w:rsidP="002651D8">
      <w:pPr>
        <w:widowControl w:val="0"/>
        <w:autoSpaceDE w:val="0"/>
        <w:ind w:firstLine="709"/>
        <w:jc w:val="both"/>
        <w:rPr>
          <w:rFonts w:eastAsia="Arial"/>
          <w:sz w:val="24"/>
          <w:szCs w:val="24"/>
        </w:rPr>
      </w:pPr>
      <w:r w:rsidRPr="000044B9">
        <w:rPr>
          <w:rFonts w:eastAsia="Arial"/>
          <w:sz w:val="24"/>
          <w:szCs w:val="24"/>
        </w:rPr>
        <w:t xml:space="preserve">2.3. </w:t>
      </w:r>
      <w:r w:rsidR="004364B2" w:rsidRPr="000044B9">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0044B9">
        <w:rPr>
          <w:rFonts w:eastAsia="Arial"/>
          <w:sz w:val="24"/>
          <w:szCs w:val="24"/>
        </w:rPr>
        <w:t>.</w:t>
      </w:r>
    </w:p>
    <w:p w:rsidR="001B4A5B" w:rsidRDefault="0010785F" w:rsidP="002651D8">
      <w:pPr>
        <w:widowControl w:val="0"/>
        <w:autoSpaceDE w:val="0"/>
        <w:ind w:firstLine="709"/>
        <w:jc w:val="both"/>
        <w:rPr>
          <w:sz w:val="24"/>
          <w:szCs w:val="24"/>
        </w:rPr>
      </w:pPr>
      <w:r w:rsidRPr="000044B9">
        <w:rPr>
          <w:sz w:val="24"/>
          <w:szCs w:val="24"/>
        </w:rPr>
        <w:t xml:space="preserve">2.4. </w:t>
      </w:r>
      <w:r w:rsidR="005069A7" w:rsidRPr="000044B9">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0044B9">
        <w:rPr>
          <w:sz w:val="24"/>
          <w:szCs w:val="24"/>
        </w:rPr>
        <w:t>»</w:t>
      </w:r>
      <w:r w:rsidRPr="000044B9">
        <w:rPr>
          <w:sz w:val="24"/>
          <w:szCs w:val="24"/>
        </w:rPr>
        <w:t>.</w:t>
      </w:r>
    </w:p>
    <w:p w:rsidR="0010785F" w:rsidRPr="000044B9" w:rsidRDefault="0010785F" w:rsidP="002651D8">
      <w:pPr>
        <w:widowControl w:val="0"/>
        <w:autoSpaceDE w:val="0"/>
        <w:ind w:firstLine="709"/>
        <w:jc w:val="both"/>
        <w:rPr>
          <w:sz w:val="24"/>
          <w:szCs w:val="24"/>
        </w:rPr>
      </w:pPr>
      <w:r w:rsidRPr="000044B9">
        <w:rPr>
          <w:sz w:val="24"/>
          <w:szCs w:val="24"/>
        </w:rPr>
        <w:t xml:space="preserve">2.5. </w:t>
      </w:r>
      <w:r w:rsidR="004364B2" w:rsidRPr="000044B9">
        <w:rPr>
          <w:sz w:val="24"/>
          <w:szCs w:val="24"/>
        </w:rPr>
        <w:t xml:space="preserve">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w:t>
      </w:r>
      <w:r w:rsidR="004364B2" w:rsidRPr="000044B9">
        <w:rPr>
          <w:sz w:val="24"/>
          <w:szCs w:val="24"/>
        </w:rPr>
        <w:lastRenderedPageBreak/>
        <w:t>заказчика</w:t>
      </w:r>
      <w:r w:rsidRPr="000044B9">
        <w:rPr>
          <w:sz w:val="24"/>
          <w:szCs w:val="24"/>
        </w:rPr>
        <w:t>.</w:t>
      </w:r>
    </w:p>
    <w:p w:rsidR="0010785F" w:rsidRPr="00B70128" w:rsidRDefault="0010785F" w:rsidP="00741429">
      <w:pPr>
        <w:pStyle w:val="ConsPlusNormal0"/>
        <w:ind w:right="-2" w:firstLine="709"/>
        <w:jc w:val="both"/>
        <w:rPr>
          <w:rFonts w:ascii="Times New Roman" w:hAnsi="Times New Roman" w:cs="Times New Roman"/>
          <w:sz w:val="24"/>
          <w:szCs w:val="24"/>
        </w:rPr>
      </w:pPr>
      <w:r w:rsidRPr="00B70128">
        <w:rPr>
          <w:rFonts w:ascii="Times New Roman" w:hAnsi="Times New Roman" w:cs="Times New Roman"/>
          <w:noProof/>
          <w:sz w:val="24"/>
          <w:szCs w:val="24"/>
        </w:rPr>
        <w:t>2.6.</w:t>
      </w:r>
      <w:r w:rsidRPr="00B70128">
        <w:rPr>
          <w:rFonts w:ascii="Times New Roman" w:hAnsi="Times New Roman" w:cs="Times New Roman"/>
          <w:sz w:val="24"/>
          <w:szCs w:val="24"/>
        </w:rPr>
        <w:t xml:space="preserve"> </w:t>
      </w:r>
      <w:r w:rsidR="004364B2" w:rsidRPr="00B70128">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B70128">
        <w:rPr>
          <w:rFonts w:ascii="Times New Roman" w:hAnsi="Times New Roman" w:cs="Times New Roman"/>
          <w:sz w:val="24"/>
          <w:szCs w:val="24"/>
        </w:rPr>
        <w:t>.</w:t>
      </w:r>
    </w:p>
    <w:p w:rsidR="0010785F" w:rsidRPr="00B70128" w:rsidRDefault="0010785F" w:rsidP="00786219">
      <w:pPr>
        <w:ind w:firstLine="0"/>
        <w:jc w:val="both"/>
        <w:rPr>
          <w:sz w:val="24"/>
          <w:szCs w:val="24"/>
        </w:rPr>
      </w:pPr>
    </w:p>
    <w:p w:rsidR="0010785F" w:rsidRPr="00B70128" w:rsidRDefault="0010785F" w:rsidP="0010785F">
      <w:pPr>
        <w:suppressAutoHyphens/>
        <w:ind w:firstLine="0"/>
        <w:jc w:val="center"/>
        <w:rPr>
          <w:b/>
          <w:sz w:val="24"/>
          <w:szCs w:val="24"/>
          <w:lang w:eastAsia="ar-SA"/>
        </w:rPr>
      </w:pPr>
      <w:r w:rsidRPr="00B70128">
        <w:rPr>
          <w:b/>
          <w:sz w:val="24"/>
          <w:szCs w:val="24"/>
          <w:lang w:eastAsia="ar-SA"/>
        </w:rPr>
        <w:t>3. Качество и порядок приемки Товара</w:t>
      </w:r>
    </w:p>
    <w:p w:rsidR="00EF647D" w:rsidRPr="00B70128" w:rsidRDefault="0010785F" w:rsidP="00786219">
      <w:pPr>
        <w:jc w:val="both"/>
        <w:rPr>
          <w:sz w:val="24"/>
          <w:szCs w:val="24"/>
        </w:rPr>
      </w:pPr>
      <w:r w:rsidRPr="00B70128">
        <w:rPr>
          <w:sz w:val="24"/>
          <w:szCs w:val="24"/>
        </w:rPr>
        <w:t xml:space="preserve">3.1. </w:t>
      </w:r>
      <w:r w:rsidR="00B70128" w:rsidRPr="00B70128">
        <w:rPr>
          <w:sz w:val="24"/>
          <w:szCs w:val="24"/>
        </w:rPr>
        <w:t>Качество Товара должно соответствовать требованиям нормативных документов для поставляемого по Контракту товара и подтверждаться действующим сертификатом соответствия (в случае, если товар подлежит обязательной сертификации), декларацией соответствия (в случае, если подтверждение соответствия товара осуществляется в форме принятия декларации о соответствии), удостоверением (паспортом)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B70128" w:rsidRPr="00B70128">
        <w:rPr>
          <w:rStyle w:val="af5"/>
          <w:b w:val="0"/>
          <w:bCs/>
          <w:sz w:val="24"/>
          <w:szCs w:val="24"/>
        </w:rPr>
        <w:t>,</w:t>
      </w:r>
      <w:r w:rsidR="00B70128" w:rsidRPr="00B70128">
        <w:rPr>
          <w:sz w:val="24"/>
          <w:szCs w:val="24"/>
        </w:rPr>
        <w:t xml:space="preserve"> не засчитывается за выполнение обязательств</w:t>
      </w:r>
      <w:r w:rsidR="00EF647D" w:rsidRPr="00B70128">
        <w:rPr>
          <w:sz w:val="24"/>
          <w:szCs w:val="24"/>
        </w:rPr>
        <w:t>.</w:t>
      </w:r>
    </w:p>
    <w:p w:rsidR="008476ED" w:rsidRPr="00B70128" w:rsidRDefault="008476ED" w:rsidP="00786219">
      <w:pPr>
        <w:jc w:val="both"/>
        <w:rPr>
          <w:sz w:val="24"/>
          <w:szCs w:val="24"/>
        </w:rPr>
      </w:pPr>
      <w:r w:rsidRPr="00B70128">
        <w:rPr>
          <w:sz w:val="24"/>
          <w:szCs w:val="24"/>
        </w:rPr>
        <w:t>3.</w:t>
      </w:r>
      <w:r w:rsidR="001117D5" w:rsidRPr="00B70128">
        <w:rPr>
          <w:sz w:val="24"/>
          <w:szCs w:val="24"/>
        </w:rPr>
        <w:t>2</w:t>
      </w:r>
      <w:r w:rsidRPr="00B70128">
        <w:rPr>
          <w:sz w:val="24"/>
          <w:szCs w:val="24"/>
        </w:rPr>
        <w:t xml:space="preserve">. </w:t>
      </w:r>
      <w:r w:rsidR="00CB2D8D" w:rsidRPr="00B70128">
        <w:rPr>
          <w:sz w:val="24"/>
          <w:szCs w:val="24"/>
        </w:rPr>
        <w:t xml:space="preserve">Поставляемый Товар должен быть новым товаром (товаром, который не был в употреблении, в ремонте, в том </w:t>
      </w:r>
      <w:proofErr w:type="gramStart"/>
      <w:r w:rsidR="00CB2D8D" w:rsidRPr="00B70128">
        <w:rPr>
          <w:sz w:val="24"/>
          <w:szCs w:val="24"/>
        </w:rPr>
        <w:t>числе</w:t>
      </w:r>
      <w:proofErr w:type="gramEnd"/>
      <w:r w:rsidR="00CB2D8D" w:rsidRPr="00B70128">
        <w:rPr>
          <w:sz w:val="24"/>
          <w:szCs w:val="24"/>
        </w:rPr>
        <w:t xml:space="preserve"> который не был восстановлен, у которого не была осуществлена замена составных частей, не были восстано</w:t>
      </w:r>
      <w:r w:rsidR="007B7258" w:rsidRPr="00B70128">
        <w:rPr>
          <w:sz w:val="24"/>
          <w:szCs w:val="24"/>
        </w:rPr>
        <w:t>влены потребительские свойства)</w:t>
      </w:r>
      <w:r w:rsidR="005315A1" w:rsidRPr="00B70128">
        <w:rPr>
          <w:sz w:val="24"/>
          <w:szCs w:val="24"/>
        </w:rPr>
        <w:t>.</w:t>
      </w:r>
    </w:p>
    <w:p w:rsidR="00A91D38" w:rsidRPr="00B70128" w:rsidRDefault="007F5ACB" w:rsidP="00786219">
      <w:pPr>
        <w:jc w:val="both"/>
        <w:rPr>
          <w:sz w:val="24"/>
          <w:szCs w:val="24"/>
        </w:rPr>
      </w:pPr>
      <w:r w:rsidRPr="00B70128">
        <w:rPr>
          <w:sz w:val="24"/>
          <w:szCs w:val="24"/>
        </w:rPr>
        <w:t>3.3.</w:t>
      </w:r>
      <w:r w:rsidR="00B70128" w:rsidRPr="00B70128">
        <w:rPr>
          <w:sz w:val="24"/>
          <w:szCs w:val="24"/>
        </w:rPr>
        <w:t xml:space="preserve"> </w:t>
      </w:r>
      <w:r w:rsidR="00287AE8" w:rsidRPr="00B70128">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00A91D38" w:rsidRPr="00B70128">
        <w:rPr>
          <w:sz w:val="24"/>
          <w:szCs w:val="24"/>
        </w:rPr>
        <w:t>.</w:t>
      </w:r>
    </w:p>
    <w:p w:rsidR="0010785F" w:rsidRPr="00B70128" w:rsidRDefault="00527A7F" w:rsidP="00786219">
      <w:pPr>
        <w:jc w:val="both"/>
        <w:rPr>
          <w:sz w:val="24"/>
          <w:szCs w:val="24"/>
        </w:rPr>
      </w:pPr>
      <w:r w:rsidRPr="00B70128">
        <w:rPr>
          <w:sz w:val="24"/>
          <w:szCs w:val="24"/>
        </w:rPr>
        <w:t>3.</w:t>
      </w:r>
      <w:r w:rsidR="00B70128" w:rsidRPr="00B70128">
        <w:rPr>
          <w:sz w:val="24"/>
          <w:szCs w:val="24"/>
        </w:rPr>
        <w:t>4</w:t>
      </w:r>
      <w:r w:rsidRPr="00B70128">
        <w:rPr>
          <w:sz w:val="24"/>
          <w:szCs w:val="24"/>
        </w:rPr>
        <w:t xml:space="preserve">. </w:t>
      </w:r>
      <w:r w:rsidR="00287AE8" w:rsidRPr="00B70128">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B70128">
        <w:rPr>
          <w:sz w:val="24"/>
          <w:szCs w:val="24"/>
        </w:rPr>
        <w:t>.</w:t>
      </w:r>
    </w:p>
    <w:p w:rsidR="0010785F" w:rsidRPr="00B70128" w:rsidRDefault="0010785F" w:rsidP="0010785F">
      <w:pPr>
        <w:ind w:firstLine="708"/>
        <w:jc w:val="both"/>
        <w:rPr>
          <w:sz w:val="24"/>
          <w:szCs w:val="24"/>
          <w:lang w:eastAsia="ar-SA"/>
        </w:rPr>
      </w:pPr>
      <w:r w:rsidRPr="00B70128">
        <w:rPr>
          <w:sz w:val="24"/>
          <w:szCs w:val="24"/>
        </w:rPr>
        <w:t>3.</w:t>
      </w:r>
      <w:r w:rsidR="00B70128" w:rsidRPr="00B70128">
        <w:rPr>
          <w:sz w:val="24"/>
          <w:szCs w:val="24"/>
        </w:rPr>
        <w:t>5</w:t>
      </w:r>
      <w:r w:rsidRPr="00B70128">
        <w:rPr>
          <w:sz w:val="24"/>
          <w:szCs w:val="24"/>
        </w:rPr>
        <w:t xml:space="preserve">. </w:t>
      </w:r>
      <w:r w:rsidR="00EC2A7E" w:rsidRPr="00B70128">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B70128">
        <w:rPr>
          <w:sz w:val="24"/>
          <w:szCs w:val="24"/>
        </w:rPr>
        <w:t>.</w:t>
      </w:r>
    </w:p>
    <w:p w:rsidR="00F2271B" w:rsidRPr="00B70128" w:rsidRDefault="00F2271B" w:rsidP="0010785F">
      <w:pPr>
        <w:ind w:firstLine="0"/>
        <w:jc w:val="both"/>
        <w:rPr>
          <w:sz w:val="24"/>
          <w:szCs w:val="24"/>
        </w:rPr>
      </w:pPr>
    </w:p>
    <w:p w:rsidR="008227D8" w:rsidRPr="000044B9" w:rsidRDefault="008227D8" w:rsidP="008227D8">
      <w:pPr>
        <w:suppressAutoHyphens/>
        <w:ind w:firstLine="0"/>
        <w:jc w:val="center"/>
        <w:rPr>
          <w:b/>
          <w:sz w:val="24"/>
          <w:szCs w:val="24"/>
          <w:lang w:eastAsia="ar-SA"/>
        </w:rPr>
      </w:pPr>
      <w:r w:rsidRPr="00B70128">
        <w:rPr>
          <w:b/>
          <w:sz w:val="24"/>
          <w:szCs w:val="24"/>
          <w:lang w:eastAsia="ar-SA"/>
        </w:rPr>
        <w:t xml:space="preserve">4. </w:t>
      </w:r>
      <w:r w:rsidRPr="00B70128">
        <w:rPr>
          <w:b/>
          <w:sz w:val="24"/>
          <w:szCs w:val="24"/>
        </w:rPr>
        <w:t>Требования к упаковке, маркировке, транспортировке Товара</w:t>
      </w:r>
    </w:p>
    <w:p w:rsidR="008227D8" w:rsidRPr="000044B9" w:rsidRDefault="008227D8" w:rsidP="008227D8">
      <w:pPr>
        <w:ind w:firstLine="709"/>
        <w:jc w:val="both"/>
        <w:rPr>
          <w:rFonts w:eastAsia="Lucida Sans Unicode"/>
          <w:bCs/>
          <w:kern w:val="1"/>
          <w:sz w:val="24"/>
          <w:szCs w:val="24"/>
        </w:rPr>
      </w:pPr>
      <w:r w:rsidRPr="000044B9">
        <w:rPr>
          <w:rFonts w:eastAsia="Lucida Sans Unicode"/>
          <w:kern w:val="1"/>
          <w:sz w:val="24"/>
          <w:szCs w:val="24"/>
        </w:rPr>
        <w:t xml:space="preserve">4.1. </w:t>
      </w:r>
      <w:r w:rsidRPr="000044B9">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0044B9">
        <w:rPr>
          <w:sz w:val="24"/>
          <w:szCs w:val="24"/>
        </w:rPr>
        <w:t>и правил перевозки грузов, действующих на соответствующем транспорте, до места назначения и разгрузки</w:t>
      </w:r>
      <w:r w:rsidRPr="000044B9">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0044B9">
        <w:rPr>
          <w:sz w:val="24"/>
          <w:szCs w:val="24"/>
        </w:rPr>
        <w:t>.</w:t>
      </w:r>
    </w:p>
    <w:p w:rsidR="008227D8" w:rsidRPr="000044B9" w:rsidRDefault="008227D8" w:rsidP="008227D8">
      <w:pPr>
        <w:ind w:firstLine="709"/>
        <w:jc w:val="both"/>
        <w:rPr>
          <w:sz w:val="24"/>
          <w:szCs w:val="24"/>
        </w:rPr>
      </w:pPr>
      <w:r w:rsidRPr="000044B9">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0044B9" w:rsidRDefault="008227D8" w:rsidP="008227D8">
      <w:pPr>
        <w:ind w:firstLine="709"/>
        <w:jc w:val="both"/>
        <w:rPr>
          <w:sz w:val="24"/>
          <w:szCs w:val="24"/>
        </w:rPr>
      </w:pPr>
      <w:r w:rsidRPr="000044B9">
        <w:rPr>
          <w:rFonts w:eastAsia="Lucida Sans Unicode"/>
          <w:bCs/>
          <w:kern w:val="1"/>
          <w:sz w:val="24"/>
          <w:szCs w:val="24"/>
        </w:rPr>
        <w:t xml:space="preserve">4.3. </w:t>
      </w:r>
      <w:r w:rsidRPr="000044B9">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0044B9">
        <w:rPr>
          <w:sz w:val="24"/>
          <w:szCs w:val="24"/>
        </w:rPr>
        <w:t>.</w:t>
      </w:r>
    </w:p>
    <w:p w:rsidR="005A772B" w:rsidRPr="002D7C03" w:rsidRDefault="005A772B" w:rsidP="0010785F">
      <w:pPr>
        <w:ind w:firstLine="0"/>
        <w:jc w:val="both"/>
        <w:rPr>
          <w:sz w:val="24"/>
          <w:szCs w:val="24"/>
        </w:rPr>
      </w:pPr>
    </w:p>
    <w:p w:rsidR="0010785F" w:rsidRPr="002D7C03" w:rsidRDefault="0091376F" w:rsidP="0010785F">
      <w:pPr>
        <w:suppressAutoHyphens/>
        <w:ind w:firstLine="0"/>
        <w:jc w:val="center"/>
        <w:rPr>
          <w:b/>
          <w:sz w:val="24"/>
          <w:szCs w:val="24"/>
          <w:lang w:eastAsia="ar-SA"/>
        </w:rPr>
      </w:pPr>
      <w:r w:rsidRPr="002D7C03">
        <w:rPr>
          <w:b/>
          <w:sz w:val="24"/>
          <w:szCs w:val="24"/>
          <w:lang w:eastAsia="ar-SA"/>
        </w:rPr>
        <w:t>5</w:t>
      </w:r>
      <w:r w:rsidR="0010785F" w:rsidRPr="002D7C03">
        <w:rPr>
          <w:b/>
          <w:sz w:val="24"/>
          <w:szCs w:val="24"/>
          <w:lang w:eastAsia="ar-SA"/>
        </w:rPr>
        <w:t>. Срок</w:t>
      </w:r>
      <w:r w:rsidR="00A1000C" w:rsidRPr="002D7C03">
        <w:rPr>
          <w:b/>
          <w:sz w:val="24"/>
          <w:szCs w:val="24"/>
          <w:lang w:eastAsia="ar-SA"/>
        </w:rPr>
        <w:t>, место</w:t>
      </w:r>
      <w:r w:rsidR="0010785F" w:rsidRPr="002D7C03">
        <w:rPr>
          <w:b/>
          <w:sz w:val="24"/>
          <w:szCs w:val="24"/>
          <w:lang w:eastAsia="ar-SA"/>
        </w:rPr>
        <w:t xml:space="preserve"> и порядок поставки Товара</w:t>
      </w:r>
    </w:p>
    <w:p w:rsidR="0010785F" w:rsidRPr="002D7C03" w:rsidRDefault="0019418C" w:rsidP="0010785F">
      <w:pPr>
        <w:suppressAutoHyphens/>
        <w:ind w:firstLine="709"/>
        <w:jc w:val="both"/>
        <w:rPr>
          <w:sz w:val="24"/>
          <w:szCs w:val="24"/>
          <w:lang w:eastAsia="ar-SA"/>
        </w:rPr>
      </w:pPr>
      <w:r w:rsidRPr="002D7C03">
        <w:rPr>
          <w:sz w:val="24"/>
          <w:szCs w:val="24"/>
          <w:lang w:eastAsia="ar-SA"/>
        </w:rPr>
        <w:t>5</w:t>
      </w:r>
      <w:r w:rsidR="0010785F" w:rsidRPr="002D7C03">
        <w:rPr>
          <w:sz w:val="24"/>
          <w:szCs w:val="24"/>
          <w:lang w:eastAsia="ar-SA"/>
        </w:rPr>
        <w:t xml:space="preserve">.1. </w:t>
      </w:r>
      <w:r w:rsidR="00695E6D" w:rsidRPr="002D7C03">
        <w:rPr>
          <w:sz w:val="24"/>
          <w:szCs w:val="24"/>
          <w:lang w:eastAsia="ar-SA"/>
        </w:rPr>
        <w:t xml:space="preserve">Товар должен быть поставлен </w:t>
      </w:r>
      <w:r w:rsidR="00695E6D" w:rsidRPr="002D7C03">
        <w:rPr>
          <w:sz w:val="24"/>
          <w:szCs w:val="24"/>
        </w:rPr>
        <w:t xml:space="preserve">с момента подписания Контракта по </w:t>
      </w:r>
      <w:r w:rsidR="005F2FDE" w:rsidRPr="002D7C03">
        <w:rPr>
          <w:sz w:val="24"/>
          <w:szCs w:val="24"/>
        </w:rPr>
        <w:t>2</w:t>
      </w:r>
      <w:r w:rsidR="000B5CEA" w:rsidRPr="002D7C03">
        <w:rPr>
          <w:sz w:val="24"/>
          <w:szCs w:val="24"/>
        </w:rPr>
        <w:t>1.08</w:t>
      </w:r>
      <w:r w:rsidR="003C79EE" w:rsidRPr="002D7C03">
        <w:rPr>
          <w:sz w:val="24"/>
          <w:szCs w:val="24"/>
        </w:rPr>
        <w:t>.</w:t>
      </w:r>
      <w:r w:rsidR="006224F5" w:rsidRPr="002D7C03">
        <w:rPr>
          <w:sz w:val="24"/>
          <w:szCs w:val="24"/>
        </w:rPr>
        <w:t>202</w:t>
      </w:r>
      <w:r w:rsidR="002A70C4" w:rsidRPr="002D7C03">
        <w:rPr>
          <w:sz w:val="24"/>
          <w:szCs w:val="24"/>
        </w:rPr>
        <w:t>6</w:t>
      </w:r>
      <w:r w:rsidR="00695E6D" w:rsidRPr="002D7C03">
        <w:rPr>
          <w:sz w:val="24"/>
          <w:szCs w:val="24"/>
        </w:rPr>
        <w:t>г</w:t>
      </w:r>
      <w:r w:rsidR="00695E6D" w:rsidRPr="002D7C03">
        <w:rPr>
          <w:spacing w:val="-2"/>
          <w:sz w:val="24"/>
          <w:szCs w:val="24"/>
          <w:lang w:eastAsia="ar-SA"/>
        </w:rPr>
        <w:t>.</w:t>
      </w:r>
      <w:r w:rsidR="00092C3C" w:rsidRPr="002D7C03">
        <w:rPr>
          <w:spacing w:val="-2"/>
          <w:sz w:val="24"/>
          <w:szCs w:val="24"/>
          <w:lang w:eastAsia="ar-SA"/>
        </w:rPr>
        <w:t xml:space="preserve"> единой партией</w:t>
      </w:r>
      <w:r w:rsidR="000D3AD4" w:rsidRPr="002D7C03">
        <w:rPr>
          <w:spacing w:val="-2"/>
          <w:sz w:val="24"/>
          <w:szCs w:val="24"/>
          <w:lang w:eastAsia="ar-SA"/>
        </w:rPr>
        <w:t xml:space="preserve"> </w:t>
      </w:r>
      <w:r w:rsidR="001643A5" w:rsidRPr="002D7C03">
        <w:rPr>
          <w:sz w:val="24"/>
          <w:szCs w:val="24"/>
        </w:rPr>
        <w:t>по предварительной заявке Государственного заказчика</w:t>
      </w:r>
      <w:r w:rsidR="004D2F3E" w:rsidRPr="002D7C03">
        <w:rPr>
          <w:spacing w:val="-2"/>
          <w:sz w:val="24"/>
          <w:szCs w:val="24"/>
          <w:lang w:eastAsia="ar-SA"/>
        </w:rPr>
        <w:t>.</w:t>
      </w:r>
    </w:p>
    <w:p w:rsidR="00DA3208" w:rsidRPr="002D7C03" w:rsidRDefault="0019418C" w:rsidP="00A21BD4">
      <w:pPr>
        <w:widowControl w:val="0"/>
        <w:suppressAutoHyphens/>
        <w:ind w:firstLine="709"/>
        <w:jc w:val="both"/>
        <w:rPr>
          <w:sz w:val="24"/>
          <w:szCs w:val="24"/>
        </w:rPr>
      </w:pPr>
      <w:r w:rsidRPr="002D7C03">
        <w:rPr>
          <w:sz w:val="24"/>
          <w:szCs w:val="24"/>
          <w:lang w:eastAsia="ar-SA"/>
        </w:rPr>
        <w:t>5</w:t>
      </w:r>
      <w:r w:rsidR="0010785F" w:rsidRPr="002D7C03">
        <w:rPr>
          <w:sz w:val="24"/>
          <w:szCs w:val="24"/>
          <w:lang w:eastAsia="ar-SA"/>
        </w:rPr>
        <w:t xml:space="preserve">.2. </w:t>
      </w:r>
      <w:r w:rsidR="00695E6D" w:rsidRPr="002D7C03">
        <w:rPr>
          <w:sz w:val="24"/>
          <w:szCs w:val="24"/>
        </w:rPr>
        <w:t>Поставщик производит поставку Товара Государственному заказчику по адрес</w:t>
      </w:r>
      <w:r w:rsidR="00F532C1" w:rsidRPr="002D7C03">
        <w:rPr>
          <w:sz w:val="24"/>
          <w:szCs w:val="24"/>
        </w:rPr>
        <w:t>у</w:t>
      </w:r>
      <w:r w:rsidR="00F86DE2" w:rsidRPr="002D7C03">
        <w:rPr>
          <w:sz w:val="24"/>
          <w:szCs w:val="24"/>
        </w:rPr>
        <w:t xml:space="preserve">: </w:t>
      </w:r>
      <w:r w:rsidR="002D7C03" w:rsidRPr="002D7C03">
        <w:rPr>
          <w:sz w:val="24"/>
          <w:szCs w:val="24"/>
        </w:rPr>
        <w:t xml:space="preserve">165300, Архангельская область, г. Котлас, пер. Менжинского, д. 15, УФИЦ ФКУ </w:t>
      </w:r>
      <w:r w:rsidR="002D7C03" w:rsidRPr="002D7C03">
        <w:rPr>
          <w:bCs/>
          <w:sz w:val="24"/>
          <w:szCs w:val="24"/>
        </w:rPr>
        <w:t>ИК-4 УФСИН России по Архангельской области</w:t>
      </w:r>
      <w:r w:rsidR="0010785F" w:rsidRPr="002D7C03">
        <w:rPr>
          <w:sz w:val="24"/>
          <w:szCs w:val="24"/>
        </w:rPr>
        <w:t>.</w:t>
      </w:r>
    </w:p>
    <w:p w:rsidR="000F26EB" w:rsidRPr="002D7C03" w:rsidRDefault="0019418C" w:rsidP="00A21BD4">
      <w:pPr>
        <w:widowControl w:val="0"/>
        <w:suppressAutoHyphens/>
        <w:ind w:firstLine="709"/>
        <w:jc w:val="both"/>
        <w:rPr>
          <w:sz w:val="24"/>
          <w:szCs w:val="24"/>
        </w:rPr>
      </w:pPr>
      <w:r w:rsidRPr="002D7C03">
        <w:rPr>
          <w:sz w:val="24"/>
          <w:szCs w:val="24"/>
        </w:rPr>
        <w:t>5</w:t>
      </w:r>
      <w:r w:rsidR="0010785F" w:rsidRPr="002D7C03">
        <w:rPr>
          <w:sz w:val="24"/>
          <w:szCs w:val="24"/>
        </w:rPr>
        <w:t xml:space="preserve">.3. </w:t>
      </w:r>
      <w:r w:rsidR="004312CE" w:rsidRPr="002D7C03">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2D7C03">
        <w:rPr>
          <w:sz w:val="24"/>
          <w:szCs w:val="24"/>
        </w:rPr>
        <w:t>.</w:t>
      </w:r>
    </w:p>
    <w:p w:rsidR="001B4A5B" w:rsidRDefault="0019418C" w:rsidP="00A21BD4">
      <w:pPr>
        <w:widowControl w:val="0"/>
        <w:suppressAutoHyphens/>
        <w:ind w:firstLine="709"/>
        <w:jc w:val="both"/>
        <w:rPr>
          <w:sz w:val="24"/>
          <w:szCs w:val="24"/>
        </w:rPr>
      </w:pPr>
      <w:r w:rsidRPr="002D7C03">
        <w:rPr>
          <w:sz w:val="24"/>
          <w:szCs w:val="24"/>
        </w:rPr>
        <w:t>5</w:t>
      </w:r>
      <w:r w:rsidR="0010785F" w:rsidRPr="002D7C03">
        <w:rPr>
          <w:sz w:val="24"/>
          <w:szCs w:val="24"/>
        </w:rPr>
        <w:t>.</w:t>
      </w:r>
      <w:r w:rsidR="0068190F" w:rsidRPr="002D7C03">
        <w:rPr>
          <w:sz w:val="24"/>
          <w:szCs w:val="24"/>
        </w:rPr>
        <w:t>4</w:t>
      </w:r>
      <w:r w:rsidR="0010785F" w:rsidRPr="002D7C03">
        <w:rPr>
          <w:sz w:val="24"/>
          <w:szCs w:val="24"/>
        </w:rPr>
        <w:t xml:space="preserve">. </w:t>
      </w:r>
      <w:r w:rsidR="004312CE" w:rsidRPr="002D7C03">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2D7C03">
        <w:rPr>
          <w:sz w:val="24"/>
          <w:szCs w:val="24"/>
        </w:rPr>
        <w:t>документов, подтверждающих приемку Товара</w:t>
      </w:r>
      <w:r w:rsidR="0010785F" w:rsidRPr="002D7C03">
        <w:rPr>
          <w:sz w:val="24"/>
          <w:szCs w:val="24"/>
        </w:rPr>
        <w:t>.</w:t>
      </w:r>
    </w:p>
    <w:p w:rsidR="00F469C2"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5</w:t>
      </w:r>
      <w:r w:rsidR="0010785F" w:rsidRPr="000044B9">
        <w:rPr>
          <w:sz w:val="24"/>
          <w:szCs w:val="24"/>
        </w:rPr>
        <w:t xml:space="preserve">. </w:t>
      </w:r>
      <w:r w:rsidR="004312CE" w:rsidRPr="000044B9">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0044B9">
        <w:rPr>
          <w:sz w:val="24"/>
          <w:szCs w:val="24"/>
        </w:rPr>
        <w:lastRenderedPageBreak/>
        <w:t>документов, подтверждающих приемку Товара</w:t>
      </w:r>
      <w:r w:rsidR="0010785F" w:rsidRPr="000044B9">
        <w:rPr>
          <w:sz w:val="24"/>
          <w:szCs w:val="24"/>
        </w:rPr>
        <w:t>.</w:t>
      </w:r>
    </w:p>
    <w:p w:rsidR="00A21BD4"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6</w:t>
      </w:r>
      <w:r w:rsidR="0010785F" w:rsidRPr="000044B9">
        <w:rPr>
          <w:sz w:val="24"/>
          <w:szCs w:val="24"/>
        </w:rPr>
        <w:t xml:space="preserve">. </w:t>
      </w:r>
      <w:r w:rsidR="004312CE" w:rsidRPr="000044B9">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0044B9">
        <w:rPr>
          <w:sz w:val="24"/>
          <w:szCs w:val="24"/>
        </w:rPr>
        <w:t>документов, подтверждающих приемку Товара</w:t>
      </w:r>
      <w:r w:rsidR="0010785F" w:rsidRPr="000044B9">
        <w:rPr>
          <w:sz w:val="24"/>
          <w:szCs w:val="24"/>
        </w:rPr>
        <w:t>.</w:t>
      </w:r>
    </w:p>
    <w:p w:rsidR="006D4774"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7</w:t>
      </w:r>
      <w:r w:rsidR="0010785F" w:rsidRPr="000044B9">
        <w:rPr>
          <w:sz w:val="24"/>
          <w:szCs w:val="24"/>
        </w:rPr>
        <w:t xml:space="preserve">. </w:t>
      </w:r>
      <w:r w:rsidR="004312CE" w:rsidRPr="000044B9">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0044B9">
        <w:rPr>
          <w:sz w:val="24"/>
          <w:szCs w:val="24"/>
        </w:rPr>
        <w:t>дооформлением</w:t>
      </w:r>
      <w:proofErr w:type="spellEnd"/>
      <w:r w:rsidR="004312CE" w:rsidRPr="000044B9">
        <w:rPr>
          <w:sz w:val="24"/>
          <w:szCs w:val="24"/>
        </w:rPr>
        <w:t xml:space="preserve"> и задержкой Товара в пути следования, оплачиваются Поставщиком</w:t>
      </w:r>
      <w:r w:rsidR="0010785F" w:rsidRPr="000044B9">
        <w:rPr>
          <w:sz w:val="24"/>
          <w:szCs w:val="24"/>
        </w:rPr>
        <w:t>.</w:t>
      </w:r>
    </w:p>
    <w:p w:rsidR="0010785F"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8</w:t>
      </w:r>
      <w:r w:rsidR="0010785F" w:rsidRPr="000044B9">
        <w:rPr>
          <w:sz w:val="24"/>
          <w:szCs w:val="24"/>
        </w:rPr>
        <w:t xml:space="preserve">. </w:t>
      </w:r>
      <w:r w:rsidR="004312CE" w:rsidRPr="000044B9">
        <w:rPr>
          <w:sz w:val="24"/>
          <w:szCs w:val="24"/>
        </w:rPr>
        <w:t>Поставщик обязуется передать Государственному заказчику Товар, не обремененный правами третьих лиц</w:t>
      </w:r>
      <w:r w:rsidR="0010785F" w:rsidRPr="000044B9">
        <w:rPr>
          <w:sz w:val="24"/>
          <w:szCs w:val="24"/>
        </w:rPr>
        <w:t>.</w:t>
      </w:r>
    </w:p>
    <w:p w:rsidR="00810464" w:rsidRPr="000044B9" w:rsidRDefault="00810464" w:rsidP="00810464">
      <w:pPr>
        <w:suppressAutoHyphens/>
        <w:ind w:firstLine="0"/>
        <w:jc w:val="both"/>
        <w:rPr>
          <w:sz w:val="24"/>
          <w:szCs w:val="24"/>
          <w:lang w:eastAsia="ar-SA"/>
        </w:rPr>
      </w:pPr>
    </w:p>
    <w:p w:rsidR="0010785F" w:rsidRPr="000044B9" w:rsidRDefault="0019418C" w:rsidP="0010785F">
      <w:pPr>
        <w:suppressAutoHyphens/>
        <w:ind w:firstLine="0"/>
        <w:jc w:val="center"/>
        <w:rPr>
          <w:b/>
          <w:sz w:val="24"/>
          <w:szCs w:val="24"/>
          <w:lang w:eastAsia="ar-SA"/>
        </w:rPr>
      </w:pPr>
      <w:r w:rsidRPr="000044B9">
        <w:rPr>
          <w:b/>
          <w:sz w:val="24"/>
          <w:szCs w:val="24"/>
          <w:lang w:eastAsia="ar-SA"/>
        </w:rPr>
        <w:t>6</w:t>
      </w:r>
      <w:r w:rsidR="0010785F" w:rsidRPr="000044B9">
        <w:rPr>
          <w:b/>
          <w:sz w:val="24"/>
          <w:szCs w:val="24"/>
          <w:lang w:eastAsia="ar-SA"/>
        </w:rPr>
        <w:t>. Права и обязанности Государственного заказчика</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.1. Государственный заказчик вправе:</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.1.1. </w:t>
      </w:r>
      <w:r w:rsidR="00355FF8" w:rsidRPr="000044B9">
        <w:rPr>
          <w:rFonts w:ascii="Times New Roman" w:hAnsi="Times New Roman" w:cs="Times New Roman"/>
          <w:sz w:val="24"/>
          <w:szCs w:val="24"/>
        </w:rPr>
        <w:t>Требовать от Поставщика надлежащей поставки Товара, соответствующей качеству, объемам, срокам поставки Товара и иным требованиям, предусмотренным настоящим Контрактом</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.1.2. </w:t>
      </w:r>
      <w:r w:rsidR="00355FF8" w:rsidRPr="000044B9">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.1.3. </w:t>
      </w:r>
      <w:r w:rsidR="00355FF8" w:rsidRPr="000044B9">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.1.4. </w:t>
      </w:r>
      <w:r w:rsidR="00355FF8" w:rsidRPr="000044B9">
        <w:rPr>
          <w:rFonts w:ascii="Times New Roman" w:hAnsi="Times New Roman" w:cs="Times New Roman"/>
          <w:sz w:val="24"/>
          <w:szCs w:val="24"/>
        </w:rPr>
        <w:t xml:space="preserve">Определять лиц, непосредственно участвующих в </w:t>
      </w:r>
      <w:proofErr w:type="gramStart"/>
      <w:r w:rsidR="00355FF8" w:rsidRPr="000044B9">
        <w:rPr>
          <w:rFonts w:ascii="Times New Roman" w:hAnsi="Times New Roman" w:cs="Times New Roman"/>
          <w:sz w:val="24"/>
          <w:szCs w:val="24"/>
        </w:rPr>
        <w:t>контроле за</w:t>
      </w:r>
      <w:proofErr w:type="gramEnd"/>
      <w:r w:rsidR="00355FF8" w:rsidRPr="000044B9">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0044B9">
        <w:rPr>
          <w:rFonts w:ascii="Times New Roman" w:hAnsi="Times New Roman" w:cs="Times New Roman"/>
          <w:sz w:val="24"/>
          <w:szCs w:val="24"/>
        </w:rPr>
        <w:t>.</w:t>
      </w:r>
    </w:p>
    <w:p w:rsidR="0010785F" w:rsidRPr="000044B9" w:rsidRDefault="0019418C" w:rsidP="0010785F">
      <w:pPr>
        <w:ind w:firstLine="709"/>
        <w:jc w:val="both"/>
        <w:rPr>
          <w:sz w:val="24"/>
          <w:szCs w:val="24"/>
        </w:rPr>
      </w:pPr>
      <w:r w:rsidRPr="000044B9">
        <w:rPr>
          <w:noProof/>
          <w:sz w:val="24"/>
          <w:szCs w:val="24"/>
        </w:rPr>
        <w:t>6</w:t>
      </w:r>
      <w:r w:rsidR="0010785F" w:rsidRPr="000044B9">
        <w:rPr>
          <w:noProof/>
          <w:sz w:val="24"/>
          <w:szCs w:val="24"/>
        </w:rPr>
        <w:t xml:space="preserve">.1.5. </w:t>
      </w:r>
      <w:r w:rsidR="00FB6B26" w:rsidRPr="000044B9">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sz w:val="24"/>
          <w:szCs w:val="24"/>
        </w:rPr>
        <w:t>.</w:t>
      </w:r>
    </w:p>
    <w:p w:rsidR="00BF0F69" w:rsidRPr="000044B9" w:rsidRDefault="0019418C" w:rsidP="0010785F">
      <w:pPr>
        <w:ind w:firstLine="709"/>
        <w:jc w:val="both"/>
        <w:rPr>
          <w:noProof/>
          <w:sz w:val="24"/>
          <w:szCs w:val="24"/>
        </w:rPr>
      </w:pPr>
      <w:r w:rsidRPr="000044B9">
        <w:rPr>
          <w:sz w:val="24"/>
          <w:szCs w:val="24"/>
        </w:rPr>
        <w:t>6</w:t>
      </w:r>
      <w:r w:rsidR="00BF0F69" w:rsidRPr="000044B9">
        <w:rPr>
          <w:sz w:val="24"/>
          <w:szCs w:val="24"/>
        </w:rPr>
        <w:t>.1.6. Произвести удержание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.2. Государственный заказчик обязан:</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.2.1.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приемку 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.2.2.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оплату </w:t>
      </w:r>
      <w:r w:rsidR="002130C0" w:rsidRPr="000044B9">
        <w:rPr>
          <w:rFonts w:ascii="Times New Roman" w:hAnsi="Times New Roman" w:cs="Times New Roman"/>
          <w:sz w:val="24"/>
          <w:szCs w:val="24"/>
        </w:rPr>
        <w:t xml:space="preserve">принятого </w:t>
      </w:r>
      <w:r w:rsidR="005A3B65" w:rsidRPr="000044B9">
        <w:rPr>
          <w:rFonts w:ascii="Times New Roman" w:hAnsi="Times New Roman" w:cs="Times New Roman"/>
          <w:sz w:val="24"/>
          <w:szCs w:val="24"/>
        </w:rPr>
        <w:t>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widowControl w:val="0"/>
        <w:ind w:right="-2" w:firstLine="709"/>
        <w:jc w:val="both"/>
        <w:rPr>
          <w:noProof/>
          <w:snapToGrid w:val="0"/>
          <w:sz w:val="24"/>
          <w:szCs w:val="24"/>
        </w:rPr>
      </w:pPr>
      <w:r w:rsidRPr="000044B9">
        <w:rPr>
          <w:noProof/>
          <w:snapToGrid w:val="0"/>
          <w:sz w:val="24"/>
          <w:szCs w:val="24"/>
        </w:rPr>
        <w:t>6</w:t>
      </w:r>
      <w:r w:rsidR="0010785F" w:rsidRPr="000044B9">
        <w:rPr>
          <w:noProof/>
          <w:snapToGrid w:val="0"/>
          <w:sz w:val="24"/>
          <w:szCs w:val="24"/>
        </w:rPr>
        <w:t xml:space="preserve">.2.3. </w:t>
      </w:r>
      <w:r w:rsidR="005A3B65" w:rsidRPr="000044B9">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0044B9">
        <w:rPr>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.2.4.</w:t>
      </w:r>
      <w:r w:rsidR="0010785F" w:rsidRPr="000044B9">
        <w:rPr>
          <w:rFonts w:ascii="Times New Roman" w:hAnsi="Times New Roman" w:cs="Times New Roman"/>
          <w:noProof/>
          <w:sz w:val="24"/>
          <w:szCs w:val="24"/>
        </w:rPr>
        <w:t xml:space="preserve"> </w:t>
      </w:r>
      <w:r w:rsidR="005A3B65" w:rsidRPr="000044B9">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0044B9">
        <w:rPr>
          <w:rFonts w:ascii="Times New Roman" w:hAnsi="Times New Roman" w:cs="Times New Roman"/>
          <w:sz w:val="24"/>
          <w:szCs w:val="24"/>
        </w:rPr>
        <w:t>.</w:t>
      </w:r>
    </w:p>
    <w:p w:rsidR="00347C13"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.2.5. </w:t>
      </w:r>
      <w:r w:rsidR="005A3B65" w:rsidRPr="000044B9">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0044B9">
        <w:rPr>
          <w:rFonts w:ascii="Times New Roman" w:hAnsi="Times New Roman" w:cs="Times New Roman"/>
          <w:sz w:val="24"/>
          <w:szCs w:val="24"/>
        </w:rPr>
        <w:t>.</w:t>
      </w:r>
    </w:p>
    <w:p w:rsidR="000F26EB" w:rsidRDefault="0019418C" w:rsidP="0056011A">
      <w:pPr>
        <w:pStyle w:val="ConsPlusNormal0"/>
        <w:ind w:firstLine="709"/>
        <w:jc w:val="both"/>
        <w:rPr>
          <w:rFonts w:ascii="Times New Roman" w:hAnsi="Times New Roman" w:cs="Times New Roman"/>
          <w:bCs/>
          <w:iCs/>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.2.6. </w:t>
      </w:r>
      <w:r w:rsidR="005A3B65" w:rsidRPr="000044B9">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0044B9">
        <w:rPr>
          <w:rFonts w:ascii="Times New Roman" w:hAnsi="Times New Roman" w:cs="Times New Roman"/>
          <w:noProof/>
          <w:snapToGrid w:val="0"/>
          <w:sz w:val="24"/>
          <w:szCs w:val="24"/>
        </w:rPr>
        <w:t>8</w:t>
      </w:r>
      <w:r w:rsidR="005A3B65" w:rsidRPr="000044B9">
        <w:rPr>
          <w:rFonts w:ascii="Times New Roman" w:hAnsi="Times New Roman" w:cs="Times New Roman"/>
          <w:noProof/>
          <w:snapToGrid w:val="0"/>
          <w:sz w:val="24"/>
          <w:szCs w:val="24"/>
        </w:rPr>
        <w:t xml:space="preserve"> Контракта</w:t>
      </w:r>
      <w:r w:rsidR="0010785F" w:rsidRPr="000044B9">
        <w:rPr>
          <w:rFonts w:ascii="Times New Roman" w:hAnsi="Times New Roman" w:cs="Times New Roman"/>
          <w:bCs/>
          <w:iCs/>
          <w:sz w:val="24"/>
          <w:szCs w:val="24"/>
        </w:rPr>
        <w:t>.</w:t>
      </w:r>
    </w:p>
    <w:p w:rsidR="00DC07F0" w:rsidRDefault="0019418C" w:rsidP="0056011A">
      <w:pPr>
        <w:pStyle w:val="ConsPlusNormal0"/>
        <w:ind w:firstLine="709"/>
        <w:jc w:val="both"/>
        <w:rPr>
          <w:rFonts w:ascii="Times New Roman" w:hAnsi="Times New Roman" w:cs="Times New Roman"/>
          <w:noProof/>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 xml:space="preserve">.2.7. </w:t>
      </w:r>
      <w:r w:rsidR="005A3B65" w:rsidRPr="000044B9">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0044B9">
        <w:rPr>
          <w:rFonts w:ascii="Times New Roman" w:hAnsi="Times New Roman" w:cs="Times New Roman"/>
          <w:noProof/>
          <w:sz w:val="24"/>
          <w:szCs w:val="24"/>
        </w:rPr>
        <w:t xml:space="preserve"> проводить экспертизу.</w:t>
      </w:r>
      <w:r w:rsidR="00381E59">
        <w:rPr>
          <w:rFonts w:ascii="Times New Roman" w:hAnsi="Times New Roman" w:cs="Times New Roman"/>
          <w:noProof/>
          <w:sz w:val="24"/>
          <w:szCs w:val="24"/>
        </w:rPr>
        <w:t xml:space="preserve"> </w:t>
      </w:r>
      <w:r w:rsidR="005A3B65" w:rsidRPr="000044B9">
        <w:rPr>
          <w:rFonts w:ascii="Times New Roman" w:hAnsi="Times New Roman" w:cs="Times New Roman"/>
          <w:noProof/>
          <w:sz w:val="24"/>
          <w:szCs w:val="24"/>
        </w:rPr>
        <w:t>Экспертиза проводится Государственным заказчиком своими силами</w:t>
      </w:r>
      <w:r w:rsidR="0010785F" w:rsidRPr="000044B9">
        <w:rPr>
          <w:rFonts w:ascii="Times New Roman" w:hAnsi="Times New Roman" w:cs="Times New Roman"/>
          <w:noProof/>
          <w:sz w:val="24"/>
          <w:szCs w:val="24"/>
        </w:rPr>
        <w:t>.</w:t>
      </w:r>
    </w:p>
    <w:p w:rsidR="0010785F"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 xml:space="preserve">.2.8. </w:t>
      </w:r>
      <w:r w:rsidR="005A3B65"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090FB4" w:rsidRDefault="00090FB4" w:rsidP="00090FB4">
      <w:pPr>
        <w:pStyle w:val="ConsPlusNormal0"/>
        <w:ind w:firstLine="0"/>
        <w:jc w:val="both"/>
        <w:rPr>
          <w:rFonts w:ascii="Times New Roman" w:hAnsi="Times New Roman" w:cs="Times New Roman"/>
          <w:sz w:val="24"/>
          <w:szCs w:val="24"/>
        </w:rPr>
      </w:pPr>
    </w:p>
    <w:p w:rsidR="0010785F" w:rsidRPr="000044B9" w:rsidRDefault="00E25954" w:rsidP="0010785F">
      <w:pPr>
        <w:suppressAutoHyphens/>
        <w:ind w:firstLine="0"/>
        <w:jc w:val="center"/>
        <w:rPr>
          <w:b/>
          <w:sz w:val="24"/>
          <w:szCs w:val="24"/>
          <w:lang w:eastAsia="ar-SA"/>
        </w:rPr>
      </w:pPr>
      <w:r w:rsidRPr="000044B9">
        <w:rPr>
          <w:b/>
          <w:sz w:val="24"/>
          <w:szCs w:val="24"/>
          <w:lang w:eastAsia="ar-SA"/>
        </w:rPr>
        <w:lastRenderedPageBreak/>
        <w:t>7</w:t>
      </w:r>
      <w:r w:rsidR="0010785F" w:rsidRPr="000044B9">
        <w:rPr>
          <w:b/>
          <w:sz w:val="24"/>
          <w:szCs w:val="24"/>
          <w:lang w:eastAsia="ar-SA"/>
        </w:rPr>
        <w:t>. Права и обязанности Поставщика</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.1. Поставщик вправе:</w:t>
      </w:r>
    </w:p>
    <w:p w:rsidR="008C28AB"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.1.1. </w:t>
      </w:r>
      <w:r w:rsidR="000C0DE0" w:rsidRPr="000044B9">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0044B9">
        <w:rPr>
          <w:rFonts w:ascii="Times New Roman" w:hAnsi="Times New Roman" w:cs="Times New Roman"/>
          <w:sz w:val="24"/>
          <w:szCs w:val="24"/>
        </w:rPr>
        <w:t>документов, подтверждающих приемку Товара и</w:t>
      </w:r>
      <w:r w:rsidR="000C0DE0" w:rsidRPr="000044B9">
        <w:rPr>
          <w:rFonts w:ascii="Times New Roman" w:hAnsi="Times New Roman" w:cs="Times New Roman"/>
          <w:sz w:val="24"/>
          <w:szCs w:val="24"/>
        </w:rPr>
        <w:t xml:space="preserve"> подтверждающих исполнение </w:t>
      </w:r>
      <w:r w:rsidR="009B20A3" w:rsidRPr="000044B9">
        <w:rPr>
          <w:rFonts w:ascii="Times New Roman" w:hAnsi="Times New Roman" w:cs="Times New Roman"/>
          <w:sz w:val="24"/>
          <w:szCs w:val="24"/>
        </w:rPr>
        <w:t xml:space="preserve">Поставщиком </w:t>
      </w:r>
      <w:r w:rsidR="000C0DE0" w:rsidRPr="000044B9">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.1.2. </w:t>
      </w:r>
      <w:r w:rsidR="000C0DE0" w:rsidRPr="000044B9">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.1.3. </w:t>
      </w:r>
      <w:r w:rsidR="000C0DE0" w:rsidRPr="000044B9">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rFonts w:ascii="Times New Roman" w:hAnsi="Times New Roman" w:cs="Times New Roman"/>
          <w:sz w:val="24"/>
          <w:szCs w:val="24"/>
        </w:rPr>
        <w:t>.</w:t>
      </w:r>
    </w:p>
    <w:p w:rsidR="0010785F" w:rsidRPr="000044B9" w:rsidRDefault="00E25954" w:rsidP="0010785F">
      <w:pPr>
        <w:widowControl w:val="0"/>
        <w:ind w:right="-2" w:firstLine="709"/>
        <w:jc w:val="both"/>
        <w:rPr>
          <w:snapToGrid w:val="0"/>
          <w:sz w:val="24"/>
          <w:szCs w:val="24"/>
        </w:rPr>
      </w:pPr>
      <w:r w:rsidRPr="000044B9">
        <w:rPr>
          <w:snapToGrid w:val="0"/>
          <w:sz w:val="24"/>
          <w:szCs w:val="24"/>
        </w:rPr>
        <w:t>7.</w:t>
      </w:r>
      <w:r w:rsidR="0010785F" w:rsidRPr="000044B9">
        <w:rPr>
          <w:snapToGrid w:val="0"/>
          <w:sz w:val="24"/>
          <w:szCs w:val="24"/>
        </w:rPr>
        <w:t xml:space="preserve">1.4. </w:t>
      </w:r>
      <w:r w:rsidR="000C0DE0" w:rsidRPr="000044B9">
        <w:rPr>
          <w:snapToGrid w:val="0"/>
          <w:sz w:val="24"/>
          <w:szCs w:val="24"/>
        </w:rPr>
        <w:t xml:space="preserve">Требовать уплату пеней и штрафа, а также возмещения убытков, в соответствии </w:t>
      </w:r>
      <w:r w:rsidR="000C0DE0" w:rsidRPr="000044B9">
        <w:rPr>
          <w:noProof/>
          <w:snapToGrid w:val="0"/>
          <w:sz w:val="24"/>
          <w:szCs w:val="24"/>
        </w:rPr>
        <w:t xml:space="preserve">с разделом </w:t>
      </w:r>
      <w:r w:rsidRPr="000044B9">
        <w:rPr>
          <w:noProof/>
          <w:snapToGrid w:val="0"/>
          <w:sz w:val="24"/>
          <w:szCs w:val="24"/>
        </w:rPr>
        <w:t>8</w:t>
      </w:r>
      <w:r w:rsidR="000C0DE0" w:rsidRPr="000044B9">
        <w:rPr>
          <w:snapToGrid w:val="0"/>
          <w:sz w:val="24"/>
          <w:szCs w:val="24"/>
        </w:rPr>
        <w:t xml:space="preserve"> Контракта</w:t>
      </w:r>
      <w:r w:rsidR="0010785F" w:rsidRPr="000044B9">
        <w:rPr>
          <w:snapToGrid w:val="0"/>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 Поставщик обязан:</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7</w:t>
      </w:r>
      <w:r w:rsidR="0010785F" w:rsidRPr="000044B9">
        <w:rPr>
          <w:rFonts w:ascii="Times New Roman" w:hAnsi="Times New Roman" w:cs="Times New Roman"/>
          <w:noProof/>
          <w:sz w:val="24"/>
          <w:szCs w:val="24"/>
        </w:rPr>
        <w:t xml:space="preserve">.2.1. </w:t>
      </w:r>
      <w:r w:rsidR="00694B8B" w:rsidRPr="000044B9">
        <w:rPr>
          <w:rFonts w:ascii="Times New Roman" w:hAnsi="Times New Roman" w:cs="Times New Roman"/>
          <w:noProof/>
          <w:sz w:val="24"/>
          <w:szCs w:val="24"/>
        </w:rPr>
        <w:t>Известить</w:t>
      </w:r>
      <w:r w:rsidR="00694B8B" w:rsidRPr="000044B9">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0044B9">
        <w:rPr>
          <w:rFonts w:ascii="Times New Roman" w:hAnsi="Times New Roman" w:cs="Times New Roman"/>
          <w:sz w:val="24"/>
          <w:szCs w:val="24"/>
        </w:rPr>
        <w:t>дств св</w:t>
      </w:r>
      <w:proofErr w:type="gramEnd"/>
      <w:r w:rsidR="00694B8B" w:rsidRPr="000044B9">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.2.2. </w:t>
      </w:r>
      <w:r w:rsidR="00694B8B" w:rsidRPr="000044B9">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0044B9">
        <w:rPr>
          <w:rFonts w:ascii="Times New Roman" w:hAnsi="Times New Roman" w:cs="Times New Roman"/>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.2.3. </w:t>
      </w:r>
      <w:r w:rsidR="00694B8B" w:rsidRPr="000044B9">
        <w:rPr>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0044B9">
        <w:rPr>
          <w:sz w:val="24"/>
          <w:szCs w:val="24"/>
        </w:rPr>
        <w:t>, одновременно с поставкой Товара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.2.4. </w:t>
      </w:r>
      <w:r w:rsidR="00694B8B" w:rsidRPr="000044B9">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.2.5. </w:t>
      </w:r>
      <w:r w:rsidR="00940234" w:rsidRPr="000044B9">
        <w:rPr>
          <w:sz w:val="24"/>
          <w:szCs w:val="24"/>
        </w:rPr>
        <w:t xml:space="preserve">Безвозмездно осуществить замену Товара при выявлении недостатков поставленного Товара </w:t>
      </w:r>
      <w:r w:rsidR="00090FB4" w:rsidRPr="00412636">
        <w:rPr>
          <w:sz w:val="24"/>
          <w:szCs w:val="24"/>
        </w:rPr>
        <w:t>в течение 5 (пяти) рабочих дней</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.2.6. </w:t>
      </w:r>
      <w:r w:rsidR="00487100" w:rsidRPr="000044B9">
        <w:rPr>
          <w:sz w:val="24"/>
          <w:szCs w:val="24"/>
        </w:rPr>
        <w:t>Передать Товар в комплекте с относящейся к нему документацией</w:t>
      </w:r>
      <w:r w:rsidR="0010785F" w:rsidRPr="000044B9">
        <w:rPr>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.2.7. </w:t>
      </w:r>
      <w:r w:rsidR="00487100" w:rsidRPr="000044B9">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0044B9">
        <w:rPr>
          <w:rFonts w:ascii="Times New Roman" w:hAnsi="Times New Roman" w:cs="Times New Roman"/>
          <w:sz w:val="24"/>
          <w:szCs w:val="24"/>
        </w:rPr>
        <w:t>8</w:t>
      </w:r>
      <w:r w:rsidR="00487100" w:rsidRPr="000044B9">
        <w:rPr>
          <w:rFonts w:ascii="Times New Roman" w:hAnsi="Times New Roman" w:cs="Times New Roman"/>
          <w:sz w:val="24"/>
          <w:szCs w:val="24"/>
        </w:rPr>
        <w:t xml:space="preserve"> Контракта</w:t>
      </w:r>
      <w:r w:rsidR="0010785F" w:rsidRPr="000044B9">
        <w:rPr>
          <w:rFonts w:ascii="Times New Roman" w:hAnsi="Times New Roman" w:cs="Times New Roman"/>
          <w:sz w:val="24"/>
          <w:szCs w:val="24"/>
        </w:rPr>
        <w:t>.</w:t>
      </w:r>
    </w:p>
    <w:p w:rsidR="00721EC9" w:rsidRPr="000044B9" w:rsidRDefault="00721EC9"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 xml:space="preserve">7.2.8. </w:t>
      </w:r>
      <w:r w:rsidR="00EC2A7E" w:rsidRPr="000044B9">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w:t>
      </w:r>
      <w:r w:rsidR="00721EC9" w:rsidRPr="000044B9">
        <w:rPr>
          <w:rFonts w:ascii="Times New Roman" w:hAnsi="Times New Roman" w:cs="Times New Roman"/>
          <w:sz w:val="24"/>
          <w:szCs w:val="24"/>
        </w:rPr>
        <w:t>9</w:t>
      </w:r>
      <w:r w:rsidR="0010785F" w:rsidRPr="000044B9">
        <w:rPr>
          <w:rFonts w:ascii="Times New Roman" w:hAnsi="Times New Roman" w:cs="Times New Roman"/>
          <w:sz w:val="24"/>
          <w:szCs w:val="24"/>
        </w:rPr>
        <w:t xml:space="preserve">. </w:t>
      </w:r>
      <w:r w:rsidR="00487100"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10785F" w:rsidRPr="000044B9" w:rsidRDefault="0010785F" w:rsidP="0010785F">
      <w:pPr>
        <w:suppressAutoHyphens/>
        <w:ind w:firstLine="0"/>
        <w:jc w:val="both"/>
        <w:rPr>
          <w:bCs/>
          <w:sz w:val="24"/>
          <w:szCs w:val="24"/>
          <w:lang w:eastAsia="ar-SA"/>
        </w:rPr>
      </w:pPr>
    </w:p>
    <w:p w:rsidR="0010785F" w:rsidRPr="000044B9" w:rsidRDefault="00E25954" w:rsidP="0010785F">
      <w:pPr>
        <w:suppressAutoHyphens/>
        <w:ind w:firstLine="0"/>
        <w:jc w:val="center"/>
        <w:rPr>
          <w:b/>
          <w:bCs/>
          <w:sz w:val="24"/>
          <w:szCs w:val="24"/>
          <w:lang w:eastAsia="ar-SA"/>
        </w:rPr>
      </w:pPr>
      <w:r w:rsidRPr="000044B9">
        <w:rPr>
          <w:b/>
          <w:bCs/>
          <w:sz w:val="24"/>
          <w:szCs w:val="24"/>
          <w:lang w:eastAsia="ar-SA"/>
        </w:rPr>
        <w:t>8</w:t>
      </w:r>
      <w:r w:rsidR="0010785F" w:rsidRPr="000044B9">
        <w:rPr>
          <w:b/>
          <w:bCs/>
          <w:sz w:val="24"/>
          <w:szCs w:val="24"/>
          <w:lang w:eastAsia="ar-SA"/>
        </w:rPr>
        <w:t>. Ответственность Сторон</w:t>
      </w:r>
    </w:p>
    <w:p w:rsidR="00347C13" w:rsidRDefault="00E25954" w:rsidP="001F7FAF">
      <w:pPr>
        <w:ind w:firstLine="709"/>
        <w:jc w:val="both"/>
        <w:rPr>
          <w:sz w:val="24"/>
          <w:szCs w:val="24"/>
        </w:rPr>
      </w:pPr>
      <w:r w:rsidRPr="000044B9">
        <w:rPr>
          <w:sz w:val="24"/>
          <w:szCs w:val="24"/>
        </w:rPr>
        <w:t>8</w:t>
      </w:r>
      <w:r w:rsidR="0010785F" w:rsidRPr="000044B9">
        <w:rPr>
          <w:sz w:val="24"/>
          <w:szCs w:val="24"/>
        </w:rPr>
        <w:t xml:space="preserve">.1. </w:t>
      </w:r>
      <w:r w:rsidR="001B4EC5" w:rsidRPr="000044B9">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0044B9">
        <w:rPr>
          <w:sz w:val="24"/>
          <w:szCs w:val="24"/>
        </w:rPr>
        <w:t xml:space="preserve"> мая </w:t>
      </w:r>
      <w:r w:rsidR="001B4EC5" w:rsidRPr="000044B9">
        <w:rPr>
          <w:sz w:val="24"/>
          <w:szCs w:val="24"/>
        </w:rPr>
        <w:t>2017</w:t>
      </w:r>
      <w:r w:rsidR="00217B14" w:rsidRPr="000044B9">
        <w:rPr>
          <w:sz w:val="24"/>
          <w:szCs w:val="24"/>
        </w:rPr>
        <w:t xml:space="preserve"> </w:t>
      </w:r>
      <w:r w:rsidR="001B4EC5" w:rsidRPr="000044B9">
        <w:rPr>
          <w:sz w:val="24"/>
          <w:szCs w:val="24"/>
        </w:rPr>
        <w:t>г. № 570 и признании утратившим силу Постановления Правительства Российской Федерации от 25</w:t>
      </w:r>
      <w:r w:rsidR="00217B14" w:rsidRPr="000044B9">
        <w:rPr>
          <w:sz w:val="24"/>
          <w:szCs w:val="24"/>
        </w:rPr>
        <w:t xml:space="preserve"> ноября </w:t>
      </w:r>
      <w:r w:rsidR="001B4EC5" w:rsidRPr="000044B9">
        <w:rPr>
          <w:sz w:val="24"/>
          <w:szCs w:val="24"/>
        </w:rPr>
        <w:t>2013</w:t>
      </w:r>
      <w:r w:rsidR="00217B14" w:rsidRPr="000044B9">
        <w:rPr>
          <w:sz w:val="24"/>
          <w:szCs w:val="24"/>
        </w:rPr>
        <w:t xml:space="preserve"> </w:t>
      </w:r>
      <w:r w:rsidR="001B4EC5" w:rsidRPr="000044B9">
        <w:rPr>
          <w:sz w:val="24"/>
          <w:szCs w:val="24"/>
        </w:rPr>
        <w:t>г. № 1063».</w:t>
      </w:r>
    </w:p>
    <w:p w:rsidR="001B4A5B" w:rsidRDefault="00E25954" w:rsidP="001F7FAF">
      <w:pPr>
        <w:ind w:firstLine="709"/>
        <w:jc w:val="both"/>
        <w:rPr>
          <w:sz w:val="24"/>
          <w:szCs w:val="24"/>
        </w:rPr>
      </w:pPr>
      <w:r w:rsidRPr="000044B9">
        <w:rPr>
          <w:sz w:val="24"/>
          <w:szCs w:val="24"/>
        </w:rPr>
        <w:t>8</w:t>
      </w:r>
      <w:r w:rsidR="0075678B" w:rsidRPr="000044B9">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0044B9">
        <w:rPr>
          <w:sz w:val="24"/>
          <w:szCs w:val="24"/>
        </w:rPr>
        <w:t>К</w:t>
      </w:r>
      <w:r w:rsidR="0075678B" w:rsidRPr="000044B9">
        <w:rPr>
          <w:sz w:val="24"/>
          <w:szCs w:val="24"/>
        </w:rPr>
        <w:t xml:space="preserve">онтрактом, </w:t>
      </w:r>
      <w:r w:rsidR="00702E08" w:rsidRPr="000044B9">
        <w:rPr>
          <w:sz w:val="24"/>
          <w:szCs w:val="24"/>
        </w:rPr>
        <w:t>П</w:t>
      </w:r>
      <w:r w:rsidR="0075678B" w:rsidRPr="000044B9">
        <w:rPr>
          <w:sz w:val="24"/>
          <w:szCs w:val="24"/>
        </w:rPr>
        <w:t>оставщик вправе потребовать уплаты неустоек (штрафов, пеней).</w:t>
      </w:r>
    </w:p>
    <w:p w:rsidR="00F469C2" w:rsidRPr="000044B9" w:rsidRDefault="00B35FC4" w:rsidP="001F7FAF">
      <w:pPr>
        <w:ind w:firstLine="709"/>
        <w:jc w:val="both"/>
        <w:rPr>
          <w:sz w:val="24"/>
          <w:szCs w:val="24"/>
        </w:rPr>
      </w:pPr>
      <w:r w:rsidRPr="000044B9">
        <w:rPr>
          <w:sz w:val="24"/>
          <w:szCs w:val="24"/>
        </w:rPr>
        <w:t xml:space="preserve">Пеня начисляется за каждый день просрочки исполнения обязательства, предусмотренного </w:t>
      </w:r>
      <w:r w:rsidR="00910337" w:rsidRPr="000044B9">
        <w:rPr>
          <w:sz w:val="24"/>
          <w:szCs w:val="24"/>
        </w:rPr>
        <w:t>К</w:t>
      </w:r>
      <w:r w:rsidRPr="000044B9">
        <w:rPr>
          <w:sz w:val="24"/>
          <w:szCs w:val="24"/>
        </w:rPr>
        <w:t xml:space="preserve">онтрактом, начиная со дня, следующего после дня истечения установленного </w:t>
      </w:r>
      <w:r w:rsidR="00910337" w:rsidRPr="000044B9">
        <w:rPr>
          <w:sz w:val="24"/>
          <w:szCs w:val="24"/>
        </w:rPr>
        <w:t>К</w:t>
      </w:r>
      <w:r w:rsidRPr="000044B9">
        <w:rPr>
          <w:sz w:val="24"/>
          <w:szCs w:val="24"/>
        </w:rPr>
        <w:t xml:space="preserve">онтрактом срока исполнения обязательства. Такая пеня устанавливается </w:t>
      </w:r>
      <w:r w:rsidR="00910337" w:rsidRPr="000044B9">
        <w:rPr>
          <w:sz w:val="24"/>
          <w:szCs w:val="24"/>
        </w:rPr>
        <w:lastRenderedPageBreak/>
        <w:t>К</w:t>
      </w:r>
      <w:r w:rsidRPr="000044B9">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0044B9">
        <w:rPr>
          <w:sz w:val="24"/>
          <w:szCs w:val="24"/>
        </w:rPr>
        <w:t xml:space="preserve"> от не уплаченной в срок суммы.</w:t>
      </w:r>
    </w:p>
    <w:p w:rsidR="00DD7AD4" w:rsidRPr="000044B9" w:rsidRDefault="00E25954" w:rsidP="00D52A88">
      <w:pPr>
        <w:autoSpaceDE w:val="0"/>
        <w:autoSpaceDN w:val="0"/>
        <w:adjustRightInd w:val="0"/>
        <w:ind w:firstLine="709"/>
        <w:jc w:val="both"/>
        <w:rPr>
          <w:sz w:val="24"/>
          <w:szCs w:val="24"/>
        </w:rPr>
      </w:pPr>
      <w:r w:rsidRPr="000044B9">
        <w:rPr>
          <w:sz w:val="24"/>
          <w:szCs w:val="24"/>
        </w:rPr>
        <w:t>8</w:t>
      </w:r>
      <w:r w:rsidR="00DF22ED" w:rsidRPr="000044B9">
        <w:rPr>
          <w:sz w:val="24"/>
          <w:szCs w:val="24"/>
        </w:rPr>
        <w:t xml:space="preserve">.3. </w:t>
      </w:r>
      <w:r w:rsidR="00B35FC4" w:rsidRPr="000044B9">
        <w:rPr>
          <w:sz w:val="24"/>
          <w:szCs w:val="24"/>
        </w:rPr>
        <w:t xml:space="preserve">Штрафы начисляются за ненадлежащее исполнение </w:t>
      </w:r>
      <w:r w:rsidR="004871CC" w:rsidRPr="000044B9">
        <w:rPr>
          <w:sz w:val="24"/>
          <w:szCs w:val="24"/>
        </w:rPr>
        <w:t xml:space="preserve">Государственным </w:t>
      </w:r>
      <w:r w:rsidR="00B35FC4" w:rsidRPr="000044B9">
        <w:rPr>
          <w:sz w:val="24"/>
          <w:szCs w:val="24"/>
        </w:rPr>
        <w:t xml:space="preserve">заказчиком обязательств, предусмотренных </w:t>
      </w:r>
      <w:r w:rsidR="004871CC" w:rsidRPr="000044B9">
        <w:rPr>
          <w:sz w:val="24"/>
          <w:szCs w:val="24"/>
        </w:rPr>
        <w:t>К</w:t>
      </w:r>
      <w:r w:rsidR="00B35FC4" w:rsidRPr="000044B9">
        <w:rPr>
          <w:sz w:val="24"/>
          <w:szCs w:val="24"/>
        </w:rPr>
        <w:t xml:space="preserve">онтрактом, за исключением просрочки исполнения обязательств, предусмотренных </w:t>
      </w:r>
      <w:r w:rsidR="004871CC" w:rsidRPr="000044B9">
        <w:rPr>
          <w:sz w:val="24"/>
          <w:szCs w:val="24"/>
        </w:rPr>
        <w:t>К</w:t>
      </w:r>
      <w:r w:rsidR="00B35FC4" w:rsidRPr="000044B9">
        <w:rPr>
          <w:sz w:val="24"/>
          <w:szCs w:val="24"/>
        </w:rPr>
        <w:t>о</w:t>
      </w:r>
      <w:r w:rsidR="004871CC" w:rsidRPr="000044B9">
        <w:rPr>
          <w:sz w:val="24"/>
          <w:szCs w:val="24"/>
        </w:rPr>
        <w:t>нтрактом.</w:t>
      </w:r>
    </w:p>
    <w:p w:rsidR="002F4A10" w:rsidRPr="000044B9" w:rsidRDefault="002F4A10" w:rsidP="00D52A88">
      <w:pPr>
        <w:autoSpaceDE w:val="0"/>
        <w:autoSpaceDN w:val="0"/>
        <w:adjustRightInd w:val="0"/>
        <w:ind w:firstLine="709"/>
        <w:jc w:val="both"/>
        <w:rPr>
          <w:b/>
          <w:bCs/>
          <w:sz w:val="24"/>
          <w:szCs w:val="24"/>
        </w:rPr>
      </w:pPr>
      <w:r w:rsidRPr="000044B9">
        <w:rPr>
          <w:bCs/>
          <w:sz w:val="24"/>
          <w:szCs w:val="24"/>
        </w:rPr>
        <w:t xml:space="preserve">За каждый факт неисполнения </w:t>
      </w:r>
      <w:r w:rsidR="006F1429" w:rsidRPr="000044B9">
        <w:rPr>
          <w:bCs/>
          <w:sz w:val="24"/>
          <w:szCs w:val="24"/>
        </w:rPr>
        <w:t xml:space="preserve">Государственным </w:t>
      </w:r>
      <w:r w:rsidRPr="000044B9">
        <w:rPr>
          <w:bCs/>
          <w:sz w:val="24"/>
          <w:szCs w:val="24"/>
        </w:rPr>
        <w:t xml:space="preserve">заказчиком обязательств, предусмотренных </w:t>
      </w:r>
      <w:r w:rsidR="00634B82" w:rsidRPr="000044B9">
        <w:rPr>
          <w:bCs/>
          <w:sz w:val="24"/>
          <w:szCs w:val="24"/>
        </w:rPr>
        <w:t>К</w:t>
      </w:r>
      <w:r w:rsidRPr="000044B9">
        <w:rPr>
          <w:bCs/>
          <w:sz w:val="24"/>
          <w:szCs w:val="24"/>
        </w:rPr>
        <w:t xml:space="preserve">онтрактом, за исключением просрочки исполнения обязательств, предусмотренных </w:t>
      </w:r>
      <w:r w:rsidR="00634B82" w:rsidRPr="000044B9">
        <w:rPr>
          <w:bCs/>
          <w:sz w:val="24"/>
          <w:szCs w:val="24"/>
        </w:rPr>
        <w:t>К</w:t>
      </w:r>
      <w:r w:rsidRPr="000044B9">
        <w:rPr>
          <w:bCs/>
          <w:sz w:val="24"/>
          <w:szCs w:val="24"/>
        </w:rPr>
        <w:t>онтрактом, размер штрафа устанавливается в следующем порядке:</w:t>
      </w:r>
      <w:r w:rsidR="005D5E21" w:rsidRPr="000044B9">
        <w:rPr>
          <w:bCs/>
          <w:sz w:val="24"/>
          <w:szCs w:val="24"/>
        </w:rPr>
        <w:t xml:space="preserve"> 1000 (одна тысяча) рублей 00 копеек.</w:t>
      </w:r>
    </w:p>
    <w:p w:rsidR="00997CDC" w:rsidRPr="000044B9" w:rsidRDefault="00E25954" w:rsidP="009354F9">
      <w:pPr>
        <w:autoSpaceDE w:val="0"/>
        <w:autoSpaceDN w:val="0"/>
        <w:adjustRightInd w:val="0"/>
        <w:ind w:firstLine="709"/>
        <w:jc w:val="both"/>
        <w:rPr>
          <w:sz w:val="24"/>
          <w:szCs w:val="24"/>
        </w:rPr>
      </w:pPr>
      <w:r w:rsidRPr="000044B9">
        <w:rPr>
          <w:sz w:val="24"/>
          <w:szCs w:val="24"/>
        </w:rPr>
        <w:t>8</w:t>
      </w:r>
      <w:r w:rsidR="009354F9" w:rsidRPr="000044B9">
        <w:rPr>
          <w:sz w:val="24"/>
          <w:szCs w:val="24"/>
        </w:rPr>
        <w:t xml:space="preserve">.4. В случае просрочки исполнения </w:t>
      </w:r>
      <w:r w:rsidR="006A26DA" w:rsidRPr="000044B9">
        <w:rPr>
          <w:sz w:val="24"/>
          <w:szCs w:val="24"/>
        </w:rPr>
        <w:t>П</w:t>
      </w:r>
      <w:r w:rsidR="009354F9" w:rsidRPr="000044B9">
        <w:rPr>
          <w:sz w:val="24"/>
          <w:szCs w:val="24"/>
        </w:rPr>
        <w:t xml:space="preserve">оставщиком обязательств (в том числе гарантийного обязательства), предусмотренных </w:t>
      </w:r>
      <w:r w:rsidR="006A26DA" w:rsidRPr="000044B9">
        <w:rPr>
          <w:sz w:val="24"/>
          <w:szCs w:val="24"/>
        </w:rPr>
        <w:t>К</w:t>
      </w:r>
      <w:r w:rsidR="009354F9" w:rsidRPr="000044B9">
        <w:rPr>
          <w:sz w:val="24"/>
          <w:szCs w:val="24"/>
        </w:rPr>
        <w:t xml:space="preserve">онтрактом, а также в иных случаях неисполнения или ненадлежащего исполнения </w:t>
      </w:r>
      <w:r w:rsidR="006A26DA" w:rsidRPr="000044B9">
        <w:rPr>
          <w:sz w:val="24"/>
          <w:szCs w:val="24"/>
        </w:rPr>
        <w:t>П</w:t>
      </w:r>
      <w:r w:rsidR="009354F9" w:rsidRPr="000044B9">
        <w:rPr>
          <w:sz w:val="24"/>
          <w:szCs w:val="24"/>
        </w:rPr>
        <w:t xml:space="preserve">оставщиком обязательств, предусмотренных </w:t>
      </w:r>
      <w:r w:rsidR="006A26DA" w:rsidRPr="000044B9">
        <w:rPr>
          <w:sz w:val="24"/>
          <w:szCs w:val="24"/>
        </w:rPr>
        <w:t>К</w:t>
      </w:r>
      <w:r w:rsidR="009354F9" w:rsidRPr="000044B9">
        <w:rPr>
          <w:sz w:val="24"/>
          <w:szCs w:val="24"/>
        </w:rPr>
        <w:t xml:space="preserve">онтрактом, </w:t>
      </w:r>
      <w:r w:rsidR="006A26DA" w:rsidRPr="000044B9">
        <w:rPr>
          <w:sz w:val="24"/>
          <w:szCs w:val="24"/>
        </w:rPr>
        <w:t xml:space="preserve">Государственный </w:t>
      </w:r>
      <w:r w:rsidR="009354F9" w:rsidRPr="000044B9">
        <w:rPr>
          <w:sz w:val="24"/>
          <w:szCs w:val="24"/>
        </w:rPr>
        <w:t xml:space="preserve">заказчик направляет </w:t>
      </w:r>
      <w:r w:rsidR="006A26DA" w:rsidRPr="000044B9">
        <w:rPr>
          <w:sz w:val="24"/>
          <w:szCs w:val="24"/>
        </w:rPr>
        <w:t>П</w:t>
      </w:r>
      <w:r w:rsidR="009354F9" w:rsidRPr="000044B9">
        <w:rPr>
          <w:sz w:val="24"/>
          <w:szCs w:val="24"/>
        </w:rPr>
        <w:t>оставщику требование об уплате неустоек (штрафов, пеней).</w:t>
      </w:r>
    </w:p>
    <w:p w:rsidR="006A7875" w:rsidRPr="000044B9" w:rsidRDefault="006A7875" w:rsidP="006A7875">
      <w:pPr>
        <w:autoSpaceDE w:val="0"/>
        <w:autoSpaceDN w:val="0"/>
        <w:adjustRightInd w:val="0"/>
        <w:ind w:firstLine="709"/>
        <w:jc w:val="both"/>
        <w:rPr>
          <w:sz w:val="24"/>
          <w:szCs w:val="24"/>
        </w:rPr>
      </w:pPr>
      <w:r w:rsidRPr="000044B9">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51D82" w:rsidRPr="000044B9" w:rsidRDefault="00E25954" w:rsidP="006A57A5">
      <w:pPr>
        <w:autoSpaceDE w:val="0"/>
        <w:autoSpaceDN w:val="0"/>
        <w:adjustRightInd w:val="0"/>
        <w:ind w:firstLine="709"/>
        <w:jc w:val="both"/>
        <w:rPr>
          <w:sz w:val="24"/>
          <w:szCs w:val="24"/>
        </w:rPr>
      </w:pPr>
      <w:r w:rsidRPr="000044B9">
        <w:rPr>
          <w:sz w:val="24"/>
          <w:szCs w:val="24"/>
        </w:rPr>
        <w:t>8</w:t>
      </w:r>
      <w:r w:rsidR="00751D82" w:rsidRPr="000044B9">
        <w:rPr>
          <w:sz w:val="24"/>
          <w:szCs w:val="24"/>
        </w:rPr>
        <w:t xml:space="preserve">.5. </w:t>
      </w:r>
      <w:r w:rsidR="001966B3" w:rsidRPr="000044B9">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BC7F5C" w:rsidRDefault="006A57A5" w:rsidP="00083841">
      <w:pPr>
        <w:autoSpaceDE w:val="0"/>
        <w:autoSpaceDN w:val="0"/>
        <w:adjustRightInd w:val="0"/>
        <w:ind w:firstLine="709"/>
        <w:jc w:val="both"/>
        <w:rPr>
          <w:sz w:val="24"/>
          <w:szCs w:val="24"/>
        </w:rPr>
      </w:pPr>
      <w:r w:rsidRPr="00BC7F5C">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083841" w:rsidRPr="00BC7F5C">
        <w:rPr>
          <w:sz w:val="24"/>
          <w:szCs w:val="24"/>
        </w:rPr>
        <w:t>10 процентов цены Контракта.</w:t>
      </w:r>
    </w:p>
    <w:p w:rsidR="006A39CD" w:rsidRPr="00BC7F5C" w:rsidRDefault="006A39CD" w:rsidP="00083841">
      <w:pPr>
        <w:autoSpaceDE w:val="0"/>
        <w:autoSpaceDN w:val="0"/>
        <w:adjustRightInd w:val="0"/>
        <w:ind w:firstLine="709"/>
        <w:jc w:val="both"/>
        <w:rPr>
          <w:sz w:val="24"/>
          <w:szCs w:val="24"/>
        </w:rPr>
      </w:pPr>
      <w:r w:rsidRPr="00BC7F5C">
        <w:rPr>
          <w:sz w:val="24"/>
          <w:szCs w:val="24"/>
        </w:rPr>
        <w:t xml:space="preserve">8.6. </w:t>
      </w:r>
      <w:r w:rsidR="00A235F4" w:rsidRPr="00BC7F5C">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BC7F5C">
        <w:rPr>
          <w:bCs/>
          <w:sz w:val="24"/>
          <w:szCs w:val="24"/>
        </w:rPr>
        <w:t>: 1000 (одна тысяча) рублей 00 копеек.</w:t>
      </w:r>
    </w:p>
    <w:p w:rsidR="001B4EC5" w:rsidRPr="00BC7F5C" w:rsidRDefault="00E25954" w:rsidP="0056306E">
      <w:pPr>
        <w:autoSpaceDE w:val="0"/>
        <w:autoSpaceDN w:val="0"/>
        <w:adjustRightInd w:val="0"/>
        <w:ind w:firstLine="709"/>
        <w:jc w:val="both"/>
        <w:rPr>
          <w:sz w:val="24"/>
          <w:szCs w:val="24"/>
        </w:rPr>
      </w:pPr>
      <w:r w:rsidRPr="00BC7F5C">
        <w:rPr>
          <w:sz w:val="24"/>
          <w:szCs w:val="24"/>
        </w:rPr>
        <w:t>8</w:t>
      </w:r>
      <w:r w:rsidR="001B4EC5" w:rsidRPr="00BC7F5C">
        <w:rPr>
          <w:sz w:val="24"/>
          <w:szCs w:val="24"/>
        </w:rPr>
        <w:t>.</w:t>
      </w:r>
      <w:r w:rsidR="006A39CD" w:rsidRPr="00BC7F5C">
        <w:rPr>
          <w:sz w:val="24"/>
          <w:szCs w:val="24"/>
        </w:rPr>
        <w:t>7</w:t>
      </w:r>
      <w:r w:rsidR="001B4EC5" w:rsidRPr="00BC7F5C">
        <w:rPr>
          <w:sz w:val="24"/>
          <w:szCs w:val="24"/>
        </w:rPr>
        <w:t xml:space="preserve">. </w:t>
      </w:r>
      <w:r w:rsidR="0056306E" w:rsidRPr="00BC7F5C">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BC7F5C">
        <w:rPr>
          <w:sz w:val="24"/>
          <w:szCs w:val="24"/>
        </w:rPr>
        <w:t>.</w:t>
      </w:r>
    </w:p>
    <w:p w:rsidR="001B4EC5" w:rsidRPr="000044B9" w:rsidRDefault="00E25954" w:rsidP="006B1B6F">
      <w:pPr>
        <w:autoSpaceDE w:val="0"/>
        <w:autoSpaceDN w:val="0"/>
        <w:adjustRightInd w:val="0"/>
        <w:ind w:firstLine="709"/>
        <w:jc w:val="both"/>
        <w:rPr>
          <w:sz w:val="24"/>
          <w:szCs w:val="24"/>
        </w:rPr>
      </w:pPr>
      <w:r w:rsidRPr="000044B9">
        <w:rPr>
          <w:sz w:val="24"/>
          <w:szCs w:val="24"/>
        </w:rPr>
        <w:t>8</w:t>
      </w:r>
      <w:r w:rsidR="001B4EC5" w:rsidRPr="000044B9">
        <w:rPr>
          <w:sz w:val="24"/>
          <w:szCs w:val="24"/>
        </w:rPr>
        <w:t>.</w:t>
      </w:r>
      <w:r w:rsidR="006A39CD">
        <w:rPr>
          <w:sz w:val="24"/>
          <w:szCs w:val="24"/>
        </w:rPr>
        <w:t>8</w:t>
      </w:r>
      <w:r w:rsidR="001B4EC5" w:rsidRPr="000044B9">
        <w:rPr>
          <w:sz w:val="24"/>
          <w:szCs w:val="24"/>
        </w:rPr>
        <w:t xml:space="preserve">. </w:t>
      </w:r>
      <w:r w:rsidR="006B1B6F" w:rsidRPr="000044B9">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0044B9">
        <w:rPr>
          <w:sz w:val="24"/>
          <w:szCs w:val="24"/>
        </w:rPr>
        <w:t>К</w:t>
      </w:r>
      <w:r w:rsidR="006B1B6F" w:rsidRPr="000044B9">
        <w:rPr>
          <w:sz w:val="24"/>
          <w:szCs w:val="24"/>
        </w:rPr>
        <w:t xml:space="preserve">онтрактом, не может превышать цену </w:t>
      </w:r>
      <w:r w:rsidR="00117B50" w:rsidRPr="000044B9">
        <w:rPr>
          <w:sz w:val="24"/>
          <w:szCs w:val="24"/>
        </w:rPr>
        <w:t>К</w:t>
      </w:r>
      <w:r w:rsidR="006B1B6F" w:rsidRPr="000044B9">
        <w:rPr>
          <w:sz w:val="24"/>
          <w:szCs w:val="24"/>
        </w:rPr>
        <w:t>онтракта</w:t>
      </w:r>
      <w:r w:rsidR="001B4EC5" w:rsidRPr="000044B9">
        <w:rPr>
          <w:sz w:val="24"/>
          <w:szCs w:val="24"/>
        </w:rPr>
        <w:t>.</w:t>
      </w:r>
    </w:p>
    <w:p w:rsidR="001B4EC5" w:rsidRPr="000044B9" w:rsidRDefault="00E25954" w:rsidP="001B4EC5">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9</w:t>
      </w:r>
      <w:r w:rsidR="001B4EC5" w:rsidRPr="000044B9">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94FD9" w:rsidRDefault="00E25954" w:rsidP="004819CC">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10</w:t>
      </w:r>
      <w:r w:rsidR="001B4EC5" w:rsidRPr="000044B9">
        <w:rPr>
          <w:sz w:val="24"/>
          <w:szCs w:val="24"/>
        </w:rPr>
        <w:t>. Сторона освобождается от уплаты неустойки (штрафа, пени)</w:t>
      </w:r>
      <w:r w:rsidR="009345EF" w:rsidRPr="000044B9">
        <w:rPr>
          <w:sz w:val="24"/>
          <w:szCs w:val="24"/>
        </w:rPr>
        <w:t>,</w:t>
      </w:r>
      <w:r w:rsidR="001B4EC5" w:rsidRPr="000044B9">
        <w:rPr>
          <w:sz w:val="24"/>
          <w:szCs w:val="24"/>
        </w:rPr>
        <w:t xml:space="preserve"> если докажет, что неисполнение или ненадлежащее исполнение обязательства,</w:t>
      </w:r>
      <w:r w:rsidR="009345EF" w:rsidRPr="000044B9">
        <w:rPr>
          <w:sz w:val="24"/>
          <w:szCs w:val="24"/>
        </w:rPr>
        <w:t xml:space="preserve"> </w:t>
      </w:r>
      <w:r w:rsidR="001B4EC5" w:rsidRPr="000044B9">
        <w:rPr>
          <w:sz w:val="24"/>
          <w:szCs w:val="24"/>
        </w:rPr>
        <w:t>предусмотренного</w:t>
      </w:r>
      <w:r w:rsidR="009345EF" w:rsidRPr="000044B9">
        <w:rPr>
          <w:sz w:val="24"/>
          <w:szCs w:val="24"/>
        </w:rPr>
        <w:t xml:space="preserve"> </w:t>
      </w:r>
      <w:r w:rsidR="001B4EC5" w:rsidRPr="000044B9">
        <w:rPr>
          <w:sz w:val="24"/>
          <w:szCs w:val="24"/>
        </w:rPr>
        <w:t>Контрактом, произошло вследствие непреодолимой силы или по вине другой Стороны.</w:t>
      </w:r>
    </w:p>
    <w:p w:rsidR="0010785F" w:rsidRDefault="00E25954" w:rsidP="004819CC">
      <w:pPr>
        <w:suppressAutoHyphens/>
        <w:ind w:firstLine="709"/>
        <w:jc w:val="both"/>
        <w:rPr>
          <w:sz w:val="24"/>
          <w:szCs w:val="24"/>
        </w:rPr>
      </w:pPr>
      <w:r w:rsidRPr="00EF2542">
        <w:rPr>
          <w:sz w:val="24"/>
          <w:szCs w:val="24"/>
        </w:rPr>
        <w:t>8</w:t>
      </w:r>
      <w:r w:rsidR="001B4EC5" w:rsidRPr="00EF2542">
        <w:rPr>
          <w:sz w:val="24"/>
          <w:szCs w:val="24"/>
        </w:rPr>
        <w:t>.1</w:t>
      </w:r>
      <w:r w:rsidR="006A39CD" w:rsidRPr="00EF2542">
        <w:rPr>
          <w:sz w:val="24"/>
          <w:szCs w:val="24"/>
        </w:rPr>
        <w:t>1</w:t>
      </w:r>
      <w:r w:rsidR="001B4EC5" w:rsidRPr="00EF2542">
        <w:rPr>
          <w:sz w:val="24"/>
          <w:szCs w:val="24"/>
        </w:rPr>
        <w:t xml:space="preserve">. </w:t>
      </w:r>
      <w:r w:rsidR="005D789C" w:rsidRPr="00EF2542">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F2542">
        <w:rPr>
          <w:sz w:val="24"/>
          <w:szCs w:val="24"/>
        </w:rPr>
        <w:t>.</w:t>
      </w:r>
    </w:p>
    <w:p w:rsidR="00381E59" w:rsidRDefault="00381E59" w:rsidP="00DE4C05">
      <w:pPr>
        <w:ind w:firstLine="0"/>
        <w:jc w:val="both"/>
        <w:rPr>
          <w:sz w:val="24"/>
          <w:szCs w:val="24"/>
        </w:rPr>
      </w:pPr>
    </w:p>
    <w:p w:rsidR="0010785F" w:rsidRPr="00EF2542" w:rsidRDefault="00E25954" w:rsidP="0010785F">
      <w:pPr>
        <w:suppressAutoHyphens/>
        <w:ind w:firstLine="0"/>
        <w:jc w:val="center"/>
        <w:rPr>
          <w:b/>
          <w:bCs/>
          <w:sz w:val="24"/>
          <w:szCs w:val="24"/>
          <w:lang w:eastAsia="ar-SA"/>
        </w:rPr>
      </w:pPr>
      <w:r w:rsidRPr="00EF2542">
        <w:rPr>
          <w:b/>
          <w:bCs/>
          <w:sz w:val="24"/>
          <w:szCs w:val="24"/>
          <w:lang w:eastAsia="ar-SA"/>
        </w:rPr>
        <w:t>9</w:t>
      </w:r>
      <w:r w:rsidR="0010785F" w:rsidRPr="00EF2542">
        <w:rPr>
          <w:b/>
          <w:bCs/>
          <w:sz w:val="24"/>
          <w:szCs w:val="24"/>
          <w:lang w:eastAsia="ar-SA"/>
        </w:rPr>
        <w:t xml:space="preserve">. </w:t>
      </w:r>
      <w:r w:rsidR="00DA3D65" w:rsidRPr="00EF2542">
        <w:rPr>
          <w:b/>
          <w:bCs/>
          <w:sz w:val="24"/>
          <w:szCs w:val="24"/>
        </w:rPr>
        <w:t>Экспертиза результатов, предусмотренных Контрактом</w:t>
      </w:r>
    </w:p>
    <w:p w:rsidR="001B4A5B" w:rsidRDefault="00E25954" w:rsidP="0010785F">
      <w:pPr>
        <w:ind w:firstLine="709"/>
        <w:jc w:val="both"/>
        <w:rPr>
          <w:bCs/>
          <w:sz w:val="24"/>
          <w:szCs w:val="24"/>
        </w:rPr>
      </w:pPr>
      <w:r w:rsidRPr="00EF2542">
        <w:rPr>
          <w:bCs/>
          <w:sz w:val="24"/>
          <w:szCs w:val="24"/>
        </w:rPr>
        <w:t>9</w:t>
      </w:r>
      <w:r w:rsidR="0010785F" w:rsidRPr="00EF2542">
        <w:rPr>
          <w:bCs/>
          <w:sz w:val="24"/>
          <w:szCs w:val="24"/>
        </w:rPr>
        <w:t xml:space="preserve">.1. </w:t>
      </w:r>
      <w:r w:rsidR="003230DC" w:rsidRPr="00EF2542">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F2542">
        <w:rPr>
          <w:bCs/>
          <w:sz w:val="24"/>
          <w:szCs w:val="24"/>
        </w:rPr>
        <w:t xml:space="preserve"> своими силами</w:t>
      </w:r>
      <w:r w:rsidR="0010785F" w:rsidRPr="00EF2542">
        <w:rPr>
          <w:bCs/>
          <w:sz w:val="24"/>
          <w:szCs w:val="24"/>
        </w:rPr>
        <w:t>.</w:t>
      </w:r>
    </w:p>
    <w:p w:rsidR="0010785F" w:rsidRPr="00EF2542" w:rsidRDefault="00E25954" w:rsidP="0010785F">
      <w:pPr>
        <w:ind w:firstLine="709"/>
        <w:jc w:val="both"/>
        <w:rPr>
          <w:sz w:val="24"/>
          <w:szCs w:val="24"/>
        </w:rPr>
      </w:pPr>
      <w:r w:rsidRPr="00EF2542">
        <w:rPr>
          <w:sz w:val="24"/>
          <w:szCs w:val="24"/>
        </w:rPr>
        <w:lastRenderedPageBreak/>
        <w:t>9</w:t>
      </w:r>
      <w:r w:rsidR="0010785F" w:rsidRPr="00EF2542">
        <w:rPr>
          <w:sz w:val="24"/>
          <w:szCs w:val="24"/>
        </w:rPr>
        <w:t>.</w:t>
      </w:r>
      <w:r w:rsidR="00C54559" w:rsidRPr="00EF2542">
        <w:rPr>
          <w:sz w:val="24"/>
          <w:szCs w:val="24"/>
        </w:rPr>
        <w:t>2</w:t>
      </w:r>
      <w:r w:rsidR="0010785F" w:rsidRPr="00EF2542">
        <w:rPr>
          <w:sz w:val="24"/>
          <w:szCs w:val="24"/>
        </w:rPr>
        <w:t xml:space="preserve">. </w:t>
      </w:r>
      <w:r w:rsidR="003230DC" w:rsidRPr="00EF2542">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F2542">
        <w:rPr>
          <w:sz w:val="24"/>
          <w:szCs w:val="24"/>
        </w:rPr>
        <w:t>.</w:t>
      </w:r>
    </w:p>
    <w:p w:rsidR="00810464"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3</w:t>
      </w:r>
      <w:r w:rsidR="0010785F" w:rsidRPr="00EF2542">
        <w:rPr>
          <w:sz w:val="24"/>
          <w:szCs w:val="24"/>
        </w:rPr>
        <w:t xml:space="preserve">. </w:t>
      </w:r>
      <w:r w:rsidR="003230DC" w:rsidRPr="00EF2542">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F2542">
        <w:rPr>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4</w:t>
      </w:r>
      <w:r w:rsidR="0010785F" w:rsidRPr="00EF2542">
        <w:rPr>
          <w:sz w:val="24"/>
          <w:szCs w:val="24"/>
        </w:rPr>
        <w:t xml:space="preserve">. </w:t>
      </w:r>
      <w:r w:rsidR="00EF2542" w:rsidRPr="00EF2542">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F2542">
        <w:rPr>
          <w:sz w:val="24"/>
          <w:szCs w:val="24"/>
        </w:rPr>
        <w:t>.</w:t>
      </w:r>
    </w:p>
    <w:p w:rsidR="0072629C" w:rsidRPr="00EF2542" w:rsidRDefault="0072629C" w:rsidP="0072629C">
      <w:pPr>
        <w:ind w:firstLine="0"/>
        <w:jc w:val="both"/>
        <w:rPr>
          <w:sz w:val="24"/>
          <w:szCs w:val="24"/>
        </w:rPr>
      </w:pPr>
    </w:p>
    <w:p w:rsidR="0010785F" w:rsidRPr="000044B9" w:rsidRDefault="00E25954" w:rsidP="0010785F">
      <w:pPr>
        <w:suppressAutoHyphens/>
        <w:ind w:firstLine="0"/>
        <w:jc w:val="center"/>
        <w:rPr>
          <w:b/>
          <w:bCs/>
          <w:sz w:val="24"/>
          <w:szCs w:val="24"/>
          <w:lang w:eastAsia="ar-SA"/>
        </w:rPr>
      </w:pPr>
      <w:r w:rsidRPr="00EF2542">
        <w:rPr>
          <w:b/>
          <w:bCs/>
          <w:sz w:val="24"/>
          <w:szCs w:val="24"/>
          <w:lang w:eastAsia="ar-SA"/>
        </w:rPr>
        <w:t>10</w:t>
      </w:r>
      <w:r w:rsidR="0010785F" w:rsidRPr="00EF2542">
        <w:rPr>
          <w:b/>
          <w:bCs/>
          <w:sz w:val="24"/>
          <w:szCs w:val="24"/>
          <w:lang w:eastAsia="ar-SA"/>
        </w:rPr>
        <w:t xml:space="preserve">. </w:t>
      </w:r>
      <w:r w:rsidR="00BC7AC1" w:rsidRPr="00EF2542">
        <w:rPr>
          <w:b/>
          <w:bCs/>
          <w:sz w:val="24"/>
          <w:szCs w:val="24"/>
        </w:rPr>
        <w:t>Обстоятельства непреодолимой силы</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.1. </w:t>
      </w:r>
      <w:r w:rsidR="00E01BFE" w:rsidRPr="000044B9">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.2. </w:t>
      </w:r>
      <w:r w:rsidR="00E01BFE" w:rsidRPr="000044B9">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.3. </w:t>
      </w:r>
      <w:r w:rsidR="00E01BFE" w:rsidRPr="000044B9">
        <w:rPr>
          <w:bCs/>
          <w:sz w:val="24"/>
          <w:szCs w:val="24"/>
        </w:rPr>
        <w:t>По прекращении указанных обстоятель</w:t>
      </w:r>
      <w:proofErr w:type="gramStart"/>
      <w:r w:rsidR="00E01BFE" w:rsidRPr="000044B9">
        <w:rPr>
          <w:bCs/>
          <w:sz w:val="24"/>
          <w:szCs w:val="24"/>
        </w:rPr>
        <w:t>ств Ст</w:t>
      </w:r>
      <w:proofErr w:type="gramEnd"/>
      <w:r w:rsidR="00E01BFE" w:rsidRPr="000044B9">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.4. </w:t>
      </w:r>
      <w:r w:rsidR="00E01BFE" w:rsidRPr="000044B9">
        <w:rPr>
          <w:bCs/>
          <w:sz w:val="24"/>
          <w:szCs w:val="24"/>
        </w:rPr>
        <w:t xml:space="preserve">Сторона должна в течение 10 (десяти) дней с момента прекращения </w:t>
      </w:r>
      <w:r w:rsidR="00BC7AC1" w:rsidRPr="000044B9">
        <w:rPr>
          <w:bCs/>
          <w:sz w:val="24"/>
          <w:szCs w:val="24"/>
        </w:rPr>
        <w:t>обстоятельств непреодолимой силы</w:t>
      </w:r>
      <w:r w:rsidR="00E01BFE" w:rsidRPr="000044B9">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0044B9">
        <w:rPr>
          <w:bCs/>
          <w:sz w:val="24"/>
          <w:szCs w:val="24"/>
        </w:rPr>
        <w:t>обстоятельств непреодолимой силы</w:t>
      </w:r>
      <w:r w:rsidR="0010785F" w:rsidRPr="000044B9">
        <w:rPr>
          <w:bCs/>
          <w:sz w:val="24"/>
          <w:szCs w:val="24"/>
        </w:rPr>
        <w:t>.</w:t>
      </w:r>
    </w:p>
    <w:p w:rsidR="00694FD9" w:rsidRDefault="00FE1CCF" w:rsidP="004819CC">
      <w:pPr>
        <w:ind w:firstLine="709"/>
        <w:jc w:val="both"/>
        <w:rPr>
          <w:bCs/>
          <w:sz w:val="24"/>
          <w:szCs w:val="24"/>
        </w:rPr>
      </w:pPr>
      <w:r w:rsidRPr="000044B9">
        <w:rPr>
          <w:bCs/>
          <w:sz w:val="24"/>
          <w:szCs w:val="24"/>
        </w:rPr>
        <w:t>10</w:t>
      </w:r>
      <w:r w:rsidR="0010785F" w:rsidRPr="000044B9">
        <w:rPr>
          <w:bCs/>
          <w:sz w:val="24"/>
          <w:szCs w:val="24"/>
        </w:rPr>
        <w:t xml:space="preserve">.5. </w:t>
      </w:r>
      <w:r w:rsidR="00E01BFE" w:rsidRPr="000044B9">
        <w:rPr>
          <w:bCs/>
          <w:sz w:val="24"/>
          <w:szCs w:val="24"/>
        </w:rPr>
        <w:t xml:space="preserve">В случае наступления </w:t>
      </w:r>
      <w:r w:rsidR="00BC7AC1" w:rsidRPr="000044B9">
        <w:rPr>
          <w:bCs/>
          <w:sz w:val="24"/>
          <w:szCs w:val="24"/>
        </w:rPr>
        <w:t>обстоятельств непреодолимой силы</w:t>
      </w:r>
      <w:r w:rsidR="00E01BFE" w:rsidRPr="000044B9">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0044B9">
        <w:rPr>
          <w:bCs/>
          <w:sz w:val="24"/>
          <w:szCs w:val="24"/>
        </w:rPr>
        <w:t>.</w:t>
      </w:r>
    </w:p>
    <w:p w:rsidR="0010785F" w:rsidRPr="000044B9" w:rsidRDefault="00FE1CCF" w:rsidP="004819CC">
      <w:pPr>
        <w:ind w:firstLine="709"/>
        <w:jc w:val="both"/>
        <w:rPr>
          <w:bCs/>
          <w:sz w:val="24"/>
          <w:szCs w:val="24"/>
        </w:rPr>
      </w:pPr>
      <w:r w:rsidRPr="000044B9">
        <w:rPr>
          <w:bCs/>
          <w:sz w:val="24"/>
          <w:szCs w:val="24"/>
        </w:rPr>
        <w:t>10</w:t>
      </w:r>
      <w:r w:rsidR="0010785F" w:rsidRPr="000044B9">
        <w:rPr>
          <w:bCs/>
          <w:sz w:val="24"/>
          <w:szCs w:val="24"/>
        </w:rPr>
        <w:t xml:space="preserve">.6. </w:t>
      </w:r>
      <w:r w:rsidR="00E01BFE" w:rsidRPr="000044B9">
        <w:rPr>
          <w:bCs/>
          <w:sz w:val="24"/>
          <w:szCs w:val="24"/>
        </w:rPr>
        <w:t xml:space="preserve">Если </w:t>
      </w:r>
      <w:r w:rsidR="00BC7AC1" w:rsidRPr="000044B9">
        <w:rPr>
          <w:bCs/>
          <w:sz w:val="24"/>
          <w:szCs w:val="24"/>
        </w:rPr>
        <w:t>обстоятельства непреодолимой силы</w:t>
      </w:r>
      <w:r w:rsidR="00E01BFE" w:rsidRPr="000044B9">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0044B9">
        <w:rPr>
          <w:bCs/>
          <w:sz w:val="24"/>
          <w:szCs w:val="24"/>
        </w:rPr>
        <w:t>.</w:t>
      </w:r>
    </w:p>
    <w:p w:rsidR="00381E59" w:rsidRPr="000044B9" w:rsidRDefault="00381E59" w:rsidP="0010785F">
      <w:pPr>
        <w:suppressAutoHyphens/>
        <w:ind w:firstLine="0"/>
        <w:jc w:val="both"/>
        <w:rPr>
          <w:bCs/>
          <w:sz w:val="24"/>
          <w:szCs w:val="24"/>
          <w:lang w:eastAsia="ar-SA"/>
        </w:rPr>
      </w:pPr>
    </w:p>
    <w:p w:rsidR="0010785F" w:rsidRPr="000044B9" w:rsidRDefault="0010785F" w:rsidP="0010785F">
      <w:pPr>
        <w:suppressAutoHyphens/>
        <w:autoSpaceDE w:val="0"/>
        <w:autoSpaceDN w:val="0"/>
        <w:adjustRightInd w:val="0"/>
        <w:ind w:firstLine="0"/>
        <w:jc w:val="center"/>
        <w:rPr>
          <w:b/>
          <w:sz w:val="24"/>
          <w:szCs w:val="24"/>
          <w:lang w:eastAsia="ar-SA"/>
        </w:rPr>
      </w:pPr>
      <w:r w:rsidRPr="000044B9">
        <w:rPr>
          <w:b/>
          <w:sz w:val="24"/>
          <w:szCs w:val="24"/>
          <w:lang w:eastAsia="ar-SA"/>
        </w:rPr>
        <w:t>1</w:t>
      </w:r>
      <w:r w:rsidR="00FE1CCF" w:rsidRPr="000044B9">
        <w:rPr>
          <w:b/>
          <w:sz w:val="24"/>
          <w:szCs w:val="24"/>
          <w:lang w:eastAsia="ar-SA"/>
        </w:rPr>
        <w:t>1</w:t>
      </w:r>
      <w:r w:rsidRPr="000044B9">
        <w:rPr>
          <w:b/>
          <w:sz w:val="24"/>
          <w:szCs w:val="24"/>
          <w:lang w:eastAsia="ar-SA"/>
        </w:rPr>
        <w:t>. Изменение, расторжение Контракта</w:t>
      </w:r>
    </w:p>
    <w:p w:rsidR="001B4A5B"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.1. </w:t>
      </w:r>
      <w:r w:rsidR="00AB70C7" w:rsidRPr="000044B9">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0044B9">
        <w:rPr>
          <w:sz w:val="24"/>
          <w:szCs w:val="24"/>
        </w:rPr>
        <w:t>.</w:t>
      </w:r>
    </w:p>
    <w:p w:rsidR="00206D9D" w:rsidRDefault="0010785F" w:rsidP="00E7188F">
      <w:pPr>
        <w:autoSpaceDE w:val="0"/>
        <w:autoSpaceDN w:val="0"/>
        <w:adjustRightInd w:val="0"/>
        <w:ind w:firstLine="709"/>
        <w:jc w:val="both"/>
        <w:rPr>
          <w:sz w:val="24"/>
          <w:szCs w:val="24"/>
        </w:rPr>
      </w:pPr>
      <w:r w:rsidRPr="000044B9">
        <w:rPr>
          <w:sz w:val="24"/>
          <w:szCs w:val="24"/>
        </w:rPr>
        <w:lastRenderedPageBreak/>
        <w:t>1</w:t>
      </w:r>
      <w:r w:rsidR="00FE1CCF" w:rsidRPr="000044B9">
        <w:rPr>
          <w:sz w:val="24"/>
          <w:szCs w:val="24"/>
        </w:rPr>
        <w:t>1</w:t>
      </w:r>
      <w:r w:rsidRPr="000044B9">
        <w:rPr>
          <w:sz w:val="24"/>
          <w:szCs w:val="24"/>
        </w:rPr>
        <w:t xml:space="preserve">.2. </w:t>
      </w:r>
      <w:r w:rsidR="00263AD1" w:rsidRPr="000044B9">
        <w:rPr>
          <w:sz w:val="24"/>
          <w:szCs w:val="24"/>
        </w:rPr>
        <w:t>И</w:t>
      </w:r>
      <w:r w:rsidR="00AB70C7" w:rsidRPr="000044B9">
        <w:rPr>
          <w:sz w:val="24"/>
          <w:szCs w:val="24"/>
        </w:rPr>
        <w:t>зменения</w:t>
      </w:r>
      <w:r w:rsidR="002C317F" w:rsidRPr="000044B9">
        <w:rPr>
          <w:sz w:val="24"/>
          <w:szCs w:val="24"/>
        </w:rPr>
        <w:t xml:space="preserve"> в Контракт</w:t>
      </w:r>
      <w:r w:rsidR="00AB70C7" w:rsidRPr="000044B9">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0044B9">
        <w:rPr>
          <w:sz w:val="24"/>
          <w:szCs w:val="24"/>
        </w:rPr>
        <w:t>.</w:t>
      </w:r>
    </w:p>
    <w:p w:rsidR="00440AD1" w:rsidRPr="000044B9" w:rsidRDefault="00440AD1" w:rsidP="00E7188F">
      <w:pPr>
        <w:autoSpaceDE w:val="0"/>
        <w:autoSpaceDN w:val="0"/>
        <w:adjustRightInd w:val="0"/>
        <w:ind w:firstLine="709"/>
        <w:jc w:val="both"/>
        <w:rPr>
          <w:sz w:val="24"/>
          <w:szCs w:val="24"/>
        </w:rPr>
      </w:pPr>
      <w:r w:rsidRPr="000044B9">
        <w:rPr>
          <w:sz w:val="24"/>
          <w:szCs w:val="24"/>
        </w:rPr>
        <w:t xml:space="preserve">11.3. </w:t>
      </w:r>
      <w:r w:rsidR="00C3381F" w:rsidRPr="000044B9">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Поставщику о смене платежных реквизитов.</w:t>
      </w:r>
    </w:p>
    <w:p w:rsidR="00F469C2"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 </w:t>
      </w:r>
      <w:proofErr w:type="gramStart"/>
      <w:r w:rsidR="00AB70C7" w:rsidRPr="000044B9">
        <w:rPr>
          <w:sz w:val="24"/>
          <w:szCs w:val="24"/>
        </w:rPr>
        <w:t>Контракт</w:t>
      </w:r>
      <w:proofErr w:type="gramEnd"/>
      <w:r w:rsidR="00AB70C7" w:rsidRPr="000044B9">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0044B9">
        <w:rPr>
          <w:sz w:val="24"/>
          <w:szCs w:val="24"/>
        </w:rPr>
        <w:t>:</w:t>
      </w:r>
    </w:p>
    <w:p w:rsidR="0010785F"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.1. </w:t>
      </w:r>
      <w:r w:rsidR="00AB70C7" w:rsidRPr="000044B9">
        <w:rPr>
          <w:sz w:val="24"/>
          <w:szCs w:val="24"/>
        </w:rPr>
        <w:t>в случае одностороннего отказа Стороны от исполнения Контракта в соответствии с гражданским законодательством</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.2. </w:t>
      </w:r>
      <w:r w:rsidR="00AB70C7" w:rsidRPr="000044B9">
        <w:rPr>
          <w:sz w:val="24"/>
          <w:szCs w:val="24"/>
        </w:rPr>
        <w:t>по соглашению Сторон</w:t>
      </w:r>
      <w:r w:rsidRPr="000044B9">
        <w:rPr>
          <w:sz w:val="24"/>
          <w:szCs w:val="24"/>
        </w:rPr>
        <w:t>;</w:t>
      </w:r>
    </w:p>
    <w:p w:rsidR="009771C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.3. </w:t>
      </w:r>
      <w:r w:rsidR="00AB70C7" w:rsidRPr="000044B9">
        <w:rPr>
          <w:sz w:val="24"/>
          <w:szCs w:val="24"/>
        </w:rPr>
        <w:t>по решению суда по иску одной из Сторон при существенном нарушении Контракта другой Стороной</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5</w:t>
      </w:r>
      <w:r w:rsidRPr="000044B9">
        <w:rPr>
          <w:sz w:val="24"/>
          <w:szCs w:val="24"/>
        </w:rPr>
        <w:t xml:space="preserve">. </w:t>
      </w:r>
      <w:r w:rsidR="000D4AC1" w:rsidRPr="000044B9">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6</w:t>
      </w:r>
      <w:r w:rsidRPr="000044B9">
        <w:rPr>
          <w:sz w:val="24"/>
          <w:szCs w:val="24"/>
        </w:rPr>
        <w:t xml:space="preserve">. </w:t>
      </w:r>
      <w:r w:rsidR="000D4AC1" w:rsidRPr="000044B9">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0044B9">
        <w:rPr>
          <w:sz w:val="24"/>
          <w:szCs w:val="24"/>
        </w:rPr>
        <w:t>.</w:t>
      </w:r>
    </w:p>
    <w:p w:rsidR="00AE629D" w:rsidRPr="000044B9" w:rsidRDefault="00AE629D" w:rsidP="00AE629D">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0044B9">
        <w:rPr>
          <w:sz w:val="24"/>
          <w:szCs w:val="24"/>
        </w:rPr>
        <w:t xml:space="preserve">также </w:t>
      </w:r>
      <w:r w:rsidRPr="000044B9">
        <w:rPr>
          <w:sz w:val="24"/>
          <w:szCs w:val="24"/>
        </w:rPr>
        <w:t>в следующих случаях:</w:t>
      </w:r>
    </w:p>
    <w:p w:rsidR="00553F0E"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.1. При снижении цены Контракта без </w:t>
      </w:r>
      <w:proofErr w:type="gramStart"/>
      <w:r w:rsidRPr="000044B9">
        <w:rPr>
          <w:sz w:val="24"/>
          <w:szCs w:val="24"/>
        </w:rPr>
        <w:t>изменения</w:t>
      </w:r>
      <w:proofErr w:type="gramEnd"/>
      <w:r w:rsidRPr="000044B9">
        <w:rPr>
          <w:sz w:val="24"/>
          <w:szCs w:val="24"/>
        </w:rPr>
        <w:t xml:space="preserve"> предусмотренного Контрактом количества Товара, качества поставляемого Товара и иных условий Контракта.</w:t>
      </w:r>
    </w:p>
    <w:p w:rsidR="00AE629D"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.2. </w:t>
      </w:r>
      <w:r w:rsidR="005F5DD6" w:rsidRPr="000044B9">
        <w:rPr>
          <w:sz w:val="24"/>
          <w:szCs w:val="24"/>
        </w:rPr>
        <w:t>Е</w:t>
      </w:r>
      <w:r w:rsidR="00553F0E" w:rsidRPr="000044B9">
        <w:rPr>
          <w:sz w:val="24"/>
          <w:szCs w:val="24"/>
        </w:rPr>
        <w:t xml:space="preserve">сли по предложению </w:t>
      </w:r>
      <w:r w:rsidR="005F5DD6" w:rsidRPr="000044B9">
        <w:rPr>
          <w:sz w:val="24"/>
          <w:szCs w:val="24"/>
        </w:rPr>
        <w:t xml:space="preserve">Государственного </w:t>
      </w:r>
      <w:r w:rsidR="00553F0E" w:rsidRPr="000044B9">
        <w:rPr>
          <w:sz w:val="24"/>
          <w:szCs w:val="24"/>
        </w:rPr>
        <w:t>заказчика увеличива</w:t>
      </w:r>
      <w:r w:rsidR="006652E1" w:rsidRPr="000044B9">
        <w:rPr>
          <w:sz w:val="24"/>
          <w:szCs w:val="24"/>
        </w:rPr>
        <w:t>е</w:t>
      </w:r>
      <w:r w:rsidR="00553F0E" w:rsidRPr="000044B9">
        <w:rPr>
          <w:sz w:val="24"/>
          <w:szCs w:val="24"/>
        </w:rPr>
        <w:t>тся предусмотренн</w:t>
      </w:r>
      <w:r w:rsidR="006652E1" w:rsidRPr="000044B9">
        <w:rPr>
          <w:sz w:val="24"/>
          <w:szCs w:val="24"/>
        </w:rPr>
        <w:t>ое</w:t>
      </w:r>
      <w:r w:rsidR="00553F0E" w:rsidRPr="000044B9">
        <w:rPr>
          <w:sz w:val="24"/>
          <w:szCs w:val="24"/>
        </w:rPr>
        <w:t xml:space="preserve"> </w:t>
      </w:r>
      <w:r w:rsidR="001D3346" w:rsidRPr="000044B9">
        <w:rPr>
          <w:sz w:val="24"/>
          <w:szCs w:val="24"/>
        </w:rPr>
        <w:t>К</w:t>
      </w:r>
      <w:r w:rsidR="00553F0E" w:rsidRPr="000044B9">
        <w:rPr>
          <w:sz w:val="24"/>
          <w:szCs w:val="24"/>
        </w:rPr>
        <w:t xml:space="preserve">онтрактом количество </w:t>
      </w:r>
      <w:r w:rsidR="006652E1" w:rsidRPr="000044B9">
        <w:rPr>
          <w:sz w:val="24"/>
          <w:szCs w:val="24"/>
        </w:rPr>
        <w:t>Т</w:t>
      </w:r>
      <w:r w:rsidR="00553F0E" w:rsidRPr="000044B9">
        <w:rPr>
          <w:sz w:val="24"/>
          <w:szCs w:val="24"/>
        </w:rPr>
        <w:t>овара не более чем на десять процентов или уменьша</w:t>
      </w:r>
      <w:r w:rsidR="006652E1" w:rsidRPr="000044B9">
        <w:rPr>
          <w:sz w:val="24"/>
          <w:szCs w:val="24"/>
        </w:rPr>
        <w:t>е</w:t>
      </w:r>
      <w:r w:rsidR="00553F0E" w:rsidRPr="000044B9">
        <w:rPr>
          <w:sz w:val="24"/>
          <w:szCs w:val="24"/>
        </w:rPr>
        <w:t>тся предусмотренн</w:t>
      </w:r>
      <w:r w:rsidR="006652E1" w:rsidRPr="000044B9">
        <w:rPr>
          <w:sz w:val="24"/>
          <w:szCs w:val="24"/>
        </w:rPr>
        <w:t>о</w:t>
      </w:r>
      <w:r w:rsidR="00553F0E" w:rsidRPr="000044B9">
        <w:rPr>
          <w:sz w:val="24"/>
          <w:szCs w:val="24"/>
        </w:rPr>
        <w:t xml:space="preserve">е </w:t>
      </w:r>
      <w:r w:rsidR="006652E1" w:rsidRPr="000044B9">
        <w:rPr>
          <w:sz w:val="24"/>
          <w:szCs w:val="24"/>
        </w:rPr>
        <w:t>К</w:t>
      </w:r>
      <w:r w:rsidR="00553F0E" w:rsidRPr="000044B9">
        <w:rPr>
          <w:sz w:val="24"/>
          <w:szCs w:val="24"/>
        </w:rPr>
        <w:t xml:space="preserve">онтрактом количество поставляемого </w:t>
      </w:r>
      <w:r w:rsidR="006652E1" w:rsidRPr="000044B9">
        <w:rPr>
          <w:sz w:val="24"/>
          <w:szCs w:val="24"/>
        </w:rPr>
        <w:t>Т</w:t>
      </w:r>
      <w:r w:rsidR="00553F0E" w:rsidRPr="000044B9">
        <w:rPr>
          <w:sz w:val="24"/>
          <w:szCs w:val="24"/>
        </w:rPr>
        <w:t xml:space="preserve">овара не более чем на десять процентов. При этом по соглашению </w:t>
      </w:r>
      <w:r w:rsidR="005F5DD6" w:rsidRPr="000044B9">
        <w:rPr>
          <w:sz w:val="24"/>
          <w:szCs w:val="24"/>
        </w:rPr>
        <w:t>С</w:t>
      </w:r>
      <w:r w:rsidR="00553F0E" w:rsidRPr="000044B9">
        <w:rPr>
          <w:sz w:val="24"/>
          <w:szCs w:val="24"/>
        </w:rPr>
        <w:t xml:space="preserve">торон допускается изменение с учетом </w:t>
      </w:r>
      <w:proofErr w:type="gramStart"/>
      <w:r w:rsidR="00553F0E" w:rsidRPr="000044B9">
        <w:rPr>
          <w:sz w:val="24"/>
          <w:szCs w:val="24"/>
        </w:rPr>
        <w:t xml:space="preserve">положений бюджетного законодательства Российской Федерации цены </w:t>
      </w:r>
      <w:r w:rsidR="005F5DD6" w:rsidRPr="000044B9">
        <w:rPr>
          <w:sz w:val="24"/>
          <w:szCs w:val="24"/>
        </w:rPr>
        <w:t>К</w:t>
      </w:r>
      <w:r w:rsidR="00553F0E" w:rsidRPr="000044B9">
        <w:rPr>
          <w:sz w:val="24"/>
          <w:szCs w:val="24"/>
        </w:rPr>
        <w:t>онтракта</w:t>
      </w:r>
      <w:proofErr w:type="gramEnd"/>
      <w:r w:rsidR="00553F0E" w:rsidRPr="000044B9">
        <w:rPr>
          <w:sz w:val="24"/>
          <w:szCs w:val="24"/>
        </w:rPr>
        <w:t xml:space="preserve"> пропорционально дополнительному количеству товара, исходя из установленной в </w:t>
      </w:r>
      <w:r w:rsidR="006652E1" w:rsidRPr="000044B9">
        <w:rPr>
          <w:sz w:val="24"/>
          <w:szCs w:val="24"/>
        </w:rPr>
        <w:t>К</w:t>
      </w:r>
      <w:r w:rsidR="00553F0E" w:rsidRPr="000044B9">
        <w:rPr>
          <w:sz w:val="24"/>
          <w:szCs w:val="24"/>
        </w:rPr>
        <w:t xml:space="preserve">онтракте цены единицы товара, но не более чем на десять процентов цены </w:t>
      </w:r>
      <w:r w:rsidR="006652E1" w:rsidRPr="000044B9">
        <w:rPr>
          <w:sz w:val="24"/>
          <w:szCs w:val="24"/>
        </w:rPr>
        <w:t>К</w:t>
      </w:r>
      <w:r w:rsidR="00553F0E" w:rsidRPr="000044B9">
        <w:rPr>
          <w:sz w:val="24"/>
          <w:szCs w:val="24"/>
        </w:rPr>
        <w:t xml:space="preserve">онтракта. При уменьшении </w:t>
      </w:r>
      <w:proofErr w:type="gramStart"/>
      <w:r w:rsidR="00553F0E" w:rsidRPr="000044B9">
        <w:rPr>
          <w:sz w:val="24"/>
          <w:szCs w:val="24"/>
        </w:rPr>
        <w:t>предусмотренных</w:t>
      </w:r>
      <w:proofErr w:type="gramEnd"/>
      <w:r w:rsidR="00553F0E" w:rsidRPr="000044B9">
        <w:rPr>
          <w:sz w:val="24"/>
          <w:szCs w:val="24"/>
        </w:rPr>
        <w:t xml:space="preserve"> </w:t>
      </w:r>
      <w:r w:rsidR="006652E1" w:rsidRPr="000044B9">
        <w:rPr>
          <w:sz w:val="24"/>
          <w:szCs w:val="24"/>
        </w:rPr>
        <w:t>К</w:t>
      </w:r>
      <w:r w:rsidR="00553F0E" w:rsidRPr="000044B9">
        <w:rPr>
          <w:sz w:val="24"/>
          <w:szCs w:val="24"/>
        </w:rPr>
        <w:t xml:space="preserve">онтрактом количества </w:t>
      </w:r>
      <w:r w:rsidR="00A12689" w:rsidRPr="000044B9">
        <w:rPr>
          <w:sz w:val="24"/>
          <w:szCs w:val="24"/>
        </w:rPr>
        <w:t>Т</w:t>
      </w:r>
      <w:r w:rsidR="00553F0E" w:rsidRPr="000044B9">
        <w:rPr>
          <w:sz w:val="24"/>
          <w:szCs w:val="24"/>
        </w:rPr>
        <w:t xml:space="preserve">овара </w:t>
      </w:r>
      <w:r w:rsidR="006652E1" w:rsidRPr="000044B9">
        <w:rPr>
          <w:sz w:val="24"/>
          <w:szCs w:val="24"/>
        </w:rPr>
        <w:t>С</w:t>
      </w:r>
      <w:r w:rsidR="00553F0E" w:rsidRPr="000044B9">
        <w:rPr>
          <w:sz w:val="24"/>
          <w:szCs w:val="24"/>
        </w:rPr>
        <w:t xml:space="preserve">тороны </w:t>
      </w:r>
      <w:r w:rsidR="006652E1" w:rsidRPr="000044B9">
        <w:rPr>
          <w:sz w:val="24"/>
          <w:szCs w:val="24"/>
        </w:rPr>
        <w:t>К</w:t>
      </w:r>
      <w:r w:rsidR="00553F0E" w:rsidRPr="000044B9">
        <w:rPr>
          <w:sz w:val="24"/>
          <w:szCs w:val="24"/>
        </w:rPr>
        <w:t xml:space="preserve">онтракта обязаны уменьшить цену </w:t>
      </w:r>
      <w:r w:rsidR="006652E1" w:rsidRPr="000044B9">
        <w:rPr>
          <w:sz w:val="24"/>
          <w:szCs w:val="24"/>
        </w:rPr>
        <w:t>К</w:t>
      </w:r>
      <w:r w:rsidR="00553F0E" w:rsidRPr="000044B9">
        <w:rPr>
          <w:sz w:val="24"/>
          <w:szCs w:val="24"/>
        </w:rPr>
        <w:t xml:space="preserve">онтракта исходя из цены единицы </w:t>
      </w:r>
      <w:r w:rsidR="00A12689" w:rsidRPr="000044B9">
        <w:rPr>
          <w:sz w:val="24"/>
          <w:szCs w:val="24"/>
        </w:rPr>
        <w:t>Т</w:t>
      </w:r>
      <w:r w:rsidR="00553F0E" w:rsidRPr="000044B9">
        <w:rPr>
          <w:sz w:val="24"/>
          <w:szCs w:val="24"/>
        </w:rPr>
        <w:t xml:space="preserve">овара. Цена единицы дополнительно поставляемого </w:t>
      </w:r>
      <w:r w:rsidR="006652E1" w:rsidRPr="000044B9">
        <w:rPr>
          <w:sz w:val="24"/>
          <w:szCs w:val="24"/>
        </w:rPr>
        <w:t>Т</w:t>
      </w:r>
      <w:r w:rsidR="00553F0E" w:rsidRPr="000044B9">
        <w:rPr>
          <w:sz w:val="24"/>
          <w:szCs w:val="24"/>
        </w:rPr>
        <w:t xml:space="preserve">овара или цена единицы </w:t>
      </w:r>
      <w:r w:rsidR="006652E1" w:rsidRPr="000044B9">
        <w:rPr>
          <w:sz w:val="24"/>
          <w:szCs w:val="24"/>
        </w:rPr>
        <w:t>Т</w:t>
      </w:r>
      <w:r w:rsidR="00553F0E" w:rsidRPr="000044B9">
        <w:rPr>
          <w:sz w:val="24"/>
          <w:szCs w:val="24"/>
        </w:rPr>
        <w:t xml:space="preserve">овара при уменьшении предусмотренного </w:t>
      </w:r>
      <w:r w:rsidR="006652E1" w:rsidRPr="000044B9">
        <w:rPr>
          <w:sz w:val="24"/>
          <w:szCs w:val="24"/>
        </w:rPr>
        <w:t>К</w:t>
      </w:r>
      <w:r w:rsidR="00553F0E" w:rsidRPr="000044B9">
        <w:rPr>
          <w:sz w:val="24"/>
          <w:szCs w:val="24"/>
        </w:rPr>
        <w:t xml:space="preserve">онтрактом количества поставляемого </w:t>
      </w:r>
      <w:r w:rsidR="006652E1" w:rsidRPr="000044B9">
        <w:rPr>
          <w:sz w:val="24"/>
          <w:szCs w:val="24"/>
        </w:rPr>
        <w:t>Т</w:t>
      </w:r>
      <w:r w:rsidR="00553F0E" w:rsidRPr="000044B9">
        <w:rPr>
          <w:sz w:val="24"/>
          <w:szCs w:val="24"/>
        </w:rPr>
        <w:t xml:space="preserve">овара должна определяться как частное от деления первоначальной цены </w:t>
      </w:r>
      <w:r w:rsidR="006652E1" w:rsidRPr="000044B9">
        <w:rPr>
          <w:sz w:val="24"/>
          <w:szCs w:val="24"/>
        </w:rPr>
        <w:t>К</w:t>
      </w:r>
      <w:r w:rsidR="00553F0E" w:rsidRPr="000044B9">
        <w:rPr>
          <w:sz w:val="24"/>
          <w:szCs w:val="24"/>
        </w:rPr>
        <w:t xml:space="preserve">онтракта на предусмотренное в </w:t>
      </w:r>
      <w:r w:rsidR="006652E1" w:rsidRPr="000044B9">
        <w:rPr>
          <w:sz w:val="24"/>
          <w:szCs w:val="24"/>
        </w:rPr>
        <w:t>К</w:t>
      </w:r>
      <w:r w:rsidR="00553F0E" w:rsidRPr="000044B9">
        <w:rPr>
          <w:sz w:val="24"/>
          <w:szCs w:val="24"/>
        </w:rPr>
        <w:t xml:space="preserve">онтракте количество такого </w:t>
      </w:r>
      <w:r w:rsidR="006652E1" w:rsidRPr="000044B9">
        <w:rPr>
          <w:sz w:val="24"/>
          <w:szCs w:val="24"/>
        </w:rPr>
        <w:t>Т</w:t>
      </w:r>
      <w:r w:rsidR="00553F0E" w:rsidRPr="000044B9">
        <w:rPr>
          <w:sz w:val="24"/>
          <w:szCs w:val="24"/>
        </w:rPr>
        <w:t>овара</w:t>
      </w:r>
      <w:r w:rsidRPr="000044B9">
        <w:rPr>
          <w:rFonts w:eastAsia="Calibri"/>
          <w:sz w:val="24"/>
          <w:szCs w:val="24"/>
          <w:lang w:eastAsia="ru-RU"/>
        </w:rPr>
        <w:t>.</w:t>
      </w:r>
    </w:p>
    <w:p w:rsidR="00863795"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0044B9">
        <w:rPr>
          <w:sz w:val="24"/>
          <w:szCs w:val="24"/>
        </w:rPr>
        <w:t>и(</w:t>
      </w:r>
      <w:proofErr w:type="gramEnd"/>
      <w:r w:rsidRPr="000044B9">
        <w:rPr>
          <w:sz w:val="24"/>
          <w:szCs w:val="24"/>
        </w:rPr>
        <w:t xml:space="preserve">или) сроков исполнения Контракта и(или) количества </w:t>
      </w:r>
      <w:r w:rsidR="00C0018A" w:rsidRPr="000044B9">
        <w:rPr>
          <w:sz w:val="24"/>
          <w:szCs w:val="24"/>
        </w:rPr>
        <w:t>Т</w:t>
      </w:r>
      <w:r w:rsidRPr="000044B9">
        <w:rPr>
          <w:sz w:val="24"/>
          <w:szCs w:val="24"/>
        </w:rPr>
        <w:t xml:space="preserve">овара, предусмотренных Контрактом. Сокращение количества </w:t>
      </w:r>
      <w:r w:rsidR="00C0018A" w:rsidRPr="000044B9">
        <w:rPr>
          <w:sz w:val="24"/>
          <w:szCs w:val="24"/>
        </w:rPr>
        <w:t>Т</w:t>
      </w:r>
      <w:r w:rsidRPr="000044B9">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0044B9">
        <w:rPr>
          <w:sz w:val="24"/>
          <w:szCs w:val="24"/>
        </w:rPr>
        <w:t>К</w:t>
      </w:r>
      <w:r w:rsidRPr="000044B9">
        <w:rPr>
          <w:sz w:val="24"/>
          <w:szCs w:val="24"/>
        </w:rPr>
        <w:t xml:space="preserve">онтракта и количества </w:t>
      </w:r>
      <w:r w:rsidR="00C0018A" w:rsidRPr="000044B9">
        <w:rPr>
          <w:sz w:val="24"/>
          <w:szCs w:val="24"/>
        </w:rPr>
        <w:t>Т</w:t>
      </w:r>
      <w:r w:rsidRPr="000044B9">
        <w:rPr>
          <w:sz w:val="24"/>
          <w:szCs w:val="24"/>
        </w:rPr>
        <w:t>овара.</w:t>
      </w:r>
    </w:p>
    <w:p w:rsidR="001B4A5B"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00FD615B" w:rsidRPr="000044B9">
        <w:rPr>
          <w:sz w:val="24"/>
          <w:szCs w:val="24"/>
        </w:rPr>
        <w:t>.4.</w:t>
      </w:r>
      <w:r w:rsidR="00496400" w:rsidRPr="000044B9">
        <w:rPr>
          <w:sz w:val="24"/>
          <w:szCs w:val="24"/>
        </w:rPr>
        <w:t xml:space="preserve"> Если при исполнении </w:t>
      </w:r>
      <w:r w:rsidR="005D00D6" w:rsidRPr="000044B9">
        <w:rPr>
          <w:sz w:val="24"/>
          <w:szCs w:val="24"/>
        </w:rPr>
        <w:t>К</w:t>
      </w:r>
      <w:r w:rsidR="00496400" w:rsidRPr="000044B9">
        <w:rPr>
          <w:sz w:val="24"/>
          <w:szCs w:val="24"/>
        </w:rPr>
        <w:t xml:space="preserve">онтракта изменяется срок исполнения отдельного этапа (отдельных этапов) исполнения </w:t>
      </w:r>
      <w:r w:rsidR="005D00D6" w:rsidRPr="000044B9">
        <w:rPr>
          <w:sz w:val="24"/>
          <w:szCs w:val="24"/>
        </w:rPr>
        <w:t>К</w:t>
      </w:r>
      <w:r w:rsidR="00496400" w:rsidRPr="000044B9">
        <w:rPr>
          <w:sz w:val="24"/>
          <w:szCs w:val="24"/>
        </w:rPr>
        <w:t xml:space="preserve">онтракта в рамках срока исполнения </w:t>
      </w:r>
      <w:r w:rsidR="005D00D6" w:rsidRPr="000044B9">
        <w:rPr>
          <w:sz w:val="24"/>
          <w:szCs w:val="24"/>
        </w:rPr>
        <w:t>К</w:t>
      </w:r>
      <w:r w:rsidR="00496400" w:rsidRPr="000044B9">
        <w:rPr>
          <w:sz w:val="24"/>
          <w:szCs w:val="24"/>
        </w:rPr>
        <w:t>онтракта, предусмотренного при его заключении.</w:t>
      </w:r>
    </w:p>
    <w:p w:rsidR="008673B4" w:rsidRPr="000044B9" w:rsidRDefault="00AE629D" w:rsidP="00AE629D">
      <w:pPr>
        <w:autoSpaceDE w:val="0"/>
        <w:autoSpaceDN w:val="0"/>
        <w:adjustRightInd w:val="0"/>
        <w:ind w:firstLine="709"/>
        <w:jc w:val="both"/>
        <w:rPr>
          <w:sz w:val="24"/>
          <w:szCs w:val="24"/>
        </w:rPr>
      </w:pPr>
      <w:r w:rsidRPr="000044B9">
        <w:rPr>
          <w:sz w:val="24"/>
          <w:szCs w:val="24"/>
        </w:rPr>
        <w:lastRenderedPageBreak/>
        <w:t>1</w:t>
      </w:r>
      <w:r w:rsidR="001925E5" w:rsidRPr="000044B9">
        <w:rPr>
          <w:sz w:val="24"/>
          <w:szCs w:val="24"/>
        </w:rPr>
        <w:t>1</w:t>
      </w:r>
      <w:r w:rsidRPr="000044B9">
        <w:rPr>
          <w:sz w:val="24"/>
          <w:szCs w:val="24"/>
        </w:rPr>
        <w:t>.</w:t>
      </w:r>
      <w:r w:rsidR="00440AD1" w:rsidRPr="000044B9">
        <w:rPr>
          <w:sz w:val="24"/>
          <w:szCs w:val="24"/>
        </w:rPr>
        <w:t>8</w:t>
      </w:r>
      <w:r w:rsidRPr="000044B9">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9</w:t>
      </w:r>
      <w:r w:rsidRPr="000044B9">
        <w:rPr>
          <w:sz w:val="24"/>
          <w:szCs w:val="24"/>
        </w:rPr>
        <w:t xml:space="preserve">. </w:t>
      </w:r>
      <w:proofErr w:type="gramStart"/>
      <w:r w:rsidR="00A13304" w:rsidRPr="000044B9">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w:t>
      </w:r>
      <w:proofErr w:type="gramEnd"/>
      <w:r w:rsidR="00A13304" w:rsidRPr="000044B9">
        <w:rPr>
          <w:sz w:val="24"/>
          <w:szCs w:val="24"/>
        </w:rPr>
        <w:t xml:space="preserve">) </w:t>
      </w:r>
      <w:proofErr w:type="gramStart"/>
      <w:r w:rsidR="00A13304" w:rsidRPr="000044B9">
        <w:rPr>
          <w:sz w:val="24"/>
          <w:szCs w:val="24"/>
        </w:rPr>
        <w:t>которого</w:t>
      </w:r>
      <w:proofErr w:type="gramEnd"/>
      <w:r w:rsidR="00A13304" w:rsidRPr="000044B9">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0044B9">
        <w:rPr>
          <w:sz w:val="24"/>
          <w:szCs w:val="24"/>
        </w:rPr>
        <w:t>.</w:t>
      </w:r>
    </w:p>
    <w:p w:rsidR="006F3319" w:rsidRPr="000044B9" w:rsidRDefault="00AE629D" w:rsidP="006F3319">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10</w:t>
      </w:r>
      <w:r w:rsidRPr="000044B9">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0044B9">
        <w:rPr>
          <w:sz w:val="24"/>
          <w:szCs w:val="24"/>
        </w:rPr>
        <w:t>и</w:t>
      </w:r>
      <w:proofErr w:type="gramEnd"/>
      <w:r w:rsidRPr="000044B9">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0044B9" w:rsidRDefault="00AE629D" w:rsidP="00AE629D">
      <w:pPr>
        <w:autoSpaceDE w:val="0"/>
        <w:autoSpaceDN w:val="0"/>
        <w:adjustRightInd w:val="0"/>
        <w:ind w:firstLine="709"/>
        <w:jc w:val="both"/>
        <w:rPr>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 xml:space="preserve">. Государственный заказчик </w:t>
      </w:r>
      <w:r w:rsidRPr="000044B9">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0044B9">
        <w:rPr>
          <w:noProof/>
          <w:sz w:val="24"/>
          <w:szCs w:val="24"/>
        </w:rPr>
        <w:t xml:space="preserve"> в случаях:</w:t>
      </w:r>
    </w:p>
    <w:p w:rsidR="00AE629D" w:rsidRPr="000044B9" w:rsidRDefault="00AE629D" w:rsidP="00AE629D">
      <w:pPr>
        <w:pStyle w:val="11"/>
        <w:spacing w:line="240" w:lineRule="auto"/>
        <w:ind w:right="-71" w:firstLine="709"/>
        <w:contextualSpacing/>
        <w:rPr>
          <w:rFonts w:eastAsia="Calibri"/>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0044B9">
        <w:rPr>
          <w:rFonts w:eastAsia="Calibri"/>
          <w:szCs w:val="24"/>
        </w:rPr>
        <w:t>неоднократного нарушения срока поставки Товара;</w:t>
      </w:r>
    </w:p>
    <w:p w:rsidR="00AE629D" w:rsidRPr="000044B9" w:rsidRDefault="00AE629D" w:rsidP="00AE629D">
      <w:pPr>
        <w:autoSpaceDE w:val="0"/>
        <w:autoSpaceDN w:val="0"/>
        <w:adjustRightInd w:val="0"/>
        <w:ind w:firstLine="709"/>
        <w:jc w:val="both"/>
        <w:rPr>
          <w:rFonts w:eastAsia="Times New Roman"/>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0044B9" w:rsidRDefault="00AE629D" w:rsidP="00AE629D">
      <w:pPr>
        <w:pStyle w:val="11"/>
        <w:spacing w:line="240" w:lineRule="auto"/>
        <w:ind w:right="-71" w:firstLine="709"/>
        <w:contextualSpacing/>
        <w:rPr>
          <w:rFonts w:eastAsia="Calibri"/>
          <w:szCs w:val="24"/>
        </w:rPr>
      </w:pPr>
      <w:r w:rsidRPr="000044B9">
        <w:rPr>
          <w:rFonts w:eastAsia="Calibri"/>
          <w:szCs w:val="24"/>
        </w:rPr>
        <w:t>1</w:t>
      </w:r>
      <w:r w:rsidR="001925E5" w:rsidRPr="000044B9">
        <w:rPr>
          <w:rFonts w:eastAsia="Calibri"/>
          <w:szCs w:val="24"/>
        </w:rPr>
        <w:t>1</w:t>
      </w:r>
      <w:r w:rsidRPr="000044B9">
        <w:rPr>
          <w:rFonts w:eastAsia="Calibri"/>
          <w:szCs w:val="24"/>
        </w:rPr>
        <w:t>.1</w:t>
      </w:r>
      <w:r w:rsidR="00440AD1" w:rsidRPr="000044B9">
        <w:rPr>
          <w:rFonts w:eastAsia="Calibri"/>
          <w:szCs w:val="24"/>
        </w:rPr>
        <w:t>1</w:t>
      </w:r>
      <w:r w:rsidRPr="000044B9">
        <w:rPr>
          <w:rFonts w:eastAsia="Calibri"/>
          <w:szCs w:val="24"/>
        </w:rPr>
        <w:t>.3. неоднократного нарушения срока замены Товара ненадлежащего качества;</w:t>
      </w:r>
    </w:p>
    <w:p w:rsidR="00AE629D" w:rsidRPr="000044B9" w:rsidRDefault="00AE629D" w:rsidP="00AE629D">
      <w:pPr>
        <w:pStyle w:val="11"/>
        <w:spacing w:line="240" w:lineRule="auto"/>
        <w:ind w:right="-71" w:firstLine="709"/>
        <w:contextualSpacing/>
        <w:rPr>
          <w:noProof/>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0044B9" w:rsidRDefault="00AE629D" w:rsidP="00AE629D">
      <w:pPr>
        <w:suppressAutoHyphens/>
        <w:autoSpaceDE w:val="0"/>
        <w:autoSpaceDN w:val="0"/>
        <w:adjustRightInd w:val="0"/>
        <w:ind w:firstLine="709"/>
        <w:jc w:val="both"/>
        <w:rPr>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2</w:t>
      </w:r>
      <w:r w:rsidRPr="000044B9">
        <w:rPr>
          <w:noProof/>
          <w:sz w:val="24"/>
          <w:szCs w:val="24"/>
        </w:rPr>
        <w:t xml:space="preserve">. Поставщик </w:t>
      </w:r>
      <w:r w:rsidRPr="000044B9">
        <w:rPr>
          <w:sz w:val="24"/>
          <w:szCs w:val="24"/>
          <w:lang w:eastAsia="en-US"/>
        </w:rPr>
        <w:t xml:space="preserve">вправе принять решение об одностороннем отказе от исполнения Контракта </w:t>
      </w:r>
      <w:r w:rsidR="00A277E1" w:rsidRPr="000044B9">
        <w:rPr>
          <w:sz w:val="24"/>
          <w:szCs w:val="24"/>
          <w:lang w:eastAsia="en-US"/>
        </w:rPr>
        <w:t>по основаниям, предусмотренным Г</w:t>
      </w:r>
      <w:r w:rsidRPr="000044B9">
        <w:rPr>
          <w:sz w:val="24"/>
          <w:szCs w:val="24"/>
          <w:lang w:eastAsia="en-US"/>
        </w:rPr>
        <w:t xml:space="preserve">ражданским </w:t>
      </w:r>
      <w:r w:rsidR="00A277E1" w:rsidRPr="000044B9">
        <w:rPr>
          <w:sz w:val="24"/>
          <w:szCs w:val="24"/>
          <w:lang w:eastAsia="en-US"/>
        </w:rPr>
        <w:t>кодексом Российской Федерации для одностороннего отказа от исполнения отдельных видов обязательств</w:t>
      </w:r>
      <w:r w:rsidR="001A3A92" w:rsidRPr="000044B9">
        <w:rPr>
          <w:noProof/>
          <w:sz w:val="24"/>
          <w:szCs w:val="24"/>
        </w:rPr>
        <w:t>.</w:t>
      </w:r>
    </w:p>
    <w:p w:rsidR="004B5065" w:rsidRPr="004819CC" w:rsidRDefault="004B5065" w:rsidP="0010785F">
      <w:pPr>
        <w:widowControl w:val="0"/>
        <w:suppressAutoHyphens/>
        <w:autoSpaceDE w:val="0"/>
        <w:ind w:firstLine="0"/>
        <w:jc w:val="both"/>
        <w:rPr>
          <w:sz w:val="24"/>
          <w:szCs w:val="24"/>
          <w:lang w:eastAsia="ar-SA"/>
        </w:rPr>
      </w:pPr>
    </w:p>
    <w:p w:rsidR="0010785F" w:rsidRPr="000044B9" w:rsidRDefault="0010785F" w:rsidP="0010785F">
      <w:pPr>
        <w:widowControl w:val="0"/>
        <w:suppressAutoHyphens/>
        <w:autoSpaceDE w:val="0"/>
        <w:ind w:firstLine="0"/>
        <w:jc w:val="center"/>
        <w:rPr>
          <w:b/>
          <w:sz w:val="24"/>
          <w:szCs w:val="24"/>
          <w:lang w:eastAsia="ar-SA"/>
        </w:rPr>
      </w:pPr>
      <w:r w:rsidRPr="000044B9">
        <w:rPr>
          <w:b/>
          <w:sz w:val="24"/>
          <w:szCs w:val="24"/>
          <w:lang w:eastAsia="ar-SA"/>
        </w:rPr>
        <w:t>1</w:t>
      </w:r>
      <w:r w:rsidR="001925E5" w:rsidRPr="000044B9">
        <w:rPr>
          <w:b/>
          <w:sz w:val="24"/>
          <w:szCs w:val="24"/>
          <w:lang w:eastAsia="ar-SA"/>
        </w:rPr>
        <w:t>2</w:t>
      </w:r>
      <w:r w:rsidRPr="000044B9">
        <w:rPr>
          <w:b/>
          <w:sz w:val="24"/>
          <w:szCs w:val="24"/>
          <w:lang w:eastAsia="ar-SA"/>
        </w:rPr>
        <w:t>. Порядок разрешения споров, претензии Сторон</w:t>
      </w:r>
    </w:p>
    <w:p w:rsidR="0010785F" w:rsidRPr="000044B9" w:rsidRDefault="0010785F" w:rsidP="0010785F">
      <w:pPr>
        <w:ind w:firstLine="708"/>
        <w:jc w:val="both"/>
        <w:rPr>
          <w:sz w:val="24"/>
          <w:szCs w:val="24"/>
        </w:rPr>
      </w:pPr>
      <w:r w:rsidRPr="000044B9">
        <w:rPr>
          <w:sz w:val="24"/>
          <w:szCs w:val="24"/>
        </w:rPr>
        <w:t>1</w:t>
      </w:r>
      <w:r w:rsidR="001925E5" w:rsidRPr="000044B9">
        <w:rPr>
          <w:sz w:val="24"/>
          <w:szCs w:val="24"/>
        </w:rPr>
        <w:t>2</w:t>
      </w:r>
      <w:r w:rsidRPr="000044B9">
        <w:rPr>
          <w:sz w:val="24"/>
          <w:szCs w:val="24"/>
        </w:rPr>
        <w:t>.1. Все споры и разногласия, возникающие при исполнении Контракта, решаются Сторонами путем переговоров.</w:t>
      </w:r>
    </w:p>
    <w:p w:rsidR="004819CC" w:rsidRDefault="0010785F" w:rsidP="00D41B52">
      <w:pPr>
        <w:ind w:firstLine="708"/>
        <w:jc w:val="both"/>
        <w:rPr>
          <w:sz w:val="24"/>
          <w:szCs w:val="24"/>
        </w:rPr>
      </w:pPr>
      <w:r w:rsidRPr="000044B9">
        <w:rPr>
          <w:sz w:val="24"/>
          <w:szCs w:val="24"/>
        </w:rPr>
        <w:t>1</w:t>
      </w:r>
      <w:r w:rsidR="001925E5" w:rsidRPr="000044B9">
        <w:rPr>
          <w:sz w:val="24"/>
          <w:szCs w:val="24"/>
        </w:rPr>
        <w:t>2</w:t>
      </w:r>
      <w:r w:rsidRPr="000044B9">
        <w:rPr>
          <w:sz w:val="24"/>
          <w:szCs w:val="24"/>
        </w:rPr>
        <w:t>.2. Досудебный порядок урегулирования споров, предусматривающий направление претензии контрагенту, является обязательным.</w:t>
      </w:r>
    </w:p>
    <w:p w:rsidR="00090B86" w:rsidRDefault="00A353DB" w:rsidP="00D41B52">
      <w:pPr>
        <w:ind w:firstLine="708"/>
        <w:jc w:val="both"/>
        <w:rPr>
          <w:sz w:val="24"/>
          <w:szCs w:val="24"/>
        </w:rPr>
      </w:pPr>
      <w:r w:rsidRPr="000044B9">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0044B9">
        <w:rPr>
          <w:sz w:val="24"/>
          <w:szCs w:val="24"/>
        </w:rPr>
        <w:t>.</w:t>
      </w:r>
    </w:p>
    <w:p w:rsidR="0010785F" w:rsidRDefault="0010785F" w:rsidP="00D41B52">
      <w:pPr>
        <w:ind w:firstLine="708"/>
        <w:jc w:val="both"/>
        <w:rPr>
          <w:sz w:val="24"/>
          <w:szCs w:val="24"/>
        </w:rPr>
      </w:pPr>
      <w:r w:rsidRPr="000044B9">
        <w:rPr>
          <w:sz w:val="24"/>
          <w:szCs w:val="24"/>
        </w:rPr>
        <w:t>1</w:t>
      </w:r>
      <w:r w:rsidR="001925E5" w:rsidRPr="000044B9">
        <w:rPr>
          <w:sz w:val="24"/>
          <w:szCs w:val="24"/>
        </w:rPr>
        <w:t>2</w:t>
      </w:r>
      <w:r w:rsidRPr="000044B9">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7F2663" w:rsidRPr="000044B9" w:rsidRDefault="007F2663" w:rsidP="007F2663">
      <w:pPr>
        <w:ind w:firstLine="0"/>
        <w:jc w:val="both"/>
        <w:rPr>
          <w:sz w:val="24"/>
          <w:szCs w:val="24"/>
        </w:rPr>
      </w:pPr>
    </w:p>
    <w:p w:rsidR="0010785F" w:rsidRPr="000044B9" w:rsidRDefault="0010785F" w:rsidP="0010785F">
      <w:pPr>
        <w:suppressAutoHyphens/>
        <w:ind w:right="-2" w:firstLine="0"/>
        <w:jc w:val="center"/>
        <w:rPr>
          <w:b/>
          <w:sz w:val="24"/>
          <w:szCs w:val="24"/>
          <w:lang w:eastAsia="ar-SA"/>
        </w:rPr>
      </w:pPr>
      <w:r w:rsidRPr="000044B9">
        <w:rPr>
          <w:b/>
          <w:sz w:val="24"/>
          <w:szCs w:val="24"/>
          <w:lang w:eastAsia="ar-SA"/>
        </w:rPr>
        <w:t>1</w:t>
      </w:r>
      <w:r w:rsidR="001925E5" w:rsidRPr="000044B9">
        <w:rPr>
          <w:b/>
          <w:sz w:val="24"/>
          <w:szCs w:val="24"/>
          <w:lang w:eastAsia="ar-SA"/>
        </w:rPr>
        <w:t>3</w:t>
      </w:r>
      <w:r w:rsidRPr="000044B9">
        <w:rPr>
          <w:b/>
          <w:sz w:val="24"/>
          <w:szCs w:val="24"/>
          <w:lang w:eastAsia="ar-SA"/>
        </w:rPr>
        <w:t>. Прочие условия</w:t>
      </w:r>
    </w:p>
    <w:p w:rsidR="00213C28" w:rsidRPr="000044B9" w:rsidRDefault="0010785F" w:rsidP="006B1280">
      <w:pPr>
        <w:suppressAutoHyphens/>
        <w:ind w:right="-2" w:firstLine="709"/>
        <w:jc w:val="both"/>
        <w:rPr>
          <w:sz w:val="24"/>
          <w:szCs w:val="24"/>
        </w:rPr>
      </w:pPr>
      <w:r w:rsidRPr="000044B9">
        <w:rPr>
          <w:sz w:val="24"/>
          <w:szCs w:val="24"/>
          <w:lang w:eastAsia="ar-SA"/>
        </w:rPr>
        <w:t>1</w:t>
      </w:r>
      <w:r w:rsidR="001925E5" w:rsidRPr="000044B9">
        <w:rPr>
          <w:sz w:val="24"/>
          <w:szCs w:val="24"/>
          <w:lang w:eastAsia="ar-SA"/>
        </w:rPr>
        <w:t>3</w:t>
      </w:r>
      <w:r w:rsidRPr="000044B9">
        <w:rPr>
          <w:sz w:val="24"/>
          <w:szCs w:val="24"/>
          <w:lang w:eastAsia="ar-SA"/>
        </w:rPr>
        <w:t xml:space="preserve">.1. </w:t>
      </w:r>
      <w:r w:rsidR="006C3571" w:rsidRPr="000044B9">
        <w:rPr>
          <w:sz w:val="24"/>
          <w:szCs w:val="24"/>
          <w:lang w:eastAsia="ar-SA"/>
        </w:rPr>
        <w:t xml:space="preserve">Контракт составлен в соответствии с положениями </w:t>
      </w:r>
      <w:r w:rsidR="006C3571" w:rsidRPr="000044B9">
        <w:rPr>
          <w:sz w:val="24"/>
          <w:szCs w:val="24"/>
        </w:rPr>
        <w:t>Федерального закона от 05.04.2013г. № 44-ФЗ «</w:t>
      </w:r>
      <w:r w:rsidR="006C3571" w:rsidRPr="000044B9">
        <w:rPr>
          <w:sz w:val="24"/>
          <w:szCs w:val="24"/>
          <w:lang w:eastAsia="en-US"/>
        </w:rPr>
        <w:t xml:space="preserve">О контрактной системе в сфере закупок товаров, работ, услуг для </w:t>
      </w:r>
      <w:r w:rsidR="006C3571" w:rsidRPr="000044B9">
        <w:rPr>
          <w:sz w:val="24"/>
          <w:szCs w:val="24"/>
          <w:lang w:eastAsia="en-US"/>
        </w:rPr>
        <w:lastRenderedPageBreak/>
        <w:t>обеспечения государственных и муниципальных нужд</w:t>
      </w:r>
      <w:r w:rsidR="006C3571" w:rsidRPr="000044B9">
        <w:rPr>
          <w:sz w:val="24"/>
          <w:szCs w:val="24"/>
        </w:rPr>
        <w:t>»</w:t>
      </w:r>
      <w:r w:rsidR="006C3571" w:rsidRPr="000044B9">
        <w:rPr>
          <w:sz w:val="24"/>
          <w:szCs w:val="24"/>
          <w:lang w:eastAsia="ar-SA"/>
        </w:rPr>
        <w:t xml:space="preserve"> </w:t>
      </w:r>
      <w:r w:rsidR="006C3571" w:rsidRPr="000044B9">
        <w:rPr>
          <w:sz w:val="24"/>
          <w:szCs w:val="24"/>
        </w:rPr>
        <w:t>в двух подлинных экземплярах - по одному экземпляру для каждой из Сторон</w:t>
      </w:r>
      <w:r w:rsidRPr="000044B9">
        <w:rPr>
          <w:sz w:val="24"/>
          <w:szCs w:val="24"/>
        </w:rPr>
        <w:t>.</w:t>
      </w:r>
    </w:p>
    <w:p w:rsidR="005F68CB"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0044B9"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 xml:space="preserve">.3. </w:t>
      </w:r>
      <w:r w:rsidR="006765DB" w:rsidRPr="000044B9">
        <w:rPr>
          <w:sz w:val="24"/>
          <w:szCs w:val="24"/>
        </w:rPr>
        <w:t>Во всем остальном, что не предусмотрено Контрактом, Стороны руководствуются законодательством Российской Федерации</w:t>
      </w:r>
      <w:r w:rsidRPr="000044B9">
        <w:rPr>
          <w:sz w:val="24"/>
          <w:szCs w:val="24"/>
        </w:rPr>
        <w:t>.</w:t>
      </w:r>
    </w:p>
    <w:p w:rsidR="00BA2EA3" w:rsidRPr="000044B9" w:rsidRDefault="00BA2EA3" w:rsidP="00A478DE">
      <w:pPr>
        <w:suppressAutoHyphens/>
        <w:ind w:right="-2" w:firstLine="0"/>
        <w:jc w:val="both"/>
        <w:rPr>
          <w:sz w:val="24"/>
          <w:szCs w:val="24"/>
        </w:rPr>
      </w:pPr>
    </w:p>
    <w:p w:rsidR="0010785F"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4</w:t>
      </w:r>
      <w:r w:rsidRPr="000044B9">
        <w:rPr>
          <w:b/>
          <w:sz w:val="24"/>
          <w:szCs w:val="24"/>
          <w:lang w:eastAsia="ar-SA"/>
        </w:rPr>
        <w:t>. Срок действия Контракта</w:t>
      </w:r>
    </w:p>
    <w:p w:rsidR="0010785F" w:rsidRPr="000044B9" w:rsidRDefault="0010785F" w:rsidP="0010785F">
      <w:pPr>
        <w:suppressAutoHyphens/>
        <w:ind w:firstLine="708"/>
        <w:jc w:val="both"/>
        <w:rPr>
          <w:sz w:val="24"/>
          <w:szCs w:val="24"/>
          <w:lang w:eastAsia="ar-SA"/>
        </w:rPr>
      </w:pPr>
      <w:r w:rsidRPr="000044B9">
        <w:rPr>
          <w:sz w:val="24"/>
          <w:szCs w:val="24"/>
        </w:rPr>
        <w:t>1</w:t>
      </w:r>
      <w:r w:rsidR="001925E5" w:rsidRPr="000044B9">
        <w:rPr>
          <w:sz w:val="24"/>
          <w:szCs w:val="24"/>
        </w:rPr>
        <w:t>4</w:t>
      </w:r>
      <w:r w:rsidRPr="000044B9">
        <w:rPr>
          <w:sz w:val="24"/>
          <w:szCs w:val="24"/>
        </w:rPr>
        <w:t xml:space="preserve">.1. </w:t>
      </w:r>
      <w:r w:rsidR="00260753" w:rsidRPr="00412636">
        <w:rPr>
          <w:sz w:val="24"/>
          <w:szCs w:val="24"/>
        </w:rPr>
        <w:t>С момента подписания Контракта по 31 декабря 202</w:t>
      </w:r>
      <w:r w:rsidR="000E1339">
        <w:rPr>
          <w:sz w:val="24"/>
          <w:szCs w:val="24"/>
        </w:rPr>
        <w:t>6</w:t>
      </w:r>
      <w:r w:rsidR="00260753" w:rsidRPr="00412636">
        <w:rPr>
          <w:sz w:val="24"/>
          <w:szCs w:val="24"/>
        </w:rPr>
        <w:t xml:space="preserve"> года включительно, а в части осуществления оплаты и гарантийных обязательств - до их полного исполнения</w:t>
      </w:r>
      <w:r w:rsidRPr="000044B9">
        <w:rPr>
          <w:sz w:val="24"/>
          <w:szCs w:val="24"/>
        </w:rPr>
        <w:t>.</w:t>
      </w:r>
    </w:p>
    <w:p w:rsidR="00C5296C" w:rsidRPr="000044B9" w:rsidRDefault="00C5296C" w:rsidP="0010785F">
      <w:pPr>
        <w:suppressAutoHyphens/>
        <w:ind w:firstLine="0"/>
        <w:jc w:val="both"/>
        <w:rPr>
          <w:sz w:val="24"/>
          <w:szCs w:val="24"/>
          <w:lang w:eastAsia="ar-SA"/>
        </w:rPr>
      </w:pPr>
    </w:p>
    <w:p w:rsidR="00024D36"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5</w:t>
      </w:r>
      <w:r w:rsidRPr="000044B9">
        <w:rPr>
          <w:b/>
          <w:sz w:val="24"/>
          <w:szCs w:val="24"/>
          <w:lang w:eastAsia="ar-SA"/>
        </w:rPr>
        <w:t>. Юридические адреса, банковские и отгрузочные реквизиты Сторон</w:t>
      </w:r>
      <w:r w:rsidR="00024D36" w:rsidRPr="000044B9">
        <w:rPr>
          <w:b/>
          <w:sz w:val="24"/>
          <w:szCs w:val="24"/>
          <w:lang w:eastAsia="ar-SA"/>
        </w:rPr>
        <w:t xml:space="preserve"> </w:t>
      </w:r>
    </w:p>
    <w:p w:rsidR="006939C0" w:rsidRPr="000044B9" w:rsidRDefault="006939C0" w:rsidP="00062E76">
      <w:pPr>
        <w:suppressAutoHyphens/>
        <w:ind w:firstLine="0"/>
        <w:jc w:val="both"/>
        <w:rPr>
          <w:sz w:val="24"/>
          <w:szCs w:val="24"/>
          <w:lang w:eastAsia="ar-SA"/>
        </w:rPr>
      </w:pPr>
    </w:p>
    <w:p w:rsidR="00024D36" w:rsidRPr="000044B9" w:rsidRDefault="00024D36" w:rsidP="000F68A4">
      <w:pPr>
        <w:suppressAutoHyphens/>
        <w:snapToGrid w:val="0"/>
        <w:ind w:firstLine="0"/>
        <w:jc w:val="both"/>
        <w:rPr>
          <w:sz w:val="24"/>
          <w:szCs w:val="24"/>
          <w:lang w:eastAsia="ar-SA"/>
        </w:rPr>
      </w:pPr>
      <w:r w:rsidRPr="000044B9">
        <w:rPr>
          <w:sz w:val="24"/>
          <w:szCs w:val="24"/>
          <w:lang w:eastAsia="ar-SA"/>
        </w:rPr>
        <w:t>Государственный заказчик</w:t>
      </w:r>
      <w:r w:rsidRPr="000044B9">
        <w:rPr>
          <w:sz w:val="24"/>
          <w:szCs w:val="24"/>
          <w:lang w:eastAsia="ar-SA"/>
        </w:rPr>
        <w:tab/>
      </w:r>
      <w:r w:rsidRPr="000044B9">
        <w:rPr>
          <w:sz w:val="24"/>
          <w:szCs w:val="24"/>
          <w:lang w:eastAsia="ar-SA"/>
        </w:rPr>
        <w:tab/>
      </w:r>
      <w:r w:rsidRPr="000044B9">
        <w:rPr>
          <w:sz w:val="24"/>
          <w:szCs w:val="24"/>
          <w:lang w:eastAsia="ar-SA"/>
        </w:rPr>
        <w:tab/>
        <w:t xml:space="preserve">      </w:t>
      </w:r>
      <w:r w:rsidR="001C6865" w:rsidRPr="000044B9">
        <w:rPr>
          <w:sz w:val="24"/>
          <w:szCs w:val="24"/>
          <w:lang w:eastAsia="ar-SA"/>
        </w:rPr>
        <w:t xml:space="preserve"> </w:t>
      </w:r>
      <w:r w:rsidR="000F68A4" w:rsidRPr="000044B9">
        <w:rPr>
          <w:sz w:val="24"/>
          <w:szCs w:val="24"/>
          <w:lang w:eastAsia="ar-SA"/>
        </w:rPr>
        <w:t xml:space="preserve">  </w:t>
      </w:r>
      <w:r w:rsidR="009A5B11">
        <w:rPr>
          <w:sz w:val="24"/>
          <w:szCs w:val="24"/>
          <w:lang w:eastAsia="ar-SA"/>
        </w:rPr>
        <w:t xml:space="preserve"> </w:t>
      </w:r>
      <w:r w:rsidR="0010785F" w:rsidRPr="000044B9">
        <w:rPr>
          <w:sz w:val="24"/>
          <w:szCs w:val="24"/>
          <w:lang w:eastAsia="ar-SA"/>
        </w:rPr>
        <w:t>Поставщик</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4891"/>
      </w:tblGrid>
      <w:tr w:rsidR="00506B81" w:rsidRPr="000044B9" w:rsidTr="006C5B6E">
        <w:tc>
          <w:tcPr>
            <w:tcW w:w="4890" w:type="dxa"/>
          </w:tcPr>
          <w:p w:rsidR="006765DB" w:rsidRPr="000044B9" w:rsidRDefault="006765DB" w:rsidP="002316CD">
            <w:pPr>
              <w:ind w:firstLine="0"/>
              <w:rPr>
                <w:bCs/>
                <w:sz w:val="24"/>
                <w:szCs w:val="24"/>
              </w:rPr>
            </w:pPr>
            <w:r w:rsidRPr="000044B9">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0044B9" w:rsidRDefault="006765DB" w:rsidP="002316CD">
            <w:pPr>
              <w:ind w:firstLine="0"/>
              <w:rPr>
                <w:bCs/>
                <w:sz w:val="24"/>
                <w:szCs w:val="24"/>
              </w:rPr>
            </w:pPr>
            <w:r w:rsidRPr="000044B9">
              <w:rPr>
                <w:bCs/>
                <w:sz w:val="24"/>
                <w:szCs w:val="24"/>
              </w:rPr>
              <w:t xml:space="preserve">Юридический адрес: </w:t>
            </w:r>
            <w:r w:rsidR="002B0B6C" w:rsidRPr="000044B9">
              <w:rPr>
                <w:bCs/>
                <w:sz w:val="24"/>
                <w:szCs w:val="24"/>
              </w:rPr>
              <w:t xml:space="preserve">165302, </w:t>
            </w:r>
            <w:r w:rsidRPr="000044B9">
              <w:rPr>
                <w:bCs/>
                <w:sz w:val="24"/>
                <w:szCs w:val="24"/>
              </w:rPr>
              <w:t>Архангельская область, г. Котлас, ул. Чиркова, 35</w:t>
            </w:r>
          </w:p>
          <w:p w:rsidR="006765DB" w:rsidRPr="000044B9" w:rsidRDefault="006765DB" w:rsidP="002316CD">
            <w:pPr>
              <w:ind w:firstLine="0"/>
              <w:rPr>
                <w:bCs/>
                <w:sz w:val="24"/>
                <w:szCs w:val="24"/>
              </w:rPr>
            </w:pPr>
            <w:r w:rsidRPr="000044B9">
              <w:rPr>
                <w:bCs/>
                <w:sz w:val="24"/>
                <w:szCs w:val="24"/>
              </w:rPr>
              <w:t>Почтовый адрес: 165302, Архангельская область</w:t>
            </w:r>
            <w:r w:rsidR="00E236BC" w:rsidRPr="000044B9">
              <w:rPr>
                <w:bCs/>
                <w:sz w:val="24"/>
                <w:szCs w:val="24"/>
              </w:rPr>
              <w:t>,</w:t>
            </w:r>
            <w:r w:rsidRPr="000044B9">
              <w:rPr>
                <w:bCs/>
                <w:sz w:val="24"/>
                <w:szCs w:val="24"/>
              </w:rPr>
              <w:t xml:space="preserve"> г. Котлас, ул. Чиркова, 35</w:t>
            </w:r>
          </w:p>
          <w:p w:rsidR="006765DB" w:rsidRPr="00DC07F0" w:rsidRDefault="006765DB" w:rsidP="002316CD">
            <w:pPr>
              <w:ind w:firstLine="0"/>
              <w:rPr>
                <w:bCs/>
                <w:sz w:val="24"/>
                <w:szCs w:val="24"/>
              </w:rPr>
            </w:pPr>
            <w:r w:rsidRPr="000044B9">
              <w:rPr>
                <w:bCs/>
                <w:sz w:val="24"/>
                <w:szCs w:val="24"/>
              </w:rPr>
              <w:t>тел</w:t>
            </w:r>
            <w:r w:rsidRPr="00DC07F0">
              <w:rPr>
                <w:bCs/>
                <w:sz w:val="24"/>
                <w:szCs w:val="24"/>
              </w:rPr>
              <w:t>.</w:t>
            </w:r>
            <w:r w:rsidR="00057C29" w:rsidRPr="00DC07F0">
              <w:rPr>
                <w:bCs/>
                <w:sz w:val="24"/>
                <w:szCs w:val="24"/>
              </w:rPr>
              <w:t>:</w:t>
            </w:r>
            <w:r w:rsidRPr="00DC07F0">
              <w:rPr>
                <w:bCs/>
                <w:sz w:val="24"/>
                <w:szCs w:val="24"/>
              </w:rPr>
              <w:t xml:space="preserve"> 8 (81837) 2-84-10</w:t>
            </w:r>
          </w:p>
          <w:p w:rsidR="006765DB" w:rsidRPr="000044B9" w:rsidRDefault="006765DB" w:rsidP="002316CD">
            <w:pPr>
              <w:ind w:firstLine="0"/>
              <w:rPr>
                <w:bCs/>
                <w:sz w:val="24"/>
                <w:szCs w:val="24"/>
                <w:lang w:val="en-US"/>
              </w:rPr>
            </w:pPr>
            <w:r w:rsidRPr="000044B9">
              <w:rPr>
                <w:bCs/>
                <w:sz w:val="24"/>
                <w:szCs w:val="24"/>
                <w:lang w:val="en-US"/>
              </w:rPr>
              <w:t xml:space="preserve">e-mail: </w:t>
            </w:r>
            <w:r w:rsidR="004C1603" w:rsidRPr="000044B9">
              <w:rPr>
                <w:bCs/>
                <w:sz w:val="24"/>
                <w:szCs w:val="24"/>
                <w:lang w:val="en-US"/>
              </w:rPr>
              <w:t>ik4@29.fsin.gov.ru</w:t>
            </w:r>
          </w:p>
          <w:p w:rsidR="006765DB" w:rsidRPr="000044B9" w:rsidRDefault="006765DB" w:rsidP="002316CD">
            <w:pPr>
              <w:ind w:firstLine="0"/>
              <w:rPr>
                <w:bCs/>
                <w:sz w:val="24"/>
                <w:szCs w:val="24"/>
              </w:rPr>
            </w:pPr>
            <w:r w:rsidRPr="000044B9">
              <w:rPr>
                <w:bCs/>
                <w:sz w:val="24"/>
                <w:szCs w:val="24"/>
              </w:rPr>
              <w:t>ИНН 2904009748</w:t>
            </w:r>
          </w:p>
          <w:p w:rsidR="006765DB" w:rsidRPr="000044B9" w:rsidRDefault="006765DB" w:rsidP="002316CD">
            <w:pPr>
              <w:ind w:firstLine="0"/>
              <w:rPr>
                <w:bCs/>
                <w:sz w:val="24"/>
                <w:szCs w:val="24"/>
              </w:rPr>
            </w:pPr>
            <w:r w:rsidRPr="000044B9">
              <w:rPr>
                <w:bCs/>
                <w:sz w:val="24"/>
                <w:szCs w:val="24"/>
              </w:rPr>
              <w:t>КПП 290401001</w:t>
            </w:r>
          </w:p>
          <w:p w:rsidR="0074228C" w:rsidRPr="000044B9" w:rsidRDefault="009C680C" w:rsidP="0074228C">
            <w:pPr>
              <w:pStyle w:val="8"/>
              <w:spacing w:before="0" w:after="0"/>
              <w:ind w:firstLine="0"/>
              <w:rPr>
                <w:rFonts w:ascii="Times New Roman" w:hAnsi="Times New Roman"/>
                <w:i w:val="0"/>
              </w:rPr>
            </w:pPr>
            <w:r w:rsidRPr="009C680C">
              <w:rPr>
                <w:rFonts w:ascii="Times New Roman" w:hAnsi="Times New Roman"/>
                <w:i w:val="0"/>
              </w:rPr>
              <w:t>УФК по Нижегородской области</w:t>
            </w:r>
            <w:r w:rsidR="0074228C" w:rsidRPr="000044B9">
              <w:rPr>
                <w:rFonts w:ascii="Times New Roman" w:hAnsi="Times New Roman"/>
                <w:i w:val="0"/>
              </w:rPr>
              <w:t xml:space="preserve"> (ФКУ ИК-4 УФСИН РОССИИ ПО АРХАНГЕЛЬСКОЙ ОБЛАСТИ</w:t>
            </w:r>
            <w:r w:rsidR="007B08FD">
              <w:rPr>
                <w:rFonts w:ascii="Times New Roman" w:hAnsi="Times New Roman"/>
                <w:i w:val="0"/>
              </w:rPr>
              <w:t>,</w:t>
            </w:r>
            <w:r w:rsidR="0074228C" w:rsidRPr="000044B9">
              <w:rPr>
                <w:rFonts w:ascii="Times New Roman" w:hAnsi="Times New Roman"/>
                <w:b/>
                <w:i w:val="0"/>
              </w:rPr>
              <w:t xml:space="preserve"> </w:t>
            </w:r>
            <w:proofErr w:type="gramStart"/>
            <w:r w:rsidR="0074228C" w:rsidRPr="000044B9">
              <w:rPr>
                <w:rFonts w:ascii="Times New Roman" w:hAnsi="Times New Roman"/>
                <w:i w:val="0"/>
              </w:rPr>
              <w:t>л</w:t>
            </w:r>
            <w:proofErr w:type="gramEnd"/>
            <w:r w:rsidR="0074228C" w:rsidRPr="000044B9">
              <w:rPr>
                <w:rFonts w:ascii="Times New Roman" w:hAnsi="Times New Roman"/>
                <w:i w:val="0"/>
              </w:rPr>
              <w:t xml:space="preserve">/с </w:t>
            </w:r>
            <w:r w:rsidR="0074228C" w:rsidRPr="000044B9">
              <w:rPr>
                <w:rFonts w:ascii="Times New Roman" w:hAnsi="Times New Roman"/>
                <w:bCs/>
                <w:i w:val="0"/>
              </w:rPr>
              <w:t>03241293480)</w:t>
            </w:r>
          </w:p>
          <w:p w:rsidR="0074228C" w:rsidRPr="000044B9" w:rsidRDefault="0074228C" w:rsidP="0074228C">
            <w:pPr>
              <w:pStyle w:val="8"/>
              <w:spacing w:before="0" w:after="0"/>
              <w:ind w:firstLine="0"/>
              <w:rPr>
                <w:rFonts w:ascii="Times New Roman" w:hAnsi="Times New Roman"/>
                <w:b/>
                <w:i w:val="0"/>
              </w:rPr>
            </w:pPr>
            <w:r w:rsidRPr="000044B9">
              <w:rPr>
                <w:rFonts w:ascii="Times New Roman" w:hAnsi="Times New Roman"/>
                <w:i w:val="0"/>
              </w:rPr>
              <w:t xml:space="preserve">Счет плательщика: </w:t>
            </w:r>
            <w:r w:rsidRPr="000044B9">
              <w:rPr>
                <w:rFonts w:ascii="Times New Roman" w:hAnsi="Times New Roman"/>
                <w:bCs/>
                <w:i w:val="0"/>
              </w:rPr>
              <w:t>03211643000000013244</w:t>
            </w:r>
          </w:p>
          <w:p w:rsidR="0074228C" w:rsidRPr="000044B9" w:rsidRDefault="0074228C" w:rsidP="0074228C">
            <w:pPr>
              <w:pStyle w:val="8"/>
              <w:spacing w:before="0" w:after="0"/>
              <w:ind w:firstLine="0"/>
              <w:rPr>
                <w:rFonts w:ascii="Times New Roman" w:hAnsi="Times New Roman"/>
                <w:b/>
                <w:bCs/>
                <w:i w:val="0"/>
              </w:rPr>
            </w:pPr>
            <w:r w:rsidRPr="000044B9">
              <w:rPr>
                <w:rFonts w:ascii="Times New Roman" w:hAnsi="Times New Roman"/>
                <w:i w:val="0"/>
              </w:rPr>
              <w:t xml:space="preserve">Банк плательщика: </w:t>
            </w:r>
            <w:r w:rsidR="005F6782" w:rsidRPr="000044B9">
              <w:rPr>
                <w:rFonts w:ascii="Times New Roman" w:hAnsi="Times New Roman"/>
                <w:bCs/>
                <w:i w:val="0"/>
              </w:rPr>
              <w:t>ОКЦ № 1 ВВГУ Банка России // УФК по Нижегородской области, г. Нижний Новгород</w:t>
            </w:r>
          </w:p>
          <w:p w:rsidR="0074228C" w:rsidRPr="000044B9" w:rsidRDefault="0074228C" w:rsidP="0074228C">
            <w:pPr>
              <w:ind w:firstLine="0"/>
              <w:rPr>
                <w:sz w:val="24"/>
                <w:szCs w:val="24"/>
              </w:rPr>
            </w:pPr>
            <w:r w:rsidRPr="000044B9">
              <w:rPr>
                <w:sz w:val="24"/>
                <w:szCs w:val="24"/>
              </w:rPr>
              <w:t>Счет банка плательщика: 40102810745370000024</w:t>
            </w:r>
          </w:p>
          <w:p w:rsidR="00EF0CFE" w:rsidRPr="000044B9" w:rsidRDefault="0074228C" w:rsidP="0074228C">
            <w:pPr>
              <w:ind w:firstLine="0"/>
              <w:rPr>
                <w:bCs/>
                <w:sz w:val="24"/>
                <w:szCs w:val="24"/>
              </w:rPr>
            </w:pPr>
            <w:r w:rsidRPr="000044B9">
              <w:rPr>
                <w:sz w:val="24"/>
                <w:szCs w:val="24"/>
              </w:rPr>
              <w:t xml:space="preserve">БИК </w:t>
            </w:r>
            <w:r w:rsidR="00606AA1" w:rsidRPr="000044B9">
              <w:rPr>
                <w:bCs/>
                <w:sz w:val="24"/>
                <w:szCs w:val="24"/>
              </w:rPr>
              <w:t>012202102</w:t>
            </w:r>
          </w:p>
        </w:tc>
        <w:tc>
          <w:tcPr>
            <w:tcW w:w="4891" w:type="dxa"/>
          </w:tcPr>
          <w:p w:rsidR="00DC6050" w:rsidRPr="00505444" w:rsidRDefault="00DC6050" w:rsidP="00AE179A">
            <w:pPr>
              <w:snapToGrid w:val="0"/>
              <w:ind w:firstLine="0"/>
              <w:rPr>
                <w:sz w:val="24"/>
                <w:szCs w:val="24"/>
              </w:rPr>
            </w:pPr>
          </w:p>
        </w:tc>
      </w:tr>
    </w:tbl>
    <w:p w:rsidR="002E7251" w:rsidRDefault="002E7251" w:rsidP="00062E76">
      <w:pPr>
        <w:suppressAutoHyphens/>
        <w:ind w:firstLine="0"/>
        <w:jc w:val="both"/>
        <w:rPr>
          <w:sz w:val="24"/>
          <w:szCs w:val="24"/>
          <w:lang w:eastAsia="ar-SA"/>
        </w:rPr>
      </w:pPr>
    </w:p>
    <w:p w:rsidR="00A5379B" w:rsidRPr="000044B9" w:rsidRDefault="00A5379B" w:rsidP="00062E76">
      <w:pPr>
        <w:suppressAutoHyphens/>
        <w:ind w:firstLine="0"/>
        <w:jc w:val="both"/>
        <w:rPr>
          <w:sz w:val="24"/>
          <w:szCs w:val="24"/>
          <w:lang w:eastAsia="ar-SA"/>
        </w:rPr>
      </w:pPr>
    </w:p>
    <w:p w:rsidR="00B40413" w:rsidRPr="000044B9" w:rsidRDefault="00B40413" w:rsidP="00062E76">
      <w:pPr>
        <w:suppressAutoHyphens/>
        <w:ind w:firstLine="0"/>
        <w:jc w:val="both"/>
        <w:rPr>
          <w:sz w:val="24"/>
          <w:szCs w:val="24"/>
          <w:lang w:eastAsia="ar-SA"/>
        </w:rPr>
      </w:pPr>
    </w:p>
    <w:tbl>
      <w:tblPr>
        <w:tblW w:w="9781" w:type="dxa"/>
        <w:tblInd w:w="-34" w:type="dxa"/>
        <w:tblLook w:val="00A0" w:firstRow="1" w:lastRow="0" w:firstColumn="1" w:lastColumn="0" w:noHBand="0" w:noVBand="0"/>
      </w:tblPr>
      <w:tblGrid>
        <w:gridCol w:w="4890"/>
        <w:gridCol w:w="4891"/>
      </w:tblGrid>
      <w:tr w:rsidR="006C3DA2" w:rsidTr="00322E0E">
        <w:tc>
          <w:tcPr>
            <w:tcW w:w="4890" w:type="dxa"/>
          </w:tcPr>
          <w:p w:rsidR="006C3DA2" w:rsidRPr="00A5379B" w:rsidRDefault="006C3DA2" w:rsidP="006173DF">
            <w:pPr>
              <w:suppressAutoHyphens/>
              <w:ind w:left="34" w:firstLine="0"/>
              <w:rPr>
                <w:sz w:val="24"/>
                <w:szCs w:val="24"/>
                <w:lang w:eastAsia="ar-SA"/>
              </w:rPr>
            </w:pPr>
            <w:r w:rsidRPr="00A5379B">
              <w:rPr>
                <w:sz w:val="24"/>
                <w:szCs w:val="24"/>
                <w:lang w:eastAsia="ar-SA"/>
              </w:rPr>
              <w:t>Государственный заказчик</w:t>
            </w:r>
          </w:p>
          <w:p w:rsidR="006C3DA2" w:rsidRPr="00A5379B" w:rsidRDefault="006C3DA2" w:rsidP="006173DF">
            <w:pPr>
              <w:suppressAutoHyphens/>
              <w:ind w:left="34" w:firstLine="0"/>
              <w:rPr>
                <w:sz w:val="24"/>
                <w:szCs w:val="24"/>
                <w:lang w:eastAsia="ar-SA"/>
              </w:rPr>
            </w:pPr>
          </w:p>
          <w:p w:rsidR="006C3DA2" w:rsidRPr="00A5379B" w:rsidRDefault="006C3DA2" w:rsidP="006173DF">
            <w:pPr>
              <w:suppressAutoHyphens/>
              <w:ind w:left="34" w:firstLine="0"/>
              <w:rPr>
                <w:sz w:val="24"/>
                <w:szCs w:val="24"/>
                <w:lang w:eastAsia="ar-SA"/>
              </w:rPr>
            </w:pPr>
          </w:p>
          <w:p w:rsidR="006C3DA2" w:rsidRPr="00A5379B" w:rsidRDefault="006C3DA2" w:rsidP="006173DF">
            <w:pPr>
              <w:suppressAutoHyphens/>
              <w:ind w:left="34" w:firstLine="0"/>
              <w:rPr>
                <w:sz w:val="24"/>
                <w:szCs w:val="24"/>
                <w:lang w:eastAsia="ar-SA"/>
              </w:rPr>
            </w:pPr>
            <w:r w:rsidRPr="00A5379B">
              <w:rPr>
                <w:sz w:val="24"/>
                <w:szCs w:val="24"/>
                <w:lang w:eastAsia="ar-SA"/>
              </w:rPr>
              <w:t>______________ /</w:t>
            </w:r>
            <w:r w:rsidR="001B4A5B" w:rsidRPr="00A5379B">
              <w:rPr>
                <w:sz w:val="24"/>
                <w:szCs w:val="24"/>
                <w:lang w:eastAsia="ar-SA"/>
              </w:rPr>
              <w:t>______________</w:t>
            </w:r>
            <w:r w:rsidRPr="00A5379B">
              <w:rPr>
                <w:sz w:val="24"/>
                <w:szCs w:val="24"/>
                <w:lang w:eastAsia="ar-SA"/>
              </w:rPr>
              <w:t>/</w:t>
            </w:r>
          </w:p>
          <w:p w:rsidR="006C3DA2" w:rsidRPr="00A5379B" w:rsidRDefault="006C3DA2" w:rsidP="006173DF">
            <w:pPr>
              <w:suppressAutoHyphens/>
              <w:ind w:left="34" w:firstLine="0"/>
              <w:rPr>
                <w:lang w:eastAsia="ar-SA"/>
              </w:rPr>
            </w:pPr>
            <w:proofErr w:type="spellStart"/>
            <w:r w:rsidRPr="00A5379B">
              <w:rPr>
                <w:lang w:eastAsia="ar-SA"/>
              </w:rPr>
              <w:t>м.п</w:t>
            </w:r>
            <w:proofErr w:type="spellEnd"/>
            <w:r w:rsidRPr="00A5379B">
              <w:rPr>
                <w:lang w:eastAsia="ar-SA"/>
              </w:rPr>
              <w:t>.</w:t>
            </w:r>
          </w:p>
        </w:tc>
        <w:tc>
          <w:tcPr>
            <w:tcW w:w="4891" w:type="dxa"/>
          </w:tcPr>
          <w:p w:rsidR="006C3DA2" w:rsidRPr="00A5379B" w:rsidRDefault="006C3DA2" w:rsidP="009A5B11">
            <w:pPr>
              <w:suppressAutoHyphens/>
              <w:ind w:firstLine="0"/>
              <w:rPr>
                <w:sz w:val="24"/>
                <w:szCs w:val="24"/>
                <w:lang w:eastAsia="ar-SA"/>
              </w:rPr>
            </w:pPr>
            <w:r w:rsidRPr="00A5379B">
              <w:rPr>
                <w:sz w:val="24"/>
                <w:szCs w:val="24"/>
                <w:lang w:eastAsia="ar-SA"/>
              </w:rPr>
              <w:t>Поставщик</w:t>
            </w:r>
          </w:p>
          <w:p w:rsidR="006C3DA2" w:rsidRPr="00A5379B" w:rsidRDefault="006C3DA2" w:rsidP="009A5B11">
            <w:pPr>
              <w:suppressAutoHyphens/>
              <w:ind w:firstLine="0"/>
              <w:rPr>
                <w:sz w:val="24"/>
                <w:szCs w:val="24"/>
                <w:lang w:eastAsia="ar-SA"/>
              </w:rPr>
            </w:pPr>
          </w:p>
          <w:p w:rsidR="006C3DA2" w:rsidRPr="00A5379B" w:rsidRDefault="006C3DA2" w:rsidP="009A5B11">
            <w:pPr>
              <w:suppressAutoHyphens/>
              <w:ind w:firstLine="0"/>
              <w:rPr>
                <w:sz w:val="24"/>
                <w:szCs w:val="24"/>
                <w:lang w:eastAsia="ar-SA"/>
              </w:rPr>
            </w:pPr>
          </w:p>
          <w:p w:rsidR="006C3DA2" w:rsidRPr="00A5379B" w:rsidRDefault="006C3DA2" w:rsidP="009A5B11">
            <w:pPr>
              <w:suppressAutoHyphens/>
              <w:ind w:firstLine="0"/>
              <w:rPr>
                <w:sz w:val="24"/>
                <w:szCs w:val="24"/>
                <w:lang w:eastAsia="ar-SA"/>
              </w:rPr>
            </w:pPr>
            <w:r w:rsidRPr="00A5379B">
              <w:rPr>
                <w:sz w:val="24"/>
                <w:szCs w:val="24"/>
                <w:lang w:eastAsia="ar-SA"/>
              </w:rPr>
              <w:t>______________ /</w:t>
            </w:r>
            <w:r w:rsidR="001B4A5B" w:rsidRPr="00A5379B">
              <w:rPr>
                <w:sz w:val="24"/>
                <w:szCs w:val="24"/>
                <w:lang w:eastAsia="ar-SA"/>
              </w:rPr>
              <w:t>______________</w:t>
            </w:r>
            <w:r w:rsidRPr="00A5379B">
              <w:rPr>
                <w:sz w:val="24"/>
                <w:szCs w:val="24"/>
                <w:lang w:eastAsia="ar-SA"/>
              </w:rPr>
              <w:t>/</w:t>
            </w:r>
          </w:p>
          <w:p w:rsidR="006C3DA2" w:rsidRDefault="006C3DA2" w:rsidP="009A5B11">
            <w:pPr>
              <w:suppressAutoHyphens/>
              <w:ind w:firstLine="0"/>
              <w:rPr>
                <w:lang w:eastAsia="ar-SA"/>
              </w:rPr>
            </w:pPr>
            <w:proofErr w:type="spellStart"/>
            <w:r w:rsidRPr="00A5379B">
              <w:rPr>
                <w:lang w:eastAsia="ar-SA"/>
              </w:rPr>
              <w:t>м.п</w:t>
            </w:r>
            <w:proofErr w:type="spellEnd"/>
            <w:r w:rsidRPr="00A5379B">
              <w:rPr>
                <w:lang w:eastAsia="ar-SA"/>
              </w:rPr>
              <w:t>.</w:t>
            </w:r>
          </w:p>
        </w:tc>
      </w:tr>
    </w:tbl>
    <w:p w:rsidR="00381E59" w:rsidRDefault="00381E59" w:rsidP="00381E59">
      <w:pPr>
        <w:ind w:right="-2" w:firstLine="0"/>
        <w:jc w:val="both"/>
        <w:rPr>
          <w:sz w:val="24"/>
          <w:szCs w:val="24"/>
        </w:rPr>
      </w:pPr>
    </w:p>
    <w:p w:rsidR="00381E59" w:rsidRDefault="00381E59" w:rsidP="00381E59">
      <w:pPr>
        <w:ind w:right="-2" w:firstLine="0"/>
        <w:jc w:val="both"/>
        <w:rPr>
          <w:sz w:val="24"/>
          <w:szCs w:val="24"/>
        </w:rPr>
      </w:pPr>
    </w:p>
    <w:p w:rsidR="00322E0E" w:rsidRDefault="00322E0E" w:rsidP="00381E59">
      <w:pPr>
        <w:ind w:right="-2" w:firstLine="0"/>
        <w:jc w:val="both"/>
        <w:rPr>
          <w:sz w:val="24"/>
          <w:szCs w:val="24"/>
        </w:rPr>
      </w:pPr>
    </w:p>
    <w:p w:rsidR="00322E0E" w:rsidRDefault="00322E0E" w:rsidP="00381E59">
      <w:pPr>
        <w:ind w:right="-2" w:firstLine="0"/>
        <w:jc w:val="both"/>
        <w:rPr>
          <w:sz w:val="24"/>
          <w:szCs w:val="24"/>
        </w:rPr>
      </w:pPr>
    </w:p>
    <w:p w:rsidR="00322E0E" w:rsidRDefault="00322E0E" w:rsidP="00381E59">
      <w:pPr>
        <w:ind w:right="-2" w:firstLine="0"/>
        <w:jc w:val="both"/>
        <w:rPr>
          <w:sz w:val="24"/>
          <w:szCs w:val="24"/>
        </w:rPr>
      </w:pPr>
    </w:p>
    <w:p w:rsidR="00322E0E" w:rsidRDefault="00322E0E" w:rsidP="00381E59">
      <w:pPr>
        <w:ind w:right="-2" w:firstLine="0"/>
        <w:jc w:val="both"/>
        <w:rPr>
          <w:sz w:val="24"/>
          <w:szCs w:val="24"/>
        </w:rPr>
      </w:pPr>
    </w:p>
    <w:p w:rsidR="00322E0E" w:rsidRDefault="00322E0E" w:rsidP="00381E59">
      <w:pPr>
        <w:ind w:right="-2" w:firstLine="0"/>
        <w:jc w:val="both"/>
        <w:rPr>
          <w:sz w:val="24"/>
          <w:szCs w:val="24"/>
        </w:rPr>
      </w:pPr>
    </w:p>
    <w:p w:rsidR="00322E0E" w:rsidRDefault="00322E0E" w:rsidP="00381E59">
      <w:pPr>
        <w:ind w:right="-2" w:firstLine="0"/>
        <w:jc w:val="both"/>
        <w:rPr>
          <w:sz w:val="24"/>
          <w:szCs w:val="24"/>
        </w:rPr>
      </w:pPr>
    </w:p>
    <w:p w:rsidR="00322E0E" w:rsidRDefault="00322E0E" w:rsidP="00381E59">
      <w:pPr>
        <w:ind w:right="-2" w:firstLine="0"/>
        <w:jc w:val="both"/>
        <w:rPr>
          <w:sz w:val="24"/>
          <w:szCs w:val="24"/>
        </w:rPr>
      </w:pPr>
    </w:p>
    <w:p w:rsidR="00FB111A" w:rsidRPr="000044B9" w:rsidRDefault="00FB111A" w:rsidP="008D45FA">
      <w:pPr>
        <w:ind w:right="-2" w:firstLine="0"/>
        <w:jc w:val="right"/>
        <w:rPr>
          <w:sz w:val="24"/>
          <w:szCs w:val="24"/>
        </w:rPr>
      </w:pPr>
      <w:r w:rsidRPr="000044B9">
        <w:rPr>
          <w:sz w:val="24"/>
          <w:szCs w:val="24"/>
        </w:rPr>
        <w:lastRenderedPageBreak/>
        <w:t>Приложение № 1</w:t>
      </w:r>
    </w:p>
    <w:p w:rsidR="00FB111A" w:rsidRPr="000044B9" w:rsidRDefault="00FB111A" w:rsidP="008D45FA">
      <w:pPr>
        <w:ind w:right="-2" w:firstLine="0"/>
        <w:jc w:val="right"/>
        <w:rPr>
          <w:sz w:val="24"/>
          <w:szCs w:val="24"/>
        </w:rPr>
      </w:pPr>
      <w:r w:rsidRPr="000044B9">
        <w:rPr>
          <w:sz w:val="24"/>
          <w:szCs w:val="24"/>
        </w:rPr>
        <w:t>к Контракту № _____ от «___» __________ 20</w:t>
      </w:r>
      <w:r w:rsidRPr="000044B9">
        <w:rPr>
          <w:sz w:val="24"/>
          <w:szCs w:val="24"/>
          <w:u w:val="single"/>
        </w:rPr>
        <w:t>2</w:t>
      </w:r>
      <w:r w:rsidR="002A70C4">
        <w:rPr>
          <w:sz w:val="24"/>
          <w:szCs w:val="24"/>
          <w:u w:val="single"/>
        </w:rPr>
        <w:t>6</w:t>
      </w:r>
      <w:r w:rsidRPr="000044B9">
        <w:rPr>
          <w:sz w:val="24"/>
          <w:szCs w:val="24"/>
        </w:rPr>
        <w:t>г.</w:t>
      </w:r>
    </w:p>
    <w:p w:rsidR="002D48EB" w:rsidRPr="000044B9" w:rsidRDefault="002D48EB"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B52C2A" w:rsidRPr="000044B9" w:rsidRDefault="00FB111A" w:rsidP="008D45FA">
      <w:pPr>
        <w:ind w:right="-2" w:firstLine="0"/>
        <w:jc w:val="center"/>
        <w:rPr>
          <w:b/>
          <w:sz w:val="24"/>
          <w:szCs w:val="24"/>
        </w:rPr>
      </w:pPr>
      <w:r w:rsidRPr="000044B9">
        <w:rPr>
          <w:b/>
          <w:sz w:val="24"/>
          <w:szCs w:val="24"/>
        </w:rPr>
        <w:t>Спецификация</w:t>
      </w:r>
    </w:p>
    <w:p w:rsidR="00A44B83" w:rsidRDefault="00A44B83" w:rsidP="008D45FA">
      <w:pPr>
        <w:ind w:right="-2" w:firstLine="0"/>
        <w:jc w:val="center"/>
        <w:rPr>
          <w:b/>
          <w:sz w:val="24"/>
          <w:szCs w:val="24"/>
        </w:rPr>
      </w:pPr>
      <w:r w:rsidRPr="00A44B83">
        <w:rPr>
          <w:b/>
          <w:sz w:val="24"/>
          <w:szCs w:val="24"/>
        </w:rPr>
        <w:t>бумаги офисной для нужд УФИЦ</w:t>
      </w:r>
    </w:p>
    <w:p w:rsidR="00FB111A" w:rsidRPr="000044B9" w:rsidRDefault="00FB111A" w:rsidP="008D45FA">
      <w:pPr>
        <w:ind w:right="-2" w:firstLine="0"/>
        <w:jc w:val="center"/>
        <w:rPr>
          <w:rFonts w:eastAsia="Arial"/>
          <w:b/>
          <w:bCs/>
          <w:sz w:val="24"/>
          <w:szCs w:val="24"/>
        </w:rPr>
      </w:pPr>
      <w:r w:rsidRPr="000044B9">
        <w:rPr>
          <w:b/>
          <w:sz w:val="24"/>
          <w:szCs w:val="24"/>
        </w:rPr>
        <w:t xml:space="preserve">ФКУ ИК-4 УФСИН </w:t>
      </w:r>
      <w:r w:rsidR="00094D01" w:rsidRPr="000044B9">
        <w:rPr>
          <w:b/>
          <w:sz w:val="24"/>
          <w:szCs w:val="24"/>
        </w:rPr>
        <w:t>России</w:t>
      </w:r>
      <w:r w:rsidR="003E1B7B">
        <w:rPr>
          <w:b/>
          <w:sz w:val="24"/>
          <w:szCs w:val="24"/>
        </w:rPr>
        <w:t xml:space="preserve"> </w:t>
      </w:r>
      <w:r w:rsidRPr="000044B9">
        <w:rPr>
          <w:b/>
          <w:sz w:val="24"/>
          <w:szCs w:val="24"/>
        </w:rPr>
        <w:t>по Архангельской области</w:t>
      </w:r>
    </w:p>
    <w:p w:rsidR="00FB111A" w:rsidRPr="000044B9" w:rsidRDefault="00FB111A" w:rsidP="008D45FA">
      <w:pPr>
        <w:ind w:right="-2" w:firstLine="0"/>
        <w:jc w:val="both"/>
        <w:rPr>
          <w:rFonts w:eastAsia="Arial"/>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62"/>
        <w:gridCol w:w="708"/>
        <w:gridCol w:w="709"/>
        <w:gridCol w:w="1418"/>
        <w:gridCol w:w="1134"/>
      </w:tblGrid>
      <w:tr w:rsidR="0080606B" w:rsidRPr="000044B9" w:rsidTr="00446511">
        <w:tc>
          <w:tcPr>
            <w:tcW w:w="567"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w:t>
            </w:r>
          </w:p>
          <w:p w:rsidR="00F002A9" w:rsidRPr="000044B9" w:rsidRDefault="00F002A9" w:rsidP="00863795">
            <w:pPr>
              <w:widowControl w:val="0"/>
              <w:suppressAutoHyphens/>
              <w:ind w:firstLine="0"/>
              <w:jc w:val="center"/>
              <w:rPr>
                <w:sz w:val="24"/>
                <w:szCs w:val="24"/>
                <w:lang w:eastAsia="en-US"/>
              </w:rPr>
            </w:pPr>
            <w:proofErr w:type="gramStart"/>
            <w:r w:rsidRPr="000044B9">
              <w:rPr>
                <w:sz w:val="24"/>
                <w:szCs w:val="24"/>
                <w:lang w:eastAsia="en-US"/>
              </w:rPr>
              <w:t>п</w:t>
            </w:r>
            <w:proofErr w:type="gramEnd"/>
            <w:r w:rsidRPr="000044B9">
              <w:rPr>
                <w:sz w:val="24"/>
                <w:szCs w:val="24"/>
                <w:lang w:eastAsia="en-US"/>
              </w:rPr>
              <w:t>/п</w:t>
            </w:r>
          </w:p>
        </w:tc>
        <w:tc>
          <w:tcPr>
            <w:tcW w:w="4962"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0044B9">
              <w:rPr>
                <w:sz w:val="24"/>
                <w:szCs w:val="24"/>
                <w:lang w:eastAsia="en-US"/>
              </w:rPr>
              <w:t>Наименование товара</w:t>
            </w:r>
            <w:r w:rsidR="00442EE0">
              <w:rPr>
                <w:sz w:val="24"/>
                <w:szCs w:val="24"/>
                <w:lang w:eastAsia="en-US"/>
              </w:rPr>
              <w:t>,</w:t>
            </w:r>
          </w:p>
          <w:p w:rsidR="00442EE0" w:rsidRPr="000044B9" w:rsidRDefault="00442EE0"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708"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изм.</w:t>
            </w:r>
          </w:p>
        </w:tc>
        <w:tc>
          <w:tcPr>
            <w:tcW w:w="709"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Кол-во</w:t>
            </w:r>
          </w:p>
        </w:tc>
        <w:tc>
          <w:tcPr>
            <w:tcW w:w="1418"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Цена за 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c>
          <w:tcPr>
            <w:tcW w:w="1134" w:type="dxa"/>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Сумма,</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r>
      <w:tr w:rsidR="0053323A" w:rsidRPr="000044B9" w:rsidTr="00446511">
        <w:tc>
          <w:tcPr>
            <w:tcW w:w="567" w:type="dxa"/>
            <w:tcBorders>
              <w:bottom w:val="single" w:sz="4" w:space="0" w:color="auto"/>
            </w:tcBorders>
            <w:vAlign w:val="center"/>
          </w:tcPr>
          <w:p w:rsidR="0053323A" w:rsidRPr="00DB7237" w:rsidRDefault="0053323A" w:rsidP="00A74EF2">
            <w:pPr>
              <w:ind w:firstLine="0"/>
              <w:jc w:val="center"/>
              <w:rPr>
                <w:rFonts w:eastAsia="Arial"/>
                <w:bCs/>
                <w:sz w:val="24"/>
                <w:szCs w:val="24"/>
                <w:lang w:eastAsia="en-US"/>
              </w:rPr>
            </w:pPr>
            <w:r w:rsidRPr="00DB7237">
              <w:rPr>
                <w:rFonts w:eastAsia="Arial"/>
                <w:bCs/>
                <w:sz w:val="24"/>
                <w:szCs w:val="24"/>
                <w:lang w:eastAsia="en-US"/>
              </w:rPr>
              <w:t>1.</w:t>
            </w:r>
          </w:p>
        </w:tc>
        <w:tc>
          <w:tcPr>
            <w:tcW w:w="4962" w:type="dxa"/>
            <w:tcBorders>
              <w:bottom w:val="single" w:sz="4" w:space="0" w:color="auto"/>
            </w:tcBorders>
            <w:shd w:val="clear" w:color="auto" w:fill="auto"/>
            <w:vAlign w:val="center"/>
          </w:tcPr>
          <w:p w:rsidR="00907E72" w:rsidRPr="00DB7237" w:rsidRDefault="00DB7237" w:rsidP="00DB7237">
            <w:pPr>
              <w:ind w:firstLine="0"/>
              <w:jc w:val="both"/>
              <w:rPr>
                <w:sz w:val="24"/>
                <w:szCs w:val="24"/>
              </w:rPr>
            </w:pPr>
            <w:r w:rsidRPr="00DB7237">
              <w:rPr>
                <w:sz w:val="24"/>
                <w:szCs w:val="24"/>
              </w:rPr>
              <w:t>Бумага для офисной техники (формат А</w:t>
            </w:r>
            <w:proofErr w:type="gramStart"/>
            <w:r w:rsidRPr="00DB7237">
              <w:rPr>
                <w:sz w:val="24"/>
                <w:szCs w:val="24"/>
              </w:rPr>
              <w:t>4</w:t>
            </w:r>
            <w:proofErr w:type="gramEnd"/>
            <w:r w:rsidRPr="00DB7237">
              <w:rPr>
                <w:sz w:val="24"/>
                <w:szCs w:val="24"/>
              </w:rPr>
              <w:t>, плотность - 80 г./</w:t>
            </w:r>
            <w:proofErr w:type="spellStart"/>
            <w:r w:rsidRPr="00DB7237">
              <w:rPr>
                <w:sz w:val="24"/>
                <w:szCs w:val="24"/>
              </w:rPr>
              <w:t>кв.м</w:t>
            </w:r>
            <w:proofErr w:type="spellEnd"/>
            <w:r w:rsidRPr="00DB7237">
              <w:rPr>
                <w:sz w:val="24"/>
                <w:szCs w:val="24"/>
              </w:rPr>
              <w:t xml:space="preserve">., 95%, пачка - 500 листов) </w:t>
            </w:r>
            <w:r w:rsidR="00A74EF2" w:rsidRPr="00DB7237">
              <w:rPr>
                <w:i/>
                <w:sz w:val="24"/>
                <w:szCs w:val="24"/>
              </w:rPr>
              <w:t>(</w:t>
            </w:r>
            <w:r w:rsidR="00A74EF2" w:rsidRPr="00DB7237">
              <w:rPr>
                <w:i/>
                <w:sz w:val="24"/>
                <w:szCs w:val="24"/>
                <w:lang w:eastAsia="en-US"/>
              </w:rPr>
              <w:t xml:space="preserve">страна происхождения </w:t>
            </w:r>
            <w:r w:rsidRPr="00DB7237">
              <w:rPr>
                <w:i/>
                <w:sz w:val="24"/>
                <w:szCs w:val="24"/>
                <w:lang w:eastAsia="en-US"/>
              </w:rPr>
              <w:t>-</w:t>
            </w:r>
            <w:r w:rsidR="00A74EF2" w:rsidRPr="00DB7237">
              <w:rPr>
                <w:i/>
                <w:sz w:val="24"/>
                <w:szCs w:val="24"/>
                <w:lang w:eastAsia="en-US"/>
              </w:rPr>
              <w:t xml:space="preserve"> </w:t>
            </w:r>
            <w:r w:rsidRPr="00DB7237">
              <w:rPr>
                <w:i/>
                <w:sz w:val="24"/>
                <w:szCs w:val="24"/>
                <w:lang w:eastAsia="en-US"/>
              </w:rPr>
              <w:t>Российская Федерация</w:t>
            </w:r>
            <w:r w:rsidR="00A74EF2" w:rsidRPr="00DB7237">
              <w:rPr>
                <w:i/>
                <w:sz w:val="24"/>
                <w:szCs w:val="24"/>
              </w:rPr>
              <w:t>)</w:t>
            </w:r>
          </w:p>
        </w:tc>
        <w:tc>
          <w:tcPr>
            <w:tcW w:w="708" w:type="dxa"/>
            <w:tcBorders>
              <w:bottom w:val="single" w:sz="4" w:space="0" w:color="auto"/>
            </w:tcBorders>
            <w:shd w:val="clear" w:color="auto" w:fill="auto"/>
            <w:vAlign w:val="center"/>
          </w:tcPr>
          <w:p w:rsidR="0053323A" w:rsidRPr="00DB7237" w:rsidRDefault="00907E72" w:rsidP="00A74EF2">
            <w:pPr>
              <w:ind w:firstLine="0"/>
              <w:jc w:val="center"/>
              <w:rPr>
                <w:sz w:val="24"/>
                <w:szCs w:val="24"/>
              </w:rPr>
            </w:pPr>
            <w:r w:rsidRPr="00DB7237">
              <w:rPr>
                <w:sz w:val="24"/>
                <w:szCs w:val="24"/>
              </w:rPr>
              <w:t>шт.</w:t>
            </w:r>
          </w:p>
        </w:tc>
        <w:tc>
          <w:tcPr>
            <w:tcW w:w="709" w:type="dxa"/>
            <w:tcBorders>
              <w:bottom w:val="single" w:sz="4" w:space="0" w:color="auto"/>
            </w:tcBorders>
            <w:shd w:val="clear" w:color="auto" w:fill="auto"/>
            <w:vAlign w:val="center"/>
          </w:tcPr>
          <w:p w:rsidR="0053323A" w:rsidRPr="00DB7237" w:rsidRDefault="00A44B83" w:rsidP="00A74EF2">
            <w:pPr>
              <w:ind w:firstLine="0"/>
              <w:jc w:val="center"/>
              <w:rPr>
                <w:sz w:val="24"/>
                <w:szCs w:val="24"/>
              </w:rPr>
            </w:pPr>
            <w:r w:rsidRPr="00DB7237">
              <w:rPr>
                <w:sz w:val="24"/>
                <w:szCs w:val="24"/>
              </w:rPr>
              <w:t>2</w:t>
            </w:r>
          </w:p>
        </w:tc>
        <w:tc>
          <w:tcPr>
            <w:tcW w:w="1418" w:type="dxa"/>
            <w:tcBorders>
              <w:bottom w:val="single" w:sz="4" w:space="0" w:color="auto"/>
            </w:tcBorders>
            <w:vAlign w:val="center"/>
          </w:tcPr>
          <w:p w:rsidR="0053323A" w:rsidRPr="00DB7237" w:rsidRDefault="0053323A" w:rsidP="00A74EF2">
            <w:pPr>
              <w:widowControl w:val="0"/>
              <w:suppressAutoHyphens/>
              <w:ind w:firstLine="0"/>
              <w:jc w:val="center"/>
              <w:rPr>
                <w:sz w:val="24"/>
                <w:szCs w:val="24"/>
                <w:lang w:eastAsia="en-US"/>
              </w:rPr>
            </w:pPr>
          </w:p>
        </w:tc>
        <w:tc>
          <w:tcPr>
            <w:tcW w:w="1134" w:type="dxa"/>
            <w:vAlign w:val="center"/>
          </w:tcPr>
          <w:p w:rsidR="0053323A" w:rsidRPr="00DB7237" w:rsidRDefault="0053323A" w:rsidP="00A74EF2">
            <w:pPr>
              <w:widowControl w:val="0"/>
              <w:suppressAutoHyphens/>
              <w:ind w:firstLine="0"/>
              <w:jc w:val="center"/>
              <w:rPr>
                <w:sz w:val="24"/>
                <w:szCs w:val="24"/>
                <w:lang w:eastAsia="en-US"/>
              </w:rPr>
            </w:pPr>
          </w:p>
        </w:tc>
      </w:tr>
    </w:tbl>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tbl>
      <w:tblPr>
        <w:tblW w:w="9781" w:type="dxa"/>
        <w:tblInd w:w="-34" w:type="dxa"/>
        <w:tblLook w:val="04A0" w:firstRow="1" w:lastRow="0" w:firstColumn="1" w:lastColumn="0" w:noHBand="0" w:noVBand="1"/>
      </w:tblPr>
      <w:tblGrid>
        <w:gridCol w:w="4537"/>
        <w:gridCol w:w="5244"/>
      </w:tblGrid>
      <w:tr w:rsidR="001952B0" w:rsidTr="007D26EA">
        <w:tc>
          <w:tcPr>
            <w:tcW w:w="4537" w:type="dxa"/>
          </w:tcPr>
          <w:p w:rsidR="001952B0" w:rsidRPr="0025230B" w:rsidRDefault="001952B0" w:rsidP="007D26EA">
            <w:pPr>
              <w:ind w:left="176" w:firstLine="0"/>
              <w:rPr>
                <w:sz w:val="24"/>
                <w:szCs w:val="24"/>
              </w:rPr>
            </w:pPr>
            <w:r w:rsidRPr="0025230B">
              <w:rPr>
                <w:sz w:val="24"/>
                <w:szCs w:val="24"/>
              </w:rPr>
              <w:t>Государственный заказчик</w:t>
            </w:r>
          </w:p>
          <w:p w:rsidR="001952B0" w:rsidRPr="0025230B" w:rsidRDefault="001952B0" w:rsidP="007D26EA">
            <w:pPr>
              <w:ind w:left="176" w:firstLine="0"/>
              <w:rPr>
                <w:sz w:val="24"/>
                <w:szCs w:val="24"/>
              </w:rPr>
            </w:pPr>
          </w:p>
          <w:p w:rsidR="001952B0" w:rsidRPr="0025230B" w:rsidRDefault="001952B0" w:rsidP="007D26EA">
            <w:pPr>
              <w:ind w:left="176" w:firstLine="0"/>
              <w:rPr>
                <w:sz w:val="24"/>
                <w:szCs w:val="24"/>
              </w:rPr>
            </w:pPr>
          </w:p>
          <w:p w:rsidR="001952B0" w:rsidRPr="0025230B" w:rsidRDefault="001952B0" w:rsidP="007D26EA">
            <w:pPr>
              <w:ind w:left="176" w:firstLine="0"/>
              <w:rPr>
                <w:sz w:val="24"/>
                <w:szCs w:val="24"/>
              </w:rPr>
            </w:pPr>
            <w:r w:rsidRPr="0025230B">
              <w:rPr>
                <w:sz w:val="24"/>
                <w:szCs w:val="24"/>
              </w:rPr>
              <w:t>______________ /</w:t>
            </w:r>
            <w:r w:rsidR="0074298F" w:rsidRPr="00A5379B">
              <w:rPr>
                <w:sz w:val="24"/>
                <w:szCs w:val="24"/>
                <w:lang w:eastAsia="ar-SA"/>
              </w:rPr>
              <w:t>______________</w:t>
            </w:r>
            <w:r w:rsidRPr="0025230B">
              <w:rPr>
                <w:sz w:val="24"/>
                <w:szCs w:val="24"/>
              </w:rPr>
              <w:t>/</w:t>
            </w:r>
          </w:p>
          <w:p w:rsidR="001952B0" w:rsidRPr="0025230B" w:rsidRDefault="001952B0" w:rsidP="007D26EA">
            <w:pPr>
              <w:ind w:left="176" w:firstLine="0"/>
            </w:pPr>
            <w:proofErr w:type="spellStart"/>
            <w:r w:rsidRPr="0025230B">
              <w:t>м.п</w:t>
            </w:r>
            <w:proofErr w:type="spellEnd"/>
            <w:r w:rsidRPr="0025230B">
              <w:t>.</w:t>
            </w:r>
          </w:p>
        </w:tc>
        <w:tc>
          <w:tcPr>
            <w:tcW w:w="5244" w:type="dxa"/>
          </w:tcPr>
          <w:p w:rsidR="001952B0" w:rsidRPr="0025230B" w:rsidRDefault="001952B0" w:rsidP="007D26EA">
            <w:pPr>
              <w:ind w:left="1309" w:firstLine="0"/>
              <w:rPr>
                <w:sz w:val="24"/>
                <w:szCs w:val="24"/>
              </w:rPr>
            </w:pPr>
            <w:r w:rsidRPr="0025230B">
              <w:rPr>
                <w:sz w:val="24"/>
                <w:szCs w:val="24"/>
              </w:rPr>
              <w:t>Поставщик</w:t>
            </w:r>
          </w:p>
          <w:p w:rsidR="001952B0" w:rsidRPr="0025230B" w:rsidRDefault="001952B0" w:rsidP="007D26EA">
            <w:pPr>
              <w:suppressAutoHyphens/>
              <w:ind w:left="1309" w:firstLine="0"/>
              <w:rPr>
                <w:sz w:val="24"/>
                <w:szCs w:val="24"/>
              </w:rPr>
            </w:pPr>
          </w:p>
          <w:p w:rsidR="001952B0" w:rsidRPr="0025230B" w:rsidRDefault="001952B0" w:rsidP="007D26EA">
            <w:pPr>
              <w:ind w:left="1309" w:firstLine="0"/>
              <w:rPr>
                <w:sz w:val="24"/>
                <w:szCs w:val="24"/>
              </w:rPr>
            </w:pPr>
          </w:p>
          <w:p w:rsidR="001952B0" w:rsidRPr="0025230B" w:rsidRDefault="001952B0" w:rsidP="007D26EA">
            <w:pPr>
              <w:ind w:left="1309" w:firstLine="0"/>
              <w:rPr>
                <w:sz w:val="24"/>
                <w:szCs w:val="24"/>
              </w:rPr>
            </w:pPr>
            <w:r w:rsidRPr="0025230B">
              <w:rPr>
                <w:sz w:val="24"/>
                <w:szCs w:val="24"/>
              </w:rPr>
              <w:t>______________ /</w:t>
            </w:r>
            <w:r w:rsidR="0074298F" w:rsidRPr="00A5379B">
              <w:rPr>
                <w:sz w:val="24"/>
                <w:szCs w:val="24"/>
                <w:lang w:eastAsia="ar-SA"/>
              </w:rPr>
              <w:t>______________</w:t>
            </w:r>
            <w:r w:rsidRPr="0025230B">
              <w:rPr>
                <w:sz w:val="24"/>
                <w:szCs w:val="24"/>
              </w:rPr>
              <w:t>/</w:t>
            </w:r>
          </w:p>
          <w:p w:rsidR="001952B0" w:rsidRDefault="001952B0" w:rsidP="007D26EA">
            <w:pPr>
              <w:ind w:left="1309" w:firstLine="0"/>
            </w:pPr>
            <w:proofErr w:type="spellStart"/>
            <w:r w:rsidRPr="0025230B">
              <w:t>м.п</w:t>
            </w:r>
            <w:proofErr w:type="spellEnd"/>
            <w:r w:rsidRPr="0025230B">
              <w:t>.</w:t>
            </w:r>
          </w:p>
        </w:tc>
      </w:tr>
    </w:tbl>
    <w:p w:rsidR="00341314" w:rsidRPr="000044B9" w:rsidRDefault="00341314" w:rsidP="008D45FA">
      <w:pPr>
        <w:ind w:right="-2" w:firstLine="0"/>
        <w:jc w:val="both"/>
        <w:rPr>
          <w:sz w:val="24"/>
          <w:szCs w:val="24"/>
        </w:rPr>
        <w:sectPr w:rsidR="00341314" w:rsidRPr="000044B9" w:rsidSect="003D3F8C">
          <w:pgSz w:w="11906" w:h="16838"/>
          <w:pgMar w:top="851" w:right="709" w:bottom="567" w:left="1701"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ind w:left="-993" w:right="115" w:firstLine="0"/>
              <w:jc w:val="right"/>
              <w:rPr>
                <w:rFonts w:eastAsia="Times New Roman"/>
                <w:sz w:val="24"/>
                <w:szCs w:val="24"/>
              </w:rPr>
            </w:pPr>
            <w:r w:rsidRPr="000044B9">
              <w:rPr>
                <w:rFonts w:eastAsia="Times New Roman"/>
                <w:sz w:val="24"/>
                <w:szCs w:val="24"/>
              </w:rPr>
              <w:t>Приложение № 2</w:t>
            </w:r>
          </w:p>
          <w:p w:rsidR="00A4343E" w:rsidRPr="000044B9" w:rsidRDefault="00A4343E" w:rsidP="00863795">
            <w:pPr>
              <w:wordWrap w:val="0"/>
              <w:ind w:right="115" w:firstLine="0"/>
              <w:jc w:val="right"/>
              <w:rPr>
                <w:rFonts w:eastAsia="Times New Roman"/>
                <w:sz w:val="24"/>
                <w:szCs w:val="24"/>
              </w:rPr>
            </w:pPr>
            <w:r w:rsidRPr="000044B9">
              <w:rPr>
                <w:rFonts w:eastAsia="Times New Roman"/>
                <w:sz w:val="24"/>
                <w:szCs w:val="24"/>
              </w:rPr>
              <w:t xml:space="preserve">к Контракту № </w:t>
            </w:r>
            <w:r w:rsidR="00807C62" w:rsidRPr="000044B9">
              <w:rPr>
                <w:sz w:val="24"/>
                <w:szCs w:val="24"/>
              </w:rPr>
              <w:t>_____</w:t>
            </w:r>
            <w:r w:rsidRPr="000044B9">
              <w:rPr>
                <w:rFonts w:eastAsia="Times New Roman"/>
                <w:sz w:val="24"/>
                <w:szCs w:val="24"/>
              </w:rPr>
              <w:t xml:space="preserve"> от «___» __________ 20</w:t>
            </w:r>
            <w:r w:rsidRPr="000044B9">
              <w:rPr>
                <w:rFonts w:eastAsia="Times New Roman"/>
                <w:sz w:val="24"/>
                <w:szCs w:val="24"/>
                <w:u w:val="single"/>
              </w:rPr>
              <w:t>2</w:t>
            </w:r>
            <w:r w:rsidR="002A70C4">
              <w:rPr>
                <w:rFonts w:eastAsia="Times New Roman"/>
                <w:sz w:val="24"/>
                <w:szCs w:val="24"/>
                <w:u w:val="single"/>
              </w:rPr>
              <w:t>6</w:t>
            </w:r>
            <w:r w:rsidRPr="000044B9">
              <w:rPr>
                <w:rFonts w:eastAsia="Times New Roman"/>
                <w:sz w:val="24"/>
                <w:szCs w:val="24"/>
              </w:rPr>
              <w:t>г.</w:t>
            </w:r>
          </w:p>
          <w:p w:rsidR="00A4343E" w:rsidRPr="000044B9" w:rsidRDefault="00A4343E" w:rsidP="00863795">
            <w:pPr>
              <w:wordWrap w:val="0"/>
              <w:ind w:right="115" w:firstLine="0"/>
              <w:jc w:val="right"/>
              <w:rPr>
                <w:rFonts w:ascii="Arial" w:eastAsia="Times New Roman" w:hAnsi="Arial"/>
                <w:sz w:val="14"/>
                <w:szCs w:val="22"/>
              </w:rPr>
            </w:pPr>
          </w:p>
        </w:tc>
      </w:tr>
      <w:tr w:rsidR="00A4343E" w:rsidRPr="000044B9" w:rsidTr="00863795">
        <w:trPr>
          <w:cantSplit/>
        </w:trPr>
        <w:tc>
          <w:tcPr>
            <w:tcW w:w="6311" w:type="dxa"/>
            <w:gridSpan w:val="6"/>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ПРИНЯТО ДЕНЕЖНОЕ ОБЯЗАТЕЛЬСТВО</w:t>
            </w: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 сумму</w:t>
            </w:r>
          </w:p>
        </w:tc>
        <w:tc>
          <w:tcPr>
            <w:tcW w:w="5646" w:type="dxa"/>
            <w:gridSpan w:val="5"/>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УТВЕРЖДАЮ</w:t>
            </w: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 заказчика</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2368"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515" w:type="dxa"/>
            <w:shd w:val="clear" w:color="auto" w:fill="auto"/>
          </w:tcPr>
          <w:p w:rsidR="00A4343E" w:rsidRPr="000044B9"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r>
    </w:tbl>
    <w:p w:rsidR="00A4343E" w:rsidRPr="000044B9"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0044B9" w:rsidTr="00863795">
        <w:trPr>
          <w:cantSplit/>
        </w:trPr>
        <w:tc>
          <w:tcPr>
            <w:tcW w:w="3975"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67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приемки товаров, работ, услуг</w:t>
            </w:r>
          </w:p>
        </w:tc>
        <w:tc>
          <w:tcPr>
            <w:tcW w:w="2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КОДЫ</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по ОКУД</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0510452</w:t>
            </w: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от</w:t>
            </w:r>
          </w:p>
        </w:tc>
        <w:tc>
          <w:tcPr>
            <w:tcW w:w="2820"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 ________________________20___ г.</w:t>
            </w: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00129348</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Федеральная служба исполнения наказаний</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Глава по БК</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320</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Федеральный бюджет</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ОКТМО</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00000001</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RUB</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ОКЕИ</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643</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ОГРН</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2904009748</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КПП</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решение о создании комиссии не принято</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0044B9" w:rsidTr="00863795">
        <w:trPr>
          <w:cantSplit/>
          <w:trHeight w:val="195"/>
        </w:trPr>
        <w:tc>
          <w:tcPr>
            <w:tcW w:w="5103"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55"/>
        </w:trPr>
        <w:tc>
          <w:tcPr>
            <w:tcW w:w="5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страхователе</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0044B9" w:rsidTr="00863795">
        <w:trPr>
          <w:cantSplit/>
        </w:trPr>
        <w:tc>
          <w:tcPr>
            <w:tcW w:w="3900"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2</w:t>
            </w:r>
          </w:p>
        </w:tc>
      </w:tr>
      <w:tr w:rsidR="00A4343E" w:rsidRPr="000044B9" w:rsidTr="00863795">
        <w:trPr>
          <w:cantSplit/>
          <w:trHeight w:val="83"/>
        </w:trPr>
        <w:tc>
          <w:tcPr>
            <w:tcW w:w="58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 приемки (час</w:t>
            </w:r>
            <w:proofErr w:type="gramStart"/>
            <w:r w:rsidRPr="000044B9">
              <w:rPr>
                <w:rFonts w:eastAsia="Times New Roman"/>
                <w:sz w:val="11"/>
                <w:szCs w:val="11"/>
              </w:rPr>
              <w:t>.</w:t>
            </w:r>
            <w:proofErr w:type="gramEnd"/>
            <w:r w:rsidRPr="000044B9">
              <w:rPr>
                <w:rFonts w:eastAsia="Times New Roman"/>
                <w:sz w:val="11"/>
                <w:szCs w:val="11"/>
              </w:rPr>
              <w:t xml:space="preserve"> </w:t>
            </w:r>
            <w:proofErr w:type="gramStart"/>
            <w:r w:rsidRPr="000044B9">
              <w:rPr>
                <w:rFonts w:eastAsia="Times New Roman"/>
                <w:sz w:val="11"/>
                <w:szCs w:val="11"/>
              </w:rPr>
              <w:t>м</w:t>
            </w:r>
            <w:proofErr w:type="gramEnd"/>
            <w:r w:rsidRPr="000044B9">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Место составления Акта приемки товаров, работ, услуг (ф. 0510452)</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отправка груза со станции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прибытие на место назначения</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r>
      <w:tr w:rsidR="00A4343E" w:rsidRPr="000044B9" w:rsidTr="00863795">
        <w:trPr>
          <w:cantSplit/>
          <w:trHeight w:val="83"/>
        </w:trPr>
        <w:tc>
          <w:tcPr>
            <w:tcW w:w="58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0044B9" w:rsidTr="00863795">
        <w:trPr>
          <w:cantSplit/>
        </w:trPr>
        <w:tc>
          <w:tcPr>
            <w:tcW w:w="5340" w:type="dxa"/>
            <w:gridSpan w:val="5"/>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5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Вид упаковки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Состояние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упаковки или тары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Масса груза, </w:t>
            </w:r>
            <w:proofErr w:type="gramStart"/>
            <w:r w:rsidRPr="000044B9">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Товары, содержащиеся в упаковке (таре),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Условия хранения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складе получателя</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0044B9" w:rsidTr="00863795">
        <w:trPr>
          <w:cantSplit/>
        </w:trPr>
        <w:tc>
          <w:tcPr>
            <w:tcW w:w="282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0044B9" w:rsidTr="00863795">
        <w:trPr>
          <w:cantSplit/>
        </w:trPr>
        <w:tc>
          <w:tcPr>
            <w:tcW w:w="3209"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4. Сведения о приемке товаров, работ, услуг</w:t>
            </w: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3</w:t>
            </w: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Отклоне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ние</w:t>
            </w:r>
            <w:proofErr w:type="spellEnd"/>
            <w:r w:rsidRPr="000044B9">
              <w:rPr>
                <w:rFonts w:eastAsia="Times New Roman"/>
                <w:sz w:val="11"/>
                <w:szCs w:val="11"/>
              </w:rPr>
              <w:t xml:space="preserve"> по количеству (объему)</w:t>
            </w:r>
          </w:p>
        </w:tc>
      </w:tr>
      <w:tr w:rsidR="00A4343E" w:rsidRPr="000044B9"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цена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(тариф)</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в том числе количество (объем) фактически принятого товара, работы, услуги, не </w:t>
            </w:r>
            <w:proofErr w:type="spellStart"/>
            <w:r w:rsidRPr="000044B9">
              <w:rPr>
                <w:rFonts w:eastAsia="Times New Roman"/>
                <w:sz w:val="11"/>
                <w:szCs w:val="11"/>
              </w:rPr>
              <w:t>соответству</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ющие</w:t>
            </w:r>
            <w:proofErr w:type="spellEnd"/>
            <w:r w:rsidRPr="000044B9">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краткое</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условное обозначение</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w:t>
            </w:r>
            <w:proofErr w:type="spellStart"/>
            <w:r w:rsidRPr="000044B9">
              <w:rPr>
                <w:rFonts w:eastAsia="Times New Roman"/>
                <w:sz w:val="11"/>
                <w:szCs w:val="11"/>
              </w:rPr>
              <w:t>националь</w:t>
            </w:r>
            <w:proofErr w:type="spellEnd"/>
            <w:r w:rsidRPr="000044B9">
              <w:rPr>
                <w:rFonts w:eastAsia="Times New Roman"/>
                <w:sz w:val="11"/>
                <w:szCs w:val="11"/>
              </w:rPr>
              <w:t>-</w:t>
            </w:r>
            <w:proofErr w:type="gramEnd"/>
          </w:p>
          <w:p w:rsidR="00A4343E" w:rsidRPr="000044B9" w:rsidRDefault="00A4343E" w:rsidP="00863795">
            <w:pPr>
              <w:ind w:firstLine="0"/>
              <w:jc w:val="center"/>
              <w:rPr>
                <w:rFonts w:ascii="Arial" w:eastAsia="Times New Roman" w:hAnsi="Arial"/>
                <w:sz w:val="14"/>
                <w:szCs w:val="22"/>
              </w:rPr>
            </w:pPr>
            <w:proofErr w:type="spellStart"/>
            <w:proofErr w:type="gramStart"/>
            <w:r w:rsidRPr="000044B9">
              <w:rPr>
                <w:rFonts w:eastAsia="Times New Roman"/>
                <w:sz w:val="11"/>
                <w:szCs w:val="11"/>
              </w:rPr>
              <w:t>ное</w:t>
            </w:r>
            <w:proofErr w:type="spellEnd"/>
            <w:r w:rsidRPr="000044B9">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18</w:t>
            </w: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0044B9" w:rsidTr="00863795">
        <w:trPr>
          <w:cantSplit/>
        </w:trPr>
        <w:tc>
          <w:tcPr>
            <w:tcW w:w="6120" w:type="dxa"/>
            <w:gridSpan w:val="6"/>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качеству</w:t>
            </w:r>
          </w:p>
        </w:tc>
      </w:tr>
      <w:tr w:rsidR="00A4343E" w:rsidRPr="000044B9"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 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не </w:t>
            </w:r>
            <w:proofErr w:type="gramStart"/>
            <w:r w:rsidRPr="000044B9">
              <w:rPr>
                <w:rFonts w:eastAsia="Times New Roman"/>
                <w:sz w:val="11"/>
                <w:szCs w:val="11"/>
              </w:rPr>
              <w:t>соответствующий</w:t>
            </w:r>
            <w:proofErr w:type="gramEnd"/>
            <w:r w:rsidRPr="000044B9">
              <w:rPr>
                <w:rFonts w:eastAsia="Times New Roman"/>
                <w:sz w:val="11"/>
                <w:szCs w:val="11"/>
              </w:rPr>
              <w:t xml:space="preserve"> номеру, заявленному</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перевозочных</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прочее</w:t>
            </w:r>
          </w:p>
        </w:tc>
      </w:tr>
      <w:tr w:rsidR="00A4343E" w:rsidRPr="000044B9"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краткое </w:t>
            </w: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r>
      <w:tr w:rsidR="00A4343E" w:rsidRPr="000044B9" w:rsidTr="00863795">
        <w:trPr>
          <w:cantSplit/>
        </w:trPr>
        <w:tc>
          <w:tcPr>
            <w:tcW w:w="48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контактного телефона)</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(электронный адрес)</w:t>
            </w: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0B7986" w:rsidRPr="000044B9" w:rsidRDefault="000B7986" w:rsidP="00A4343E">
      <w:pPr>
        <w:ind w:right="-32" w:firstLine="0"/>
        <w:jc w:val="both"/>
        <w:rPr>
          <w:sz w:val="24"/>
          <w:szCs w:val="24"/>
        </w:rPr>
      </w:pPr>
    </w:p>
    <w:p w:rsidR="00A4343E" w:rsidRPr="000044B9" w:rsidRDefault="00A4343E" w:rsidP="00A4343E">
      <w:pPr>
        <w:ind w:right="-32" w:firstLine="0"/>
        <w:jc w:val="center"/>
        <w:rPr>
          <w:b/>
          <w:sz w:val="24"/>
          <w:szCs w:val="24"/>
        </w:rPr>
      </w:pPr>
      <w:r w:rsidRPr="000044B9">
        <w:rPr>
          <w:b/>
          <w:sz w:val="24"/>
          <w:szCs w:val="24"/>
        </w:rPr>
        <w:t>ФОРМА АКТА СОГЛАСОВАНА</w:t>
      </w:r>
    </w:p>
    <w:p w:rsidR="00A4343E" w:rsidRPr="000044B9"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7C0F37" w:rsidRPr="00FB0B48" w:rsidTr="006173DF">
        <w:tc>
          <w:tcPr>
            <w:tcW w:w="7584" w:type="dxa"/>
            <w:shd w:val="clear" w:color="auto" w:fill="auto"/>
            <w:vAlign w:val="center"/>
          </w:tcPr>
          <w:p w:rsidR="007C0F37" w:rsidRPr="003B5273" w:rsidRDefault="007C0F37" w:rsidP="00A008F7">
            <w:pPr>
              <w:suppressAutoHyphens/>
              <w:ind w:left="1310" w:firstLine="0"/>
              <w:rPr>
                <w:sz w:val="24"/>
                <w:szCs w:val="24"/>
                <w:lang w:eastAsia="ar-SA"/>
              </w:rPr>
            </w:pPr>
            <w:r w:rsidRPr="003B5273">
              <w:rPr>
                <w:sz w:val="24"/>
                <w:szCs w:val="24"/>
                <w:lang w:eastAsia="ar-SA"/>
              </w:rPr>
              <w:t>Государственный заказчик</w:t>
            </w:r>
          </w:p>
          <w:p w:rsidR="007C0F37" w:rsidRPr="003B5273" w:rsidRDefault="007C0F37" w:rsidP="00A008F7">
            <w:pPr>
              <w:suppressAutoHyphens/>
              <w:ind w:left="1310" w:firstLine="0"/>
              <w:rPr>
                <w:sz w:val="24"/>
                <w:szCs w:val="24"/>
                <w:lang w:eastAsia="ar-SA"/>
              </w:rPr>
            </w:pPr>
          </w:p>
          <w:p w:rsidR="007C0F37" w:rsidRPr="003B5273" w:rsidRDefault="007C0F37" w:rsidP="00A008F7">
            <w:pPr>
              <w:suppressAutoHyphens/>
              <w:ind w:left="1310" w:firstLine="0"/>
              <w:rPr>
                <w:sz w:val="24"/>
                <w:szCs w:val="24"/>
                <w:lang w:eastAsia="ar-SA"/>
              </w:rPr>
            </w:pPr>
          </w:p>
          <w:p w:rsidR="007C0F37" w:rsidRPr="003B5273" w:rsidRDefault="007C0F37" w:rsidP="00A008F7">
            <w:pPr>
              <w:suppressAutoHyphens/>
              <w:ind w:left="1310" w:firstLine="0"/>
              <w:rPr>
                <w:sz w:val="24"/>
                <w:szCs w:val="24"/>
                <w:lang w:eastAsia="ar-SA"/>
              </w:rPr>
            </w:pPr>
            <w:r w:rsidRPr="003B5273">
              <w:rPr>
                <w:sz w:val="24"/>
                <w:szCs w:val="24"/>
                <w:lang w:eastAsia="ar-SA"/>
              </w:rPr>
              <w:t>_________________ /</w:t>
            </w:r>
            <w:r w:rsidR="00317C4C" w:rsidRPr="00A5379B">
              <w:rPr>
                <w:sz w:val="24"/>
                <w:szCs w:val="24"/>
                <w:lang w:eastAsia="ar-SA"/>
              </w:rPr>
              <w:t>______________</w:t>
            </w:r>
            <w:r w:rsidRPr="003B5273">
              <w:rPr>
                <w:sz w:val="24"/>
                <w:szCs w:val="24"/>
                <w:lang w:eastAsia="ar-SA"/>
              </w:rPr>
              <w:t>/</w:t>
            </w:r>
          </w:p>
          <w:p w:rsidR="007C0F37" w:rsidRPr="003B5273" w:rsidRDefault="007C0F37" w:rsidP="00A008F7">
            <w:pPr>
              <w:suppressAutoHyphens/>
              <w:ind w:left="1310" w:firstLine="0"/>
              <w:rPr>
                <w:lang w:eastAsia="en-US"/>
              </w:rPr>
            </w:pPr>
            <w:proofErr w:type="spellStart"/>
            <w:r w:rsidRPr="003B5273">
              <w:rPr>
                <w:lang w:eastAsia="ar-SA"/>
              </w:rPr>
              <w:t>м.п</w:t>
            </w:r>
            <w:proofErr w:type="spellEnd"/>
            <w:r w:rsidRPr="003B5273">
              <w:rPr>
                <w:lang w:eastAsia="ar-SA"/>
              </w:rPr>
              <w:t>.</w:t>
            </w:r>
          </w:p>
        </w:tc>
        <w:tc>
          <w:tcPr>
            <w:tcW w:w="7584" w:type="dxa"/>
            <w:shd w:val="clear" w:color="auto" w:fill="auto"/>
            <w:vAlign w:val="center"/>
          </w:tcPr>
          <w:p w:rsidR="007C0F37" w:rsidRPr="003B5273" w:rsidRDefault="007C0F37" w:rsidP="006173DF">
            <w:pPr>
              <w:suppressAutoHyphens/>
              <w:ind w:left="2514" w:firstLine="0"/>
              <w:rPr>
                <w:sz w:val="24"/>
                <w:szCs w:val="24"/>
                <w:lang w:eastAsia="ar-SA"/>
              </w:rPr>
            </w:pPr>
            <w:r w:rsidRPr="003B5273">
              <w:rPr>
                <w:sz w:val="24"/>
                <w:szCs w:val="24"/>
                <w:lang w:eastAsia="ar-SA"/>
              </w:rPr>
              <w:t>Поставщик</w:t>
            </w:r>
          </w:p>
          <w:p w:rsidR="007C0F37" w:rsidRPr="003B5273" w:rsidRDefault="007C0F37" w:rsidP="006173DF">
            <w:pPr>
              <w:suppressAutoHyphens/>
              <w:ind w:left="2514" w:firstLine="0"/>
              <w:rPr>
                <w:sz w:val="24"/>
                <w:szCs w:val="24"/>
                <w:lang w:eastAsia="ar-SA"/>
              </w:rPr>
            </w:pPr>
          </w:p>
          <w:p w:rsidR="007C0F37" w:rsidRPr="003B5273" w:rsidRDefault="007C0F37" w:rsidP="006173DF">
            <w:pPr>
              <w:suppressAutoHyphens/>
              <w:ind w:left="2514" w:firstLine="0"/>
              <w:rPr>
                <w:sz w:val="24"/>
                <w:szCs w:val="24"/>
                <w:lang w:eastAsia="ar-SA"/>
              </w:rPr>
            </w:pPr>
          </w:p>
          <w:p w:rsidR="007C0F37" w:rsidRPr="003B5273" w:rsidRDefault="007C0F37" w:rsidP="006173DF">
            <w:pPr>
              <w:suppressAutoHyphens/>
              <w:ind w:left="2514" w:firstLine="0"/>
              <w:rPr>
                <w:sz w:val="24"/>
                <w:szCs w:val="24"/>
                <w:lang w:eastAsia="ar-SA"/>
              </w:rPr>
            </w:pPr>
            <w:r w:rsidRPr="003B5273">
              <w:rPr>
                <w:sz w:val="24"/>
                <w:szCs w:val="24"/>
                <w:lang w:eastAsia="ar-SA"/>
              </w:rPr>
              <w:t>______________ /</w:t>
            </w:r>
            <w:r w:rsidR="00317C4C" w:rsidRPr="00A5379B">
              <w:rPr>
                <w:sz w:val="24"/>
                <w:szCs w:val="24"/>
                <w:lang w:eastAsia="ar-SA"/>
              </w:rPr>
              <w:t>______________</w:t>
            </w:r>
            <w:r w:rsidRPr="003B5273">
              <w:rPr>
                <w:sz w:val="24"/>
                <w:szCs w:val="24"/>
                <w:lang w:eastAsia="ar-SA"/>
              </w:rPr>
              <w:t>/</w:t>
            </w:r>
          </w:p>
          <w:p w:rsidR="007C0F37" w:rsidRPr="008F47BF" w:rsidRDefault="007C0F37" w:rsidP="006173DF">
            <w:pPr>
              <w:suppressAutoHyphens/>
              <w:ind w:left="2514" w:firstLine="0"/>
              <w:rPr>
                <w:lang w:eastAsia="en-US"/>
              </w:rPr>
            </w:pPr>
            <w:proofErr w:type="spellStart"/>
            <w:r w:rsidRPr="003B5273">
              <w:rPr>
                <w:lang w:eastAsia="ar-SA"/>
              </w:rPr>
              <w:t>м.п</w:t>
            </w:r>
            <w:proofErr w:type="spellEnd"/>
            <w:r w:rsidRPr="003B5273">
              <w:rPr>
                <w:lang w:eastAsia="ar-SA"/>
              </w:rPr>
              <w:t>.</w:t>
            </w:r>
          </w:p>
        </w:tc>
      </w:tr>
    </w:tbl>
    <w:p w:rsidR="00147206" w:rsidRDefault="00147206" w:rsidP="001F4539">
      <w:pPr>
        <w:ind w:right="-2" w:firstLine="0"/>
        <w:jc w:val="both"/>
        <w:rPr>
          <w:sz w:val="24"/>
          <w:szCs w:val="24"/>
        </w:rPr>
      </w:pPr>
      <w:bookmarkStart w:id="0" w:name="_GoBack"/>
      <w:bookmarkEnd w:id="0"/>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C35" w:rsidRDefault="00BE6C35" w:rsidP="000C1332">
      <w:pPr>
        <w:suppressAutoHyphens/>
        <w:ind w:firstLine="0"/>
        <w:rPr>
          <w:sz w:val="28"/>
          <w:szCs w:val="28"/>
          <w:lang w:eastAsia="ar-SA"/>
        </w:rPr>
      </w:pPr>
      <w:r>
        <w:rPr>
          <w:sz w:val="28"/>
          <w:szCs w:val="28"/>
          <w:lang w:eastAsia="ar-SA"/>
        </w:rPr>
        <w:separator/>
      </w:r>
    </w:p>
  </w:endnote>
  <w:endnote w:type="continuationSeparator" w:id="0">
    <w:p w:rsidR="00BE6C35" w:rsidRDefault="00BE6C35"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C35" w:rsidRDefault="00BE6C35" w:rsidP="000C1332">
      <w:pPr>
        <w:suppressAutoHyphens/>
        <w:ind w:firstLine="0"/>
        <w:rPr>
          <w:sz w:val="28"/>
          <w:szCs w:val="28"/>
          <w:lang w:eastAsia="ar-SA"/>
        </w:rPr>
      </w:pPr>
      <w:r>
        <w:rPr>
          <w:sz w:val="28"/>
          <w:szCs w:val="28"/>
          <w:lang w:eastAsia="ar-SA"/>
        </w:rPr>
        <w:separator/>
      </w:r>
    </w:p>
  </w:footnote>
  <w:footnote w:type="continuationSeparator" w:id="0">
    <w:p w:rsidR="00BE6C35" w:rsidRDefault="00BE6C35"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0997541"/>
    <w:multiLevelType w:val="hybridMultilevel"/>
    <w:tmpl w:val="FA9E16A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3"/>
  </w:num>
  <w:num w:numId="4">
    <w:abstractNumId w:val="22"/>
  </w:num>
  <w:num w:numId="5">
    <w:abstractNumId w:val="11"/>
  </w:num>
  <w:num w:numId="6">
    <w:abstractNumId w:val="10"/>
  </w:num>
  <w:num w:numId="7">
    <w:abstractNumId w:val="12"/>
  </w:num>
  <w:num w:numId="8">
    <w:abstractNumId w:val="20"/>
  </w:num>
  <w:num w:numId="9">
    <w:abstractNumId w:val="15"/>
  </w:num>
  <w:num w:numId="10">
    <w:abstractNumId w:val="19"/>
  </w:num>
  <w:num w:numId="11">
    <w:abstractNumId w:val="24"/>
  </w:num>
  <w:num w:numId="12">
    <w:abstractNumId w:val="16"/>
  </w:num>
  <w:num w:numId="13">
    <w:abstractNumId w:val="18"/>
  </w:num>
  <w:num w:numId="14">
    <w:abstractNumId w:val="28"/>
  </w:num>
  <w:num w:numId="15">
    <w:abstractNumId w:val="14"/>
  </w:num>
  <w:num w:numId="16">
    <w:abstractNumId w:val="7"/>
  </w:num>
  <w:num w:numId="17">
    <w:abstractNumId w:val="13"/>
  </w:num>
  <w:num w:numId="18">
    <w:abstractNumId w:val="9"/>
  </w:num>
  <w:num w:numId="19">
    <w:abstractNumId w:val="0"/>
  </w:num>
  <w:num w:numId="20">
    <w:abstractNumId w:val="29"/>
  </w:num>
  <w:num w:numId="21">
    <w:abstractNumId w:val="8"/>
  </w:num>
  <w:num w:numId="22">
    <w:abstractNumId w:val="21"/>
  </w:num>
  <w:num w:numId="23">
    <w:abstractNumId w:val="27"/>
  </w:num>
  <w:num w:numId="24">
    <w:abstractNumId w:val="26"/>
  </w:num>
  <w:num w:numId="25">
    <w:abstractNumId w:val="25"/>
  </w:num>
  <w:num w:numId="26">
    <w:abstractNumId w:val="5"/>
  </w:num>
  <w:num w:numId="27">
    <w:abstractNumId w:val="30"/>
  </w:num>
  <w:num w:numId="28">
    <w:abstractNumId w:val="2"/>
  </w:num>
  <w:num w:numId="29">
    <w:abstractNumId w:val="31"/>
  </w:num>
  <w:num w:numId="30">
    <w:abstractNumId w:val="6"/>
  </w:num>
  <w:num w:numId="31">
    <w:abstractNumId w:val="23"/>
  </w:num>
  <w:num w:numId="3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BB9"/>
    <w:rsid w:val="00011D56"/>
    <w:rsid w:val="000124B8"/>
    <w:rsid w:val="00012BB6"/>
    <w:rsid w:val="00012EDD"/>
    <w:rsid w:val="0001361E"/>
    <w:rsid w:val="00013C43"/>
    <w:rsid w:val="0001421B"/>
    <w:rsid w:val="000142D3"/>
    <w:rsid w:val="00014300"/>
    <w:rsid w:val="00014AE0"/>
    <w:rsid w:val="00014D6C"/>
    <w:rsid w:val="00014E39"/>
    <w:rsid w:val="00015CB1"/>
    <w:rsid w:val="00016039"/>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3E6"/>
    <w:rsid w:val="00027745"/>
    <w:rsid w:val="00027E74"/>
    <w:rsid w:val="00030727"/>
    <w:rsid w:val="00030B05"/>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6D17"/>
    <w:rsid w:val="000371BC"/>
    <w:rsid w:val="0003720E"/>
    <w:rsid w:val="00037278"/>
    <w:rsid w:val="000377F4"/>
    <w:rsid w:val="00037C15"/>
    <w:rsid w:val="00037DAF"/>
    <w:rsid w:val="00037DC1"/>
    <w:rsid w:val="0004035C"/>
    <w:rsid w:val="000403BC"/>
    <w:rsid w:val="00040699"/>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3C2B"/>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8B7"/>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B1E"/>
    <w:rsid w:val="00062E76"/>
    <w:rsid w:val="00062F4F"/>
    <w:rsid w:val="00062FE3"/>
    <w:rsid w:val="00063167"/>
    <w:rsid w:val="00063410"/>
    <w:rsid w:val="0006344C"/>
    <w:rsid w:val="0006394F"/>
    <w:rsid w:val="00063B25"/>
    <w:rsid w:val="00063E85"/>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8C2"/>
    <w:rsid w:val="00076C08"/>
    <w:rsid w:val="000773C1"/>
    <w:rsid w:val="00077C6B"/>
    <w:rsid w:val="00077D9E"/>
    <w:rsid w:val="00077F15"/>
    <w:rsid w:val="0008039A"/>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176"/>
    <w:rsid w:val="000906D8"/>
    <w:rsid w:val="00090892"/>
    <w:rsid w:val="00090B86"/>
    <w:rsid w:val="00090E46"/>
    <w:rsid w:val="00090FB4"/>
    <w:rsid w:val="00090FF7"/>
    <w:rsid w:val="000911AC"/>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1E45"/>
    <w:rsid w:val="000A2218"/>
    <w:rsid w:val="000A2592"/>
    <w:rsid w:val="000A326D"/>
    <w:rsid w:val="000A360D"/>
    <w:rsid w:val="000A3653"/>
    <w:rsid w:val="000A44E3"/>
    <w:rsid w:val="000A45F1"/>
    <w:rsid w:val="000A4B1A"/>
    <w:rsid w:val="000A4DB2"/>
    <w:rsid w:val="000A5022"/>
    <w:rsid w:val="000A52FC"/>
    <w:rsid w:val="000A5676"/>
    <w:rsid w:val="000A58BA"/>
    <w:rsid w:val="000A5A84"/>
    <w:rsid w:val="000A5DB8"/>
    <w:rsid w:val="000A713A"/>
    <w:rsid w:val="000A720D"/>
    <w:rsid w:val="000A7545"/>
    <w:rsid w:val="000A766D"/>
    <w:rsid w:val="000A7789"/>
    <w:rsid w:val="000A7865"/>
    <w:rsid w:val="000A7ACC"/>
    <w:rsid w:val="000A7C24"/>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CEA"/>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2C5"/>
    <w:rsid w:val="000D73FE"/>
    <w:rsid w:val="000D7B72"/>
    <w:rsid w:val="000D7C7C"/>
    <w:rsid w:val="000E08B7"/>
    <w:rsid w:val="000E0A4E"/>
    <w:rsid w:val="000E0B36"/>
    <w:rsid w:val="000E0DCB"/>
    <w:rsid w:val="000E0E9D"/>
    <w:rsid w:val="000E1339"/>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174"/>
    <w:rsid w:val="000F248D"/>
    <w:rsid w:val="000F26EB"/>
    <w:rsid w:val="000F2F79"/>
    <w:rsid w:val="000F35CF"/>
    <w:rsid w:val="000F3B32"/>
    <w:rsid w:val="000F3B4F"/>
    <w:rsid w:val="000F3B66"/>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EB0"/>
    <w:rsid w:val="00114F46"/>
    <w:rsid w:val="00114FDE"/>
    <w:rsid w:val="00115075"/>
    <w:rsid w:val="00115194"/>
    <w:rsid w:val="001153D9"/>
    <w:rsid w:val="00115820"/>
    <w:rsid w:val="001159FC"/>
    <w:rsid w:val="00115D02"/>
    <w:rsid w:val="00115E66"/>
    <w:rsid w:val="00116019"/>
    <w:rsid w:val="00116EE5"/>
    <w:rsid w:val="0011744A"/>
    <w:rsid w:val="00117462"/>
    <w:rsid w:val="00117860"/>
    <w:rsid w:val="00117B50"/>
    <w:rsid w:val="00117C11"/>
    <w:rsid w:val="0012038C"/>
    <w:rsid w:val="00120826"/>
    <w:rsid w:val="001210B2"/>
    <w:rsid w:val="001213E6"/>
    <w:rsid w:val="00121561"/>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B6B"/>
    <w:rsid w:val="00125F9C"/>
    <w:rsid w:val="001263DA"/>
    <w:rsid w:val="00126D73"/>
    <w:rsid w:val="00127018"/>
    <w:rsid w:val="00127397"/>
    <w:rsid w:val="00127FAF"/>
    <w:rsid w:val="00127FF0"/>
    <w:rsid w:val="00130DAC"/>
    <w:rsid w:val="00130EEB"/>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CF3"/>
    <w:rsid w:val="00144DBD"/>
    <w:rsid w:val="0014518F"/>
    <w:rsid w:val="0014533B"/>
    <w:rsid w:val="00145563"/>
    <w:rsid w:val="0014570A"/>
    <w:rsid w:val="00145B9C"/>
    <w:rsid w:val="00145FFA"/>
    <w:rsid w:val="00146B37"/>
    <w:rsid w:val="00146C0D"/>
    <w:rsid w:val="00147206"/>
    <w:rsid w:val="0014742E"/>
    <w:rsid w:val="001478A8"/>
    <w:rsid w:val="00150085"/>
    <w:rsid w:val="001500D2"/>
    <w:rsid w:val="001502E5"/>
    <w:rsid w:val="0015055E"/>
    <w:rsid w:val="00151303"/>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EE6"/>
    <w:rsid w:val="001725A4"/>
    <w:rsid w:val="00172F13"/>
    <w:rsid w:val="00173254"/>
    <w:rsid w:val="0017428A"/>
    <w:rsid w:val="00174541"/>
    <w:rsid w:val="00174916"/>
    <w:rsid w:val="001749BF"/>
    <w:rsid w:val="00174C68"/>
    <w:rsid w:val="00174CBF"/>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D5B"/>
    <w:rsid w:val="00183F9A"/>
    <w:rsid w:val="001843B5"/>
    <w:rsid w:val="001847A7"/>
    <w:rsid w:val="001847B7"/>
    <w:rsid w:val="00184F79"/>
    <w:rsid w:val="0018515B"/>
    <w:rsid w:val="001858E7"/>
    <w:rsid w:val="00185AFC"/>
    <w:rsid w:val="00186252"/>
    <w:rsid w:val="00186EF4"/>
    <w:rsid w:val="00186F0D"/>
    <w:rsid w:val="00187BF3"/>
    <w:rsid w:val="00187CAD"/>
    <w:rsid w:val="0019040F"/>
    <w:rsid w:val="00190576"/>
    <w:rsid w:val="00190986"/>
    <w:rsid w:val="00190E86"/>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2B0"/>
    <w:rsid w:val="00195D9D"/>
    <w:rsid w:val="00195F5A"/>
    <w:rsid w:val="00195FC7"/>
    <w:rsid w:val="001966B3"/>
    <w:rsid w:val="00196836"/>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3025"/>
    <w:rsid w:val="001B307F"/>
    <w:rsid w:val="001B321D"/>
    <w:rsid w:val="001B3E51"/>
    <w:rsid w:val="001B47BA"/>
    <w:rsid w:val="001B491E"/>
    <w:rsid w:val="001B4A5B"/>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4FAD"/>
    <w:rsid w:val="001C5595"/>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1223"/>
    <w:rsid w:val="001E13A1"/>
    <w:rsid w:val="001E2305"/>
    <w:rsid w:val="001E2C80"/>
    <w:rsid w:val="001E2CCC"/>
    <w:rsid w:val="001E2E8B"/>
    <w:rsid w:val="001E329C"/>
    <w:rsid w:val="001E3CEF"/>
    <w:rsid w:val="001E3FAF"/>
    <w:rsid w:val="001E4901"/>
    <w:rsid w:val="001E4C1C"/>
    <w:rsid w:val="001E5302"/>
    <w:rsid w:val="001E54B5"/>
    <w:rsid w:val="001E5E01"/>
    <w:rsid w:val="001E62A3"/>
    <w:rsid w:val="001E687F"/>
    <w:rsid w:val="001E6C1B"/>
    <w:rsid w:val="001E7005"/>
    <w:rsid w:val="001E75C7"/>
    <w:rsid w:val="001E7FC8"/>
    <w:rsid w:val="001F0022"/>
    <w:rsid w:val="001F039C"/>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56BF"/>
    <w:rsid w:val="00206347"/>
    <w:rsid w:val="002063B6"/>
    <w:rsid w:val="002069F8"/>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5C0"/>
    <w:rsid w:val="00214725"/>
    <w:rsid w:val="00214BD5"/>
    <w:rsid w:val="00214C25"/>
    <w:rsid w:val="00215300"/>
    <w:rsid w:val="0021555D"/>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985"/>
    <w:rsid w:val="00221658"/>
    <w:rsid w:val="00222741"/>
    <w:rsid w:val="002229B8"/>
    <w:rsid w:val="00222D28"/>
    <w:rsid w:val="002233B7"/>
    <w:rsid w:val="00223423"/>
    <w:rsid w:val="002237A6"/>
    <w:rsid w:val="00224226"/>
    <w:rsid w:val="00224601"/>
    <w:rsid w:val="00225467"/>
    <w:rsid w:val="00226523"/>
    <w:rsid w:val="00226757"/>
    <w:rsid w:val="002269DF"/>
    <w:rsid w:val="00226AB4"/>
    <w:rsid w:val="00226F38"/>
    <w:rsid w:val="00227282"/>
    <w:rsid w:val="00227F6E"/>
    <w:rsid w:val="0023080E"/>
    <w:rsid w:val="00230878"/>
    <w:rsid w:val="00230E72"/>
    <w:rsid w:val="00231340"/>
    <w:rsid w:val="00231455"/>
    <w:rsid w:val="0023146B"/>
    <w:rsid w:val="002316CD"/>
    <w:rsid w:val="002318E3"/>
    <w:rsid w:val="002319AA"/>
    <w:rsid w:val="00231A27"/>
    <w:rsid w:val="00231FDF"/>
    <w:rsid w:val="002325A3"/>
    <w:rsid w:val="00232942"/>
    <w:rsid w:val="0023339B"/>
    <w:rsid w:val="00233569"/>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30B"/>
    <w:rsid w:val="0025299F"/>
    <w:rsid w:val="002529FA"/>
    <w:rsid w:val="0025343B"/>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879"/>
    <w:rsid w:val="00281C6E"/>
    <w:rsid w:val="002822F9"/>
    <w:rsid w:val="002823F7"/>
    <w:rsid w:val="00282B13"/>
    <w:rsid w:val="00282D8B"/>
    <w:rsid w:val="00282DED"/>
    <w:rsid w:val="00283409"/>
    <w:rsid w:val="0028377C"/>
    <w:rsid w:val="0028380C"/>
    <w:rsid w:val="00283F2B"/>
    <w:rsid w:val="00284465"/>
    <w:rsid w:val="0028555B"/>
    <w:rsid w:val="00285D90"/>
    <w:rsid w:val="002860A3"/>
    <w:rsid w:val="002860C4"/>
    <w:rsid w:val="002867C7"/>
    <w:rsid w:val="002868AD"/>
    <w:rsid w:val="00286B4E"/>
    <w:rsid w:val="00286D9F"/>
    <w:rsid w:val="00287446"/>
    <w:rsid w:val="00287AE8"/>
    <w:rsid w:val="00287BD0"/>
    <w:rsid w:val="00287D28"/>
    <w:rsid w:val="00287F89"/>
    <w:rsid w:val="00290070"/>
    <w:rsid w:val="00290266"/>
    <w:rsid w:val="00290645"/>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BC5"/>
    <w:rsid w:val="002A2DC2"/>
    <w:rsid w:val="002A30A3"/>
    <w:rsid w:val="002A37FF"/>
    <w:rsid w:val="002A3D2B"/>
    <w:rsid w:val="002A44F9"/>
    <w:rsid w:val="002A5ABE"/>
    <w:rsid w:val="002A64F9"/>
    <w:rsid w:val="002A65E8"/>
    <w:rsid w:val="002A668A"/>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87A"/>
    <w:rsid w:val="002D7C03"/>
    <w:rsid w:val="002D7D7C"/>
    <w:rsid w:val="002D7DDC"/>
    <w:rsid w:val="002E03C6"/>
    <w:rsid w:val="002E064D"/>
    <w:rsid w:val="002E0707"/>
    <w:rsid w:val="002E0E99"/>
    <w:rsid w:val="002E1026"/>
    <w:rsid w:val="002E14E3"/>
    <w:rsid w:val="002E170D"/>
    <w:rsid w:val="002E182B"/>
    <w:rsid w:val="002E1C2F"/>
    <w:rsid w:val="002E1C61"/>
    <w:rsid w:val="002E25F7"/>
    <w:rsid w:val="002E2874"/>
    <w:rsid w:val="002E297D"/>
    <w:rsid w:val="002E2B0F"/>
    <w:rsid w:val="002E2C1B"/>
    <w:rsid w:val="002E32BE"/>
    <w:rsid w:val="002E36B8"/>
    <w:rsid w:val="002E3812"/>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E8D"/>
    <w:rsid w:val="00304F06"/>
    <w:rsid w:val="00304FC5"/>
    <w:rsid w:val="003062A1"/>
    <w:rsid w:val="003062E3"/>
    <w:rsid w:val="003065A8"/>
    <w:rsid w:val="003066E1"/>
    <w:rsid w:val="003069D9"/>
    <w:rsid w:val="00306B2C"/>
    <w:rsid w:val="00306EA0"/>
    <w:rsid w:val="003070C5"/>
    <w:rsid w:val="0030719B"/>
    <w:rsid w:val="00310084"/>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17C4C"/>
    <w:rsid w:val="00320064"/>
    <w:rsid w:val="00320855"/>
    <w:rsid w:val="00320C84"/>
    <w:rsid w:val="00320DBE"/>
    <w:rsid w:val="00320F37"/>
    <w:rsid w:val="00320F66"/>
    <w:rsid w:val="0032133D"/>
    <w:rsid w:val="00321554"/>
    <w:rsid w:val="00321ACD"/>
    <w:rsid w:val="00321F1B"/>
    <w:rsid w:val="00322379"/>
    <w:rsid w:val="0032241C"/>
    <w:rsid w:val="0032284D"/>
    <w:rsid w:val="00322BED"/>
    <w:rsid w:val="00322E0E"/>
    <w:rsid w:val="003230DC"/>
    <w:rsid w:val="0032319C"/>
    <w:rsid w:val="00323622"/>
    <w:rsid w:val="00323B00"/>
    <w:rsid w:val="00323E6D"/>
    <w:rsid w:val="00324253"/>
    <w:rsid w:val="00324255"/>
    <w:rsid w:val="00324597"/>
    <w:rsid w:val="00324CED"/>
    <w:rsid w:val="00324E91"/>
    <w:rsid w:val="00324FA0"/>
    <w:rsid w:val="0032504A"/>
    <w:rsid w:val="0032524B"/>
    <w:rsid w:val="00325F82"/>
    <w:rsid w:val="00326103"/>
    <w:rsid w:val="003261D7"/>
    <w:rsid w:val="00326E23"/>
    <w:rsid w:val="00326F2B"/>
    <w:rsid w:val="00326FB8"/>
    <w:rsid w:val="0032731F"/>
    <w:rsid w:val="00327F3B"/>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CA6"/>
    <w:rsid w:val="00336FF7"/>
    <w:rsid w:val="0033762D"/>
    <w:rsid w:val="00337D17"/>
    <w:rsid w:val="00337EE9"/>
    <w:rsid w:val="00340A64"/>
    <w:rsid w:val="00341177"/>
    <w:rsid w:val="00341314"/>
    <w:rsid w:val="00341D42"/>
    <w:rsid w:val="00341E51"/>
    <w:rsid w:val="00341F86"/>
    <w:rsid w:val="0034282A"/>
    <w:rsid w:val="00342DAD"/>
    <w:rsid w:val="00343135"/>
    <w:rsid w:val="00343176"/>
    <w:rsid w:val="003432C4"/>
    <w:rsid w:val="0034344E"/>
    <w:rsid w:val="00343608"/>
    <w:rsid w:val="00344161"/>
    <w:rsid w:val="00344306"/>
    <w:rsid w:val="003446AD"/>
    <w:rsid w:val="003446F8"/>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47C13"/>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F8"/>
    <w:rsid w:val="003563B7"/>
    <w:rsid w:val="00356F35"/>
    <w:rsid w:val="00357196"/>
    <w:rsid w:val="003574C9"/>
    <w:rsid w:val="003577B8"/>
    <w:rsid w:val="00357A60"/>
    <w:rsid w:val="00357C39"/>
    <w:rsid w:val="00357DF9"/>
    <w:rsid w:val="00357EAA"/>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299"/>
    <w:rsid w:val="0038087C"/>
    <w:rsid w:val="00380BCF"/>
    <w:rsid w:val="00380EE5"/>
    <w:rsid w:val="003810AA"/>
    <w:rsid w:val="00381238"/>
    <w:rsid w:val="0038197C"/>
    <w:rsid w:val="00381BB7"/>
    <w:rsid w:val="00381E59"/>
    <w:rsid w:val="003820F0"/>
    <w:rsid w:val="00382553"/>
    <w:rsid w:val="00382AF8"/>
    <w:rsid w:val="00382D13"/>
    <w:rsid w:val="00382EB3"/>
    <w:rsid w:val="00382FF7"/>
    <w:rsid w:val="0038311C"/>
    <w:rsid w:val="00383176"/>
    <w:rsid w:val="00383C4B"/>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3B9C"/>
    <w:rsid w:val="003947EB"/>
    <w:rsid w:val="00394AD6"/>
    <w:rsid w:val="0039507F"/>
    <w:rsid w:val="003955C6"/>
    <w:rsid w:val="00395A63"/>
    <w:rsid w:val="00395DA5"/>
    <w:rsid w:val="0039631D"/>
    <w:rsid w:val="003967C0"/>
    <w:rsid w:val="003974DF"/>
    <w:rsid w:val="003975CB"/>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73"/>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9A2"/>
    <w:rsid w:val="003C79EE"/>
    <w:rsid w:val="003C79F7"/>
    <w:rsid w:val="003C7AC6"/>
    <w:rsid w:val="003C7EA4"/>
    <w:rsid w:val="003D0220"/>
    <w:rsid w:val="003D03B8"/>
    <w:rsid w:val="003D083F"/>
    <w:rsid w:val="003D0C94"/>
    <w:rsid w:val="003D0CC5"/>
    <w:rsid w:val="003D2440"/>
    <w:rsid w:val="003D2476"/>
    <w:rsid w:val="003D290D"/>
    <w:rsid w:val="003D2F0B"/>
    <w:rsid w:val="003D2FB5"/>
    <w:rsid w:val="003D3012"/>
    <w:rsid w:val="003D342D"/>
    <w:rsid w:val="003D35FE"/>
    <w:rsid w:val="003D3797"/>
    <w:rsid w:val="003D3803"/>
    <w:rsid w:val="003D3EAA"/>
    <w:rsid w:val="003D3F8C"/>
    <w:rsid w:val="003D43C3"/>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1FE"/>
    <w:rsid w:val="003E0298"/>
    <w:rsid w:val="003E057F"/>
    <w:rsid w:val="003E07AF"/>
    <w:rsid w:val="003E08C6"/>
    <w:rsid w:val="003E0950"/>
    <w:rsid w:val="003E0D7E"/>
    <w:rsid w:val="003E12DF"/>
    <w:rsid w:val="003E1365"/>
    <w:rsid w:val="003E1448"/>
    <w:rsid w:val="003E1B7B"/>
    <w:rsid w:val="003E2312"/>
    <w:rsid w:val="003E24BC"/>
    <w:rsid w:val="003E2A30"/>
    <w:rsid w:val="003E2BE3"/>
    <w:rsid w:val="003E2CEE"/>
    <w:rsid w:val="003E32AF"/>
    <w:rsid w:val="003E3BF4"/>
    <w:rsid w:val="003E42BD"/>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AF9"/>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92E"/>
    <w:rsid w:val="00400B13"/>
    <w:rsid w:val="00400B33"/>
    <w:rsid w:val="00400B43"/>
    <w:rsid w:val="00400D7C"/>
    <w:rsid w:val="00400E91"/>
    <w:rsid w:val="00401076"/>
    <w:rsid w:val="0040164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87F"/>
    <w:rsid w:val="00414962"/>
    <w:rsid w:val="00414ADA"/>
    <w:rsid w:val="00415099"/>
    <w:rsid w:val="004151C1"/>
    <w:rsid w:val="004153DD"/>
    <w:rsid w:val="004157DC"/>
    <w:rsid w:val="00415AFE"/>
    <w:rsid w:val="00415B04"/>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89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9E3"/>
    <w:rsid w:val="00432B6B"/>
    <w:rsid w:val="0043341B"/>
    <w:rsid w:val="004339AF"/>
    <w:rsid w:val="00433DDD"/>
    <w:rsid w:val="00433E98"/>
    <w:rsid w:val="00433EFA"/>
    <w:rsid w:val="00434471"/>
    <w:rsid w:val="004364B2"/>
    <w:rsid w:val="004370A1"/>
    <w:rsid w:val="00440204"/>
    <w:rsid w:val="0044021B"/>
    <w:rsid w:val="0044062C"/>
    <w:rsid w:val="00440674"/>
    <w:rsid w:val="00440900"/>
    <w:rsid w:val="00440AB0"/>
    <w:rsid w:val="00440AD1"/>
    <w:rsid w:val="00441341"/>
    <w:rsid w:val="0044155E"/>
    <w:rsid w:val="0044170D"/>
    <w:rsid w:val="00441777"/>
    <w:rsid w:val="00441872"/>
    <w:rsid w:val="00441FAD"/>
    <w:rsid w:val="004428BF"/>
    <w:rsid w:val="00442EE0"/>
    <w:rsid w:val="00442FFE"/>
    <w:rsid w:val="00443288"/>
    <w:rsid w:val="00443B18"/>
    <w:rsid w:val="00443F31"/>
    <w:rsid w:val="00444634"/>
    <w:rsid w:val="004446AF"/>
    <w:rsid w:val="004448D5"/>
    <w:rsid w:val="00444FFB"/>
    <w:rsid w:val="00446511"/>
    <w:rsid w:val="00446600"/>
    <w:rsid w:val="00446DA3"/>
    <w:rsid w:val="00446FB4"/>
    <w:rsid w:val="004471F3"/>
    <w:rsid w:val="004479F5"/>
    <w:rsid w:val="00447F47"/>
    <w:rsid w:val="00450360"/>
    <w:rsid w:val="00450778"/>
    <w:rsid w:val="00450C29"/>
    <w:rsid w:val="00450DB6"/>
    <w:rsid w:val="00451DB3"/>
    <w:rsid w:val="004521BA"/>
    <w:rsid w:val="00452232"/>
    <w:rsid w:val="004526A2"/>
    <w:rsid w:val="0045292F"/>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3FF7"/>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E6"/>
    <w:rsid w:val="00470087"/>
    <w:rsid w:val="00470381"/>
    <w:rsid w:val="004715CB"/>
    <w:rsid w:val="00471E03"/>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9CC"/>
    <w:rsid w:val="00481FC4"/>
    <w:rsid w:val="0048206C"/>
    <w:rsid w:val="004820DB"/>
    <w:rsid w:val="00482174"/>
    <w:rsid w:val="00482341"/>
    <w:rsid w:val="00482A20"/>
    <w:rsid w:val="00482EE7"/>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440"/>
    <w:rsid w:val="004A56C3"/>
    <w:rsid w:val="004A57E8"/>
    <w:rsid w:val="004A5A7F"/>
    <w:rsid w:val="004A5BB7"/>
    <w:rsid w:val="004A5DA4"/>
    <w:rsid w:val="004A630D"/>
    <w:rsid w:val="004A6B8A"/>
    <w:rsid w:val="004A6D05"/>
    <w:rsid w:val="004A70D3"/>
    <w:rsid w:val="004A71D1"/>
    <w:rsid w:val="004A786F"/>
    <w:rsid w:val="004B009E"/>
    <w:rsid w:val="004B02E6"/>
    <w:rsid w:val="004B0392"/>
    <w:rsid w:val="004B0427"/>
    <w:rsid w:val="004B07EA"/>
    <w:rsid w:val="004B0C0D"/>
    <w:rsid w:val="004B0EA5"/>
    <w:rsid w:val="004B0EF3"/>
    <w:rsid w:val="004B16AF"/>
    <w:rsid w:val="004B17BE"/>
    <w:rsid w:val="004B18BC"/>
    <w:rsid w:val="004B18F4"/>
    <w:rsid w:val="004B1CE6"/>
    <w:rsid w:val="004B2138"/>
    <w:rsid w:val="004B22C8"/>
    <w:rsid w:val="004B268A"/>
    <w:rsid w:val="004B2DB8"/>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CF3"/>
    <w:rsid w:val="004E1D35"/>
    <w:rsid w:val="004E2048"/>
    <w:rsid w:val="004E2A13"/>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4F78FD"/>
    <w:rsid w:val="005004D2"/>
    <w:rsid w:val="0050051F"/>
    <w:rsid w:val="005009F6"/>
    <w:rsid w:val="00500D28"/>
    <w:rsid w:val="00501619"/>
    <w:rsid w:val="00501872"/>
    <w:rsid w:val="00501D8C"/>
    <w:rsid w:val="00501E76"/>
    <w:rsid w:val="0050364A"/>
    <w:rsid w:val="00503CB5"/>
    <w:rsid w:val="0050404E"/>
    <w:rsid w:val="00504104"/>
    <w:rsid w:val="00504501"/>
    <w:rsid w:val="00504A10"/>
    <w:rsid w:val="00504D8A"/>
    <w:rsid w:val="00505145"/>
    <w:rsid w:val="00505444"/>
    <w:rsid w:val="00505491"/>
    <w:rsid w:val="00506047"/>
    <w:rsid w:val="005061EB"/>
    <w:rsid w:val="005069A7"/>
    <w:rsid w:val="00506B81"/>
    <w:rsid w:val="00507176"/>
    <w:rsid w:val="005071B2"/>
    <w:rsid w:val="00507DC9"/>
    <w:rsid w:val="00510587"/>
    <w:rsid w:val="005107AE"/>
    <w:rsid w:val="005107CA"/>
    <w:rsid w:val="00510F86"/>
    <w:rsid w:val="005111C7"/>
    <w:rsid w:val="0051158D"/>
    <w:rsid w:val="00511934"/>
    <w:rsid w:val="00512240"/>
    <w:rsid w:val="005122B6"/>
    <w:rsid w:val="0051236D"/>
    <w:rsid w:val="005125E5"/>
    <w:rsid w:val="0051262C"/>
    <w:rsid w:val="00512B84"/>
    <w:rsid w:val="00513061"/>
    <w:rsid w:val="00513132"/>
    <w:rsid w:val="00513253"/>
    <w:rsid w:val="005136E3"/>
    <w:rsid w:val="00513A46"/>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265"/>
    <w:rsid w:val="005208FC"/>
    <w:rsid w:val="00520E5C"/>
    <w:rsid w:val="00521151"/>
    <w:rsid w:val="005213E3"/>
    <w:rsid w:val="00521574"/>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3FE"/>
    <w:rsid w:val="00532B03"/>
    <w:rsid w:val="00532B85"/>
    <w:rsid w:val="0053311D"/>
    <w:rsid w:val="00533187"/>
    <w:rsid w:val="0053323A"/>
    <w:rsid w:val="0053358E"/>
    <w:rsid w:val="00533839"/>
    <w:rsid w:val="00533F49"/>
    <w:rsid w:val="005342FB"/>
    <w:rsid w:val="00534CB8"/>
    <w:rsid w:val="005353FF"/>
    <w:rsid w:val="00535574"/>
    <w:rsid w:val="0053559D"/>
    <w:rsid w:val="005359C9"/>
    <w:rsid w:val="005359EF"/>
    <w:rsid w:val="00535F91"/>
    <w:rsid w:val="00535FCE"/>
    <w:rsid w:val="0053600E"/>
    <w:rsid w:val="005365CF"/>
    <w:rsid w:val="005368B4"/>
    <w:rsid w:val="00536BE0"/>
    <w:rsid w:val="00537104"/>
    <w:rsid w:val="0053776B"/>
    <w:rsid w:val="005377CA"/>
    <w:rsid w:val="00537B94"/>
    <w:rsid w:val="00537FD5"/>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622"/>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E92"/>
    <w:rsid w:val="005A7060"/>
    <w:rsid w:val="005A7471"/>
    <w:rsid w:val="005A7649"/>
    <w:rsid w:val="005A772B"/>
    <w:rsid w:val="005B06AD"/>
    <w:rsid w:val="005B0794"/>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B9A"/>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E21"/>
    <w:rsid w:val="005D6617"/>
    <w:rsid w:val="005D6BA9"/>
    <w:rsid w:val="005D789C"/>
    <w:rsid w:val="005D7BA9"/>
    <w:rsid w:val="005D7DD4"/>
    <w:rsid w:val="005D7DD6"/>
    <w:rsid w:val="005D7FE0"/>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611D"/>
    <w:rsid w:val="005E6140"/>
    <w:rsid w:val="005E6310"/>
    <w:rsid w:val="005E64D3"/>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2FDE"/>
    <w:rsid w:val="005F441F"/>
    <w:rsid w:val="005F46A6"/>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5F9"/>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3DF"/>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94"/>
    <w:rsid w:val="006238F2"/>
    <w:rsid w:val="006245ED"/>
    <w:rsid w:val="00624990"/>
    <w:rsid w:val="00625238"/>
    <w:rsid w:val="00625301"/>
    <w:rsid w:val="00625536"/>
    <w:rsid w:val="00626805"/>
    <w:rsid w:val="00626D26"/>
    <w:rsid w:val="00627689"/>
    <w:rsid w:val="006302A0"/>
    <w:rsid w:val="006302B6"/>
    <w:rsid w:val="00630309"/>
    <w:rsid w:val="00631FE9"/>
    <w:rsid w:val="006323FD"/>
    <w:rsid w:val="00633571"/>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1DBB"/>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B0"/>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1E8"/>
    <w:rsid w:val="006737E1"/>
    <w:rsid w:val="006738F2"/>
    <w:rsid w:val="006743BA"/>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3E0"/>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7F3"/>
    <w:rsid w:val="00694B8B"/>
    <w:rsid w:val="00694FD9"/>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3DA2"/>
    <w:rsid w:val="006C41C4"/>
    <w:rsid w:val="006C4548"/>
    <w:rsid w:val="006C4B60"/>
    <w:rsid w:val="006C4E3D"/>
    <w:rsid w:val="006C5367"/>
    <w:rsid w:val="006C581D"/>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6B"/>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F036D"/>
    <w:rsid w:val="006F04B9"/>
    <w:rsid w:val="006F09AC"/>
    <w:rsid w:val="006F0D15"/>
    <w:rsid w:val="006F1429"/>
    <w:rsid w:val="006F16C0"/>
    <w:rsid w:val="006F28FF"/>
    <w:rsid w:val="006F2946"/>
    <w:rsid w:val="006F2E70"/>
    <w:rsid w:val="006F3319"/>
    <w:rsid w:val="006F3783"/>
    <w:rsid w:val="006F3855"/>
    <w:rsid w:val="006F4070"/>
    <w:rsid w:val="006F4ECC"/>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A7"/>
    <w:rsid w:val="00700D43"/>
    <w:rsid w:val="0070138B"/>
    <w:rsid w:val="0070185C"/>
    <w:rsid w:val="00701981"/>
    <w:rsid w:val="00702765"/>
    <w:rsid w:val="00702C14"/>
    <w:rsid w:val="00702C76"/>
    <w:rsid w:val="00702E08"/>
    <w:rsid w:val="007032BB"/>
    <w:rsid w:val="00703319"/>
    <w:rsid w:val="007033BF"/>
    <w:rsid w:val="00703B9C"/>
    <w:rsid w:val="00703DA1"/>
    <w:rsid w:val="00703E5C"/>
    <w:rsid w:val="007048CF"/>
    <w:rsid w:val="00705276"/>
    <w:rsid w:val="0070653F"/>
    <w:rsid w:val="00706DDE"/>
    <w:rsid w:val="0070719A"/>
    <w:rsid w:val="0070758E"/>
    <w:rsid w:val="00707CA3"/>
    <w:rsid w:val="00707F03"/>
    <w:rsid w:val="007100E4"/>
    <w:rsid w:val="0071093C"/>
    <w:rsid w:val="00710D6D"/>
    <w:rsid w:val="0071115F"/>
    <w:rsid w:val="00711652"/>
    <w:rsid w:val="00711917"/>
    <w:rsid w:val="00711CC0"/>
    <w:rsid w:val="00712189"/>
    <w:rsid w:val="007121AD"/>
    <w:rsid w:val="0071277D"/>
    <w:rsid w:val="00712D2B"/>
    <w:rsid w:val="00712DD0"/>
    <w:rsid w:val="00713017"/>
    <w:rsid w:val="007132AE"/>
    <w:rsid w:val="0071340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FCE"/>
    <w:rsid w:val="007322CC"/>
    <w:rsid w:val="00732399"/>
    <w:rsid w:val="00732B42"/>
    <w:rsid w:val="00732E06"/>
    <w:rsid w:val="007333D8"/>
    <w:rsid w:val="00733C8F"/>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298F"/>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57B68"/>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059"/>
    <w:rsid w:val="007672FC"/>
    <w:rsid w:val="00767508"/>
    <w:rsid w:val="00767CCC"/>
    <w:rsid w:val="00767CEE"/>
    <w:rsid w:val="0077097C"/>
    <w:rsid w:val="007711AB"/>
    <w:rsid w:val="00771394"/>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6DAF"/>
    <w:rsid w:val="00797005"/>
    <w:rsid w:val="0079740B"/>
    <w:rsid w:val="0079794D"/>
    <w:rsid w:val="007A08EC"/>
    <w:rsid w:val="007A1532"/>
    <w:rsid w:val="007A1644"/>
    <w:rsid w:val="007A1757"/>
    <w:rsid w:val="007A1893"/>
    <w:rsid w:val="007A1BB7"/>
    <w:rsid w:val="007A2316"/>
    <w:rsid w:val="007A24EC"/>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8FD"/>
    <w:rsid w:val="007B0C6F"/>
    <w:rsid w:val="007B0CA5"/>
    <w:rsid w:val="007B0CE3"/>
    <w:rsid w:val="007B1122"/>
    <w:rsid w:val="007B1169"/>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258"/>
    <w:rsid w:val="007B7DC3"/>
    <w:rsid w:val="007C0AC0"/>
    <w:rsid w:val="007C0AE5"/>
    <w:rsid w:val="007C0CB6"/>
    <w:rsid w:val="007C0D5A"/>
    <w:rsid w:val="007C0F29"/>
    <w:rsid w:val="007C0F37"/>
    <w:rsid w:val="007C146A"/>
    <w:rsid w:val="007C1772"/>
    <w:rsid w:val="007C17D2"/>
    <w:rsid w:val="007C1856"/>
    <w:rsid w:val="007C1932"/>
    <w:rsid w:val="007C1BE8"/>
    <w:rsid w:val="007C1BFE"/>
    <w:rsid w:val="007C21EB"/>
    <w:rsid w:val="007C27D4"/>
    <w:rsid w:val="007C27E7"/>
    <w:rsid w:val="007C32D1"/>
    <w:rsid w:val="007C35A8"/>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6EA"/>
    <w:rsid w:val="007D272B"/>
    <w:rsid w:val="007D2CB6"/>
    <w:rsid w:val="007D2E1D"/>
    <w:rsid w:val="007D3009"/>
    <w:rsid w:val="007D3295"/>
    <w:rsid w:val="007D388E"/>
    <w:rsid w:val="007D4741"/>
    <w:rsid w:val="007D4A6B"/>
    <w:rsid w:val="007D4B41"/>
    <w:rsid w:val="007D5A0D"/>
    <w:rsid w:val="007D6E97"/>
    <w:rsid w:val="007D75E9"/>
    <w:rsid w:val="007D78FD"/>
    <w:rsid w:val="007D7C30"/>
    <w:rsid w:val="007D7CD0"/>
    <w:rsid w:val="007E0465"/>
    <w:rsid w:val="007E0B66"/>
    <w:rsid w:val="007E112D"/>
    <w:rsid w:val="007E1CCE"/>
    <w:rsid w:val="007E1DFA"/>
    <w:rsid w:val="007E24CF"/>
    <w:rsid w:val="007E2B8D"/>
    <w:rsid w:val="007E2BA4"/>
    <w:rsid w:val="007E2EF8"/>
    <w:rsid w:val="007E2F34"/>
    <w:rsid w:val="007E34E9"/>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663"/>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ACB"/>
    <w:rsid w:val="007F5D01"/>
    <w:rsid w:val="007F6A6F"/>
    <w:rsid w:val="007F6EC9"/>
    <w:rsid w:val="007F774A"/>
    <w:rsid w:val="00800249"/>
    <w:rsid w:val="0080038F"/>
    <w:rsid w:val="0080064F"/>
    <w:rsid w:val="00800B6A"/>
    <w:rsid w:val="00800C10"/>
    <w:rsid w:val="008014F3"/>
    <w:rsid w:val="00801660"/>
    <w:rsid w:val="00801EC3"/>
    <w:rsid w:val="0080218D"/>
    <w:rsid w:val="008021E7"/>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07DBD"/>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6441"/>
    <w:rsid w:val="00826BD2"/>
    <w:rsid w:val="008273A0"/>
    <w:rsid w:val="00827BE4"/>
    <w:rsid w:val="00827E62"/>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F4D"/>
    <w:rsid w:val="008403DE"/>
    <w:rsid w:val="008412BD"/>
    <w:rsid w:val="00841AD1"/>
    <w:rsid w:val="00842072"/>
    <w:rsid w:val="00842338"/>
    <w:rsid w:val="00842915"/>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6CF"/>
    <w:rsid w:val="0084684B"/>
    <w:rsid w:val="0084693F"/>
    <w:rsid w:val="00846C26"/>
    <w:rsid w:val="00846F0A"/>
    <w:rsid w:val="0084708F"/>
    <w:rsid w:val="00847502"/>
    <w:rsid w:val="008476ED"/>
    <w:rsid w:val="00847869"/>
    <w:rsid w:val="00847AF7"/>
    <w:rsid w:val="00847BD9"/>
    <w:rsid w:val="00847BDC"/>
    <w:rsid w:val="00847D37"/>
    <w:rsid w:val="00850A91"/>
    <w:rsid w:val="0085126C"/>
    <w:rsid w:val="00852330"/>
    <w:rsid w:val="00852568"/>
    <w:rsid w:val="00852B7A"/>
    <w:rsid w:val="00852F20"/>
    <w:rsid w:val="0085354A"/>
    <w:rsid w:val="00853642"/>
    <w:rsid w:val="00853DB8"/>
    <w:rsid w:val="00854FB2"/>
    <w:rsid w:val="0085542D"/>
    <w:rsid w:val="00856F66"/>
    <w:rsid w:val="00856F92"/>
    <w:rsid w:val="008577FC"/>
    <w:rsid w:val="00857E10"/>
    <w:rsid w:val="00857EF1"/>
    <w:rsid w:val="0086011C"/>
    <w:rsid w:val="008601FE"/>
    <w:rsid w:val="00860314"/>
    <w:rsid w:val="00860854"/>
    <w:rsid w:val="00860A3D"/>
    <w:rsid w:val="00861BE1"/>
    <w:rsid w:val="00861C91"/>
    <w:rsid w:val="00861CC0"/>
    <w:rsid w:val="00862168"/>
    <w:rsid w:val="00863267"/>
    <w:rsid w:val="00863666"/>
    <w:rsid w:val="00863795"/>
    <w:rsid w:val="00863FE3"/>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077F"/>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692"/>
    <w:rsid w:val="00881863"/>
    <w:rsid w:val="008829D6"/>
    <w:rsid w:val="00883474"/>
    <w:rsid w:val="008834E4"/>
    <w:rsid w:val="00883C02"/>
    <w:rsid w:val="00883C81"/>
    <w:rsid w:val="00883DCB"/>
    <w:rsid w:val="008841FB"/>
    <w:rsid w:val="00884DCE"/>
    <w:rsid w:val="00884DDA"/>
    <w:rsid w:val="00885C03"/>
    <w:rsid w:val="00885E0B"/>
    <w:rsid w:val="00885F95"/>
    <w:rsid w:val="00886310"/>
    <w:rsid w:val="0088641D"/>
    <w:rsid w:val="00886785"/>
    <w:rsid w:val="0089013A"/>
    <w:rsid w:val="008902F8"/>
    <w:rsid w:val="00890D61"/>
    <w:rsid w:val="00890DC9"/>
    <w:rsid w:val="0089112F"/>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7B4"/>
    <w:rsid w:val="008D7E1D"/>
    <w:rsid w:val="008D7F1D"/>
    <w:rsid w:val="008E0B94"/>
    <w:rsid w:val="008E0E8F"/>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245"/>
    <w:rsid w:val="0090028F"/>
    <w:rsid w:val="0090037F"/>
    <w:rsid w:val="00900423"/>
    <w:rsid w:val="009004E2"/>
    <w:rsid w:val="00900728"/>
    <w:rsid w:val="009008BF"/>
    <w:rsid w:val="00900B06"/>
    <w:rsid w:val="00900D0C"/>
    <w:rsid w:val="0090112E"/>
    <w:rsid w:val="00901C86"/>
    <w:rsid w:val="009025E1"/>
    <w:rsid w:val="009028E1"/>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07E72"/>
    <w:rsid w:val="00910337"/>
    <w:rsid w:val="0091083C"/>
    <w:rsid w:val="00910E31"/>
    <w:rsid w:val="0091133A"/>
    <w:rsid w:val="0091151D"/>
    <w:rsid w:val="009121DE"/>
    <w:rsid w:val="00912713"/>
    <w:rsid w:val="00912D31"/>
    <w:rsid w:val="00912DA3"/>
    <w:rsid w:val="00912E9A"/>
    <w:rsid w:val="00913051"/>
    <w:rsid w:val="009135EF"/>
    <w:rsid w:val="00913600"/>
    <w:rsid w:val="0091376F"/>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95B"/>
    <w:rsid w:val="00952D51"/>
    <w:rsid w:val="009533CE"/>
    <w:rsid w:val="00953A1B"/>
    <w:rsid w:val="009540F0"/>
    <w:rsid w:val="009544AB"/>
    <w:rsid w:val="00954591"/>
    <w:rsid w:val="00954FDC"/>
    <w:rsid w:val="009550F7"/>
    <w:rsid w:val="00955138"/>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2B94"/>
    <w:rsid w:val="00963817"/>
    <w:rsid w:val="00963852"/>
    <w:rsid w:val="009639B8"/>
    <w:rsid w:val="00963C7B"/>
    <w:rsid w:val="00963F00"/>
    <w:rsid w:val="00963F80"/>
    <w:rsid w:val="009645F4"/>
    <w:rsid w:val="0096472E"/>
    <w:rsid w:val="00964D08"/>
    <w:rsid w:val="00965456"/>
    <w:rsid w:val="00965489"/>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B55"/>
    <w:rsid w:val="00972D2D"/>
    <w:rsid w:val="00972E7B"/>
    <w:rsid w:val="009732F5"/>
    <w:rsid w:val="0097350A"/>
    <w:rsid w:val="00973646"/>
    <w:rsid w:val="009739E5"/>
    <w:rsid w:val="00973B1B"/>
    <w:rsid w:val="00974081"/>
    <w:rsid w:val="00974091"/>
    <w:rsid w:val="00974628"/>
    <w:rsid w:val="009755A7"/>
    <w:rsid w:val="00975718"/>
    <w:rsid w:val="00975E7B"/>
    <w:rsid w:val="00976EED"/>
    <w:rsid w:val="009771CF"/>
    <w:rsid w:val="00977274"/>
    <w:rsid w:val="009774FC"/>
    <w:rsid w:val="00977D1F"/>
    <w:rsid w:val="0098018A"/>
    <w:rsid w:val="00980281"/>
    <w:rsid w:val="0098075B"/>
    <w:rsid w:val="009808DC"/>
    <w:rsid w:val="00980D49"/>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65F7"/>
    <w:rsid w:val="0098725E"/>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807"/>
    <w:rsid w:val="009A5B11"/>
    <w:rsid w:val="009A5D7C"/>
    <w:rsid w:val="009A6381"/>
    <w:rsid w:val="009A68F0"/>
    <w:rsid w:val="009A6A20"/>
    <w:rsid w:val="009A72FB"/>
    <w:rsid w:val="009A767E"/>
    <w:rsid w:val="009A7C14"/>
    <w:rsid w:val="009B0424"/>
    <w:rsid w:val="009B0650"/>
    <w:rsid w:val="009B098A"/>
    <w:rsid w:val="009B0D04"/>
    <w:rsid w:val="009B0E57"/>
    <w:rsid w:val="009B101E"/>
    <w:rsid w:val="009B18FB"/>
    <w:rsid w:val="009B20A3"/>
    <w:rsid w:val="009B2BED"/>
    <w:rsid w:val="009B30D0"/>
    <w:rsid w:val="009B3752"/>
    <w:rsid w:val="009B4C5D"/>
    <w:rsid w:val="009B4C95"/>
    <w:rsid w:val="009B4D1B"/>
    <w:rsid w:val="009B4F1D"/>
    <w:rsid w:val="009B5555"/>
    <w:rsid w:val="009B5F18"/>
    <w:rsid w:val="009B6126"/>
    <w:rsid w:val="009B61C2"/>
    <w:rsid w:val="009B6345"/>
    <w:rsid w:val="009B6CF3"/>
    <w:rsid w:val="009B730A"/>
    <w:rsid w:val="009B7A59"/>
    <w:rsid w:val="009C001B"/>
    <w:rsid w:val="009C0460"/>
    <w:rsid w:val="009C15B1"/>
    <w:rsid w:val="009C19AE"/>
    <w:rsid w:val="009C1D00"/>
    <w:rsid w:val="009C3A28"/>
    <w:rsid w:val="009C3C05"/>
    <w:rsid w:val="009C3D02"/>
    <w:rsid w:val="009C439B"/>
    <w:rsid w:val="009C4F94"/>
    <w:rsid w:val="009C52BC"/>
    <w:rsid w:val="009C52C3"/>
    <w:rsid w:val="009C5640"/>
    <w:rsid w:val="009C57C0"/>
    <w:rsid w:val="009C583C"/>
    <w:rsid w:val="009C5ADC"/>
    <w:rsid w:val="009C64C0"/>
    <w:rsid w:val="009C680C"/>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E1"/>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22E"/>
    <w:rsid w:val="009E148B"/>
    <w:rsid w:val="009E21F4"/>
    <w:rsid w:val="009E2216"/>
    <w:rsid w:val="009E24A7"/>
    <w:rsid w:val="009E2768"/>
    <w:rsid w:val="009E31E1"/>
    <w:rsid w:val="009E3BA7"/>
    <w:rsid w:val="009E3F2A"/>
    <w:rsid w:val="009E4376"/>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6D"/>
    <w:rsid w:val="009F340E"/>
    <w:rsid w:val="009F35FD"/>
    <w:rsid w:val="009F38B4"/>
    <w:rsid w:val="009F3925"/>
    <w:rsid w:val="009F3A17"/>
    <w:rsid w:val="009F3A1C"/>
    <w:rsid w:val="009F3D5B"/>
    <w:rsid w:val="009F445F"/>
    <w:rsid w:val="009F4567"/>
    <w:rsid w:val="009F47CC"/>
    <w:rsid w:val="009F4C6E"/>
    <w:rsid w:val="009F4EC9"/>
    <w:rsid w:val="009F5003"/>
    <w:rsid w:val="009F5071"/>
    <w:rsid w:val="009F5736"/>
    <w:rsid w:val="009F5D9C"/>
    <w:rsid w:val="009F5EE4"/>
    <w:rsid w:val="009F6690"/>
    <w:rsid w:val="009F6B1A"/>
    <w:rsid w:val="009F7242"/>
    <w:rsid w:val="009F7EAE"/>
    <w:rsid w:val="00A00492"/>
    <w:rsid w:val="00A00593"/>
    <w:rsid w:val="00A007B2"/>
    <w:rsid w:val="00A008F7"/>
    <w:rsid w:val="00A011F5"/>
    <w:rsid w:val="00A012EE"/>
    <w:rsid w:val="00A014CA"/>
    <w:rsid w:val="00A01686"/>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07EC5"/>
    <w:rsid w:val="00A1000C"/>
    <w:rsid w:val="00A101D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9E"/>
    <w:rsid w:val="00A14923"/>
    <w:rsid w:val="00A154F1"/>
    <w:rsid w:val="00A155E7"/>
    <w:rsid w:val="00A15875"/>
    <w:rsid w:val="00A15995"/>
    <w:rsid w:val="00A15EC2"/>
    <w:rsid w:val="00A1614E"/>
    <w:rsid w:val="00A169AA"/>
    <w:rsid w:val="00A16BE9"/>
    <w:rsid w:val="00A16D2C"/>
    <w:rsid w:val="00A17123"/>
    <w:rsid w:val="00A17C30"/>
    <w:rsid w:val="00A2043A"/>
    <w:rsid w:val="00A20B5D"/>
    <w:rsid w:val="00A20BA6"/>
    <w:rsid w:val="00A20BB9"/>
    <w:rsid w:val="00A2141D"/>
    <w:rsid w:val="00A21780"/>
    <w:rsid w:val="00A21BD4"/>
    <w:rsid w:val="00A21FE8"/>
    <w:rsid w:val="00A22213"/>
    <w:rsid w:val="00A2231E"/>
    <w:rsid w:val="00A229B3"/>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5D01"/>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048"/>
    <w:rsid w:val="00A4343E"/>
    <w:rsid w:val="00A43547"/>
    <w:rsid w:val="00A43C04"/>
    <w:rsid w:val="00A43CC3"/>
    <w:rsid w:val="00A43D8D"/>
    <w:rsid w:val="00A443C9"/>
    <w:rsid w:val="00A4447E"/>
    <w:rsid w:val="00A444C4"/>
    <w:rsid w:val="00A44887"/>
    <w:rsid w:val="00A449EF"/>
    <w:rsid w:val="00A44B83"/>
    <w:rsid w:val="00A44E73"/>
    <w:rsid w:val="00A450CB"/>
    <w:rsid w:val="00A45265"/>
    <w:rsid w:val="00A454B6"/>
    <w:rsid w:val="00A454B9"/>
    <w:rsid w:val="00A4555A"/>
    <w:rsid w:val="00A455E1"/>
    <w:rsid w:val="00A46D61"/>
    <w:rsid w:val="00A47231"/>
    <w:rsid w:val="00A474C5"/>
    <w:rsid w:val="00A478DE"/>
    <w:rsid w:val="00A47DF0"/>
    <w:rsid w:val="00A50098"/>
    <w:rsid w:val="00A50322"/>
    <w:rsid w:val="00A509F4"/>
    <w:rsid w:val="00A51368"/>
    <w:rsid w:val="00A51C57"/>
    <w:rsid w:val="00A51DF4"/>
    <w:rsid w:val="00A521A6"/>
    <w:rsid w:val="00A5276C"/>
    <w:rsid w:val="00A52C2B"/>
    <w:rsid w:val="00A5379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3C5F"/>
    <w:rsid w:val="00A641BD"/>
    <w:rsid w:val="00A6479D"/>
    <w:rsid w:val="00A647FA"/>
    <w:rsid w:val="00A647FE"/>
    <w:rsid w:val="00A6505D"/>
    <w:rsid w:val="00A6549E"/>
    <w:rsid w:val="00A65B23"/>
    <w:rsid w:val="00A65BBF"/>
    <w:rsid w:val="00A663F6"/>
    <w:rsid w:val="00A66970"/>
    <w:rsid w:val="00A66BC1"/>
    <w:rsid w:val="00A67047"/>
    <w:rsid w:val="00A6714B"/>
    <w:rsid w:val="00A67243"/>
    <w:rsid w:val="00A6728B"/>
    <w:rsid w:val="00A677A9"/>
    <w:rsid w:val="00A677BD"/>
    <w:rsid w:val="00A67AB3"/>
    <w:rsid w:val="00A67F20"/>
    <w:rsid w:val="00A7006F"/>
    <w:rsid w:val="00A7097C"/>
    <w:rsid w:val="00A70A5F"/>
    <w:rsid w:val="00A70E9C"/>
    <w:rsid w:val="00A70F3C"/>
    <w:rsid w:val="00A7106C"/>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4EF2"/>
    <w:rsid w:val="00A75402"/>
    <w:rsid w:val="00A758D3"/>
    <w:rsid w:val="00A75A88"/>
    <w:rsid w:val="00A76A57"/>
    <w:rsid w:val="00A76F62"/>
    <w:rsid w:val="00A77125"/>
    <w:rsid w:val="00A77B2E"/>
    <w:rsid w:val="00A804C3"/>
    <w:rsid w:val="00A80ED0"/>
    <w:rsid w:val="00A811D5"/>
    <w:rsid w:val="00A81706"/>
    <w:rsid w:val="00A81877"/>
    <w:rsid w:val="00A81C0B"/>
    <w:rsid w:val="00A81D85"/>
    <w:rsid w:val="00A821BF"/>
    <w:rsid w:val="00A8253B"/>
    <w:rsid w:val="00A826E4"/>
    <w:rsid w:val="00A82DA1"/>
    <w:rsid w:val="00A8321F"/>
    <w:rsid w:val="00A8334E"/>
    <w:rsid w:val="00A83757"/>
    <w:rsid w:val="00A837BF"/>
    <w:rsid w:val="00A8388B"/>
    <w:rsid w:val="00A83A2B"/>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397"/>
    <w:rsid w:val="00A9589B"/>
    <w:rsid w:val="00A958FE"/>
    <w:rsid w:val="00A95D50"/>
    <w:rsid w:val="00A9614E"/>
    <w:rsid w:val="00A965CF"/>
    <w:rsid w:val="00A968B4"/>
    <w:rsid w:val="00A96B8F"/>
    <w:rsid w:val="00A96F34"/>
    <w:rsid w:val="00A97039"/>
    <w:rsid w:val="00A97331"/>
    <w:rsid w:val="00AA076A"/>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230"/>
    <w:rsid w:val="00AA686F"/>
    <w:rsid w:val="00AA6C4F"/>
    <w:rsid w:val="00AA6F9A"/>
    <w:rsid w:val="00AA744A"/>
    <w:rsid w:val="00AA77D6"/>
    <w:rsid w:val="00AA7C00"/>
    <w:rsid w:val="00AB0909"/>
    <w:rsid w:val="00AB0C51"/>
    <w:rsid w:val="00AB129C"/>
    <w:rsid w:val="00AB1A66"/>
    <w:rsid w:val="00AB1B77"/>
    <w:rsid w:val="00AB2946"/>
    <w:rsid w:val="00AB2D10"/>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85"/>
    <w:rsid w:val="00AD0909"/>
    <w:rsid w:val="00AD0A34"/>
    <w:rsid w:val="00AD0ED7"/>
    <w:rsid w:val="00AD1140"/>
    <w:rsid w:val="00AD2690"/>
    <w:rsid w:val="00AD2946"/>
    <w:rsid w:val="00AD2B8F"/>
    <w:rsid w:val="00AD2C95"/>
    <w:rsid w:val="00AD3725"/>
    <w:rsid w:val="00AD38F2"/>
    <w:rsid w:val="00AD3F04"/>
    <w:rsid w:val="00AD3F85"/>
    <w:rsid w:val="00AD41EF"/>
    <w:rsid w:val="00AD4286"/>
    <w:rsid w:val="00AD42A1"/>
    <w:rsid w:val="00AD4651"/>
    <w:rsid w:val="00AD5188"/>
    <w:rsid w:val="00AD53A5"/>
    <w:rsid w:val="00AD55FC"/>
    <w:rsid w:val="00AD5C6D"/>
    <w:rsid w:val="00AD5C70"/>
    <w:rsid w:val="00AD5CB6"/>
    <w:rsid w:val="00AD6002"/>
    <w:rsid w:val="00AD60E3"/>
    <w:rsid w:val="00AD63F5"/>
    <w:rsid w:val="00AD6951"/>
    <w:rsid w:val="00AD7901"/>
    <w:rsid w:val="00AD7E4F"/>
    <w:rsid w:val="00AE03FE"/>
    <w:rsid w:val="00AE0AB8"/>
    <w:rsid w:val="00AE0EDF"/>
    <w:rsid w:val="00AE1348"/>
    <w:rsid w:val="00AE179A"/>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1F2"/>
    <w:rsid w:val="00AE74A0"/>
    <w:rsid w:val="00AE772A"/>
    <w:rsid w:val="00AE77E8"/>
    <w:rsid w:val="00AE7A15"/>
    <w:rsid w:val="00AE7BBF"/>
    <w:rsid w:val="00AE7C33"/>
    <w:rsid w:val="00AF027A"/>
    <w:rsid w:val="00AF08D0"/>
    <w:rsid w:val="00AF0C98"/>
    <w:rsid w:val="00AF12CE"/>
    <w:rsid w:val="00AF174B"/>
    <w:rsid w:val="00AF2360"/>
    <w:rsid w:val="00AF2CEC"/>
    <w:rsid w:val="00AF2F1B"/>
    <w:rsid w:val="00AF3534"/>
    <w:rsid w:val="00AF3DE5"/>
    <w:rsid w:val="00AF3F1D"/>
    <w:rsid w:val="00AF3FF0"/>
    <w:rsid w:val="00AF402A"/>
    <w:rsid w:val="00AF469B"/>
    <w:rsid w:val="00AF4DDB"/>
    <w:rsid w:val="00AF5039"/>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8A"/>
    <w:rsid w:val="00B058D0"/>
    <w:rsid w:val="00B0660A"/>
    <w:rsid w:val="00B06B0A"/>
    <w:rsid w:val="00B06EA7"/>
    <w:rsid w:val="00B072B6"/>
    <w:rsid w:val="00B0739B"/>
    <w:rsid w:val="00B07E0A"/>
    <w:rsid w:val="00B105FF"/>
    <w:rsid w:val="00B10C9A"/>
    <w:rsid w:val="00B119EE"/>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C2A"/>
    <w:rsid w:val="00B52F9B"/>
    <w:rsid w:val="00B53C6E"/>
    <w:rsid w:val="00B53DE1"/>
    <w:rsid w:val="00B54053"/>
    <w:rsid w:val="00B542A3"/>
    <w:rsid w:val="00B54C93"/>
    <w:rsid w:val="00B54DB4"/>
    <w:rsid w:val="00B54DD4"/>
    <w:rsid w:val="00B553B8"/>
    <w:rsid w:val="00B55617"/>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3D8"/>
    <w:rsid w:val="00B66D63"/>
    <w:rsid w:val="00B66F7E"/>
    <w:rsid w:val="00B67300"/>
    <w:rsid w:val="00B673C1"/>
    <w:rsid w:val="00B674D0"/>
    <w:rsid w:val="00B6754E"/>
    <w:rsid w:val="00B67A28"/>
    <w:rsid w:val="00B700E0"/>
    <w:rsid w:val="00B70128"/>
    <w:rsid w:val="00B70339"/>
    <w:rsid w:val="00B703C8"/>
    <w:rsid w:val="00B70546"/>
    <w:rsid w:val="00B70548"/>
    <w:rsid w:val="00B70A0A"/>
    <w:rsid w:val="00B70A18"/>
    <w:rsid w:val="00B70FF5"/>
    <w:rsid w:val="00B71245"/>
    <w:rsid w:val="00B71581"/>
    <w:rsid w:val="00B715A2"/>
    <w:rsid w:val="00B71872"/>
    <w:rsid w:val="00B71A4F"/>
    <w:rsid w:val="00B71AFC"/>
    <w:rsid w:val="00B71B34"/>
    <w:rsid w:val="00B733BE"/>
    <w:rsid w:val="00B7349A"/>
    <w:rsid w:val="00B738FF"/>
    <w:rsid w:val="00B73B82"/>
    <w:rsid w:val="00B73E49"/>
    <w:rsid w:val="00B744D1"/>
    <w:rsid w:val="00B744E9"/>
    <w:rsid w:val="00B74A1C"/>
    <w:rsid w:val="00B7518C"/>
    <w:rsid w:val="00B754D2"/>
    <w:rsid w:val="00B75684"/>
    <w:rsid w:val="00B75A97"/>
    <w:rsid w:val="00B7638E"/>
    <w:rsid w:val="00B76715"/>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53E2"/>
    <w:rsid w:val="00BA668E"/>
    <w:rsid w:val="00BA6832"/>
    <w:rsid w:val="00BA687C"/>
    <w:rsid w:val="00BA69B0"/>
    <w:rsid w:val="00BA762E"/>
    <w:rsid w:val="00BA780E"/>
    <w:rsid w:val="00BA7877"/>
    <w:rsid w:val="00BA7944"/>
    <w:rsid w:val="00BA7D11"/>
    <w:rsid w:val="00BB00C0"/>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18B"/>
    <w:rsid w:val="00BD13D2"/>
    <w:rsid w:val="00BD1624"/>
    <w:rsid w:val="00BD1F1C"/>
    <w:rsid w:val="00BD2A4A"/>
    <w:rsid w:val="00BD2DDB"/>
    <w:rsid w:val="00BD303A"/>
    <w:rsid w:val="00BD30D6"/>
    <w:rsid w:val="00BD342C"/>
    <w:rsid w:val="00BD345C"/>
    <w:rsid w:val="00BD3652"/>
    <w:rsid w:val="00BD3948"/>
    <w:rsid w:val="00BD3DCD"/>
    <w:rsid w:val="00BD3E9B"/>
    <w:rsid w:val="00BD4260"/>
    <w:rsid w:val="00BD4308"/>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3086"/>
    <w:rsid w:val="00BE30D5"/>
    <w:rsid w:val="00BE386F"/>
    <w:rsid w:val="00BE38FD"/>
    <w:rsid w:val="00BE41B7"/>
    <w:rsid w:val="00BE4A37"/>
    <w:rsid w:val="00BE6697"/>
    <w:rsid w:val="00BE6C35"/>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763"/>
    <w:rsid w:val="00C04BCB"/>
    <w:rsid w:val="00C0588B"/>
    <w:rsid w:val="00C05A50"/>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5C1"/>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E96"/>
    <w:rsid w:val="00C47409"/>
    <w:rsid w:val="00C474F2"/>
    <w:rsid w:val="00C47CC4"/>
    <w:rsid w:val="00C503B7"/>
    <w:rsid w:val="00C509F6"/>
    <w:rsid w:val="00C50A86"/>
    <w:rsid w:val="00C50BA1"/>
    <w:rsid w:val="00C521A0"/>
    <w:rsid w:val="00C5282F"/>
    <w:rsid w:val="00C528BE"/>
    <w:rsid w:val="00C5296C"/>
    <w:rsid w:val="00C531A4"/>
    <w:rsid w:val="00C5363E"/>
    <w:rsid w:val="00C53723"/>
    <w:rsid w:val="00C539F7"/>
    <w:rsid w:val="00C53A56"/>
    <w:rsid w:val="00C53CCE"/>
    <w:rsid w:val="00C5426D"/>
    <w:rsid w:val="00C54516"/>
    <w:rsid w:val="00C54559"/>
    <w:rsid w:val="00C54815"/>
    <w:rsid w:val="00C54960"/>
    <w:rsid w:val="00C5530F"/>
    <w:rsid w:val="00C5673B"/>
    <w:rsid w:val="00C56DE0"/>
    <w:rsid w:val="00C56ECF"/>
    <w:rsid w:val="00C5743C"/>
    <w:rsid w:val="00C57472"/>
    <w:rsid w:val="00C60463"/>
    <w:rsid w:val="00C60732"/>
    <w:rsid w:val="00C608AE"/>
    <w:rsid w:val="00C60935"/>
    <w:rsid w:val="00C61005"/>
    <w:rsid w:val="00C6137E"/>
    <w:rsid w:val="00C61507"/>
    <w:rsid w:val="00C616B1"/>
    <w:rsid w:val="00C62118"/>
    <w:rsid w:val="00C62226"/>
    <w:rsid w:val="00C6239A"/>
    <w:rsid w:val="00C627C1"/>
    <w:rsid w:val="00C62A4B"/>
    <w:rsid w:val="00C62E6A"/>
    <w:rsid w:val="00C63078"/>
    <w:rsid w:val="00C632BE"/>
    <w:rsid w:val="00C64000"/>
    <w:rsid w:val="00C643D9"/>
    <w:rsid w:val="00C6456C"/>
    <w:rsid w:val="00C6472F"/>
    <w:rsid w:val="00C655C0"/>
    <w:rsid w:val="00C65CC0"/>
    <w:rsid w:val="00C65DD5"/>
    <w:rsid w:val="00C662A9"/>
    <w:rsid w:val="00C66931"/>
    <w:rsid w:val="00C67006"/>
    <w:rsid w:val="00C6749A"/>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5306"/>
    <w:rsid w:val="00C8561D"/>
    <w:rsid w:val="00C85C94"/>
    <w:rsid w:val="00C86098"/>
    <w:rsid w:val="00C8611C"/>
    <w:rsid w:val="00C86323"/>
    <w:rsid w:val="00C863E3"/>
    <w:rsid w:val="00C8661A"/>
    <w:rsid w:val="00C869D9"/>
    <w:rsid w:val="00C870A2"/>
    <w:rsid w:val="00C872C1"/>
    <w:rsid w:val="00C876B7"/>
    <w:rsid w:val="00C87962"/>
    <w:rsid w:val="00C87DF9"/>
    <w:rsid w:val="00C87EDC"/>
    <w:rsid w:val="00C90028"/>
    <w:rsid w:val="00C903F5"/>
    <w:rsid w:val="00C907B1"/>
    <w:rsid w:val="00C90B16"/>
    <w:rsid w:val="00C91901"/>
    <w:rsid w:val="00C91F0F"/>
    <w:rsid w:val="00C92087"/>
    <w:rsid w:val="00C92127"/>
    <w:rsid w:val="00C92222"/>
    <w:rsid w:val="00C923AC"/>
    <w:rsid w:val="00C9294A"/>
    <w:rsid w:val="00C9340F"/>
    <w:rsid w:val="00C9480C"/>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781"/>
    <w:rsid w:val="00CA08A1"/>
    <w:rsid w:val="00CA0F33"/>
    <w:rsid w:val="00CA1970"/>
    <w:rsid w:val="00CA197F"/>
    <w:rsid w:val="00CA20FE"/>
    <w:rsid w:val="00CA24C9"/>
    <w:rsid w:val="00CA24FF"/>
    <w:rsid w:val="00CA262B"/>
    <w:rsid w:val="00CA2B9E"/>
    <w:rsid w:val="00CA2EFD"/>
    <w:rsid w:val="00CA310C"/>
    <w:rsid w:val="00CA3909"/>
    <w:rsid w:val="00CA3A4B"/>
    <w:rsid w:val="00CA3EA5"/>
    <w:rsid w:val="00CA42F1"/>
    <w:rsid w:val="00CA4E39"/>
    <w:rsid w:val="00CA58B5"/>
    <w:rsid w:val="00CA5B2C"/>
    <w:rsid w:val="00CA5F2D"/>
    <w:rsid w:val="00CA63B8"/>
    <w:rsid w:val="00CA6896"/>
    <w:rsid w:val="00CA741F"/>
    <w:rsid w:val="00CA74E3"/>
    <w:rsid w:val="00CA755B"/>
    <w:rsid w:val="00CA789E"/>
    <w:rsid w:val="00CA7D23"/>
    <w:rsid w:val="00CA7F68"/>
    <w:rsid w:val="00CB0038"/>
    <w:rsid w:val="00CB06F2"/>
    <w:rsid w:val="00CB0831"/>
    <w:rsid w:val="00CB0972"/>
    <w:rsid w:val="00CB0A5D"/>
    <w:rsid w:val="00CB17D5"/>
    <w:rsid w:val="00CB21FE"/>
    <w:rsid w:val="00CB2288"/>
    <w:rsid w:val="00CB26DA"/>
    <w:rsid w:val="00CB27CC"/>
    <w:rsid w:val="00CB2D8D"/>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7137"/>
    <w:rsid w:val="00CB7687"/>
    <w:rsid w:val="00CB7792"/>
    <w:rsid w:val="00CC002C"/>
    <w:rsid w:val="00CC02C2"/>
    <w:rsid w:val="00CC05A2"/>
    <w:rsid w:val="00CC080F"/>
    <w:rsid w:val="00CC1001"/>
    <w:rsid w:val="00CC163D"/>
    <w:rsid w:val="00CC1694"/>
    <w:rsid w:val="00CC17CC"/>
    <w:rsid w:val="00CC234B"/>
    <w:rsid w:val="00CC274B"/>
    <w:rsid w:val="00CC27FF"/>
    <w:rsid w:val="00CC2A31"/>
    <w:rsid w:val="00CC2C07"/>
    <w:rsid w:val="00CC2C70"/>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E055C"/>
    <w:rsid w:val="00CE0AC4"/>
    <w:rsid w:val="00CE0C41"/>
    <w:rsid w:val="00CE0CC1"/>
    <w:rsid w:val="00CE0F38"/>
    <w:rsid w:val="00CE0F51"/>
    <w:rsid w:val="00CE14F1"/>
    <w:rsid w:val="00CE16F8"/>
    <w:rsid w:val="00CE1773"/>
    <w:rsid w:val="00CE18DA"/>
    <w:rsid w:val="00CE1AB8"/>
    <w:rsid w:val="00CE2969"/>
    <w:rsid w:val="00CE2A51"/>
    <w:rsid w:val="00CE2F0F"/>
    <w:rsid w:val="00CE421E"/>
    <w:rsid w:val="00CE461E"/>
    <w:rsid w:val="00CE4D6E"/>
    <w:rsid w:val="00CE4D76"/>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2BC"/>
    <w:rsid w:val="00D05455"/>
    <w:rsid w:val="00D055E0"/>
    <w:rsid w:val="00D058CA"/>
    <w:rsid w:val="00D05C06"/>
    <w:rsid w:val="00D061AC"/>
    <w:rsid w:val="00D065C2"/>
    <w:rsid w:val="00D069D3"/>
    <w:rsid w:val="00D06A72"/>
    <w:rsid w:val="00D07096"/>
    <w:rsid w:val="00D07640"/>
    <w:rsid w:val="00D0765A"/>
    <w:rsid w:val="00D079C4"/>
    <w:rsid w:val="00D07F55"/>
    <w:rsid w:val="00D10153"/>
    <w:rsid w:val="00D101F2"/>
    <w:rsid w:val="00D10333"/>
    <w:rsid w:val="00D106B8"/>
    <w:rsid w:val="00D106F8"/>
    <w:rsid w:val="00D1071F"/>
    <w:rsid w:val="00D10A0D"/>
    <w:rsid w:val="00D10C26"/>
    <w:rsid w:val="00D10D7A"/>
    <w:rsid w:val="00D11667"/>
    <w:rsid w:val="00D122E2"/>
    <w:rsid w:val="00D124E5"/>
    <w:rsid w:val="00D125C0"/>
    <w:rsid w:val="00D12706"/>
    <w:rsid w:val="00D134C2"/>
    <w:rsid w:val="00D135D9"/>
    <w:rsid w:val="00D13F50"/>
    <w:rsid w:val="00D14305"/>
    <w:rsid w:val="00D14324"/>
    <w:rsid w:val="00D14645"/>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5AB"/>
    <w:rsid w:val="00D3764F"/>
    <w:rsid w:val="00D40293"/>
    <w:rsid w:val="00D40875"/>
    <w:rsid w:val="00D408EB"/>
    <w:rsid w:val="00D412CB"/>
    <w:rsid w:val="00D41A8B"/>
    <w:rsid w:val="00D41AD4"/>
    <w:rsid w:val="00D41B52"/>
    <w:rsid w:val="00D42112"/>
    <w:rsid w:val="00D42470"/>
    <w:rsid w:val="00D4299D"/>
    <w:rsid w:val="00D42EBD"/>
    <w:rsid w:val="00D43379"/>
    <w:rsid w:val="00D4375A"/>
    <w:rsid w:val="00D4406E"/>
    <w:rsid w:val="00D445BA"/>
    <w:rsid w:val="00D44C5A"/>
    <w:rsid w:val="00D45A58"/>
    <w:rsid w:val="00D46105"/>
    <w:rsid w:val="00D4683F"/>
    <w:rsid w:val="00D46A3B"/>
    <w:rsid w:val="00D46AA7"/>
    <w:rsid w:val="00D472FF"/>
    <w:rsid w:val="00D5070A"/>
    <w:rsid w:val="00D50CE2"/>
    <w:rsid w:val="00D5102D"/>
    <w:rsid w:val="00D51380"/>
    <w:rsid w:val="00D51491"/>
    <w:rsid w:val="00D51CDB"/>
    <w:rsid w:val="00D51D80"/>
    <w:rsid w:val="00D51F9D"/>
    <w:rsid w:val="00D5277D"/>
    <w:rsid w:val="00D52937"/>
    <w:rsid w:val="00D52A88"/>
    <w:rsid w:val="00D52D40"/>
    <w:rsid w:val="00D52EB4"/>
    <w:rsid w:val="00D530ED"/>
    <w:rsid w:val="00D5328D"/>
    <w:rsid w:val="00D534C3"/>
    <w:rsid w:val="00D53DCB"/>
    <w:rsid w:val="00D53E44"/>
    <w:rsid w:val="00D542AF"/>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4008"/>
    <w:rsid w:val="00D64253"/>
    <w:rsid w:val="00D64743"/>
    <w:rsid w:val="00D64AFA"/>
    <w:rsid w:val="00D64F3C"/>
    <w:rsid w:val="00D6502E"/>
    <w:rsid w:val="00D6503B"/>
    <w:rsid w:val="00D651A2"/>
    <w:rsid w:val="00D65424"/>
    <w:rsid w:val="00D65C4E"/>
    <w:rsid w:val="00D65CFE"/>
    <w:rsid w:val="00D66139"/>
    <w:rsid w:val="00D662B2"/>
    <w:rsid w:val="00D662DE"/>
    <w:rsid w:val="00D66614"/>
    <w:rsid w:val="00D6678F"/>
    <w:rsid w:val="00D66F44"/>
    <w:rsid w:val="00D6701A"/>
    <w:rsid w:val="00D67148"/>
    <w:rsid w:val="00D67270"/>
    <w:rsid w:val="00D676CF"/>
    <w:rsid w:val="00D67700"/>
    <w:rsid w:val="00D67723"/>
    <w:rsid w:val="00D67B67"/>
    <w:rsid w:val="00D70157"/>
    <w:rsid w:val="00D70AF3"/>
    <w:rsid w:val="00D70BA8"/>
    <w:rsid w:val="00D71465"/>
    <w:rsid w:val="00D71857"/>
    <w:rsid w:val="00D71B25"/>
    <w:rsid w:val="00D72790"/>
    <w:rsid w:val="00D73A02"/>
    <w:rsid w:val="00D73BD5"/>
    <w:rsid w:val="00D74581"/>
    <w:rsid w:val="00D74AAE"/>
    <w:rsid w:val="00D7519F"/>
    <w:rsid w:val="00D75315"/>
    <w:rsid w:val="00D75A7C"/>
    <w:rsid w:val="00D76379"/>
    <w:rsid w:val="00D76A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682F"/>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11DC"/>
    <w:rsid w:val="00DA1692"/>
    <w:rsid w:val="00DA177F"/>
    <w:rsid w:val="00DA1B87"/>
    <w:rsid w:val="00DA1BFC"/>
    <w:rsid w:val="00DA226A"/>
    <w:rsid w:val="00DA2273"/>
    <w:rsid w:val="00DA2639"/>
    <w:rsid w:val="00DA28D1"/>
    <w:rsid w:val="00DA3208"/>
    <w:rsid w:val="00DA3658"/>
    <w:rsid w:val="00DA36E5"/>
    <w:rsid w:val="00DA3A31"/>
    <w:rsid w:val="00DA3B7C"/>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AA8"/>
    <w:rsid w:val="00DB4ABD"/>
    <w:rsid w:val="00DB4ED8"/>
    <w:rsid w:val="00DB502F"/>
    <w:rsid w:val="00DB5062"/>
    <w:rsid w:val="00DB54B0"/>
    <w:rsid w:val="00DB5854"/>
    <w:rsid w:val="00DB66F6"/>
    <w:rsid w:val="00DB6C1B"/>
    <w:rsid w:val="00DB6F12"/>
    <w:rsid w:val="00DB7053"/>
    <w:rsid w:val="00DB7237"/>
    <w:rsid w:val="00DB7328"/>
    <w:rsid w:val="00DB79E4"/>
    <w:rsid w:val="00DB7B41"/>
    <w:rsid w:val="00DB7C3D"/>
    <w:rsid w:val="00DC02F7"/>
    <w:rsid w:val="00DC0695"/>
    <w:rsid w:val="00DC07F0"/>
    <w:rsid w:val="00DC1BE6"/>
    <w:rsid w:val="00DC2E6A"/>
    <w:rsid w:val="00DC3095"/>
    <w:rsid w:val="00DC3BE0"/>
    <w:rsid w:val="00DC3EBD"/>
    <w:rsid w:val="00DC425C"/>
    <w:rsid w:val="00DC42A5"/>
    <w:rsid w:val="00DC4994"/>
    <w:rsid w:val="00DC5409"/>
    <w:rsid w:val="00DC5D36"/>
    <w:rsid w:val="00DC6050"/>
    <w:rsid w:val="00DC653D"/>
    <w:rsid w:val="00DC665D"/>
    <w:rsid w:val="00DC7303"/>
    <w:rsid w:val="00DC73F6"/>
    <w:rsid w:val="00DC771E"/>
    <w:rsid w:val="00DC7E75"/>
    <w:rsid w:val="00DD004F"/>
    <w:rsid w:val="00DD082F"/>
    <w:rsid w:val="00DD0D85"/>
    <w:rsid w:val="00DD117D"/>
    <w:rsid w:val="00DD15E4"/>
    <w:rsid w:val="00DD163A"/>
    <w:rsid w:val="00DD1692"/>
    <w:rsid w:val="00DD175C"/>
    <w:rsid w:val="00DD1770"/>
    <w:rsid w:val="00DD1804"/>
    <w:rsid w:val="00DD1A07"/>
    <w:rsid w:val="00DD1B16"/>
    <w:rsid w:val="00DD2187"/>
    <w:rsid w:val="00DD2251"/>
    <w:rsid w:val="00DD2997"/>
    <w:rsid w:val="00DD2B0D"/>
    <w:rsid w:val="00DD2F99"/>
    <w:rsid w:val="00DD336B"/>
    <w:rsid w:val="00DD390F"/>
    <w:rsid w:val="00DD54D5"/>
    <w:rsid w:val="00DD55AD"/>
    <w:rsid w:val="00DD5975"/>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1FA8"/>
    <w:rsid w:val="00DE2348"/>
    <w:rsid w:val="00DE23C3"/>
    <w:rsid w:val="00DE24C0"/>
    <w:rsid w:val="00DE27AF"/>
    <w:rsid w:val="00DE3176"/>
    <w:rsid w:val="00DE31BC"/>
    <w:rsid w:val="00DE32B8"/>
    <w:rsid w:val="00DE3A4C"/>
    <w:rsid w:val="00DE46FB"/>
    <w:rsid w:val="00DE487C"/>
    <w:rsid w:val="00DE4AC7"/>
    <w:rsid w:val="00DE4C05"/>
    <w:rsid w:val="00DE513D"/>
    <w:rsid w:val="00DE5D01"/>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0BDE"/>
    <w:rsid w:val="00DF140A"/>
    <w:rsid w:val="00DF1736"/>
    <w:rsid w:val="00DF1CD7"/>
    <w:rsid w:val="00DF1E4D"/>
    <w:rsid w:val="00DF1EE3"/>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9BB"/>
    <w:rsid w:val="00E02A96"/>
    <w:rsid w:val="00E02AF0"/>
    <w:rsid w:val="00E02FBA"/>
    <w:rsid w:val="00E03469"/>
    <w:rsid w:val="00E03C94"/>
    <w:rsid w:val="00E04CC3"/>
    <w:rsid w:val="00E059CB"/>
    <w:rsid w:val="00E05A84"/>
    <w:rsid w:val="00E061D8"/>
    <w:rsid w:val="00E06BB9"/>
    <w:rsid w:val="00E072FC"/>
    <w:rsid w:val="00E077EE"/>
    <w:rsid w:val="00E079A2"/>
    <w:rsid w:val="00E079E3"/>
    <w:rsid w:val="00E101B2"/>
    <w:rsid w:val="00E103C8"/>
    <w:rsid w:val="00E10800"/>
    <w:rsid w:val="00E1109A"/>
    <w:rsid w:val="00E1132E"/>
    <w:rsid w:val="00E1167A"/>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924"/>
    <w:rsid w:val="00E14B81"/>
    <w:rsid w:val="00E1519C"/>
    <w:rsid w:val="00E1643D"/>
    <w:rsid w:val="00E165CF"/>
    <w:rsid w:val="00E16C4B"/>
    <w:rsid w:val="00E173BE"/>
    <w:rsid w:val="00E178E8"/>
    <w:rsid w:val="00E2063D"/>
    <w:rsid w:val="00E20659"/>
    <w:rsid w:val="00E20BCA"/>
    <w:rsid w:val="00E210FB"/>
    <w:rsid w:val="00E21412"/>
    <w:rsid w:val="00E217BF"/>
    <w:rsid w:val="00E21BEC"/>
    <w:rsid w:val="00E22903"/>
    <w:rsid w:val="00E22ED9"/>
    <w:rsid w:val="00E22EF6"/>
    <w:rsid w:val="00E231D9"/>
    <w:rsid w:val="00E236BC"/>
    <w:rsid w:val="00E23B9F"/>
    <w:rsid w:val="00E23D60"/>
    <w:rsid w:val="00E240C0"/>
    <w:rsid w:val="00E2444D"/>
    <w:rsid w:val="00E245A4"/>
    <w:rsid w:val="00E255B9"/>
    <w:rsid w:val="00E25954"/>
    <w:rsid w:val="00E25A50"/>
    <w:rsid w:val="00E25BE4"/>
    <w:rsid w:val="00E261F7"/>
    <w:rsid w:val="00E26438"/>
    <w:rsid w:val="00E267E4"/>
    <w:rsid w:val="00E26B4C"/>
    <w:rsid w:val="00E26D09"/>
    <w:rsid w:val="00E26E2C"/>
    <w:rsid w:val="00E27363"/>
    <w:rsid w:val="00E27769"/>
    <w:rsid w:val="00E27A5B"/>
    <w:rsid w:val="00E27BD2"/>
    <w:rsid w:val="00E27C82"/>
    <w:rsid w:val="00E27F29"/>
    <w:rsid w:val="00E307A9"/>
    <w:rsid w:val="00E30C59"/>
    <w:rsid w:val="00E30D68"/>
    <w:rsid w:val="00E31560"/>
    <w:rsid w:val="00E315DB"/>
    <w:rsid w:val="00E3172F"/>
    <w:rsid w:val="00E3230F"/>
    <w:rsid w:val="00E32BD8"/>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92F"/>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141"/>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9BA"/>
    <w:rsid w:val="00E64A35"/>
    <w:rsid w:val="00E64FAD"/>
    <w:rsid w:val="00E64FD0"/>
    <w:rsid w:val="00E65558"/>
    <w:rsid w:val="00E658B0"/>
    <w:rsid w:val="00E65AA4"/>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1DDA"/>
    <w:rsid w:val="00E72112"/>
    <w:rsid w:val="00E72399"/>
    <w:rsid w:val="00E72D24"/>
    <w:rsid w:val="00E731F4"/>
    <w:rsid w:val="00E733C2"/>
    <w:rsid w:val="00E7344C"/>
    <w:rsid w:val="00E73C80"/>
    <w:rsid w:val="00E740C6"/>
    <w:rsid w:val="00E74193"/>
    <w:rsid w:val="00E744E5"/>
    <w:rsid w:val="00E75B22"/>
    <w:rsid w:val="00E75D74"/>
    <w:rsid w:val="00E760B8"/>
    <w:rsid w:val="00E76311"/>
    <w:rsid w:val="00E76D38"/>
    <w:rsid w:val="00E76E08"/>
    <w:rsid w:val="00E772B6"/>
    <w:rsid w:val="00E776C5"/>
    <w:rsid w:val="00E7793F"/>
    <w:rsid w:val="00E80638"/>
    <w:rsid w:val="00E80AD3"/>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4E"/>
    <w:rsid w:val="00EA5698"/>
    <w:rsid w:val="00EA5D50"/>
    <w:rsid w:val="00EA64EA"/>
    <w:rsid w:val="00EA659E"/>
    <w:rsid w:val="00EA67FB"/>
    <w:rsid w:val="00EA6F22"/>
    <w:rsid w:val="00EA7961"/>
    <w:rsid w:val="00EA7F4E"/>
    <w:rsid w:val="00EB00CC"/>
    <w:rsid w:val="00EB0850"/>
    <w:rsid w:val="00EB0895"/>
    <w:rsid w:val="00EB098C"/>
    <w:rsid w:val="00EB0E05"/>
    <w:rsid w:val="00EB1077"/>
    <w:rsid w:val="00EB1D9E"/>
    <w:rsid w:val="00EB2ADF"/>
    <w:rsid w:val="00EB2B01"/>
    <w:rsid w:val="00EB3147"/>
    <w:rsid w:val="00EB31A5"/>
    <w:rsid w:val="00EB33C8"/>
    <w:rsid w:val="00EB350B"/>
    <w:rsid w:val="00EB3BED"/>
    <w:rsid w:val="00EB3F7D"/>
    <w:rsid w:val="00EB41B1"/>
    <w:rsid w:val="00EB454D"/>
    <w:rsid w:val="00EB4643"/>
    <w:rsid w:val="00EB4AE0"/>
    <w:rsid w:val="00EB4E35"/>
    <w:rsid w:val="00EB5164"/>
    <w:rsid w:val="00EB60EE"/>
    <w:rsid w:val="00EB6488"/>
    <w:rsid w:val="00EB6864"/>
    <w:rsid w:val="00EB6B09"/>
    <w:rsid w:val="00EB6EB2"/>
    <w:rsid w:val="00EB7179"/>
    <w:rsid w:val="00EB7288"/>
    <w:rsid w:val="00EB7349"/>
    <w:rsid w:val="00EB73F5"/>
    <w:rsid w:val="00EB77B4"/>
    <w:rsid w:val="00EB7C9B"/>
    <w:rsid w:val="00EB7DE2"/>
    <w:rsid w:val="00EB7F9B"/>
    <w:rsid w:val="00EC0228"/>
    <w:rsid w:val="00EC0C0C"/>
    <w:rsid w:val="00EC0E2E"/>
    <w:rsid w:val="00EC1379"/>
    <w:rsid w:val="00EC163B"/>
    <w:rsid w:val="00EC1F03"/>
    <w:rsid w:val="00EC29A3"/>
    <w:rsid w:val="00EC2A7E"/>
    <w:rsid w:val="00EC3CF9"/>
    <w:rsid w:val="00EC3F97"/>
    <w:rsid w:val="00EC4AF1"/>
    <w:rsid w:val="00EC4D29"/>
    <w:rsid w:val="00EC5433"/>
    <w:rsid w:val="00EC5486"/>
    <w:rsid w:val="00EC5517"/>
    <w:rsid w:val="00EC5589"/>
    <w:rsid w:val="00EC769E"/>
    <w:rsid w:val="00EC7700"/>
    <w:rsid w:val="00EC78D1"/>
    <w:rsid w:val="00ED0016"/>
    <w:rsid w:val="00ED0EB3"/>
    <w:rsid w:val="00ED1079"/>
    <w:rsid w:val="00ED10C5"/>
    <w:rsid w:val="00ED17ED"/>
    <w:rsid w:val="00ED200F"/>
    <w:rsid w:val="00ED233E"/>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1BE5"/>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13DD"/>
    <w:rsid w:val="00EF14F3"/>
    <w:rsid w:val="00EF20CF"/>
    <w:rsid w:val="00EF2401"/>
    <w:rsid w:val="00EF2542"/>
    <w:rsid w:val="00EF25B5"/>
    <w:rsid w:val="00EF2B5B"/>
    <w:rsid w:val="00EF2FD6"/>
    <w:rsid w:val="00EF33E6"/>
    <w:rsid w:val="00EF347B"/>
    <w:rsid w:val="00EF365A"/>
    <w:rsid w:val="00EF3840"/>
    <w:rsid w:val="00EF419F"/>
    <w:rsid w:val="00EF44E2"/>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0E95"/>
    <w:rsid w:val="00F211EB"/>
    <w:rsid w:val="00F2179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9B3"/>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9C"/>
    <w:rsid w:val="00F4591F"/>
    <w:rsid w:val="00F45A64"/>
    <w:rsid w:val="00F45D19"/>
    <w:rsid w:val="00F45F89"/>
    <w:rsid w:val="00F4618A"/>
    <w:rsid w:val="00F4650C"/>
    <w:rsid w:val="00F466F7"/>
    <w:rsid w:val="00F469C2"/>
    <w:rsid w:val="00F46B8A"/>
    <w:rsid w:val="00F46BA8"/>
    <w:rsid w:val="00F47CC4"/>
    <w:rsid w:val="00F50378"/>
    <w:rsid w:val="00F50618"/>
    <w:rsid w:val="00F50ED1"/>
    <w:rsid w:val="00F510A4"/>
    <w:rsid w:val="00F510FD"/>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73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C15"/>
    <w:rsid w:val="00F9702C"/>
    <w:rsid w:val="00FA0DF4"/>
    <w:rsid w:val="00FA0F80"/>
    <w:rsid w:val="00FA125D"/>
    <w:rsid w:val="00FA165A"/>
    <w:rsid w:val="00FA179C"/>
    <w:rsid w:val="00FA1EE9"/>
    <w:rsid w:val="00FA2152"/>
    <w:rsid w:val="00FA22E3"/>
    <w:rsid w:val="00FA23B4"/>
    <w:rsid w:val="00FA28C7"/>
    <w:rsid w:val="00FA2C3C"/>
    <w:rsid w:val="00FA2E28"/>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A7F3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B7C3E"/>
    <w:rsid w:val="00FC030C"/>
    <w:rsid w:val="00FC1795"/>
    <w:rsid w:val="00FC1AD1"/>
    <w:rsid w:val="00FC1BC3"/>
    <w:rsid w:val="00FC1F16"/>
    <w:rsid w:val="00FC1FD3"/>
    <w:rsid w:val="00FC2352"/>
    <w:rsid w:val="00FC28BE"/>
    <w:rsid w:val="00FC2E54"/>
    <w:rsid w:val="00FC2E91"/>
    <w:rsid w:val="00FC306F"/>
    <w:rsid w:val="00FC366B"/>
    <w:rsid w:val="00FC37FA"/>
    <w:rsid w:val="00FC3F3C"/>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uiPriority w:val="99"/>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1239918">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85F8E-7119-4351-BEDC-9BAA0189B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9659</TotalTime>
  <Pages>13</Pages>
  <Words>5619</Words>
  <Characters>32032</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1487</cp:revision>
  <cp:lastPrinted>2026-06-01T15:35:00Z</cp:lastPrinted>
  <dcterms:created xsi:type="dcterms:W3CDTF">2015-05-18T05:07:00Z</dcterms:created>
  <dcterms:modified xsi:type="dcterms:W3CDTF">2026-07-24T07:07:00Z</dcterms:modified>
</cp:coreProperties>
</file>