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46F8D" w14:textId="7DFAF37C" w:rsidR="00F1693E" w:rsidRDefault="00F1693E" w:rsidP="00F1693E">
      <w:pPr>
        <w:ind w:right="43"/>
        <w:rPr>
          <w:rFonts w:ascii="Times New Roman" w:hAnsi="Times New Roman" w:cs="Times New Roman"/>
          <w:b/>
          <w:sz w:val="20"/>
          <w:szCs w:val="20"/>
        </w:rPr>
      </w:pPr>
      <w:r w:rsidRPr="0036767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ТЕХНИЧЕСКОЕ ЗАДАНИЕ</w:t>
      </w:r>
    </w:p>
    <w:p w14:paraId="1F5BD7C1" w14:textId="30856CF6" w:rsidR="006F7FCA" w:rsidRPr="00367670" w:rsidRDefault="006F7FCA" w:rsidP="006F7FCA">
      <w:pPr>
        <w:ind w:right="4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7FCA">
        <w:rPr>
          <w:rFonts w:ascii="Times New Roman" w:hAnsi="Times New Roman" w:cs="Times New Roman"/>
          <w:b/>
          <w:sz w:val="20"/>
          <w:szCs w:val="20"/>
        </w:rPr>
        <w:t>Оказание услуг по оценке профессиональных рисков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60"/>
        <w:gridCol w:w="6840"/>
      </w:tblGrid>
      <w:tr w:rsidR="00F1693E" w:rsidRPr="00367670" w14:paraId="54EFE52D" w14:textId="77777777" w:rsidTr="009269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FDB" w14:textId="77777777" w:rsidR="00F1693E" w:rsidRPr="00367670" w:rsidRDefault="00F1693E" w:rsidP="009269BE">
            <w:pPr>
              <w:pStyle w:val="a3"/>
              <w:rPr>
                <w:sz w:val="20"/>
              </w:rPr>
            </w:pPr>
            <w:r w:rsidRPr="00367670">
              <w:rPr>
                <w:sz w:val="20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F329" w14:textId="7303BFB5" w:rsidR="00F1693E" w:rsidRPr="00367670" w:rsidRDefault="00F1693E" w:rsidP="006F7FCA">
            <w:pPr>
              <w:pStyle w:val="a3"/>
              <w:jc w:val="left"/>
              <w:rPr>
                <w:sz w:val="20"/>
              </w:rPr>
            </w:pPr>
            <w:r w:rsidRPr="00367670">
              <w:rPr>
                <w:sz w:val="20"/>
              </w:rPr>
              <w:t xml:space="preserve">Основание для </w:t>
            </w:r>
            <w:r w:rsidR="006F7FCA">
              <w:rPr>
                <w:sz w:val="20"/>
              </w:rPr>
              <w:t xml:space="preserve">оказания услуг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8D5D" w14:textId="452A6E15" w:rsidR="00F1693E" w:rsidRPr="006F7FCA" w:rsidRDefault="00B332C9" w:rsidP="006F7F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Минтруда России от 29.10.2021 № 776н "Об утверждении Примерного положения о системе управления охраной труда"   оценки профессиональных рисков</w:t>
            </w:r>
            <w:r w:rsidR="00011E4F"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693E" w:rsidRPr="00367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требованиям других нормативно-правовых актов, предъявляемым законодате</w:t>
            </w:r>
            <w:r w:rsidR="006F7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льством РФ к данному виду услуг</w:t>
            </w:r>
          </w:p>
        </w:tc>
      </w:tr>
      <w:tr w:rsidR="00F1693E" w:rsidRPr="00367670" w14:paraId="50CCCB54" w14:textId="77777777" w:rsidTr="009269BE">
        <w:trPr>
          <w:trHeight w:val="7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E7CF" w14:textId="5847530F" w:rsidR="00F1693E" w:rsidRPr="00367670" w:rsidRDefault="00553887" w:rsidP="009269BE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  <w:r w:rsidR="00F1693E" w:rsidRPr="00367670">
              <w:rPr>
                <w:sz w:val="2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86D" w14:textId="0330AB45" w:rsidR="00F1693E" w:rsidRPr="00367670" w:rsidRDefault="00F1693E" w:rsidP="009269BE">
            <w:pPr>
              <w:pStyle w:val="a3"/>
              <w:jc w:val="left"/>
              <w:rPr>
                <w:sz w:val="20"/>
              </w:rPr>
            </w:pPr>
            <w:r w:rsidRPr="00367670">
              <w:rPr>
                <w:sz w:val="20"/>
              </w:rPr>
              <w:t xml:space="preserve">Нормативные документы </w:t>
            </w:r>
            <w:r w:rsidR="00AA22F2" w:rsidRPr="00367670">
              <w:rPr>
                <w:sz w:val="20"/>
              </w:rPr>
              <w:t>и обоснование</w:t>
            </w:r>
            <w:r w:rsidRPr="00367670">
              <w:rPr>
                <w:sz w:val="20"/>
              </w:rPr>
              <w:t xml:space="preserve"> к </w:t>
            </w:r>
            <w:r w:rsidR="00AA22F2" w:rsidRPr="00367670">
              <w:rPr>
                <w:sz w:val="20"/>
              </w:rPr>
              <w:t>проведению работ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EBD" w14:textId="77777777" w:rsidR="00F1693E" w:rsidRPr="00367670" w:rsidRDefault="00B332C9" w:rsidP="00C64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Приказ Минтруда России от 29.10.2021 № 776н "Об утверждении Примерного положения о системе управления охраной труда"</w:t>
            </w:r>
            <w:r w:rsidR="00C64EC1" w:rsidRPr="003676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2FAF66E" w14:textId="03E10233" w:rsidR="00444A28" w:rsidRPr="00367670" w:rsidRDefault="00444A28" w:rsidP="00444A28">
            <w:pPr>
              <w:autoSpaceDE w:val="0"/>
              <w:autoSpaceDN w:val="0"/>
              <w:adjustRightInd w:val="0"/>
              <w:spacing w:after="0" w:line="240" w:lineRule="auto"/>
              <w:ind w:right="-312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eastAsiaTheme="minorHAnsi" w:hAnsi="Times New Roman" w:cs="Times New Roman"/>
                <w:sz w:val="20"/>
                <w:szCs w:val="20"/>
              </w:rPr>
              <w:t>Приказ Минтруда России от 28.12.2021 № 926 «Об утверждении Рекомендаций по выбору методов оценки уровней профессиональных рисков и по снижению уровней таких рисков»</w:t>
            </w:r>
          </w:p>
        </w:tc>
      </w:tr>
      <w:tr w:rsidR="00F1693E" w:rsidRPr="00367670" w14:paraId="2D32BDED" w14:textId="77777777" w:rsidTr="009269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889" w14:textId="51EEF496" w:rsidR="00F1693E" w:rsidRPr="00367670" w:rsidRDefault="00553887" w:rsidP="009269BE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  <w:r w:rsidR="00F1693E" w:rsidRPr="00367670">
              <w:rPr>
                <w:sz w:val="2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F380" w14:textId="5FCDB6F8" w:rsidR="00F1693E" w:rsidRPr="00367670" w:rsidRDefault="00F1693E" w:rsidP="00553887">
            <w:pPr>
              <w:pStyle w:val="a3"/>
              <w:jc w:val="left"/>
              <w:rPr>
                <w:sz w:val="20"/>
              </w:rPr>
            </w:pPr>
            <w:r w:rsidRPr="00367670">
              <w:rPr>
                <w:sz w:val="20"/>
              </w:rPr>
              <w:t xml:space="preserve">Назначение </w:t>
            </w:r>
            <w:r w:rsidR="00553887">
              <w:rPr>
                <w:sz w:val="20"/>
              </w:rPr>
              <w:t>услуги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4646" w14:textId="3CFC4CF2" w:rsidR="00F1693E" w:rsidRPr="00367670" w:rsidRDefault="00B332C9" w:rsidP="00760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процедуры оценки профессиональных рисков</w:t>
            </w:r>
            <w:r w:rsidR="00AA22F2" w:rsidRPr="003676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разработка процедуры управления рисками</w:t>
            </w:r>
          </w:p>
        </w:tc>
      </w:tr>
      <w:tr w:rsidR="00F1693E" w:rsidRPr="00367670" w14:paraId="2DB3ACDF" w14:textId="77777777" w:rsidTr="009269BE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66A" w14:textId="54D07A05" w:rsidR="00F1693E" w:rsidRPr="00367670" w:rsidRDefault="00553887" w:rsidP="009269BE">
            <w:pPr>
              <w:pStyle w:val="a3"/>
              <w:rPr>
                <w:sz w:val="20"/>
              </w:rPr>
            </w:pPr>
            <w:r>
              <w:rPr>
                <w:sz w:val="20"/>
                <w:lang w:val="en-US"/>
              </w:rPr>
              <w:t>4</w:t>
            </w:r>
            <w:r w:rsidR="00F1693E" w:rsidRPr="00367670">
              <w:rPr>
                <w:sz w:val="2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7C4" w14:textId="77777777" w:rsidR="00F1693E" w:rsidRPr="00367670" w:rsidRDefault="00F1693E" w:rsidP="009269BE">
            <w:pPr>
              <w:pStyle w:val="a3"/>
              <w:jc w:val="left"/>
              <w:rPr>
                <w:sz w:val="20"/>
              </w:rPr>
            </w:pPr>
            <w:r w:rsidRPr="00367670">
              <w:rPr>
                <w:sz w:val="20"/>
              </w:rPr>
              <w:t>Сроки выполнения работ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4A13" w14:textId="5435A64F" w:rsidR="00F1693E" w:rsidRPr="00367670" w:rsidRDefault="00F1693E" w:rsidP="00553887">
            <w:pPr>
              <w:pStyle w:val="a3"/>
              <w:rPr>
                <w:sz w:val="20"/>
              </w:rPr>
            </w:pPr>
            <w:r w:rsidRPr="00367670">
              <w:rPr>
                <w:sz w:val="20"/>
              </w:rPr>
              <w:t xml:space="preserve">С момента </w:t>
            </w:r>
            <w:r w:rsidR="003C4A24" w:rsidRPr="00367670">
              <w:rPr>
                <w:sz w:val="20"/>
              </w:rPr>
              <w:t>подписания</w:t>
            </w:r>
            <w:r w:rsidRPr="00367670">
              <w:rPr>
                <w:sz w:val="20"/>
              </w:rPr>
              <w:t xml:space="preserve"> </w:t>
            </w:r>
            <w:r w:rsidR="00553887">
              <w:rPr>
                <w:sz w:val="20"/>
              </w:rPr>
              <w:t>контракта</w:t>
            </w:r>
            <w:r w:rsidRPr="00367670">
              <w:rPr>
                <w:sz w:val="20"/>
              </w:rPr>
              <w:t xml:space="preserve"> по </w:t>
            </w:r>
            <w:r w:rsidR="00B332C9" w:rsidRPr="00367670">
              <w:rPr>
                <w:sz w:val="20"/>
              </w:rPr>
              <w:t>30</w:t>
            </w:r>
            <w:r w:rsidRPr="00367670">
              <w:rPr>
                <w:sz w:val="20"/>
              </w:rPr>
              <w:t>.</w:t>
            </w:r>
            <w:r w:rsidR="00B53027" w:rsidRPr="00367670">
              <w:rPr>
                <w:sz w:val="20"/>
              </w:rPr>
              <w:t>0</w:t>
            </w:r>
            <w:r w:rsidR="00416F92" w:rsidRPr="00367670">
              <w:rPr>
                <w:sz w:val="20"/>
              </w:rPr>
              <w:t>7</w:t>
            </w:r>
            <w:r w:rsidRPr="00367670">
              <w:rPr>
                <w:sz w:val="20"/>
              </w:rPr>
              <w:t>.202</w:t>
            </w:r>
            <w:r w:rsidR="00B332C9" w:rsidRPr="00367670">
              <w:rPr>
                <w:sz w:val="20"/>
              </w:rPr>
              <w:t>6</w:t>
            </w:r>
          </w:p>
        </w:tc>
      </w:tr>
      <w:tr w:rsidR="00663AB6" w:rsidRPr="00367670" w14:paraId="512464D5" w14:textId="77777777" w:rsidTr="009269BE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A520" w14:textId="5718B575" w:rsidR="00663AB6" w:rsidRPr="00367670" w:rsidRDefault="00553887" w:rsidP="009269BE">
            <w:pPr>
              <w:pStyle w:val="a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ACB8" w14:textId="77777777" w:rsidR="00663AB6" w:rsidRPr="00367670" w:rsidRDefault="00663AB6" w:rsidP="009269BE">
            <w:pPr>
              <w:pStyle w:val="a3"/>
              <w:jc w:val="left"/>
              <w:rPr>
                <w:sz w:val="20"/>
              </w:rPr>
            </w:pPr>
            <w:r w:rsidRPr="00367670">
              <w:rPr>
                <w:sz w:val="20"/>
              </w:rPr>
              <w:t>Место проведения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E7F" w14:textId="42CF76B3" w:rsidR="00663AB6" w:rsidRPr="00367670" w:rsidRDefault="00B332C9" w:rsidP="006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83CBC" w:rsidRPr="00367670">
              <w:rPr>
                <w:rFonts w:ascii="Times New Roman" w:hAnsi="Times New Roman" w:cs="Times New Roman"/>
                <w:sz w:val="20"/>
                <w:szCs w:val="20"/>
              </w:rPr>
              <w:t>а территории заказчика</w:t>
            </w:r>
            <w:r w:rsidR="006F7FC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 г. Оренбург</w:t>
            </w:r>
            <w:r w:rsidR="006F7FCA" w:rsidRPr="006F7F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6F7FCA" w:rsidRPr="006F7FCA">
              <w:rPr>
                <w:rFonts w:ascii="Times New Roman" w:hAnsi="Times New Roman" w:cs="Times New Roman"/>
                <w:bCs/>
                <w:sz w:val="20"/>
                <w:szCs w:val="20"/>
              </w:rPr>
              <w:t>пр-кт</w:t>
            </w:r>
            <w:proofErr w:type="spellEnd"/>
            <w:r w:rsidR="006F7FCA" w:rsidRPr="006F7F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Братьев </w:t>
            </w:r>
            <w:proofErr w:type="spellStart"/>
            <w:r w:rsidR="006F7FCA" w:rsidRPr="006F7FCA">
              <w:rPr>
                <w:rFonts w:ascii="Times New Roman" w:hAnsi="Times New Roman" w:cs="Times New Roman"/>
                <w:bCs/>
                <w:sz w:val="20"/>
                <w:szCs w:val="20"/>
              </w:rPr>
              <w:t>Коростелёвых</w:t>
            </w:r>
            <w:proofErr w:type="spellEnd"/>
            <w:r w:rsidR="006F7FCA" w:rsidRPr="006F7FCA">
              <w:rPr>
                <w:rFonts w:ascii="Times New Roman" w:hAnsi="Times New Roman" w:cs="Times New Roman"/>
                <w:bCs/>
                <w:sz w:val="20"/>
                <w:szCs w:val="20"/>
              </w:rPr>
              <w:t>, 28/2-28/1</w:t>
            </w:r>
          </w:p>
        </w:tc>
      </w:tr>
      <w:tr w:rsidR="00F1693E" w:rsidRPr="00367670" w14:paraId="129CDC55" w14:textId="77777777" w:rsidTr="009269BE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3025" w14:textId="688FA36A" w:rsidR="00F1693E" w:rsidRPr="00367670" w:rsidRDefault="00553887" w:rsidP="009269BE">
            <w:pPr>
              <w:pStyle w:val="a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E371" w14:textId="7C35D51B" w:rsidR="00F1693E" w:rsidRPr="00367670" w:rsidRDefault="00F1693E" w:rsidP="00553887">
            <w:pPr>
              <w:pStyle w:val="a3"/>
              <w:jc w:val="left"/>
              <w:rPr>
                <w:sz w:val="20"/>
              </w:rPr>
            </w:pPr>
            <w:r w:rsidRPr="00367670">
              <w:rPr>
                <w:sz w:val="20"/>
              </w:rPr>
              <w:t xml:space="preserve">Требования к </w:t>
            </w:r>
            <w:r w:rsidR="00553887">
              <w:rPr>
                <w:sz w:val="20"/>
              </w:rPr>
              <w:t>исполнителю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EF1" w14:textId="1B312CA1" w:rsidR="00703630" w:rsidRPr="00367670" w:rsidRDefault="00D64BD7" w:rsidP="00B332C9">
            <w:pPr>
              <w:pStyle w:val="FORMATTEXT"/>
              <w:rPr>
                <w:rFonts w:ascii="Times New Roman" w:hAnsi="Times New Roman" w:cs="Times New Roman"/>
                <w:color w:val="000000" w:themeColor="text1"/>
              </w:rPr>
            </w:pPr>
            <w:r w:rsidRPr="0036767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AD16579" w14:textId="0AB57991" w:rsidR="00AA22F2" w:rsidRPr="00367670" w:rsidRDefault="00AA22F2" w:rsidP="00AA22F2">
            <w:pPr>
              <w:pStyle w:val="FORMATTEX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67670">
              <w:rPr>
                <w:rFonts w:ascii="Times New Roman" w:hAnsi="Times New Roman" w:cs="Times New Roman"/>
              </w:rPr>
              <w:t>В</w:t>
            </w:r>
            <w:r w:rsidRPr="00367670">
              <w:rPr>
                <w:rFonts w:ascii="Times New Roman" w:eastAsia="Times New Roman" w:hAnsi="Times New Roman" w:cs="Times New Roman"/>
              </w:rPr>
              <w:t>ыбор и обоснование метода (методов) оценки рисков;</w:t>
            </w:r>
          </w:p>
          <w:p w14:paraId="6E0EAEAA" w14:textId="3FDD8113" w:rsidR="001F6AC7" w:rsidRPr="00367670" w:rsidRDefault="001F6AC7" w:rsidP="00AA22F2">
            <w:pPr>
              <w:pStyle w:val="FORMATTEX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67670">
              <w:rPr>
                <w:rFonts w:ascii="Times New Roman" w:hAnsi="Times New Roman" w:cs="Times New Roman"/>
              </w:rPr>
              <w:t>Проведение работ на территории заказчика</w:t>
            </w:r>
          </w:p>
          <w:p w14:paraId="19F84C4D" w14:textId="31F808A7" w:rsidR="00FF3ED1" w:rsidRPr="00367670" w:rsidRDefault="00FF3ED1" w:rsidP="00AA22F2">
            <w:pPr>
              <w:pStyle w:val="FORMATTEX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67670">
              <w:rPr>
                <w:rFonts w:ascii="Times New Roman" w:hAnsi="Times New Roman" w:cs="Times New Roman"/>
              </w:rPr>
              <w:t xml:space="preserve">Определение выполняемых работ с целью выявления </w:t>
            </w:r>
            <w:r w:rsidR="0098106B" w:rsidRPr="00367670">
              <w:rPr>
                <w:rFonts w:ascii="Times New Roman" w:hAnsi="Times New Roman" w:cs="Times New Roman"/>
              </w:rPr>
              <w:t xml:space="preserve">возможных опасностей, оказывающих воздействие на работников </w:t>
            </w:r>
            <w:proofErr w:type="spellStart"/>
            <w:r w:rsidR="0098106B" w:rsidRPr="00367670">
              <w:rPr>
                <w:rFonts w:ascii="Times New Roman" w:hAnsi="Times New Roman" w:cs="Times New Roman"/>
              </w:rPr>
              <w:t>ОрИПС</w:t>
            </w:r>
            <w:proofErr w:type="spellEnd"/>
            <w:r w:rsidR="0098106B" w:rsidRPr="00367670">
              <w:rPr>
                <w:rFonts w:ascii="Times New Roman" w:hAnsi="Times New Roman" w:cs="Times New Roman"/>
              </w:rPr>
              <w:t xml:space="preserve">-филиал </w:t>
            </w:r>
            <w:proofErr w:type="spellStart"/>
            <w:r w:rsidR="0098106B" w:rsidRPr="00367670">
              <w:rPr>
                <w:rFonts w:ascii="Times New Roman" w:hAnsi="Times New Roman" w:cs="Times New Roman"/>
              </w:rPr>
              <w:t>ПривГУПС</w:t>
            </w:r>
            <w:proofErr w:type="spellEnd"/>
            <w:r w:rsidRPr="00367670">
              <w:rPr>
                <w:rFonts w:ascii="Times New Roman" w:hAnsi="Times New Roman" w:cs="Times New Roman"/>
              </w:rPr>
              <w:t>;</w:t>
            </w:r>
          </w:p>
          <w:p w14:paraId="3DC214F1" w14:textId="159E452E" w:rsidR="00AA22F2" w:rsidRPr="00367670" w:rsidRDefault="00FF3ED1" w:rsidP="00AA22F2">
            <w:pPr>
              <w:pStyle w:val="FORMATTEX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367670">
              <w:rPr>
                <w:rFonts w:ascii="Times New Roman" w:hAnsi="Times New Roman" w:cs="Times New Roman"/>
                <w:bCs/>
                <w:shd w:val="clear" w:color="auto" w:fill="FFFFFF"/>
              </w:rPr>
              <w:t>Идентификация опасностей и оценка профессиональных рисков</w:t>
            </w:r>
            <w:r w:rsidRPr="0036767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367670">
              <w:rPr>
                <w:rFonts w:ascii="Times New Roman" w:eastAsia="Times New Roman" w:hAnsi="Times New Roman" w:cs="Times New Roman"/>
              </w:rPr>
              <w:t>на</w:t>
            </w:r>
            <w:r w:rsidR="00AA22F2" w:rsidRPr="00367670">
              <w:rPr>
                <w:rFonts w:ascii="Times New Roman" w:eastAsia="Times New Roman" w:hAnsi="Times New Roman" w:cs="Times New Roman"/>
              </w:rPr>
              <w:t xml:space="preserve"> каждом рабочем месте при выполнении всех видов работ в условиях нормального режима трудовой деятельности</w:t>
            </w:r>
            <w:r w:rsidR="0098106B" w:rsidRPr="00367670">
              <w:rPr>
                <w:rFonts w:ascii="Times New Roman" w:eastAsia="Times New Roman" w:hAnsi="Times New Roman" w:cs="Times New Roman"/>
              </w:rPr>
              <w:t xml:space="preserve"> работников </w:t>
            </w:r>
            <w:proofErr w:type="spellStart"/>
            <w:r w:rsidR="0098106B" w:rsidRPr="00367670">
              <w:rPr>
                <w:rFonts w:ascii="Times New Roman" w:hAnsi="Times New Roman" w:cs="Times New Roman"/>
              </w:rPr>
              <w:t>ОрИПС</w:t>
            </w:r>
            <w:proofErr w:type="spellEnd"/>
            <w:r w:rsidR="0098106B" w:rsidRPr="00367670">
              <w:rPr>
                <w:rFonts w:ascii="Times New Roman" w:hAnsi="Times New Roman" w:cs="Times New Roman"/>
              </w:rPr>
              <w:t xml:space="preserve">-филиал </w:t>
            </w:r>
            <w:proofErr w:type="spellStart"/>
            <w:r w:rsidR="0098106B" w:rsidRPr="00367670">
              <w:rPr>
                <w:rFonts w:ascii="Times New Roman" w:hAnsi="Times New Roman" w:cs="Times New Roman"/>
              </w:rPr>
              <w:t>ПривГУПС</w:t>
            </w:r>
            <w:proofErr w:type="spellEnd"/>
            <w:r w:rsidRPr="00367670">
              <w:rPr>
                <w:rFonts w:ascii="Times New Roman" w:eastAsia="Times New Roman" w:hAnsi="Times New Roman" w:cs="Times New Roman"/>
              </w:rPr>
              <w:t>;</w:t>
            </w:r>
          </w:p>
          <w:p w14:paraId="27A9A018" w14:textId="7640A95D" w:rsidR="0098106B" w:rsidRPr="00367670" w:rsidRDefault="0098106B" w:rsidP="0098106B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карт оценки профессиональных рисков в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ОрИПС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-филиал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ПривГУПС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4DDCC95" w14:textId="1074978C" w:rsidR="00266F52" w:rsidRPr="00367670" w:rsidRDefault="00266F52" w:rsidP="00BE4C9D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Составление перечня мер по исключению, снижению или контролю уровней рисков</w:t>
            </w:r>
            <w:r w:rsidR="0098106B" w:rsidRPr="003676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>ОрИПС</w:t>
            </w:r>
            <w:proofErr w:type="spellEnd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-филиал </w:t>
            </w:r>
            <w:proofErr w:type="spellStart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>ПривГУПС</w:t>
            </w:r>
            <w:proofErr w:type="spellEnd"/>
            <w:r w:rsidRPr="003676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;</w:t>
            </w:r>
          </w:p>
          <w:p w14:paraId="5812102F" w14:textId="62ACEDB9" w:rsidR="00BE4C9D" w:rsidRPr="00367670" w:rsidRDefault="00BE4C9D" w:rsidP="00266F52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реестра опасностей предприятия, действующих на всех работников</w:t>
            </w:r>
            <w:r w:rsidR="0098106B" w:rsidRPr="003676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>ОрИПС</w:t>
            </w:r>
            <w:proofErr w:type="spellEnd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-филиал </w:t>
            </w:r>
            <w:proofErr w:type="spellStart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>ПривГУПС</w:t>
            </w:r>
            <w:proofErr w:type="spellEnd"/>
            <w:r w:rsidR="0098106B" w:rsidRPr="0036767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97257BD" w14:textId="1F28C1ED" w:rsidR="0098748A" w:rsidRPr="00367670" w:rsidRDefault="0098106B" w:rsidP="0098106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вышеизложенных документов в печатном и электронном виде. </w:t>
            </w:r>
          </w:p>
        </w:tc>
      </w:tr>
      <w:tr w:rsidR="00F1693E" w:rsidRPr="00367670" w14:paraId="54C43E17" w14:textId="77777777" w:rsidTr="009269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6739" w14:textId="4368D0D2" w:rsidR="00F1693E" w:rsidRPr="00367670" w:rsidRDefault="00553887" w:rsidP="009269BE">
            <w:pPr>
              <w:pStyle w:val="a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ADFA" w14:textId="0151F991" w:rsidR="00F1693E" w:rsidRPr="00367670" w:rsidRDefault="00553887" w:rsidP="009269BE">
            <w:pPr>
              <w:pStyle w:val="a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раб.мест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F497" w14:textId="0B0E5A4C" w:rsidR="00AA52AD" w:rsidRPr="00367670" w:rsidRDefault="005B7B99" w:rsidP="00B951E5">
            <w:pPr>
              <w:pStyle w:val="a3"/>
              <w:rPr>
                <w:sz w:val="20"/>
              </w:rPr>
            </w:pPr>
            <w:r>
              <w:rPr>
                <w:sz w:val="20"/>
              </w:rPr>
              <w:t>96</w:t>
            </w:r>
            <w:r w:rsidR="00B332C9" w:rsidRPr="00367670">
              <w:rPr>
                <w:sz w:val="20"/>
              </w:rPr>
              <w:t xml:space="preserve"> рабочих мест</w:t>
            </w:r>
            <w:r w:rsidR="00B2619C" w:rsidRPr="00367670">
              <w:rPr>
                <w:sz w:val="20"/>
              </w:rPr>
              <w:t>ах</w:t>
            </w:r>
          </w:p>
        </w:tc>
      </w:tr>
    </w:tbl>
    <w:p w14:paraId="33ECAEB2" w14:textId="77777777" w:rsidR="00F1693E" w:rsidRPr="00367670" w:rsidRDefault="00F1693E" w:rsidP="00F1693E">
      <w:pPr>
        <w:pStyle w:val="a3"/>
        <w:tabs>
          <w:tab w:val="left" w:pos="3393"/>
        </w:tabs>
        <w:rPr>
          <w:b/>
          <w:sz w:val="20"/>
        </w:rPr>
      </w:pPr>
      <w:bookmarkStart w:id="0" w:name="_GoBack"/>
      <w:bookmarkEnd w:id="0"/>
    </w:p>
    <w:p w14:paraId="7267B0C0" w14:textId="77777777" w:rsidR="0098748A" w:rsidRPr="00367670" w:rsidRDefault="0098748A" w:rsidP="00F1693E">
      <w:pPr>
        <w:pStyle w:val="a3"/>
        <w:tabs>
          <w:tab w:val="left" w:pos="3393"/>
        </w:tabs>
        <w:rPr>
          <w:b/>
          <w:sz w:val="20"/>
        </w:rPr>
      </w:pPr>
    </w:p>
    <w:p w14:paraId="2A7FFD07" w14:textId="2F2D2816" w:rsidR="00EB5BA8" w:rsidRPr="00367670" w:rsidRDefault="00BE3133" w:rsidP="00F1693E">
      <w:pPr>
        <w:pStyle w:val="a3"/>
        <w:tabs>
          <w:tab w:val="left" w:pos="3393"/>
        </w:tabs>
        <w:rPr>
          <w:b/>
          <w:sz w:val="20"/>
        </w:rPr>
      </w:pPr>
      <w:r w:rsidRPr="00367670">
        <w:rPr>
          <w:b/>
          <w:sz w:val="20"/>
        </w:rPr>
        <w:t>Прил</w:t>
      </w:r>
      <w:r w:rsidR="00F67271" w:rsidRPr="00367670">
        <w:rPr>
          <w:b/>
          <w:sz w:val="20"/>
        </w:rPr>
        <w:t>ожение №1</w:t>
      </w:r>
    </w:p>
    <w:p w14:paraId="765DF2D2" w14:textId="77777777" w:rsidR="00B332C9" w:rsidRPr="00367670" w:rsidRDefault="00B332C9" w:rsidP="00F1693E">
      <w:pPr>
        <w:pStyle w:val="a3"/>
        <w:tabs>
          <w:tab w:val="left" w:pos="3393"/>
        </w:tabs>
        <w:rPr>
          <w:b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3"/>
        <w:gridCol w:w="5390"/>
        <w:gridCol w:w="2858"/>
      </w:tblGrid>
      <w:tr w:rsidR="00B332C9" w:rsidRPr="00367670" w14:paraId="6D035802" w14:textId="77777777" w:rsidTr="00866345">
        <w:tc>
          <w:tcPr>
            <w:tcW w:w="1323" w:type="dxa"/>
          </w:tcPr>
          <w:p w14:paraId="709A5288" w14:textId="77777777" w:rsidR="00B332C9" w:rsidRPr="00367670" w:rsidRDefault="00B332C9" w:rsidP="008663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№ </w:t>
            </w:r>
          </w:p>
        </w:tc>
        <w:tc>
          <w:tcPr>
            <w:tcW w:w="8248" w:type="dxa"/>
            <w:gridSpan w:val="2"/>
          </w:tcPr>
          <w:p w14:paraId="6B5D1534" w14:textId="6FCB4BB6" w:rsidR="00B332C9" w:rsidRPr="00367670" w:rsidRDefault="009C7743" w:rsidP="008663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7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ВЫСШЕЕ ОБРАЗОВАНИЕ</w:t>
            </w:r>
          </w:p>
        </w:tc>
      </w:tr>
      <w:tr w:rsidR="009C7743" w:rsidRPr="00367670" w14:paraId="2FFAB8E9" w14:textId="77777777" w:rsidTr="00814F30">
        <w:tc>
          <w:tcPr>
            <w:tcW w:w="9571" w:type="dxa"/>
            <w:gridSpan w:val="3"/>
          </w:tcPr>
          <w:p w14:paraId="2766DB60" w14:textId="6D8A7686" w:rsidR="009C7743" w:rsidRPr="009C7743" w:rsidRDefault="009C7743" w:rsidP="009C7743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7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ПРОФЕССОРСКО-ПРЕПОДАВАТЕЛЬСКИЙ СОСТАВ</w:t>
            </w:r>
          </w:p>
        </w:tc>
      </w:tr>
      <w:tr w:rsidR="00B332C9" w:rsidRPr="00367670" w14:paraId="50CE797E" w14:textId="77777777" w:rsidTr="00866345">
        <w:tc>
          <w:tcPr>
            <w:tcW w:w="1323" w:type="dxa"/>
          </w:tcPr>
          <w:p w14:paraId="34544920" w14:textId="77777777" w:rsidR="00B332C9" w:rsidRPr="00367670" w:rsidRDefault="00B332C9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0" w:type="dxa"/>
          </w:tcPr>
          <w:p w14:paraId="208628F8" w14:textId="03369EA7" w:rsidR="00B332C9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Декан факультета ВО</w:t>
            </w:r>
          </w:p>
        </w:tc>
        <w:tc>
          <w:tcPr>
            <w:tcW w:w="2858" w:type="dxa"/>
          </w:tcPr>
          <w:p w14:paraId="55DE6B7D" w14:textId="77777777" w:rsidR="00B332C9" w:rsidRPr="00367670" w:rsidRDefault="00B332C9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DF1F0AD" w14:textId="77777777" w:rsidTr="00866345">
        <w:tc>
          <w:tcPr>
            <w:tcW w:w="1323" w:type="dxa"/>
          </w:tcPr>
          <w:p w14:paraId="19D1904C" w14:textId="0923FE0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0" w:type="dxa"/>
          </w:tcPr>
          <w:p w14:paraId="1799660A" w14:textId="3BF6EC11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Заведующий кафедрой</w:t>
            </w:r>
          </w:p>
        </w:tc>
        <w:tc>
          <w:tcPr>
            <w:tcW w:w="2858" w:type="dxa"/>
          </w:tcPr>
          <w:p w14:paraId="72EC4A79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E5039FA" w14:textId="77777777" w:rsidTr="00866345">
        <w:tc>
          <w:tcPr>
            <w:tcW w:w="1323" w:type="dxa"/>
          </w:tcPr>
          <w:p w14:paraId="6A711132" w14:textId="44D3F37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0" w:type="dxa"/>
          </w:tcPr>
          <w:p w14:paraId="0EAD88E7" w14:textId="34EEC2D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2858" w:type="dxa"/>
          </w:tcPr>
          <w:p w14:paraId="3269C25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FDFC708" w14:textId="77777777" w:rsidTr="00866345">
        <w:tc>
          <w:tcPr>
            <w:tcW w:w="1323" w:type="dxa"/>
          </w:tcPr>
          <w:p w14:paraId="7C91DD85" w14:textId="1230995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0" w:type="dxa"/>
          </w:tcPr>
          <w:p w14:paraId="02EC453C" w14:textId="38D36E0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</w:t>
            </w:r>
          </w:p>
        </w:tc>
        <w:tc>
          <w:tcPr>
            <w:tcW w:w="2858" w:type="dxa"/>
          </w:tcPr>
          <w:p w14:paraId="3D28C379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3376F09" w14:textId="77777777" w:rsidTr="009C7743">
        <w:tc>
          <w:tcPr>
            <w:tcW w:w="1323" w:type="dxa"/>
            <w:tcBorders>
              <w:bottom w:val="single" w:sz="4" w:space="0" w:color="auto"/>
            </w:tcBorders>
          </w:tcPr>
          <w:p w14:paraId="373F94B6" w14:textId="6D776868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14:paraId="1D38E994" w14:textId="6DD840E8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14:paraId="2B6595FA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743" w:rsidRPr="00367670" w14:paraId="0F1B0545" w14:textId="77777777" w:rsidTr="00302DC1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7E654BD4" w14:textId="539DFC85" w:rsidR="009C7743" w:rsidRPr="009C7743" w:rsidRDefault="009C7743" w:rsidP="009C7743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7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НАУЧНЫЕ РАБОТНИКИ</w:t>
            </w:r>
          </w:p>
        </w:tc>
      </w:tr>
      <w:tr w:rsidR="00367670" w:rsidRPr="00367670" w14:paraId="545145DE" w14:textId="77777777" w:rsidTr="009C7743">
        <w:tc>
          <w:tcPr>
            <w:tcW w:w="1323" w:type="dxa"/>
            <w:tcBorders>
              <w:top w:val="single" w:sz="4" w:space="0" w:color="auto"/>
            </w:tcBorders>
          </w:tcPr>
          <w:p w14:paraId="673C10A5" w14:textId="18ED5AC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</w:tcBorders>
          </w:tcPr>
          <w:p w14:paraId="065774F1" w14:textId="76431E11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Научный сотрудник  </w:t>
            </w:r>
          </w:p>
        </w:tc>
        <w:tc>
          <w:tcPr>
            <w:tcW w:w="2858" w:type="dxa"/>
            <w:tcBorders>
              <w:top w:val="single" w:sz="4" w:space="0" w:color="auto"/>
            </w:tcBorders>
          </w:tcPr>
          <w:p w14:paraId="642E03B6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72CDA768" w14:textId="77777777" w:rsidTr="00CD00A0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4BB17B22" w14:textId="20426F89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АДМИНИСТРАТИВНО-УПРАВЛЕНЧЕСКИЙ ПЕРСОНАЛ</w:t>
            </w:r>
          </w:p>
        </w:tc>
      </w:tr>
      <w:tr w:rsidR="00367670" w:rsidRPr="00367670" w14:paraId="23AFB2A3" w14:textId="77777777" w:rsidTr="00866345">
        <w:tc>
          <w:tcPr>
            <w:tcW w:w="1323" w:type="dxa"/>
          </w:tcPr>
          <w:p w14:paraId="1BE62A27" w14:textId="64BFC3C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90" w:type="dxa"/>
          </w:tcPr>
          <w:p w14:paraId="67EBDB34" w14:textId="7EC01B6D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Директор филиала</w:t>
            </w:r>
          </w:p>
        </w:tc>
        <w:tc>
          <w:tcPr>
            <w:tcW w:w="2858" w:type="dxa"/>
          </w:tcPr>
          <w:p w14:paraId="5E454D34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79A484B" w14:textId="77777777" w:rsidTr="00866345">
        <w:tc>
          <w:tcPr>
            <w:tcW w:w="1323" w:type="dxa"/>
          </w:tcPr>
          <w:p w14:paraId="41550951" w14:textId="2BC69A7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90" w:type="dxa"/>
          </w:tcPr>
          <w:p w14:paraId="76533A05" w14:textId="699EAF5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</w:t>
            </w:r>
          </w:p>
        </w:tc>
        <w:tc>
          <w:tcPr>
            <w:tcW w:w="2858" w:type="dxa"/>
          </w:tcPr>
          <w:p w14:paraId="71E5CA99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6ACF3BD" w14:textId="77777777" w:rsidTr="00866345">
        <w:tc>
          <w:tcPr>
            <w:tcW w:w="1323" w:type="dxa"/>
          </w:tcPr>
          <w:p w14:paraId="1D81801A" w14:textId="7D1F78CD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90" w:type="dxa"/>
          </w:tcPr>
          <w:p w14:paraId="0C1C22D1" w14:textId="4EBB986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науке и инновациям</w:t>
            </w:r>
          </w:p>
        </w:tc>
        <w:tc>
          <w:tcPr>
            <w:tcW w:w="2858" w:type="dxa"/>
          </w:tcPr>
          <w:p w14:paraId="2E705656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49B64B38" w14:textId="77777777" w:rsidTr="008333F3">
        <w:tc>
          <w:tcPr>
            <w:tcW w:w="9571" w:type="dxa"/>
            <w:gridSpan w:val="3"/>
          </w:tcPr>
          <w:p w14:paraId="76B6465D" w14:textId="1B340499" w:rsidR="008E2446" w:rsidRPr="008E2446" w:rsidRDefault="008E2446" w:rsidP="008E2446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кадров</w:t>
            </w:r>
          </w:p>
        </w:tc>
      </w:tr>
      <w:tr w:rsidR="00367670" w:rsidRPr="00367670" w14:paraId="19B4AF26" w14:textId="77777777" w:rsidTr="00866345">
        <w:tc>
          <w:tcPr>
            <w:tcW w:w="1323" w:type="dxa"/>
          </w:tcPr>
          <w:p w14:paraId="28204BD5" w14:textId="763BCA5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90" w:type="dxa"/>
          </w:tcPr>
          <w:p w14:paraId="7A09F65A" w14:textId="70C9E93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отдела кадров</w:t>
            </w:r>
          </w:p>
        </w:tc>
        <w:tc>
          <w:tcPr>
            <w:tcW w:w="2858" w:type="dxa"/>
          </w:tcPr>
          <w:p w14:paraId="6B3CE1F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68B978FC" w14:textId="77777777" w:rsidTr="00E35248">
        <w:tc>
          <w:tcPr>
            <w:tcW w:w="9571" w:type="dxa"/>
            <w:gridSpan w:val="3"/>
          </w:tcPr>
          <w:p w14:paraId="5F9EC35C" w14:textId="6CAEF5B7" w:rsidR="008E2446" w:rsidRPr="008E2446" w:rsidRDefault="008E2446" w:rsidP="008E2446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Юридический отдел</w:t>
            </w:r>
          </w:p>
        </w:tc>
      </w:tr>
      <w:tr w:rsidR="00367670" w:rsidRPr="00367670" w14:paraId="64394D25" w14:textId="77777777" w:rsidTr="00866345">
        <w:tc>
          <w:tcPr>
            <w:tcW w:w="1323" w:type="dxa"/>
          </w:tcPr>
          <w:p w14:paraId="23413CB7" w14:textId="63C79B88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90" w:type="dxa"/>
          </w:tcPr>
          <w:p w14:paraId="18C2F181" w14:textId="145ECDD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2858" w:type="dxa"/>
          </w:tcPr>
          <w:p w14:paraId="09B79E1C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57B8886" w14:textId="77777777" w:rsidTr="00866345">
        <w:tc>
          <w:tcPr>
            <w:tcW w:w="1323" w:type="dxa"/>
          </w:tcPr>
          <w:p w14:paraId="5CDBAE9A" w14:textId="434B33E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90" w:type="dxa"/>
          </w:tcPr>
          <w:p w14:paraId="72C61FE3" w14:textId="5A773039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Юрисконсульт 1 категории</w:t>
            </w:r>
          </w:p>
        </w:tc>
        <w:tc>
          <w:tcPr>
            <w:tcW w:w="2858" w:type="dxa"/>
          </w:tcPr>
          <w:p w14:paraId="35C22E6B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1FEE1D15" w14:textId="77777777" w:rsidTr="006F16AB">
        <w:tc>
          <w:tcPr>
            <w:tcW w:w="9571" w:type="dxa"/>
            <w:gridSpan w:val="3"/>
          </w:tcPr>
          <w:p w14:paraId="7978875E" w14:textId="252363A1" w:rsidR="008E2446" w:rsidRPr="008E2446" w:rsidRDefault="008E2446" w:rsidP="008E2446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Бухгалтерия</w:t>
            </w:r>
          </w:p>
        </w:tc>
      </w:tr>
      <w:tr w:rsidR="00367670" w:rsidRPr="00367670" w14:paraId="5DC67CC2" w14:textId="77777777" w:rsidTr="00866345">
        <w:tc>
          <w:tcPr>
            <w:tcW w:w="1323" w:type="dxa"/>
          </w:tcPr>
          <w:p w14:paraId="0B44515E" w14:textId="1A77B2D1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90" w:type="dxa"/>
          </w:tcPr>
          <w:p w14:paraId="56F22A1C" w14:textId="65485C2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2858" w:type="dxa"/>
          </w:tcPr>
          <w:p w14:paraId="23465F65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F4F9D67" w14:textId="77777777" w:rsidTr="00866345">
        <w:tc>
          <w:tcPr>
            <w:tcW w:w="1323" w:type="dxa"/>
          </w:tcPr>
          <w:p w14:paraId="0C730414" w14:textId="76AD1A8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90" w:type="dxa"/>
          </w:tcPr>
          <w:p w14:paraId="33703A60" w14:textId="639E184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Ведущий бухгалтер</w:t>
            </w:r>
          </w:p>
        </w:tc>
        <w:tc>
          <w:tcPr>
            <w:tcW w:w="2858" w:type="dxa"/>
          </w:tcPr>
          <w:p w14:paraId="737C36CF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302348D8" w14:textId="77777777" w:rsidTr="00655C80">
        <w:tc>
          <w:tcPr>
            <w:tcW w:w="9571" w:type="dxa"/>
            <w:gridSpan w:val="3"/>
          </w:tcPr>
          <w:p w14:paraId="3E17BFBB" w14:textId="6FCDEEA1" w:rsidR="008E2446" w:rsidRPr="008E2446" w:rsidRDefault="008E2446" w:rsidP="008E2446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Библиотека</w:t>
            </w:r>
          </w:p>
        </w:tc>
      </w:tr>
      <w:tr w:rsidR="00367670" w:rsidRPr="00367670" w14:paraId="4E40C0F5" w14:textId="77777777" w:rsidTr="00866345">
        <w:tc>
          <w:tcPr>
            <w:tcW w:w="1323" w:type="dxa"/>
          </w:tcPr>
          <w:p w14:paraId="42C6935D" w14:textId="6995768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90" w:type="dxa"/>
          </w:tcPr>
          <w:p w14:paraId="57101E7E" w14:textId="4E4446B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  <w:tc>
          <w:tcPr>
            <w:tcW w:w="2858" w:type="dxa"/>
          </w:tcPr>
          <w:p w14:paraId="206E9B19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5C306B9B" w14:textId="77777777" w:rsidTr="00713CC4">
        <w:tc>
          <w:tcPr>
            <w:tcW w:w="9571" w:type="dxa"/>
            <w:gridSpan w:val="3"/>
          </w:tcPr>
          <w:p w14:paraId="15AE5646" w14:textId="0B6E2804" w:rsidR="008E2446" w:rsidRPr="008E2446" w:rsidRDefault="008E2446" w:rsidP="008E2446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повышения квалификации</w:t>
            </w:r>
          </w:p>
        </w:tc>
      </w:tr>
      <w:tr w:rsidR="00367670" w:rsidRPr="00367670" w14:paraId="16FDC7D4" w14:textId="77777777" w:rsidTr="00866345">
        <w:tc>
          <w:tcPr>
            <w:tcW w:w="1323" w:type="dxa"/>
          </w:tcPr>
          <w:p w14:paraId="3D6C227E" w14:textId="46B453E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90" w:type="dxa"/>
          </w:tcPr>
          <w:p w14:paraId="78741323" w14:textId="1C0558D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отдела повышения квалификации</w:t>
            </w:r>
          </w:p>
        </w:tc>
        <w:tc>
          <w:tcPr>
            <w:tcW w:w="2858" w:type="dxa"/>
          </w:tcPr>
          <w:p w14:paraId="180F1DFA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36740BFA" w14:textId="77777777" w:rsidTr="00866345">
        <w:tc>
          <w:tcPr>
            <w:tcW w:w="1323" w:type="dxa"/>
          </w:tcPr>
          <w:p w14:paraId="403DC700" w14:textId="3FBF6B1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90" w:type="dxa"/>
          </w:tcPr>
          <w:p w14:paraId="1D081E79" w14:textId="0882A45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повышения квалификации</w:t>
            </w:r>
          </w:p>
        </w:tc>
        <w:tc>
          <w:tcPr>
            <w:tcW w:w="2858" w:type="dxa"/>
          </w:tcPr>
          <w:p w14:paraId="5B85C8C5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24B97B9A" w14:textId="77777777" w:rsidTr="004450FC">
        <w:tc>
          <w:tcPr>
            <w:tcW w:w="9571" w:type="dxa"/>
            <w:gridSpan w:val="3"/>
          </w:tcPr>
          <w:p w14:paraId="40269F49" w14:textId="06C7B3E5" w:rsidR="008E2446" w:rsidRPr="008E2446" w:rsidRDefault="008E2446" w:rsidP="008E2446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информационно-коммуникационных технологий</w:t>
            </w:r>
          </w:p>
        </w:tc>
      </w:tr>
      <w:tr w:rsidR="00367670" w:rsidRPr="00367670" w14:paraId="5E7A153F" w14:textId="77777777" w:rsidTr="00866345">
        <w:tc>
          <w:tcPr>
            <w:tcW w:w="1323" w:type="dxa"/>
          </w:tcPr>
          <w:p w14:paraId="395C841D" w14:textId="70B3F25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90" w:type="dxa"/>
          </w:tcPr>
          <w:p w14:paraId="2D452195" w14:textId="506E71C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информационно-коммуникационных технологий</w:t>
            </w:r>
          </w:p>
        </w:tc>
        <w:tc>
          <w:tcPr>
            <w:tcW w:w="2858" w:type="dxa"/>
          </w:tcPr>
          <w:p w14:paraId="50260AD3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3C8BAB1F" w14:textId="77777777" w:rsidTr="00C168D5">
        <w:tc>
          <w:tcPr>
            <w:tcW w:w="9571" w:type="dxa"/>
            <w:gridSpan w:val="3"/>
          </w:tcPr>
          <w:p w14:paraId="7748BD1B" w14:textId="02EFC267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ВСПОМОГАТЕЛЬНЫЙ ПЕРСОНАЛ</w:t>
            </w:r>
          </w:p>
        </w:tc>
      </w:tr>
      <w:tr w:rsidR="00367670" w:rsidRPr="00367670" w14:paraId="2ED7F320" w14:textId="77777777" w:rsidTr="00866345">
        <w:tc>
          <w:tcPr>
            <w:tcW w:w="1323" w:type="dxa"/>
          </w:tcPr>
          <w:p w14:paraId="7171BDBC" w14:textId="4315E62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90" w:type="dxa"/>
          </w:tcPr>
          <w:p w14:paraId="3388B834" w14:textId="2C26CE13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Диспетчер факультета</w:t>
            </w:r>
          </w:p>
        </w:tc>
        <w:tc>
          <w:tcPr>
            <w:tcW w:w="2858" w:type="dxa"/>
          </w:tcPr>
          <w:p w14:paraId="1F0F73BE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E7D464B" w14:textId="77777777" w:rsidTr="00866345">
        <w:tc>
          <w:tcPr>
            <w:tcW w:w="1323" w:type="dxa"/>
          </w:tcPr>
          <w:p w14:paraId="5076655A" w14:textId="44E8347D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90" w:type="dxa"/>
          </w:tcPr>
          <w:p w14:paraId="691B13F8" w14:textId="16A3989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учебно-методической работе I категории</w:t>
            </w:r>
          </w:p>
        </w:tc>
        <w:tc>
          <w:tcPr>
            <w:tcW w:w="2858" w:type="dxa"/>
          </w:tcPr>
          <w:p w14:paraId="4EDA0EF9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56DC90E" w14:textId="77777777" w:rsidTr="00866345">
        <w:tc>
          <w:tcPr>
            <w:tcW w:w="1323" w:type="dxa"/>
          </w:tcPr>
          <w:p w14:paraId="39CCF41B" w14:textId="7A2040E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90" w:type="dxa"/>
          </w:tcPr>
          <w:p w14:paraId="06BD7067" w14:textId="3EF2FAF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учебно-методической работе II категории</w:t>
            </w:r>
          </w:p>
        </w:tc>
        <w:tc>
          <w:tcPr>
            <w:tcW w:w="2858" w:type="dxa"/>
          </w:tcPr>
          <w:p w14:paraId="2C8DC29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7F09D41" w14:textId="77777777" w:rsidTr="00866345">
        <w:tc>
          <w:tcPr>
            <w:tcW w:w="1323" w:type="dxa"/>
          </w:tcPr>
          <w:p w14:paraId="191F2526" w14:textId="70C8655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390" w:type="dxa"/>
          </w:tcPr>
          <w:p w14:paraId="5AE0E2B8" w14:textId="66A26F8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учебно-методической работ</w:t>
            </w:r>
          </w:p>
        </w:tc>
        <w:tc>
          <w:tcPr>
            <w:tcW w:w="2858" w:type="dxa"/>
          </w:tcPr>
          <w:p w14:paraId="0066845D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019D9C82" w14:textId="77777777" w:rsidTr="001B7E67">
        <w:tc>
          <w:tcPr>
            <w:tcW w:w="9571" w:type="dxa"/>
            <w:gridSpan w:val="3"/>
          </w:tcPr>
          <w:p w14:paraId="7D820F9B" w14:textId="13DFB98B" w:rsidR="008E2446" w:rsidRPr="008E2446" w:rsidRDefault="008E2446" w:rsidP="008E244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Учебно-производственный отдел</w:t>
            </w:r>
          </w:p>
        </w:tc>
      </w:tr>
      <w:tr w:rsidR="00367670" w:rsidRPr="00367670" w14:paraId="7BBBC48C" w14:textId="77777777" w:rsidTr="00866345">
        <w:tc>
          <w:tcPr>
            <w:tcW w:w="1323" w:type="dxa"/>
          </w:tcPr>
          <w:p w14:paraId="718E79EC" w14:textId="20FE065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390" w:type="dxa"/>
          </w:tcPr>
          <w:p w14:paraId="01E8418F" w14:textId="27364CD3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 студентов</w:t>
            </w:r>
          </w:p>
        </w:tc>
        <w:tc>
          <w:tcPr>
            <w:tcW w:w="2858" w:type="dxa"/>
          </w:tcPr>
          <w:p w14:paraId="4627B0F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BCC3226" w14:textId="77777777" w:rsidTr="00866345">
        <w:tc>
          <w:tcPr>
            <w:tcW w:w="1323" w:type="dxa"/>
          </w:tcPr>
          <w:p w14:paraId="27B54EE1" w14:textId="33E4D8F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90" w:type="dxa"/>
          </w:tcPr>
          <w:p w14:paraId="719FC542" w14:textId="1952F90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работе с молодёжью</w:t>
            </w:r>
          </w:p>
        </w:tc>
        <w:tc>
          <w:tcPr>
            <w:tcW w:w="2858" w:type="dxa"/>
          </w:tcPr>
          <w:p w14:paraId="195F65AC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0F7E0651" w14:textId="77777777" w:rsidTr="00866345">
        <w:tc>
          <w:tcPr>
            <w:tcW w:w="1323" w:type="dxa"/>
          </w:tcPr>
          <w:p w14:paraId="19E9F2E4" w14:textId="1E2D590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0" w:type="dxa"/>
          </w:tcPr>
          <w:p w14:paraId="3F17D9FD" w14:textId="53248E1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Секретарь директора</w:t>
            </w:r>
          </w:p>
        </w:tc>
        <w:tc>
          <w:tcPr>
            <w:tcW w:w="2858" w:type="dxa"/>
          </w:tcPr>
          <w:p w14:paraId="11128B7D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41519E1C" w14:textId="77777777" w:rsidTr="00866345">
        <w:tc>
          <w:tcPr>
            <w:tcW w:w="1323" w:type="dxa"/>
          </w:tcPr>
          <w:p w14:paraId="578EFC2F" w14:textId="22B0371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0" w:type="dxa"/>
          </w:tcPr>
          <w:p w14:paraId="236D81B3" w14:textId="16E702C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ГО и ЧС</w:t>
            </w:r>
          </w:p>
        </w:tc>
        <w:tc>
          <w:tcPr>
            <w:tcW w:w="2858" w:type="dxa"/>
          </w:tcPr>
          <w:p w14:paraId="3B1575B6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001B28CC" w14:textId="77777777" w:rsidTr="00866345">
        <w:tc>
          <w:tcPr>
            <w:tcW w:w="1323" w:type="dxa"/>
          </w:tcPr>
          <w:p w14:paraId="60FE3191" w14:textId="28EA96E1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390" w:type="dxa"/>
          </w:tcPr>
          <w:p w14:paraId="12C05F45" w14:textId="7A2AFA3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Ведущий специалист по охране труда</w:t>
            </w:r>
          </w:p>
        </w:tc>
        <w:tc>
          <w:tcPr>
            <w:tcW w:w="2858" w:type="dxa"/>
          </w:tcPr>
          <w:p w14:paraId="79139A8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346702DA" w14:textId="77777777" w:rsidTr="00E334FA">
        <w:tc>
          <w:tcPr>
            <w:tcW w:w="9571" w:type="dxa"/>
            <w:gridSpan w:val="3"/>
          </w:tcPr>
          <w:p w14:paraId="478AD700" w14:textId="5584B956" w:rsidR="008E2446" w:rsidRPr="008E2446" w:rsidRDefault="008E2446" w:rsidP="008E244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информационно-коммуникационных технологий</w:t>
            </w:r>
          </w:p>
        </w:tc>
      </w:tr>
      <w:tr w:rsidR="00367670" w:rsidRPr="00367670" w14:paraId="0794A2DF" w14:textId="77777777" w:rsidTr="00866345">
        <w:tc>
          <w:tcPr>
            <w:tcW w:w="1323" w:type="dxa"/>
          </w:tcPr>
          <w:p w14:paraId="427180E0" w14:textId="1ACA28C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390" w:type="dxa"/>
          </w:tcPr>
          <w:p w14:paraId="1769E7EC" w14:textId="5EFD545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Инженер-программист</w:t>
            </w:r>
          </w:p>
        </w:tc>
        <w:tc>
          <w:tcPr>
            <w:tcW w:w="2858" w:type="dxa"/>
          </w:tcPr>
          <w:p w14:paraId="54F2F457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0164B4A6" w14:textId="77777777" w:rsidTr="0042557C">
        <w:tc>
          <w:tcPr>
            <w:tcW w:w="9571" w:type="dxa"/>
            <w:gridSpan w:val="3"/>
          </w:tcPr>
          <w:p w14:paraId="114E3C1C" w14:textId="1294FF57" w:rsidR="008E2446" w:rsidRPr="008E2446" w:rsidRDefault="008E2446" w:rsidP="008E244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АХЧ</w:t>
            </w:r>
          </w:p>
        </w:tc>
      </w:tr>
      <w:tr w:rsidR="00367670" w:rsidRPr="00367670" w14:paraId="20F588FC" w14:textId="77777777" w:rsidTr="00866345">
        <w:tc>
          <w:tcPr>
            <w:tcW w:w="1323" w:type="dxa"/>
          </w:tcPr>
          <w:p w14:paraId="644C89B0" w14:textId="4D78945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390" w:type="dxa"/>
          </w:tcPr>
          <w:p w14:paraId="674B2331" w14:textId="18F9C223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58" w:type="dxa"/>
          </w:tcPr>
          <w:p w14:paraId="4891EB1D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0F1612E6" w14:textId="77777777" w:rsidTr="00866345">
        <w:tc>
          <w:tcPr>
            <w:tcW w:w="1323" w:type="dxa"/>
          </w:tcPr>
          <w:p w14:paraId="4BEF64BF" w14:textId="7FFC4C5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90" w:type="dxa"/>
          </w:tcPr>
          <w:p w14:paraId="39F8C55C" w14:textId="765D6C4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закупкам</w:t>
            </w:r>
          </w:p>
        </w:tc>
        <w:tc>
          <w:tcPr>
            <w:tcW w:w="2858" w:type="dxa"/>
          </w:tcPr>
          <w:p w14:paraId="17B82953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84C1C15" w14:textId="77777777" w:rsidTr="00866345">
        <w:tc>
          <w:tcPr>
            <w:tcW w:w="1323" w:type="dxa"/>
          </w:tcPr>
          <w:p w14:paraId="577D62B1" w14:textId="1C0F6CE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390" w:type="dxa"/>
          </w:tcPr>
          <w:p w14:paraId="003FFC3E" w14:textId="1703D996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Инженер-энергетик</w:t>
            </w:r>
          </w:p>
        </w:tc>
        <w:tc>
          <w:tcPr>
            <w:tcW w:w="2858" w:type="dxa"/>
          </w:tcPr>
          <w:p w14:paraId="31BC8521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4075338" w14:textId="77777777" w:rsidTr="00866345">
        <w:tc>
          <w:tcPr>
            <w:tcW w:w="1323" w:type="dxa"/>
          </w:tcPr>
          <w:p w14:paraId="4184E104" w14:textId="1CEBC22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90" w:type="dxa"/>
          </w:tcPr>
          <w:p w14:paraId="21B93F0E" w14:textId="31D8931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2858" w:type="dxa"/>
          </w:tcPr>
          <w:p w14:paraId="5AB4C57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0B694C4E" w14:textId="77777777" w:rsidTr="001A424F">
        <w:tc>
          <w:tcPr>
            <w:tcW w:w="9571" w:type="dxa"/>
            <w:gridSpan w:val="3"/>
          </w:tcPr>
          <w:p w14:paraId="301AB39D" w14:textId="08ED1E1A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СРЕДНЕЕ ПРОФЕССИОНАЛЬНОЕ ОБРАЗОВАНИЕ</w:t>
            </w:r>
          </w:p>
        </w:tc>
      </w:tr>
      <w:tr w:rsidR="008E2446" w:rsidRPr="00367670" w14:paraId="3845C637" w14:textId="77777777" w:rsidTr="001A424F">
        <w:tc>
          <w:tcPr>
            <w:tcW w:w="9571" w:type="dxa"/>
            <w:gridSpan w:val="3"/>
          </w:tcPr>
          <w:p w14:paraId="5D2D91F8" w14:textId="5C2818DF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ПРЕПОДАВАТЕЛЬСКИЙ СОСТАВ ОТЖТ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и ОМК</w:t>
            </w:r>
          </w:p>
        </w:tc>
      </w:tr>
      <w:tr w:rsidR="00367670" w:rsidRPr="00367670" w14:paraId="342128CB" w14:textId="77777777" w:rsidTr="00866345">
        <w:tc>
          <w:tcPr>
            <w:tcW w:w="1323" w:type="dxa"/>
          </w:tcPr>
          <w:p w14:paraId="00148E14" w14:textId="43693DD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90" w:type="dxa"/>
          </w:tcPr>
          <w:p w14:paraId="2F9B3A48" w14:textId="328BD3A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858" w:type="dxa"/>
          </w:tcPr>
          <w:p w14:paraId="7117ABA7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4A6A0BE" w14:textId="77777777" w:rsidTr="00866345">
        <w:tc>
          <w:tcPr>
            <w:tcW w:w="1323" w:type="dxa"/>
          </w:tcPr>
          <w:p w14:paraId="2220224C" w14:textId="67DB5AE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0" w:type="dxa"/>
          </w:tcPr>
          <w:p w14:paraId="45D07C53" w14:textId="49A0DB3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1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катег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58" w:type="dxa"/>
          </w:tcPr>
          <w:p w14:paraId="6A3E5743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C595B70" w14:textId="77777777" w:rsidTr="00866345">
        <w:tc>
          <w:tcPr>
            <w:tcW w:w="1323" w:type="dxa"/>
          </w:tcPr>
          <w:p w14:paraId="1C335E59" w14:textId="2B13D9C3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390" w:type="dxa"/>
          </w:tcPr>
          <w:p w14:paraId="79B73127" w14:textId="39A9712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катег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58" w:type="dxa"/>
          </w:tcPr>
          <w:p w14:paraId="03E5A78C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6B764CDD" w14:textId="77777777" w:rsidTr="000E5CD3">
        <w:tc>
          <w:tcPr>
            <w:tcW w:w="9571" w:type="dxa"/>
            <w:gridSpan w:val="3"/>
          </w:tcPr>
          <w:p w14:paraId="55AD111C" w14:textId="587393BA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ИНЫЕ ПЕДАГОГИЧЕСКИЕ РАБОТНИКИ</w:t>
            </w:r>
          </w:p>
        </w:tc>
      </w:tr>
      <w:tr w:rsidR="00367670" w:rsidRPr="00367670" w14:paraId="668CF54E" w14:textId="77777777" w:rsidTr="00866345">
        <w:tc>
          <w:tcPr>
            <w:tcW w:w="1323" w:type="dxa"/>
          </w:tcPr>
          <w:p w14:paraId="578F663D" w14:textId="1453E48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390" w:type="dxa"/>
          </w:tcPr>
          <w:p w14:paraId="33522301" w14:textId="3BDD136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Руководитель физвоспитания</w:t>
            </w:r>
          </w:p>
        </w:tc>
        <w:tc>
          <w:tcPr>
            <w:tcW w:w="2858" w:type="dxa"/>
          </w:tcPr>
          <w:p w14:paraId="7115A5F7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E645BCF" w14:textId="77777777" w:rsidTr="00866345">
        <w:tc>
          <w:tcPr>
            <w:tcW w:w="1323" w:type="dxa"/>
          </w:tcPr>
          <w:p w14:paraId="393187FD" w14:textId="53312F79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390" w:type="dxa"/>
          </w:tcPr>
          <w:p w14:paraId="3C3ACD40" w14:textId="49F5F9E6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</w:t>
            </w:r>
          </w:p>
        </w:tc>
        <w:tc>
          <w:tcPr>
            <w:tcW w:w="2858" w:type="dxa"/>
          </w:tcPr>
          <w:p w14:paraId="36E0F002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3D6DEF72" w14:textId="77777777" w:rsidTr="000065D8">
        <w:tc>
          <w:tcPr>
            <w:tcW w:w="9571" w:type="dxa"/>
            <w:gridSpan w:val="3"/>
          </w:tcPr>
          <w:p w14:paraId="4E8E1FFC" w14:textId="67A10C5A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АДМИНИСТРАТИВНО-УПРАВЛЕНЧЕСКИЙ ПЕРСОНАЛ</w:t>
            </w:r>
          </w:p>
        </w:tc>
      </w:tr>
      <w:tr w:rsidR="00367670" w:rsidRPr="00367670" w14:paraId="54F1B8CF" w14:textId="77777777" w:rsidTr="00866345">
        <w:tc>
          <w:tcPr>
            <w:tcW w:w="1323" w:type="dxa"/>
          </w:tcPr>
          <w:p w14:paraId="21AE35E9" w14:textId="40F9BA0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90" w:type="dxa"/>
          </w:tcPr>
          <w:p w14:paraId="3356E0C5" w14:textId="0F9AF24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учебно-производственной работе</w:t>
            </w:r>
          </w:p>
        </w:tc>
        <w:tc>
          <w:tcPr>
            <w:tcW w:w="2858" w:type="dxa"/>
          </w:tcPr>
          <w:p w14:paraId="26F9B717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BC58B09" w14:textId="77777777" w:rsidTr="00866345">
        <w:tc>
          <w:tcPr>
            <w:tcW w:w="1323" w:type="dxa"/>
          </w:tcPr>
          <w:p w14:paraId="777B85AB" w14:textId="3A1B452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390" w:type="dxa"/>
          </w:tcPr>
          <w:p w14:paraId="58C3E855" w14:textId="2A8A7D2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административно-хозяйственной части</w:t>
            </w:r>
          </w:p>
        </w:tc>
        <w:tc>
          <w:tcPr>
            <w:tcW w:w="2858" w:type="dxa"/>
          </w:tcPr>
          <w:p w14:paraId="6EB4DE6A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5F6B95A" w14:textId="77777777" w:rsidTr="00866345">
        <w:tc>
          <w:tcPr>
            <w:tcW w:w="1323" w:type="dxa"/>
          </w:tcPr>
          <w:p w14:paraId="2C6CDA34" w14:textId="1ACDF20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90" w:type="dxa"/>
          </w:tcPr>
          <w:p w14:paraId="66FBD647" w14:textId="48B6CDC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Руководитель структурного подразделения СПО (ОТЖТ)</w:t>
            </w:r>
          </w:p>
        </w:tc>
        <w:tc>
          <w:tcPr>
            <w:tcW w:w="2858" w:type="dxa"/>
          </w:tcPr>
          <w:p w14:paraId="66585661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0B76B23" w14:textId="77777777" w:rsidTr="00866345">
        <w:tc>
          <w:tcPr>
            <w:tcW w:w="1323" w:type="dxa"/>
          </w:tcPr>
          <w:p w14:paraId="098D6F96" w14:textId="47A5FE4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390" w:type="dxa"/>
          </w:tcPr>
          <w:p w14:paraId="11FE7236" w14:textId="15CD0603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Руководитель структурного подразделения СПО (ОМК)</w:t>
            </w:r>
          </w:p>
        </w:tc>
        <w:tc>
          <w:tcPr>
            <w:tcW w:w="2858" w:type="dxa"/>
          </w:tcPr>
          <w:p w14:paraId="6970353E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39ADC279" w14:textId="77777777" w:rsidTr="00BA2672">
        <w:tc>
          <w:tcPr>
            <w:tcW w:w="9571" w:type="dxa"/>
            <w:gridSpan w:val="3"/>
          </w:tcPr>
          <w:p w14:paraId="5B146D30" w14:textId="2DC27CEA" w:rsidR="008E2446" w:rsidRPr="008E2446" w:rsidRDefault="008E2446" w:rsidP="008E2446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Бухгалтерия</w:t>
            </w:r>
          </w:p>
        </w:tc>
      </w:tr>
      <w:tr w:rsidR="00367670" w:rsidRPr="00367670" w14:paraId="3D2C73CB" w14:textId="77777777" w:rsidTr="00866345">
        <w:tc>
          <w:tcPr>
            <w:tcW w:w="1323" w:type="dxa"/>
          </w:tcPr>
          <w:p w14:paraId="759B2D28" w14:textId="5796155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390" w:type="dxa"/>
          </w:tcPr>
          <w:p w14:paraId="5D20576F" w14:textId="5359837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бухгалтера по СПО</w:t>
            </w:r>
          </w:p>
        </w:tc>
        <w:tc>
          <w:tcPr>
            <w:tcW w:w="2858" w:type="dxa"/>
          </w:tcPr>
          <w:p w14:paraId="3CC7199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004FC076" w14:textId="77777777" w:rsidTr="00257BF9">
        <w:tc>
          <w:tcPr>
            <w:tcW w:w="9571" w:type="dxa"/>
            <w:gridSpan w:val="3"/>
          </w:tcPr>
          <w:p w14:paraId="4486BEBA" w14:textId="5009618F" w:rsidR="008E2446" w:rsidRPr="008E2446" w:rsidRDefault="008E2446" w:rsidP="008E2446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Воспитательный отдел</w:t>
            </w:r>
          </w:p>
        </w:tc>
      </w:tr>
      <w:tr w:rsidR="00367670" w:rsidRPr="00367670" w14:paraId="52027F5E" w14:textId="77777777" w:rsidTr="00866345">
        <w:tc>
          <w:tcPr>
            <w:tcW w:w="1323" w:type="dxa"/>
          </w:tcPr>
          <w:p w14:paraId="4C039BE5" w14:textId="0079383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390" w:type="dxa"/>
          </w:tcPr>
          <w:p w14:paraId="4180704A" w14:textId="054AF89A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отдела воспитательной работы СПО (ОТЖТ)</w:t>
            </w:r>
          </w:p>
        </w:tc>
        <w:tc>
          <w:tcPr>
            <w:tcW w:w="2858" w:type="dxa"/>
          </w:tcPr>
          <w:p w14:paraId="7760A763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35B04F07" w14:textId="77777777" w:rsidTr="00866345">
        <w:tc>
          <w:tcPr>
            <w:tcW w:w="1323" w:type="dxa"/>
          </w:tcPr>
          <w:p w14:paraId="3D702F3A" w14:textId="23AE4FD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390" w:type="dxa"/>
          </w:tcPr>
          <w:p w14:paraId="13D08F60" w14:textId="1597248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Начальник отдела воспитательной работы СПО (ОМК)</w:t>
            </w:r>
          </w:p>
        </w:tc>
        <w:tc>
          <w:tcPr>
            <w:tcW w:w="2858" w:type="dxa"/>
          </w:tcPr>
          <w:p w14:paraId="43191E68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4EFD338" w14:textId="77777777" w:rsidTr="00866345">
        <w:tc>
          <w:tcPr>
            <w:tcW w:w="1323" w:type="dxa"/>
          </w:tcPr>
          <w:p w14:paraId="0BD3260A" w14:textId="4AAAEA1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390" w:type="dxa"/>
          </w:tcPr>
          <w:p w14:paraId="3E66FD70" w14:textId="6C35C9E5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Менеджер по связям с общественностью</w:t>
            </w:r>
          </w:p>
        </w:tc>
        <w:tc>
          <w:tcPr>
            <w:tcW w:w="2858" w:type="dxa"/>
          </w:tcPr>
          <w:p w14:paraId="1015872F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7177BBF9" w14:textId="77777777" w:rsidTr="004449D9">
        <w:tc>
          <w:tcPr>
            <w:tcW w:w="9571" w:type="dxa"/>
            <w:gridSpan w:val="3"/>
          </w:tcPr>
          <w:p w14:paraId="4FA7BFD9" w14:textId="326E6B48" w:rsidR="008E2446" w:rsidRPr="008E2446" w:rsidRDefault="008E2446" w:rsidP="008E2446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повышения квалификации</w:t>
            </w:r>
          </w:p>
        </w:tc>
      </w:tr>
      <w:tr w:rsidR="00367670" w:rsidRPr="00367670" w14:paraId="0F345C35" w14:textId="77777777" w:rsidTr="00866345">
        <w:tc>
          <w:tcPr>
            <w:tcW w:w="1323" w:type="dxa"/>
          </w:tcPr>
          <w:p w14:paraId="495C1C69" w14:textId="6BE3AF0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390" w:type="dxa"/>
          </w:tcPr>
          <w:p w14:paraId="6DBACF78" w14:textId="7B19AF3B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повышения квалификации и дистанционного образования</w:t>
            </w:r>
          </w:p>
        </w:tc>
        <w:tc>
          <w:tcPr>
            <w:tcW w:w="2858" w:type="dxa"/>
          </w:tcPr>
          <w:p w14:paraId="32B61AF1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0FBCC24" w14:textId="77777777" w:rsidTr="00866345">
        <w:tc>
          <w:tcPr>
            <w:tcW w:w="1323" w:type="dxa"/>
          </w:tcPr>
          <w:p w14:paraId="50718465" w14:textId="4EECE70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390" w:type="dxa"/>
          </w:tcPr>
          <w:p w14:paraId="2DF0F70D" w14:textId="75972C1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дополнительному профессиональному медицинскому образованию</w:t>
            </w:r>
          </w:p>
        </w:tc>
        <w:tc>
          <w:tcPr>
            <w:tcW w:w="2858" w:type="dxa"/>
          </w:tcPr>
          <w:p w14:paraId="104277D4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F1F0471" w14:textId="77777777" w:rsidTr="00866345">
        <w:tc>
          <w:tcPr>
            <w:tcW w:w="1323" w:type="dxa"/>
          </w:tcPr>
          <w:p w14:paraId="167E52F8" w14:textId="19929F6E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5390" w:type="dxa"/>
          </w:tcPr>
          <w:p w14:paraId="0741A4E0" w14:textId="5DF388B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дополнительного образования</w:t>
            </w:r>
          </w:p>
        </w:tc>
        <w:tc>
          <w:tcPr>
            <w:tcW w:w="2858" w:type="dxa"/>
          </w:tcPr>
          <w:p w14:paraId="7C5EE25D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152BE510" w14:textId="77777777" w:rsidTr="00787D55">
        <w:tc>
          <w:tcPr>
            <w:tcW w:w="9571" w:type="dxa"/>
            <w:gridSpan w:val="3"/>
          </w:tcPr>
          <w:p w14:paraId="04ADA8A8" w14:textId="76334E48" w:rsidR="008E2446" w:rsidRPr="008E2446" w:rsidRDefault="008E2446" w:rsidP="008E24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ВСПОМОГАТЕЛЬНЫЙ ПЕРСОНАЛ</w:t>
            </w:r>
          </w:p>
        </w:tc>
      </w:tr>
      <w:tr w:rsidR="008E2446" w:rsidRPr="00367670" w14:paraId="5BFCC108" w14:textId="77777777" w:rsidTr="00787D55">
        <w:tc>
          <w:tcPr>
            <w:tcW w:w="9571" w:type="dxa"/>
            <w:gridSpan w:val="3"/>
          </w:tcPr>
          <w:p w14:paraId="5920D79E" w14:textId="4164EECE" w:rsidR="008E2446" w:rsidRPr="008E2446" w:rsidRDefault="008E2446" w:rsidP="008E244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кадров</w:t>
            </w:r>
          </w:p>
        </w:tc>
      </w:tr>
      <w:tr w:rsidR="00367670" w:rsidRPr="00367670" w14:paraId="0E5C9E82" w14:textId="77777777" w:rsidTr="00866345">
        <w:tc>
          <w:tcPr>
            <w:tcW w:w="1323" w:type="dxa"/>
          </w:tcPr>
          <w:p w14:paraId="549E5038" w14:textId="3E6D01C6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90" w:type="dxa"/>
          </w:tcPr>
          <w:p w14:paraId="58786064" w14:textId="35959FB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</w:tc>
        <w:tc>
          <w:tcPr>
            <w:tcW w:w="2858" w:type="dxa"/>
          </w:tcPr>
          <w:p w14:paraId="1D16CA53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06981516" w14:textId="77777777" w:rsidTr="00866345">
        <w:tc>
          <w:tcPr>
            <w:tcW w:w="1323" w:type="dxa"/>
          </w:tcPr>
          <w:p w14:paraId="48D87CA5" w14:textId="04C1BBD9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90" w:type="dxa"/>
          </w:tcPr>
          <w:p w14:paraId="3432ABFF" w14:textId="71EC77C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Ведущий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документовед</w:t>
            </w:r>
            <w:proofErr w:type="spellEnd"/>
          </w:p>
        </w:tc>
        <w:tc>
          <w:tcPr>
            <w:tcW w:w="2858" w:type="dxa"/>
          </w:tcPr>
          <w:p w14:paraId="16FD1840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2DBAE517" w14:textId="77777777" w:rsidTr="00081147">
        <w:tc>
          <w:tcPr>
            <w:tcW w:w="9571" w:type="dxa"/>
            <w:gridSpan w:val="3"/>
          </w:tcPr>
          <w:p w14:paraId="318A9D22" w14:textId="1C25CF6A" w:rsidR="008E2446" w:rsidRPr="008E2446" w:rsidRDefault="008E2446" w:rsidP="008E244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Бухгалтерия</w:t>
            </w:r>
          </w:p>
        </w:tc>
      </w:tr>
      <w:tr w:rsidR="00367670" w:rsidRPr="00367670" w14:paraId="4D8C9B1A" w14:textId="77777777" w:rsidTr="00866345">
        <w:tc>
          <w:tcPr>
            <w:tcW w:w="1323" w:type="dxa"/>
          </w:tcPr>
          <w:p w14:paraId="27B57C08" w14:textId="77D5E0D1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390" w:type="dxa"/>
          </w:tcPr>
          <w:p w14:paraId="7863FB25" w14:textId="2CF3299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Бухгалтер 1 категории</w:t>
            </w:r>
          </w:p>
        </w:tc>
        <w:tc>
          <w:tcPr>
            <w:tcW w:w="2858" w:type="dxa"/>
          </w:tcPr>
          <w:p w14:paraId="2EA6BC25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15948D5" w14:textId="77777777" w:rsidTr="00866345">
        <w:tc>
          <w:tcPr>
            <w:tcW w:w="1323" w:type="dxa"/>
          </w:tcPr>
          <w:p w14:paraId="6E8BFD41" w14:textId="2C90232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390" w:type="dxa"/>
          </w:tcPr>
          <w:p w14:paraId="0B7F986F" w14:textId="7A7E5972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2858" w:type="dxa"/>
          </w:tcPr>
          <w:p w14:paraId="39078A81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16A180B" w14:textId="77777777" w:rsidTr="00866345">
        <w:tc>
          <w:tcPr>
            <w:tcW w:w="1323" w:type="dxa"/>
          </w:tcPr>
          <w:p w14:paraId="2085B1CD" w14:textId="1ADB98C4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390" w:type="dxa"/>
          </w:tcPr>
          <w:p w14:paraId="4402BABF" w14:textId="0A65CD7C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Ведущий экономист</w:t>
            </w:r>
          </w:p>
        </w:tc>
        <w:tc>
          <w:tcPr>
            <w:tcW w:w="2858" w:type="dxa"/>
          </w:tcPr>
          <w:p w14:paraId="37C310D9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BC68450" w14:textId="77777777" w:rsidTr="00866345">
        <w:tc>
          <w:tcPr>
            <w:tcW w:w="1323" w:type="dxa"/>
          </w:tcPr>
          <w:p w14:paraId="2057421D" w14:textId="56675F4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390" w:type="dxa"/>
          </w:tcPr>
          <w:p w14:paraId="4E9017C5" w14:textId="736B377F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Экономист</w:t>
            </w:r>
          </w:p>
        </w:tc>
        <w:tc>
          <w:tcPr>
            <w:tcW w:w="2858" w:type="dxa"/>
          </w:tcPr>
          <w:p w14:paraId="08ECB41D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73AD4AED" w14:textId="77777777" w:rsidTr="00CE65B9">
        <w:tc>
          <w:tcPr>
            <w:tcW w:w="9571" w:type="dxa"/>
            <w:gridSpan w:val="3"/>
          </w:tcPr>
          <w:p w14:paraId="58DEBAB3" w14:textId="2229F682" w:rsidR="008E2446" w:rsidRPr="008E2446" w:rsidRDefault="008E2446" w:rsidP="008E244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Воспитательный отдел</w:t>
            </w:r>
          </w:p>
        </w:tc>
      </w:tr>
      <w:tr w:rsidR="00367670" w:rsidRPr="00367670" w14:paraId="78469BB7" w14:textId="77777777" w:rsidTr="000B68EB">
        <w:tc>
          <w:tcPr>
            <w:tcW w:w="1323" w:type="dxa"/>
          </w:tcPr>
          <w:p w14:paraId="40D15D09" w14:textId="5409FCD5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390" w:type="dxa"/>
            <w:vAlign w:val="center"/>
          </w:tcPr>
          <w:p w14:paraId="3AEAFFA1" w14:textId="4BACF0C9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 работе</w:t>
            </w:r>
          </w:p>
        </w:tc>
        <w:tc>
          <w:tcPr>
            <w:tcW w:w="2858" w:type="dxa"/>
          </w:tcPr>
          <w:p w14:paraId="645DA9C3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364A788" w14:textId="77777777" w:rsidTr="000B68EB">
        <w:tc>
          <w:tcPr>
            <w:tcW w:w="1323" w:type="dxa"/>
          </w:tcPr>
          <w:p w14:paraId="54902620" w14:textId="7F1A9BC5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390" w:type="dxa"/>
            <w:vAlign w:val="center"/>
          </w:tcPr>
          <w:p w14:paraId="391381B3" w14:textId="449E23FD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Социальный педагог СПО (ОМК)</w:t>
            </w:r>
          </w:p>
        </w:tc>
        <w:tc>
          <w:tcPr>
            <w:tcW w:w="2858" w:type="dxa"/>
          </w:tcPr>
          <w:p w14:paraId="3C639555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32F18A00" w14:textId="77777777" w:rsidTr="000B68EB">
        <w:tc>
          <w:tcPr>
            <w:tcW w:w="1323" w:type="dxa"/>
          </w:tcPr>
          <w:p w14:paraId="36C39C37" w14:textId="5E851D1F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390" w:type="dxa"/>
            <w:vAlign w:val="center"/>
          </w:tcPr>
          <w:p w14:paraId="094CB6A3" w14:textId="01D77A01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Педагог-психолог СПО (ОТЖТ)</w:t>
            </w:r>
          </w:p>
        </w:tc>
        <w:tc>
          <w:tcPr>
            <w:tcW w:w="2858" w:type="dxa"/>
          </w:tcPr>
          <w:p w14:paraId="5F0737B8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275B9B2" w14:textId="77777777" w:rsidTr="000B68EB">
        <w:tc>
          <w:tcPr>
            <w:tcW w:w="1323" w:type="dxa"/>
          </w:tcPr>
          <w:p w14:paraId="69458C70" w14:textId="2D125280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390" w:type="dxa"/>
            <w:vAlign w:val="center"/>
          </w:tcPr>
          <w:p w14:paraId="2C299335" w14:textId="42702AB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Педагог-психолог СПО (ОМК)</w:t>
            </w:r>
          </w:p>
        </w:tc>
        <w:tc>
          <w:tcPr>
            <w:tcW w:w="2858" w:type="dxa"/>
          </w:tcPr>
          <w:p w14:paraId="52012F05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E86B7CE" w14:textId="77777777" w:rsidTr="000B68EB">
        <w:tc>
          <w:tcPr>
            <w:tcW w:w="1323" w:type="dxa"/>
          </w:tcPr>
          <w:p w14:paraId="35303E0F" w14:textId="4E6ECA10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390" w:type="dxa"/>
            <w:vAlign w:val="center"/>
          </w:tcPr>
          <w:p w14:paraId="16C9A642" w14:textId="64238AB8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Педагог-организатор СПО (ОМК)</w:t>
            </w:r>
          </w:p>
        </w:tc>
        <w:tc>
          <w:tcPr>
            <w:tcW w:w="2858" w:type="dxa"/>
          </w:tcPr>
          <w:p w14:paraId="50FBFF87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E1296EE" w14:textId="77777777" w:rsidTr="000B68EB">
        <w:tc>
          <w:tcPr>
            <w:tcW w:w="1323" w:type="dxa"/>
          </w:tcPr>
          <w:p w14:paraId="1531EEBB" w14:textId="48F1B7CC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390" w:type="dxa"/>
            <w:vAlign w:val="center"/>
          </w:tcPr>
          <w:p w14:paraId="37A03687" w14:textId="428D9653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58" w:type="dxa"/>
          </w:tcPr>
          <w:p w14:paraId="1858B488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0FEA4A52" w14:textId="77777777" w:rsidTr="00C53AB3">
        <w:tc>
          <w:tcPr>
            <w:tcW w:w="9571" w:type="dxa"/>
            <w:gridSpan w:val="3"/>
          </w:tcPr>
          <w:p w14:paraId="5FDBD795" w14:textId="50CBF31D" w:rsidR="008E2446" w:rsidRPr="008E2446" w:rsidRDefault="008E2446" w:rsidP="008E244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24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Методический отдел СПО</w:t>
            </w:r>
          </w:p>
        </w:tc>
      </w:tr>
      <w:tr w:rsidR="00367670" w:rsidRPr="00367670" w14:paraId="3E9C0450" w14:textId="77777777" w:rsidTr="0087755D">
        <w:tc>
          <w:tcPr>
            <w:tcW w:w="1323" w:type="dxa"/>
          </w:tcPr>
          <w:p w14:paraId="3B3D4840" w14:textId="2EE7E803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390" w:type="dxa"/>
            <w:vAlign w:val="center"/>
          </w:tcPr>
          <w:p w14:paraId="39098396" w14:textId="3BF2D47C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Старший методист</w:t>
            </w:r>
          </w:p>
        </w:tc>
        <w:tc>
          <w:tcPr>
            <w:tcW w:w="2858" w:type="dxa"/>
          </w:tcPr>
          <w:p w14:paraId="3D09DE25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E53F879" w14:textId="77777777" w:rsidTr="0087755D">
        <w:tc>
          <w:tcPr>
            <w:tcW w:w="1323" w:type="dxa"/>
          </w:tcPr>
          <w:p w14:paraId="6AD5562A" w14:textId="07182943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390" w:type="dxa"/>
            <w:vAlign w:val="center"/>
          </w:tcPr>
          <w:p w14:paraId="155770BD" w14:textId="6DCE7295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</w:p>
        </w:tc>
        <w:tc>
          <w:tcPr>
            <w:tcW w:w="2858" w:type="dxa"/>
          </w:tcPr>
          <w:p w14:paraId="568CB04A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46" w:rsidRPr="00367670" w14:paraId="3E3995BA" w14:textId="77777777" w:rsidTr="001100E8">
        <w:tc>
          <w:tcPr>
            <w:tcW w:w="9571" w:type="dxa"/>
            <w:gridSpan w:val="3"/>
          </w:tcPr>
          <w:p w14:paraId="2AC0B702" w14:textId="4778E49B" w:rsidR="008E2446" w:rsidRPr="005B7B99" w:rsidRDefault="008E2446" w:rsidP="005B7B99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Учебная часть</w:t>
            </w:r>
          </w:p>
        </w:tc>
      </w:tr>
      <w:tr w:rsidR="00367670" w:rsidRPr="00367670" w14:paraId="6FC08100" w14:textId="77777777" w:rsidTr="00C74921">
        <w:tc>
          <w:tcPr>
            <w:tcW w:w="1323" w:type="dxa"/>
          </w:tcPr>
          <w:p w14:paraId="614A4E98" w14:textId="167C8D81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390" w:type="dxa"/>
            <w:vAlign w:val="center"/>
          </w:tcPr>
          <w:p w14:paraId="7AB605E4" w14:textId="304D1D36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Заведующий учебной частью СПО</w:t>
            </w:r>
          </w:p>
        </w:tc>
        <w:tc>
          <w:tcPr>
            <w:tcW w:w="2858" w:type="dxa"/>
          </w:tcPr>
          <w:p w14:paraId="340CF284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36F32B5A" w14:textId="77777777" w:rsidTr="00C74921">
        <w:tc>
          <w:tcPr>
            <w:tcW w:w="1323" w:type="dxa"/>
          </w:tcPr>
          <w:p w14:paraId="5DB8CB39" w14:textId="07012A93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390" w:type="dxa"/>
            <w:vAlign w:val="center"/>
          </w:tcPr>
          <w:p w14:paraId="15593190" w14:textId="1966615C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отделением </w:t>
            </w:r>
          </w:p>
        </w:tc>
        <w:tc>
          <w:tcPr>
            <w:tcW w:w="2858" w:type="dxa"/>
          </w:tcPr>
          <w:p w14:paraId="19CF0B5A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C30B6D4" w14:textId="77777777" w:rsidTr="00C74921">
        <w:tc>
          <w:tcPr>
            <w:tcW w:w="1323" w:type="dxa"/>
          </w:tcPr>
          <w:p w14:paraId="2E78A3BD" w14:textId="4E09AFCB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90" w:type="dxa"/>
            <w:vAlign w:val="center"/>
          </w:tcPr>
          <w:p w14:paraId="652E68AB" w14:textId="07B1B781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proofErr w:type="spellStart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заоч</w:t>
            </w:r>
            <w:proofErr w:type="spellEnd"/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. отделением</w:t>
            </w:r>
          </w:p>
        </w:tc>
        <w:tc>
          <w:tcPr>
            <w:tcW w:w="2858" w:type="dxa"/>
          </w:tcPr>
          <w:p w14:paraId="40724E40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42617926" w14:textId="77777777" w:rsidTr="00C74921">
        <w:tc>
          <w:tcPr>
            <w:tcW w:w="1323" w:type="dxa"/>
          </w:tcPr>
          <w:p w14:paraId="2E02E554" w14:textId="62570AA1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390" w:type="dxa"/>
            <w:vAlign w:val="center"/>
          </w:tcPr>
          <w:p w14:paraId="402499F0" w14:textId="47D9825D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Секретарь учебной части</w:t>
            </w:r>
          </w:p>
        </w:tc>
        <w:tc>
          <w:tcPr>
            <w:tcW w:w="2858" w:type="dxa"/>
          </w:tcPr>
          <w:p w14:paraId="57325E88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487C6B1" w14:textId="77777777" w:rsidTr="00C74921">
        <w:tc>
          <w:tcPr>
            <w:tcW w:w="1323" w:type="dxa"/>
          </w:tcPr>
          <w:p w14:paraId="71C16AD7" w14:textId="656DFC64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390" w:type="dxa"/>
            <w:vAlign w:val="center"/>
          </w:tcPr>
          <w:p w14:paraId="242C9FA3" w14:textId="7E6B13F4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  <w:tc>
          <w:tcPr>
            <w:tcW w:w="2858" w:type="dxa"/>
          </w:tcPr>
          <w:p w14:paraId="5EF4E87C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3D5404B5" w14:textId="77777777" w:rsidTr="00C74921">
        <w:tc>
          <w:tcPr>
            <w:tcW w:w="1323" w:type="dxa"/>
          </w:tcPr>
          <w:p w14:paraId="586DDFC5" w14:textId="71A28E8C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390" w:type="dxa"/>
            <w:vAlign w:val="center"/>
          </w:tcPr>
          <w:p w14:paraId="0A2E6E9F" w14:textId="6CE9869A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 студентов</w:t>
            </w:r>
          </w:p>
        </w:tc>
        <w:tc>
          <w:tcPr>
            <w:tcW w:w="2858" w:type="dxa"/>
          </w:tcPr>
          <w:p w14:paraId="32568C60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E92A0F9" w14:textId="77777777" w:rsidTr="00C74921">
        <w:tc>
          <w:tcPr>
            <w:tcW w:w="1323" w:type="dxa"/>
          </w:tcPr>
          <w:p w14:paraId="1713FB18" w14:textId="2DA575A2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390" w:type="dxa"/>
            <w:vAlign w:val="center"/>
          </w:tcPr>
          <w:p w14:paraId="749480E3" w14:textId="34F59A01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Юрисконсульт </w:t>
            </w:r>
          </w:p>
        </w:tc>
        <w:tc>
          <w:tcPr>
            <w:tcW w:w="2858" w:type="dxa"/>
          </w:tcPr>
          <w:p w14:paraId="00217503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51D3F7A" w14:textId="77777777" w:rsidTr="00C74921">
        <w:tc>
          <w:tcPr>
            <w:tcW w:w="1323" w:type="dxa"/>
          </w:tcPr>
          <w:p w14:paraId="57A2B57B" w14:textId="3FF0A00A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390" w:type="dxa"/>
            <w:vAlign w:val="center"/>
          </w:tcPr>
          <w:p w14:paraId="1819234D" w14:textId="4D21EAA2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</w:t>
            </w:r>
          </w:p>
        </w:tc>
        <w:tc>
          <w:tcPr>
            <w:tcW w:w="2858" w:type="dxa"/>
          </w:tcPr>
          <w:p w14:paraId="176BFEDE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94005E2" w14:textId="77777777" w:rsidTr="00C74921">
        <w:tc>
          <w:tcPr>
            <w:tcW w:w="1323" w:type="dxa"/>
          </w:tcPr>
          <w:p w14:paraId="7C84EB55" w14:textId="49375889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390" w:type="dxa"/>
            <w:vAlign w:val="center"/>
          </w:tcPr>
          <w:p w14:paraId="124516D7" w14:textId="293333A0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Диспетчер</w:t>
            </w:r>
          </w:p>
        </w:tc>
        <w:tc>
          <w:tcPr>
            <w:tcW w:w="2858" w:type="dxa"/>
          </w:tcPr>
          <w:p w14:paraId="7F89EC6D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99" w:rsidRPr="00367670" w14:paraId="602AB277" w14:textId="77777777" w:rsidTr="00103F8D">
        <w:tc>
          <w:tcPr>
            <w:tcW w:w="9571" w:type="dxa"/>
            <w:gridSpan w:val="3"/>
          </w:tcPr>
          <w:p w14:paraId="080C6FD3" w14:textId="25D71DE9" w:rsidR="005B7B99" w:rsidRPr="005B7B99" w:rsidRDefault="005B7B99" w:rsidP="005B7B99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Библиотека</w:t>
            </w:r>
          </w:p>
        </w:tc>
      </w:tr>
      <w:tr w:rsidR="00367670" w:rsidRPr="00367670" w14:paraId="5E737F73" w14:textId="77777777" w:rsidTr="00866345">
        <w:tc>
          <w:tcPr>
            <w:tcW w:w="1323" w:type="dxa"/>
          </w:tcPr>
          <w:p w14:paraId="0F068E65" w14:textId="6C3E9A05" w:rsidR="00367670" w:rsidRPr="00367670" w:rsidRDefault="00173DBA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5390" w:type="dxa"/>
          </w:tcPr>
          <w:p w14:paraId="09916DAB" w14:textId="20CFF223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2858" w:type="dxa"/>
          </w:tcPr>
          <w:p w14:paraId="2B28FCB5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99" w:rsidRPr="00367670" w14:paraId="35C9F2AF" w14:textId="77777777" w:rsidTr="00B50DAB">
        <w:tc>
          <w:tcPr>
            <w:tcW w:w="9571" w:type="dxa"/>
            <w:gridSpan w:val="3"/>
          </w:tcPr>
          <w:p w14:paraId="1487B8D1" w14:textId="470BEE15" w:rsidR="005B7B99" w:rsidRPr="005B7B99" w:rsidRDefault="005B7B99" w:rsidP="005B7B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УЧЕБНО-ПРОИЗВОДСТВЕННЫЙ ОТДЕЛ</w:t>
            </w:r>
          </w:p>
        </w:tc>
      </w:tr>
      <w:tr w:rsidR="00367670" w:rsidRPr="00367670" w14:paraId="589EA72E" w14:textId="77777777" w:rsidTr="00105945">
        <w:tc>
          <w:tcPr>
            <w:tcW w:w="1323" w:type="dxa"/>
          </w:tcPr>
          <w:p w14:paraId="56DF8B88" w14:textId="13F8007B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390" w:type="dxa"/>
            <w:vAlign w:val="center"/>
          </w:tcPr>
          <w:p w14:paraId="58F8D465" w14:textId="68DDF69C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Главный специалист по безопасности и внутреннему контролю</w:t>
            </w:r>
          </w:p>
        </w:tc>
        <w:tc>
          <w:tcPr>
            <w:tcW w:w="2858" w:type="dxa"/>
          </w:tcPr>
          <w:p w14:paraId="5CF9076C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7C16F5B" w14:textId="77777777" w:rsidTr="00105945">
        <w:tc>
          <w:tcPr>
            <w:tcW w:w="1323" w:type="dxa"/>
          </w:tcPr>
          <w:p w14:paraId="35755E4E" w14:textId="5B991FE2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390" w:type="dxa"/>
            <w:vAlign w:val="center"/>
          </w:tcPr>
          <w:p w14:paraId="72AFA3BC" w14:textId="264AB3A3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Заведующий учебными мастерскими</w:t>
            </w:r>
          </w:p>
        </w:tc>
        <w:tc>
          <w:tcPr>
            <w:tcW w:w="2858" w:type="dxa"/>
          </w:tcPr>
          <w:p w14:paraId="5729557D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A5E2A62" w14:textId="77777777" w:rsidTr="00105945">
        <w:tc>
          <w:tcPr>
            <w:tcW w:w="1323" w:type="dxa"/>
          </w:tcPr>
          <w:p w14:paraId="7847DE6F" w14:textId="03305890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90" w:type="dxa"/>
            <w:vAlign w:val="center"/>
          </w:tcPr>
          <w:p w14:paraId="782D4D9E" w14:textId="1ADA3C73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2858" w:type="dxa"/>
          </w:tcPr>
          <w:p w14:paraId="7D07ABFE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43801868" w14:textId="77777777" w:rsidTr="00105945">
        <w:tc>
          <w:tcPr>
            <w:tcW w:w="1323" w:type="dxa"/>
          </w:tcPr>
          <w:p w14:paraId="792C0226" w14:textId="65E267E5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390" w:type="dxa"/>
            <w:vAlign w:val="center"/>
          </w:tcPr>
          <w:p w14:paraId="285B6677" w14:textId="414DBF26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Старший лаборант</w:t>
            </w:r>
          </w:p>
        </w:tc>
        <w:tc>
          <w:tcPr>
            <w:tcW w:w="2858" w:type="dxa"/>
          </w:tcPr>
          <w:p w14:paraId="5576A40B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D4D0C6B" w14:textId="77777777" w:rsidTr="00105945">
        <w:tc>
          <w:tcPr>
            <w:tcW w:w="1323" w:type="dxa"/>
          </w:tcPr>
          <w:p w14:paraId="4DF2EBEB" w14:textId="79D93D25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390" w:type="dxa"/>
            <w:vAlign w:val="center"/>
          </w:tcPr>
          <w:p w14:paraId="7B516B69" w14:textId="5EAAF78F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Лаборант</w:t>
            </w:r>
          </w:p>
        </w:tc>
        <w:tc>
          <w:tcPr>
            <w:tcW w:w="2858" w:type="dxa"/>
          </w:tcPr>
          <w:p w14:paraId="7D92A190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99" w:rsidRPr="00367670" w14:paraId="41BCFA0B" w14:textId="77777777" w:rsidTr="008D0CEA">
        <w:tc>
          <w:tcPr>
            <w:tcW w:w="9571" w:type="dxa"/>
            <w:gridSpan w:val="3"/>
          </w:tcPr>
          <w:p w14:paraId="59703C0F" w14:textId="4E562F4D" w:rsidR="005B7B99" w:rsidRPr="005B7B99" w:rsidRDefault="005B7B99" w:rsidP="005B7B9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ИНФОРМАЦИОННО-КОММУНИКАЦИОННЫХ ТЕХНОЛОГИЙ</w:t>
            </w:r>
          </w:p>
        </w:tc>
      </w:tr>
      <w:tr w:rsidR="00367670" w:rsidRPr="00367670" w14:paraId="2999CDAC" w14:textId="77777777" w:rsidTr="00866345">
        <w:tc>
          <w:tcPr>
            <w:tcW w:w="1323" w:type="dxa"/>
          </w:tcPr>
          <w:p w14:paraId="6FA53C9D" w14:textId="3F1B9259" w:rsidR="00367670" w:rsidRPr="00367670" w:rsidRDefault="00173DBA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390" w:type="dxa"/>
          </w:tcPr>
          <w:p w14:paraId="31133DE2" w14:textId="650FF669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2858" w:type="dxa"/>
          </w:tcPr>
          <w:p w14:paraId="4A39E1D7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B1995B6" w14:textId="77777777" w:rsidTr="00866345">
        <w:tc>
          <w:tcPr>
            <w:tcW w:w="1323" w:type="dxa"/>
          </w:tcPr>
          <w:p w14:paraId="0FBB5300" w14:textId="2BEA1E60" w:rsidR="00367670" w:rsidRPr="00367670" w:rsidRDefault="00173DBA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390" w:type="dxa"/>
          </w:tcPr>
          <w:p w14:paraId="206BD1A3" w14:textId="498B29A0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Техник ЭВМ</w:t>
            </w:r>
          </w:p>
        </w:tc>
        <w:tc>
          <w:tcPr>
            <w:tcW w:w="2858" w:type="dxa"/>
          </w:tcPr>
          <w:p w14:paraId="635626C1" w14:textId="77777777" w:rsidR="00367670" w:rsidRPr="00367670" w:rsidRDefault="00367670" w:rsidP="0086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99" w:rsidRPr="00367670" w14:paraId="293578EB" w14:textId="77777777" w:rsidTr="00F96FA0">
        <w:tc>
          <w:tcPr>
            <w:tcW w:w="9571" w:type="dxa"/>
            <w:gridSpan w:val="3"/>
          </w:tcPr>
          <w:p w14:paraId="1375CC90" w14:textId="2C89C230" w:rsidR="005B7B99" w:rsidRPr="005B7B99" w:rsidRDefault="005B7B99" w:rsidP="005B7B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ВСПОМОГАТЕЛЬНЫЙ ПЕРСОНАЛ</w:t>
            </w:r>
          </w:p>
        </w:tc>
      </w:tr>
      <w:tr w:rsidR="00367670" w:rsidRPr="00367670" w14:paraId="3A783147" w14:textId="77777777" w:rsidTr="001658A5">
        <w:tc>
          <w:tcPr>
            <w:tcW w:w="1323" w:type="dxa"/>
          </w:tcPr>
          <w:p w14:paraId="08819514" w14:textId="776E04E5" w:rsidR="00367670" w:rsidRPr="00367670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390" w:type="dxa"/>
            <w:vAlign w:val="center"/>
          </w:tcPr>
          <w:p w14:paraId="6E40DD2E" w14:textId="356F11C3" w:rsidR="00367670" w:rsidRPr="00367670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Фельдшер</w:t>
            </w:r>
          </w:p>
        </w:tc>
        <w:tc>
          <w:tcPr>
            <w:tcW w:w="2858" w:type="dxa"/>
          </w:tcPr>
          <w:p w14:paraId="49722166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99" w:rsidRPr="00367670" w14:paraId="042DC73B" w14:textId="77777777" w:rsidTr="009101F2">
        <w:tc>
          <w:tcPr>
            <w:tcW w:w="9571" w:type="dxa"/>
            <w:gridSpan w:val="3"/>
          </w:tcPr>
          <w:p w14:paraId="7EDD2051" w14:textId="440B4A0B" w:rsidR="005B7B99" w:rsidRPr="005B7B99" w:rsidRDefault="005B7B99" w:rsidP="005B7B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ОТДЕЛ АХЧ</w:t>
            </w:r>
          </w:p>
        </w:tc>
      </w:tr>
      <w:tr w:rsidR="005B7B99" w:rsidRPr="00367670" w14:paraId="09493C1D" w14:textId="77777777" w:rsidTr="001658A5">
        <w:tc>
          <w:tcPr>
            <w:tcW w:w="1323" w:type="dxa"/>
          </w:tcPr>
          <w:p w14:paraId="11813DCC" w14:textId="77D63168" w:rsidR="005B7B99" w:rsidRPr="00367670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390" w:type="dxa"/>
            <w:vAlign w:val="center"/>
          </w:tcPr>
          <w:p w14:paraId="262C83B8" w14:textId="6612ED77" w:rsidR="005B7B99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B99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58" w:type="dxa"/>
          </w:tcPr>
          <w:p w14:paraId="14C5F4B3" w14:textId="77777777" w:rsidR="005B7B99" w:rsidRPr="00367670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99" w:rsidRPr="00367670" w14:paraId="5167B763" w14:textId="77777777" w:rsidTr="001658A5">
        <w:tc>
          <w:tcPr>
            <w:tcW w:w="1323" w:type="dxa"/>
          </w:tcPr>
          <w:p w14:paraId="45E14780" w14:textId="2B1AE8B2" w:rsidR="005B7B99" w:rsidRDefault="005B7B99" w:rsidP="005B7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390" w:type="dxa"/>
            <w:vAlign w:val="center"/>
          </w:tcPr>
          <w:p w14:paraId="6E80C2DA" w14:textId="1A69E1DA" w:rsidR="005B7B99" w:rsidRPr="00367670" w:rsidRDefault="005B7B99" w:rsidP="005B7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Комендант учебного корпуса</w:t>
            </w:r>
          </w:p>
        </w:tc>
        <w:tc>
          <w:tcPr>
            <w:tcW w:w="2858" w:type="dxa"/>
          </w:tcPr>
          <w:p w14:paraId="5CC01EBA" w14:textId="77777777" w:rsidR="005B7B99" w:rsidRPr="00367670" w:rsidRDefault="005B7B99" w:rsidP="005B7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D572C59" w14:textId="77777777" w:rsidTr="001658A5">
        <w:tc>
          <w:tcPr>
            <w:tcW w:w="1323" w:type="dxa"/>
          </w:tcPr>
          <w:p w14:paraId="1A1EA944" w14:textId="1F7DEDF1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0" w:type="dxa"/>
            <w:vAlign w:val="center"/>
          </w:tcPr>
          <w:p w14:paraId="25504A4E" w14:textId="7707A7A2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Дежурный по общежитию</w:t>
            </w:r>
          </w:p>
        </w:tc>
        <w:tc>
          <w:tcPr>
            <w:tcW w:w="2858" w:type="dxa"/>
          </w:tcPr>
          <w:p w14:paraId="143F5972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7C71270" w14:textId="77777777" w:rsidTr="001658A5">
        <w:tc>
          <w:tcPr>
            <w:tcW w:w="1323" w:type="dxa"/>
          </w:tcPr>
          <w:p w14:paraId="0A4CBFB1" w14:textId="3FCA5EAA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0" w:type="dxa"/>
            <w:vAlign w:val="center"/>
          </w:tcPr>
          <w:p w14:paraId="3D62A0AC" w14:textId="307A2290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Кладовщик</w:t>
            </w:r>
          </w:p>
        </w:tc>
        <w:tc>
          <w:tcPr>
            <w:tcW w:w="2858" w:type="dxa"/>
          </w:tcPr>
          <w:p w14:paraId="0BBAC93E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1DCD9291" w14:textId="77777777" w:rsidTr="001658A5">
        <w:tc>
          <w:tcPr>
            <w:tcW w:w="1323" w:type="dxa"/>
          </w:tcPr>
          <w:p w14:paraId="51700FB6" w14:textId="45F1082C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0" w:type="dxa"/>
            <w:vAlign w:val="center"/>
          </w:tcPr>
          <w:p w14:paraId="531792BB" w14:textId="588CAC4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2858" w:type="dxa"/>
          </w:tcPr>
          <w:p w14:paraId="4A64F310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99628E0" w14:textId="77777777" w:rsidTr="001658A5">
        <w:tc>
          <w:tcPr>
            <w:tcW w:w="1323" w:type="dxa"/>
          </w:tcPr>
          <w:p w14:paraId="149231B6" w14:textId="2677E45D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90" w:type="dxa"/>
            <w:vAlign w:val="center"/>
          </w:tcPr>
          <w:p w14:paraId="4789CFBC" w14:textId="27BA01F3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Специалист по материально-техническому обеспечению</w:t>
            </w:r>
          </w:p>
        </w:tc>
        <w:tc>
          <w:tcPr>
            <w:tcW w:w="2858" w:type="dxa"/>
          </w:tcPr>
          <w:p w14:paraId="0CF3371E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5395FEE5" w14:textId="77777777" w:rsidTr="001658A5">
        <w:tc>
          <w:tcPr>
            <w:tcW w:w="1323" w:type="dxa"/>
          </w:tcPr>
          <w:p w14:paraId="0E7E7FF0" w14:textId="3FD8A40F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90" w:type="dxa"/>
            <w:vAlign w:val="center"/>
          </w:tcPr>
          <w:p w14:paraId="25FEC87F" w14:textId="25E99F2C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Сторож (вахтер)</w:t>
            </w:r>
          </w:p>
        </w:tc>
        <w:tc>
          <w:tcPr>
            <w:tcW w:w="2858" w:type="dxa"/>
          </w:tcPr>
          <w:p w14:paraId="3A5E6D5B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4B359408" w14:textId="77777777" w:rsidTr="001658A5">
        <w:tc>
          <w:tcPr>
            <w:tcW w:w="1323" w:type="dxa"/>
          </w:tcPr>
          <w:p w14:paraId="0D897331" w14:textId="198857CD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90" w:type="dxa"/>
            <w:vAlign w:val="center"/>
          </w:tcPr>
          <w:p w14:paraId="6D14E6A8" w14:textId="0E8C10F0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Дворник</w:t>
            </w:r>
          </w:p>
        </w:tc>
        <w:tc>
          <w:tcPr>
            <w:tcW w:w="2858" w:type="dxa"/>
          </w:tcPr>
          <w:p w14:paraId="55E19C4A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0B18C481" w14:textId="77777777" w:rsidTr="001658A5">
        <w:tc>
          <w:tcPr>
            <w:tcW w:w="1323" w:type="dxa"/>
          </w:tcPr>
          <w:p w14:paraId="63E619ED" w14:textId="0BD24AEA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90" w:type="dxa"/>
            <w:vAlign w:val="center"/>
          </w:tcPr>
          <w:p w14:paraId="0D7D9721" w14:textId="2E727246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Кастелянша </w:t>
            </w:r>
          </w:p>
        </w:tc>
        <w:tc>
          <w:tcPr>
            <w:tcW w:w="2858" w:type="dxa"/>
          </w:tcPr>
          <w:p w14:paraId="261B9466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7FED0DB0" w14:textId="77777777" w:rsidTr="001658A5">
        <w:tc>
          <w:tcPr>
            <w:tcW w:w="1323" w:type="dxa"/>
          </w:tcPr>
          <w:p w14:paraId="194CCC5D" w14:textId="51DE9184" w:rsidR="00367670" w:rsidRPr="00367670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390" w:type="dxa"/>
            <w:vAlign w:val="center"/>
          </w:tcPr>
          <w:p w14:paraId="3248CCD3" w14:textId="7796ABE9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Рабочий по стирке белья</w:t>
            </w:r>
          </w:p>
        </w:tc>
        <w:tc>
          <w:tcPr>
            <w:tcW w:w="2858" w:type="dxa"/>
          </w:tcPr>
          <w:p w14:paraId="2DE6879B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25225559" w14:textId="77777777" w:rsidTr="001658A5">
        <w:tc>
          <w:tcPr>
            <w:tcW w:w="1323" w:type="dxa"/>
          </w:tcPr>
          <w:p w14:paraId="66156BA2" w14:textId="18ABB36E" w:rsidR="00367670" w:rsidRPr="00367670" w:rsidRDefault="005B7B99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390" w:type="dxa"/>
            <w:vAlign w:val="center"/>
          </w:tcPr>
          <w:p w14:paraId="5ECF1E2F" w14:textId="6A4E0A98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2858" w:type="dxa"/>
          </w:tcPr>
          <w:p w14:paraId="4AC5E656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0DCF5B99" w14:textId="77777777" w:rsidTr="001658A5">
        <w:tc>
          <w:tcPr>
            <w:tcW w:w="1323" w:type="dxa"/>
          </w:tcPr>
          <w:p w14:paraId="2EBC4F65" w14:textId="79EFE99D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0" w:type="dxa"/>
            <w:vAlign w:val="center"/>
          </w:tcPr>
          <w:p w14:paraId="093EB1A2" w14:textId="4EF95A49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Рабочий (электромонтер)</w:t>
            </w:r>
          </w:p>
        </w:tc>
        <w:tc>
          <w:tcPr>
            <w:tcW w:w="2858" w:type="dxa"/>
          </w:tcPr>
          <w:p w14:paraId="45314275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4ED52765" w14:textId="77777777" w:rsidTr="001658A5">
        <w:tc>
          <w:tcPr>
            <w:tcW w:w="1323" w:type="dxa"/>
          </w:tcPr>
          <w:p w14:paraId="097DB0DB" w14:textId="154C82FB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0" w:type="dxa"/>
            <w:vAlign w:val="center"/>
          </w:tcPr>
          <w:p w14:paraId="35F67569" w14:textId="4F098008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Рабочий (плотник)</w:t>
            </w:r>
          </w:p>
        </w:tc>
        <w:tc>
          <w:tcPr>
            <w:tcW w:w="2858" w:type="dxa"/>
          </w:tcPr>
          <w:p w14:paraId="4B030B4B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62AD20A6" w14:textId="77777777" w:rsidTr="001658A5">
        <w:tc>
          <w:tcPr>
            <w:tcW w:w="1323" w:type="dxa"/>
          </w:tcPr>
          <w:p w14:paraId="111086FA" w14:textId="295BCFEB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0" w:type="dxa"/>
            <w:vAlign w:val="center"/>
          </w:tcPr>
          <w:p w14:paraId="4216CEA1" w14:textId="3A8180C2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 xml:space="preserve">Рабочий (слесарь-сантехник) </w:t>
            </w:r>
          </w:p>
        </w:tc>
        <w:tc>
          <w:tcPr>
            <w:tcW w:w="2858" w:type="dxa"/>
          </w:tcPr>
          <w:p w14:paraId="0001DDF8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341B6226" w14:textId="77777777" w:rsidTr="001658A5">
        <w:tc>
          <w:tcPr>
            <w:tcW w:w="1323" w:type="dxa"/>
          </w:tcPr>
          <w:p w14:paraId="4AB59984" w14:textId="4E980D32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0" w:type="dxa"/>
            <w:vAlign w:val="center"/>
          </w:tcPr>
          <w:p w14:paraId="33CF3213" w14:textId="153561C1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Рабочий по комплексному обслуживанию и ремонту зданий</w:t>
            </w:r>
          </w:p>
        </w:tc>
        <w:tc>
          <w:tcPr>
            <w:tcW w:w="2858" w:type="dxa"/>
          </w:tcPr>
          <w:p w14:paraId="2EC0C391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670" w:rsidRPr="00367670" w14:paraId="47490617" w14:textId="77777777" w:rsidTr="001658A5">
        <w:tc>
          <w:tcPr>
            <w:tcW w:w="1323" w:type="dxa"/>
          </w:tcPr>
          <w:p w14:paraId="08F0086B" w14:textId="21A437B7" w:rsidR="00367670" w:rsidRPr="00367670" w:rsidRDefault="00173DBA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B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90" w:type="dxa"/>
            <w:vAlign w:val="center"/>
          </w:tcPr>
          <w:p w14:paraId="7B7FA2D8" w14:textId="3BF3E355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670">
              <w:rPr>
                <w:rFonts w:ascii="Times New Roman" w:hAnsi="Times New Roman" w:cs="Times New Roman"/>
                <w:sz w:val="20"/>
                <w:szCs w:val="20"/>
              </w:rPr>
              <w:t>Механик</w:t>
            </w:r>
          </w:p>
        </w:tc>
        <w:tc>
          <w:tcPr>
            <w:tcW w:w="2858" w:type="dxa"/>
          </w:tcPr>
          <w:p w14:paraId="6A973E97" w14:textId="77777777" w:rsidR="00367670" w:rsidRPr="00367670" w:rsidRDefault="00367670" w:rsidP="0036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4B694A" w14:textId="22197FBA" w:rsidR="00BF3646" w:rsidRPr="00367670" w:rsidRDefault="00BF3646" w:rsidP="002067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BF3646" w:rsidRPr="00367670" w:rsidSect="00CB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5EB"/>
    <w:multiLevelType w:val="hybridMultilevel"/>
    <w:tmpl w:val="D3D2A23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3EF1BC0"/>
    <w:multiLevelType w:val="hybridMultilevel"/>
    <w:tmpl w:val="CE44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0C99"/>
    <w:multiLevelType w:val="hybridMultilevel"/>
    <w:tmpl w:val="E7C2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4779"/>
    <w:multiLevelType w:val="hybridMultilevel"/>
    <w:tmpl w:val="AF96B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B0674"/>
    <w:multiLevelType w:val="hybridMultilevel"/>
    <w:tmpl w:val="ACC0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F1B6C"/>
    <w:multiLevelType w:val="hybridMultilevel"/>
    <w:tmpl w:val="67C2D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B0977"/>
    <w:multiLevelType w:val="hybridMultilevel"/>
    <w:tmpl w:val="4D5A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44A16"/>
    <w:multiLevelType w:val="hybridMultilevel"/>
    <w:tmpl w:val="0CF45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D50CD"/>
    <w:multiLevelType w:val="hybridMultilevel"/>
    <w:tmpl w:val="8FA0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66CEE"/>
    <w:multiLevelType w:val="hybridMultilevel"/>
    <w:tmpl w:val="CCD80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51519"/>
    <w:multiLevelType w:val="hybridMultilevel"/>
    <w:tmpl w:val="2262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82E3A"/>
    <w:multiLevelType w:val="hybridMultilevel"/>
    <w:tmpl w:val="214A62E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93E"/>
    <w:rsid w:val="000012A4"/>
    <w:rsid w:val="00011E4F"/>
    <w:rsid w:val="00021C98"/>
    <w:rsid w:val="000A28AA"/>
    <w:rsid w:val="000D1EA0"/>
    <w:rsid w:val="000E2484"/>
    <w:rsid w:val="00157C7F"/>
    <w:rsid w:val="00164D7F"/>
    <w:rsid w:val="00173DBA"/>
    <w:rsid w:val="00182317"/>
    <w:rsid w:val="001E78C0"/>
    <w:rsid w:val="001F1CF7"/>
    <w:rsid w:val="001F6AC7"/>
    <w:rsid w:val="002067FC"/>
    <w:rsid w:val="00266F52"/>
    <w:rsid w:val="002D55F6"/>
    <w:rsid w:val="002F0CE0"/>
    <w:rsid w:val="00323316"/>
    <w:rsid w:val="003252CB"/>
    <w:rsid w:val="0033180F"/>
    <w:rsid w:val="00366764"/>
    <w:rsid w:val="00367670"/>
    <w:rsid w:val="003777F2"/>
    <w:rsid w:val="003A2FDF"/>
    <w:rsid w:val="003C4A24"/>
    <w:rsid w:val="00416F92"/>
    <w:rsid w:val="00421F70"/>
    <w:rsid w:val="004363E3"/>
    <w:rsid w:val="00441C64"/>
    <w:rsid w:val="00444A28"/>
    <w:rsid w:val="00487198"/>
    <w:rsid w:val="004C1C96"/>
    <w:rsid w:val="00505BDD"/>
    <w:rsid w:val="00522614"/>
    <w:rsid w:val="00553887"/>
    <w:rsid w:val="005B7B99"/>
    <w:rsid w:val="005D52B3"/>
    <w:rsid w:val="006029C9"/>
    <w:rsid w:val="00625157"/>
    <w:rsid w:val="00663AB6"/>
    <w:rsid w:val="00676694"/>
    <w:rsid w:val="006F15C4"/>
    <w:rsid w:val="006F7FCA"/>
    <w:rsid w:val="00703630"/>
    <w:rsid w:val="007159ED"/>
    <w:rsid w:val="00760465"/>
    <w:rsid w:val="00783CBC"/>
    <w:rsid w:val="007B6691"/>
    <w:rsid w:val="0087168D"/>
    <w:rsid w:val="008A4EB8"/>
    <w:rsid w:val="008E0644"/>
    <w:rsid w:val="008E2446"/>
    <w:rsid w:val="009216F2"/>
    <w:rsid w:val="009571F3"/>
    <w:rsid w:val="0098106B"/>
    <w:rsid w:val="00982D3B"/>
    <w:rsid w:val="0098748A"/>
    <w:rsid w:val="009C7743"/>
    <w:rsid w:val="009E48B8"/>
    <w:rsid w:val="009F4013"/>
    <w:rsid w:val="00A11372"/>
    <w:rsid w:val="00AA22F2"/>
    <w:rsid w:val="00AA52AD"/>
    <w:rsid w:val="00AE6A2E"/>
    <w:rsid w:val="00B2619C"/>
    <w:rsid w:val="00B31568"/>
    <w:rsid w:val="00B332C9"/>
    <w:rsid w:val="00B53027"/>
    <w:rsid w:val="00B951E5"/>
    <w:rsid w:val="00BA24C4"/>
    <w:rsid w:val="00BA6A05"/>
    <w:rsid w:val="00BC4E87"/>
    <w:rsid w:val="00BE3133"/>
    <w:rsid w:val="00BE4C9D"/>
    <w:rsid w:val="00BE545B"/>
    <w:rsid w:val="00BF3646"/>
    <w:rsid w:val="00C31256"/>
    <w:rsid w:val="00C46017"/>
    <w:rsid w:val="00C502D1"/>
    <w:rsid w:val="00C64EC1"/>
    <w:rsid w:val="00C80E9C"/>
    <w:rsid w:val="00CD715D"/>
    <w:rsid w:val="00D02C00"/>
    <w:rsid w:val="00D3153D"/>
    <w:rsid w:val="00D53036"/>
    <w:rsid w:val="00D64BD7"/>
    <w:rsid w:val="00D777DD"/>
    <w:rsid w:val="00D912F9"/>
    <w:rsid w:val="00D91D98"/>
    <w:rsid w:val="00E17B3C"/>
    <w:rsid w:val="00E42F1C"/>
    <w:rsid w:val="00EB1FE1"/>
    <w:rsid w:val="00EB55DB"/>
    <w:rsid w:val="00EB5BA8"/>
    <w:rsid w:val="00EC72F2"/>
    <w:rsid w:val="00ED281E"/>
    <w:rsid w:val="00EE19D6"/>
    <w:rsid w:val="00EF7A9E"/>
    <w:rsid w:val="00F1693E"/>
    <w:rsid w:val="00F375BE"/>
    <w:rsid w:val="00F55565"/>
    <w:rsid w:val="00F67271"/>
    <w:rsid w:val="00F976FB"/>
    <w:rsid w:val="00FE1094"/>
    <w:rsid w:val="00FE3E13"/>
    <w:rsid w:val="00FF3ED1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CF09"/>
  <w15:docId w15:val="{899DB159-C694-40DA-8AA4-F5138112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9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16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F1693E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F1693E"/>
  </w:style>
  <w:style w:type="paragraph" w:customStyle="1" w:styleId="FORMATTEXT">
    <w:name w:val=".FORMATTEXT"/>
    <w:uiPriority w:val="99"/>
    <w:rsid w:val="00B951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951E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EB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D7BD6-87F8-4C55-81ED-57847BA8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i.n.bazhenova</dc:creator>
  <cp:keywords/>
  <dc:description/>
  <cp:lastModifiedBy>Неронова Ольга Александровна</cp:lastModifiedBy>
  <cp:revision>54</cp:revision>
  <cp:lastPrinted>2025-10-31T09:08:00Z</cp:lastPrinted>
  <dcterms:created xsi:type="dcterms:W3CDTF">2024-10-28T05:09:00Z</dcterms:created>
  <dcterms:modified xsi:type="dcterms:W3CDTF">2026-03-30T12:02:00Z</dcterms:modified>
</cp:coreProperties>
</file>