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7C8" w:rsidRPr="00A41DBD" w:rsidRDefault="00915D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Техническое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задание</w:t>
      </w:r>
      <w:r w:rsidRPr="00A41DBD">
        <w:rPr>
          <w:lang w:val="ru-RU"/>
        </w:rPr>
        <w:br/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поставку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картриджей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оргтехники</w:t>
      </w:r>
    </w:p>
    <w:p w:rsidR="002B47C8" w:rsidRPr="00A41DBD" w:rsidRDefault="0091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технические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характеристики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товара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3469"/>
        <w:gridCol w:w="2329"/>
        <w:gridCol w:w="1302"/>
        <w:gridCol w:w="1433"/>
      </w:tblGrid>
      <w:tr w:rsidR="002B47C8" w:rsidTr="00A41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7C8" w:rsidRDefault="00915D4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Pr="00A41DBD" w:rsidRDefault="00915D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D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A41DBD">
              <w:rPr>
                <w:lang w:val="ru-RU"/>
              </w:rPr>
              <w:br/>
            </w:r>
            <w:r w:rsidRPr="00A41D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объекта</w:t>
            </w:r>
            <w:r w:rsidRPr="00A41D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D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закупки</w:t>
            </w:r>
            <w:r w:rsidRPr="00A41D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</w:t>
            </w:r>
          </w:p>
          <w:p w:rsidR="002B47C8" w:rsidRPr="00A41DBD" w:rsidRDefault="00915D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D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КТРУ</w:t>
            </w:r>
            <w:r w:rsidRPr="00A41D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A41D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ОКПД</w:t>
            </w:r>
            <w:r w:rsidRPr="00A41D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Default="00915D4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Описание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закупки</w:t>
            </w:r>
            <w:proofErr w:type="spellEnd"/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Default="00915D4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Default="00915D4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2B47C8" w:rsidTr="007451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7C8" w:rsidRDefault="00915D4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Pr="00A41DBD" w:rsidRDefault="00915D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принадлежности</w:t>
            </w:r>
            <w:r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прочих</w:t>
            </w:r>
            <w:r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офисных</w:t>
            </w:r>
            <w:r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машин</w:t>
            </w:r>
          </w:p>
          <w:p w:rsidR="002B47C8" w:rsidRDefault="00915D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ОКПД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2: 28.23.25.000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119" w:rsidRDefault="00745119" w:rsidP="0074511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451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Картридж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оригинальный</w:t>
            </w:r>
            <w:r w:rsidRPr="007451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принтеру </w:t>
            </w:r>
            <w:r w:rsidRPr="00745119">
              <w:rPr>
                <w:rFonts w:ascii="Times New Roman" w:hAnsi="Times New Roman" w:cs="Times New Roman"/>
                <w:sz w:val="24"/>
                <w:szCs w:val="24"/>
              </w:rPr>
              <w:t>HP</w:t>
            </w:r>
            <w:r w:rsidRPr="007451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5119">
              <w:rPr>
                <w:rFonts w:ascii="Times New Roman" w:hAnsi="Times New Roman" w:cs="Times New Roman"/>
                <w:sz w:val="24"/>
                <w:szCs w:val="24"/>
              </w:rPr>
              <w:t>LJ</w:t>
            </w:r>
            <w:r w:rsidRPr="007451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5119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 w:rsidRPr="007451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511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451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</w:t>
            </w:r>
            <w:proofErr w:type="spellStart"/>
            <w:r w:rsidRPr="00745119">
              <w:rPr>
                <w:rFonts w:ascii="Times New Roman" w:hAnsi="Times New Roman" w:cs="Times New Roman"/>
                <w:sz w:val="24"/>
                <w:szCs w:val="24"/>
              </w:rPr>
              <w:t>dw</w:t>
            </w:r>
            <w:proofErr w:type="spellEnd"/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45119" w:rsidRDefault="00745119" w:rsidP="0074511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-Серия </w:t>
            </w:r>
            <w:r w:rsidRPr="00713F2E">
              <w:rPr>
                <w:rFonts w:ascii="Times New Roman" w:hAnsi="Times New Roman" w:cs="Times New Roman"/>
                <w:sz w:val="28"/>
                <w:szCs w:val="28"/>
              </w:rPr>
              <w:t>CF</w:t>
            </w:r>
            <w:r w:rsidRPr="007451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230</w:t>
            </w:r>
          </w:p>
          <w:p w:rsidR="00745119" w:rsidRDefault="00745119" w:rsidP="0074511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="00915D4A" w:rsidRPr="00A41DBD">
              <w:rPr>
                <w:lang w:val="ru-RU"/>
              </w:rPr>
              <w:br/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восстановленный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45119" w:rsidRPr="00745119" w:rsidRDefault="00745119" w:rsidP="0074511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-Ц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15D4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45119" w:rsidRDefault="00745119" w:rsidP="0074511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-Т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ип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печати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лазерная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B47C8" w:rsidRPr="00745119" w:rsidRDefault="00745119" w:rsidP="0074511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есурс</w:t>
            </w:r>
            <w:r w:rsidR="00915D4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картриджа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1600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страниц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Default="00915D4A" w:rsidP="00745119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Pr="00745119" w:rsidRDefault="00745119" w:rsidP="00745119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2B47C8" w:rsidTr="00A41DB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Default="002B4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Default="002B4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Default="002B4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Default="002B4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Default="002B4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B47C8" w:rsidRDefault="002B47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B47C8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товара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поставка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45119">
        <w:rPr>
          <w:rFonts w:hAnsi="Times New Roman" w:cs="Times New Roman"/>
          <w:color w:val="000000"/>
          <w:sz w:val="24"/>
          <w:szCs w:val="24"/>
          <w:lang w:val="ru-RU"/>
        </w:rPr>
        <w:t>не предполагает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6ABF">
        <w:rPr>
          <w:rFonts w:hAnsi="Times New Roman" w:cs="Times New Roman"/>
          <w:color w:val="000000"/>
          <w:sz w:val="24"/>
          <w:szCs w:val="24"/>
          <w:lang w:val="ru-RU"/>
        </w:rPr>
        <w:t xml:space="preserve">к использованию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рекомендованных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производителем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76ABF">
        <w:rPr>
          <w:rFonts w:hAnsi="Times New Roman" w:cs="Times New Roman"/>
          <w:color w:val="000000"/>
          <w:sz w:val="24"/>
          <w:szCs w:val="24"/>
          <w:lang w:val="ru-RU"/>
        </w:rPr>
        <w:t>расходных материалов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05.04.2013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44-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контрактной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купок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нужд»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применяемые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расходные</w:t>
      </w:r>
      <w:r w:rsidR="00376ABF">
        <w:rPr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оригинальными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произведены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фирмой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–производителем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поставляемый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предназначен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контролем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фирмы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производителя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используемым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Требуемые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поставке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расходные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обеспеч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ивать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полную</w:t>
      </w:r>
      <w:r w:rsidR="00741FC0">
        <w:rPr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совместимость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указанными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техническом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задании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типами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влиять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сокращение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гарантийных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обязательств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сокращение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ресурса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заявленные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производителем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оборудо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вания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бывшим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употреблении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стандартам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Поставка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совместимых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«условно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совместимых»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восстановленных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перезаправленных</w:t>
      </w:r>
      <w:proofErr w:type="spellEnd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картриджей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поставка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контрафакт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завезенной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дистрибьюторов</w:t>
      </w:r>
      <w:proofErr w:type="gramEnd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Товар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предъявляемым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производителями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оборудованию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использованы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качественную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поставки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некачественного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Поставщик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обязуется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вышедшей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своими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сче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5 (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дефектов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конструкцией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изготовлению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проявляющихся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упущения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производителя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упущен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Поставщика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поставляемых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Поставляемый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бывшим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употреблении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дефектов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изготовлению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проявляющихся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упущ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производителя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упущения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поставщика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предусмотренного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конструкцией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чипа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корпусе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идентифицироваться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печатающим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устройством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Пластмассовые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металличес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кие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детали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вздутий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царапин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вмятин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следов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вскрытий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дефектов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ухудшающих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внешний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препятствующих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товара</w:t>
      </w:r>
      <w:proofErr w:type="gramEnd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Вытяжные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ярлычки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неповрежденными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Подв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ижные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шторки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заслонки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легко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перемещаться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перекосов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заеданий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Фотовал</w:t>
      </w:r>
      <w:proofErr w:type="spellEnd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ровное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глянцевое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покрытие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повороте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фотовала</w:t>
      </w:r>
      <w:proofErr w:type="spellEnd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следов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тонера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1DBD">
        <w:rPr>
          <w:lang w:val="ru-RU"/>
        </w:rPr>
        <w:br/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следы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чернил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мелкодиспе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рсного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тонера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ГОСТ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12.1.019-2017,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ГОСТ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12.2.003-91,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ГОСТ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12.2.003-91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общим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ГОСТ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12.1.004-91.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упаковке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ыть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упакованы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герметичные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пакеты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Внутренняя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пакета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следов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просыпания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тонера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Герметичный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пакет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картриджем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вложен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картонную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коробку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хорошим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полиграфии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геометрия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выдержана</w:t>
      </w:r>
      <w:r w:rsidRPr="00A41DBD">
        <w:rPr>
          <w:lang w:val="ru-RU"/>
        </w:rPr>
        <w:br/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деформации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Упаковка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вскрытий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вмятин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порезов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коробке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установке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возврате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вторичной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переработке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упаковке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лжны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код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заводская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голограмма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содержащая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логотип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фирмы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производителя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упаковку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нанесена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типографским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содержащая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:1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товарный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знак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готовителя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моделей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печатной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использован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партии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серийный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проставленный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упаковочной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картонной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коробке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совпадать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номером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партии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серийным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номером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проставленным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снабжен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чекой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защитной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лентой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герметизации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предотвращающей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попадание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тонера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тонер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бункера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просыпание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внешнюю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транспортиров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Чека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защитная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лента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одно</w:t>
      </w:r>
      <w:r w:rsidRPr="00A41DBD">
        <w:rPr>
          <w:lang w:val="ru-RU"/>
        </w:rPr>
        <w:br/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целое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боковиной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консистенцию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пластика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общим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корпусом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41DBD">
        <w:rPr>
          <w:lang w:val="ru-RU"/>
        </w:rPr>
        <w:br/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Чека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подклеена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корпусу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качеству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печати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исправный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аппарат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марки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выдавать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четко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отпечатанный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пятен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размазанности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размытости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отпечатанном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листе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текстом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загрязненных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тонером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тонерных</w:t>
      </w:r>
      <w:proofErr w:type="spellEnd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вкраплений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Каж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дый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символ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листе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четко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пропечатан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стойким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механическим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воздействиям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соблюдаться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41DBD">
        <w:rPr>
          <w:lang w:val="ru-RU"/>
        </w:rPr>
        <w:br/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ресурса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гарантийному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сроку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Гарантийные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хранении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производителя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тонера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41DBD">
        <w:rPr>
          <w:lang w:val="ru-RU"/>
        </w:rPr>
        <w:br/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товарной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накладной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гарантийных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оговариват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ься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узлов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комплектующих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гарантийного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Поставщик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пришедшие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негодность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Поставщиком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мотивированным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требованием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Дополнительные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оставляет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официальные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представительст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r w:rsidRPr="00A41DBD">
        <w:rPr>
          <w:lang w:val="ru-RU"/>
        </w:rPr>
        <w:br/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производителей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сервисные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центры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уполномоченные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производителем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экспертизы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подтверждения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оригинальности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предмет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поставленного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неподтверждения</w:t>
      </w:r>
      <w:proofErr w:type="spellEnd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оригинальности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новизны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восстановления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перезаправки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несовместимости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поставляемого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рудованием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следствие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гарантийного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обслуживания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производителя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непоставленным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расходы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экспертизе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подтверждения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оригинальности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новизны</w:t>
      </w:r>
      <w:r w:rsidR="008C64B1">
        <w:rPr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совм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естимости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возлагаются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End w:id="0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Поставщика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2B47C8" w:rsidRPr="00A41DB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B47C8"/>
    <w:rsid w:val="002D33B1"/>
    <w:rsid w:val="002D3591"/>
    <w:rsid w:val="003514A0"/>
    <w:rsid w:val="00376ABF"/>
    <w:rsid w:val="004F7E17"/>
    <w:rsid w:val="005A05CE"/>
    <w:rsid w:val="00653AF6"/>
    <w:rsid w:val="00741FC0"/>
    <w:rsid w:val="00745119"/>
    <w:rsid w:val="008C64B1"/>
    <w:rsid w:val="00915D4A"/>
    <w:rsid w:val="00A41DBD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CAB6"/>
  <w15:docId w15:val="{1729B03F-55AF-4D8D-BC09-7822A8852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Юлия К</cp:lastModifiedBy>
  <cp:revision>2</cp:revision>
  <dcterms:created xsi:type="dcterms:W3CDTF">2011-11-02T04:15:00Z</dcterms:created>
  <dcterms:modified xsi:type="dcterms:W3CDTF">2026-07-28T08:41:00Z</dcterms:modified>
</cp:coreProperties>
</file>